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56211974"/>
        <w:docPartObj>
          <w:docPartGallery w:val="Cover Pages"/>
          <w:docPartUnique/>
        </w:docPartObj>
      </w:sdtPr>
      <w:sdtEndPr>
        <w:rPr>
          <w:rFonts w:ascii="Garamond" w:hAnsi="Garamond"/>
          <w:sz w:val="72"/>
          <w:szCs w:val="72"/>
        </w:rPr>
      </w:sdtEndPr>
      <w:sdtContent>
        <w:p w14:paraId="5DE93CFA" w14:textId="40392585" w:rsidR="009D5EA8" w:rsidRDefault="00CD34BA" w:rsidP="00CD34BA">
          <w:pPr>
            <w:jc w:val="center"/>
            <w:rPr>
              <w:rFonts w:ascii="Garamond" w:hAnsi="Garamond"/>
              <w:sz w:val="72"/>
              <w:szCs w:val="72"/>
            </w:rPr>
          </w:pPr>
          <w:r>
            <w:rPr>
              <w:noProof/>
            </w:rPr>
            <w:drawing>
              <wp:inline distT="0" distB="0" distL="0" distR="0" wp14:anchorId="3B438D1B" wp14:editId="73CDFB93">
                <wp:extent cx="5131435" cy="8229600"/>
                <wp:effectExtent l="0" t="0" r="0" b="0"/>
                <wp:docPr id="856962607" name="Picture 1" descr="A sunset over a l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62607" name="Picture 1" descr="A sunset over a lake&#10;&#10;AI-generated content may be incorrect."/>
                        <pic:cNvPicPr/>
                      </pic:nvPicPr>
                      <pic:blipFill>
                        <a:blip r:embed="rId7"/>
                        <a:stretch>
                          <a:fillRect/>
                        </a:stretch>
                      </pic:blipFill>
                      <pic:spPr>
                        <a:xfrm>
                          <a:off x="0" y="0"/>
                          <a:ext cx="5131435" cy="8229600"/>
                        </a:xfrm>
                        <a:prstGeom prst="rect">
                          <a:avLst/>
                        </a:prstGeom>
                      </pic:spPr>
                    </pic:pic>
                  </a:graphicData>
                </a:graphic>
              </wp:inline>
            </w:drawing>
          </w:r>
          <w:r w:rsidR="009D5EA8">
            <w:rPr>
              <w:rFonts w:ascii="Garamond" w:hAnsi="Garamond"/>
              <w:sz w:val="72"/>
              <w:szCs w:val="72"/>
            </w:rPr>
            <w:br w:type="page"/>
          </w:r>
        </w:p>
      </w:sdtContent>
    </w:sdt>
    <w:p w14:paraId="26081E09" w14:textId="77777777" w:rsidR="009D5EA8" w:rsidRDefault="009D5EA8" w:rsidP="009D5EA8">
      <w:pPr>
        <w:widowControl/>
        <w:spacing w:line="259" w:lineRule="auto"/>
        <w:jc w:val="center"/>
        <w:rPr>
          <w:rFonts w:ascii="Garamond" w:hAnsi="Garamond"/>
          <w:sz w:val="72"/>
          <w:szCs w:val="72"/>
        </w:rPr>
      </w:pPr>
    </w:p>
    <w:p w14:paraId="636CD450" w14:textId="69FB0484" w:rsidR="00273C44" w:rsidRPr="003A3E07" w:rsidRDefault="00273C44" w:rsidP="00273C44">
      <w:pPr>
        <w:spacing w:after="0" w:line="240" w:lineRule="auto"/>
        <w:jc w:val="center"/>
        <w:rPr>
          <w:rFonts w:ascii="Garamond" w:hAnsi="Garamond"/>
          <w:sz w:val="72"/>
          <w:szCs w:val="72"/>
        </w:rPr>
      </w:pPr>
      <w:r w:rsidRPr="003A3E07">
        <w:rPr>
          <w:rFonts w:ascii="Garamond" w:hAnsi="Garamond"/>
          <w:sz w:val="72"/>
          <w:szCs w:val="72"/>
        </w:rPr>
        <w:t>With</w:t>
      </w:r>
    </w:p>
    <w:p w14:paraId="6119DECC" w14:textId="77777777" w:rsidR="00273C44" w:rsidRPr="003A3E07" w:rsidRDefault="00273C44" w:rsidP="00273C44">
      <w:pPr>
        <w:spacing w:after="0" w:line="240" w:lineRule="auto"/>
        <w:jc w:val="center"/>
        <w:rPr>
          <w:rFonts w:ascii="Garamond" w:hAnsi="Garamond"/>
          <w:sz w:val="72"/>
          <w:szCs w:val="72"/>
        </w:rPr>
      </w:pPr>
      <w:r w:rsidRPr="003A3E07">
        <w:rPr>
          <w:rFonts w:ascii="Garamond" w:hAnsi="Garamond"/>
          <w:sz w:val="72"/>
          <w:szCs w:val="72"/>
        </w:rPr>
        <w:t>JESUS</w:t>
      </w:r>
    </w:p>
    <w:p w14:paraId="38851ADE" w14:textId="77777777" w:rsidR="00273C44" w:rsidRPr="003A3E07" w:rsidRDefault="00273C44" w:rsidP="00273C44">
      <w:pPr>
        <w:spacing w:after="0" w:line="240" w:lineRule="auto"/>
        <w:jc w:val="center"/>
        <w:rPr>
          <w:rFonts w:ascii="Garamond" w:hAnsi="Garamond"/>
          <w:sz w:val="72"/>
          <w:szCs w:val="72"/>
        </w:rPr>
      </w:pPr>
    </w:p>
    <w:p w14:paraId="6564798F" w14:textId="77777777" w:rsidR="00273C44" w:rsidRPr="003A3E07" w:rsidRDefault="00273C44" w:rsidP="00273C44">
      <w:pPr>
        <w:spacing w:after="0" w:line="240" w:lineRule="auto"/>
        <w:jc w:val="center"/>
        <w:rPr>
          <w:rFonts w:ascii="Garamond" w:hAnsi="Garamond"/>
          <w:sz w:val="72"/>
          <w:szCs w:val="72"/>
        </w:rPr>
      </w:pPr>
      <w:r w:rsidRPr="003A3E07">
        <w:rPr>
          <w:rFonts w:ascii="Garamond" w:hAnsi="Garamond"/>
          <w:sz w:val="72"/>
          <w:szCs w:val="72"/>
        </w:rPr>
        <w:t>I Can</w:t>
      </w:r>
    </w:p>
    <w:p w14:paraId="5A9844A8" w14:textId="77777777" w:rsidR="00273C44" w:rsidRPr="00C40C47" w:rsidRDefault="00273C44" w:rsidP="00273C44">
      <w:pPr>
        <w:spacing w:after="100" w:afterAutospacing="1" w:line="240" w:lineRule="auto"/>
        <w:jc w:val="center"/>
        <w:rPr>
          <w:rFonts w:ascii="Garamond" w:hAnsi="Garamond"/>
          <w:sz w:val="72"/>
          <w:szCs w:val="72"/>
        </w:rPr>
      </w:pPr>
    </w:p>
    <w:p w14:paraId="1E8EB57A" w14:textId="77777777" w:rsidR="00273C44" w:rsidRPr="00C40C47" w:rsidRDefault="00273C44" w:rsidP="00273C44">
      <w:pPr>
        <w:spacing w:after="100" w:afterAutospacing="1" w:line="240" w:lineRule="auto"/>
        <w:rPr>
          <w:rFonts w:ascii="Garamond" w:hAnsi="Garamond"/>
          <w:sz w:val="72"/>
          <w:szCs w:val="72"/>
        </w:rPr>
      </w:pPr>
    </w:p>
    <w:p w14:paraId="63D4D7FE" w14:textId="77777777" w:rsidR="00273C44" w:rsidRDefault="00273C44" w:rsidP="00273C44">
      <w:pPr>
        <w:spacing w:after="100" w:afterAutospacing="1" w:line="240" w:lineRule="auto"/>
        <w:jc w:val="center"/>
        <w:rPr>
          <w:rFonts w:ascii="Garamond" w:hAnsi="Garamond"/>
          <w:sz w:val="36"/>
          <w:szCs w:val="36"/>
        </w:rPr>
      </w:pPr>
      <w:r>
        <w:rPr>
          <w:rFonts w:ascii="Garamond" w:hAnsi="Garamond"/>
          <w:sz w:val="36"/>
          <w:szCs w:val="36"/>
        </w:rPr>
        <w:t>Lisa M. Francis</w:t>
      </w:r>
    </w:p>
    <w:p w14:paraId="776F20D5" w14:textId="77777777" w:rsidR="00273C44" w:rsidRDefault="00273C44" w:rsidP="00273C44">
      <w:pPr>
        <w:widowControl/>
        <w:spacing w:line="259" w:lineRule="auto"/>
        <w:rPr>
          <w:rFonts w:ascii="Garamond" w:hAnsi="Garamond"/>
          <w:sz w:val="36"/>
          <w:szCs w:val="36"/>
        </w:rPr>
      </w:pPr>
      <w:r>
        <w:rPr>
          <w:rFonts w:ascii="Garamond" w:hAnsi="Garamond"/>
          <w:sz w:val="36"/>
          <w:szCs w:val="36"/>
        </w:rPr>
        <w:br w:type="page"/>
      </w:r>
    </w:p>
    <w:p w14:paraId="7D4B8B5A" w14:textId="77777777" w:rsidR="00273C44" w:rsidRDefault="00273C44" w:rsidP="00273C44">
      <w:pPr>
        <w:spacing w:line="240" w:lineRule="auto"/>
        <w:rPr>
          <w:rFonts w:ascii="Garamond" w:hAnsi="Garamond" w:cs="CenturyGothic"/>
          <w:sz w:val="20"/>
          <w:szCs w:val="20"/>
        </w:rPr>
      </w:pPr>
      <w:r w:rsidRPr="00EC5B8B">
        <w:rPr>
          <w:rFonts w:ascii="Garamond" w:hAnsi="Garamond" w:cs="CenturyGothic"/>
          <w:b/>
          <w:bCs/>
          <w:sz w:val="20"/>
          <w:szCs w:val="20"/>
        </w:rPr>
        <w:t xml:space="preserve">Copyright © </w:t>
      </w:r>
      <w:r>
        <w:rPr>
          <w:rFonts w:ascii="Garamond" w:hAnsi="Garamond" w:cs="CenturyGothic"/>
          <w:b/>
          <w:bCs/>
          <w:sz w:val="20"/>
          <w:szCs w:val="20"/>
        </w:rPr>
        <w:t>2025</w:t>
      </w:r>
      <w:r w:rsidRPr="00EC5B8B">
        <w:rPr>
          <w:rFonts w:ascii="Garamond" w:hAnsi="Garamond" w:cs="CenturyGothic"/>
          <w:b/>
          <w:bCs/>
          <w:sz w:val="20"/>
          <w:szCs w:val="20"/>
        </w:rPr>
        <w:t xml:space="preserve"> by </w:t>
      </w:r>
      <w:r>
        <w:rPr>
          <w:rFonts w:ascii="Garamond" w:hAnsi="Garamond" w:cs="CenturyGothic"/>
          <w:b/>
          <w:bCs/>
          <w:sz w:val="20"/>
          <w:szCs w:val="20"/>
        </w:rPr>
        <w:t>Lisa M. Francis</w:t>
      </w:r>
      <w:r w:rsidRPr="00EC5B8B">
        <w:rPr>
          <w:rFonts w:ascii="Garamond" w:hAnsi="Garamond" w:cs="CenturyGothic"/>
          <w:sz w:val="20"/>
          <w:szCs w:val="20"/>
        </w:rPr>
        <w:br/>
      </w:r>
    </w:p>
    <w:p w14:paraId="562E0530" w14:textId="77777777" w:rsidR="00273C44" w:rsidRPr="00EC5B8B" w:rsidRDefault="00273C44" w:rsidP="00273C44">
      <w:pPr>
        <w:spacing w:line="240" w:lineRule="auto"/>
        <w:jc w:val="both"/>
        <w:rPr>
          <w:rFonts w:ascii="Garamond" w:hAnsi="Garamond" w:cs="CenturyGothic"/>
          <w:sz w:val="20"/>
          <w:szCs w:val="20"/>
        </w:rPr>
      </w:pPr>
      <w:r w:rsidRPr="00EC5B8B">
        <w:rPr>
          <w:rFonts w:ascii="Garamond" w:hAnsi="Garamond" w:cs="CenturyGothic"/>
          <w:sz w:val="20"/>
          <w:szCs w:val="20"/>
        </w:rPr>
        <w:t>All rights reserved. No part of this book may be reproduced, stored in a retrieval system, or transmitted in any form or by any means—electronic, mechanical, photocopying, recording, or otherwise—without the prior written permission of the publisher, except for brief quotations used in reviews, teaching, or scholarly works, or where permitted by copyright law.</w:t>
      </w:r>
    </w:p>
    <w:p w14:paraId="3E89E844" w14:textId="77777777" w:rsidR="00273C44" w:rsidRPr="00EC5B8B" w:rsidRDefault="00273C44" w:rsidP="00273C44">
      <w:pPr>
        <w:spacing w:line="240" w:lineRule="auto"/>
        <w:jc w:val="both"/>
        <w:rPr>
          <w:rFonts w:ascii="Garamond" w:hAnsi="Garamond" w:cs="CenturyGothic"/>
          <w:sz w:val="20"/>
          <w:szCs w:val="20"/>
        </w:rPr>
      </w:pPr>
      <w:r w:rsidRPr="00EC5B8B">
        <w:rPr>
          <w:rFonts w:ascii="Garamond" w:hAnsi="Garamond" w:cs="CenturyGothic"/>
          <w:sz w:val="20"/>
          <w:szCs w:val="20"/>
        </w:rPr>
        <w:t xml:space="preserve">Unless otherwise noted, Scripture quotations are taken from the [insert Bible version, e.g., </w:t>
      </w:r>
      <w:r w:rsidRPr="00EC5B8B">
        <w:rPr>
          <w:rFonts w:ascii="Garamond" w:hAnsi="Garamond" w:cs="CenturyGothic"/>
          <w:i/>
          <w:iCs/>
          <w:sz w:val="20"/>
          <w:szCs w:val="20"/>
        </w:rPr>
        <w:t>New American Bible, Revised Edition (NABRE)</w:t>
      </w:r>
      <w:r w:rsidRPr="00EC5B8B">
        <w:rPr>
          <w:rFonts w:ascii="Garamond" w:hAnsi="Garamond" w:cs="CenturyGothic"/>
          <w:sz w:val="20"/>
          <w:szCs w:val="20"/>
        </w:rPr>
        <w:t>], © [Year of copyright] by [Publisher or organization], and used with permission. All rights reserved.</w:t>
      </w:r>
    </w:p>
    <w:p w14:paraId="4BA04CC6" w14:textId="77777777" w:rsidR="00273C44" w:rsidRPr="00C40C47" w:rsidRDefault="00273C44" w:rsidP="00273C44">
      <w:pPr>
        <w:spacing w:line="240" w:lineRule="auto"/>
        <w:jc w:val="both"/>
        <w:rPr>
          <w:rFonts w:ascii="Garamond" w:hAnsi="Garamond" w:cs="CenturyGothic"/>
          <w:sz w:val="20"/>
          <w:szCs w:val="20"/>
        </w:rPr>
      </w:pPr>
      <w:r w:rsidRPr="00EC5B8B">
        <w:rPr>
          <w:rFonts w:ascii="Garamond" w:hAnsi="Garamond" w:cs="CenturyGothic"/>
          <w:sz w:val="20"/>
          <w:szCs w:val="20"/>
        </w:rPr>
        <w:t>This book is a testimony of the author’s personal journey of faith and spiritual transformation. While it is a work of nonfiction, some names and identifying details may have been changed to protect individuals’ privacy. The author gives all glory to God for the redemption, healing, and truth reflected in these pages.</w:t>
      </w:r>
    </w:p>
    <w:p w14:paraId="5FAE1A20" w14:textId="77777777" w:rsidR="00273C44" w:rsidRPr="00C40C47" w:rsidRDefault="00273C44" w:rsidP="00273C44">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352D216E" w14:textId="77777777" w:rsidR="00273C44" w:rsidRPr="00C40C47" w:rsidRDefault="00273C44" w:rsidP="00273C44">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p>
    <w:p w14:paraId="1F6850B4" w14:textId="77777777" w:rsidR="00273C44" w:rsidRPr="00C40C47" w:rsidRDefault="00273C44" w:rsidP="00273C44">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7FECD7C3" w14:textId="77777777" w:rsidR="00273C44" w:rsidRDefault="00273C44" w:rsidP="00273C44">
      <w:pPr>
        <w:widowControl/>
        <w:spacing w:line="259" w:lineRule="auto"/>
        <w:rPr>
          <w:rFonts w:ascii="Garamond" w:hAnsi="Garamond"/>
          <w:sz w:val="36"/>
          <w:szCs w:val="36"/>
        </w:rPr>
      </w:pPr>
    </w:p>
    <w:p w14:paraId="3C1E53E5" w14:textId="77777777" w:rsidR="00273C44" w:rsidRPr="00C40C47" w:rsidRDefault="00273C44" w:rsidP="00273C44">
      <w:pPr>
        <w:spacing w:after="100" w:afterAutospacing="1" w:line="240" w:lineRule="auto"/>
        <w:jc w:val="center"/>
        <w:rPr>
          <w:rFonts w:ascii="Garamond" w:hAnsi="Garamond"/>
          <w:sz w:val="36"/>
          <w:szCs w:val="36"/>
        </w:rPr>
        <w:sectPr w:rsidR="00273C44" w:rsidRPr="00C40C47" w:rsidSect="0039591E">
          <w:headerReference w:type="even" r:id="rId8"/>
          <w:headerReference w:type="default" r:id="rId9"/>
          <w:footerReference w:type="even" r:id="rId10"/>
          <w:footerReference w:type="default" r:id="rId11"/>
          <w:pgSz w:w="12240" w:h="15840" w:code="1"/>
          <w:pgMar w:top="2160" w:right="2160" w:bottom="2160" w:left="2160" w:header="504" w:footer="504" w:gutter="0"/>
          <w:pgNumType w:fmt="lowerRoman" w:start="0"/>
          <w:cols w:space="720"/>
          <w:vAlign w:val="center"/>
          <w:titlePg/>
          <w:docGrid w:linePitch="360"/>
        </w:sectPr>
      </w:pPr>
    </w:p>
    <w:p w14:paraId="72853C00" w14:textId="77777777" w:rsidR="00273C44" w:rsidRPr="00C40C47" w:rsidRDefault="00273C44" w:rsidP="00273C44">
      <w:pPr>
        <w:spacing w:after="0" w:line="240" w:lineRule="auto"/>
        <w:jc w:val="center"/>
        <w:rPr>
          <w:rFonts w:ascii="Garamond" w:hAnsi="Garamond" w:cs="CenturyGothic"/>
          <w:sz w:val="20"/>
          <w:szCs w:val="20"/>
        </w:rPr>
      </w:pPr>
    </w:p>
    <w:p w14:paraId="7C5BB499" w14:textId="77777777" w:rsidR="00273C44" w:rsidRPr="00C40C47" w:rsidRDefault="00273C44" w:rsidP="00273C44">
      <w:pPr>
        <w:spacing w:after="0" w:line="240" w:lineRule="auto"/>
        <w:jc w:val="center"/>
        <w:rPr>
          <w:rFonts w:ascii="Garamond" w:hAnsi="Garamond" w:cs="CenturyGothic"/>
          <w:sz w:val="20"/>
          <w:szCs w:val="20"/>
        </w:rPr>
        <w:sectPr w:rsidR="00273C44" w:rsidRPr="00C40C47" w:rsidSect="0039591E">
          <w:pgSz w:w="12240" w:h="15840" w:code="1"/>
          <w:pgMar w:top="2160" w:right="2160" w:bottom="2160" w:left="2160" w:header="504" w:footer="504" w:gutter="0"/>
          <w:pgNumType w:fmt="lowerRoman"/>
          <w:cols w:space="720"/>
          <w:vAlign w:val="bottom"/>
          <w:titlePg/>
          <w:docGrid w:linePitch="360"/>
        </w:sectPr>
      </w:pPr>
    </w:p>
    <w:p w14:paraId="652C414C" w14:textId="77777777" w:rsidR="00273C44" w:rsidRPr="0039591E" w:rsidRDefault="00273C44" w:rsidP="0039591E">
      <w:pPr>
        <w:pStyle w:val="CSP-ChapterTitle"/>
        <w:spacing w:before="40" w:after="40"/>
        <w:jc w:val="left"/>
        <w:rPr>
          <w:rFonts w:ascii="Garamond" w:hAnsi="Garamond"/>
          <w:sz w:val="24"/>
        </w:rPr>
      </w:pPr>
      <w:r w:rsidRPr="0039591E">
        <w:rPr>
          <w:rFonts w:ascii="Garamond" w:hAnsi="Garamond"/>
          <w:sz w:val="24"/>
        </w:rPr>
        <w:t>DEDICATION</w:t>
      </w:r>
    </w:p>
    <w:p w14:paraId="6DD1FA37" w14:textId="77777777" w:rsidR="00273C44" w:rsidRPr="0039591E" w:rsidRDefault="00273C44" w:rsidP="0039591E">
      <w:pPr>
        <w:spacing w:before="40" w:after="40" w:line="240" w:lineRule="auto"/>
        <w:rPr>
          <w:rFonts w:ascii="Garamond" w:hAnsi="Garamond"/>
          <w:iCs/>
          <w:sz w:val="24"/>
          <w:szCs w:val="24"/>
        </w:rPr>
      </w:pPr>
    </w:p>
    <w:p w14:paraId="2B79089E" w14:textId="77777777" w:rsidR="00273C44" w:rsidRPr="0039591E" w:rsidRDefault="00273C44" w:rsidP="0039591E">
      <w:pPr>
        <w:spacing w:before="40" w:after="40" w:line="240" w:lineRule="auto"/>
        <w:rPr>
          <w:rFonts w:ascii="Garamond" w:hAnsi="Garamond"/>
          <w:iCs/>
          <w:sz w:val="24"/>
          <w:szCs w:val="24"/>
        </w:rPr>
      </w:pPr>
    </w:p>
    <w:p w14:paraId="5D4C59F5" w14:textId="77777777" w:rsidR="00273C44" w:rsidRPr="0039591E" w:rsidRDefault="00273C44" w:rsidP="0039591E">
      <w:pPr>
        <w:pStyle w:val="CSP-FrontMatterBodyText"/>
        <w:spacing w:before="40" w:after="40"/>
        <w:jc w:val="left"/>
        <w:rPr>
          <w:sz w:val="24"/>
          <w:szCs w:val="20"/>
        </w:rPr>
      </w:pPr>
      <w:r w:rsidRPr="0039591E">
        <w:rPr>
          <w:sz w:val="24"/>
          <w:szCs w:val="20"/>
        </w:rPr>
        <w:t>To Jesus Christ—</w:t>
      </w:r>
      <w:r w:rsidRPr="0039591E">
        <w:rPr>
          <w:sz w:val="24"/>
          <w:szCs w:val="20"/>
        </w:rPr>
        <w:br/>
      </w:r>
    </w:p>
    <w:p w14:paraId="5523ED8F" w14:textId="77777777" w:rsidR="00273C44" w:rsidRPr="0039591E" w:rsidRDefault="00273C44" w:rsidP="0039591E">
      <w:pPr>
        <w:pStyle w:val="CSP-FrontMatterBodyText"/>
        <w:spacing w:before="40" w:after="40"/>
        <w:jc w:val="left"/>
        <w:rPr>
          <w:sz w:val="24"/>
          <w:szCs w:val="20"/>
        </w:rPr>
      </w:pPr>
      <w:r w:rsidRPr="0039591E">
        <w:rPr>
          <w:sz w:val="24"/>
          <w:szCs w:val="20"/>
        </w:rPr>
        <w:t>My Lord, my Savior, my Deliverer.</w:t>
      </w:r>
      <w:r w:rsidRPr="0039591E">
        <w:rPr>
          <w:sz w:val="24"/>
          <w:szCs w:val="20"/>
        </w:rPr>
        <w:br/>
        <w:t xml:space="preserve">This is </w:t>
      </w:r>
      <w:r w:rsidRPr="0039591E">
        <w:rPr>
          <w:i/>
          <w:sz w:val="24"/>
          <w:szCs w:val="20"/>
        </w:rPr>
        <w:t>Your</w:t>
      </w:r>
      <w:r w:rsidRPr="0039591E">
        <w:rPr>
          <w:sz w:val="24"/>
          <w:szCs w:val="20"/>
        </w:rPr>
        <w:t xml:space="preserve"> story, not mine.</w:t>
      </w:r>
      <w:r w:rsidRPr="0039591E">
        <w:rPr>
          <w:sz w:val="24"/>
          <w:szCs w:val="20"/>
        </w:rPr>
        <w:br/>
        <w:t>You wrote every page with mercy, truth, and love.</w:t>
      </w:r>
      <w:r w:rsidRPr="0039591E">
        <w:rPr>
          <w:sz w:val="24"/>
          <w:szCs w:val="20"/>
        </w:rPr>
        <w:br/>
        <w:t>You rescued me from darkness, exposed the lies I once believed,</w:t>
      </w:r>
    </w:p>
    <w:p w14:paraId="5E5D73D2" w14:textId="77777777" w:rsidR="00273C44" w:rsidRPr="0039591E" w:rsidRDefault="00273C44" w:rsidP="0039591E">
      <w:pPr>
        <w:pStyle w:val="CSP-FrontMatterBodyText"/>
        <w:spacing w:before="40" w:after="40"/>
        <w:jc w:val="left"/>
        <w:rPr>
          <w:sz w:val="24"/>
          <w:szCs w:val="20"/>
        </w:rPr>
      </w:pPr>
      <w:r w:rsidRPr="0039591E">
        <w:rPr>
          <w:sz w:val="24"/>
          <w:szCs w:val="20"/>
        </w:rPr>
        <w:t>and brought me into the light of Your Word.</w:t>
      </w:r>
      <w:r w:rsidRPr="0039591E">
        <w:rPr>
          <w:sz w:val="24"/>
          <w:szCs w:val="20"/>
        </w:rPr>
        <w:br/>
        <w:t>Without You, there would be no testimony—only torment.</w:t>
      </w:r>
      <w:r w:rsidRPr="0039591E">
        <w:rPr>
          <w:sz w:val="24"/>
          <w:szCs w:val="20"/>
        </w:rPr>
        <w:br/>
        <w:t>Every victory in these pages belongs to You.</w:t>
      </w:r>
    </w:p>
    <w:p w14:paraId="42311635" w14:textId="77777777" w:rsidR="00273C44" w:rsidRPr="0039591E" w:rsidRDefault="00273C44" w:rsidP="0039591E">
      <w:pPr>
        <w:pStyle w:val="CSP-FrontMatterBodyText"/>
        <w:spacing w:before="40" w:after="40"/>
        <w:jc w:val="left"/>
        <w:rPr>
          <w:sz w:val="24"/>
          <w:szCs w:val="20"/>
        </w:rPr>
      </w:pPr>
    </w:p>
    <w:p w14:paraId="702DBDB4" w14:textId="77777777" w:rsidR="00273C44" w:rsidRPr="0039591E" w:rsidRDefault="00273C44" w:rsidP="0039591E">
      <w:pPr>
        <w:pStyle w:val="CSP-FrontMatterBodyText"/>
        <w:spacing w:before="40" w:after="40"/>
        <w:jc w:val="left"/>
        <w:rPr>
          <w:sz w:val="24"/>
          <w:szCs w:val="20"/>
        </w:rPr>
      </w:pPr>
      <w:r w:rsidRPr="0039591E">
        <w:rPr>
          <w:sz w:val="24"/>
          <w:szCs w:val="20"/>
        </w:rPr>
        <w:t>To Derek—</w:t>
      </w:r>
      <w:r w:rsidRPr="0039591E">
        <w:rPr>
          <w:sz w:val="24"/>
          <w:szCs w:val="20"/>
        </w:rPr>
        <w:br/>
      </w:r>
    </w:p>
    <w:p w14:paraId="25D3830D" w14:textId="77777777" w:rsidR="00273C44" w:rsidRPr="0039591E" w:rsidRDefault="00273C44" w:rsidP="0039591E">
      <w:pPr>
        <w:pStyle w:val="CSP-FrontMatterBodyText"/>
        <w:spacing w:before="40" w:after="40"/>
        <w:jc w:val="left"/>
        <w:rPr>
          <w:sz w:val="24"/>
          <w:szCs w:val="20"/>
        </w:rPr>
      </w:pPr>
      <w:r w:rsidRPr="0039591E">
        <w:rPr>
          <w:sz w:val="24"/>
          <w:szCs w:val="20"/>
        </w:rPr>
        <w:t>Your generosity with your time and wisdom planted seeds of truth in my life.</w:t>
      </w:r>
      <w:r w:rsidRPr="0039591E">
        <w:rPr>
          <w:sz w:val="24"/>
          <w:szCs w:val="20"/>
        </w:rPr>
        <w:br/>
        <w:t>Thank you for opening the Bible with me, for answering questions with grace,</w:t>
      </w:r>
      <w:r w:rsidRPr="0039591E">
        <w:rPr>
          <w:sz w:val="24"/>
          <w:szCs w:val="20"/>
        </w:rPr>
        <w:br/>
        <w:t>and for helping me understand the beauty and depth of our faith.</w:t>
      </w:r>
      <w:r w:rsidRPr="0039591E">
        <w:rPr>
          <w:sz w:val="24"/>
          <w:szCs w:val="20"/>
        </w:rPr>
        <w:br/>
        <w:t>God used you to help open my eyes, and I will always be grateful.</w:t>
      </w:r>
    </w:p>
    <w:p w14:paraId="3E57497D" w14:textId="77777777" w:rsidR="00273C44" w:rsidRPr="0039591E" w:rsidRDefault="00273C44" w:rsidP="0039591E">
      <w:pPr>
        <w:pStyle w:val="CSP-FrontMatterBodyText"/>
        <w:spacing w:before="40" w:after="40"/>
        <w:jc w:val="left"/>
        <w:rPr>
          <w:sz w:val="24"/>
          <w:szCs w:val="20"/>
        </w:rPr>
      </w:pPr>
      <w:r w:rsidRPr="0039591E">
        <w:rPr>
          <w:sz w:val="24"/>
          <w:szCs w:val="20"/>
        </w:rPr>
        <w:t>With deepest love and reverence,</w:t>
      </w:r>
      <w:r w:rsidRPr="0039591E">
        <w:rPr>
          <w:sz w:val="24"/>
          <w:szCs w:val="20"/>
        </w:rPr>
        <w:br/>
      </w:r>
    </w:p>
    <w:p w14:paraId="35AB09FE" w14:textId="77777777" w:rsidR="00273C44" w:rsidRPr="0039591E" w:rsidRDefault="00273C44" w:rsidP="0039591E">
      <w:pPr>
        <w:pStyle w:val="CSP-FrontMatterBodyText"/>
        <w:spacing w:before="40" w:after="40"/>
        <w:jc w:val="left"/>
        <w:rPr>
          <w:sz w:val="24"/>
          <w:szCs w:val="20"/>
        </w:rPr>
      </w:pPr>
      <w:r w:rsidRPr="0039591E">
        <w:rPr>
          <w:sz w:val="24"/>
          <w:szCs w:val="20"/>
        </w:rPr>
        <w:t>I dedicate this book first to Jesus, and then to those He placed around me for His glory.</w:t>
      </w:r>
    </w:p>
    <w:p w14:paraId="7DAB16FB" w14:textId="77777777" w:rsidR="00273C44" w:rsidRPr="0039591E" w:rsidRDefault="00273C44" w:rsidP="0039591E">
      <w:pPr>
        <w:pStyle w:val="CSP-FrontMatterBodyText"/>
        <w:spacing w:before="40" w:after="40"/>
        <w:jc w:val="left"/>
        <w:rPr>
          <w:sz w:val="24"/>
          <w:szCs w:val="20"/>
        </w:rPr>
      </w:pPr>
    </w:p>
    <w:p w14:paraId="279DA6DA" w14:textId="77777777" w:rsidR="00273C44" w:rsidRPr="0039591E" w:rsidRDefault="00273C44" w:rsidP="0039591E">
      <w:pPr>
        <w:pStyle w:val="CSP-FrontMatterBodyText"/>
        <w:spacing w:before="40" w:after="40"/>
        <w:jc w:val="left"/>
        <w:rPr>
          <w:sz w:val="24"/>
          <w:szCs w:val="20"/>
        </w:rPr>
      </w:pPr>
    </w:p>
    <w:p w14:paraId="6616C2D9" w14:textId="77777777" w:rsidR="00273C44" w:rsidRPr="0039591E" w:rsidRDefault="00273C44" w:rsidP="0039591E">
      <w:pPr>
        <w:pStyle w:val="CSP-FrontMatterBodyText"/>
        <w:spacing w:before="40" w:after="40"/>
        <w:jc w:val="left"/>
        <w:rPr>
          <w:sz w:val="24"/>
          <w:szCs w:val="20"/>
        </w:rPr>
      </w:pPr>
      <w:r w:rsidRPr="0039591E">
        <w:rPr>
          <w:sz w:val="24"/>
          <w:szCs w:val="20"/>
        </w:rPr>
        <w:t>—Lisa M. Francis</w:t>
      </w:r>
    </w:p>
    <w:p w14:paraId="123DEDE1" w14:textId="77777777" w:rsidR="00273C44" w:rsidRPr="0039591E" w:rsidRDefault="00273C44" w:rsidP="0039591E">
      <w:pPr>
        <w:pStyle w:val="CSP-FrontMatterBodyText"/>
        <w:spacing w:before="40" w:after="40"/>
        <w:jc w:val="left"/>
        <w:rPr>
          <w:sz w:val="24"/>
          <w:szCs w:val="20"/>
        </w:rPr>
      </w:pPr>
    </w:p>
    <w:p w14:paraId="6CDB8B8E" w14:textId="77777777" w:rsidR="00273C44" w:rsidRPr="0039591E" w:rsidRDefault="00273C44" w:rsidP="0039591E">
      <w:pPr>
        <w:pStyle w:val="CSP-FrontMatterBodyText"/>
        <w:spacing w:before="40" w:after="40"/>
        <w:jc w:val="left"/>
        <w:rPr>
          <w:sz w:val="24"/>
          <w:szCs w:val="20"/>
        </w:rPr>
      </w:pPr>
    </w:p>
    <w:p w14:paraId="3D85B6FB" w14:textId="77777777" w:rsidR="00273C44" w:rsidRPr="0039591E" w:rsidRDefault="00273C44" w:rsidP="0039591E">
      <w:pPr>
        <w:widowControl/>
        <w:spacing w:before="40" w:after="40" w:line="259" w:lineRule="auto"/>
        <w:rPr>
          <w:rFonts w:ascii="Garamond" w:hAnsi="Garamond"/>
          <w:iCs/>
          <w:sz w:val="24"/>
          <w:szCs w:val="20"/>
        </w:rPr>
      </w:pPr>
      <w:r w:rsidRPr="0039591E">
        <w:rPr>
          <w:rFonts w:ascii="Garamond" w:hAnsi="Garamond"/>
          <w:sz w:val="24"/>
          <w:szCs w:val="20"/>
        </w:rPr>
        <w:br w:type="page"/>
      </w:r>
    </w:p>
    <w:p w14:paraId="2C3F3162" w14:textId="77777777" w:rsidR="00273C44" w:rsidRPr="0039591E" w:rsidRDefault="00273C44" w:rsidP="0039591E">
      <w:pPr>
        <w:pStyle w:val="CSP-ChapterTitle"/>
        <w:spacing w:before="40" w:after="40"/>
        <w:jc w:val="left"/>
        <w:rPr>
          <w:rFonts w:ascii="Garamond" w:hAnsi="Garamond"/>
          <w:sz w:val="24"/>
          <w:szCs w:val="32"/>
        </w:rPr>
      </w:pPr>
    </w:p>
    <w:p w14:paraId="0F564B34" w14:textId="77777777" w:rsidR="00273C44" w:rsidRPr="0039591E" w:rsidRDefault="00273C44" w:rsidP="0039591E">
      <w:pPr>
        <w:pStyle w:val="CSP-ChapterTitle"/>
        <w:spacing w:before="40" w:after="40"/>
        <w:jc w:val="left"/>
        <w:rPr>
          <w:rFonts w:ascii="Garamond" w:hAnsi="Garamond"/>
          <w:sz w:val="24"/>
          <w:szCs w:val="32"/>
        </w:rPr>
      </w:pPr>
      <w:r w:rsidRPr="0039591E">
        <w:rPr>
          <w:rFonts w:ascii="Garamond" w:hAnsi="Garamond"/>
          <w:sz w:val="24"/>
          <w:szCs w:val="32"/>
        </w:rPr>
        <w:t>PREFACE</w:t>
      </w:r>
    </w:p>
    <w:p w14:paraId="7C8FD21E" w14:textId="77777777" w:rsidR="00273C44" w:rsidRPr="0039591E" w:rsidRDefault="00273C44" w:rsidP="0039591E">
      <w:pPr>
        <w:spacing w:before="40" w:after="40" w:line="240" w:lineRule="auto"/>
        <w:rPr>
          <w:rFonts w:ascii="Garamond" w:hAnsi="Garamond"/>
          <w:iCs/>
          <w:sz w:val="24"/>
          <w:szCs w:val="24"/>
        </w:rPr>
      </w:pPr>
    </w:p>
    <w:p w14:paraId="347CCD00" w14:textId="77777777" w:rsidR="00273C44" w:rsidRPr="0039591E" w:rsidRDefault="00273C44" w:rsidP="0039591E">
      <w:pPr>
        <w:spacing w:before="40" w:after="40" w:line="240" w:lineRule="auto"/>
        <w:rPr>
          <w:rFonts w:ascii="Garamond" w:hAnsi="Garamond"/>
          <w:iCs/>
          <w:sz w:val="24"/>
          <w:szCs w:val="24"/>
        </w:rPr>
      </w:pPr>
    </w:p>
    <w:p w14:paraId="32D13578" w14:textId="77777777" w:rsidR="00273C44" w:rsidRPr="0039591E" w:rsidRDefault="00273C44" w:rsidP="0039591E">
      <w:pPr>
        <w:pStyle w:val="CSP-FrontMatterBodyText"/>
        <w:spacing w:before="40" w:after="40"/>
        <w:jc w:val="left"/>
        <w:rPr>
          <w:b/>
          <w:bCs/>
          <w:sz w:val="24"/>
        </w:rPr>
      </w:pPr>
      <w:r w:rsidRPr="0039591E">
        <w:rPr>
          <w:b/>
          <w:bCs/>
          <w:i/>
          <w:sz w:val="24"/>
        </w:rPr>
        <w:t>An Epiphany Shared</w:t>
      </w:r>
    </w:p>
    <w:p w14:paraId="1EFD067A" w14:textId="77777777" w:rsidR="00273C44" w:rsidRPr="0039591E" w:rsidRDefault="00273C44" w:rsidP="0039591E">
      <w:pPr>
        <w:pStyle w:val="CSP-FrontMatterBodyText"/>
        <w:spacing w:before="40" w:after="40"/>
        <w:jc w:val="left"/>
        <w:rPr>
          <w:sz w:val="24"/>
        </w:rPr>
      </w:pPr>
      <w:r w:rsidRPr="0039591E">
        <w:rPr>
          <w:sz w:val="24"/>
        </w:rPr>
        <w:t>By January 2024, I was in the middle of my Exploring Catholicism class, and the transformation God was working in my life was in full motion. My desire to testify—to speak boldly about the truth I had come to know—was undeniable. I couldn’t keep it in.</w:t>
      </w:r>
    </w:p>
    <w:p w14:paraId="6BEE2D8A" w14:textId="77777777" w:rsidR="00273C44" w:rsidRPr="0039591E" w:rsidRDefault="00273C44" w:rsidP="0039591E">
      <w:pPr>
        <w:pStyle w:val="CSP-FrontMatterBodyText"/>
        <w:spacing w:before="40" w:after="40"/>
        <w:jc w:val="left"/>
        <w:rPr>
          <w:sz w:val="24"/>
        </w:rPr>
      </w:pPr>
    </w:p>
    <w:p w14:paraId="2B560251" w14:textId="5B717959" w:rsidR="00273C44" w:rsidRPr="0039591E" w:rsidRDefault="00273C44" w:rsidP="0039591E">
      <w:pPr>
        <w:pStyle w:val="CSP-FrontMatterBodyText"/>
        <w:spacing w:before="40" w:after="40"/>
        <w:jc w:val="left"/>
        <w:rPr>
          <w:sz w:val="24"/>
        </w:rPr>
      </w:pPr>
      <w:r w:rsidRPr="0039591E">
        <w:rPr>
          <w:sz w:val="24"/>
        </w:rPr>
        <w:t>One Sunday, I happened to scroll by a livestreamed Mass from a parish I had attended</w:t>
      </w:r>
      <w:r w:rsidR="009D5EA8" w:rsidRPr="0039591E">
        <w:rPr>
          <w:sz w:val="24"/>
        </w:rPr>
        <w:t xml:space="preserve"> once</w:t>
      </w:r>
      <w:r w:rsidRPr="0039591E">
        <w:rPr>
          <w:sz w:val="24"/>
        </w:rPr>
        <w:t xml:space="preserve">, and there was Father Michael preaching a homily that made me want to shout, </w:t>
      </w:r>
      <w:r w:rsidRPr="0039591E">
        <w:rPr>
          <w:i/>
          <w:sz w:val="24"/>
        </w:rPr>
        <w:t>“Yes! Finally someone is saying it!”</w:t>
      </w:r>
      <w:r w:rsidRPr="0039591E">
        <w:rPr>
          <w:sz w:val="24"/>
        </w:rPr>
        <w:t xml:space="preserve"> He was talking about the New Age movement—about crystals, karma, world consciousness, and “the Force.” He gently but clearly urged us to speak to our Pagan friends—not to condemn them, but to offer them something better: Jesus.</w:t>
      </w:r>
    </w:p>
    <w:p w14:paraId="1DA3A895" w14:textId="77777777" w:rsidR="00273C44" w:rsidRPr="0039591E" w:rsidRDefault="00273C44" w:rsidP="0039591E">
      <w:pPr>
        <w:pStyle w:val="CSP-FrontMatterBodyText"/>
        <w:spacing w:before="40" w:after="40"/>
        <w:jc w:val="left"/>
        <w:rPr>
          <w:sz w:val="24"/>
        </w:rPr>
      </w:pPr>
    </w:p>
    <w:p w14:paraId="2A8716B9" w14:textId="77777777" w:rsidR="00273C44" w:rsidRPr="0039591E" w:rsidRDefault="00273C44" w:rsidP="0039591E">
      <w:pPr>
        <w:pStyle w:val="CSP-FrontMatterBodyText"/>
        <w:spacing w:before="40" w:after="40"/>
        <w:jc w:val="left"/>
        <w:rPr>
          <w:sz w:val="24"/>
        </w:rPr>
      </w:pPr>
      <w:r w:rsidRPr="0039591E">
        <w:rPr>
          <w:sz w:val="24"/>
        </w:rPr>
        <w:t>My heart was on fire hearing that. I knew I had to write to him. And I’m so glad I did.</w:t>
      </w:r>
    </w:p>
    <w:p w14:paraId="1B7F92B2" w14:textId="77777777" w:rsidR="00273C44" w:rsidRPr="0039591E" w:rsidRDefault="00273C44" w:rsidP="0039591E">
      <w:pPr>
        <w:pStyle w:val="CSP-FrontMatterBodyText"/>
        <w:spacing w:before="40" w:after="40"/>
        <w:jc w:val="left"/>
        <w:rPr>
          <w:sz w:val="24"/>
        </w:rPr>
      </w:pPr>
    </w:p>
    <w:p w14:paraId="082B8831" w14:textId="77777777" w:rsidR="00273C44" w:rsidRPr="0039591E" w:rsidRDefault="00273C44" w:rsidP="0039591E">
      <w:pPr>
        <w:pStyle w:val="CSP-FrontMatterBodyText"/>
        <w:spacing w:before="40" w:after="40"/>
        <w:jc w:val="left"/>
        <w:rPr>
          <w:sz w:val="24"/>
        </w:rPr>
      </w:pPr>
      <w:r w:rsidRPr="0039591E">
        <w:rPr>
          <w:sz w:val="24"/>
        </w:rPr>
        <w:t>Here is the email I sent to Father Michael that day:</w:t>
      </w:r>
    </w:p>
    <w:p w14:paraId="091464E5" w14:textId="77777777" w:rsidR="00273C44" w:rsidRPr="0039591E" w:rsidRDefault="00854665" w:rsidP="0039591E">
      <w:pPr>
        <w:pStyle w:val="CSP-FrontMatterBodyText"/>
        <w:spacing w:before="40" w:after="40"/>
        <w:jc w:val="left"/>
        <w:rPr>
          <w:b/>
          <w:bCs/>
          <w:sz w:val="24"/>
        </w:rPr>
      </w:pPr>
      <w:r w:rsidRPr="0039591E">
        <w:rPr>
          <w:sz w:val="24"/>
        </w:rPr>
        <w:pict w14:anchorId="1F1D9E18">
          <v:rect id="_x0000_i1025" style="width:0;height:1.5pt" o:bullet="t" o:hrstd="t" o:hr="t" fillcolor="#a0a0a0" stroked="f"/>
        </w:pict>
      </w:r>
    </w:p>
    <w:p w14:paraId="6E6F554B" w14:textId="77777777" w:rsidR="00273C44" w:rsidRPr="0039591E" w:rsidRDefault="00273C44" w:rsidP="0039591E">
      <w:pPr>
        <w:pStyle w:val="CSP-FrontMatterBodyText"/>
        <w:spacing w:before="40" w:after="40"/>
        <w:jc w:val="left"/>
        <w:rPr>
          <w:sz w:val="24"/>
        </w:rPr>
      </w:pPr>
      <w:r w:rsidRPr="0039591E">
        <w:rPr>
          <w:b/>
          <w:bCs/>
          <w:sz w:val="24"/>
        </w:rPr>
        <w:t>Father Michael,</w:t>
      </w:r>
    </w:p>
    <w:p w14:paraId="40280F9D" w14:textId="77777777" w:rsidR="00273C44" w:rsidRPr="0039591E" w:rsidRDefault="00273C44" w:rsidP="0039591E">
      <w:pPr>
        <w:pStyle w:val="CSP-FrontMatterBodyText"/>
        <w:spacing w:before="40" w:after="40"/>
        <w:jc w:val="left"/>
        <w:rPr>
          <w:sz w:val="24"/>
        </w:rPr>
      </w:pPr>
      <w:r w:rsidRPr="0039591E">
        <w:rPr>
          <w:sz w:val="24"/>
        </w:rPr>
        <w:t>I recently had the privilege of watching Mass livestreamed on Facebook (Feast of the Epiphany, January 7, 2024). Normally, I attend Mass at Holy Family on Sundays, but I had gone the day before—so it was a true blessing that I happened to scroll by your feed.</w:t>
      </w:r>
    </w:p>
    <w:p w14:paraId="5BEBCD21" w14:textId="77777777" w:rsidR="00273C44" w:rsidRPr="0039591E" w:rsidRDefault="00273C44" w:rsidP="0039591E">
      <w:pPr>
        <w:pStyle w:val="CSP-FrontMatterBodyText"/>
        <w:spacing w:before="40" w:after="40"/>
        <w:jc w:val="left"/>
        <w:rPr>
          <w:sz w:val="24"/>
        </w:rPr>
      </w:pPr>
    </w:p>
    <w:p w14:paraId="002955B1" w14:textId="77777777" w:rsidR="00273C44" w:rsidRPr="0039591E" w:rsidRDefault="00273C44" w:rsidP="0039591E">
      <w:pPr>
        <w:pStyle w:val="CSP-FrontMatterBodyText"/>
        <w:spacing w:before="40" w:after="40"/>
        <w:jc w:val="left"/>
        <w:rPr>
          <w:sz w:val="24"/>
        </w:rPr>
      </w:pPr>
      <w:r w:rsidRPr="0039591E">
        <w:rPr>
          <w:sz w:val="24"/>
        </w:rPr>
        <w:t>Thank you for encouraging people to share Jesus with those involved in the New Age movement. You gave real examples—crystals, karma, world consciousness, and “the Force.” The Lord saved me from all of that on June 11, 2023, and He showed me clearly that these things are not of Him. I was spiritually attacked—something I hadn’t even believed in.</w:t>
      </w:r>
    </w:p>
    <w:p w14:paraId="4CC90D97" w14:textId="77777777" w:rsidR="00273C44" w:rsidRPr="0039591E" w:rsidRDefault="00273C44" w:rsidP="0039591E">
      <w:pPr>
        <w:pStyle w:val="CSP-FrontMatterBodyText"/>
        <w:spacing w:before="40" w:after="40"/>
        <w:jc w:val="left"/>
        <w:rPr>
          <w:sz w:val="24"/>
        </w:rPr>
      </w:pPr>
    </w:p>
    <w:p w14:paraId="581B2CBA" w14:textId="77777777" w:rsidR="00273C44" w:rsidRPr="0039591E" w:rsidRDefault="00273C44" w:rsidP="0039591E">
      <w:pPr>
        <w:pStyle w:val="CSP-FrontMatterBodyText"/>
        <w:spacing w:before="40" w:after="40"/>
        <w:jc w:val="left"/>
        <w:rPr>
          <w:sz w:val="24"/>
        </w:rPr>
      </w:pPr>
      <w:r w:rsidRPr="0039591E">
        <w:rPr>
          <w:sz w:val="24"/>
        </w:rPr>
        <w:t>My beliefs had been all over the place, even open to reincarnation. I didn’t believe in Hell. Though I believed in God, I might have called myself Jewish if I had gone “religion shopping.” I was deeply deceived. And yet, in the middle of that terrifying experience, I found myself on my knees, begging the Lord not to forsake me. I ran to the Catholic Church.</w:t>
      </w:r>
    </w:p>
    <w:p w14:paraId="258FBFC0" w14:textId="77777777" w:rsidR="00273C44" w:rsidRPr="0039591E" w:rsidRDefault="00273C44" w:rsidP="0039591E">
      <w:pPr>
        <w:pStyle w:val="CSP-FrontMatterBodyText"/>
        <w:spacing w:before="40" w:after="40"/>
        <w:jc w:val="left"/>
        <w:rPr>
          <w:sz w:val="24"/>
        </w:rPr>
      </w:pPr>
    </w:p>
    <w:p w14:paraId="16BBFCF9" w14:textId="77777777" w:rsidR="00273C44" w:rsidRPr="0039591E" w:rsidRDefault="00273C44" w:rsidP="0039591E">
      <w:pPr>
        <w:pStyle w:val="CSP-FrontMatterBodyText"/>
        <w:spacing w:before="40" w:after="40"/>
        <w:jc w:val="left"/>
        <w:rPr>
          <w:sz w:val="24"/>
        </w:rPr>
      </w:pPr>
      <w:r w:rsidRPr="0039591E">
        <w:rPr>
          <w:sz w:val="24"/>
        </w:rPr>
        <w:t>I had received First Holy Communion as a child but was never confirmed. I hadn’t been to confession before—or at least not one I remembered. That day, Father Clifford told me I needed to go. I did. And that was the beginning of everything.</w:t>
      </w:r>
    </w:p>
    <w:p w14:paraId="44E4963A" w14:textId="77777777" w:rsidR="00273C44" w:rsidRPr="0039591E" w:rsidRDefault="00273C44" w:rsidP="0039591E">
      <w:pPr>
        <w:pStyle w:val="CSP-FrontMatterBodyText"/>
        <w:spacing w:before="40" w:after="40"/>
        <w:jc w:val="left"/>
        <w:rPr>
          <w:sz w:val="24"/>
        </w:rPr>
      </w:pPr>
    </w:p>
    <w:p w14:paraId="10640AA3" w14:textId="77777777" w:rsidR="00273C44" w:rsidRPr="0039591E" w:rsidRDefault="00273C44" w:rsidP="0039591E">
      <w:pPr>
        <w:pStyle w:val="CSP-FrontMatterBodyText"/>
        <w:spacing w:before="40" w:after="40"/>
        <w:jc w:val="left"/>
        <w:rPr>
          <w:sz w:val="24"/>
        </w:rPr>
      </w:pPr>
      <w:r w:rsidRPr="0039591E">
        <w:rPr>
          <w:sz w:val="24"/>
        </w:rPr>
        <w:t xml:space="preserve">The Lord has told me to testify. I know many Christians today are dabbling in Reiki, yoga, meditation, “manifesting,” and other spiritual trends that seem harmless—but they are not. These things are rooted in the lighter side of </w:t>
      </w:r>
      <w:proofErr w:type="spellStart"/>
      <w:r w:rsidRPr="0039591E">
        <w:rPr>
          <w:sz w:val="24"/>
        </w:rPr>
        <w:t>luciferian</w:t>
      </w:r>
      <w:proofErr w:type="spellEnd"/>
      <w:r w:rsidRPr="0039591E">
        <w:rPr>
          <w:sz w:val="24"/>
        </w:rPr>
        <w:t xml:space="preserve"> deception. I didn’t dive deeply into them, but I entertained them, and I learned it wasn’t a game.</w:t>
      </w:r>
    </w:p>
    <w:p w14:paraId="68F8C157" w14:textId="77777777" w:rsidR="00273C44" w:rsidRPr="0039591E" w:rsidRDefault="00273C44" w:rsidP="0039591E">
      <w:pPr>
        <w:pStyle w:val="CSP-FrontMatterBodyText"/>
        <w:spacing w:before="40" w:after="40"/>
        <w:jc w:val="left"/>
        <w:rPr>
          <w:sz w:val="24"/>
        </w:rPr>
      </w:pPr>
    </w:p>
    <w:p w14:paraId="2A1E144D" w14:textId="77777777" w:rsidR="00273C44" w:rsidRPr="0039591E" w:rsidRDefault="00273C44" w:rsidP="0039591E">
      <w:pPr>
        <w:pStyle w:val="CSP-FrontMatterBodyText"/>
        <w:spacing w:before="40" w:after="40"/>
        <w:jc w:val="left"/>
        <w:rPr>
          <w:sz w:val="24"/>
        </w:rPr>
      </w:pPr>
      <w:r w:rsidRPr="0039591E">
        <w:rPr>
          <w:sz w:val="24"/>
        </w:rPr>
        <w:t>Don’t get me wrong, Father—I know we are to focus on Jesus and not on the enemy. But the enemy is real, and many of us have never been warned. I applaud your courage in speaking out.</w:t>
      </w:r>
    </w:p>
    <w:p w14:paraId="5EFDA4D0" w14:textId="77777777" w:rsidR="00273C44" w:rsidRPr="0039591E" w:rsidRDefault="00273C44" w:rsidP="0039591E">
      <w:pPr>
        <w:pStyle w:val="CSP-FrontMatterBodyText"/>
        <w:spacing w:before="40" w:after="40"/>
        <w:jc w:val="left"/>
        <w:rPr>
          <w:sz w:val="24"/>
        </w:rPr>
      </w:pPr>
    </w:p>
    <w:p w14:paraId="43A8AD68" w14:textId="77777777" w:rsidR="00273C44" w:rsidRPr="0039591E" w:rsidRDefault="00273C44" w:rsidP="0039591E">
      <w:pPr>
        <w:pStyle w:val="CSP-FrontMatterBodyText"/>
        <w:spacing w:before="40" w:after="40"/>
        <w:jc w:val="left"/>
        <w:rPr>
          <w:sz w:val="24"/>
        </w:rPr>
      </w:pPr>
      <w:r w:rsidRPr="0039591E">
        <w:rPr>
          <w:sz w:val="24"/>
        </w:rPr>
        <w:t>This experience profoundly changed me. I can’t even watch television or listen to secular music anymore. For a time, I couldn’t sleep without the lights on or without Catholic deliverance prayers playing all night. I am a stable, professional woman with no history of substance abuse, and yet I was shaken to my core.</w:t>
      </w:r>
    </w:p>
    <w:p w14:paraId="39115390" w14:textId="77777777" w:rsidR="00273C44" w:rsidRPr="0039591E" w:rsidRDefault="00273C44" w:rsidP="0039591E">
      <w:pPr>
        <w:pStyle w:val="CSP-FrontMatterBodyText"/>
        <w:spacing w:before="40" w:after="40"/>
        <w:jc w:val="left"/>
        <w:rPr>
          <w:sz w:val="24"/>
        </w:rPr>
      </w:pPr>
      <w:r w:rsidRPr="0039591E">
        <w:rPr>
          <w:sz w:val="24"/>
        </w:rPr>
        <w:t>Glory be to our God. I will share my Epiphany every chance I get. Salvation is at hand, and there’s nothing more important than proclaiming the Good News.</w:t>
      </w:r>
    </w:p>
    <w:p w14:paraId="68BF7A8D" w14:textId="77777777" w:rsidR="00273C44" w:rsidRPr="0039591E" w:rsidRDefault="00273C44" w:rsidP="0039591E">
      <w:pPr>
        <w:pStyle w:val="CSP-FrontMatterBodyText"/>
        <w:spacing w:before="40" w:after="40"/>
        <w:jc w:val="left"/>
        <w:rPr>
          <w:sz w:val="24"/>
        </w:rPr>
      </w:pPr>
      <w:r w:rsidRPr="0039591E">
        <w:rPr>
          <w:sz w:val="24"/>
        </w:rPr>
        <w:t>—Lisa Edwards</w:t>
      </w:r>
    </w:p>
    <w:p w14:paraId="14CD58C1" w14:textId="77777777" w:rsidR="00273C44" w:rsidRPr="0039591E" w:rsidRDefault="00854665" w:rsidP="0039591E">
      <w:pPr>
        <w:pStyle w:val="CSP-FrontMatterBodyText"/>
        <w:spacing w:before="40" w:after="40"/>
        <w:jc w:val="left"/>
        <w:rPr>
          <w:sz w:val="24"/>
        </w:rPr>
      </w:pPr>
      <w:r w:rsidRPr="0039591E">
        <w:rPr>
          <w:sz w:val="24"/>
        </w:rPr>
        <w:pict w14:anchorId="4E46C779">
          <v:rect id="_x0000_i1026" style="width:0;height:1.5pt" o:bullet="t" o:hrstd="t" o:hr="t" fillcolor="#a0a0a0" stroked="f"/>
        </w:pict>
      </w:r>
    </w:p>
    <w:p w14:paraId="24D29C50" w14:textId="77777777" w:rsidR="00273C44" w:rsidRPr="0039591E" w:rsidRDefault="00273C44" w:rsidP="0039591E">
      <w:pPr>
        <w:pStyle w:val="CSP-FrontMatterBodyText"/>
        <w:spacing w:before="40" w:after="40"/>
        <w:jc w:val="left"/>
        <w:rPr>
          <w:sz w:val="24"/>
        </w:rPr>
      </w:pPr>
      <w:r w:rsidRPr="0039591E">
        <w:rPr>
          <w:sz w:val="24"/>
        </w:rPr>
        <w:t xml:space="preserve">Looking back, I’m so grateful I took the time to send that email. I simply wanted to share the </w:t>
      </w:r>
      <w:r w:rsidRPr="0039591E">
        <w:rPr>
          <w:i/>
          <w:sz w:val="24"/>
        </w:rPr>
        <w:t>joy</w:t>
      </w:r>
      <w:r w:rsidRPr="0039591E">
        <w:rPr>
          <w:sz w:val="24"/>
        </w:rPr>
        <w:t xml:space="preserve">—the </w:t>
      </w:r>
      <w:r w:rsidRPr="0039591E">
        <w:rPr>
          <w:i/>
          <w:sz w:val="24"/>
        </w:rPr>
        <w:t>freedom</w:t>
      </w:r>
      <w:r w:rsidRPr="0039591E">
        <w:rPr>
          <w:sz w:val="24"/>
        </w:rPr>
        <w:t>—that comes when the deception is lifted and Jesus steps in. I wouldn’t wish what I went through on anyone. It was terrifying—but it was also purifying.</w:t>
      </w:r>
    </w:p>
    <w:p w14:paraId="3EC36561" w14:textId="77777777" w:rsidR="00273C44" w:rsidRPr="0039591E" w:rsidRDefault="00273C44" w:rsidP="0039591E">
      <w:pPr>
        <w:pStyle w:val="CSP-FrontMatterBodyText"/>
        <w:spacing w:before="40" w:after="40"/>
        <w:jc w:val="left"/>
        <w:rPr>
          <w:sz w:val="24"/>
        </w:rPr>
      </w:pPr>
    </w:p>
    <w:p w14:paraId="69151C8B" w14:textId="77777777" w:rsidR="00273C44" w:rsidRPr="0039591E" w:rsidRDefault="00273C44" w:rsidP="0039591E">
      <w:pPr>
        <w:pStyle w:val="CSP-FrontMatterBodyText"/>
        <w:spacing w:before="40" w:after="40"/>
        <w:jc w:val="left"/>
        <w:rPr>
          <w:sz w:val="24"/>
        </w:rPr>
      </w:pPr>
      <w:r w:rsidRPr="0039591E">
        <w:rPr>
          <w:sz w:val="24"/>
        </w:rPr>
        <w:t>And I can honestly say: if more people knew how real the spiritual battle is, every pew in every church would be full.</w:t>
      </w:r>
    </w:p>
    <w:p w14:paraId="69F4E652" w14:textId="77777777" w:rsidR="00273C44" w:rsidRPr="0039591E" w:rsidRDefault="00273C44" w:rsidP="0039591E">
      <w:pPr>
        <w:pStyle w:val="CSP-FrontMatterBodyText"/>
        <w:spacing w:before="40" w:after="40"/>
        <w:jc w:val="left"/>
        <w:rPr>
          <w:sz w:val="24"/>
          <w:szCs w:val="20"/>
        </w:rPr>
      </w:pPr>
    </w:p>
    <w:p w14:paraId="7334D238" w14:textId="77777777" w:rsidR="00273C44" w:rsidRPr="0039591E" w:rsidRDefault="00273C44" w:rsidP="0039591E">
      <w:pPr>
        <w:pStyle w:val="CSP-FrontMatterBodyText"/>
        <w:spacing w:before="40" w:after="40"/>
        <w:jc w:val="left"/>
        <w:rPr>
          <w:sz w:val="24"/>
          <w:szCs w:val="20"/>
        </w:rPr>
        <w:sectPr w:rsidR="00273C44" w:rsidRPr="0039591E" w:rsidSect="0039591E">
          <w:type w:val="nextColumn"/>
          <w:pgSz w:w="12240" w:h="15840" w:code="1"/>
          <w:pgMar w:top="2160" w:right="2160" w:bottom="2160" w:left="2160" w:header="504" w:footer="504" w:gutter="0"/>
          <w:pgNumType w:fmt="lowerRoman"/>
          <w:cols w:space="720"/>
          <w:vAlign w:val="center"/>
          <w:titlePg/>
          <w:docGrid w:linePitch="360"/>
        </w:sectPr>
      </w:pPr>
    </w:p>
    <w:p w14:paraId="4C71A6E7" w14:textId="77777777" w:rsidR="00273C44" w:rsidRPr="0039591E" w:rsidRDefault="00273C44" w:rsidP="0039591E">
      <w:pPr>
        <w:spacing w:before="40" w:after="40" w:line="240" w:lineRule="auto"/>
        <w:rPr>
          <w:rFonts w:ascii="Garamond" w:hAnsi="Garamond"/>
          <w:sz w:val="24"/>
          <w:szCs w:val="20"/>
        </w:rPr>
      </w:pPr>
    </w:p>
    <w:p w14:paraId="3F1CCFCC" w14:textId="77777777" w:rsidR="00273C44" w:rsidRPr="0039591E" w:rsidRDefault="00273C44" w:rsidP="0039591E">
      <w:pPr>
        <w:spacing w:before="40" w:after="40" w:line="240" w:lineRule="auto"/>
        <w:rPr>
          <w:rFonts w:ascii="Garamond" w:hAnsi="Garamond" w:cs="CenturyGothic"/>
          <w:sz w:val="24"/>
          <w:szCs w:val="20"/>
        </w:rPr>
        <w:sectPr w:rsidR="00273C44" w:rsidRPr="0039591E" w:rsidSect="0039591E">
          <w:type w:val="nextColumn"/>
          <w:pgSz w:w="12240" w:h="15840" w:code="1"/>
          <w:pgMar w:top="2160" w:right="2160" w:bottom="2160" w:left="2160" w:header="504" w:footer="504" w:gutter="0"/>
          <w:pgNumType w:fmt="lowerRoman"/>
          <w:cols w:space="720"/>
          <w:vAlign w:val="bottom"/>
          <w:titlePg/>
          <w:docGrid w:linePitch="360"/>
        </w:sectPr>
      </w:pPr>
    </w:p>
    <w:p w14:paraId="4F5CA3D1" w14:textId="77777777" w:rsidR="00273C44" w:rsidRPr="0039591E" w:rsidRDefault="00273C44" w:rsidP="0039591E">
      <w:pPr>
        <w:pStyle w:val="CSP-ChapterTitle"/>
        <w:spacing w:before="40" w:after="40"/>
        <w:jc w:val="left"/>
        <w:rPr>
          <w:rFonts w:ascii="Garamond" w:hAnsi="Garamond"/>
          <w:sz w:val="24"/>
        </w:rPr>
      </w:pPr>
      <w:r w:rsidRPr="0039591E">
        <w:rPr>
          <w:rFonts w:ascii="Garamond" w:hAnsi="Garamond"/>
          <w:sz w:val="24"/>
        </w:rPr>
        <w:t>CONTENTS</w:t>
      </w:r>
    </w:p>
    <w:p w14:paraId="3005798B" w14:textId="77777777" w:rsidR="00273C44" w:rsidRPr="0039591E" w:rsidRDefault="00273C44" w:rsidP="0039591E">
      <w:pPr>
        <w:spacing w:before="40" w:after="40" w:line="240" w:lineRule="auto"/>
        <w:rPr>
          <w:rFonts w:ascii="Garamond" w:hAnsi="Garamond"/>
          <w:sz w:val="24"/>
          <w:szCs w:val="24"/>
        </w:rPr>
      </w:pPr>
    </w:p>
    <w:p w14:paraId="5D14A38F" w14:textId="77777777" w:rsidR="00273C44" w:rsidRPr="0039591E" w:rsidRDefault="00273C44" w:rsidP="0039591E">
      <w:pPr>
        <w:spacing w:before="40" w:after="40" w:line="240" w:lineRule="auto"/>
        <w:rPr>
          <w:rFonts w:ascii="Garamond" w:hAnsi="Garamond"/>
          <w:sz w:val="24"/>
          <w:szCs w:val="24"/>
        </w:rPr>
      </w:pPr>
    </w:p>
    <w:tbl>
      <w:tblPr>
        <w:tblW w:w="0" w:type="auto"/>
        <w:jc w:val="center"/>
        <w:tblLook w:val="01E0" w:firstRow="1" w:lastRow="1" w:firstColumn="1" w:lastColumn="1" w:noHBand="0" w:noVBand="0"/>
      </w:tblPr>
      <w:tblGrid>
        <w:gridCol w:w="441"/>
        <w:gridCol w:w="1944"/>
        <w:gridCol w:w="679"/>
      </w:tblGrid>
      <w:tr w:rsidR="00273C44" w:rsidRPr="0039591E" w14:paraId="2587C818" w14:textId="77777777" w:rsidTr="00854665">
        <w:trPr>
          <w:trHeight w:val="441"/>
          <w:jc w:val="center"/>
        </w:trPr>
        <w:tc>
          <w:tcPr>
            <w:tcW w:w="0" w:type="auto"/>
          </w:tcPr>
          <w:p w14:paraId="7BD38B86" w14:textId="77777777" w:rsidR="00273C44" w:rsidRPr="0039591E" w:rsidRDefault="00273C44" w:rsidP="0039591E">
            <w:pPr>
              <w:spacing w:before="40" w:after="40"/>
              <w:rPr>
                <w:rFonts w:ascii="Garamond" w:hAnsi="Garamond"/>
                <w:sz w:val="24"/>
                <w:szCs w:val="20"/>
              </w:rPr>
            </w:pPr>
          </w:p>
        </w:tc>
        <w:tc>
          <w:tcPr>
            <w:tcW w:w="0" w:type="auto"/>
          </w:tcPr>
          <w:p w14:paraId="7D9C8711" w14:textId="77777777" w:rsidR="00273C44" w:rsidRPr="0039591E" w:rsidRDefault="00273C44" w:rsidP="0039591E">
            <w:pPr>
              <w:spacing w:before="40" w:after="40" w:line="240" w:lineRule="auto"/>
              <w:rPr>
                <w:rFonts w:ascii="Garamond" w:hAnsi="Garamond"/>
                <w:iCs/>
                <w:sz w:val="24"/>
                <w:szCs w:val="20"/>
              </w:rPr>
            </w:pPr>
            <w:r w:rsidRPr="0039591E">
              <w:rPr>
                <w:rFonts w:ascii="Garamond" w:hAnsi="Garamond"/>
                <w:iCs/>
                <w:sz w:val="24"/>
                <w:szCs w:val="20"/>
              </w:rPr>
              <w:t>Acknowledgments</w:t>
            </w:r>
          </w:p>
        </w:tc>
        <w:tc>
          <w:tcPr>
            <w:tcW w:w="0" w:type="auto"/>
          </w:tcPr>
          <w:p w14:paraId="78F68CE3" w14:textId="77777777" w:rsidR="00273C44" w:rsidRPr="0039591E" w:rsidRDefault="00273C44" w:rsidP="0039591E">
            <w:pPr>
              <w:spacing w:before="40" w:after="40"/>
              <w:rPr>
                <w:rFonts w:ascii="Garamond" w:hAnsi="Garamond"/>
                <w:sz w:val="24"/>
                <w:szCs w:val="20"/>
              </w:rPr>
            </w:pPr>
            <w:proofErr w:type="spellStart"/>
            <w:r w:rsidRPr="0039591E">
              <w:rPr>
                <w:rFonts w:ascii="Garamond" w:hAnsi="Garamond"/>
                <w:sz w:val="24"/>
                <w:szCs w:val="20"/>
              </w:rPr>
              <w:t>i</w:t>
            </w:r>
            <w:proofErr w:type="spellEnd"/>
          </w:p>
        </w:tc>
      </w:tr>
      <w:tr w:rsidR="00273C44" w:rsidRPr="0039591E" w14:paraId="67BFE679" w14:textId="77777777" w:rsidTr="00854665">
        <w:trPr>
          <w:trHeight w:val="441"/>
          <w:jc w:val="center"/>
        </w:trPr>
        <w:tc>
          <w:tcPr>
            <w:tcW w:w="0" w:type="auto"/>
          </w:tcPr>
          <w:p w14:paraId="6513FC49"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1</w:t>
            </w:r>
          </w:p>
        </w:tc>
        <w:tc>
          <w:tcPr>
            <w:tcW w:w="0" w:type="auto"/>
          </w:tcPr>
          <w:p w14:paraId="4AC265DE"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1ECADE53"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1</w:t>
            </w:r>
          </w:p>
        </w:tc>
      </w:tr>
      <w:tr w:rsidR="00273C44" w:rsidRPr="0039591E" w14:paraId="128B9735" w14:textId="77777777" w:rsidTr="00854665">
        <w:trPr>
          <w:jc w:val="center"/>
        </w:trPr>
        <w:tc>
          <w:tcPr>
            <w:tcW w:w="0" w:type="auto"/>
          </w:tcPr>
          <w:p w14:paraId="47F9A55F"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2</w:t>
            </w:r>
          </w:p>
        </w:tc>
        <w:tc>
          <w:tcPr>
            <w:tcW w:w="0" w:type="auto"/>
          </w:tcPr>
          <w:p w14:paraId="4F49F930"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63E991CF"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3B7702D8" w14:textId="77777777" w:rsidTr="00854665">
        <w:trPr>
          <w:jc w:val="center"/>
        </w:trPr>
        <w:tc>
          <w:tcPr>
            <w:tcW w:w="0" w:type="auto"/>
          </w:tcPr>
          <w:p w14:paraId="10347A0A"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3</w:t>
            </w:r>
          </w:p>
        </w:tc>
        <w:tc>
          <w:tcPr>
            <w:tcW w:w="0" w:type="auto"/>
          </w:tcPr>
          <w:p w14:paraId="483A846F"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07F77603"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69820696" w14:textId="77777777" w:rsidTr="00854665">
        <w:trPr>
          <w:jc w:val="center"/>
        </w:trPr>
        <w:tc>
          <w:tcPr>
            <w:tcW w:w="0" w:type="auto"/>
          </w:tcPr>
          <w:p w14:paraId="5FB4E352"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4</w:t>
            </w:r>
          </w:p>
        </w:tc>
        <w:tc>
          <w:tcPr>
            <w:tcW w:w="0" w:type="auto"/>
          </w:tcPr>
          <w:p w14:paraId="3981AC3D"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3EB965C5"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34CF5644" w14:textId="77777777" w:rsidTr="00854665">
        <w:trPr>
          <w:jc w:val="center"/>
        </w:trPr>
        <w:tc>
          <w:tcPr>
            <w:tcW w:w="0" w:type="auto"/>
          </w:tcPr>
          <w:p w14:paraId="3C43A865"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5</w:t>
            </w:r>
          </w:p>
        </w:tc>
        <w:tc>
          <w:tcPr>
            <w:tcW w:w="0" w:type="auto"/>
          </w:tcPr>
          <w:p w14:paraId="0AA006DB"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3833C312"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5B4D3E50" w14:textId="77777777" w:rsidTr="00854665">
        <w:trPr>
          <w:jc w:val="center"/>
        </w:trPr>
        <w:tc>
          <w:tcPr>
            <w:tcW w:w="0" w:type="auto"/>
          </w:tcPr>
          <w:p w14:paraId="112D488C"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6</w:t>
            </w:r>
          </w:p>
        </w:tc>
        <w:tc>
          <w:tcPr>
            <w:tcW w:w="0" w:type="auto"/>
          </w:tcPr>
          <w:p w14:paraId="1144CE2C"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17A62103"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448A05CF" w14:textId="77777777" w:rsidTr="00854665">
        <w:trPr>
          <w:jc w:val="center"/>
        </w:trPr>
        <w:tc>
          <w:tcPr>
            <w:tcW w:w="0" w:type="auto"/>
          </w:tcPr>
          <w:p w14:paraId="3D5C752E"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7</w:t>
            </w:r>
          </w:p>
        </w:tc>
        <w:tc>
          <w:tcPr>
            <w:tcW w:w="0" w:type="auto"/>
          </w:tcPr>
          <w:p w14:paraId="1F0831B1"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18670DD3"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558BB041" w14:textId="77777777" w:rsidTr="00854665">
        <w:trPr>
          <w:jc w:val="center"/>
        </w:trPr>
        <w:tc>
          <w:tcPr>
            <w:tcW w:w="0" w:type="auto"/>
          </w:tcPr>
          <w:p w14:paraId="7E0DABD7"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8</w:t>
            </w:r>
          </w:p>
        </w:tc>
        <w:tc>
          <w:tcPr>
            <w:tcW w:w="0" w:type="auto"/>
          </w:tcPr>
          <w:p w14:paraId="6D86488B"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5399FCFF"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35651DA9" w14:textId="77777777" w:rsidTr="00854665">
        <w:trPr>
          <w:jc w:val="center"/>
        </w:trPr>
        <w:tc>
          <w:tcPr>
            <w:tcW w:w="0" w:type="auto"/>
          </w:tcPr>
          <w:p w14:paraId="6AF5A3D9"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9</w:t>
            </w:r>
          </w:p>
        </w:tc>
        <w:tc>
          <w:tcPr>
            <w:tcW w:w="0" w:type="auto"/>
          </w:tcPr>
          <w:p w14:paraId="6C9BADCC"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2B674F97"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r w:rsidR="00273C44" w:rsidRPr="0039591E" w14:paraId="221D490F" w14:textId="77777777" w:rsidTr="00854665">
        <w:trPr>
          <w:jc w:val="center"/>
        </w:trPr>
        <w:tc>
          <w:tcPr>
            <w:tcW w:w="0" w:type="auto"/>
          </w:tcPr>
          <w:p w14:paraId="032FB304"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10</w:t>
            </w:r>
          </w:p>
        </w:tc>
        <w:tc>
          <w:tcPr>
            <w:tcW w:w="0" w:type="auto"/>
          </w:tcPr>
          <w:p w14:paraId="57F35307"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Chapter Name</w:t>
            </w:r>
          </w:p>
        </w:tc>
        <w:tc>
          <w:tcPr>
            <w:tcW w:w="0" w:type="auto"/>
          </w:tcPr>
          <w:p w14:paraId="2CC524B0" w14:textId="77777777" w:rsidR="00273C44" w:rsidRPr="0039591E" w:rsidRDefault="00273C44" w:rsidP="0039591E">
            <w:pPr>
              <w:spacing w:before="40" w:after="40"/>
              <w:rPr>
                <w:rFonts w:ascii="Garamond" w:hAnsi="Garamond"/>
                <w:sz w:val="24"/>
                <w:szCs w:val="20"/>
              </w:rPr>
            </w:pPr>
            <w:r w:rsidRPr="0039591E">
              <w:rPr>
                <w:rFonts w:ascii="Garamond" w:hAnsi="Garamond"/>
                <w:sz w:val="24"/>
                <w:szCs w:val="20"/>
              </w:rPr>
              <w:t>Pg #</w:t>
            </w:r>
          </w:p>
        </w:tc>
      </w:tr>
    </w:tbl>
    <w:p w14:paraId="5888851C" w14:textId="77777777" w:rsidR="00273C44" w:rsidRPr="0039591E" w:rsidRDefault="00273C44" w:rsidP="0039591E">
      <w:pPr>
        <w:spacing w:before="40" w:after="40" w:line="240" w:lineRule="auto"/>
        <w:rPr>
          <w:rFonts w:ascii="Garamond" w:hAnsi="Garamond"/>
          <w:sz w:val="24"/>
        </w:rPr>
        <w:sectPr w:rsidR="00273C44" w:rsidRPr="0039591E" w:rsidSect="0039591E">
          <w:type w:val="nextColumn"/>
          <w:pgSz w:w="12240" w:h="15840" w:code="1"/>
          <w:pgMar w:top="2160" w:right="2160" w:bottom="2160" w:left="2160" w:header="504" w:footer="504" w:gutter="0"/>
          <w:pgNumType w:fmt="lowerRoman"/>
          <w:cols w:space="720"/>
          <w:vAlign w:val="center"/>
          <w:titlePg/>
          <w:docGrid w:linePitch="360"/>
        </w:sectPr>
      </w:pPr>
    </w:p>
    <w:p w14:paraId="08677A03" w14:textId="77777777" w:rsidR="00273C44" w:rsidRPr="0039591E" w:rsidRDefault="00273C44" w:rsidP="0039591E">
      <w:pPr>
        <w:spacing w:before="40" w:after="40" w:line="240" w:lineRule="auto"/>
        <w:rPr>
          <w:rFonts w:ascii="Garamond" w:hAnsi="Garamond"/>
          <w:sz w:val="24"/>
        </w:rPr>
        <w:sectPr w:rsidR="00273C44" w:rsidRPr="0039591E" w:rsidSect="0039591E">
          <w:footerReference w:type="first" r:id="rId12"/>
          <w:type w:val="nextColumn"/>
          <w:pgSz w:w="12240" w:h="15840" w:code="1"/>
          <w:pgMar w:top="2160" w:right="2160" w:bottom="2160" w:left="2160" w:header="504" w:footer="504" w:gutter="0"/>
          <w:pgNumType w:fmt="lowerRoman"/>
          <w:cols w:space="720"/>
          <w:vAlign w:val="center"/>
          <w:titlePg/>
          <w:docGrid w:linePitch="360"/>
        </w:sectPr>
      </w:pPr>
    </w:p>
    <w:p w14:paraId="04C07BB7" w14:textId="77777777" w:rsidR="00273C44" w:rsidRPr="0039591E" w:rsidRDefault="00273C44" w:rsidP="0039591E">
      <w:pPr>
        <w:pStyle w:val="CSP-ChapterTitle"/>
        <w:spacing w:before="40" w:after="40"/>
        <w:jc w:val="left"/>
        <w:rPr>
          <w:rFonts w:ascii="Garamond" w:hAnsi="Garamond"/>
          <w:sz w:val="24"/>
        </w:rPr>
      </w:pPr>
      <w:r w:rsidRPr="0039591E">
        <w:rPr>
          <w:rFonts w:ascii="Garamond" w:hAnsi="Garamond"/>
          <w:sz w:val="24"/>
        </w:rPr>
        <w:t>ACKNOWLEDGMENTS</w:t>
      </w:r>
    </w:p>
    <w:p w14:paraId="6756DEEA" w14:textId="77777777" w:rsidR="00273C44" w:rsidRPr="0039591E" w:rsidRDefault="00273C44" w:rsidP="0039591E">
      <w:pPr>
        <w:spacing w:before="40" w:after="40" w:line="240" w:lineRule="auto"/>
        <w:rPr>
          <w:rFonts w:ascii="Garamond" w:hAnsi="Garamond"/>
          <w:iCs/>
          <w:sz w:val="24"/>
          <w:szCs w:val="24"/>
        </w:rPr>
      </w:pPr>
    </w:p>
    <w:p w14:paraId="0AB2A322" w14:textId="77777777" w:rsidR="00273C44" w:rsidRPr="0039591E" w:rsidRDefault="00273C44" w:rsidP="0039591E">
      <w:pPr>
        <w:spacing w:before="40" w:after="40" w:line="240" w:lineRule="auto"/>
        <w:rPr>
          <w:rFonts w:ascii="Garamond" w:hAnsi="Garamond"/>
          <w:iCs/>
          <w:sz w:val="24"/>
          <w:szCs w:val="24"/>
        </w:rPr>
      </w:pPr>
    </w:p>
    <w:p w14:paraId="022906F4" w14:textId="77777777" w:rsidR="00273C44" w:rsidRPr="0039591E" w:rsidRDefault="00273C44" w:rsidP="0039591E">
      <w:pPr>
        <w:pStyle w:val="CSP-FrontMatterBodyText"/>
        <w:spacing w:before="40" w:after="40"/>
        <w:jc w:val="left"/>
        <w:rPr>
          <w:sz w:val="24"/>
        </w:rPr>
        <w:sectPr w:rsidR="00273C44" w:rsidRPr="0039591E" w:rsidSect="0039591E">
          <w:footerReference w:type="first" r:id="rId13"/>
          <w:type w:val="nextColumn"/>
          <w:pgSz w:w="12240" w:h="15840" w:code="1"/>
          <w:pgMar w:top="2160" w:right="2160" w:bottom="2160" w:left="2160" w:header="504" w:footer="432" w:gutter="0"/>
          <w:pgNumType w:fmt="lowerRoman" w:start="1"/>
          <w:cols w:space="720"/>
          <w:vAlign w:val="center"/>
          <w:titlePg/>
          <w:docGrid w:linePitch="360"/>
        </w:sectPr>
      </w:pPr>
      <w:r w:rsidRPr="0039591E">
        <w:rPr>
          <w:sz w:val="24"/>
        </w:rPr>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w:t>
      </w:r>
    </w:p>
    <w:p w14:paraId="7AFC6992" w14:textId="77777777" w:rsidR="00273C44" w:rsidRPr="0039591E" w:rsidRDefault="00273C44" w:rsidP="0039591E">
      <w:pPr>
        <w:spacing w:before="40" w:after="40" w:line="240" w:lineRule="auto"/>
        <w:rPr>
          <w:rFonts w:ascii="Garamond" w:hAnsi="Garamond"/>
          <w:sz w:val="24"/>
          <w:szCs w:val="32"/>
        </w:rPr>
        <w:sectPr w:rsidR="00273C44" w:rsidRPr="0039591E" w:rsidSect="0039591E">
          <w:footerReference w:type="first" r:id="rId14"/>
          <w:type w:val="nextColumn"/>
          <w:pgSz w:w="12240" w:h="15840" w:code="1"/>
          <w:pgMar w:top="2160" w:right="2160" w:bottom="2160" w:left="2160" w:header="504" w:footer="432" w:gutter="0"/>
          <w:pgNumType w:fmt="lowerRoman"/>
          <w:cols w:space="720"/>
          <w:vAlign w:val="center"/>
          <w:titlePg/>
          <w:docGrid w:linePitch="360"/>
        </w:sectPr>
      </w:pPr>
    </w:p>
    <w:p w14:paraId="406B0951" w14:textId="77777777" w:rsidR="00273C44" w:rsidRPr="0039591E" w:rsidRDefault="00273C44" w:rsidP="0039591E">
      <w:pPr>
        <w:spacing w:before="40" w:after="40" w:line="240" w:lineRule="auto"/>
        <w:rPr>
          <w:rFonts w:ascii="Garamond" w:hAnsi="Garamond"/>
          <w:iCs/>
          <w:sz w:val="24"/>
          <w:szCs w:val="44"/>
        </w:rPr>
      </w:pPr>
    </w:p>
    <w:p w14:paraId="65513BF8" w14:textId="77777777" w:rsidR="00273C44" w:rsidRPr="0039591E" w:rsidRDefault="00273C44" w:rsidP="0039591E">
      <w:pPr>
        <w:spacing w:before="40" w:after="40" w:line="240" w:lineRule="auto"/>
        <w:rPr>
          <w:rFonts w:ascii="Garamond" w:hAnsi="Garamond"/>
          <w:iCs/>
          <w:sz w:val="24"/>
          <w:szCs w:val="44"/>
        </w:rPr>
      </w:pPr>
    </w:p>
    <w:p w14:paraId="7876873C" w14:textId="77777777" w:rsidR="00273C44" w:rsidRPr="0039591E" w:rsidRDefault="00273C44" w:rsidP="0039591E">
      <w:pPr>
        <w:spacing w:before="40" w:after="40" w:line="240" w:lineRule="auto"/>
        <w:rPr>
          <w:rFonts w:ascii="Garamond" w:hAnsi="Garamond"/>
          <w:iCs/>
          <w:sz w:val="24"/>
          <w:szCs w:val="44"/>
        </w:rPr>
      </w:pPr>
    </w:p>
    <w:p w14:paraId="762F0972" w14:textId="77777777" w:rsidR="00273C44" w:rsidRPr="0039591E" w:rsidRDefault="00273C44" w:rsidP="0039591E">
      <w:pPr>
        <w:spacing w:before="40" w:after="40" w:line="240" w:lineRule="auto"/>
        <w:rPr>
          <w:rFonts w:ascii="Garamond" w:hAnsi="Garamond"/>
          <w:iCs/>
          <w:sz w:val="24"/>
          <w:szCs w:val="44"/>
        </w:rPr>
      </w:pPr>
    </w:p>
    <w:p w14:paraId="058A55FA" w14:textId="77777777" w:rsidR="00273C44" w:rsidRPr="0039591E" w:rsidRDefault="00273C44" w:rsidP="0039591E">
      <w:pPr>
        <w:spacing w:before="40" w:after="40" w:line="240" w:lineRule="auto"/>
        <w:rPr>
          <w:rFonts w:ascii="Garamond" w:hAnsi="Garamond"/>
          <w:iCs/>
          <w:sz w:val="24"/>
          <w:szCs w:val="44"/>
        </w:rPr>
      </w:pPr>
    </w:p>
    <w:p w14:paraId="2710F92A" w14:textId="77777777" w:rsidR="00273C44" w:rsidRPr="0039591E" w:rsidRDefault="00273C44" w:rsidP="0039591E">
      <w:pPr>
        <w:spacing w:before="40" w:after="40" w:line="240" w:lineRule="auto"/>
        <w:rPr>
          <w:rFonts w:ascii="Garamond" w:hAnsi="Garamond"/>
          <w:iCs/>
          <w:sz w:val="24"/>
          <w:szCs w:val="44"/>
        </w:rPr>
      </w:pPr>
    </w:p>
    <w:p w14:paraId="51339394"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Introduction</w:t>
      </w:r>
    </w:p>
    <w:p w14:paraId="42B16E01"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A Bold Testimony of Redemption</w:t>
      </w:r>
    </w:p>
    <w:p w14:paraId="2BD60304" w14:textId="77777777" w:rsidR="00273C44" w:rsidRPr="0039591E" w:rsidRDefault="00273C44" w:rsidP="0039591E">
      <w:pPr>
        <w:spacing w:before="40" w:after="40" w:line="240" w:lineRule="auto"/>
        <w:rPr>
          <w:rFonts w:ascii="Garamond" w:hAnsi="Garamond"/>
          <w:b/>
          <w:iCs/>
          <w:sz w:val="24"/>
          <w:szCs w:val="24"/>
        </w:rPr>
      </w:pPr>
    </w:p>
    <w:p w14:paraId="4C3E8473" w14:textId="77777777" w:rsidR="00273C44" w:rsidRPr="0039591E" w:rsidRDefault="00273C44" w:rsidP="0039591E">
      <w:pPr>
        <w:spacing w:before="40" w:after="40"/>
        <w:rPr>
          <w:rFonts w:ascii="Garamond" w:hAnsi="Garamond"/>
          <w:sz w:val="24"/>
        </w:rPr>
      </w:pPr>
      <w:r w:rsidRPr="0039591E">
        <w:rPr>
          <w:rFonts w:ascii="Garamond" w:hAnsi="Garamond"/>
          <w:sz w:val="24"/>
        </w:rPr>
        <w:t>This book is written with love, and I boldly share this testimony for the Lord Jesus Christ and His glory. If just one soul turns away from dangerous New Age practices, Occultism, or Satanism, it will have been worth every word.</w:t>
      </w:r>
    </w:p>
    <w:p w14:paraId="156BFB0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This book is intended for a mature audience and is </w:t>
      </w:r>
      <w:r w:rsidRPr="0039591E">
        <w:rPr>
          <w:rFonts w:ascii="Garamond" w:hAnsi="Garamond"/>
          <w:b/>
          <w:bCs/>
          <w:sz w:val="24"/>
        </w:rPr>
        <w:t>not</w:t>
      </w:r>
      <w:r w:rsidRPr="0039591E">
        <w:rPr>
          <w:rFonts w:ascii="Garamond" w:hAnsi="Garamond"/>
          <w:sz w:val="24"/>
        </w:rPr>
        <w:t xml:space="preserve"> meant to encourage any tools or practices of the enemy but to expose them. I write this as a warning, especially for parents, as their young children are prime targets for the spiritual dangers in today’s world.</w:t>
      </w:r>
    </w:p>
    <w:p w14:paraId="6A893D49" w14:textId="77777777" w:rsidR="00273C44" w:rsidRPr="0039591E" w:rsidRDefault="00273C44" w:rsidP="0039591E">
      <w:pPr>
        <w:spacing w:before="40" w:after="40"/>
        <w:rPr>
          <w:rFonts w:ascii="Garamond" w:hAnsi="Garamond"/>
          <w:b/>
          <w:bCs/>
          <w:sz w:val="24"/>
        </w:rPr>
      </w:pPr>
      <w:r w:rsidRPr="0039591E">
        <w:rPr>
          <w:rFonts w:ascii="Garamond" w:hAnsi="Garamond"/>
          <w:b/>
          <w:bCs/>
          <w:sz w:val="24"/>
        </w:rPr>
        <w:t>A Grateful Heart for God's Mercy</w:t>
      </w:r>
    </w:p>
    <w:p w14:paraId="2E011740" w14:textId="77777777" w:rsidR="00273C44" w:rsidRPr="0039591E" w:rsidRDefault="00273C44" w:rsidP="0039591E">
      <w:pPr>
        <w:spacing w:before="40" w:after="40"/>
        <w:rPr>
          <w:rFonts w:ascii="Garamond" w:hAnsi="Garamond"/>
          <w:sz w:val="24"/>
        </w:rPr>
      </w:pPr>
      <w:r w:rsidRPr="0039591E">
        <w:rPr>
          <w:rFonts w:ascii="Garamond" w:hAnsi="Garamond"/>
          <w:sz w:val="24"/>
        </w:rPr>
        <w:t>I am deeply thankful to the Lord Jesus, who did not forsake me when I cried out to Him at 3:00 AM on my knees as a 53-year-old woman. On June 11, 2023, Jesus came to my rescue, and I experienced a profound moment of conversion.</w:t>
      </w:r>
    </w:p>
    <w:p w14:paraId="7AE5C425" w14:textId="77777777" w:rsidR="00273C44" w:rsidRPr="0039591E" w:rsidRDefault="00273C44" w:rsidP="0039591E">
      <w:pPr>
        <w:spacing w:before="40" w:after="40"/>
        <w:rPr>
          <w:rFonts w:ascii="Garamond" w:hAnsi="Garamond"/>
          <w:sz w:val="24"/>
        </w:rPr>
      </w:pPr>
      <w:r w:rsidRPr="0039591E">
        <w:rPr>
          <w:rFonts w:ascii="Garamond" w:hAnsi="Garamond"/>
          <w:sz w:val="24"/>
        </w:rPr>
        <w:t>Catholic conversion is not simply a moment of emotional surrender or a change in church affiliation; it is a complete transformation of the heart, mind, and soul initiated by God's grace. It is a turning away from sin and toward God through faith in Jesus Christ, repentance, and participation in the sacramental life of the Church—especially Baptism, which is understood as the moment one is “born of water and Spirit” (John 3:5).</w:t>
      </w:r>
    </w:p>
    <w:p w14:paraId="3177FA8F" w14:textId="2FF95FF5" w:rsidR="00273C44" w:rsidRPr="0039591E" w:rsidRDefault="00273C44" w:rsidP="0039591E">
      <w:pPr>
        <w:spacing w:before="40" w:after="40"/>
        <w:rPr>
          <w:rFonts w:ascii="Garamond" w:hAnsi="Garamond"/>
          <w:sz w:val="24"/>
        </w:rPr>
      </w:pPr>
      <w:r w:rsidRPr="0039591E">
        <w:rPr>
          <w:rFonts w:ascii="Garamond" w:hAnsi="Garamond"/>
          <w:sz w:val="24"/>
        </w:rPr>
        <w:t xml:space="preserve">It’s important to understand that in Catholic teaching, </w:t>
      </w:r>
      <w:r w:rsidRPr="0039591E">
        <w:rPr>
          <w:rFonts w:ascii="Garamond" w:hAnsi="Garamond"/>
          <w:b/>
          <w:bCs/>
          <w:sz w:val="24"/>
        </w:rPr>
        <w:t>conversion and salvation are related but distinct</w:t>
      </w:r>
      <w:r w:rsidRPr="0039591E">
        <w:rPr>
          <w:rFonts w:ascii="Garamond" w:hAnsi="Garamond"/>
          <w:sz w:val="24"/>
        </w:rPr>
        <w:t xml:space="preserve">. </w:t>
      </w:r>
      <w:r w:rsidRPr="0039591E">
        <w:rPr>
          <w:rFonts w:ascii="Garamond" w:hAnsi="Garamond"/>
          <w:b/>
          <w:bCs/>
          <w:sz w:val="24"/>
        </w:rPr>
        <w:t>Conversion</w:t>
      </w:r>
      <w:r w:rsidRPr="0039591E">
        <w:rPr>
          <w:rFonts w:ascii="Garamond" w:hAnsi="Garamond"/>
          <w:sz w:val="24"/>
        </w:rPr>
        <w:t xml:space="preserve"> is our ongoing response to God’s grace—it can happen many times over a lifetime as we turn more fully toward Him. </w:t>
      </w:r>
      <w:r w:rsidRPr="0039591E">
        <w:rPr>
          <w:rFonts w:ascii="Garamond" w:hAnsi="Garamond"/>
          <w:b/>
          <w:bCs/>
          <w:sz w:val="24"/>
        </w:rPr>
        <w:t>Being saved</w:t>
      </w:r>
      <w:r w:rsidRPr="0039591E">
        <w:rPr>
          <w:rFonts w:ascii="Garamond" w:hAnsi="Garamond"/>
          <w:sz w:val="24"/>
        </w:rPr>
        <w:t>, on the other hand, is a process that begins with God's grace, continues through a life of faith, obedience, and sacraments, and is ultimately fulfilled in union with God in heaven. Catholics don’t usually say, “I was saved on this date,” because salvation is not seen as a one-time event but a lifelong journey with Christ, sustained by grace.</w:t>
      </w:r>
    </w:p>
    <w:p w14:paraId="62D4015C" w14:textId="77777777" w:rsidR="00273C44" w:rsidRPr="0039591E" w:rsidRDefault="00273C44" w:rsidP="0039591E">
      <w:pPr>
        <w:spacing w:before="40" w:after="40"/>
        <w:rPr>
          <w:rFonts w:ascii="Garamond" w:hAnsi="Garamond"/>
          <w:sz w:val="24"/>
        </w:rPr>
      </w:pPr>
      <w:r w:rsidRPr="0039591E">
        <w:rPr>
          <w:rFonts w:ascii="Garamond" w:hAnsi="Garamond"/>
          <w:sz w:val="24"/>
        </w:rPr>
        <w:t>Unlike some interpretations that view salvation as a single moment of personal decision—often expressed through a sinner’s prayer—Catholicism sees both conversion and salvation as dynamic, ongoing realities.</w:t>
      </w:r>
    </w:p>
    <w:p w14:paraId="7A45163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Still, I can’t truly say what happened that night—it was beyond me. Like Mary Magdalene says in </w:t>
      </w:r>
      <w:r w:rsidRPr="0039591E">
        <w:rPr>
          <w:rFonts w:ascii="Garamond" w:hAnsi="Garamond"/>
          <w:i/>
          <w:iCs/>
          <w:sz w:val="24"/>
        </w:rPr>
        <w:t>The Chosen</w:t>
      </w:r>
      <w:r w:rsidRPr="0039591E">
        <w:rPr>
          <w:rFonts w:ascii="Garamond" w:hAnsi="Garamond"/>
          <w:sz w:val="24"/>
        </w:rPr>
        <w:t xml:space="preserve"> when Nicodemus questions her transformation: </w:t>
      </w:r>
      <w:r w:rsidRPr="0039591E">
        <w:rPr>
          <w:rFonts w:ascii="Garamond" w:hAnsi="Garamond"/>
          <w:b/>
          <w:bCs/>
          <w:sz w:val="24"/>
        </w:rPr>
        <w:t>“I was one way, and now I am completely different, and the thing that happened in between was Him.”</w:t>
      </w:r>
      <w:r w:rsidRPr="0039591E">
        <w:rPr>
          <w:rFonts w:ascii="Garamond" w:hAnsi="Garamond"/>
          <w:sz w:val="24"/>
        </w:rPr>
        <w:t xml:space="preserve"> That’s the closest I can come to describing it.</w:t>
      </w:r>
    </w:p>
    <w:p w14:paraId="4772161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the proverb goes, “The road to hell is paved with good intentions” – a saying </w:t>
      </w:r>
      <w:r w:rsidRPr="0039591E">
        <w:rPr>
          <w:rFonts w:ascii="Garamond" w:hAnsi="Garamond"/>
          <w:b/>
          <w:bCs/>
          <w:sz w:val="24"/>
        </w:rPr>
        <w:t>often attributed (perhaps apocryphally) to St. Bernard of Clairvaux</w:t>
      </w:r>
      <w:r w:rsidRPr="0039591E">
        <w:rPr>
          <w:rFonts w:ascii="Garamond" w:hAnsi="Garamond"/>
          <w:sz w:val="24"/>
        </w:rPr>
        <w:t xml:space="preserve">, who is believed to have written in the 12th century, </w:t>
      </w:r>
      <w:r w:rsidRPr="0039591E">
        <w:rPr>
          <w:rFonts w:ascii="Garamond" w:hAnsi="Garamond"/>
          <w:i/>
          <w:iCs/>
          <w:sz w:val="24"/>
        </w:rPr>
        <w:t>"</w:t>
      </w:r>
      <w:proofErr w:type="spellStart"/>
      <w:r w:rsidRPr="0039591E">
        <w:rPr>
          <w:rFonts w:ascii="Garamond" w:hAnsi="Garamond"/>
          <w:i/>
          <w:iCs/>
          <w:sz w:val="24"/>
        </w:rPr>
        <w:t>L'enfer</w:t>
      </w:r>
      <w:proofErr w:type="spellEnd"/>
      <w:r w:rsidRPr="0039591E">
        <w:rPr>
          <w:rFonts w:ascii="Garamond" w:hAnsi="Garamond"/>
          <w:i/>
          <w:iCs/>
          <w:sz w:val="24"/>
        </w:rPr>
        <w:t xml:space="preserve"> </w:t>
      </w:r>
      <w:proofErr w:type="spellStart"/>
      <w:r w:rsidRPr="0039591E">
        <w:rPr>
          <w:rFonts w:ascii="Garamond" w:hAnsi="Garamond"/>
          <w:i/>
          <w:iCs/>
          <w:sz w:val="24"/>
        </w:rPr>
        <w:t>est</w:t>
      </w:r>
      <w:proofErr w:type="spellEnd"/>
      <w:r w:rsidRPr="0039591E">
        <w:rPr>
          <w:rFonts w:ascii="Garamond" w:hAnsi="Garamond"/>
          <w:i/>
          <w:iCs/>
          <w:sz w:val="24"/>
        </w:rPr>
        <w:t xml:space="preserve"> plein de </w:t>
      </w:r>
      <w:proofErr w:type="spellStart"/>
      <w:r w:rsidRPr="0039591E">
        <w:rPr>
          <w:rFonts w:ascii="Garamond" w:hAnsi="Garamond"/>
          <w:i/>
          <w:iCs/>
          <w:sz w:val="24"/>
        </w:rPr>
        <w:t>bonnes</w:t>
      </w:r>
      <w:proofErr w:type="spellEnd"/>
      <w:r w:rsidRPr="0039591E">
        <w:rPr>
          <w:rFonts w:ascii="Garamond" w:hAnsi="Garamond"/>
          <w:i/>
          <w:iCs/>
          <w:sz w:val="24"/>
        </w:rPr>
        <w:t xml:space="preserve"> volontés ou désirs" ("Hell is full of good intentions and desires").</w:t>
      </w:r>
    </w:p>
    <w:p w14:paraId="7EC76A84" w14:textId="77777777" w:rsidR="00273C44" w:rsidRPr="0039591E" w:rsidRDefault="00273C44" w:rsidP="0039591E">
      <w:pPr>
        <w:spacing w:before="40" w:after="40"/>
        <w:rPr>
          <w:rFonts w:ascii="Garamond" w:hAnsi="Garamond"/>
          <w:sz w:val="24"/>
        </w:rPr>
      </w:pPr>
      <w:r w:rsidRPr="0039591E">
        <w:rPr>
          <w:rFonts w:ascii="Garamond" w:hAnsi="Garamond"/>
          <w:sz w:val="24"/>
        </w:rPr>
        <w:t>But the enemy had me exactly where he wanted me—spiritually dead in my sins, thinking I was a good person, and completely blinded to the reality of Satan’s existence. The enemy’s greatest desire is for you to believe that he doesn't exist—that there’s nothing to see, nothing to worry about. I, too, belonged to the ruler of this world.</w:t>
      </w:r>
    </w:p>
    <w:p w14:paraId="434E4031" w14:textId="77777777" w:rsidR="00273C44" w:rsidRPr="0039591E" w:rsidRDefault="00273C44" w:rsidP="0039591E">
      <w:pPr>
        <w:spacing w:before="40" w:after="40"/>
        <w:rPr>
          <w:rFonts w:ascii="Garamond" w:hAnsi="Garamond"/>
          <w:sz w:val="24"/>
        </w:rPr>
      </w:pPr>
      <w:r w:rsidRPr="0039591E">
        <w:rPr>
          <w:rFonts w:ascii="Garamond" w:hAnsi="Garamond"/>
          <w:b/>
          <w:bCs/>
          <w:sz w:val="24"/>
        </w:rPr>
        <w:t>A Wake-Up Call: The Truth in Scripture</w:t>
      </w:r>
    </w:p>
    <w:p w14:paraId="2C01638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I reflect on Jesus’ words in </w:t>
      </w:r>
      <w:r w:rsidRPr="0039591E">
        <w:rPr>
          <w:rFonts w:ascii="Garamond" w:hAnsi="Garamond"/>
          <w:i/>
          <w:iCs/>
          <w:sz w:val="24"/>
        </w:rPr>
        <w:t>John 8:42–47</w:t>
      </w:r>
      <w:r w:rsidRPr="0039591E">
        <w:rPr>
          <w:rFonts w:ascii="Garamond" w:hAnsi="Garamond"/>
          <w:sz w:val="24"/>
        </w:rPr>
        <w:t>, I see now how they applied to my life:</w:t>
      </w:r>
    </w:p>
    <w:p w14:paraId="411DADAF" w14:textId="58F3AB0D" w:rsidR="00273C44" w:rsidRPr="0039591E" w:rsidRDefault="00273C44" w:rsidP="0039591E">
      <w:pPr>
        <w:spacing w:before="40" w:after="40"/>
        <w:rPr>
          <w:rFonts w:ascii="Garamond" w:hAnsi="Garamond"/>
          <w:b/>
          <w:bCs/>
          <w:sz w:val="24"/>
        </w:rPr>
      </w:pPr>
      <w:r w:rsidRPr="0039591E">
        <w:rPr>
          <w:rFonts w:ascii="Garamond" w:hAnsi="Garamond"/>
          <w:b/>
          <w:bCs/>
          <w:sz w:val="24"/>
        </w:rPr>
        <w:t>Jesus said to them, “If God were your Father, you would love me, for I came from God and am here; I did not come on my own, but he sent me. Why do you not understand what I am saying? Because you cannot bear to hear my word. You belong to your father the devil and you willingly carry out your father’s desires. He was a murderer from the beginning and does not stand in truth, because there is no truth in him. When he tells a lie, he speaks in character, because he is a liar and the father of lies. But because I speak the truth, you do not believe me. Can any of you charge me with sin? If I am telling the truth, why do you not believe me? Whoever belongs to God hears the words of God; for this reason you do not listen, because you do not belong to God.”</w:t>
      </w:r>
      <w:r w:rsidRPr="0039591E">
        <w:rPr>
          <w:rFonts w:ascii="Garamond" w:hAnsi="Garamond"/>
          <w:sz w:val="24"/>
        </w:rPr>
        <w:t xml:space="preserve"> </w:t>
      </w:r>
      <w:r w:rsidRPr="0039591E">
        <w:rPr>
          <w:rFonts w:ascii="Garamond" w:hAnsi="Garamond"/>
          <w:i/>
          <w:iCs/>
          <w:sz w:val="24"/>
        </w:rPr>
        <w:t>(John 8:42–47, NABRE)</w:t>
      </w:r>
    </w:p>
    <w:p w14:paraId="2A9CE83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If you’re reading this and thinking, </w:t>
      </w:r>
      <w:r w:rsidRPr="0039591E">
        <w:rPr>
          <w:rFonts w:ascii="Garamond" w:hAnsi="Garamond"/>
          <w:i/>
          <w:iCs/>
          <w:sz w:val="24"/>
        </w:rPr>
        <w:t>“This woman is a religious fanatic,”</w:t>
      </w:r>
      <w:r w:rsidRPr="0039591E">
        <w:rPr>
          <w:rFonts w:ascii="Garamond" w:hAnsi="Garamond"/>
          <w:sz w:val="24"/>
        </w:rPr>
        <w:t xml:space="preserve"> I get it — that’s exactly what I used to think. I believed the Bible was an outdated book with no real relevance in today’s world. The truth is, I never even gave it a chance. I hadn’t opened it, let alone read it.</w:t>
      </w:r>
    </w:p>
    <w:p w14:paraId="6085776C" w14:textId="77777777" w:rsidR="00273C44" w:rsidRPr="0039591E" w:rsidRDefault="00273C44" w:rsidP="0039591E">
      <w:pPr>
        <w:spacing w:before="40" w:after="40"/>
        <w:rPr>
          <w:rFonts w:ascii="Garamond" w:hAnsi="Garamond"/>
          <w:sz w:val="24"/>
        </w:rPr>
      </w:pPr>
      <w:r w:rsidRPr="0039591E">
        <w:rPr>
          <w:rFonts w:ascii="Garamond" w:hAnsi="Garamond"/>
          <w:sz w:val="24"/>
        </w:rPr>
        <w:t>If you struggle to understand the Bible or feel like your prayers go unanswered, there’s a reason for that. As Jesus made clear in John 8:42–47, some ears are closed to the truth. Mine certainly were.</w:t>
      </w:r>
    </w:p>
    <w:p w14:paraId="7B434438" w14:textId="77777777" w:rsidR="00273C44" w:rsidRPr="0039591E" w:rsidRDefault="00273C44" w:rsidP="0039591E">
      <w:pPr>
        <w:spacing w:before="40" w:after="40"/>
        <w:rPr>
          <w:rFonts w:ascii="Garamond" w:hAnsi="Garamond"/>
          <w:sz w:val="24"/>
        </w:rPr>
      </w:pPr>
      <w:r w:rsidRPr="0039591E">
        <w:rPr>
          <w:rFonts w:ascii="Garamond" w:hAnsi="Garamond"/>
          <w:sz w:val="24"/>
        </w:rPr>
        <w:t>And if my words offend you — good. They’re meant to. Not out of arrogance or pride, but because nothing matters more than sharing what Jesus Christ has done for me, and continues to do.</w:t>
      </w:r>
    </w:p>
    <w:p w14:paraId="5E9D1E50" w14:textId="77777777" w:rsidR="00273C44" w:rsidRPr="0039591E" w:rsidRDefault="00273C44" w:rsidP="0039591E">
      <w:pPr>
        <w:spacing w:before="40" w:after="40"/>
        <w:rPr>
          <w:rFonts w:ascii="Garamond" w:hAnsi="Garamond"/>
          <w:sz w:val="24"/>
        </w:rPr>
      </w:pPr>
      <w:r w:rsidRPr="0039591E">
        <w:rPr>
          <w:rFonts w:ascii="Garamond" w:hAnsi="Garamond"/>
          <w:sz w:val="24"/>
        </w:rPr>
        <w:t>He protected me in my darkest hour — during a real and terrifying spiritual attack. I was on my knees at 3:00 AM, begging for mercy, surrendering, and accepting Jesus as my Lord and Savior. In that moment, three truths became crystal clear:</w:t>
      </w:r>
    </w:p>
    <w:p w14:paraId="4CA0DA93" w14:textId="77777777" w:rsidR="00273C44" w:rsidRPr="0039591E" w:rsidRDefault="00273C44" w:rsidP="0039591E">
      <w:pPr>
        <w:widowControl/>
        <w:numPr>
          <w:ilvl w:val="0"/>
          <w:numId w:val="1"/>
        </w:numPr>
        <w:spacing w:before="40" w:after="40" w:line="259" w:lineRule="auto"/>
        <w:ind w:left="0"/>
        <w:rPr>
          <w:rFonts w:ascii="Garamond" w:hAnsi="Garamond"/>
          <w:sz w:val="24"/>
        </w:rPr>
      </w:pPr>
      <w:r w:rsidRPr="0039591E">
        <w:rPr>
          <w:rFonts w:ascii="Garamond" w:hAnsi="Garamond"/>
          <w:sz w:val="24"/>
        </w:rPr>
        <w:t>The Lord Jesus Christ is the only begotten Son of God, who died for my sins and rose again on the third day.</w:t>
      </w:r>
    </w:p>
    <w:p w14:paraId="51EE0860" w14:textId="77777777" w:rsidR="00273C44" w:rsidRPr="0039591E" w:rsidRDefault="00273C44" w:rsidP="0039591E">
      <w:pPr>
        <w:widowControl/>
        <w:numPr>
          <w:ilvl w:val="0"/>
          <w:numId w:val="1"/>
        </w:numPr>
        <w:spacing w:before="40" w:after="40" w:line="259" w:lineRule="auto"/>
        <w:ind w:left="0"/>
        <w:rPr>
          <w:rFonts w:ascii="Garamond" w:hAnsi="Garamond"/>
          <w:sz w:val="24"/>
        </w:rPr>
      </w:pPr>
      <w:r w:rsidRPr="0039591E">
        <w:rPr>
          <w:rFonts w:ascii="Garamond" w:hAnsi="Garamond"/>
          <w:sz w:val="24"/>
        </w:rPr>
        <w:t>Every word in the Bible is true — not just metaphor, not just “nice stories.”</w:t>
      </w:r>
    </w:p>
    <w:p w14:paraId="33C435F3" w14:textId="77777777" w:rsidR="00273C44" w:rsidRPr="0039591E" w:rsidRDefault="00273C44" w:rsidP="0039591E">
      <w:pPr>
        <w:widowControl/>
        <w:numPr>
          <w:ilvl w:val="0"/>
          <w:numId w:val="1"/>
        </w:numPr>
        <w:spacing w:before="40" w:after="40" w:line="259" w:lineRule="auto"/>
        <w:ind w:left="0"/>
        <w:rPr>
          <w:rFonts w:ascii="Garamond" w:hAnsi="Garamond"/>
          <w:sz w:val="24"/>
        </w:rPr>
      </w:pPr>
      <w:r w:rsidRPr="0039591E">
        <w:rPr>
          <w:rFonts w:ascii="Garamond" w:hAnsi="Garamond"/>
          <w:sz w:val="24"/>
        </w:rPr>
        <w:t>I have a calling to fulfill within the Church — a purpose He revealed in that moment of surrender.</w:t>
      </w:r>
    </w:p>
    <w:p w14:paraId="09567469" w14:textId="77777777" w:rsidR="00273C44" w:rsidRPr="0039591E" w:rsidRDefault="00273C44" w:rsidP="0039591E">
      <w:pPr>
        <w:spacing w:before="40" w:after="40"/>
        <w:rPr>
          <w:rFonts w:ascii="Garamond" w:hAnsi="Garamond"/>
          <w:sz w:val="24"/>
        </w:rPr>
      </w:pPr>
      <w:r w:rsidRPr="0039591E">
        <w:rPr>
          <w:rFonts w:ascii="Garamond" w:hAnsi="Garamond"/>
          <w:b/>
          <w:bCs/>
          <w:sz w:val="24"/>
        </w:rPr>
        <w:t>A Deep Sense of Remorse and the Glory of God</w:t>
      </w:r>
    </w:p>
    <w:p w14:paraId="54BC9E6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felt an overwhelming sense of remorse for every terrible thing I had said about Jesus because, until that moment, I didn’t believe He was the Son of God. Tears flowed down my face as I cried like a child, finally understanding what Jesus did for me. From that point on, my only desire has been to stand on the rooftops and testify of what Jesus has done in my life. This story is not about me, but about </w:t>
      </w:r>
      <w:r w:rsidRPr="0039591E">
        <w:rPr>
          <w:rFonts w:ascii="Garamond" w:hAnsi="Garamond"/>
          <w:b/>
          <w:bCs/>
          <w:sz w:val="24"/>
        </w:rPr>
        <w:t>God</w:t>
      </w:r>
      <w:r w:rsidRPr="0039591E">
        <w:rPr>
          <w:rFonts w:ascii="Garamond" w:hAnsi="Garamond"/>
          <w:sz w:val="24"/>
        </w:rPr>
        <w:t xml:space="preserve"> and how He rescued me. All glory and honor belong to Him alone.</w:t>
      </w:r>
    </w:p>
    <w:p w14:paraId="5D1D67F8" w14:textId="77777777" w:rsidR="00273C44" w:rsidRPr="0039591E" w:rsidRDefault="00273C44" w:rsidP="0039591E">
      <w:pPr>
        <w:spacing w:before="40" w:after="40"/>
        <w:rPr>
          <w:rFonts w:ascii="Garamond" w:hAnsi="Garamond"/>
          <w:sz w:val="24"/>
        </w:rPr>
      </w:pPr>
      <w:r w:rsidRPr="0039591E">
        <w:rPr>
          <w:rFonts w:ascii="Garamond" w:hAnsi="Garamond"/>
          <w:sz w:val="24"/>
        </w:rPr>
        <w:t>I pray often that the Lord keeps my eyes open and my ears tuned in to His voice, because I know how easy it is to drift. I also ask Him daily for the strength to do His will—not mine. After everything I’ve been through, I know part of my purpose now is to share my story and warn people about the evil that’s really out there. So many are being deceived, just like I was.</w:t>
      </w:r>
    </w:p>
    <w:p w14:paraId="4C2A72E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truth is right there in God’s Word, but most people are too busy or too distracted to pick it up. I'm here to tell you: </w:t>
      </w:r>
      <w:r w:rsidRPr="0039591E">
        <w:rPr>
          <w:rFonts w:ascii="Garamond" w:hAnsi="Garamond"/>
          <w:b/>
          <w:bCs/>
          <w:sz w:val="24"/>
        </w:rPr>
        <w:t>your fight isn’t with what you see—it’s spiritual.</w:t>
      </w:r>
      <w:r w:rsidRPr="0039591E">
        <w:rPr>
          <w:rFonts w:ascii="Garamond" w:hAnsi="Garamond"/>
          <w:sz w:val="24"/>
        </w:rPr>
        <w:t xml:space="preserve"> The only way to truly get free is to accept Jesus Christ as your Lord and Savior, repent of your sins, and suit up with the Armor of God.</w:t>
      </w:r>
    </w:p>
    <w:p w14:paraId="415333DC" w14:textId="77777777" w:rsidR="00570DAB" w:rsidRPr="0039591E" w:rsidRDefault="00570DAB" w:rsidP="0039591E">
      <w:pPr>
        <w:widowControl/>
        <w:spacing w:before="40" w:after="40" w:line="259" w:lineRule="auto"/>
        <w:rPr>
          <w:rFonts w:ascii="Garamond" w:hAnsi="Garamond"/>
          <w:sz w:val="24"/>
        </w:rPr>
      </w:pPr>
      <w:r w:rsidRPr="0039591E">
        <w:rPr>
          <w:rFonts w:ascii="Garamond" w:hAnsi="Garamond"/>
          <w:sz w:val="24"/>
        </w:rPr>
        <w:br w:type="page"/>
      </w:r>
    </w:p>
    <w:p w14:paraId="1386F1A5" w14:textId="7CB18549" w:rsidR="00273C44" w:rsidRPr="0039591E" w:rsidRDefault="00273C44" w:rsidP="0039591E">
      <w:pPr>
        <w:spacing w:before="40" w:after="40"/>
        <w:rPr>
          <w:rFonts w:ascii="Garamond" w:hAnsi="Garamond"/>
          <w:sz w:val="24"/>
        </w:rPr>
      </w:pPr>
      <w:r w:rsidRPr="0039591E">
        <w:rPr>
          <w:rFonts w:ascii="Garamond" w:hAnsi="Garamond"/>
          <w:sz w:val="24"/>
        </w:rPr>
        <w:t>“Finally, draw your strength from the Lord and from his mighty power. Put on the armor of God so that you may be able to stand firm against the tactics of the devil. For our struggle is not with flesh and blood but with the principalities, with the powers, with the world rulers of this present darkness, with the evil spirits in the heavens.”</w:t>
      </w:r>
      <w:r w:rsidRPr="0039591E">
        <w:rPr>
          <w:rFonts w:ascii="Garamond" w:hAnsi="Garamond"/>
          <w:sz w:val="24"/>
        </w:rPr>
        <w:br/>
        <w:t>— Ephesians 6:10–12 (NABRE)</w:t>
      </w:r>
    </w:p>
    <w:p w14:paraId="3AF105B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Bible calls Satan the </w:t>
      </w:r>
      <w:r w:rsidRPr="0039591E">
        <w:rPr>
          <w:rFonts w:ascii="Garamond" w:hAnsi="Garamond"/>
          <w:b/>
          <w:bCs/>
          <w:sz w:val="24"/>
        </w:rPr>
        <w:t>“ruler of this world”</w:t>
      </w:r>
      <w:r w:rsidRPr="0039591E">
        <w:rPr>
          <w:rFonts w:ascii="Garamond" w:hAnsi="Garamond"/>
          <w:sz w:val="24"/>
        </w:rPr>
        <w:t xml:space="preserve"> (John 12:31, 14:30, 16:11), and it’s no joke. He has real influence over people, systems, and lies we believe. But Jesus already won the victory—we just have to follow Him into the light, fully armed in truth.</w:t>
      </w:r>
    </w:p>
    <w:p w14:paraId="4B75B904" w14:textId="77777777" w:rsidR="00273C44" w:rsidRPr="0039591E" w:rsidRDefault="00273C44" w:rsidP="0039591E">
      <w:pPr>
        <w:spacing w:before="40" w:after="40"/>
        <w:rPr>
          <w:rFonts w:ascii="Garamond" w:hAnsi="Garamond"/>
          <w:sz w:val="24"/>
        </w:rPr>
      </w:pPr>
      <w:r w:rsidRPr="0039591E">
        <w:rPr>
          <w:rFonts w:ascii="Garamond" w:hAnsi="Garamond"/>
          <w:b/>
          <w:bCs/>
          <w:sz w:val="24"/>
        </w:rPr>
        <w:t>A Warning to Those Still in Deception</w:t>
      </w:r>
    </w:p>
    <w:p w14:paraId="7E479F5F" w14:textId="77777777" w:rsidR="00273C44" w:rsidRPr="0039591E" w:rsidRDefault="00273C44" w:rsidP="0039591E">
      <w:pPr>
        <w:spacing w:before="40" w:after="40"/>
        <w:rPr>
          <w:rFonts w:ascii="Garamond" w:hAnsi="Garamond"/>
          <w:sz w:val="24"/>
        </w:rPr>
      </w:pPr>
      <w:r w:rsidRPr="0039591E">
        <w:rPr>
          <w:rFonts w:ascii="Garamond" w:hAnsi="Garamond"/>
          <w:sz w:val="24"/>
        </w:rPr>
        <w:t>To those who think I am mentally ill or “crazy” for spreading the Word of God, I welcome that judgment. If through my story, just one person turns to Jesus and repents, it will have been worth it. Souls are a matter of eternal importance. God values them so much that He sent His only Son to die for our sins. Jesus was resurrected on the third day, and He will come again to judge the living and the dead.</w:t>
      </w:r>
    </w:p>
    <w:p w14:paraId="1CBA064F" w14:textId="77777777" w:rsidR="00273C44" w:rsidRPr="0039591E" w:rsidRDefault="00273C44" w:rsidP="0039591E">
      <w:pPr>
        <w:spacing w:before="40" w:after="40"/>
        <w:rPr>
          <w:rFonts w:ascii="Garamond" w:hAnsi="Garamond"/>
          <w:sz w:val="24"/>
        </w:rPr>
      </w:pPr>
      <w:r w:rsidRPr="0039591E">
        <w:rPr>
          <w:rFonts w:ascii="Garamond" w:hAnsi="Garamond"/>
          <w:sz w:val="24"/>
        </w:rPr>
        <w:br w:type="page"/>
      </w:r>
    </w:p>
    <w:p w14:paraId="2790D5D9" w14:textId="77777777" w:rsidR="00273C44" w:rsidRPr="0039591E" w:rsidRDefault="00273C44" w:rsidP="0039591E">
      <w:pPr>
        <w:pStyle w:val="CSP-ChapterBodyText"/>
        <w:spacing w:before="40" w:after="40"/>
        <w:jc w:val="left"/>
        <w:rPr>
          <w:sz w:val="24"/>
        </w:rPr>
        <w:sectPr w:rsidR="00273C44" w:rsidRPr="0039591E" w:rsidSect="0039591E">
          <w:footerReference w:type="even" r:id="rId15"/>
          <w:footerReference w:type="default" r:id="rId16"/>
          <w:footerReference w:type="first" r:id="rId17"/>
          <w:type w:val="nextColumn"/>
          <w:pgSz w:w="12240" w:h="15840" w:code="1"/>
          <w:pgMar w:top="2160" w:right="2160" w:bottom="2160" w:left="2160" w:header="576" w:footer="432" w:gutter="0"/>
          <w:pgNumType w:start="1"/>
          <w:cols w:space="720"/>
          <w:titlePg/>
          <w:docGrid w:linePitch="360"/>
        </w:sectPr>
      </w:pPr>
    </w:p>
    <w:p w14:paraId="7A68B4CE" w14:textId="77777777" w:rsidR="00273C44" w:rsidRPr="0039591E" w:rsidRDefault="00273C44" w:rsidP="0039591E">
      <w:pPr>
        <w:spacing w:before="40" w:after="40" w:line="240" w:lineRule="auto"/>
        <w:rPr>
          <w:rFonts w:ascii="Garamond" w:hAnsi="Garamond"/>
          <w:iCs/>
          <w:sz w:val="24"/>
          <w:szCs w:val="44"/>
        </w:rPr>
      </w:pPr>
    </w:p>
    <w:p w14:paraId="1DED2DE9" w14:textId="77777777" w:rsidR="00273C44" w:rsidRPr="0039591E" w:rsidRDefault="00273C44" w:rsidP="0039591E">
      <w:pPr>
        <w:spacing w:before="40" w:after="40" w:line="240" w:lineRule="auto"/>
        <w:rPr>
          <w:rFonts w:ascii="Garamond" w:hAnsi="Garamond"/>
          <w:iCs/>
          <w:sz w:val="24"/>
          <w:szCs w:val="44"/>
        </w:rPr>
      </w:pPr>
    </w:p>
    <w:p w14:paraId="2F070CDA" w14:textId="77777777" w:rsidR="00273C44" w:rsidRPr="0039591E" w:rsidRDefault="00273C44" w:rsidP="0039591E">
      <w:pPr>
        <w:spacing w:before="40" w:after="40" w:line="240" w:lineRule="auto"/>
        <w:rPr>
          <w:rFonts w:ascii="Garamond" w:hAnsi="Garamond"/>
          <w:iCs/>
          <w:sz w:val="24"/>
          <w:szCs w:val="44"/>
        </w:rPr>
      </w:pPr>
    </w:p>
    <w:p w14:paraId="3C84CC6E" w14:textId="77777777" w:rsidR="00273C44" w:rsidRPr="0039591E" w:rsidRDefault="00273C44" w:rsidP="0039591E">
      <w:pPr>
        <w:spacing w:before="40" w:after="40" w:line="240" w:lineRule="auto"/>
        <w:rPr>
          <w:rFonts w:ascii="Garamond" w:hAnsi="Garamond"/>
          <w:iCs/>
          <w:sz w:val="24"/>
          <w:szCs w:val="44"/>
        </w:rPr>
      </w:pPr>
    </w:p>
    <w:p w14:paraId="4DA36B81" w14:textId="77777777" w:rsidR="00273C44" w:rsidRPr="0039591E" w:rsidRDefault="00273C44" w:rsidP="0039591E">
      <w:pPr>
        <w:spacing w:before="40" w:after="40" w:line="240" w:lineRule="auto"/>
        <w:rPr>
          <w:rFonts w:ascii="Garamond" w:hAnsi="Garamond"/>
          <w:iCs/>
          <w:sz w:val="24"/>
          <w:szCs w:val="44"/>
        </w:rPr>
      </w:pPr>
    </w:p>
    <w:p w14:paraId="11602203" w14:textId="77777777" w:rsidR="00273C44" w:rsidRPr="0039591E" w:rsidRDefault="00273C44" w:rsidP="0039591E">
      <w:pPr>
        <w:spacing w:before="40" w:after="40" w:line="240" w:lineRule="auto"/>
        <w:rPr>
          <w:rFonts w:ascii="Garamond" w:hAnsi="Garamond"/>
          <w:iCs/>
          <w:sz w:val="24"/>
          <w:szCs w:val="44"/>
        </w:rPr>
      </w:pPr>
    </w:p>
    <w:p w14:paraId="30058104"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w:t>
      </w:r>
    </w:p>
    <w:p w14:paraId="5E334B92"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From Darkness to Light</w:t>
      </w:r>
    </w:p>
    <w:p w14:paraId="70E70710" w14:textId="77777777" w:rsidR="00273C44" w:rsidRPr="0039591E" w:rsidRDefault="00273C44" w:rsidP="0039591E">
      <w:pPr>
        <w:pStyle w:val="CSP-ChapterTitle"/>
        <w:spacing w:before="40" w:after="40"/>
        <w:jc w:val="left"/>
        <w:rPr>
          <w:rFonts w:ascii="Garamond" w:hAnsi="Garamond"/>
          <w:sz w:val="24"/>
        </w:rPr>
      </w:pPr>
    </w:p>
    <w:p w14:paraId="6A06E7A6" w14:textId="77777777" w:rsidR="00273C44" w:rsidRPr="0039591E" w:rsidRDefault="00273C44" w:rsidP="0039591E">
      <w:pPr>
        <w:spacing w:before="40" w:after="40" w:line="240" w:lineRule="auto"/>
        <w:rPr>
          <w:rFonts w:ascii="Garamond" w:hAnsi="Garamond"/>
          <w:iCs/>
          <w:sz w:val="24"/>
          <w:szCs w:val="24"/>
        </w:rPr>
      </w:pPr>
    </w:p>
    <w:p w14:paraId="25F1A871" w14:textId="77777777" w:rsidR="00273C44" w:rsidRPr="0039591E" w:rsidRDefault="00273C44" w:rsidP="0039591E">
      <w:pPr>
        <w:spacing w:before="40" w:after="40" w:line="240" w:lineRule="auto"/>
        <w:rPr>
          <w:rFonts w:ascii="Garamond" w:hAnsi="Garamond"/>
          <w:b/>
          <w:iCs/>
          <w:sz w:val="24"/>
          <w:szCs w:val="24"/>
        </w:rPr>
      </w:pPr>
    </w:p>
    <w:p w14:paraId="42D7C86C" w14:textId="77777777" w:rsidR="00273C44" w:rsidRPr="0039591E" w:rsidRDefault="00273C44" w:rsidP="0039591E">
      <w:pPr>
        <w:spacing w:before="40" w:after="40"/>
        <w:rPr>
          <w:rFonts w:ascii="Garamond" w:hAnsi="Garamond"/>
          <w:sz w:val="24"/>
        </w:rPr>
      </w:pPr>
      <w:r w:rsidRPr="0039591E">
        <w:rPr>
          <w:rFonts w:ascii="Garamond" w:hAnsi="Garamond"/>
          <w:sz w:val="24"/>
        </w:rPr>
        <w:t>How does a woman who was completely blinded by a secular life—living in rebellion, pride, and self-sufficiency—come to embrace Jesus Christ and surrender to His mercy? How does someone who believed she was a "good person"—someone who didn’t see the need for repentance—come to realize her total dependence on God’s grace?</w:t>
      </w:r>
    </w:p>
    <w:p w14:paraId="6B30BB1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answer is simple: </w:t>
      </w:r>
      <w:r w:rsidRPr="0039591E">
        <w:rPr>
          <w:rFonts w:ascii="Garamond" w:hAnsi="Garamond"/>
          <w:b/>
          <w:bCs/>
          <w:sz w:val="24"/>
        </w:rPr>
        <w:t>The Lord never gave up on me.</w:t>
      </w:r>
      <w:r w:rsidRPr="0039591E">
        <w:rPr>
          <w:rFonts w:ascii="Garamond" w:hAnsi="Garamond"/>
          <w:sz w:val="24"/>
        </w:rPr>
        <w:t xml:space="preserve"> Even when I rejected Him again and again, </w:t>
      </w:r>
      <w:r w:rsidRPr="0039591E">
        <w:rPr>
          <w:rFonts w:ascii="Garamond" w:hAnsi="Garamond"/>
          <w:b/>
          <w:bCs/>
          <w:sz w:val="24"/>
        </w:rPr>
        <w:t>His mercy endured.</w:t>
      </w:r>
      <w:r w:rsidRPr="0039591E">
        <w:rPr>
          <w:rFonts w:ascii="Garamond" w:hAnsi="Garamond"/>
          <w:sz w:val="24"/>
        </w:rPr>
        <w:t xml:space="preserve"> I didn’t realize it at the time, but He had been gently knocking on the door of my heart. All I had to do was respond to His call.</w:t>
      </w:r>
    </w:p>
    <w:p w14:paraId="4787263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It’s just like what is written in the Bible, in </w:t>
      </w:r>
      <w:r w:rsidRPr="0039591E">
        <w:rPr>
          <w:rFonts w:ascii="Garamond" w:hAnsi="Garamond"/>
          <w:i/>
          <w:iCs/>
          <w:sz w:val="24"/>
        </w:rPr>
        <w:t>Ephesians 2</w:t>
      </w:r>
      <w:r w:rsidRPr="0039591E">
        <w:rPr>
          <w:rFonts w:ascii="Garamond" w:hAnsi="Garamond"/>
          <w:sz w:val="24"/>
        </w:rPr>
        <w:t>:</w:t>
      </w:r>
    </w:p>
    <w:p w14:paraId="26D3092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“You were dead in your transgressions and sins…But God, who is rich in mercy, because of the great love he had for us, even when we were dead in our transgressions, brought us to life with Christ (by grace you have been saved).”— </w:t>
      </w:r>
      <w:r w:rsidRPr="0039591E">
        <w:rPr>
          <w:rFonts w:ascii="Garamond" w:hAnsi="Garamond"/>
          <w:i/>
          <w:iCs/>
          <w:sz w:val="24"/>
        </w:rPr>
        <w:t>Ephesians 2:1, 4–5 (NABRE)</w:t>
      </w:r>
    </w:p>
    <w:p w14:paraId="09128425" w14:textId="77777777" w:rsidR="00273C44" w:rsidRPr="0039591E" w:rsidRDefault="00273C44" w:rsidP="0039591E">
      <w:pPr>
        <w:spacing w:before="40" w:after="40"/>
        <w:rPr>
          <w:rFonts w:ascii="Garamond" w:hAnsi="Garamond"/>
          <w:sz w:val="24"/>
        </w:rPr>
      </w:pPr>
      <w:r w:rsidRPr="0039591E">
        <w:rPr>
          <w:rFonts w:ascii="Garamond" w:hAnsi="Garamond"/>
          <w:sz w:val="24"/>
        </w:rPr>
        <w:t>Yes, just like it says—</w:t>
      </w:r>
      <w:r w:rsidRPr="0039591E">
        <w:rPr>
          <w:rFonts w:ascii="Garamond" w:hAnsi="Garamond"/>
          <w:b/>
          <w:bCs/>
          <w:sz w:val="24"/>
        </w:rPr>
        <w:t>God had a plan for me all along.</w:t>
      </w:r>
      <w:r w:rsidRPr="0039591E">
        <w:rPr>
          <w:rFonts w:ascii="Garamond" w:hAnsi="Garamond"/>
          <w:sz w:val="24"/>
        </w:rPr>
        <w:t xml:space="preserve"> When I finally turned to Him with my whole heart, I began to see clearly: Jesus had been present in my life all along. I just hadn’t recognized Him.</w:t>
      </w:r>
    </w:p>
    <w:p w14:paraId="26643FA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For years, I had searched for love and truth in all the wrong places. Without realizing it, I had opened the door to spiritual deception through </w:t>
      </w:r>
      <w:r w:rsidRPr="0039591E">
        <w:rPr>
          <w:rFonts w:ascii="Garamond" w:hAnsi="Garamond"/>
          <w:b/>
          <w:bCs/>
          <w:sz w:val="24"/>
        </w:rPr>
        <w:t>New Age beliefs</w:t>
      </w:r>
      <w:r w:rsidRPr="0039591E">
        <w:rPr>
          <w:rFonts w:ascii="Garamond" w:hAnsi="Garamond"/>
          <w:sz w:val="24"/>
        </w:rPr>
        <w:t xml:space="preserve"> and practices. Sadly, I now see that many people—including some who identify as Christian—are unknowingly doing the same. New Age philosophy has infiltrated even parts of the Church, disguised as harmless self-help or spirituality.</w:t>
      </w:r>
    </w:p>
    <w:p w14:paraId="6EEADD0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the truth is, </w:t>
      </w:r>
      <w:r w:rsidRPr="0039591E">
        <w:rPr>
          <w:rFonts w:ascii="Garamond" w:hAnsi="Garamond"/>
          <w:b/>
          <w:bCs/>
          <w:sz w:val="24"/>
        </w:rPr>
        <w:t>New Age is not just “love and light” — it’s a counterfeit.</w:t>
      </w:r>
      <w:r w:rsidRPr="0039591E">
        <w:rPr>
          <w:rFonts w:ascii="Garamond" w:hAnsi="Garamond"/>
          <w:sz w:val="24"/>
        </w:rPr>
        <w:t xml:space="preserve"> It often leads to the occult, opening doors to spiritual darkness. What seems peaceful or empowering may, in fact, be a mask for the enemy’s lies.</w:t>
      </w:r>
    </w:p>
    <w:p w14:paraId="432F57CC" w14:textId="77777777" w:rsidR="00273C44" w:rsidRPr="0039591E" w:rsidRDefault="00273C44" w:rsidP="0039591E">
      <w:pPr>
        <w:spacing w:before="40" w:after="40"/>
        <w:rPr>
          <w:rFonts w:ascii="Garamond" w:hAnsi="Garamond"/>
          <w:sz w:val="24"/>
        </w:rPr>
      </w:pPr>
      <w:r w:rsidRPr="0039591E">
        <w:rPr>
          <w:rFonts w:ascii="Garamond" w:hAnsi="Garamond"/>
          <w:sz w:val="24"/>
        </w:rPr>
        <w:t>“And no wonder, for even Satan masquerades as an angel of light.”</w:t>
      </w:r>
    </w:p>
    <w:p w14:paraId="0A4814B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 </w:t>
      </w:r>
      <w:r w:rsidRPr="0039591E">
        <w:rPr>
          <w:rFonts w:ascii="Garamond" w:hAnsi="Garamond"/>
          <w:i/>
          <w:iCs/>
          <w:sz w:val="24"/>
        </w:rPr>
        <w:t>2 Corinthians 11:14 (NABRE)</w:t>
      </w:r>
    </w:p>
    <w:p w14:paraId="0A505228" w14:textId="77777777" w:rsidR="00273C44" w:rsidRPr="0039591E" w:rsidRDefault="00273C44" w:rsidP="0039591E">
      <w:pPr>
        <w:spacing w:before="40" w:after="40"/>
        <w:rPr>
          <w:rFonts w:ascii="Garamond" w:hAnsi="Garamond"/>
          <w:sz w:val="24"/>
        </w:rPr>
      </w:pPr>
      <w:r w:rsidRPr="0039591E">
        <w:rPr>
          <w:rFonts w:ascii="Garamond" w:hAnsi="Garamond"/>
          <w:sz w:val="24"/>
        </w:rPr>
        <w:t>As I share my story, I want to make it clear: this list of New Age practices is not exhaustive, but these are some of the most common that many people—</w:t>
      </w:r>
      <w:r w:rsidRPr="0039591E">
        <w:rPr>
          <w:rFonts w:ascii="Garamond" w:hAnsi="Garamond"/>
          <w:b/>
          <w:bCs/>
          <w:sz w:val="24"/>
        </w:rPr>
        <w:t>even practicing Catholics and other Christians</w:t>
      </w:r>
      <w:r w:rsidRPr="0039591E">
        <w:rPr>
          <w:rFonts w:ascii="Garamond" w:hAnsi="Garamond"/>
          <w:sz w:val="24"/>
        </w:rPr>
        <w:t xml:space="preserve">—are unwittingly participating in. I share it with a heavy heart, not to encourage anyone to explore these things, but to </w:t>
      </w:r>
      <w:r w:rsidRPr="0039591E">
        <w:rPr>
          <w:rFonts w:ascii="Garamond" w:hAnsi="Garamond"/>
          <w:b/>
          <w:bCs/>
          <w:sz w:val="24"/>
        </w:rPr>
        <w:t>warn out of love and concern for souls</w:t>
      </w:r>
      <w:r w:rsidRPr="0039591E">
        <w:rPr>
          <w:rFonts w:ascii="Garamond" w:hAnsi="Garamond"/>
          <w:sz w:val="24"/>
        </w:rPr>
        <w:t xml:space="preserve">. There is </w:t>
      </w:r>
      <w:r w:rsidRPr="0039591E">
        <w:rPr>
          <w:rFonts w:ascii="Garamond" w:hAnsi="Garamond"/>
          <w:b/>
          <w:bCs/>
          <w:sz w:val="24"/>
        </w:rPr>
        <w:t>nothing but spiritual darkness</w:t>
      </w:r>
      <w:r w:rsidRPr="0039591E">
        <w:rPr>
          <w:rFonts w:ascii="Garamond" w:hAnsi="Garamond"/>
          <w:sz w:val="24"/>
        </w:rPr>
        <w:t xml:space="preserve"> in these practices, though they may appear harmless on the surface. I deeply regret any time I may have encouraged someone else to participate, and </w:t>
      </w:r>
      <w:r w:rsidRPr="0039591E">
        <w:rPr>
          <w:rFonts w:ascii="Garamond" w:hAnsi="Garamond"/>
          <w:b/>
          <w:bCs/>
          <w:sz w:val="24"/>
        </w:rPr>
        <w:t>I have confessed and repented of this</w:t>
      </w:r>
      <w:r w:rsidRPr="0039591E">
        <w:rPr>
          <w:rFonts w:ascii="Garamond" w:hAnsi="Garamond"/>
          <w:sz w:val="24"/>
        </w:rPr>
        <w:t>.</w:t>
      </w:r>
    </w:p>
    <w:p w14:paraId="466C848C" w14:textId="77777777" w:rsidR="00273C44" w:rsidRPr="0039591E" w:rsidRDefault="00273C44" w:rsidP="0039591E">
      <w:pPr>
        <w:spacing w:before="40" w:after="40"/>
        <w:rPr>
          <w:rFonts w:ascii="Garamond" w:hAnsi="Garamond"/>
          <w:sz w:val="24"/>
        </w:rPr>
      </w:pPr>
      <w:r w:rsidRPr="0039591E">
        <w:rPr>
          <w:rFonts w:ascii="Garamond" w:hAnsi="Garamond"/>
          <w:sz w:val="24"/>
        </w:rPr>
        <w:t>Here’s a list of some common practices that many people engage in without realizing their spiritual dangers:</w:t>
      </w:r>
    </w:p>
    <w:p w14:paraId="4C25DBA8"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Astrology/Horoscopes</w:t>
      </w:r>
    </w:p>
    <w:p w14:paraId="63688BFA"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Astral Projection</w:t>
      </w:r>
    </w:p>
    <w:p w14:paraId="3CCEEEC1"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Chakra Energy Work</w:t>
      </w:r>
    </w:p>
    <w:p w14:paraId="69AA4265"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Yoga (when practiced as a spiritual discipline)</w:t>
      </w:r>
    </w:p>
    <w:p w14:paraId="43C20631"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Martial Arts (when tied to Eastern mysticism)</w:t>
      </w:r>
    </w:p>
    <w:p w14:paraId="0574560E"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Egyptology (when used in spiritual or occult contexts)</w:t>
      </w:r>
    </w:p>
    <w:p w14:paraId="5B15F8CD"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Breath-based Meditation (apart from Christian contemplative prayer)</w:t>
      </w:r>
    </w:p>
    <w:p w14:paraId="74F6C6A2"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Past Life Regression</w:t>
      </w:r>
    </w:p>
    <w:p w14:paraId="3A2F1FDA"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Spirit Guides</w:t>
      </w:r>
    </w:p>
    <w:p w14:paraId="3CE5B05C"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Manifestation and Visualization</w:t>
      </w:r>
    </w:p>
    <w:p w14:paraId="52AB7BCF"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Feng Shui</w:t>
      </w:r>
    </w:p>
    <w:p w14:paraId="17B98B7E"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Full Moon Ceremonies</w:t>
      </w:r>
    </w:p>
    <w:p w14:paraId="44292BB4"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“Positive Thinking” movements (when they replace trust in God)</w:t>
      </w:r>
    </w:p>
    <w:p w14:paraId="7A7E6471"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Tarot/Angel Cards</w:t>
      </w:r>
    </w:p>
    <w:p w14:paraId="5DE02AE6"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Visiting Psychics/Mediums</w:t>
      </w:r>
    </w:p>
    <w:p w14:paraId="7BDAB076"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Crystals</w:t>
      </w:r>
    </w:p>
    <w:p w14:paraId="0FB0A930"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Smudging with Sage</w:t>
      </w:r>
    </w:p>
    <w:p w14:paraId="075755E8"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Tapping (Emotional Freedom Technique)</w:t>
      </w:r>
    </w:p>
    <w:p w14:paraId="3C8752FD"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Automatic Writing</w:t>
      </w:r>
    </w:p>
    <w:p w14:paraId="2E87861C"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Ouija Boards</w:t>
      </w:r>
    </w:p>
    <w:p w14:paraId="20309D9E"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Twin Flame Ideology</w:t>
      </w:r>
    </w:p>
    <w:p w14:paraId="041B67C8"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Pendulums</w:t>
      </w:r>
    </w:p>
    <w:p w14:paraId="2A690BAB" w14:textId="77777777" w:rsidR="00273C44" w:rsidRPr="0039591E" w:rsidRDefault="00273C44" w:rsidP="0039591E">
      <w:pPr>
        <w:widowControl/>
        <w:numPr>
          <w:ilvl w:val="0"/>
          <w:numId w:val="2"/>
        </w:numPr>
        <w:spacing w:before="40" w:after="40" w:line="259" w:lineRule="auto"/>
        <w:ind w:left="0"/>
        <w:rPr>
          <w:rFonts w:ascii="Garamond" w:hAnsi="Garamond"/>
          <w:sz w:val="24"/>
        </w:rPr>
      </w:pPr>
      <w:r w:rsidRPr="0039591E">
        <w:rPr>
          <w:rFonts w:ascii="Garamond" w:hAnsi="Garamond"/>
          <w:sz w:val="24"/>
        </w:rPr>
        <w:t>Listening to “Healing” Frequencies (with spiritual intent)</w:t>
      </w:r>
    </w:p>
    <w:p w14:paraId="1AF178D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I look at this list, I’m shocked by how many of these things I once dabbled in, treating them as fun or harmless curiosities. I had no idea I was </w:t>
      </w:r>
      <w:r w:rsidRPr="0039591E">
        <w:rPr>
          <w:rFonts w:ascii="Garamond" w:hAnsi="Garamond"/>
          <w:b/>
          <w:bCs/>
          <w:sz w:val="24"/>
        </w:rPr>
        <w:t>opening spiritual doors to deception</w:t>
      </w:r>
      <w:r w:rsidRPr="0039591E">
        <w:rPr>
          <w:rFonts w:ascii="Garamond" w:hAnsi="Garamond"/>
          <w:sz w:val="24"/>
        </w:rPr>
        <w:t xml:space="preserve"> and the influence of the enemy. Even worse, I once believed that people with psychic abilities were simply using “gifts from God” to comfort others. I now understand these practices are </w:t>
      </w:r>
      <w:r w:rsidRPr="0039591E">
        <w:rPr>
          <w:rFonts w:ascii="Garamond" w:hAnsi="Garamond"/>
          <w:b/>
          <w:bCs/>
          <w:sz w:val="24"/>
        </w:rPr>
        <w:t>serious offenses against the First Commandment</w:t>
      </w:r>
      <w:r w:rsidRPr="0039591E">
        <w:rPr>
          <w:rFonts w:ascii="Garamond" w:hAnsi="Garamond"/>
          <w:sz w:val="24"/>
        </w:rPr>
        <w:t>, which calls us to worship God alone and reject all forms of idolatry, superstition, and the occult.</w:t>
      </w:r>
    </w:p>
    <w:p w14:paraId="3CB4874C" w14:textId="77777777" w:rsidR="00273C44" w:rsidRPr="0039591E" w:rsidRDefault="00273C44" w:rsidP="0039591E">
      <w:pPr>
        <w:spacing w:before="40" w:after="40"/>
        <w:rPr>
          <w:rFonts w:ascii="Garamond" w:hAnsi="Garamond"/>
          <w:sz w:val="24"/>
        </w:rPr>
      </w:pPr>
      <w:r w:rsidRPr="0039591E">
        <w:rPr>
          <w:rFonts w:ascii="Garamond" w:hAnsi="Garamond"/>
          <w:b/>
          <w:bCs/>
          <w:sz w:val="24"/>
        </w:rPr>
        <w:t>“I am the Lord your God: you shall not have strange gods before me.”</w:t>
      </w:r>
      <w:r w:rsidRPr="0039591E">
        <w:rPr>
          <w:rFonts w:ascii="Garamond" w:hAnsi="Garamond"/>
          <w:sz w:val="24"/>
        </w:rPr>
        <w:br/>
        <w:t xml:space="preserve">— </w:t>
      </w:r>
      <w:r w:rsidRPr="0039591E">
        <w:rPr>
          <w:rFonts w:ascii="Garamond" w:hAnsi="Garamond"/>
          <w:i/>
          <w:iCs/>
          <w:sz w:val="24"/>
        </w:rPr>
        <w:t>The First Commandment</w:t>
      </w:r>
      <w:r w:rsidRPr="0039591E">
        <w:rPr>
          <w:rFonts w:ascii="Garamond" w:hAnsi="Garamond"/>
          <w:sz w:val="24"/>
        </w:rPr>
        <w:t xml:space="preserve"> (Exodus 20:2–3; Deuteronomy 5:6–7)</w:t>
      </w:r>
      <w:r w:rsidRPr="0039591E">
        <w:rPr>
          <w:rFonts w:ascii="Garamond" w:hAnsi="Garamond"/>
          <w:sz w:val="24"/>
        </w:rPr>
        <w:br/>
      </w:r>
      <w:r w:rsidRPr="0039591E">
        <w:rPr>
          <w:rFonts w:ascii="Garamond" w:hAnsi="Garamond"/>
          <w:i/>
          <w:iCs/>
          <w:sz w:val="24"/>
        </w:rPr>
        <w:t>(Catechism of the Catholic Church §2084–2141)</w:t>
      </w:r>
    </w:p>
    <w:p w14:paraId="63A15AF2" w14:textId="3C500593" w:rsidR="00273C44" w:rsidRPr="0039591E" w:rsidRDefault="00273C44" w:rsidP="0039591E">
      <w:pPr>
        <w:spacing w:before="40" w:after="40"/>
        <w:rPr>
          <w:rFonts w:ascii="Garamond" w:hAnsi="Garamond"/>
          <w:sz w:val="24"/>
        </w:rPr>
      </w:pPr>
      <w:r w:rsidRPr="0039591E">
        <w:rPr>
          <w:rFonts w:ascii="Garamond" w:hAnsi="Garamond"/>
          <w:sz w:val="24"/>
        </w:rPr>
        <w:t xml:space="preserve">According to a 2021 YouGov poll reported by </w:t>
      </w:r>
      <w:r w:rsidRPr="0039591E">
        <w:rPr>
          <w:rFonts w:ascii="Garamond" w:hAnsi="Garamond"/>
          <w:i/>
          <w:iCs/>
          <w:sz w:val="24"/>
        </w:rPr>
        <w:t>NPR</w:t>
      </w:r>
      <w:r w:rsidRPr="0039591E">
        <w:rPr>
          <w:rFonts w:ascii="Garamond" w:hAnsi="Garamond"/>
          <w:sz w:val="24"/>
        </w:rPr>
        <w:t>, 41% of Americans believe in ghosts, and 20% claim to have encountered one. This widespread belief in the supernatural reflects how normal such ideas have become in today’s culture.  For me, this curiosity about the supernatural started in childhood, with many experiences I couldn’t explain. The world’s explanations—ghosts, psychic powers, and other mysteries—seemed like normal parts of life. But I didn’t realize that the enemy was using all these things to indoctrinate me into a false reality.</w:t>
      </w:r>
    </w:p>
    <w:p w14:paraId="402AD2A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One example is how I used to think nothing of watching shows like </w:t>
      </w:r>
      <w:r w:rsidRPr="0039591E">
        <w:rPr>
          <w:rFonts w:ascii="Garamond" w:hAnsi="Garamond"/>
          <w:i/>
          <w:iCs/>
          <w:sz w:val="24"/>
        </w:rPr>
        <w:t>True Blood</w:t>
      </w:r>
      <w:r w:rsidRPr="0039591E">
        <w:rPr>
          <w:rFonts w:ascii="Garamond" w:hAnsi="Garamond"/>
          <w:sz w:val="24"/>
        </w:rPr>
        <w:t xml:space="preserve"> and </w:t>
      </w:r>
      <w:r w:rsidRPr="0039591E">
        <w:rPr>
          <w:rFonts w:ascii="Garamond" w:hAnsi="Garamond"/>
          <w:i/>
          <w:iCs/>
          <w:sz w:val="24"/>
        </w:rPr>
        <w:t>Twilight</w:t>
      </w:r>
      <w:r w:rsidRPr="0039591E">
        <w:rPr>
          <w:rFonts w:ascii="Garamond" w:hAnsi="Garamond"/>
          <w:sz w:val="24"/>
        </w:rPr>
        <w:t xml:space="preserve">, romanticizing immortality and the supernatural. In my eyes, it was all entertainment. But now, I see it for what it truly is: a reprogramming of the mind to call evil “good” and good “evil.” This pattern continues today with series like Disney+'s </w:t>
      </w:r>
      <w:r w:rsidRPr="0039591E">
        <w:rPr>
          <w:rFonts w:ascii="Garamond" w:hAnsi="Garamond"/>
          <w:i/>
          <w:iCs/>
          <w:sz w:val="24"/>
        </w:rPr>
        <w:t>Pauline</w:t>
      </w:r>
      <w:r w:rsidRPr="0039591E">
        <w:rPr>
          <w:rFonts w:ascii="Garamond" w:hAnsi="Garamond"/>
          <w:sz w:val="24"/>
        </w:rPr>
        <w:t xml:space="preserve">, a German fantasy miniseries released in May 2024. The show follows 19-year-old Pauline, who becomes pregnant after a one-night stand with Lukas, only to discover he is the son of the devil. As her pregnancy progresses, Pauline develops supernatural powers and finds herself caught between angels and demons, with her unborn child playing a pivotal role in an impending apocalyptic battle . While presented as a coming-of-age story, </w:t>
      </w:r>
      <w:r w:rsidRPr="0039591E">
        <w:rPr>
          <w:rFonts w:ascii="Garamond" w:hAnsi="Garamond"/>
          <w:i/>
          <w:iCs/>
          <w:sz w:val="24"/>
        </w:rPr>
        <w:t>Pauline</w:t>
      </w:r>
      <w:r w:rsidRPr="0039591E">
        <w:rPr>
          <w:rFonts w:ascii="Garamond" w:hAnsi="Garamond"/>
          <w:sz w:val="24"/>
        </w:rPr>
        <w:t xml:space="preserve"> blurs the lines between good and evil, portraying dark, occult themes in a sympathetic light. Such narratives can subtly desensitize viewers, making the occult seem intriguing or even empowering, rather than recognizing it as spiritually dangerous.</w:t>
      </w:r>
      <w:r w:rsidRPr="0039591E">
        <w:rPr>
          <w:rFonts w:ascii="Times New Roman" w:hAnsi="Times New Roman"/>
          <w:sz w:val="24"/>
        </w:rPr>
        <w:t>​</w:t>
      </w:r>
      <w:r w:rsidRPr="0039591E">
        <w:rPr>
          <w:rFonts w:ascii="Garamond" w:hAnsi="Garamond"/>
          <w:sz w:val="24"/>
        </w:rPr>
        <w:t xml:space="preserve"> </w:t>
      </w:r>
    </w:p>
    <w:p w14:paraId="45E10BBE" w14:textId="77777777" w:rsidR="00273C44" w:rsidRPr="0039591E" w:rsidRDefault="00273C44" w:rsidP="0039591E">
      <w:pPr>
        <w:spacing w:before="40" w:after="40"/>
        <w:rPr>
          <w:rFonts w:ascii="Garamond" w:hAnsi="Garamond"/>
          <w:sz w:val="24"/>
        </w:rPr>
      </w:pPr>
      <w:r w:rsidRPr="0039591E">
        <w:rPr>
          <w:rFonts w:ascii="Garamond" w:hAnsi="Garamond"/>
          <w:sz w:val="24"/>
        </w:rPr>
        <w:t>As a society, we’re being targeted—especially our youth. I’ve seen it firsthand. Social media platforms like TikTok are filled with videos of young people casually pulling tarot cards for strangers. It’s marketed as harmless fun or “spiritual exploration,” but make no mistake—it’s a gateway to darkness.</w:t>
      </w:r>
    </w:p>
    <w:p w14:paraId="658C4A25" w14:textId="77777777" w:rsidR="00273C44" w:rsidRPr="0039591E" w:rsidRDefault="00273C44" w:rsidP="0039591E">
      <w:pPr>
        <w:spacing w:before="40" w:after="40"/>
        <w:rPr>
          <w:rFonts w:ascii="Garamond" w:hAnsi="Garamond"/>
          <w:sz w:val="24"/>
        </w:rPr>
      </w:pPr>
      <w:r w:rsidRPr="0039591E">
        <w:rPr>
          <w:rFonts w:ascii="Garamond" w:hAnsi="Garamond"/>
          <w:sz w:val="24"/>
        </w:rPr>
        <w:t>I, too, was drawn in. I spent money on tarot cards, wandered through New Age shops, and even considered giving psychic readings to others for profit. I didn’t see the harm. I thought I was just being open-minded, curious—“having fun.” But now I know the truth: it was all a lie. A trap. A carefully disguised deception meant to pull me away from God and His truth.</w:t>
      </w:r>
    </w:p>
    <w:p w14:paraId="52054A47" w14:textId="77777777" w:rsidR="00273C44" w:rsidRPr="0039591E" w:rsidRDefault="00273C44" w:rsidP="0039591E">
      <w:pPr>
        <w:spacing w:before="40" w:after="40"/>
        <w:rPr>
          <w:rFonts w:ascii="Garamond" w:hAnsi="Garamond"/>
          <w:sz w:val="24"/>
        </w:rPr>
      </w:pPr>
      <w:r w:rsidRPr="0039591E">
        <w:rPr>
          <w:rFonts w:ascii="Garamond" w:hAnsi="Garamond"/>
          <w:sz w:val="24"/>
        </w:rPr>
        <w:t>Looking back, I wish someone had spoken up. I wish someone had shown me what Scripture really says about these things, clearly and without fear of judgment.</w:t>
      </w:r>
    </w:p>
    <w:p w14:paraId="2FFF61A8" w14:textId="77777777" w:rsidR="00273C44" w:rsidRPr="0039591E" w:rsidRDefault="00273C44" w:rsidP="0039591E">
      <w:pPr>
        <w:spacing w:before="40" w:after="40"/>
        <w:rPr>
          <w:rFonts w:ascii="Garamond" w:hAnsi="Garamond"/>
          <w:i/>
          <w:iCs/>
          <w:sz w:val="24"/>
        </w:rPr>
      </w:pPr>
      <w:r w:rsidRPr="0039591E">
        <w:rPr>
          <w:rFonts w:ascii="Garamond" w:hAnsi="Garamond"/>
          <w:sz w:val="24"/>
        </w:rPr>
        <w:t>“Let there not be found among you anyone who causes their son or daughter to pass through the fire, or practices divination, or is a soothsayer, augur, or sorcerer, or who casts spells, consults ghosts and spirits, or seeks oracles from the dead. Anyone who does such things is an abomination to the LORD…”</w:t>
      </w:r>
      <w:r w:rsidRPr="0039591E">
        <w:rPr>
          <w:rFonts w:ascii="Garamond" w:hAnsi="Garamond"/>
          <w:sz w:val="24"/>
        </w:rPr>
        <w:br/>
      </w:r>
      <w:r w:rsidRPr="0039591E">
        <w:rPr>
          <w:rFonts w:ascii="Garamond" w:hAnsi="Garamond"/>
          <w:i/>
          <w:iCs/>
          <w:sz w:val="24"/>
        </w:rPr>
        <w:t>(Deuteronomy 18:10–12, NABRE)</w:t>
      </w:r>
    </w:p>
    <w:p w14:paraId="343C681E" w14:textId="77777777" w:rsidR="00273C44" w:rsidRPr="0039591E" w:rsidRDefault="00273C44" w:rsidP="0039591E">
      <w:pPr>
        <w:spacing w:before="40" w:after="40"/>
        <w:rPr>
          <w:rFonts w:ascii="Garamond" w:hAnsi="Garamond"/>
          <w:sz w:val="24"/>
        </w:rPr>
      </w:pPr>
      <w:r w:rsidRPr="0039591E">
        <w:rPr>
          <w:rFonts w:ascii="Garamond" w:hAnsi="Garamond"/>
          <w:sz w:val="24"/>
        </w:rPr>
        <w:t>These practices are not innocent curiosities—they are spiritually dangerous. God doesn’t forbid them because He wants to withhold something from us, but because He is a loving Father who wants to protect His children. Like any good parent warning a child not to touch fire—it may look mesmerizing, but it burns. And the burn can leave deep, unseen scars on the soul.</w:t>
      </w:r>
    </w:p>
    <w:p w14:paraId="0C731F3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enemy’s lie is subtle, yet powerful. He promises secret knowledge, spiritual power, and enlightenment. But it’s the same ancient lie he whispered to Eve in the Garden: </w:t>
      </w:r>
      <w:r w:rsidRPr="0039591E">
        <w:rPr>
          <w:rFonts w:ascii="Garamond" w:hAnsi="Garamond"/>
          <w:i/>
          <w:iCs/>
          <w:sz w:val="24"/>
        </w:rPr>
        <w:t>“You will be like God.”</w:t>
      </w:r>
      <w:r w:rsidRPr="0039591E">
        <w:rPr>
          <w:rFonts w:ascii="Garamond" w:hAnsi="Garamond"/>
          <w:sz w:val="24"/>
        </w:rPr>
        <w:t xml:space="preserve"> That deception has been leading souls into bondage ever since—including mine.</w:t>
      </w:r>
    </w:p>
    <w:p w14:paraId="378246EB" w14:textId="77777777" w:rsidR="00273C44" w:rsidRPr="0039591E" w:rsidRDefault="00273C44" w:rsidP="0039591E">
      <w:pPr>
        <w:spacing w:before="40" w:after="40"/>
        <w:rPr>
          <w:rFonts w:ascii="Garamond" w:hAnsi="Garamond"/>
          <w:sz w:val="24"/>
        </w:rPr>
      </w:pPr>
      <w:r w:rsidRPr="0039591E">
        <w:rPr>
          <w:rFonts w:ascii="Garamond" w:hAnsi="Garamond"/>
          <w:sz w:val="24"/>
        </w:rPr>
        <w:t>If you’re reading this now, I urge you: pick up the Bible and read it with an open heart. Ask Jesus to show you the truth. He will—because He’s not hiding. Jesus Christ is the Way, the Truth, and the Life, and no one comes to the Father except through Him (cf. John 14:6). The Church has always taught this truth, and I now know it to be real—not just in doctrine, but in the rescue of my own soul.</w:t>
      </w:r>
    </w:p>
    <w:p w14:paraId="1BE7847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What I’m about to share may sound far-fetched—as if it were something straight out of a horror film. Honestly, the two movies that come to mind are </w:t>
      </w:r>
      <w:r w:rsidRPr="0039591E">
        <w:rPr>
          <w:rFonts w:ascii="Garamond" w:hAnsi="Garamond"/>
          <w:i/>
          <w:iCs/>
          <w:sz w:val="24"/>
        </w:rPr>
        <w:t>The Exorcist</w:t>
      </w:r>
      <w:r w:rsidRPr="0039591E">
        <w:rPr>
          <w:rFonts w:ascii="Garamond" w:hAnsi="Garamond"/>
          <w:sz w:val="24"/>
        </w:rPr>
        <w:t xml:space="preserve"> and </w:t>
      </w:r>
      <w:r w:rsidRPr="0039591E">
        <w:rPr>
          <w:rFonts w:ascii="Garamond" w:hAnsi="Garamond"/>
          <w:i/>
          <w:iCs/>
          <w:sz w:val="24"/>
        </w:rPr>
        <w:t>Nightmare on Elm Street</w:t>
      </w:r>
      <w:r w:rsidRPr="0039591E">
        <w:rPr>
          <w:rFonts w:ascii="Garamond" w:hAnsi="Garamond"/>
          <w:sz w:val="24"/>
        </w:rPr>
        <w:t>. But this isn’t fiction. This was my life. It’s the journey I took from the spiritual darkness of New Age deception to the light of Jesus Christ—and it has forever changed me.</w:t>
      </w:r>
    </w:p>
    <w:p w14:paraId="1BD1433D" w14:textId="77777777" w:rsidR="00273C44" w:rsidRPr="0039591E" w:rsidRDefault="00273C44" w:rsidP="0039591E">
      <w:pPr>
        <w:spacing w:before="40" w:after="40"/>
        <w:rPr>
          <w:rFonts w:ascii="Garamond" w:hAnsi="Garamond"/>
          <w:sz w:val="24"/>
        </w:rPr>
      </w:pPr>
      <w:r w:rsidRPr="0039591E">
        <w:rPr>
          <w:rFonts w:ascii="Garamond" w:hAnsi="Garamond"/>
          <w:sz w:val="24"/>
        </w:rPr>
        <w:t>I can no longer watch television or listen to secular music without clearly seeing how the devil uses popular media to normalize sin and draw people away from God.</w:t>
      </w:r>
    </w:p>
    <w:p w14:paraId="460D409E" w14:textId="77777777" w:rsidR="00273C44" w:rsidRPr="0039591E" w:rsidRDefault="00273C44" w:rsidP="0039591E">
      <w:pPr>
        <w:spacing w:before="40" w:after="40"/>
        <w:rPr>
          <w:rFonts w:ascii="Garamond" w:hAnsi="Garamond"/>
          <w:sz w:val="24"/>
        </w:rPr>
      </w:pPr>
      <w:r w:rsidRPr="0039591E">
        <w:rPr>
          <w:rFonts w:ascii="Garamond" w:hAnsi="Garamond"/>
          <w:sz w:val="24"/>
        </w:rPr>
        <w:t>In fact, after my conversion, I rewatched a show I once loved—</w:t>
      </w:r>
      <w:r w:rsidRPr="0039591E">
        <w:rPr>
          <w:rFonts w:ascii="Garamond" w:hAnsi="Garamond"/>
          <w:i/>
          <w:iCs/>
          <w:sz w:val="24"/>
        </w:rPr>
        <w:t>Cobra Kai.</w:t>
      </w:r>
      <w:r w:rsidRPr="0039591E">
        <w:rPr>
          <w:rFonts w:ascii="Garamond" w:hAnsi="Garamond"/>
          <w:sz w:val="24"/>
        </w:rPr>
        <w:t xml:space="preserve"> I was stunned. The entire season was filled with casual references to the occult—Ouija boards, Reiki, and other forms of spiritual deception. This wasn’t just entertainment anymore. It was part of a spiritual battle, cleverly disguised as harmless fun.</w:t>
      </w:r>
    </w:p>
    <w:p w14:paraId="0574D5DA" w14:textId="77777777" w:rsidR="00273C44" w:rsidRPr="0039591E" w:rsidRDefault="00273C44" w:rsidP="0039591E">
      <w:pPr>
        <w:spacing w:before="40" w:after="40"/>
        <w:rPr>
          <w:rFonts w:ascii="Garamond" w:hAnsi="Garamond"/>
          <w:sz w:val="24"/>
        </w:rPr>
      </w:pPr>
      <w:r w:rsidRPr="0039591E">
        <w:rPr>
          <w:rFonts w:ascii="Garamond" w:hAnsi="Garamond"/>
          <w:sz w:val="24"/>
        </w:rPr>
        <w:t>That’s the power of the enemy. He wants to keep us distracted, entertained, and blind to the truth of God’s Word. But praise God, I no longer live in darkness. And I pray that anyone reading this will seek the light of Christ and let Him reveal the truth to you.</w:t>
      </w:r>
    </w:p>
    <w:p w14:paraId="6E3CC79C" w14:textId="77777777" w:rsidR="00273C44" w:rsidRPr="0039591E" w:rsidRDefault="00273C44" w:rsidP="0039591E">
      <w:pPr>
        <w:pStyle w:val="CSP-ChapterBodyText"/>
        <w:spacing w:before="40" w:after="40"/>
        <w:jc w:val="left"/>
        <w:rPr>
          <w:sz w:val="24"/>
        </w:rPr>
        <w:sectPr w:rsidR="00273C44" w:rsidRPr="0039591E" w:rsidSect="0039591E">
          <w:footerReference w:type="default" r:id="rId18"/>
          <w:footerReference w:type="first" r:id="rId19"/>
          <w:type w:val="nextColumn"/>
          <w:pgSz w:w="12240" w:h="15840" w:code="1"/>
          <w:pgMar w:top="2160" w:right="2160" w:bottom="2160" w:left="2160" w:header="576" w:footer="432" w:gutter="0"/>
          <w:cols w:space="720"/>
          <w:titlePg/>
          <w:docGrid w:linePitch="360"/>
        </w:sectPr>
      </w:pPr>
    </w:p>
    <w:p w14:paraId="2CC2AD73" w14:textId="77777777" w:rsidR="00273C44" w:rsidRPr="0039591E" w:rsidRDefault="00273C44" w:rsidP="0039591E">
      <w:pPr>
        <w:spacing w:before="40" w:after="40" w:line="240" w:lineRule="auto"/>
        <w:rPr>
          <w:rFonts w:ascii="Garamond" w:hAnsi="Garamond"/>
          <w:iCs/>
          <w:sz w:val="24"/>
          <w:szCs w:val="44"/>
        </w:rPr>
      </w:pPr>
    </w:p>
    <w:p w14:paraId="4384DF55" w14:textId="77777777" w:rsidR="00273C44" w:rsidRPr="0039591E" w:rsidRDefault="00273C44" w:rsidP="0039591E">
      <w:pPr>
        <w:spacing w:before="40" w:after="40" w:line="240" w:lineRule="auto"/>
        <w:rPr>
          <w:rFonts w:ascii="Garamond" w:hAnsi="Garamond"/>
          <w:iCs/>
          <w:sz w:val="24"/>
          <w:szCs w:val="44"/>
        </w:rPr>
      </w:pPr>
    </w:p>
    <w:p w14:paraId="5B788F74" w14:textId="77777777" w:rsidR="00273C44" w:rsidRPr="0039591E" w:rsidRDefault="00273C44" w:rsidP="0039591E">
      <w:pPr>
        <w:spacing w:before="40" w:after="40" w:line="240" w:lineRule="auto"/>
        <w:rPr>
          <w:rFonts w:ascii="Garamond" w:hAnsi="Garamond"/>
          <w:iCs/>
          <w:sz w:val="24"/>
          <w:szCs w:val="44"/>
        </w:rPr>
      </w:pPr>
    </w:p>
    <w:p w14:paraId="3B242B3C" w14:textId="77777777" w:rsidR="00273C44" w:rsidRPr="0039591E" w:rsidRDefault="00273C44" w:rsidP="0039591E">
      <w:pPr>
        <w:spacing w:before="40" w:after="40" w:line="240" w:lineRule="auto"/>
        <w:rPr>
          <w:rFonts w:ascii="Garamond" w:hAnsi="Garamond"/>
          <w:iCs/>
          <w:sz w:val="24"/>
          <w:szCs w:val="44"/>
        </w:rPr>
      </w:pPr>
    </w:p>
    <w:p w14:paraId="759B6B52" w14:textId="77777777" w:rsidR="00273C44" w:rsidRPr="0039591E" w:rsidRDefault="00273C44" w:rsidP="0039591E">
      <w:pPr>
        <w:spacing w:before="40" w:after="40" w:line="240" w:lineRule="auto"/>
        <w:rPr>
          <w:rFonts w:ascii="Garamond" w:hAnsi="Garamond"/>
          <w:iCs/>
          <w:sz w:val="24"/>
          <w:szCs w:val="44"/>
        </w:rPr>
      </w:pPr>
    </w:p>
    <w:p w14:paraId="6671106A" w14:textId="77777777" w:rsidR="00273C44" w:rsidRPr="0039591E" w:rsidRDefault="00273C44" w:rsidP="0039591E">
      <w:pPr>
        <w:spacing w:before="40" w:after="40" w:line="240" w:lineRule="auto"/>
        <w:rPr>
          <w:rFonts w:ascii="Garamond" w:hAnsi="Garamond"/>
          <w:iCs/>
          <w:sz w:val="24"/>
          <w:szCs w:val="44"/>
        </w:rPr>
      </w:pPr>
    </w:p>
    <w:p w14:paraId="1A8F9471" w14:textId="77777777" w:rsidR="00273C44" w:rsidRPr="0039591E" w:rsidRDefault="00273C44" w:rsidP="0039591E">
      <w:pPr>
        <w:pStyle w:val="CSP-ChapterTitle"/>
        <w:spacing w:before="40" w:after="40"/>
        <w:jc w:val="left"/>
        <w:rPr>
          <w:rFonts w:ascii="Garamond" w:hAnsi="Garamond"/>
          <w:sz w:val="24"/>
        </w:rPr>
      </w:pPr>
      <w:r w:rsidRPr="0039591E">
        <w:rPr>
          <w:rFonts w:ascii="Garamond" w:hAnsi="Garamond"/>
          <w:b/>
          <w:bCs/>
          <w:sz w:val="24"/>
          <w:szCs w:val="32"/>
        </w:rPr>
        <w:t>Chapter 2</w:t>
      </w:r>
    </w:p>
    <w:p w14:paraId="113E760A"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WHO AM i?</w:t>
      </w:r>
    </w:p>
    <w:p w14:paraId="24431FF2" w14:textId="77777777" w:rsidR="00273C44" w:rsidRPr="0039591E" w:rsidRDefault="00273C44" w:rsidP="0039591E">
      <w:pPr>
        <w:pStyle w:val="CSP-ChapterTitle"/>
        <w:spacing w:before="40" w:after="40"/>
        <w:jc w:val="left"/>
        <w:rPr>
          <w:rFonts w:ascii="Garamond" w:hAnsi="Garamond"/>
          <w:sz w:val="24"/>
        </w:rPr>
      </w:pPr>
    </w:p>
    <w:p w14:paraId="3E2D573D" w14:textId="77777777" w:rsidR="00273C44" w:rsidRPr="0039591E" w:rsidRDefault="00273C44" w:rsidP="0039591E">
      <w:pPr>
        <w:spacing w:before="40" w:after="40" w:line="240" w:lineRule="auto"/>
        <w:rPr>
          <w:rFonts w:ascii="Garamond" w:hAnsi="Garamond"/>
          <w:iCs/>
          <w:sz w:val="24"/>
          <w:szCs w:val="24"/>
        </w:rPr>
      </w:pPr>
    </w:p>
    <w:p w14:paraId="6C788E35" w14:textId="77777777" w:rsidR="00273C44" w:rsidRPr="0039591E" w:rsidRDefault="00273C44" w:rsidP="0039591E">
      <w:pPr>
        <w:spacing w:before="40" w:after="40" w:line="240" w:lineRule="auto"/>
        <w:rPr>
          <w:rFonts w:ascii="Garamond" w:hAnsi="Garamond"/>
          <w:b/>
          <w:iCs/>
          <w:sz w:val="24"/>
          <w:szCs w:val="24"/>
        </w:rPr>
      </w:pPr>
    </w:p>
    <w:p w14:paraId="67F4794B" w14:textId="77777777" w:rsidR="00273C44" w:rsidRPr="0039591E" w:rsidRDefault="00273C44" w:rsidP="0039591E">
      <w:pPr>
        <w:spacing w:before="40" w:after="40"/>
        <w:rPr>
          <w:rFonts w:ascii="Garamond" w:hAnsi="Garamond"/>
          <w:sz w:val="24"/>
        </w:rPr>
      </w:pPr>
      <w:r w:rsidRPr="0039591E">
        <w:rPr>
          <w:rFonts w:ascii="Garamond" w:hAnsi="Garamond"/>
          <w:sz w:val="24"/>
        </w:rPr>
        <w:t>I was born in 1970 and raised in Bloomfield, Michigan, a prosperous suburb of Detroit. It was a beautiful area, full of opportunity, but also full of pressure—especially the kind that comes with wealth and appearances. My family identified as Catholic, though we practiced more in name than in spirit. We didn’t attend church regularly, except for the big events like my First Holy Communion. I remember my father once saying he wanted to send me to Catholic school—not because of the spiritual foundation it might offer, but because he believed it would provide a better education. I rejected the idea, not because I didn’t care about learning, but because I was a boy-crazy teenage girl. The thought of being surrounded only by girls felt like a sentence, not a sanctuary.</w:t>
      </w:r>
    </w:p>
    <w:p w14:paraId="28DE1DC5"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My younger brother, Roger, did end up in Catholic schools. As a child, he struggled with hearing loss due to frequent ear infections. Once that was corrected, he spent a summer with nuns to catch up on his studies—and from there, he remained in Catholic education. He eventually became the first person in our family to graduate from college, something I’m deeply proud of. I truly believe that his time in private school helped shape his discipline, values, and character.</w:t>
      </w:r>
    </w:p>
    <w:p w14:paraId="247097F6" w14:textId="1B4951F1" w:rsidR="00273C44" w:rsidRPr="0039591E" w:rsidRDefault="00273C44" w:rsidP="0039591E">
      <w:pPr>
        <w:spacing w:before="40" w:after="40" w:line="259" w:lineRule="auto"/>
        <w:rPr>
          <w:rFonts w:ascii="Garamond" w:hAnsi="Garamond"/>
          <w:sz w:val="24"/>
        </w:rPr>
      </w:pPr>
      <w:r w:rsidRPr="0039591E">
        <w:rPr>
          <w:rFonts w:ascii="Garamond" w:hAnsi="Garamond"/>
          <w:sz w:val="24"/>
        </w:rPr>
        <w:t xml:space="preserve">Sometimes I wonder how different my own path might have been had I accepted my dad’s offer of a Catholic education. Then again, I’ve known plenty of people who had that foundation and still fell away from the faith. Maybe the real difference lies not just in religious education, but in whether someone chooses to </w:t>
      </w:r>
      <w:r w:rsidRPr="0039591E">
        <w:rPr>
          <w:rFonts w:ascii="Garamond" w:hAnsi="Garamond"/>
          <w:i/>
          <w:iCs/>
          <w:sz w:val="24"/>
        </w:rPr>
        <w:t>practice</w:t>
      </w:r>
      <w:r w:rsidRPr="0039591E">
        <w:rPr>
          <w:rFonts w:ascii="Garamond" w:hAnsi="Garamond"/>
          <w:sz w:val="24"/>
        </w:rPr>
        <w:t xml:space="preserve"> their faith and pursue a personal relationship with Jesus Christ.</w:t>
      </w:r>
    </w:p>
    <w:p w14:paraId="0E8271B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That thought leads me to a stereotype I’ve heard from some of my other Christian friends: “Catholics don’t read the Bible.” I find myself pushing back on that idea—how can that be true when daily Mass includes readings from both the Old and New Testaments? Catholics all over the world are hearing and reflecting on Scripture every single day. Perhaps that misunderstanding comes from an earlier generation, like my father’s, where some were told not to read the Bible on their own. I’ve heard stories like that, and honestly, it’s confusing. Why such mixed messages? Why such division within the Body of Christ?</w:t>
      </w:r>
    </w:p>
    <w:p w14:paraId="3D50450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Instead of letting these denominational differences divide us, I believe it’s time we start focusing on the deeper truth: </w:t>
      </w:r>
      <w:r w:rsidRPr="0039591E">
        <w:rPr>
          <w:rFonts w:ascii="Garamond" w:hAnsi="Garamond"/>
          <w:b/>
          <w:bCs/>
          <w:sz w:val="24"/>
        </w:rPr>
        <w:t>we are one body in Christ.</w:t>
      </w:r>
      <w:r w:rsidRPr="0039591E">
        <w:rPr>
          <w:rFonts w:ascii="Garamond" w:hAnsi="Garamond"/>
          <w:sz w:val="24"/>
        </w:rPr>
        <w:t xml:space="preserve"> We have one Savior. And we have one true enemy—it’s not each other. It’s the one who delights in our division.</w:t>
      </w:r>
    </w:p>
    <w:p w14:paraId="4B75F4F0" w14:textId="77777777" w:rsidR="00273C44" w:rsidRPr="0039591E" w:rsidRDefault="00273C44" w:rsidP="0039591E">
      <w:pPr>
        <w:spacing w:before="40" w:after="40"/>
        <w:rPr>
          <w:rFonts w:ascii="Garamond" w:hAnsi="Garamond"/>
          <w:sz w:val="24"/>
        </w:rPr>
      </w:pPr>
      <w:r w:rsidRPr="0039591E">
        <w:rPr>
          <w:rFonts w:ascii="Garamond" w:hAnsi="Garamond"/>
          <w:sz w:val="24"/>
        </w:rPr>
        <w:t>In the end, I can’t help but believe that many of the separations between denominations are the result of human error, not divine will. No denomination is without flaw—after all, each has been shaped by human hands. What matters most is not the name on our church sign, but the name written on our hearts. Do we follow Christ? Do we love Him? Do we seek to live in the truth of His Word?</w:t>
      </w:r>
    </w:p>
    <w:p w14:paraId="074286A3" w14:textId="77777777" w:rsidR="00273C44" w:rsidRPr="0039591E" w:rsidRDefault="00273C44" w:rsidP="0039591E">
      <w:pPr>
        <w:spacing w:before="40" w:after="40"/>
        <w:rPr>
          <w:rFonts w:ascii="Garamond" w:hAnsi="Garamond"/>
          <w:sz w:val="24"/>
        </w:rPr>
      </w:pPr>
      <w:r w:rsidRPr="0039591E">
        <w:rPr>
          <w:rFonts w:ascii="Garamond" w:hAnsi="Garamond"/>
          <w:sz w:val="24"/>
        </w:rPr>
        <w:t>We are called to unity, not uniformity. Our mission is to share the Gospel, to reach those who are lost and hurting, to proclaim the love and mercy of Jesus Christ. Whether you’re Catholic, Protestant, or somewhere in between—if Jesus is Lord in your life, then you are my brother or sister in the faith. And together, we must shine His light in a world that’s desperately searching for it.</w:t>
      </w:r>
    </w:p>
    <w:p w14:paraId="1E33E0D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We are in a </w:t>
      </w:r>
      <w:r w:rsidRPr="0039591E">
        <w:rPr>
          <w:rFonts w:ascii="Garamond" w:hAnsi="Garamond"/>
          <w:b/>
          <w:bCs/>
          <w:sz w:val="24"/>
        </w:rPr>
        <w:t>spiritual war</w:t>
      </w:r>
      <w:r w:rsidRPr="0039591E">
        <w:rPr>
          <w:rFonts w:ascii="Garamond" w:hAnsi="Garamond"/>
          <w:sz w:val="24"/>
        </w:rPr>
        <w:t>, and most people don’t even realize it. They walk through life unaware that there’s an invisible battle raging around them—a battle for their souls. As Scripture says, “My people are destroyed for lack of knowledge” (</w:t>
      </w:r>
      <w:r w:rsidRPr="0039591E">
        <w:rPr>
          <w:rFonts w:ascii="Garamond" w:hAnsi="Garamond"/>
          <w:i/>
          <w:iCs/>
          <w:sz w:val="24"/>
        </w:rPr>
        <w:t>Hosea 4:6</w:t>
      </w:r>
      <w:r w:rsidRPr="0039591E">
        <w:rPr>
          <w:rFonts w:ascii="Garamond" w:hAnsi="Garamond"/>
          <w:sz w:val="24"/>
        </w:rPr>
        <w:t xml:space="preserve">), and that truth rings louder than ever today. The enemy is cunning, and he’s working overtime because </w:t>
      </w:r>
      <w:r w:rsidRPr="0039591E">
        <w:rPr>
          <w:rFonts w:ascii="Garamond" w:hAnsi="Garamond"/>
          <w:b/>
          <w:bCs/>
          <w:sz w:val="24"/>
        </w:rPr>
        <w:t>he knows his time is short</w:t>
      </w:r>
      <w:r w:rsidRPr="0039591E">
        <w:rPr>
          <w:rFonts w:ascii="Garamond" w:hAnsi="Garamond"/>
          <w:sz w:val="24"/>
        </w:rPr>
        <w:t xml:space="preserve"> (</w:t>
      </w:r>
      <w:r w:rsidRPr="0039591E">
        <w:rPr>
          <w:rFonts w:ascii="Garamond" w:hAnsi="Garamond"/>
          <w:i/>
          <w:iCs/>
          <w:sz w:val="24"/>
        </w:rPr>
        <w:t>Revelation 12:12</w:t>
      </w:r>
      <w:r w:rsidRPr="0039591E">
        <w:rPr>
          <w:rFonts w:ascii="Garamond" w:hAnsi="Garamond"/>
          <w:sz w:val="24"/>
        </w:rPr>
        <w:t>). He’s no longer hiding in the shadows—his tactics are bold, and his influence is everywhere. Meanwhile, we argue over denominations and interpretations, missing the urgency of the times we are living in.</w:t>
      </w:r>
    </w:p>
    <w:p w14:paraId="4744CEA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It’s time to </w:t>
      </w:r>
      <w:r w:rsidRPr="0039591E">
        <w:rPr>
          <w:rFonts w:ascii="Garamond" w:hAnsi="Garamond"/>
          <w:b/>
          <w:bCs/>
          <w:sz w:val="24"/>
        </w:rPr>
        <w:t>stop fighting each other</w:t>
      </w:r>
      <w:r w:rsidRPr="0039591E">
        <w:rPr>
          <w:rFonts w:ascii="Garamond" w:hAnsi="Garamond"/>
          <w:sz w:val="24"/>
        </w:rPr>
        <w:t xml:space="preserve"> and start spreading the </w:t>
      </w:r>
      <w:r w:rsidRPr="0039591E">
        <w:rPr>
          <w:rFonts w:ascii="Garamond" w:hAnsi="Garamond"/>
          <w:b/>
          <w:bCs/>
          <w:sz w:val="24"/>
        </w:rPr>
        <w:t>Good News</w:t>
      </w:r>
      <w:r w:rsidRPr="0039591E">
        <w:rPr>
          <w:rFonts w:ascii="Garamond" w:hAnsi="Garamond"/>
          <w:sz w:val="24"/>
        </w:rPr>
        <w:t xml:space="preserve"> of Jesus Christ. The world doesn’t need more division—it needs truth, light, and hope. We are called to </w:t>
      </w:r>
      <w:r w:rsidRPr="0039591E">
        <w:rPr>
          <w:rFonts w:ascii="Garamond" w:hAnsi="Garamond"/>
          <w:b/>
          <w:bCs/>
          <w:sz w:val="24"/>
        </w:rPr>
        <w:t>prepare the way of the Lord</w:t>
      </w:r>
      <w:r w:rsidRPr="0039591E">
        <w:rPr>
          <w:rFonts w:ascii="Garamond" w:hAnsi="Garamond"/>
          <w:sz w:val="24"/>
        </w:rPr>
        <w:t>, to be His hands and feet in a dark and desperate world. The Church—</w:t>
      </w:r>
      <w:r w:rsidRPr="0039591E">
        <w:rPr>
          <w:rFonts w:ascii="Garamond" w:hAnsi="Garamond"/>
          <w:b/>
          <w:bCs/>
          <w:sz w:val="24"/>
        </w:rPr>
        <w:t>the Body of Christ</w:t>
      </w:r>
      <w:r w:rsidRPr="0039591E">
        <w:rPr>
          <w:rFonts w:ascii="Garamond" w:hAnsi="Garamond"/>
          <w:sz w:val="24"/>
        </w:rPr>
        <w:t xml:space="preserve">—must rise with one voice, armed with the truth, living in grace, and clothed in the armor of God. Because whether we recognize it or not, </w:t>
      </w:r>
      <w:r w:rsidRPr="0039591E">
        <w:rPr>
          <w:rFonts w:ascii="Garamond" w:hAnsi="Garamond"/>
          <w:b/>
          <w:bCs/>
          <w:sz w:val="24"/>
        </w:rPr>
        <w:t>every soul is on a battlefield</w:t>
      </w:r>
      <w:r w:rsidRPr="0039591E">
        <w:rPr>
          <w:rFonts w:ascii="Garamond" w:hAnsi="Garamond"/>
          <w:sz w:val="24"/>
        </w:rPr>
        <w:t>, and eternity is at stake.</w:t>
      </w:r>
    </w:p>
    <w:p w14:paraId="35B99C6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Prior to 2023, I had never opened a Bible or read any part of it for myself. If I learned anything during Catechism as a child, it had long since faded from memory. I do have one disturbing memory of church, though. I was about seven years old, sitting in Mass, counting the ceiling lights while the priest was speaking. I remember thinking to myself, </w:t>
      </w:r>
      <w:r w:rsidRPr="0039591E">
        <w:rPr>
          <w:rFonts w:ascii="Garamond" w:hAnsi="Garamond"/>
          <w:i/>
          <w:iCs/>
          <w:sz w:val="24"/>
        </w:rPr>
        <w:t>“I don’t believe any of this.”</w:t>
      </w:r>
      <w:r w:rsidRPr="0039591E">
        <w:rPr>
          <w:rFonts w:ascii="Garamond" w:hAnsi="Garamond"/>
          <w:sz w:val="24"/>
        </w:rPr>
        <w:t xml:space="preserve"> That moment stayed with me—a whisper of disbelief planted early.</w:t>
      </w:r>
    </w:p>
    <w:p w14:paraId="2CB15E2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the Lord, in His mercy, used a childhood friend to remind me that </w:t>
      </w:r>
      <w:r w:rsidRPr="0039591E">
        <w:rPr>
          <w:rFonts w:ascii="Garamond" w:hAnsi="Garamond"/>
          <w:i/>
          <w:iCs/>
          <w:sz w:val="24"/>
        </w:rPr>
        <w:t>I did know Him once</w:t>
      </w:r>
      <w:r w:rsidRPr="0039591E">
        <w:rPr>
          <w:rFonts w:ascii="Garamond" w:hAnsi="Garamond"/>
          <w:sz w:val="24"/>
        </w:rPr>
        <w:t xml:space="preserve">, before the enemy began twisting things in my life. Just recently, I had shared with that same friend—Diane—the story of my spiritual attack and how only </w:t>
      </w:r>
      <w:r w:rsidRPr="0039591E">
        <w:rPr>
          <w:rFonts w:ascii="Garamond" w:hAnsi="Garamond"/>
          <w:b/>
          <w:bCs/>
          <w:sz w:val="24"/>
        </w:rPr>
        <w:t>Jesus Christ</w:t>
      </w:r>
      <w:r w:rsidRPr="0039591E">
        <w:rPr>
          <w:rFonts w:ascii="Garamond" w:hAnsi="Garamond"/>
          <w:sz w:val="24"/>
        </w:rPr>
        <w:t xml:space="preserve"> could rescue me. Diane and I usually only talk once a year on her birthday, if I happen to notice the date. We rarely exchange messages otherwise. But on this particular day—out of nowhere, and right as I was opening this book that’s been sitting paused for months—Diane sent me a message.</w:t>
      </w:r>
    </w:p>
    <w:p w14:paraId="2B74DB80" w14:textId="77777777" w:rsidR="00273C44" w:rsidRPr="0039591E" w:rsidRDefault="00273C44" w:rsidP="0039591E">
      <w:pPr>
        <w:spacing w:before="40" w:after="40"/>
        <w:rPr>
          <w:rFonts w:ascii="Garamond" w:hAnsi="Garamond"/>
          <w:sz w:val="24"/>
        </w:rPr>
      </w:pPr>
      <w:r w:rsidRPr="0039591E">
        <w:rPr>
          <w:rFonts w:ascii="Garamond" w:hAnsi="Garamond"/>
          <w:b/>
          <w:bCs/>
          <w:sz w:val="24"/>
        </w:rPr>
        <w:t>God’s timing is always perfect.</w:t>
      </w:r>
    </w:p>
    <w:p w14:paraId="3D158A3A" w14:textId="77777777" w:rsidR="00273C44" w:rsidRPr="0039591E" w:rsidRDefault="00273C44" w:rsidP="0039591E">
      <w:pPr>
        <w:spacing w:before="40" w:after="40"/>
        <w:rPr>
          <w:rFonts w:ascii="Garamond" w:hAnsi="Garamond"/>
          <w:sz w:val="24"/>
        </w:rPr>
      </w:pPr>
      <w:r w:rsidRPr="0039591E">
        <w:rPr>
          <w:rFonts w:ascii="Garamond" w:hAnsi="Garamond"/>
          <w:sz w:val="24"/>
        </w:rPr>
        <w:t>She shared a memory I had completely forgotten. A simple, sweet recollection about us going to Bible camp together as little girls. Here's what she wrote:</w:t>
      </w:r>
    </w:p>
    <w:p w14:paraId="7E64ACE8" w14:textId="77777777" w:rsidR="00273C44" w:rsidRPr="0039591E" w:rsidRDefault="00273C44" w:rsidP="0039591E">
      <w:pPr>
        <w:spacing w:before="40" w:after="40"/>
        <w:rPr>
          <w:rFonts w:ascii="Garamond" w:hAnsi="Garamond"/>
          <w:sz w:val="24"/>
        </w:rPr>
      </w:pPr>
      <w:r w:rsidRPr="0039591E">
        <w:rPr>
          <w:rFonts w:ascii="Garamond" w:hAnsi="Garamond"/>
          <w:i/>
          <w:iCs/>
          <w:sz w:val="24"/>
        </w:rPr>
        <w:t>“I was remembering when we were little and we went to Bible camp together. Do you remember that? I loved that! I have such fun memories of that time.”</w:t>
      </w:r>
    </w:p>
    <w:p w14:paraId="774A3850" w14:textId="77777777" w:rsidR="00273C44" w:rsidRPr="0039591E" w:rsidRDefault="00273C44" w:rsidP="0039591E">
      <w:pPr>
        <w:spacing w:before="40" w:after="40"/>
        <w:rPr>
          <w:rFonts w:ascii="Garamond" w:hAnsi="Garamond"/>
          <w:sz w:val="24"/>
        </w:rPr>
      </w:pPr>
      <w:r w:rsidRPr="0039591E">
        <w:rPr>
          <w:rFonts w:ascii="Garamond" w:hAnsi="Garamond"/>
          <w:sz w:val="24"/>
        </w:rPr>
        <w:t>I had no recollection of this whatsoever. I even asked if she was sure it was me. But she replied:</w:t>
      </w:r>
    </w:p>
    <w:p w14:paraId="755F54F6" w14:textId="77777777" w:rsidR="00273C44" w:rsidRPr="0039591E" w:rsidRDefault="00273C44" w:rsidP="0039591E">
      <w:pPr>
        <w:spacing w:before="40" w:after="40"/>
        <w:rPr>
          <w:rFonts w:ascii="Garamond" w:hAnsi="Garamond"/>
          <w:sz w:val="24"/>
        </w:rPr>
      </w:pPr>
      <w:r w:rsidRPr="0039591E">
        <w:rPr>
          <w:rFonts w:ascii="Garamond" w:hAnsi="Garamond"/>
          <w:i/>
          <w:iCs/>
          <w:sz w:val="24"/>
        </w:rPr>
        <w:t>“We were little when we went and we sang songs like, ‘I’ve got the love of Jesus in my heart (and if the devil doesn’t like it, he can sit on a tack…). I think I still know most of the words to the song. I remember playing games and making a stained glass cross. We might have been kindergartners or preschoolers. We were little. And we couldn’t have been yet seven because I remember you talking about when you would have your first communion. I think it’s possible we were six. Maybe the summer after kindergarten? I’m pretty sure Sheryl came too.”</w:t>
      </w:r>
    </w:p>
    <w:p w14:paraId="73CB0EE0" w14:textId="77777777" w:rsidR="00273C44" w:rsidRPr="0039591E" w:rsidRDefault="00273C44" w:rsidP="0039591E">
      <w:pPr>
        <w:spacing w:before="40" w:after="40"/>
        <w:rPr>
          <w:rFonts w:ascii="Garamond" w:hAnsi="Garamond"/>
          <w:sz w:val="24"/>
        </w:rPr>
      </w:pPr>
      <w:r w:rsidRPr="0039591E">
        <w:rPr>
          <w:rFonts w:ascii="Garamond" w:hAnsi="Garamond"/>
          <w:sz w:val="24"/>
        </w:rPr>
        <w:t>She continued:</w:t>
      </w:r>
    </w:p>
    <w:p w14:paraId="5006A3D5" w14:textId="77777777" w:rsidR="00273C44" w:rsidRPr="0039591E" w:rsidRDefault="00273C44" w:rsidP="0039591E">
      <w:pPr>
        <w:spacing w:before="40" w:after="40"/>
        <w:rPr>
          <w:rFonts w:ascii="Garamond" w:hAnsi="Garamond"/>
          <w:sz w:val="24"/>
        </w:rPr>
      </w:pPr>
      <w:r w:rsidRPr="0039591E">
        <w:rPr>
          <w:rFonts w:ascii="Garamond" w:hAnsi="Garamond"/>
          <w:i/>
          <w:iCs/>
          <w:sz w:val="24"/>
        </w:rPr>
        <w:t>“I really didn’t have a lot of camp experiences and this stands out in my memory like it was a type of summer camp. I remember eating watermelon and having lemonade. And sitting outside and drawing on some pavement with chalk. I remember sitting with you outside, and you explained to me what your first communion would be like. Seems like we were sitting on the garden edge or on the pavement edge with our feet hanging over whatever we were sitting on. I can remember wishing that I was having a first communion and that I was getting a beautiful white dress. I think you explained it to me because there was a young girl there practicing with the priest and he was walking her through the steps she would take that coming weekend for her first communion.”</w:t>
      </w:r>
    </w:p>
    <w:p w14:paraId="29C7F0F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Although I have no memory of attending that camp, I do believe her. Perhaps it was a church picnic I truly have no recollection of the event.  Diane didn't grow up around many Catholic friends, and her memory is usually spot-on. Whether I remember or not, God was reminding me of something profound: </w:t>
      </w:r>
      <w:r w:rsidRPr="0039591E">
        <w:rPr>
          <w:rFonts w:ascii="Garamond" w:hAnsi="Garamond"/>
          <w:b/>
          <w:bCs/>
          <w:sz w:val="24"/>
        </w:rPr>
        <w:t>before the enemy clouded my heart, Jesus had already planted seeds in my life</w:t>
      </w:r>
      <w:r w:rsidRPr="0039591E">
        <w:rPr>
          <w:rFonts w:ascii="Garamond" w:hAnsi="Garamond"/>
          <w:sz w:val="24"/>
        </w:rPr>
        <w:t xml:space="preserve">. That memory she held onto wasn’t just for her—it was for me too. A reminder that even when we forget Him, </w:t>
      </w:r>
      <w:r w:rsidRPr="0039591E">
        <w:rPr>
          <w:rFonts w:ascii="Garamond" w:hAnsi="Garamond"/>
          <w:b/>
          <w:bCs/>
          <w:sz w:val="24"/>
        </w:rPr>
        <w:t>He never forgets us</w:t>
      </w:r>
      <w:r w:rsidRPr="0039591E">
        <w:rPr>
          <w:rFonts w:ascii="Garamond" w:hAnsi="Garamond"/>
          <w:sz w:val="24"/>
        </w:rPr>
        <w:t>.</w:t>
      </w:r>
    </w:p>
    <w:p w14:paraId="76749569" w14:textId="77777777" w:rsidR="00273C44" w:rsidRPr="0039591E" w:rsidRDefault="00273C44" w:rsidP="0039591E">
      <w:pPr>
        <w:spacing w:before="40" w:after="40"/>
        <w:rPr>
          <w:rFonts w:ascii="Garamond" w:hAnsi="Garamond"/>
          <w:sz w:val="24"/>
        </w:rPr>
      </w:pPr>
      <w:r w:rsidRPr="0039591E">
        <w:rPr>
          <w:rFonts w:ascii="Garamond" w:hAnsi="Garamond"/>
          <w:sz w:val="24"/>
        </w:rPr>
        <w:t>This exchange, at this specific moment, was no coincidence. It was confirmation from the Lord to keep going—</w:t>
      </w:r>
      <w:r w:rsidRPr="0039591E">
        <w:rPr>
          <w:rFonts w:ascii="Garamond" w:hAnsi="Garamond"/>
          <w:b/>
          <w:bCs/>
          <w:sz w:val="24"/>
        </w:rPr>
        <w:t>to finish this book</w:t>
      </w:r>
      <w:r w:rsidRPr="0039591E">
        <w:rPr>
          <w:rFonts w:ascii="Garamond" w:hAnsi="Garamond"/>
          <w:sz w:val="24"/>
        </w:rPr>
        <w:t xml:space="preserve">, to </w:t>
      </w:r>
      <w:r w:rsidRPr="0039591E">
        <w:rPr>
          <w:rFonts w:ascii="Garamond" w:hAnsi="Garamond"/>
          <w:b/>
          <w:bCs/>
          <w:sz w:val="24"/>
        </w:rPr>
        <w:t>share my testimony</w:t>
      </w:r>
      <w:r w:rsidRPr="0039591E">
        <w:rPr>
          <w:rFonts w:ascii="Garamond" w:hAnsi="Garamond"/>
          <w:sz w:val="24"/>
        </w:rPr>
        <w:t xml:space="preserve">, and to do it all for </w:t>
      </w:r>
      <w:r w:rsidRPr="0039591E">
        <w:rPr>
          <w:rFonts w:ascii="Garamond" w:hAnsi="Garamond"/>
          <w:b/>
          <w:bCs/>
          <w:sz w:val="24"/>
        </w:rPr>
        <w:t>God’s glory</w:t>
      </w:r>
      <w:r w:rsidRPr="0039591E">
        <w:rPr>
          <w:rFonts w:ascii="Garamond" w:hAnsi="Garamond"/>
          <w:sz w:val="24"/>
        </w:rPr>
        <w:t>.</w:t>
      </w:r>
    </w:p>
    <w:p w14:paraId="7194E13E" w14:textId="3FF0191F" w:rsidR="00273C44" w:rsidRPr="0039591E" w:rsidRDefault="00273C44" w:rsidP="0039591E">
      <w:pPr>
        <w:spacing w:before="40" w:after="40"/>
        <w:rPr>
          <w:rFonts w:ascii="Garamond" w:hAnsi="Garamond"/>
          <w:sz w:val="24"/>
        </w:rPr>
      </w:pPr>
      <w:r w:rsidRPr="0039591E">
        <w:rPr>
          <w:rFonts w:ascii="Garamond" w:hAnsi="Garamond"/>
          <w:sz w:val="24"/>
        </w:rPr>
        <w:t>Growing up in Bloomfield, I was surrounded by a Jewish community. Many of my closest friends were Jewish, and I often felt like an outsider in a predominantly Jewish neighborhood. As a teenager, Jewish parents preferred their children to date within their faith. I attended more bar and bat mitzvahs than I ever did church services. Interestingly, I found myself more intrigued by the Rabbi’s teachings than the priest’s. I wasn’t firmly rooted in any belief system at that time, but I often said, if I were ever to seek out a religion, I’d probably become Jewish. The idea of God sending His only son to die for the sins of humanity seemed ludicrous to me at the time. I didn’t understand why we needed that kind of forgiveness. I believed I was a good person and that I didn’t need saving.</w:t>
      </w:r>
    </w:p>
    <w:p w14:paraId="1127AAB9" w14:textId="0CE2F61A" w:rsidR="00273C44" w:rsidRPr="0039591E" w:rsidRDefault="00273C44" w:rsidP="0039591E">
      <w:pPr>
        <w:spacing w:before="40" w:after="40"/>
        <w:rPr>
          <w:rFonts w:ascii="Garamond" w:hAnsi="Garamond"/>
          <w:sz w:val="24"/>
        </w:rPr>
      </w:pPr>
      <w:r w:rsidRPr="0039591E">
        <w:rPr>
          <w:rFonts w:ascii="Garamond" w:hAnsi="Garamond"/>
          <w:sz w:val="24"/>
        </w:rPr>
        <w:t xml:space="preserve">How wrong I was. I can scream that now: </w:t>
      </w:r>
      <w:r w:rsidRPr="0039591E">
        <w:rPr>
          <w:rFonts w:ascii="Garamond" w:hAnsi="Garamond"/>
          <w:b/>
          <w:bCs/>
          <w:sz w:val="24"/>
        </w:rPr>
        <w:t>How wrong I was!</w:t>
      </w:r>
      <w:r w:rsidRPr="0039591E">
        <w:rPr>
          <w:rFonts w:ascii="Garamond" w:hAnsi="Garamond"/>
          <w:sz w:val="24"/>
        </w:rPr>
        <w:t xml:space="preserve"> The weight of those thoughts, the arrogance of my beliefs, still humbles me. I know God has forgiven me, but I still cringe at my ignorance. I didn’t even understand what sin was, or how deeply it grieved God. I didn’t realize that even the smallest infraction, the simplest disobedience, was an offense to a holy and just God. I was breaking the first commandment time and time again—</w:t>
      </w:r>
      <w:r w:rsidRPr="0039591E">
        <w:rPr>
          <w:rFonts w:ascii="Garamond" w:hAnsi="Garamond"/>
          <w:b/>
          <w:bCs/>
          <w:sz w:val="24"/>
        </w:rPr>
        <w:t>You shall have no other gods before Me.</w:t>
      </w:r>
      <w:r w:rsidRPr="0039591E">
        <w:rPr>
          <w:rFonts w:ascii="Garamond" w:hAnsi="Garamond"/>
          <w:sz w:val="24"/>
        </w:rPr>
        <w:t xml:space="preserve"> And that was just one of many.</w:t>
      </w:r>
    </w:p>
    <w:p w14:paraId="39CD2C83" w14:textId="77777777" w:rsidR="00273C44" w:rsidRPr="0039591E" w:rsidRDefault="00273C44" w:rsidP="0039591E">
      <w:pPr>
        <w:spacing w:before="40" w:after="40"/>
        <w:rPr>
          <w:rFonts w:ascii="Garamond" w:hAnsi="Garamond"/>
          <w:sz w:val="24"/>
        </w:rPr>
      </w:pPr>
      <w:r w:rsidRPr="0039591E">
        <w:rPr>
          <w:rFonts w:ascii="Garamond" w:hAnsi="Garamond"/>
          <w:sz w:val="24"/>
        </w:rPr>
        <w:t>I still sin, as we all do, but now I recognize it, and I repent. The Holy Spirit convicts me, and I seek forgiveness. I’ve learned so much since those days of spiritual blindness, and though I still fall short, I strive to grow closer to God every day.</w:t>
      </w:r>
    </w:p>
    <w:p w14:paraId="0F316500" w14:textId="77777777" w:rsidR="00273C44" w:rsidRPr="0039591E" w:rsidRDefault="00273C44" w:rsidP="0039591E">
      <w:pPr>
        <w:spacing w:before="40" w:after="40"/>
        <w:rPr>
          <w:rFonts w:ascii="Garamond" w:hAnsi="Garamond"/>
          <w:sz w:val="24"/>
        </w:rPr>
      </w:pPr>
      <w:r w:rsidRPr="0039591E">
        <w:rPr>
          <w:rFonts w:ascii="Garamond" w:hAnsi="Garamond"/>
          <w:sz w:val="24"/>
        </w:rPr>
        <w:t>I had a wonderful childhood. My parents, though imperfect, provided for me in ways I never went without. My mom stayed at home while my dad worked tirelessly as a real estate broker. My father worked long hours, seven days a week. This was in a time when real estate was done in person, with no internet or computers. His job was his life, and as a result, he was hardly home. It wasn’t until my brother began playing sports, and my father’s business slowed down, that he was around more often.</w:t>
      </w:r>
    </w:p>
    <w:p w14:paraId="74FC6872" w14:textId="77777777" w:rsidR="00273C44" w:rsidRPr="0039591E" w:rsidRDefault="00273C44" w:rsidP="0039591E">
      <w:pPr>
        <w:spacing w:before="40" w:after="40"/>
        <w:rPr>
          <w:rFonts w:ascii="Garamond" w:hAnsi="Garamond"/>
          <w:sz w:val="24"/>
        </w:rPr>
      </w:pPr>
      <w:r w:rsidRPr="0039591E">
        <w:rPr>
          <w:rFonts w:ascii="Garamond" w:hAnsi="Garamond"/>
          <w:sz w:val="24"/>
        </w:rPr>
        <w:t>Our family dynamics began to change as my parents’ marriage struggled. Looking back, I can see how money problems played a significant role in the strain between them. It’s now clear to me that if we had kept God first, things might have turned out differently. Unfortunately, my parents didn’t officially divorce until I was 18, but the tension in our home had been there for years.</w:t>
      </w:r>
    </w:p>
    <w:p w14:paraId="123FC724" w14:textId="3DB41F02" w:rsidR="00273C44" w:rsidRPr="0039591E" w:rsidRDefault="00273C44" w:rsidP="0039591E">
      <w:pPr>
        <w:spacing w:before="40" w:after="40"/>
        <w:rPr>
          <w:rFonts w:ascii="Garamond" w:hAnsi="Garamond"/>
          <w:sz w:val="24"/>
        </w:rPr>
      </w:pPr>
      <w:r w:rsidRPr="0039591E">
        <w:rPr>
          <w:rFonts w:ascii="Garamond" w:hAnsi="Garamond"/>
          <w:sz w:val="24"/>
        </w:rPr>
        <w:t>Growing up, I was surrounded by wealth, but it wasn’t as perfect as it may have seemed. Bloomfield was filled with the wealthy—CEO’s, successful businessmen, and families that lived in lavish homes. But the material possessions didn’t bring joy or unity to those families. They too struggled, just like we did. My own family, while financially comfortable, wasn’t immune to hardship. I remember the embarrassment when my father had to sell his Cadillacs and drive a 1978 Regal and a 1982 Buick Skylark. There were times when we couldn’t even pay the utility bills or had to stretch our food budget. But I can honestly say that, looking back, I never truly lacked for anything that mattered.</w:t>
      </w:r>
    </w:p>
    <w:p w14:paraId="38A26CBF" w14:textId="7A07EA7B" w:rsidR="00273C44" w:rsidRPr="0039591E" w:rsidRDefault="00273C44" w:rsidP="0039591E">
      <w:pPr>
        <w:spacing w:before="40" w:after="40"/>
        <w:rPr>
          <w:rFonts w:ascii="Garamond" w:hAnsi="Garamond"/>
          <w:sz w:val="24"/>
        </w:rPr>
      </w:pPr>
      <w:r w:rsidRPr="0039591E">
        <w:rPr>
          <w:rFonts w:ascii="Garamond" w:hAnsi="Garamond"/>
          <w:sz w:val="24"/>
        </w:rPr>
        <w:t>As a teenager, I noticed how materialism had taken hold of the people around me. Kids drove Corvettes and smashed them, only for their parents to replace them without a second thought. One of my closest friends mother had a Mercedes, my friend a red convertible, and her father drove a Ferrari. But despite all the luxury, there was an emptiness. They had all these things, yet they weren’t happy. It seemed like everyone was so caught up in keeping up with appearances that they forgot what truly mattered. I eventually learned the hard way that money can’t buy happiness. It was clear that the pursuit of wealth had contributed to the breakdown of my parents' marriage.</w:t>
      </w:r>
    </w:p>
    <w:p w14:paraId="4A32BC32" w14:textId="77777777" w:rsidR="00273C44" w:rsidRPr="0039591E" w:rsidRDefault="00273C44" w:rsidP="0039591E">
      <w:pPr>
        <w:spacing w:before="40" w:after="40"/>
        <w:rPr>
          <w:rFonts w:ascii="Garamond" w:hAnsi="Garamond"/>
          <w:sz w:val="24"/>
        </w:rPr>
      </w:pPr>
      <w:r w:rsidRPr="0039591E">
        <w:rPr>
          <w:rFonts w:ascii="Garamond" w:hAnsi="Garamond"/>
          <w:sz w:val="24"/>
        </w:rPr>
        <w:t>I now know that if God had been first in our lives, if we had focused on Him instead of material success, our family would have been far richer—spiritually, emotionally, and in ways that truly matter.</w:t>
      </w:r>
    </w:p>
    <w:p w14:paraId="176A97B8" w14:textId="77777777" w:rsidR="00273C44" w:rsidRPr="0039591E" w:rsidRDefault="00273C44" w:rsidP="0039591E">
      <w:pPr>
        <w:spacing w:before="40" w:after="40"/>
        <w:rPr>
          <w:rFonts w:ascii="Garamond" w:eastAsia="Times New Roman" w:hAnsi="Garamond"/>
          <w:b/>
          <w:bCs/>
          <w:sz w:val="24"/>
          <w:szCs w:val="24"/>
        </w:rPr>
      </w:pPr>
      <w:r w:rsidRPr="0039591E">
        <w:rPr>
          <w:rFonts w:ascii="Garamond" w:hAnsi="Garamond"/>
          <w:b/>
          <w:bCs/>
          <w:sz w:val="24"/>
        </w:rPr>
        <w:t>1 Timothy 6:10: For the love of money is a root of all kinds of evil. Some people, eager for money, have wandered from the faith and pierced themselves with many griefs.</w:t>
      </w:r>
      <w:r w:rsidRPr="0039591E">
        <w:rPr>
          <w:rFonts w:ascii="Garamond" w:eastAsia="Times New Roman" w:hAnsi="Garamond"/>
          <w:b/>
          <w:bCs/>
          <w:sz w:val="24"/>
          <w:szCs w:val="24"/>
        </w:rPr>
        <w:t xml:space="preserve"> </w:t>
      </w:r>
    </w:p>
    <w:p w14:paraId="6F4B213E" w14:textId="77777777" w:rsidR="00273C44" w:rsidRPr="0039591E" w:rsidRDefault="00273C44" w:rsidP="0039591E">
      <w:pPr>
        <w:pStyle w:val="CSP-ChapterBodyText"/>
        <w:spacing w:before="40" w:after="40"/>
        <w:jc w:val="left"/>
        <w:rPr>
          <w:sz w:val="24"/>
        </w:rPr>
      </w:pPr>
      <w:r w:rsidRPr="0039591E">
        <w:rPr>
          <w:sz w:val="24"/>
        </w:rPr>
        <w:t>.</w:t>
      </w:r>
    </w:p>
    <w:p w14:paraId="30473897" w14:textId="77777777" w:rsidR="00273C44" w:rsidRPr="0039591E" w:rsidRDefault="00273C44" w:rsidP="0039591E">
      <w:pPr>
        <w:pStyle w:val="CSP-ChapterBodyText"/>
        <w:spacing w:before="40" w:after="40"/>
        <w:jc w:val="left"/>
        <w:rPr>
          <w:sz w:val="24"/>
        </w:rPr>
        <w:sectPr w:rsidR="00273C44" w:rsidRPr="0039591E" w:rsidSect="0039591E">
          <w:footerReference w:type="even" r:id="rId20"/>
          <w:footerReference w:type="default" r:id="rId21"/>
          <w:footerReference w:type="first" r:id="rId22"/>
          <w:type w:val="nextColumn"/>
          <w:pgSz w:w="12240" w:h="15840" w:code="1"/>
          <w:pgMar w:top="2160" w:right="2160" w:bottom="2160" w:left="2160" w:header="576" w:footer="432" w:gutter="0"/>
          <w:cols w:space="720"/>
          <w:titlePg/>
          <w:docGrid w:linePitch="360"/>
        </w:sectPr>
      </w:pPr>
    </w:p>
    <w:p w14:paraId="3752D671" w14:textId="77777777" w:rsidR="00273C44" w:rsidRPr="0039591E" w:rsidRDefault="00273C44" w:rsidP="0039591E">
      <w:pPr>
        <w:spacing w:before="40" w:after="40" w:line="240" w:lineRule="auto"/>
        <w:rPr>
          <w:rFonts w:ascii="Garamond" w:hAnsi="Garamond"/>
          <w:iCs/>
          <w:sz w:val="24"/>
          <w:szCs w:val="44"/>
        </w:rPr>
      </w:pPr>
    </w:p>
    <w:p w14:paraId="7FF981DE" w14:textId="77777777" w:rsidR="00273C44" w:rsidRPr="0039591E" w:rsidRDefault="00273C44" w:rsidP="0039591E">
      <w:pPr>
        <w:spacing w:before="40" w:after="40" w:line="240" w:lineRule="auto"/>
        <w:rPr>
          <w:rFonts w:ascii="Garamond" w:hAnsi="Garamond"/>
          <w:iCs/>
          <w:sz w:val="24"/>
          <w:szCs w:val="44"/>
        </w:rPr>
      </w:pPr>
    </w:p>
    <w:p w14:paraId="21F8132B" w14:textId="77777777" w:rsidR="00273C44" w:rsidRPr="0039591E" w:rsidRDefault="00273C44" w:rsidP="0039591E">
      <w:pPr>
        <w:spacing w:before="40" w:after="40" w:line="240" w:lineRule="auto"/>
        <w:rPr>
          <w:rFonts w:ascii="Garamond" w:hAnsi="Garamond"/>
          <w:iCs/>
          <w:sz w:val="24"/>
          <w:szCs w:val="44"/>
        </w:rPr>
      </w:pPr>
    </w:p>
    <w:p w14:paraId="4504134A" w14:textId="77777777" w:rsidR="00273C44" w:rsidRPr="0039591E" w:rsidRDefault="00273C44" w:rsidP="0039591E">
      <w:pPr>
        <w:spacing w:before="40" w:after="40" w:line="240" w:lineRule="auto"/>
        <w:rPr>
          <w:rFonts w:ascii="Garamond" w:hAnsi="Garamond"/>
          <w:iCs/>
          <w:sz w:val="24"/>
          <w:szCs w:val="44"/>
        </w:rPr>
      </w:pPr>
    </w:p>
    <w:p w14:paraId="4864E057" w14:textId="77777777" w:rsidR="00273C44" w:rsidRPr="0039591E" w:rsidRDefault="00273C44" w:rsidP="0039591E">
      <w:pPr>
        <w:spacing w:before="40" w:after="40" w:line="240" w:lineRule="auto"/>
        <w:rPr>
          <w:rFonts w:ascii="Garamond" w:hAnsi="Garamond"/>
          <w:iCs/>
          <w:sz w:val="24"/>
          <w:szCs w:val="44"/>
        </w:rPr>
      </w:pPr>
    </w:p>
    <w:p w14:paraId="60FF3701" w14:textId="77777777" w:rsidR="00273C44" w:rsidRPr="0039591E" w:rsidRDefault="00273C44" w:rsidP="0039591E">
      <w:pPr>
        <w:spacing w:before="40" w:after="40" w:line="240" w:lineRule="auto"/>
        <w:rPr>
          <w:rFonts w:ascii="Garamond" w:hAnsi="Garamond"/>
          <w:iCs/>
          <w:sz w:val="24"/>
          <w:szCs w:val="44"/>
        </w:rPr>
      </w:pPr>
    </w:p>
    <w:p w14:paraId="39EE138E"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 xml:space="preserve">Chapter 3 </w:t>
      </w:r>
    </w:p>
    <w:p w14:paraId="7D710187"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My First New Age Experience</w:t>
      </w:r>
    </w:p>
    <w:p w14:paraId="73549B2A" w14:textId="77777777" w:rsidR="00273C44" w:rsidRPr="0039591E" w:rsidRDefault="00273C44" w:rsidP="0039591E">
      <w:pPr>
        <w:spacing w:before="40" w:after="40" w:line="240" w:lineRule="auto"/>
        <w:rPr>
          <w:rFonts w:ascii="Garamond" w:hAnsi="Garamond"/>
          <w:iCs/>
          <w:sz w:val="24"/>
          <w:szCs w:val="24"/>
        </w:rPr>
      </w:pPr>
    </w:p>
    <w:p w14:paraId="0FD195AB" w14:textId="77777777" w:rsidR="00273C44" w:rsidRPr="0039591E" w:rsidRDefault="00273C44" w:rsidP="0039591E">
      <w:pPr>
        <w:spacing w:before="40" w:after="40" w:line="240" w:lineRule="auto"/>
        <w:rPr>
          <w:rFonts w:ascii="Garamond" w:hAnsi="Garamond"/>
          <w:b/>
          <w:iCs/>
          <w:sz w:val="24"/>
          <w:szCs w:val="24"/>
        </w:rPr>
      </w:pPr>
    </w:p>
    <w:p w14:paraId="76677AE3" w14:textId="77777777" w:rsidR="00273C44" w:rsidRPr="0039591E" w:rsidRDefault="00273C44" w:rsidP="0039591E">
      <w:pPr>
        <w:spacing w:before="40" w:after="40"/>
        <w:rPr>
          <w:rFonts w:ascii="Garamond" w:hAnsi="Garamond"/>
          <w:sz w:val="24"/>
        </w:rPr>
      </w:pPr>
      <w:r w:rsidRPr="0039591E">
        <w:rPr>
          <w:rFonts w:ascii="Garamond" w:hAnsi="Garamond"/>
          <w:sz w:val="24"/>
        </w:rPr>
        <w:t>My first “new age” experience happened when I was around 13. My friend Karine had an older sister who gave us a cassette tape of meditation. At the time, I had no idea what meditation was, but she told us it was cool, so we gave it a try. We laid down on the floor of her bedroom, pressed play, and the next thing I knew, I had an out-of-body experience — something that never happened again. The tape was so relaxing that I made a copy of it, playing it countless times over the years, especially when I had trouble sleeping. Now, I wonder: what exactly was on that tape?</w:t>
      </w:r>
    </w:p>
    <w:p w14:paraId="7AE2586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think back to this experience in light of my later spiritual journey. One thing that came to my attention after I was rescued was a memory from when I was 13 — reading Shirley McClain’s </w:t>
      </w:r>
      <w:r w:rsidRPr="0039591E">
        <w:rPr>
          <w:rFonts w:ascii="Garamond" w:hAnsi="Garamond"/>
          <w:i/>
          <w:iCs/>
          <w:sz w:val="24"/>
        </w:rPr>
        <w:t>Out on a Limb</w:t>
      </w:r>
      <w:r w:rsidRPr="0039591E">
        <w:rPr>
          <w:rFonts w:ascii="Garamond" w:hAnsi="Garamond"/>
          <w:sz w:val="24"/>
        </w:rPr>
        <w:t>. It seems I was always searching. There I was, diving into her book about new age spirituality, psychic phenomena, and reincarnation, all of which I found fascinating. I wasn’t alone in seeking these ideas. Around the same time, I bought a set of Tarot cards. I tried using them, but after a while, I decided they didn’t work for me.</w:t>
      </w:r>
    </w:p>
    <w:p w14:paraId="5865CCF8" w14:textId="77777777" w:rsidR="00273C44" w:rsidRPr="0039591E" w:rsidRDefault="00273C44" w:rsidP="0039591E">
      <w:pPr>
        <w:spacing w:before="40" w:after="40"/>
        <w:rPr>
          <w:rFonts w:ascii="Garamond" w:hAnsi="Garamond"/>
          <w:sz w:val="24"/>
        </w:rPr>
      </w:pPr>
      <w:r w:rsidRPr="0039591E">
        <w:rPr>
          <w:rFonts w:ascii="Garamond" w:hAnsi="Garamond"/>
          <w:sz w:val="24"/>
        </w:rPr>
        <w:t>I also grew up hearing stories about my Aunt Mary, my mom’s sister, who was “gifted” — she could see ghosts and had psychic abilities. She always knew when something bad was going to happen. One story that stuck with me was from when my mom was a little girl. My aunt had astral projected and helped my mom out of a dangerous situation.</w:t>
      </w:r>
    </w:p>
    <w:p w14:paraId="2BAA6D42" w14:textId="2D48D25A" w:rsidR="00273C44" w:rsidRPr="0039591E" w:rsidRDefault="00273C44" w:rsidP="0039591E">
      <w:pPr>
        <w:spacing w:before="40" w:after="40"/>
        <w:rPr>
          <w:rFonts w:ascii="Garamond" w:hAnsi="Garamond"/>
          <w:sz w:val="24"/>
        </w:rPr>
      </w:pPr>
      <w:r w:rsidRPr="0039591E">
        <w:rPr>
          <w:rFonts w:ascii="Garamond" w:hAnsi="Garamond"/>
          <w:sz w:val="24"/>
        </w:rPr>
        <w:t>My mom and her friend Barb were playing when a man started chasing them. My Aunt Mary, although not physically there, somehow knew what was happening. She claimed she could “see” my mom and directed her to safety, while Barb went a different way and tragically ended up being assaulted. My mom still tells that story to this day.</w:t>
      </w:r>
    </w:p>
    <w:p w14:paraId="442E4116" w14:textId="77777777" w:rsidR="00273C44" w:rsidRPr="0039591E" w:rsidRDefault="00273C44" w:rsidP="0039591E">
      <w:pPr>
        <w:spacing w:before="40" w:after="40"/>
        <w:rPr>
          <w:rFonts w:ascii="Garamond" w:hAnsi="Garamond"/>
          <w:sz w:val="24"/>
        </w:rPr>
      </w:pPr>
      <w:r w:rsidRPr="0039591E">
        <w:rPr>
          <w:rFonts w:ascii="Garamond" w:hAnsi="Garamond"/>
          <w:sz w:val="24"/>
        </w:rPr>
        <w:t>I’ve also heard about my grandfather, who would have vivid dreams. His deceased mother would often send him messages, like, “watch the children,” and sure enough, something would happen to one of his eight kids. He and Mary both asked for these experiences to stop, and they did.</w:t>
      </w:r>
    </w:p>
    <w:p w14:paraId="3D83C71A" w14:textId="77777777" w:rsidR="00273C44" w:rsidRPr="0039591E" w:rsidRDefault="00273C44" w:rsidP="0039591E">
      <w:pPr>
        <w:spacing w:before="40" w:after="40"/>
        <w:rPr>
          <w:rFonts w:ascii="Garamond" w:hAnsi="Garamond"/>
          <w:sz w:val="24"/>
        </w:rPr>
      </w:pPr>
      <w:r w:rsidRPr="0039591E">
        <w:rPr>
          <w:rFonts w:ascii="Garamond" w:hAnsi="Garamond"/>
          <w:sz w:val="24"/>
        </w:rPr>
        <w:t>My Aunt Mary was also interested in the occult — she even did my astrological chart when I was a child. When I reflect on all of this, especially after my salvation, I can’t help but wonder if some of these experiences were influenced by my mom’s Sicilian family line. I wasn’t close to that side of the family; in fact, I distanced myself from them. I felt much more connected to my dad’s side, particularly to his mother and his sister, Mary Lou.</w:t>
      </w:r>
    </w:p>
    <w:p w14:paraId="037A0FAF" w14:textId="77777777" w:rsidR="00273C44" w:rsidRPr="0039591E" w:rsidRDefault="00273C44" w:rsidP="0039591E">
      <w:pPr>
        <w:spacing w:before="40" w:after="40"/>
        <w:rPr>
          <w:rFonts w:ascii="Garamond" w:hAnsi="Garamond"/>
          <w:sz w:val="24"/>
        </w:rPr>
      </w:pPr>
      <w:r w:rsidRPr="0039591E">
        <w:rPr>
          <w:rFonts w:ascii="Garamond" w:hAnsi="Garamond"/>
          <w:sz w:val="24"/>
        </w:rPr>
        <w:t>There was a stark difference between the two families. My mom’s side was simpler, and I felt a disconnect. My dad’s side, on the other hand, was more like my world — and I grew very close to my dad’s family. I spent many summers with my dad’s sister, Aunt Mary Lou in Holland, Michigan.  It was during these summers that I developed my love for the water and boating. She had a 38-foot Trojan powerboat, and I’d stay with her for weeks at a time. She spoiled me when I visited and it was a great escape from the turbulent times at home.   When I came to visit she always had my favorite foods, and she would plan adventures for us.</w:t>
      </w:r>
    </w:p>
    <w:p w14:paraId="7CB85AE0" w14:textId="77777777" w:rsidR="00273C44" w:rsidRPr="0039591E" w:rsidRDefault="00273C44" w:rsidP="0039591E">
      <w:pPr>
        <w:spacing w:before="40" w:after="40"/>
        <w:rPr>
          <w:rFonts w:ascii="Garamond" w:hAnsi="Garamond"/>
          <w:sz w:val="24"/>
        </w:rPr>
      </w:pPr>
      <w:r w:rsidRPr="0039591E">
        <w:rPr>
          <w:rFonts w:ascii="Garamond" w:hAnsi="Garamond"/>
          <w:sz w:val="24"/>
        </w:rPr>
        <w:t>One summer when I was 13, we took a boat trip to Saugatuck. We spent the night at a yacht club, and that’s where I met a young man named Brent. I don’t keep in touch with Brent anymore, but I ended up becoming good friends with his younger brother, Jason. All these years later, Jason and I still stay in touch.</w:t>
      </w:r>
    </w:p>
    <w:p w14:paraId="47834D51" w14:textId="77777777" w:rsidR="00273C44" w:rsidRPr="0039591E" w:rsidRDefault="00273C44" w:rsidP="0039591E">
      <w:pPr>
        <w:spacing w:before="40" w:after="40"/>
        <w:rPr>
          <w:rFonts w:ascii="Garamond" w:hAnsi="Garamond"/>
          <w:sz w:val="24"/>
        </w:rPr>
      </w:pPr>
      <w:r w:rsidRPr="0039591E">
        <w:rPr>
          <w:rFonts w:ascii="Garamond" w:hAnsi="Garamond"/>
          <w:sz w:val="24"/>
        </w:rPr>
        <w:t>Honestly, I feel so blessed that I can say I still talk to quite a few people I’ve known for over forty years. These are friendships that have lasted through every phase of my life — from my teenage years, through all the ups and downs of adulthood, and into the life I live today. These friends have seen it all: the struggles, the laughter, the heartbreaks, and even the parts of my story that seem almost unbelievable. Some of them were right there during the times I thought I was experiencing “paranormal activity,” long before I understood the deeper spiritual reality behind it. They’ve watched me stumble, grow, and eventually surrender my life to Jesus.</w:t>
      </w:r>
    </w:p>
    <w:p w14:paraId="33F985B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I look at these friendships, I see the faithfulness of God in a very personal way. His hand has been on my life even when I didn’t recognize it, and the people He placed along the way have been a part of that. As Proverbs 17:17 says, </w:t>
      </w:r>
      <w:r w:rsidRPr="0039591E">
        <w:rPr>
          <w:rFonts w:ascii="Garamond" w:hAnsi="Garamond"/>
          <w:i/>
          <w:iCs/>
          <w:sz w:val="24"/>
        </w:rPr>
        <w:t>"A friend loves at all times, and a brother is born for adversity."</w:t>
      </w:r>
      <w:r w:rsidRPr="0039591E">
        <w:rPr>
          <w:rFonts w:ascii="Garamond" w:hAnsi="Garamond"/>
          <w:sz w:val="24"/>
        </w:rPr>
        <w:t xml:space="preserve"> I am so thankful for the friends who have loved me through all times — good and bad — and who can truly attest to every part of the story I’m sharing here.</w:t>
      </w:r>
    </w:p>
    <w:p w14:paraId="068C51B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Around age 15, I started smoking cigarettes. Both my parents smoked, as did many people at the time. I first tried it with a couple of friends in my backyard, but eventually, I ended up smoking alone. I’ve always been the type of person to walk my own path — never someone to just follow the crowd.  Certainly picking up smoking wasn’t one of my better choices.  </w:t>
      </w:r>
    </w:p>
    <w:p w14:paraId="5028B4B3" w14:textId="77777777" w:rsidR="00273C44" w:rsidRPr="0039591E" w:rsidRDefault="00273C44" w:rsidP="0039591E">
      <w:pPr>
        <w:spacing w:before="40" w:after="40"/>
        <w:rPr>
          <w:rFonts w:ascii="Garamond" w:hAnsi="Garamond"/>
          <w:sz w:val="24"/>
        </w:rPr>
      </w:pPr>
      <w:r w:rsidRPr="0039591E">
        <w:rPr>
          <w:rFonts w:ascii="Garamond" w:hAnsi="Garamond"/>
          <w:sz w:val="24"/>
        </w:rPr>
        <w:t>I experimented with drinking as well, but I never really liked alcohol. I still remember the night I met my good friend Tim, and I got incredibly drunk. Vodka and orange juice, which I still associate with that overwhelming smell. I ended up in a closet, vomiting, and somehow, someone managed to get me home. I was supposed to babysit the next morning but didn’t show up. I’ve always been a responsible person, but that night made me realize how easily alcohol could be used as an escape from reality.</w:t>
      </w:r>
    </w:p>
    <w:p w14:paraId="44A9063A" w14:textId="77777777" w:rsidR="00273C44" w:rsidRPr="0039591E" w:rsidRDefault="00273C44" w:rsidP="0039591E">
      <w:pPr>
        <w:spacing w:before="40" w:after="40"/>
        <w:rPr>
          <w:rFonts w:ascii="Garamond" w:hAnsi="Garamond"/>
          <w:sz w:val="24"/>
        </w:rPr>
      </w:pPr>
      <w:r w:rsidRPr="0039591E">
        <w:rPr>
          <w:rFonts w:ascii="Garamond" w:hAnsi="Garamond"/>
          <w:sz w:val="24"/>
        </w:rPr>
        <w:t>In health class, we discussed alcoholism in depth, and based on what I learned, I came to the conclusion that my father, my Aunt Mary Lou, and even my grandfather had struggled with it in some form. I made a conscious decision to avoid alcohol for most of my life. That night of drunkenness was a wake-up call.</w:t>
      </w:r>
    </w:p>
    <w:p w14:paraId="2360B8B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High school wasn’t easy for me. With my parents constantly fighting, it was hard to focus on being a kid or on schoolwork. One night, I came home from a date to find the police at the house. I often compare that period of my life to the movie </w:t>
      </w:r>
      <w:r w:rsidRPr="0039591E">
        <w:rPr>
          <w:rFonts w:ascii="Garamond" w:hAnsi="Garamond"/>
          <w:i/>
          <w:iCs/>
          <w:sz w:val="24"/>
        </w:rPr>
        <w:t>War of the Roses</w:t>
      </w:r>
      <w:r w:rsidRPr="0039591E">
        <w:rPr>
          <w:rFonts w:ascii="Garamond" w:hAnsi="Garamond"/>
          <w:sz w:val="24"/>
        </w:rPr>
        <w:t xml:space="preserve"> — only, I don’t find it funny. It was chaotic and painful.</w:t>
      </w:r>
    </w:p>
    <w:p w14:paraId="5099F4B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Divorce has become so common today, and it makes me sad, especially for the children involved. A marriage is a sacrament, a covenant with God, and it requires His grace to survive. A husband should love his wife as Christ loves the Church, and a wife should submit to her husband. Sadly, the enemy is hard at work, trying to tear apart families, and many are unaware of his </w:t>
      </w:r>
    </w:p>
    <w:p w14:paraId="3D4D8325" w14:textId="77777777" w:rsidR="00273C44" w:rsidRPr="0039591E" w:rsidRDefault="00273C44" w:rsidP="0039591E">
      <w:pPr>
        <w:spacing w:before="40" w:after="40" w:line="240" w:lineRule="auto"/>
        <w:ind w:firstLine="288"/>
        <w:rPr>
          <w:rFonts w:ascii="Garamond" w:hAnsi="Garamond"/>
          <w:iCs/>
          <w:sz w:val="24"/>
        </w:rPr>
        <w:sectPr w:rsidR="00273C44" w:rsidRPr="0039591E" w:rsidSect="0039591E">
          <w:footerReference w:type="even" r:id="rId23"/>
          <w:footerReference w:type="default" r:id="rId24"/>
          <w:footerReference w:type="first" r:id="rId25"/>
          <w:type w:val="nextColumn"/>
          <w:pgSz w:w="12240" w:h="15840" w:code="1"/>
          <w:pgMar w:top="2160" w:right="2160" w:bottom="2160" w:left="2160" w:header="576" w:footer="432" w:gutter="0"/>
          <w:cols w:space="720"/>
          <w:titlePg/>
          <w:docGrid w:linePitch="360"/>
        </w:sectPr>
      </w:pPr>
    </w:p>
    <w:p w14:paraId="61ACEF8A" w14:textId="77777777" w:rsidR="00273C44" w:rsidRPr="0039591E" w:rsidRDefault="00273C44" w:rsidP="0039591E">
      <w:pPr>
        <w:spacing w:before="40" w:after="40" w:line="240" w:lineRule="auto"/>
        <w:rPr>
          <w:rFonts w:ascii="Garamond" w:hAnsi="Garamond"/>
          <w:iCs/>
          <w:sz w:val="24"/>
          <w:szCs w:val="44"/>
        </w:rPr>
      </w:pPr>
    </w:p>
    <w:p w14:paraId="426E7DD0" w14:textId="77777777" w:rsidR="00273C44" w:rsidRPr="0039591E" w:rsidRDefault="00273C44" w:rsidP="0039591E">
      <w:pPr>
        <w:spacing w:before="40" w:after="40" w:line="240" w:lineRule="auto"/>
        <w:rPr>
          <w:rFonts w:ascii="Garamond" w:hAnsi="Garamond"/>
          <w:iCs/>
          <w:sz w:val="24"/>
          <w:szCs w:val="44"/>
        </w:rPr>
      </w:pPr>
    </w:p>
    <w:p w14:paraId="23DD77FF" w14:textId="77777777" w:rsidR="00273C44" w:rsidRPr="0039591E" w:rsidRDefault="00273C44" w:rsidP="0039591E">
      <w:pPr>
        <w:spacing w:before="40" w:after="40" w:line="240" w:lineRule="auto"/>
        <w:rPr>
          <w:rFonts w:ascii="Garamond" w:hAnsi="Garamond"/>
          <w:iCs/>
          <w:sz w:val="24"/>
          <w:szCs w:val="44"/>
        </w:rPr>
      </w:pPr>
    </w:p>
    <w:p w14:paraId="0251268A" w14:textId="77777777" w:rsidR="00273C44" w:rsidRPr="0039591E" w:rsidRDefault="00273C44" w:rsidP="0039591E">
      <w:pPr>
        <w:spacing w:before="40" w:after="40" w:line="240" w:lineRule="auto"/>
        <w:rPr>
          <w:rFonts w:ascii="Garamond" w:hAnsi="Garamond"/>
          <w:iCs/>
          <w:sz w:val="24"/>
          <w:szCs w:val="44"/>
        </w:rPr>
      </w:pPr>
    </w:p>
    <w:p w14:paraId="7E4038BF" w14:textId="77777777" w:rsidR="00273C44" w:rsidRPr="0039591E" w:rsidRDefault="00273C44" w:rsidP="0039591E">
      <w:pPr>
        <w:spacing w:before="40" w:after="40" w:line="240" w:lineRule="auto"/>
        <w:rPr>
          <w:rFonts w:ascii="Garamond" w:hAnsi="Garamond"/>
          <w:iCs/>
          <w:sz w:val="24"/>
          <w:szCs w:val="44"/>
        </w:rPr>
      </w:pPr>
    </w:p>
    <w:p w14:paraId="00CDF593" w14:textId="77777777" w:rsidR="00273C44" w:rsidRPr="0039591E" w:rsidRDefault="00273C44" w:rsidP="0039591E">
      <w:pPr>
        <w:spacing w:before="40" w:after="40" w:line="240" w:lineRule="auto"/>
        <w:rPr>
          <w:rFonts w:ascii="Garamond" w:hAnsi="Garamond"/>
          <w:iCs/>
          <w:sz w:val="24"/>
          <w:szCs w:val="44"/>
        </w:rPr>
      </w:pPr>
    </w:p>
    <w:p w14:paraId="7852A818"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 xml:space="preserve">CHAPTER 4 </w:t>
      </w:r>
    </w:p>
    <w:p w14:paraId="16079A8E"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THE OUIJA BOARD</w:t>
      </w:r>
    </w:p>
    <w:p w14:paraId="3CC105F0" w14:textId="77777777" w:rsidR="00273C44" w:rsidRPr="0039591E" w:rsidRDefault="00273C44" w:rsidP="0039591E">
      <w:pPr>
        <w:spacing w:before="40" w:after="40" w:line="240" w:lineRule="auto"/>
        <w:rPr>
          <w:rFonts w:ascii="Garamond" w:hAnsi="Garamond"/>
          <w:iCs/>
          <w:sz w:val="24"/>
          <w:szCs w:val="24"/>
        </w:rPr>
      </w:pPr>
    </w:p>
    <w:p w14:paraId="540DA58C" w14:textId="77777777" w:rsidR="00273C44" w:rsidRPr="0039591E" w:rsidRDefault="00273C44" w:rsidP="0039591E">
      <w:pPr>
        <w:spacing w:before="40" w:after="40" w:line="240" w:lineRule="auto"/>
        <w:rPr>
          <w:rFonts w:ascii="Garamond" w:hAnsi="Garamond"/>
          <w:b/>
          <w:iCs/>
          <w:sz w:val="24"/>
          <w:szCs w:val="24"/>
        </w:rPr>
      </w:pPr>
    </w:p>
    <w:p w14:paraId="2A94D223" w14:textId="77777777" w:rsidR="00273C44" w:rsidRPr="0039591E" w:rsidRDefault="00273C44" w:rsidP="0039591E">
      <w:pPr>
        <w:spacing w:before="40" w:after="40"/>
        <w:rPr>
          <w:rFonts w:ascii="Garamond" w:hAnsi="Garamond"/>
          <w:sz w:val="24"/>
        </w:rPr>
      </w:pPr>
      <w:r w:rsidRPr="0039591E">
        <w:rPr>
          <w:rFonts w:ascii="Garamond" w:hAnsi="Garamond"/>
          <w:sz w:val="24"/>
        </w:rPr>
        <w:t>One evening, when my mother was working late, my brother came home with his girlfriend, Shelly. They had purchased a Ouija Board.</w:t>
      </w:r>
    </w:p>
    <w:p w14:paraId="2A4E603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He’d been hanging out with some neighborhood kids and had heard stories about the game. I remember him telling me about one of his friends—Harry. Harry’s mom was rumored to be a witch. One day, when they took her Ouija board out of the house without her knowing, she somehow </w:t>
      </w:r>
      <w:r w:rsidRPr="0039591E">
        <w:rPr>
          <w:rFonts w:ascii="Garamond" w:hAnsi="Garamond"/>
          <w:i/>
          <w:iCs/>
          <w:sz w:val="24"/>
        </w:rPr>
        <w:t>did</w:t>
      </w:r>
      <w:r w:rsidRPr="0039591E">
        <w:rPr>
          <w:rFonts w:ascii="Garamond" w:hAnsi="Garamond"/>
          <w:sz w:val="24"/>
        </w:rPr>
        <w:t xml:space="preserve"> know. She looked at her son and said, “Tell the Ouija board I said hello.” My brother was stunned. He couldn’t believe she knew.</w:t>
      </w:r>
    </w:p>
    <w:p w14:paraId="1BCE9745" w14:textId="77777777" w:rsidR="00273C44" w:rsidRPr="0039591E" w:rsidRDefault="00273C44" w:rsidP="0039591E">
      <w:pPr>
        <w:spacing w:before="40" w:after="40"/>
        <w:rPr>
          <w:rFonts w:ascii="Garamond" w:hAnsi="Garamond"/>
          <w:sz w:val="24"/>
        </w:rPr>
      </w:pPr>
      <w:r w:rsidRPr="0039591E">
        <w:rPr>
          <w:rFonts w:ascii="Garamond" w:hAnsi="Garamond"/>
          <w:sz w:val="24"/>
        </w:rPr>
        <w:t>I told them both right away that I didn’t think it was a good idea. I had played with a Ouija board as a child—much younger—with my Aunt Mary Lou, who also happened to be my Godmother. Looking back, I realize now that she never should have introduced me to that.</w:t>
      </w:r>
    </w:p>
    <w:p w14:paraId="5F8DF1C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I’ve since come to understand the true spiritual role of a Godmother. They’re not just figureheads for baptisms—they’re meant to be lifelong spiritual mentors, guiding you in the Catholic faith, praying for you, and setting an example of what it means to follow Christ. According to the Church, a godparent is someone who helps nurture the baptized person’s faith and walk with Jesus, standing beside the parents to support the child’s spiritual growth (Catechism of the Catholic Church, 1255). Something I lacked. Honestly, I don’t even know if my aunt and uncle should have been allowed to be my Godparents. They weren’t in good standing with the Catholic Church. My aunt had been divorced without an annulment and was remarried to my Uncle Mel. </w:t>
      </w:r>
    </w:p>
    <w:p w14:paraId="4F3FD230" w14:textId="77777777" w:rsidR="00273C44" w:rsidRPr="0039591E" w:rsidRDefault="00273C44" w:rsidP="0039591E">
      <w:pPr>
        <w:spacing w:before="40" w:after="40"/>
        <w:rPr>
          <w:rFonts w:ascii="Garamond" w:hAnsi="Garamond"/>
          <w:sz w:val="24"/>
        </w:rPr>
      </w:pPr>
      <w:r w:rsidRPr="0039591E">
        <w:rPr>
          <w:rFonts w:ascii="Garamond" w:hAnsi="Garamond"/>
          <w:sz w:val="24"/>
        </w:rPr>
        <w:t>For the longest time, I thought Godparents were simply there to raise you if something happened to your parents. But it’s so much deeper than that. Still, despite all that, I’m incredibly thankful my parents chose to have me baptized. That sacrament marked the beginning of my life in Christ—it sealed me as a child of God, even before I truly understood what that meant. Looking back now, I see how vital that moment was, and how God honored it even through years of spiritual wandering.</w:t>
      </w:r>
    </w:p>
    <w:p w14:paraId="5E6F605D" w14:textId="77777777" w:rsidR="00273C44" w:rsidRPr="0039591E" w:rsidRDefault="00273C44" w:rsidP="0039591E">
      <w:pPr>
        <w:spacing w:before="40" w:after="40"/>
        <w:rPr>
          <w:rFonts w:ascii="Garamond" w:hAnsi="Garamond"/>
          <w:sz w:val="24"/>
        </w:rPr>
      </w:pPr>
      <w:r w:rsidRPr="0039591E">
        <w:rPr>
          <w:rFonts w:ascii="Garamond" w:hAnsi="Garamond"/>
          <w:sz w:val="24"/>
        </w:rPr>
        <w:t>Anyway, back to that night—my brother teased me when I hesitated. “They sell this in toy stores,” he said. “How dangerous can it be?” And against my better judgment, I gave in.</w:t>
      </w:r>
    </w:p>
    <w:p w14:paraId="71D0C352" w14:textId="77777777" w:rsidR="00273C44" w:rsidRPr="0039591E" w:rsidRDefault="00273C44" w:rsidP="0039591E">
      <w:pPr>
        <w:spacing w:before="40" w:after="40"/>
        <w:rPr>
          <w:rFonts w:ascii="Garamond" w:hAnsi="Garamond"/>
          <w:sz w:val="24"/>
        </w:rPr>
      </w:pPr>
      <w:r w:rsidRPr="0039591E">
        <w:rPr>
          <w:rFonts w:ascii="Garamond" w:hAnsi="Garamond"/>
          <w:sz w:val="24"/>
        </w:rPr>
        <w:t>We started playing nightly. At first, it seemed harmless—even fun. The board would actually tell jokes. We’d test it by asking trivia questions, and it somehow answered them correctly. There was something intoxicating about it—the allure of secret knowledge. The same trick the serpent played in the garden.</w:t>
      </w:r>
    </w:p>
    <w:p w14:paraId="70E2246F" w14:textId="77777777" w:rsidR="00273C44" w:rsidRPr="0039591E" w:rsidRDefault="00273C44" w:rsidP="0039591E">
      <w:pPr>
        <w:spacing w:before="40" w:after="40"/>
        <w:rPr>
          <w:rFonts w:ascii="Garamond" w:hAnsi="Garamond"/>
          <w:sz w:val="24"/>
        </w:rPr>
      </w:pPr>
      <w:r w:rsidRPr="0039591E">
        <w:rPr>
          <w:rFonts w:ascii="Garamond" w:hAnsi="Garamond"/>
          <w:sz w:val="24"/>
        </w:rPr>
        <w:t>But over time, it changed. The board became angry. Aggressive. It started swearing at us. One of the spirits we seemed to “speak” with called itself Vicar. At the time, we had no idea what a vicar even was. Later, we looked it up: a high-ranking priest in the Catholic Church. Strange. And deeply unsettling. Even back then, I remember thinking how weird it was that the board chose that name. As things got darker, it started to feel like the Church itself was somehow caught up in that same darkness. I honestly believe now that it wasn’t a coincidence. The enemy was twisting things, trying to plant seeds of fear and distrust, determined to keep me from ever finding my way home.</w:t>
      </w:r>
    </w:p>
    <w:p w14:paraId="2E9CBC13" w14:textId="77777777" w:rsidR="00273C44" w:rsidRPr="0039591E" w:rsidRDefault="00273C44" w:rsidP="0039591E">
      <w:pPr>
        <w:spacing w:before="40" w:after="40"/>
        <w:rPr>
          <w:rFonts w:ascii="Garamond" w:hAnsi="Garamond"/>
          <w:sz w:val="24"/>
        </w:rPr>
      </w:pPr>
      <w:r w:rsidRPr="0039591E">
        <w:rPr>
          <w:rFonts w:ascii="Garamond" w:hAnsi="Garamond"/>
          <w:sz w:val="24"/>
        </w:rPr>
        <w:t>The board also seemed to have an unhealthy fixation on me. That’s really the only way I can describe it. And I regret ever messing with this and getting our friends involved in this so-called “game.” Especially Tim and his brother Scott. They took it to other houses and played with other friends. They used to say their house was haunted—lights flickering, the vacuum turning on by itself. One time, the board even told Tim he needed to call me because I was upset. And wouldn’t you know—it was true. I was crying when he called, upset about something that had happened at home.</w:t>
      </w:r>
    </w:p>
    <w:p w14:paraId="5570DD22" w14:textId="57B1B011" w:rsidR="00273C44" w:rsidRPr="0039591E" w:rsidRDefault="00273C44" w:rsidP="0039591E">
      <w:pPr>
        <w:spacing w:before="40" w:after="40"/>
        <w:rPr>
          <w:rFonts w:ascii="Garamond" w:hAnsi="Garamond"/>
          <w:sz w:val="24"/>
        </w:rPr>
      </w:pPr>
      <w:r w:rsidRPr="0039591E">
        <w:rPr>
          <w:rFonts w:ascii="Garamond" w:hAnsi="Garamond"/>
          <w:sz w:val="24"/>
        </w:rPr>
        <w:t>Roger, Shelly, and I continued to play. We even took the board to a graveyard once. Looking back now, I realize we were kids—unsupervised, bored, and messing with things we didn’t understand. We were opening doors we had no business opening. Giving the enemy legal rights to step in.</w:t>
      </w:r>
    </w:p>
    <w:p w14:paraId="65E0356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This wasn’t just foolish—it was spiritually dangerous. </w:t>
      </w:r>
      <w:r w:rsidRPr="0039591E">
        <w:rPr>
          <w:rFonts w:ascii="Garamond" w:hAnsi="Garamond"/>
          <w:b/>
          <w:bCs/>
          <w:sz w:val="24"/>
        </w:rPr>
        <w:t>Father Vincent Lampert</w:t>
      </w:r>
      <w:r w:rsidRPr="0039591E">
        <w:rPr>
          <w:rFonts w:ascii="Garamond" w:hAnsi="Garamond"/>
          <w:sz w:val="24"/>
        </w:rPr>
        <w:t xml:space="preserve">, a Catholic exorcist, once warned, </w:t>
      </w:r>
      <w:r w:rsidRPr="0039591E">
        <w:rPr>
          <w:rFonts w:ascii="Garamond" w:hAnsi="Garamond"/>
          <w:i/>
          <w:iCs/>
          <w:sz w:val="24"/>
        </w:rPr>
        <w:t>“Ouija boards and things like that are probably the primary way that people open up the entry point for the demonic into their lives.”</w:t>
      </w:r>
      <w:r w:rsidRPr="0039591E">
        <w:rPr>
          <w:rFonts w:ascii="Garamond" w:hAnsi="Garamond"/>
          <w:sz w:val="24"/>
        </w:rPr>
        <w:t xml:space="preserve"> That sent chills down my spine the first time I read it. It affirmed what I had already begun to suspect: that what we experienced wasn’t just psychological or imagined. It was real.</w:t>
      </w:r>
    </w:p>
    <w:p w14:paraId="656E426E" w14:textId="77777777" w:rsidR="00273C44" w:rsidRPr="0039591E" w:rsidRDefault="00273C44" w:rsidP="0039591E">
      <w:pPr>
        <w:spacing w:before="40" w:after="40"/>
        <w:rPr>
          <w:rFonts w:ascii="Garamond" w:hAnsi="Garamond"/>
          <w:sz w:val="24"/>
        </w:rPr>
      </w:pPr>
      <w:r w:rsidRPr="0039591E">
        <w:rPr>
          <w:rFonts w:ascii="Garamond" w:hAnsi="Garamond"/>
          <w:b/>
          <w:bCs/>
          <w:sz w:val="24"/>
        </w:rPr>
        <w:t>Father Dan Reehil</w:t>
      </w:r>
      <w:r w:rsidRPr="0039591E">
        <w:rPr>
          <w:rFonts w:ascii="Garamond" w:hAnsi="Garamond"/>
          <w:sz w:val="24"/>
        </w:rPr>
        <w:t xml:space="preserve">, another exorcist, put it even more clearly: </w:t>
      </w:r>
      <w:r w:rsidRPr="0039591E">
        <w:rPr>
          <w:rFonts w:ascii="Garamond" w:hAnsi="Garamond"/>
          <w:i/>
          <w:iCs/>
          <w:sz w:val="24"/>
        </w:rPr>
        <w:t>“Using an Ouija board is inviting a demon into your life, whether the person has that intention or not.”</w:t>
      </w:r>
      <w:r w:rsidRPr="0039591E">
        <w:rPr>
          <w:rFonts w:ascii="Garamond" w:hAnsi="Garamond"/>
          <w:sz w:val="24"/>
        </w:rPr>
        <w:t xml:space="preserve"> That’s exactly what happened. We didn’t intend to open ourselves to darkness—we were just looking for something interesting to do. But intent doesn’t matter when you’re dealing with spiritual laws. The enemy doesn’t wait for permission—just opportunity.</w:t>
      </w:r>
    </w:p>
    <w:p w14:paraId="51F759C4" w14:textId="77777777" w:rsidR="00273C44" w:rsidRPr="0039591E" w:rsidRDefault="00273C44" w:rsidP="0039591E">
      <w:pPr>
        <w:spacing w:before="40" w:after="40"/>
        <w:rPr>
          <w:rFonts w:ascii="Garamond" w:hAnsi="Garamond"/>
          <w:sz w:val="24"/>
        </w:rPr>
      </w:pPr>
      <w:r w:rsidRPr="0039591E">
        <w:rPr>
          <w:rFonts w:ascii="Garamond" w:hAnsi="Garamond"/>
          <w:sz w:val="24"/>
        </w:rPr>
        <w:t>Then one night, everything changed.</w:t>
      </w:r>
    </w:p>
    <w:p w14:paraId="193B8BF2" w14:textId="77777777" w:rsidR="00273C44" w:rsidRPr="0039591E" w:rsidRDefault="00273C44" w:rsidP="0039591E">
      <w:pPr>
        <w:spacing w:before="40" w:after="40"/>
        <w:rPr>
          <w:rFonts w:ascii="Garamond" w:hAnsi="Garamond"/>
          <w:sz w:val="24"/>
        </w:rPr>
      </w:pPr>
      <w:r w:rsidRPr="0039591E">
        <w:rPr>
          <w:rFonts w:ascii="Garamond" w:hAnsi="Garamond"/>
          <w:sz w:val="24"/>
        </w:rPr>
        <w:t>We were playing, as usual. Vicar came on the board, and the tone was more intense than ever before. The planchette moved violently, almost with force and it was cursing at us:  Then the movement of the board changed and not as much force.  It spelled out the following:</w:t>
      </w:r>
    </w:p>
    <w:p w14:paraId="1C74914B" w14:textId="77777777" w:rsidR="00273C44" w:rsidRPr="0039591E" w:rsidRDefault="00273C44" w:rsidP="0039591E">
      <w:pPr>
        <w:spacing w:before="40" w:after="40"/>
        <w:rPr>
          <w:rFonts w:ascii="Garamond" w:hAnsi="Garamond"/>
          <w:sz w:val="24"/>
        </w:rPr>
      </w:pPr>
      <w:r w:rsidRPr="0039591E">
        <w:rPr>
          <w:rFonts w:ascii="Garamond" w:hAnsi="Garamond"/>
          <w:sz w:val="24"/>
        </w:rPr>
        <w:t>“You are in danger.”</w:t>
      </w:r>
    </w:p>
    <w:p w14:paraId="3EF69D93" w14:textId="77777777" w:rsidR="00273C44" w:rsidRPr="0039591E" w:rsidRDefault="00273C44" w:rsidP="0039591E">
      <w:pPr>
        <w:spacing w:before="40" w:after="40"/>
        <w:rPr>
          <w:rFonts w:ascii="Garamond" w:hAnsi="Garamond"/>
          <w:sz w:val="24"/>
        </w:rPr>
      </w:pPr>
      <w:r w:rsidRPr="0039591E">
        <w:rPr>
          <w:rFonts w:ascii="Garamond" w:hAnsi="Garamond"/>
          <w:sz w:val="24"/>
        </w:rPr>
        <w:t>I laughed nervously and responded sarcastically, “Oh, we’re in danger? From what?”</w:t>
      </w:r>
    </w:p>
    <w:p w14:paraId="1607D42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planchette moved to the top of the board and began sliding back and forth over the word </w:t>
      </w:r>
      <w:r w:rsidRPr="0039591E">
        <w:rPr>
          <w:rFonts w:ascii="Garamond" w:hAnsi="Garamond"/>
          <w:b/>
          <w:bCs/>
          <w:sz w:val="24"/>
        </w:rPr>
        <w:t>“OUIJA.”</w:t>
      </w:r>
    </w:p>
    <w:p w14:paraId="45622459" w14:textId="77777777" w:rsidR="00273C44" w:rsidRPr="0039591E" w:rsidRDefault="00273C44" w:rsidP="0039591E">
      <w:pPr>
        <w:spacing w:before="40" w:after="40"/>
        <w:rPr>
          <w:rFonts w:ascii="Garamond" w:hAnsi="Garamond"/>
          <w:sz w:val="24"/>
        </w:rPr>
      </w:pPr>
      <w:r w:rsidRPr="0039591E">
        <w:rPr>
          <w:rFonts w:ascii="Garamond" w:hAnsi="Garamond"/>
          <w:sz w:val="24"/>
        </w:rPr>
        <w:t>I asked, “If we’re in danger, will you come and talk to us?”</w:t>
      </w:r>
    </w:p>
    <w:p w14:paraId="611937CE" w14:textId="77777777" w:rsidR="00273C44" w:rsidRPr="0039591E" w:rsidRDefault="00273C44" w:rsidP="0039591E">
      <w:pPr>
        <w:spacing w:before="40" w:after="40"/>
        <w:rPr>
          <w:rFonts w:ascii="Garamond" w:hAnsi="Garamond"/>
          <w:sz w:val="24"/>
        </w:rPr>
      </w:pPr>
      <w:r w:rsidRPr="0039591E">
        <w:rPr>
          <w:rFonts w:ascii="Garamond" w:hAnsi="Garamond"/>
          <w:b/>
          <w:bCs/>
          <w:sz w:val="24"/>
        </w:rPr>
        <w:t>“No,”</w:t>
      </w:r>
      <w:r w:rsidRPr="0039591E">
        <w:rPr>
          <w:rFonts w:ascii="Garamond" w:hAnsi="Garamond"/>
          <w:sz w:val="24"/>
        </w:rPr>
        <w:t xml:space="preserve"> it spelled.</w:t>
      </w:r>
    </w:p>
    <w:p w14:paraId="1F7ED2FF" w14:textId="77777777" w:rsidR="00273C44" w:rsidRPr="0039591E" w:rsidRDefault="00273C44" w:rsidP="0039591E">
      <w:pPr>
        <w:spacing w:before="40" w:after="40"/>
        <w:rPr>
          <w:rFonts w:ascii="Garamond" w:hAnsi="Garamond"/>
          <w:sz w:val="24"/>
        </w:rPr>
      </w:pPr>
      <w:r w:rsidRPr="0039591E">
        <w:rPr>
          <w:rFonts w:ascii="Garamond" w:hAnsi="Garamond"/>
          <w:sz w:val="24"/>
        </w:rPr>
        <w:t>“Why not?”</w:t>
      </w:r>
    </w:p>
    <w:p w14:paraId="5F714F76" w14:textId="77777777" w:rsidR="00273C44" w:rsidRPr="0039591E" w:rsidRDefault="00273C44" w:rsidP="0039591E">
      <w:pPr>
        <w:spacing w:before="40" w:after="40"/>
        <w:rPr>
          <w:rFonts w:ascii="Garamond" w:hAnsi="Garamond"/>
          <w:sz w:val="24"/>
        </w:rPr>
      </w:pPr>
      <w:r w:rsidRPr="0039591E">
        <w:rPr>
          <w:rFonts w:ascii="Garamond" w:hAnsi="Garamond"/>
          <w:b/>
          <w:bCs/>
          <w:sz w:val="24"/>
        </w:rPr>
        <w:t>“I am busy.”</w:t>
      </w:r>
    </w:p>
    <w:p w14:paraId="0637DABD" w14:textId="77777777" w:rsidR="00273C44" w:rsidRPr="0039591E" w:rsidRDefault="00273C44" w:rsidP="0039591E">
      <w:pPr>
        <w:spacing w:before="40" w:after="40"/>
        <w:rPr>
          <w:rFonts w:ascii="Garamond" w:hAnsi="Garamond"/>
          <w:sz w:val="24"/>
        </w:rPr>
      </w:pPr>
      <w:r w:rsidRPr="0039591E">
        <w:rPr>
          <w:rFonts w:ascii="Garamond" w:hAnsi="Garamond"/>
          <w:sz w:val="24"/>
        </w:rPr>
        <w:t>“Busy? What are you busy doing?”</w:t>
      </w:r>
    </w:p>
    <w:p w14:paraId="27CF422E" w14:textId="77777777" w:rsidR="00273C44" w:rsidRPr="0039591E" w:rsidRDefault="00273C44" w:rsidP="0039591E">
      <w:pPr>
        <w:spacing w:before="40" w:after="40"/>
        <w:rPr>
          <w:rFonts w:ascii="Garamond" w:hAnsi="Garamond"/>
          <w:sz w:val="24"/>
        </w:rPr>
      </w:pPr>
      <w:r w:rsidRPr="0039591E">
        <w:rPr>
          <w:rFonts w:ascii="Garamond" w:hAnsi="Garamond"/>
          <w:b/>
          <w:bCs/>
          <w:sz w:val="24"/>
        </w:rPr>
        <w:t>“I am an Angel.”</w:t>
      </w:r>
    </w:p>
    <w:p w14:paraId="552A970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“Oh, </w:t>
      </w:r>
      <w:r w:rsidRPr="0039591E">
        <w:rPr>
          <w:rFonts w:ascii="Garamond" w:hAnsi="Garamond"/>
          <w:i/>
          <w:iCs/>
          <w:sz w:val="24"/>
        </w:rPr>
        <w:t>you’re</w:t>
      </w:r>
      <w:r w:rsidRPr="0039591E">
        <w:rPr>
          <w:rFonts w:ascii="Garamond" w:hAnsi="Garamond"/>
          <w:sz w:val="24"/>
        </w:rPr>
        <w:t xml:space="preserve"> an angel,” I said mockingly. “What’s it like to be an angel?”</w:t>
      </w:r>
    </w:p>
    <w:p w14:paraId="5DF1E4B4" w14:textId="77777777" w:rsidR="00273C44" w:rsidRPr="0039591E" w:rsidRDefault="00273C44" w:rsidP="0039591E">
      <w:pPr>
        <w:spacing w:before="40" w:after="40"/>
        <w:rPr>
          <w:rFonts w:ascii="Garamond" w:hAnsi="Garamond"/>
          <w:sz w:val="24"/>
        </w:rPr>
      </w:pPr>
      <w:r w:rsidRPr="0039591E">
        <w:rPr>
          <w:rFonts w:ascii="Garamond" w:hAnsi="Garamond"/>
          <w:b/>
          <w:bCs/>
          <w:sz w:val="24"/>
        </w:rPr>
        <w:t>“Sad.”</w:t>
      </w:r>
    </w:p>
    <w:p w14:paraId="23DFA775" w14:textId="77777777" w:rsidR="00273C44" w:rsidRPr="0039591E" w:rsidRDefault="00273C44" w:rsidP="0039591E">
      <w:pPr>
        <w:spacing w:before="40" w:after="40"/>
        <w:rPr>
          <w:rFonts w:ascii="Garamond" w:hAnsi="Garamond"/>
          <w:sz w:val="24"/>
        </w:rPr>
      </w:pPr>
      <w:r w:rsidRPr="0039591E">
        <w:rPr>
          <w:rFonts w:ascii="Garamond" w:hAnsi="Garamond"/>
          <w:sz w:val="24"/>
        </w:rPr>
        <w:t>“Why sad?”</w:t>
      </w:r>
    </w:p>
    <w:p w14:paraId="5627F3B7" w14:textId="77777777" w:rsidR="00273C44" w:rsidRPr="0039591E" w:rsidRDefault="00273C44" w:rsidP="0039591E">
      <w:pPr>
        <w:spacing w:before="40" w:after="40"/>
        <w:rPr>
          <w:rFonts w:ascii="Garamond" w:hAnsi="Garamond"/>
          <w:sz w:val="24"/>
        </w:rPr>
      </w:pPr>
      <w:r w:rsidRPr="0039591E">
        <w:rPr>
          <w:rFonts w:ascii="Garamond" w:hAnsi="Garamond"/>
          <w:b/>
          <w:bCs/>
          <w:sz w:val="24"/>
        </w:rPr>
        <w:t>“I see many people hurt.”</w:t>
      </w:r>
    </w:p>
    <w:p w14:paraId="55BDA6DE" w14:textId="77777777" w:rsidR="00273C44" w:rsidRPr="0039591E" w:rsidRDefault="00273C44" w:rsidP="0039591E">
      <w:pPr>
        <w:spacing w:before="40" w:after="40"/>
        <w:rPr>
          <w:rFonts w:ascii="Garamond" w:hAnsi="Garamond"/>
          <w:sz w:val="24"/>
        </w:rPr>
      </w:pPr>
      <w:r w:rsidRPr="0039591E">
        <w:rPr>
          <w:rFonts w:ascii="Garamond" w:hAnsi="Garamond"/>
          <w:sz w:val="24"/>
        </w:rPr>
        <w:t>Still half-joking, I asked, “If I’m good, can I be an angel?”</w:t>
      </w:r>
    </w:p>
    <w:p w14:paraId="67B7885C" w14:textId="77777777" w:rsidR="00273C44" w:rsidRPr="0039591E" w:rsidRDefault="00273C44" w:rsidP="0039591E">
      <w:pPr>
        <w:spacing w:before="40" w:after="40"/>
        <w:rPr>
          <w:rFonts w:ascii="Garamond" w:hAnsi="Garamond"/>
          <w:sz w:val="24"/>
        </w:rPr>
      </w:pPr>
      <w:r w:rsidRPr="0039591E">
        <w:rPr>
          <w:rFonts w:ascii="Garamond" w:hAnsi="Garamond"/>
          <w:b/>
          <w:bCs/>
          <w:sz w:val="24"/>
        </w:rPr>
        <w:t>“No.”</w:t>
      </w:r>
    </w:p>
    <w:p w14:paraId="06F718FA" w14:textId="77777777" w:rsidR="00273C44" w:rsidRPr="0039591E" w:rsidRDefault="00273C44" w:rsidP="0039591E">
      <w:pPr>
        <w:spacing w:before="40" w:after="40"/>
        <w:rPr>
          <w:rFonts w:ascii="Garamond" w:hAnsi="Garamond"/>
          <w:sz w:val="24"/>
        </w:rPr>
      </w:pPr>
      <w:r w:rsidRPr="0039591E">
        <w:rPr>
          <w:rFonts w:ascii="Garamond" w:hAnsi="Garamond"/>
          <w:sz w:val="24"/>
        </w:rPr>
        <w:t>“Why not?”</w:t>
      </w:r>
    </w:p>
    <w:p w14:paraId="5085E358" w14:textId="77777777" w:rsidR="00273C44" w:rsidRPr="0039591E" w:rsidRDefault="00273C44" w:rsidP="0039591E">
      <w:pPr>
        <w:spacing w:before="40" w:after="40"/>
        <w:rPr>
          <w:rFonts w:ascii="Garamond" w:hAnsi="Garamond"/>
          <w:sz w:val="24"/>
        </w:rPr>
      </w:pPr>
      <w:r w:rsidRPr="0039591E">
        <w:rPr>
          <w:rFonts w:ascii="Garamond" w:hAnsi="Garamond"/>
          <w:b/>
          <w:bCs/>
          <w:sz w:val="24"/>
        </w:rPr>
        <w:t>“Angels are never of human form.”</w:t>
      </w:r>
    </w:p>
    <w:p w14:paraId="3B6F8D79" w14:textId="77777777" w:rsidR="00273C44" w:rsidRPr="0039591E" w:rsidRDefault="00273C44" w:rsidP="0039591E">
      <w:pPr>
        <w:spacing w:before="40" w:after="40"/>
        <w:rPr>
          <w:rFonts w:ascii="Garamond" w:hAnsi="Garamond"/>
          <w:sz w:val="24"/>
        </w:rPr>
      </w:pPr>
      <w:r w:rsidRPr="0039591E">
        <w:rPr>
          <w:rFonts w:ascii="Garamond" w:hAnsi="Garamond"/>
          <w:sz w:val="24"/>
        </w:rPr>
        <w:t>Then, without warning, the planchette spelled out:</w:t>
      </w:r>
    </w:p>
    <w:p w14:paraId="41932104" w14:textId="77777777" w:rsidR="00273C44" w:rsidRPr="0039591E" w:rsidRDefault="00273C44" w:rsidP="0039591E">
      <w:pPr>
        <w:spacing w:before="40" w:after="40"/>
        <w:rPr>
          <w:rFonts w:ascii="Garamond" w:hAnsi="Garamond"/>
          <w:sz w:val="24"/>
        </w:rPr>
      </w:pPr>
      <w:r w:rsidRPr="0039591E">
        <w:rPr>
          <w:rFonts w:ascii="Garamond" w:hAnsi="Garamond"/>
          <w:b/>
          <w:bCs/>
          <w:sz w:val="24"/>
        </w:rPr>
        <w:t>“I must go.”</w:t>
      </w:r>
    </w:p>
    <w:p w14:paraId="446669EC" w14:textId="77777777" w:rsidR="00273C44" w:rsidRPr="0039591E" w:rsidRDefault="00273C44" w:rsidP="0039591E">
      <w:pPr>
        <w:spacing w:before="40" w:after="40"/>
        <w:rPr>
          <w:rFonts w:ascii="Garamond" w:hAnsi="Garamond"/>
          <w:sz w:val="24"/>
        </w:rPr>
      </w:pPr>
      <w:r w:rsidRPr="0039591E">
        <w:rPr>
          <w:rFonts w:ascii="Garamond" w:hAnsi="Garamond"/>
          <w:sz w:val="24"/>
        </w:rPr>
        <w:t>And it slid off the board.</w:t>
      </w:r>
    </w:p>
    <w:p w14:paraId="27FA69EA" w14:textId="77777777" w:rsidR="00273C44" w:rsidRPr="0039591E" w:rsidRDefault="00273C44" w:rsidP="0039591E">
      <w:pPr>
        <w:spacing w:before="40" w:after="40"/>
        <w:rPr>
          <w:rFonts w:ascii="Garamond" w:hAnsi="Garamond"/>
          <w:sz w:val="24"/>
        </w:rPr>
      </w:pPr>
      <w:r w:rsidRPr="0039591E">
        <w:rPr>
          <w:rFonts w:ascii="Garamond" w:hAnsi="Garamond"/>
          <w:sz w:val="24"/>
        </w:rPr>
        <w:t>From that night on, the board never worked the same again. I tried it periodically over the years—maybe out of curiosity, once again seeking answers in the wrong places—but it was never like how it was. Something changed. A part of me believes I was protected. Looking back, I know I was. I was heading down a very dark path, and something—someone—intervened. Scripture tells us that God sends His angels to watch over us: "For he will command his angels concerning you to guard you in all your ways" (Psalm 91:11, NABRE). I truly believe now that God, in His mercy, stepped in. Even when I didn’t realize it, He was already fighting for me.</w:t>
      </w:r>
    </w:p>
    <w:p w14:paraId="4CBDEE0E" w14:textId="77777777" w:rsidR="00273C44" w:rsidRPr="0039591E" w:rsidRDefault="00273C44" w:rsidP="0039591E">
      <w:pPr>
        <w:spacing w:before="40" w:after="40"/>
        <w:rPr>
          <w:rFonts w:ascii="Garamond" w:hAnsi="Garamond"/>
          <w:sz w:val="24"/>
        </w:rPr>
      </w:pPr>
      <w:r w:rsidRPr="0039591E">
        <w:rPr>
          <w:rFonts w:ascii="Garamond" w:hAnsi="Garamond"/>
          <w:sz w:val="24"/>
        </w:rPr>
        <w:t>A lot of people have terrifying stories about the Ouija board. And honestly, had this not happened the way it did, I might have one of those horror stories myself. But I believe the Lord sent an angel that night.</w:t>
      </w:r>
    </w:p>
    <w:p w14:paraId="3EAEC764" w14:textId="2D4EE353" w:rsidR="00273C44" w:rsidRPr="0039591E" w:rsidRDefault="00273C44" w:rsidP="0039591E">
      <w:pPr>
        <w:spacing w:before="40" w:after="40"/>
        <w:rPr>
          <w:rFonts w:ascii="Garamond" w:hAnsi="Garamond"/>
          <w:sz w:val="24"/>
        </w:rPr>
      </w:pPr>
      <w:r w:rsidRPr="0039591E">
        <w:rPr>
          <w:rFonts w:ascii="Garamond" w:hAnsi="Garamond"/>
          <w:sz w:val="24"/>
        </w:rPr>
        <w:t xml:space="preserve">The true story that inspired </w:t>
      </w:r>
      <w:r w:rsidRPr="0039591E">
        <w:rPr>
          <w:rFonts w:ascii="Garamond" w:hAnsi="Garamond"/>
          <w:i/>
          <w:iCs/>
          <w:sz w:val="24"/>
        </w:rPr>
        <w:t>The Exorcist</w:t>
      </w:r>
      <w:r w:rsidRPr="0039591E">
        <w:rPr>
          <w:rFonts w:ascii="Garamond" w:hAnsi="Garamond"/>
          <w:sz w:val="24"/>
        </w:rPr>
        <w:t xml:space="preserve"> started with a Ouija board. Exorcists talk about these things in great detail. If you have one of these in your home, I strongly encourage you: destroy it. Burn it.  </w:t>
      </w:r>
    </w:p>
    <w:p w14:paraId="52242271" w14:textId="77777777" w:rsidR="00273C44" w:rsidRPr="0039591E" w:rsidRDefault="00273C44" w:rsidP="0039591E">
      <w:pPr>
        <w:spacing w:before="40" w:after="40"/>
        <w:rPr>
          <w:rFonts w:ascii="Garamond" w:hAnsi="Garamond"/>
          <w:sz w:val="24"/>
        </w:rPr>
      </w:pPr>
      <w:r w:rsidRPr="0039591E">
        <w:rPr>
          <w:rFonts w:ascii="Garamond" w:hAnsi="Garamond"/>
          <w:sz w:val="24"/>
        </w:rPr>
        <w:t>It’s not a game.</w:t>
      </w:r>
    </w:p>
    <w:p w14:paraId="4F4A1E18" w14:textId="7E30ABC9" w:rsidR="00273C44" w:rsidRPr="0039591E" w:rsidRDefault="00273C44" w:rsidP="0039591E">
      <w:pPr>
        <w:spacing w:before="40" w:after="40"/>
        <w:rPr>
          <w:rFonts w:ascii="Garamond" w:hAnsi="Garamond"/>
          <w:b/>
          <w:bCs/>
          <w:sz w:val="24"/>
        </w:rPr>
      </w:pPr>
      <w:r w:rsidRPr="0039591E">
        <w:rPr>
          <w:rFonts w:ascii="Garamond" w:hAnsi="Garamond"/>
          <w:sz w:val="24"/>
        </w:rPr>
        <w:t>If I could go back and tell my teenage self anything, it would be this:</w:t>
      </w:r>
      <w:r w:rsidR="003211E8" w:rsidRPr="0039591E">
        <w:rPr>
          <w:rFonts w:ascii="Garamond" w:hAnsi="Garamond"/>
          <w:sz w:val="24"/>
        </w:rPr>
        <w:t xml:space="preserve"> </w:t>
      </w:r>
      <w:r w:rsidRPr="0039591E">
        <w:rPr>
          <w:rFonts w:ascii="Garamond" w:hAnsi="Garamond"/>
          <w:b/>
          <w:bCs/>
          <w:sz w:val="24"/>
        </w:rPr>
        <w:t>When your brother walks in with that board—throw it away. Don’t touch it.</w:t>
      </w:r>
    </w:p>
    <w:p w14:paraId="69715EC6" w14:textId="77777777" w:rsidR="00273C44" w:rsidRPr="0039591E" w:rsidRDefault="00273C44" w:rsidP="0039591E">
      <w:pPr>
        <w:spacing w:before="40" w:after="40" w:line="240" w:lineRule="auto"/>
        <w:ind w:firstLine="288"/>
        <w:rPr>
          <w:rFonts w:ascii="Garamond" w:hAnsi="Garamond"/>
          <w:iCs/>
          <w:sz w:val="24"/>
        </w:rPr>
        <w:sectPr w:rsidR="00273C44" w:rsidRPr="0039591E" w:rsidSect="0039591E">
          <w:footerReference w:type="even" r:id="rId26"/>
          <w:footerReference w:type="default" r:id="rId27"/>
          <w:footerReference w:type="first" r:id="rId28"/>
          <w:type w:val="nextColumn"/>
          <w:pgSz w:w="12240" w:h="15840" w:code="1"/>
          <w:pgMar w:top="2160" w:right="2160" w:bottom="2160" w:left="2160" w:header="576" w:footer="432" w:gutter="0"/>
          <w:cols w:space="720"/>
          <w:titlePg/>
          <w:docGrid w:linePitch="360"/>
        </w:sectPr>
      </w:pPr>
    </w:p>
    <w:p w14:paraId="3D4DCCE3" w14:textId="77777777" w:rsidR="00273C44" w:rsidRPr="0039591E" w:rsidRDefault="00273C44" w:rsidP="0039591E">
      <w:pPr>
        <w:spacing w:before="40" w:after="40" w:line="240" w:lineRule="auto"/>
        <w:rPr>
          <w:rFonts w:ascii="Garamond" w:hAnsi="Garamond"/>
          <w:iCs/>
          <w:sz w:val="24"/>
          <w:szCs w:val="44"/>
        </w:rPr>
      </w:pPr>
    </w:p>
    <w:p w14:paraId="6CB9FD13" w14:textId="77777777" w:rsidR="00273C44" w:rsidRPr="0039591E" w:rsidRDefault="00273C44" w:rsidP="0039591E">
      <w:pPr>
        <w:spacing w:before="40" w:after="40" w:line="240" w:lineRule="auto"/>
        <w:rPr>
          <w:rFonts w:ascii="Garamond" w:hAnsi="Garamond"/>
          <w:iCs/>
          <w:sz w:val="24"/>
          <w:szCs w:val="44"/>
        </w:rPr>
      </w:pPr>
    </w:p>
    <w:p w14:paraId="362EAF39" w14:textId="77777777" w:rsidR="00273C44" w:rsidRPr="0039591E" w:rsidRDefault="00273C44" w:rsidP="0039591E">
      <w:pPr>
        <w:spacing w:before="40" w:after="40" w:line="240" w:lineRule="auto"/>
        <w:rPr>
          <w:rFonts w:ascii="Garamond" w:hAnsi="Garamond"/>
          <w:iCs/>
          <w:sz w:val="24"/>
          <w:szCs w:val="44"/>
        </w:rPr>
      </w:pPr>
    </w:p>
    <w:p w14:paraId="3804F825" w14:textId="77777777" w:rsidR="00273C44" w:rsidRPr="0039591E" w:rsidRDefault="00273C44" w:rsidP="0039591E">
      <w:pPr>
        <w:spacing w:before="40" w:after="40" w:line="240" w:lineRule="auto"/>
        <w:rPr>
          <w:rFonts w:ascii="Garamond" w:hAnsi="Garamond"/>
          <w:iCs/>
          <w:sz w:val="24"/>
          <w:szCs w:val="44"/>
        </w:rPr>
      </w:pPr>
    </w:p>
    <w:p w14:paraId="31B0867F" w14:textId="77777777" w:rsidR="00273C44" w:rsidRPr="0039591E" w:rsidRDefault="00273C44" w:rsidP="0039591E">
      <w:pPr>
        <w:spacing w:before="40" w:after="40" w:line="240" w:lineRule="auto"/>
        <w:rPr>
          <w:rFonts w:ascii="Garamond" w:hAnsi="Garamond"/>
          <w:iCs/>
          <w:sz w:val="24"/>
          <w:szCs w:val="44"/>
        </w:rPr>
      </w:pPr>
    </w:p>
    <w:p w14:paraId="5C2494EB" w14:textId="77777777" w:rsidR="00273C44" w:rsidRPr="0039591E" w:rsidRDefault="00273C44" w:rsidP="0039591E">
      <w:pPr>
        <w:spacing w:before="40" w:after="40" w:line="240" w:lineRule="auto"/>
        <w:rPr>
          <w:rFonts w:ascii="Garamond" w:hAnsi="Garamond"/>
          <w:iCs/>
          <w:sz w:val="24"/>
          <w:szCs w:val="44"/>
        </w:rPr>
      </w:pPr>
    </w:p>
    <w:p w14:paraId="0271F2F6"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 xml:space="preserve">CHAPTER 5 </w:t>
      </w:r>
    </w:p>
    <w:p w14:paraId="688276F2"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gOD SENT ME</w:t>
      </w:r>
    </w:p>
    <w:p w14:paraId="701A08DE" w14:textId="77777777" w:rsidR="00273C44" w:rsidRPr="0039591E" w:rsidRDefault="00273C44" w:rsidP="0039591E">
      <w:pPr>
        <w:spacing w:before="40" w:after="40" w:line="240" w:lineRule="auto"/>
        <w:rPr>
          <w:rFonts w:ascii="Garamond" w:hAnsi="Garamond"/>
          <w:iCs/>
          <w:sz w:val="24"/>
          <w:szCs w:val="24"/>
        </w:rPr>
      </w:pPr>
    </w:p>
    <w:p w14:paraId="31D30D28" w14:textId="77777777" w:rsidR="00273C44" w:rsidRPr="0039591E" w:rsidRDefault="00273C44" w:rsidP="0039591E">
      <w:pPr>
        <w:spacing w:before="40" w:after="40" w:line="240" w:lineRule="auto"/>
        <w:rPr>
          <w:rFonts w:ascii="Garamond" w:hAnsi="Garamond"/>
          <w:b/>
          <w:iCs/>
          <w:sz w:val="24"/>
          <w:szCs w:val="24"/>
        </w:rPr>
      </w:pPr>
    </w:p>
    <w:p w14:paraId="08AC8F93" w14:textId="77777777" w:rsidR="00273C44" w:rsidRPr="0039591E" w:rsidRDefault="00273C44" w:rsidP="0039591E">
      <w:pPr>
        <w:spacing w:before="40" w:after="40"/>
        <w:rPr>
          <w:rFonts w:ascii="Garamond" w:hAnsi="Garamond"/>
          <w:sz w:val="24"/>
        </w:rPr>
      </w:pPr>
      <w:r w:rsidRPr="0039591E">
        <w:rPr>
          <w:rFonts w:ascii="Garamond" w:hAnsi="Garamond"/>
          <w:sz w:val="24"/>
        </w:rPr>
        <w:t>My senior year of high school was a blur of missed days and apathy. I missed as many classes as I possibly could before hitting the attendance threshold that would prevent me from graduating. My parents’ divorce was nearing its final stages, and everything in my world felt broken. I slept through most of my classes. Honestly, I didn’t see the point in any of it. What was the use of good grades or a diploma if your family wasn’t intact?</w:t>
      </w:r>
    </w:p>
    <w:p w14:paraId="5F0CBE49" w14:textId="77777777" w:rsidR="00273C44" w:rsidRPr="0039591E" w:rsidRDefault="00273C44" w:rsidP="0039591E">
      <w:pPr>
        <w:spacing w:before="40" w:after="40"/>
        <w:rPr>
          <w:rFonts w:ascii="Garamond" w:hAnsi="Garamond"/>
          <w:sz w:val="24"/>
        </w:rPr>
      </w:pPr>
      <w:r w:rsidRPr="0039591E">
        <w:rPr>
          <w:rFonts w:ascii="Garamond" w:hAnsi="Garamond"/>
          <w:sz w:val="24"/>
        </w:rPr>
        <w:t>If I’ve ever experienced depression, I think those were the years it showed up—quietly, persistently. I remember thinking about all the kids on our block. Nearly all of their parents had dealt with infidelity, yet somehow, they managed to stay together. But not mine. My parents couldn’t make it.</w:t>
      </w:r>
    </w:p>
    <w:p w14:paraId="06ECE617" w14:textId="77777777" w:rsidR="00273C44" w:rsidRPr="0039591E" w:rsidRDefault="00273C44" w:rsidP="0039591E">
      <w:pPr>
        <w:spacing w:before="40" w:after="40"/>
        <w:rPr>
          <w:rFonts w:ascii="Garamond" w:hAnsi="Garamond"/>
          <w:sz w:val="24"/>
        </w:rPr>
      </w:pPr>
      <w:r w:rsidRPr="0039591E">
        <w:rPr>
          <w:rFonts w:ascii="Garamond" w:hAnsi="Garamond"/>
          <w:sz w:val="24"/>
        </w:rPr>
        <w:t>Trying to avoid the tension at home, I started spending more time away. My first job was showing condominiums, and that’s when I met TJ. He owned a condominium there in the same building where I worked in the model.  I was 17 years old, and he was 26.  It wasn’t long that we began dating and I was staying over at his house often. Our relationship lasted, on and off, from the time I was 17 until I was around 22.</w:t>
      </w:r>
    </w:p>
    <w:p w14:paraId="4943C597" w14:textId="77777777" w:rsidR="00273C44" w:rsidRPr="0039591E" w:rsidRDefault="00273C44" w:rsidP="0039591E">
      <w:pPr>
        <w:spacing w:before="40" w:after="40"/>
        <w:rPr>
          <w:rFonts w:ascii="Garamond" w:hAnsi="Garamond"/>
          <w:sz w:val="24"/>
        </w:rPr>
      </w:pPr>
      <w:r w:rsidRPr="0039591E">
        <w:rPr>
          <w:rFonts w:ascii="Garamond" w:hAnsi="Garamond"/>
          <w:sz w:val="24"/>
        </w:rPr>
        <w:t>Being so much older, TJ wanted to do things I couldn’t—go to bars, hang out with his older friends. During one of our breakups, when I was about 18, I was out with some friends at a venue listening to music. We hadn’t been in touch, but out of nowhere, I was overwhelmed by this unshakable feeling that something was wrong with him. It wasn’t logical—it was more like a spiritual tug on my heart.</w:t>
      </w:r>
    </w:p>
    <w:p w14:paraId="43DC0833" w14:textId="77777777" w:rsidR="00273C44" w:rsidRPr="0039591E" w:rsidRDefault="00273C44" w:rsidP="0039591E">
      <w:pPr>
        <w:spacing w:before="40" w:after="40"/>
        <w:rPr>
          <w:rFonts w:ascii="Garamond" w:hAnsi="Garamond"/>
          <w:sz w:val="24"/>
        </w:rPr>
      </w:pPr>
      <w:r w:rsidRPr="0039591E">
        <w:rPr>
          <w:rFonts w:ascii="Garamond" w:hAnsi="Garamond"/>
          <w:sz w:val="24"/>
        </w:rPr>
        <w:t>I walked over to the pay phone (I know it’s difficult to imagine life without a cell phone) and left him a message:</w:t>
      </w:r>
    </w:p>
    <w:p w14:paraId="6B3366D0" w14:textId="77777777" w:rsidR="00273C44" w:rsidRPr="0039591E" w:rsidRDefault="00273C44" w:rsidP="0039591E">
      <w:pPr>
        <w:spacing w:before="40" w:after="40"/>
        <w:rPr>
          <w:rFonts w:ascii="Garamond" w:hAnsi="Garamond"/>
          <w:sz w:val="24"/>
        </w:rPr>
      </w:pPr>
      <w:r w:rsidRPr="0039591E">
        <w:rPr>
          <w:rFonts w:ascii="Garamond" w:hAnsi="Garamond"/>
          <w:b/>
          <w:bCs/>
          <w:sz w:val="24"/>
        </w:rPr>
        <w:t>“Hi, don’t ask me why I’m calling, but I got this weird feeling something’s wrong with you. I just want to know if you’re okay.”</w:t>
      </w:r>
    </w:p>
    <w:p w14:paraId="2DFC350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I got home around 1 a.m., the feeling still wouldn’t go away. I called again, and based on how quickly the machine picked up, I could tell he had heard the first message. I couldn’t explain it, but I </w:t>
      </w:r>
      <w:r w:rsidRPr="0039591E">
        <w:rPr>
          <w:rFonts w:ascii="Garamond" w:hAnsi="Garamond"/>
          <w:i/>
          <w:iCs/>
          <w:sz w:val="24"/>
        </w:rPr>
        <w:t>knew</w:t>
      </w:r>
      <w:r w:rsidRPr="0039591E">
        <w:rPr>
          <w:rFonts w:ascii="Garamond" w:hAnsi="Garamond"/>
          <w:sz w:val="24"/>
        </w:rPr>
        <w:t xml:space="preserve"> I needed to go to him.</w:t>
      </w:r>
    </w:p>
    <w:p w14:paraId="3F8BCE06" w14:textId="77777777" w:rsidR="00273C44" w:rsidRPr="0039591E" w:rsidRDefault="00273C44" w:rsidP="0039591E">
      <w:pPr>
        <w:spacing w:before="40" w:after="40"/>
        <w:rPr>
          <w:rFonts w:ascii="Garamond" w:hAnsi="Garamond"/>
          <w:sz w:val="24"/>
        </w:rPr>
      </w:pPr>
      <w:r w:rsidRPr="0039591E">
        <w:rPr>
          <w:rFonts w:ascii="Garamond" w:hAnsi="Garamond"/>
          <w:sz w:val="24"/>
        </w:rPr>
        <w:t>Even though I’ve always had a phobia about driving—especially at night—I got in my car and drove to his house.</w:t>
      </w:r>
    </w:p>
    <w:p w14:paraId="716B8CA6" w14:textId="77777777" w:rsidR="00273C44" w:rsidRPr="0039591E" w:rsidRDefault="00273C44" w:rsidP="0039591E">
      <w:pPr>
        <w:spacing w:before="40" w:after="40"/>
        <w:rPr>
          <w:rFonts w:ascii="Garamond" w:hAnsi="Garamond"/>
          <w:sz w:val="24"/>
        </w:rPr>
      </w:pPr>
      <w:r w:rsidRPr="0039591E">
        <w:rPr>
          <w:rFonts w:ascii="Garamond" w:hAnsi="Garamond"/>
          <w:sz w:val="24"/>
        </w:rPr>
        <w:t>When I knocked, he answered the door in a towel, fresh out of the shower. His face looked stunned.</w:t>
      </w:r>
    </w:p>
    <w:p w14:paraId="45FFBFA7" w14:textId="77777777" w:rsidR="00273C44" w:rsidRPr="0039591E" w:rsidRDefault="00273C44" w:rsidP="0039591E">
      <w:pPr>
        <w:spacing w:before="40" w:after="40"/>
        <w:rPr>
          <w:rFonts w:ascii="Garamond" w:hAnsi="Garamond"/>
          <w:sz w:val="24"/>
        </w:rPr>
      </w:pPr>
      <w:r w:rsidRPr="0039591E">
        <w:rPr>
          <w:rFonts w:ascii="Garamond" w:hAnsi="Garamond"/>
          <w:sz w:val="24"/>
        </w:rPr>
        <w:t>“I can’t believe you’re here,” he said, almost breathless. “I was just in the shower praying to God that you would show up.”</w:t>
      </w:r>
    </w:p>
    <w:p w14:paraId="7F68538A" w14:textId="77777777" w:rsidR="00273C44" w:rsidRPr="0039591E" w:rsidRDefault="00273C44" w:rsidP="0039591E">
      <w:pPr>
        <w:spacing w:before="40" w:after="40"/>
        <w:rPr>
          <w:rFonts w:ascii="Garamond" w:hAnsi="Garamond"/>
          <w:sz w:val="24"/>
        </w:rPr>
      </w:pPr>
      <w:r w:rsidRPr="0039591E">
        <w:rPr>
          <w:rFonts w:ascii="Garamond" w:hAnsi="Garamond"/>
          <w:sz w:val="24"/>
        </w:rPr>
        <w:t>Then he told me the truth. He had done cocaine earlier that night—a fact I never knew about him, and something I had never touched myself. He was coming down from a bad trip, scared and alone.</w:t>
      </w:r>
    </w:p>
    <w:p w14:paraId="6059C839" w14:textId="77777777" w:rsidR="00273C44" w:rsidRPr="0039591E" w:rsidRDefault="00273C44" w:rsidP="0039591E">
      <w:pPr>
        <w:spacing w:before="40" w:after="40"/>
        <w:rPr>
          <w:rFonts w:ascii="Garamond" w:hAnsi="Garamond"/>
          <w:sz w:val="24"/>
        </w:rPr>
      </w:pPr>
      <w:r w:rsidRPr="0039591E">
        <w:rPr>
          <w:rFonts w:ascii="Garamond" w:hAnsi="Garamond"/>
          <w:sz w:val="24"/>
        </w:rPr>
        <w:t>As he sat down, still reeling from the experience, he looked at me and asked,</w:t>
      </w:r>
    </w:p>
    <w:p w14:paraId="6F630C8B" w14:textId="77777777" w:rsidR="00273C44" w:rsidRPr="0039591E" w:rsidRDefault="00273C44" w:rsidP="0039591E">
      <w:pPr>
        <w:spacing w:before="40" w:after="40"/>
        <w:rPr>
          <w:rFonts w:ascii="Garamond" w:hAnsi="Garamond"/>
          <w:sz w:val="24"/>
        </w:rPr>
      </w:pPr>
      <w:r w:rsidRPr="0039591E">
        <w:rPr>
          <w:rFonts w:ascii="Garamond" w:hAnsi="Garamond"/>
          <w:b/>
          <w:bCs/>
          <w:sz w:val="24"/>
        </w:rPr>
        <w:t>“Who sent you?”</w:t>
      </w:r>
    </w:p>
    <w:p w14:paraId="45E52888" w14:textId="77777777" w:rsidR="00273C44" w:rsidRPr="0039591E" w:rsidRDefault="00273C44" w:rsidP="0039591E">
      <w:pPr>
        <w:spacing w:before="40" w:after="40"/>
        <w:rPr>
          <w:rFonts w:ascii="Garamond" w:hAnsi="Garamond"/>
          <w:sz w:val="24"/>
        </w:rPr>
      </w:pPr>
      <w:r w:rsidRPr="0039591E">
        <w:rPr>
          <w:rFonts w:ascii="Garamond" w:hAnsi="Garamond"/>
          <w:sz w:val="24"/>
        </w:rPr>
        <w:t>Without thinking, I replied:</w:t>
      </w:r>
    </w:p>
    <w:p w14:paraId="0350C2F3" w14:textId="77777777" w:rsidR="00273C44" w:rsidRPr="0039591E" w:rsidRDefault="00273C44" w:rsidP="0039591E">
      <w:pPr>
        <w:spacing w:before="40" w:after="40"/>
        <w:rPr>
          <w:rFonts w:ascii="Garamond" w:hAnsi="Garamond"/>
          <w:sz w:val="24"/>
        </w:rPr>
      </w:pPr>
      <w:r w:rsidRPr="0039591E">
        <w:rPr>
          <w:rFonts w:ascii="Garamond" w:hAnsi="Garamond"/>
          <w:b/>
          <w:bCs/>
          <w:sz w:val="24"/>
        </w:rPr>
        <w:t>“God sent me.”</w:t>
      </w:r>
    </w:p>
    <w:p w14:paraId="4C539A13" w14:textId="77777777" w:rsidR="00273C44" w:rsidRPr="0039591E" w:rsidRDefault="00273C44" w:rsidP="0039591E">
      <w:pPr>
        <w:spacing w:before="40" w:after="40"/>
        <w:rPr>
          <w:rFonts w:ascii="Garamond" w:hAnsi="Garamond"/>
          <w:sz w:val="24"/>
        </w:rPr>
      </w:pPr>
      <w:r w:rsidRPr="0039591E">
        <w:rPr>
          <w:rFonts w:ascii="Garamond" w:hAnsi="Garamond"/>
          <w:sz w:val="24"/>
        </w:rPr>
        <w:t>Even now, I can’t fully explain why I said it. It just came out. But I knew in my heart it was the truth.</w:t>
      </w:r>
    </w:p>
    <w:p w14:paraId="3E4AB4C7" w14:textId="77777777" w:rsidR="00273C44" w:rsidRPr="0039591E" w:rsidRDefault="00273C44" w:rsidP="0039591E">
      <w:pPr>
        <w:spacing w:before="40" w:after="40"/>
        <w:rPr>
          <w:rFonts w:ascii="Garamond" w:hAnsi="Garamond"/>
          <w:sz w:val="24"/>
        </w:rPr>
      </w:pPr>
      <w:r w:rsidRPr="0039591E">
        <w:rPr>
          <w:rFonts w:ascii="Garamond" w:hAnsi="Garamond"/>
          <w:sz w:val="24"/>
        </w:rPr>
        <w:t>After that night, we tried once again to make our relationship work. TJ also believed God had sent me to him that night—there was no other way to explain it. But despite the spiritual moment we shared, our relationship couldn’t survive the weight of everything else.</w:t>
      </w:r>
    </w:p>
    <w:p w14:paraId="0F2CEB24" w14:textId="3987E452" w:rsidR="00273C44" w:rsidRPr="0039591E" w:rsidRDefault="00273C44" w:rsidP="0039591E">
      <w:pPr>
        <w:spacing w:before="40" w:after="40"/>
        <w:rPr>
          <w:rFonts w:ascii="Garamond" w:hAnsi="Garamond"/>
          <w:sz w:val="24"/>
        </w:rPr>
      </w:pPr>
      <w:r w:rsidRPr="0039591E">
        <w:rPr>
          <w:rFonts w:ascii="Garamond" w:hAnsi="Garamond"/>
          <w:sz w:val="24"/>
        </w:rPr>
        <w:t>Eventually, we broke up for good when I was 22. Our last breakup was painful and messy. During one of our many times apart, I was date raped. That trauma changed something in me, and TJ never fully understood how deep that wound went.</w:t>
      </w:r>
    </w:p>
    <w:p w14:paraId="49457707" w14:textId="77777777" w:rsidR="00273C44" w:rsidRPr="0039591E" w:rsidRDefault="00273C44" w:rsidP="0039591E">
      <w:pPr>
        <w:spacing w:before="40" w:after="40"/>
        <w:rPr>
          <w:rFonts w:ascii="Garamond" w:hAnsi="Garamond"/>
          <w:sz w:val="24"/>
        </w:rPr>
      </w:pPr>
      <w:r w:rsidRPr="0039591E">
        <w:rPr>
          <w:rFonts w:ascii="Garamond" w:hAnsi="Garamond"/>
          <w:sz w:val="24"/>
        </w:rPr>
        <w:t>Later, in a place of brokenness, I made a decision I’m not proud of—I cheated on TJ with a married man. He found out, and that was the final blow to our already fragile relationship.</w:t>
      </w:r>
    </w:p>
    <w:p w14:paraId="08F4352B" w14:textId="77777777" w:rsidR="00273C44" w:rsidRPr="0039591E" w:rsidRDefault="00273C44" w:rsidP="0039591E">
      <w:pPr>
        <w:spacing w:before="40" w:after="40"/>
        <w:rPr>
          <w:rFonts w:ascii="Garamond" w:hAnsi="Garamond"/>
          <w:sz w:val="24"/>
        </w:rPr>
      </w:pPr>
      <w:r w:rsidRPr="0039591E">
        <w:rPr>
          <w:rFonts w:ascii="Garamond" w:hAnsi="Garamond"/>
          <w:sz w:val="24"/>
        </w:rPr>
        <w:t>We both carried wounds. Some visible, some not. But I will never forget that night—the night I knew with everything in me that I was sent by something greater than myself.</w:t>
      </w:r>
    </w:p>
    <w:p w14:paraId="1BA85C22" w14:textId="77777777" w:rsidR="00273C44" w:rsidRPr="0039591E" w:rsidRDefault="00273C44" w:rsidP="0039591E">
      <w:pPr>
        <w:spacing w:before="40" w:after="40" w:line="240" w:lineRule="auto"/>
        <w:ind w:firstLine="288"/>
        <w:rPr>
          <w:rFonts w:ascii="Garamond" w:hAnsi="Garamond"/>
          <w:iCs/>
          <w:sz w:val="24"/>
        </w:rPr>
        <w:sectPr w:rsidR="00273C44" w:rsidRPr="0039591E" w:rsidSect="0039591E">
          <w:footerReference w:type="even" r:id="rId29"/>
          <w:footerReference w:type="default" r:id="rId30"/>
          <w:footerReference w:type="first" r:id="rId31"/>
          <w:type w:val="nextColumn"/>
          <w:pgSz w:w="12240" w:h="15840" w:code="1"/>
          <w:pgMar w:top="2160" w:right="2160" w:bottom="2160" w:left="2160" w:header="576" w:footer="432" w:gutter="0"/>
          <w:cols w:space="720"/>
          <w:titlePg/>
          <w:docGrid w:linePitch="360"/>
        </w:sectPr>
      </w:pPr>
    </w:p>
    <w:p w14:paraId="24E34FF5" w14:textId="77777777" w:rsidR="00273C44" w:rsidRPr="0039591E" w:rsidRDefault="00273C44" w:rsidP="0039591E">
      <w:pPr>
        <w:spacing w:before="40" w:after="40" w:line="240" w:lineRule="auto"/>
        <w:rPr>
          <w:rFonts w:ascii="Garamond" w:hAnsi="Garamond"/>
          <w:iCs/>
          <w:sz w:val="24"/>
          <w:szCs w:val="44"/>
        </w:rPr>
      </w:pPr>
    </w:p>
    <w:p w14:paraId="3F7F280B" w14:textId="77777777" w:rsidR="00273C44" w:rsidRPr="0039591E" w:rsidRDefault="00273C44" w:rsidP="0039591E">
      <w:pPr>
        <w:spacing w:before="40" w:after="40" w:line="240" w:lineRule="auto"/>
        <w:rPr>
          <w:rFonts w:ascii="Garamond" w:hAnsi="Garamond"/>
          <w:iCs/>
          <w:sz w:val="24"/>
          <w:szCs w:val="44"/>
        </w:rPr>
      </w:pPr>
    </w:p>
    <w:p w14:paraId="0C301720" w14:textId="77777777" w:rsidR="00273C44" w:rsidRPr="0039591E" w:rsidRDefault="00273C44" w:rsidP="0039591E">
      <w:pPr>
        <w:spacing w:before="40" w:after="40" w:line="240" w:lineRule="auto"/>
        <w:rPr>
          <w:rFonts w:ascii="Garamond" w:hAnsi="Garamond"/>
          <w:iCs/>
          <w:sz w:val="24"/>
          <w:szCs w:val="44"/>
        </w:rPr>
      </w:pPr>
    </w:p>
    <w:p w14:paraId="2BF3D408" w14:textId="77777777" w:rsidR="00273C44" w:rsidRPr="0039591E" w:rsidRDefault="00273C44" w:rsidP="0039591E">
      <w:pPr>
        <w:spacing w:before="40" w:after="40" w:line="240" w:lineRule="auto"/>
        <w:rPr>
          <w:rFonts w:ascii="Garamond" w:hAnsi="Garamond"/>
          <w:iCs/>
          <w:sz w:val="24"/>
          <w:szCs w:val="44"/>
        </w:rPr>
      </w:pPr>
    </w:p>
    <w:p w14:paraId="441A1398" w14:textId="77777777" w:rsidR="00273C44" w:rsidRPr="0039591E" w:rsidRDefault="00273C44" w:rsidP="0039591E">
      <w:pPr>
        <w:spacing w:before="40" w:after="40" w:line="240" w:lineRule="auto"/>
        <w:rPr>
          <w:rFonts w:ascii="Garamond" w:hAnsi="Garamond"/>
          <w:iCs/>
          <w:sz w:val="24"/>
          <w:szCs w:val="44"/>
        </w:rPr>
      </w:pPr>
    </w:p>
    <w:p w14:paraId="376E7C25" w14:textId="77777777" w:rsidR="00273C44" w:rsidRPr="0039591E" w:rsidRDefault="00273C44" w:rsidP="0039591E">
      <w:pPr>
        <w:spacing w:before="40" w:after="40" w:line="240" w:lineRule="auto"/>
        <w:rPr>
          <w:rFonts w:ascii="Garamond" w:hAnsi="Garamond"/>
          <w:iCs/>
          <w:sz w:val="24"/>
          <w:szCs w:val="44"/>
        </w:rPr>
      </w:pPr>
    </w:p>
    <w:p w14:paraId="249D6DB0"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6</w:t>
      </w:r>
    </w:p>
    <w:p w14:paraId="4685AF09"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louise the psychic</w:t>
      </w:r>
    </w:p>
    <w:p w14:paraId="1198CBA8" w14:textId="77777777" w:rsidR="00273C44" w:rsidRPr="0039591E" w:rsidRDefault="00273C44" w:rsidP="0039591E">
      <w:pPr>
        <w:spacing w:before="40" w:after="40" w:line="240" w:lineRule="auto"/>
        <w:rPr>
          <w:rFonts w:ascii="Garamond" w:hAnsi="Garamond"/>
          <w:iCs/>
          <w:sz w:val="24"/>
          <w:szCs w:val="24"/>
        </w:rPr>
      </w:pPr>
    </w:p>
    <w:p w14:paraId="2DC9A846" w14:textId="77777777" w:rsidR="00273C44" w:rsidRPr="0039591E" w:rsidRDefault="00273C44" w:rsidP="0039591E">
      <w:pPr>
        <w:spacing w:before="40" w:after="40" w:line="240" w:lineRule="auto"/>
        <w:rPr>
          <w:rFonts w:ascii="Garamond" w:hAnsi="Garamond"/>
          <w:b/>
          <w:iCs/>
          <w:sz w:val="24"/>
          <w:szCs w:val="24"/>
        </w:rPr>
      </w:pPr>
    </w:p>
    <w:p w14:paraId="2C4960C5" w14:textId="77777777" w:rsidR="00273C44" w:rsidRPr="0039591E" w:rsidRDefault="00273C44" w:rsidP="0039591E">
      <w:pPr>
        <w:spacing w:before="40" w:after="40"/>
        <w:rPr>
          <w:rFonts w:ascii="Garamond" w:hAnsi="Garamond"/>
          <w:sz w:val="24"/>
        </w:rPr>
      </w:pPr>
      <w:r w:rsidRPr="0039591E">
        <w:rPr>
          <w:rFonts w:ascii="Garamond" w:hAnsi="Garamond"/>
          <w:sz w:val="24"/>
        </w:rPr>
        <w:t>After high school, I enrolled in community college. I had no idea what I wanted to do with my life and ended up performing poorly. Around that time, our family home had to be sold. One afternoon, right before Thanksgiving, my mom dropped my brother and me off at my dad’s small two-bedroom apartment. We thought we were just spending the weekend. Without any warning to my dad, she told us we’d be living with him from now on. She said we’d be better off financially that way.</w:t>
      </w:r>
    </w:p>
    <w:p w14:paraId="16122928" w14:textId="77777777" w:rsidR="00273C44" w:rsidRPr="0039591E" w:rsidRDefault="00273C44" w:rsidP="0039591E">
      <w:pPr>
        <w:spacing w:before="40" w:after="40"/>
        <w:rPr>
          <w:rFonts w:ascii="Garamond" w:hAnsi="Garamond"/>
          <w:sz w:val="24"/>
        </w:rPr>
      </w:pPr>
      <w:r w:rsidRPr="0039591E">
        <w:rPr>
          <w:rFonts w:ascii="Garamond" w:hAnsi="Garamond"/>
          <w:sz w:val="24"/>
        </w:rPr>
        <w:t>Years later, I realized I was holding on to a lot of anger about this. That realization came unexpectedly while I was listening to something online about connecting with spirit guides. Yep—I was on YouTube, searching for answers from a spirit guide. It was some kind of guided meditation. I came out of that crying, overwhelmed by the realization that I had been carrying this anger ever since that moment. And now, looking back, I also recognize that I likely opened yet another door to the demonic.</w:t>
      </w:r>
    </w:p>
    <w:p w14:paraId="51C190DD" w14:textId="77777777" w:rsidR="00273C44" w:rsidRPr="0039591E" w:rsidRDefault="00273C44" w:rsidP="0039591E">
      <w:pPr>
        <w:spacing w:before="40" w:after="40"/>
        <w:rPr>
          <w:rFonts w:ascii="Garamond" w:hAnsi="Garamond"/>
          <w:sz w:val="24"/>
        </w:rPr>
      </w:pPr>
      <w:r w:rsidRPr="0039591E">
        <w:rPr>
          <w:rFonts w:ascii="Garamond" w:hAnsi="Garamond"/>
          <w:sz w:val="24"/>
        </w:rPr>
        <w:t>It hit me hard: we left our 2,200-square-foot family home and were crammed into a 1,000-square-foot apartment. My brother had to sleep on a pull-out couch in the family room, which basically became his bedroom. Meanwhile, my dad moved his girlfriend into the building next door and was barely home.</w:t>
      </w:r>
    </w:p>
    <w:p w14:paraId="09DF4402" w14:textId="77777777" w:rsidR="00273C44" w:rsidRPr="0039591E" w:rsidRDefault="00273C44" w:rsidP="0039591E">
      <w:pPr>
        <w:spacing w:before="40" w:after="40"/>
        <w:rPr>
          <w:rFonts w:ascii="Garamond" w:hAnsi="Garamond"/>
          <w:sz w:val="24"/>
        </w:rPr>
      </w:pPr>
      <w:r w:rsidRPr="0039591E">
        <w:rPr>
          <w:rFonts w:ascii="Garamond" w:hAnsi="Garamond"/>
          <w:sz w:val="24"/>
        </w:rPr>
        <w:t>I found myself taking on a parenting role I wasn’t ready for. My brother was a teenager, already drinking, and my dad did nothing about it. Eventually, Dad moved his girlfriend into our apartment. We even had an unkind nickname for her—called her “Twit.”</w:t>
      </w:r>
    </w:p>
    <w:p w14:paraId="2D230E04" w14:textId="77777777" w:rsidR="00273C44" w:rsidRPr="0039591E" w:rsidRDefault="00273C44" w:rsidP="0039591E">
      <w:pPr>
        <w:spacing w:before="40" w:after="40"/>
        <w:rPr>
          <w:rFonts w:ascii="Garamond" w:hAnsi="Garamond"/>
          <w:sz w:val="24"/>
        </w:rPr>
      </w:pPr>
      <w:r w:rsidRPr="0039591E">
        <w:rPr>
          <w:rFonts w:ascii="Garamond" w:hAnsi="Garamond"/>
          <w:sz w:val="24"/>
        </w:rPr>
        <w:t>Twit was twenty years younger than my dad. She didn’t work, and I deeply resented her. After their divorce, my parents had started dating again, but Dad ultimately chose Twit. My mom worked like a maniac, while this woman lounged around. Twit smoked pot all day (this was before it was legal in Michigan) and proudly showed me her cocaine spoon, which I ignorantly thought was some kind of pin. She kept it in her jewelry box. She’d sit in the bathroom in the dark at night, doing who-knows-what. I couldn’t understand how my father brought someone like her into our lives.</w:t>
      </w:r>
    </w:p>
    <w:p w14:paraId="34DD6913" w14:textId="77777777" w:rsidR="00273C44" w:rsidRPr="0039591E" w:rsidRDefault="00273C44" w:rsidP="0039591E">
      <w:pPr>
        <w:spacing w:before="40" w:after="40"/>
        <w:rPr>
          <w:rFonts w:ascii="Garamond" w:hAnsi="Garamond"/>
          <w:sz w:val="24"/>
        </w:rPr>
      </w:pPr>
      <w:r w:rsidRPr="0039591E">
        <w:rPr>
          <w:rFonts w:ascii="Garamond" w:hAnsi="Garamond"/>
          <w:sz w:val="24"/>
        </w:rPr>
        <w:t>When my brother graduated from high school, Twit and my dad got engaged.</w:t>
      </w:r>
    </w:p>
    <w:p w14:paraId="2D14CB88" w14:textId="77777777" w:rsidR="00273C44" w:rsidRPr="0039591E" w:rsidRDefault="00273C44" w:rsidP="0039591E">
      <w:pPr>
        <w:spacing w:before="40" w:after="40"/>
        <w:rPr>
          <w:rFonts w:ascii="Garamond" w:hAnsi="Garamond"/>
          <w:sz w:val="24"/>
        </w:rPr>
      </w:pPr>
      <w:r w:rsidRPr="0039591E">
        <w:rPr>
          <w:rFonts w:ascii="Garamond" w:hAnsi="Garamond"/>
          <w:sz w:val="24"/>
        </w:rPr>
        <w:t>We finally got out of that cramped two-bedroom apartment. My dad and Twit were having a condo built, and it included a finished basement—which at least meant we’d have a little more space. It wasn’t ideal, but it was an improvement. Around that time, I decided to return to school. We moved into the new condo, and for the first time in a while, I felt a sense of relief. I was more focused now—still unsure of my path, but committed to earning a degree. I wanted to leave behind the clerical work I’d been doing and build something more for myself.</w:t>
      </w:r>
    </w:p>
    <w:p w14:paraId="11D0DAC7" w14:textId="77777777" w:rsidR="00273C44" w:rsidRPr="0039591E" w:rsidRDefault="00273C44" w:rsidP="0039591E">
      <w:pPr>
        <w:spacing w:before="40" w:after="40"/>
        <w:rPr>
          <w:rFonts w:ascii="Garamond" w:hAnsi="Garamond"/>
          <w:sz w:val="24"/>
        </w:rPr>
      </w:pPr>
      <w:r w:rsidRPr="0039591E">
        <w:rPr>
          <w:rFonts w:ascii="Garamond" w:hAnsi="Garamond"/>
          <w:sz w:val="24"/>
        </w:rPr>
        <w:t>Twit didn’t want me there after my brother left. I was still very close to my mom, and she constantly talked about how my dad had cheated her out of money during the divorce. I believed her back then.</w:t>
      </w:r>
    </w:p>
    <w:p w14:paraId="1465CAE1" w14:textId="77777777" w:rsidR="00273C44" w:rsidRPr="0039591E" w:rsidRDefault="00273C44" w:rsidP="0039591E">
      <w:pPr>
        <w:spacing w:before="40" w:after="40"/>
        <w:rPr>
          <w:rFonts w:ascii="Garamond" w:hAnsi="Garamond"/>
          <w:sz w:val="24"/>
        </w:rPr>
      </w:pPr>
      <w:r w:rsidRPr="0039591E">
        <w:rPr>
          <w:rFonts w:ascii="Garamond" w:hAnsi="Garamond"/>
          <w:sz w:val="24"/>
        </w:rPr>
        <w:t>Around this time, I was working as a receptionist and I was still having that affair with the married man who lived on the other side of the state. I told myself it wasn’t adultery because I wasn’t the one who was married. That was my justification, but looking back, I know better. None of us in the family really knew Jesus, and that chaos was evident in all our lives.</w:t>
      </w:r>
    </w:p>
    <w:p w14:paraId="2024D143" w14:textId="77777777" w:rsidR="00273C44" w:rsidRPr="0039591E" w:rsidRDefault="00273C44" w:rsidP="0039591E">
      <w:pPr>
        <w:spacing w:before="40" w:after="40"/>
        <w:rPr>
          <w:rFonts w:ascii="Garamond" w:hAnsi="Garamond"/>
          <w:sz w:val="24"/>
        </w:rPr>
      </w:pPr>
      <w:r w:rsidRPr="0039591E">
        <w:rPr>
          <w:rFonts w:ascii="Garamond" w:hAnsi="Garamond"/>
          <w:sz w:val="24"/>
        </w:rPr>
        <w:t>School became a serious priority for me. I planned to transfer to Oakland University in Rochester Hills. I still kept in touch with people from my old job, including Shelly—my brother’s ex-girlfriend—and a woman going through a divorce who lived about 40 minutes away. She invited me to a psychic party.</w:t>
      </w:r>
    </w:p>
    <w:p w14:paraId="3F7CC1AB" w14:textId="77777777" w:rsidR="00273C44" w:rsidRPr="0039591E" w:rsidRDefault="00273C44" w:rsidP="0039591E">
      <w:pPr>
        <w:spacing w:before="40" w:after="40"/>
        <w:rPr>
          <w:rFonts w:ascii="Garamond" w:hAnsi="Garamond"/>
          <w:sz w:val="24"/>
        </w:rPr>
      </w:pPr>
      <w:r w:rsidRPr="0039591E">
        <w:rPr>
          <w:rFonts w:ascii="Garamond" w:hAnsi="Garamond"/>
          <w:sz w:val="24"/>
        </w:rPr>
        <w:t>This was the first time I met a real psychic—or at least, someone who seemed to have genuine insight. Her name was Louise. Years earlier, on a family trip to Florida, my mom had taken me to one of those touristy psychics, but it felt like nonsense. Louise, however, was different.</w:t>
      </w:r>
    </w:p>
    <w:p w14:paraId="301E9E2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took off all my jewelry before the reading, not wanting to give away any clues. </w:t>
      </w:r>
    </w:p>
    <w:p w14:paraId="7D3E6786" w14:textId="77777777" w:rsidR="00273C44" w:rsidRPr="0039591E" w:rsidRDefault="00273C44" w:rsidP="0039591E">
      <w:pPr>
        <w:spacing w:before="40" w:after="40"/>
        <w:rPr>
          <w:rFonts w:ascii="Garamond" w:hAnsi="Garamond"/>
          <w:sz w:val="24"/>
        </w:rPr>
      </w:pPr>
      <w:r w:rsidRPr="0039591E">
        <w:rPr>
          <w:rFonts w:ascii="Garamond" w:hAnsi="Garamond"/>
          <w:sz w:val="24"/>
        </w:rPr>
        <w:t>Louise had us write our names on a piece of paper with others. She introduced herself by showing a newspaper article where she had been consulted on a police investigation.  Here she was using her “gift” for good and I don’t ever recall thinking that perhaps this “gift” that I thought was of God would be a deception.</w:t>
      </w:r>
    </w:p>
    <w:p w14:paraId="5E1671DE" w14:textId="77777777" w:rsidR="00273C44" w:rsidRPr="0039591E" w:rsidRDefault="00273C44" w:rsidP="0039591E">
      <w:pPr>
        <w:spacing w:before="40" w:after="40"/>
        <w:rPr>
          <w:rFonts w:ascii="Garamond" w:hAnsi="Garamond"/>
          <w:sz w:val="24"/>
        </w:rPr>
      </w:pPr>
      <w:r w:rsidRPr="0039591E">
        <w:rPr>
          <w:rFonts w:ascii="Garamond" w:hAnsi="Garamond"/>
          <w:sz w:val="24"/>
        </w:rPr>
        <w:t>She was eccentric—a larger woman with white hair styled in a beehive. She didn’t make much eye contact and spoke quickly. No tarot cards or crystal balls. Instead, she asked me for something metal that I kept on me. I had nothing except my keys, which weren’t always with me, but they were all I had.</w:t>
      </w:r>
    </w:p>
    <w:p w14:paraId="1E1B4AF6" w14:textId="77777777" w:rsidR="00273C44" w:rsidRPr="0039591E" w:rsidRDefault="00273C44" w:rsidP="0039591E">
      <w:pPr>
        <w:spacing w:before="40" w:after="40"/>
        <w:rPr>
          <w:rFonts w:ascii="Garamond" w:hAnsi="Garamond"/>
          <w:sz w:val="24"/>
        </w:rPr>
      </w:pPr>
      <w:r w:rsidRPr="0039591E">
        <w:rPr>
          <w:rFonts w:ascii="Garamond" w:hAnsi="Garamond"/>
          <w:sz w:val="24"/>
        </w:rPr>
        <w:t>The first thing she said was:</w:t>
      </w:r>
      <w:r w:rsidRPr="0039591E">
        <w:rPr>
          <w:rFonts w:ascii="Garamond" w:hAnsi="Garamond"/>
          <w:sz w:val="24"/>
        </w:rPr>
        <w:br/>
      </w:r>
      <w:r w:rsidRPr="0039591E">
        <w:rPr>
          <w:rFonts w:ascii="Garamond" w:hAnsi="Garamond"/>
          <w:b/>
          <w:bCs/>
          <w:sz w:val="24"/>
        </w:rPr>
        <w:t>“What are you doing at 12 Mile and Orchard Lake Road?”</w:t>
      </w:r>
    </w:p>
    <w:p w14:paraId="181775C5" w14:textId="77777777" w:rsidR="00273C44" w:rsidRPr="0039591E" w:rsidRDefault="00273C44" w:rsidP="0039591E">
      <w:pPr>
        <w:spacing w:before="40" w:after="40"/>
        <w:rPr>
          <w:rFonts w:ascii="Garamond" w:hAnsi="Garamond"/>
          <w:sz w:val="24"/>
        </w:rPr>
      </w:pPr>
      <w:r w:rsidRPr="0039591E">
        <w:rPr>
          <w:rFonts w:ascii="Garamond" w:hAnsi="Garamond"/>
          <w:sz w:val="24"/>
        </w:rPr>
        <w:t>I was stunned. That’s where my school was. She couldn’t have guessed that based on where the party was, and the host didn’t live anywhere near that area.</w:t>
      </w:r>
    </w:p>
    <w:p w14:paraId="570DB519" w14:textId="77777777" w:rsidR="00273C44" w:rsidRPr="0039591E" w:rsidRDefault="00273C44" w:rsidP="0039591E">
      <w:pPr>
        <w:spacing w:before="40" w:after="40"/>
        <w:rPr>
          <w:rFonts w:ascii="Garamond" w:hAnsi="Garamond"/>
          <w:sz w:val="24"/>
        </w:rPr>
      </w:pPr>
      <w:r w:rsidRPr="0039591E">
        <w:rPr>
          <w:rFonts w:ascii="Garamond" w:hAnsi="Garamond"/>
          <w:sz w:val="24"/>
        </w:rPr>
        <w:t>Then she said:</w:t>
      </w:r>
      <w:r w:rsidRPr="0039591E">
        <w:rPr>
          <w:rFonts w:ascii="Garamond" w:hAnsi="Garamond"/>
          <w:sz w:val="24"/>
        </w:rPr>
        <w:br/>
      </w:r>
      <w:r w:rsidRPr="0039591E">
        <w:rPr>
          <w:rFonts w:ascii="Garamond" w:hAnsi="Garamond"/>
          <w:b/>
          <w:bCs/>
          <w:sz w:val="24"/>
        </w:rPr>
        <w:t>“You live with a woman who has blonde hair.”</w:t>
      </w:r>
      <w:r w:rsidRPr="0039591E">
        <w:rPr>
          <w:rFonts w:ascii="Garamond" w:hAnsi="Garamond"/>
          <w:sz w:val="24"/>
        </w:rPr>
        <w:br/>
        <w:t>She held her hand at about shoulder length—accurate. That was Twit.</w:t>
      </w:r>
    </w:p>
    <w:p w14:paraId="43E95234" w14:textId="77777777" w:rsidR="00273C44" w:rsidRPr="0039591E" w:rsidRDefault="00273C44" w:rsidP="0039591E">
      <w:pPr>
        <w:spacing w:before="40" w:after="40"/>
        <w:rPr>
          <w:rFonts w:ascii="Garamond" w:hAnsi="Garamond"/>
          <w:sz w:val="24"/>
        </w:rPr>
      </w:pPr>
      <w:r w:rsidRPr="0039591E">
        <w:rPr>
          <w:rFonts w:ascii="Garamond" w:hAnsi="Garamond"/>
          <w:sz w:val="24"/>
        </w:rPr>
        <w:t>Next:</w:t>
      </w:r>
      <w:r w:rsidRPr="0039591E">
        <w:rPr>
          <w:rFonts w:ascii="Garamond" w:hAnsi="Garamond"/>
          <w:sz w:val="24"/>
        </w:rPr>
        <w:br/>
      </w:r>
      <w:r w:rsidRPr="0039591E">
        <w:rPr>
          <w:rFonts w:ascii="Garamond" w:hAnsi="Garamond"/>
          <w:b/>
          <w:bCs/>
          <w:sz w:val="24"/>
        </w:rPr>
        <w:t>“She drives an expensive red car, but it isn’t foreign.”</w:t>
      </w:r>
      <w:r w:rsidRPr="0039591E">
        <w:rPr>
          <w:rFonts w:ascii="Garamond" w:hAnsi="Garamond"/>
          <w:sz w:val="24"/>
        </w:rPr>
        <w:br/>
        <w:t>Again, true. Twit drove a red Cadillac Allanté.</w:t>
      </w:r>
    </w:p>
    <w:p w14:paraId="690371B9" w14:textId="77777777" w:rsidR="00273C44" w:rsidRPr="0039591E" w:rsidRDefault="00273C44" w:rsidP="0039591E">
      <w:pPr>
        <w:spacing w:before="40" w:after="40"/>
        <w:rPr>
          <w:rFonts w:ascii="Garamond" w:hAnsi="Garamond"/>
          <w:sz w:val="24"/>
        </w:rPr>
      </w:pPr>
      <w:r w:rsidRPr="0039591E">
        <w:rPr>
          <w:rFonts w:ascii="Garamond" w:hAnsi="Garamond"/>
          <w:sz w:val="24"/>
        </w:rPr>
        <w:t>Louise continued,</w:t>
      </w:r>
      <w:r w:rsidRPr="0039591E">
        <w:rPr>
          <w:rFonts w:ascii="Garamond" w:hAnsi="Garamond"/>
          <w:sz w:val="24"/>
        </w:rPr>
        <w:br/>
      </w:r>
      <w:r w:rsidRPr="0039591E">
        <w:rPr>
          <w:rFonts w:ascii="Garamond" w:hAnsi="Garamond"/>
          <w:b/>
          <w:bCs/>
          <w:sz w:val="24"/>
        </w:rPr>
        <w:t>“That woman hates you. And you’re not going to be living there much longer.”</w:t>
      </w:r>
    </w:p>
    <w:p w14:paraId="442EC86F" w14:textId="77777777" w:rsidR="00273C44" w:rsidRPr="0039591E" w:rsidRDefault="00273C44" w:rsidP="0039591E">
      <w:pPr>
        <w:spacing w:before="40" w:after="40"/>
        <w:rPr>
          <w:rFonts w:ascii="Garamond" w:hAnsi="Garamond"/>
          <w:sz w:val="24"/>
        </w:rPr>
      </w:pPr>
      <w:r w:rsidRPr="0039591E">
        <w:rPr>
          <w:rFonts w:ascii="Garamond" w:hAnsi="Garamond"/>
          <w:sz w:val="24"/>
        </w:rPr>
        <w:t>I said very little, just enough to acknowledge accuracy. I didn’t want to lead her in any direction.</w:t>
      </w:r>
    </w:p>
    <w:p w14:paraId="51CC1853" w14:textId="77777777" w:rsidR="00273C44" w:rsidRPr="0039591E" w:rsidRDefault="00273C44" w:rsidP="0039591E">
      <w:pPr>
        <w:spacing w:before="40" w:after="40"/>
        <w:rPr>
          <w:rFonts w:ascii="Garamond" w:hAnsi="Garamond"/>
          <w:sz w:val="24"/>
        </w:rPr>
      </w:pPr>
      <w:r w:rsidRPr="0039591E">
        <w:rPr>
          <w:rFonts w:ascii="Garamond" w:hAnsi="Garamond"/>
          <w:sz w:val="24"/>
        </w:rPr>
        <w:t>Then she said something that sounded absurd:</w:t>
      </w:r>
      <w:r w:rsidRPr="0039591E">
        <w:rPr>
          <w:rFonts w:ascii="Garamond" w:hAnsi="Garamond"/>
          <w:sz w:val="24"/>
        </w:rPr>
        <w:br/>
      </w:r>
      <w:r w:rsidRPr="0039591E">
        <w:rPr>
          <w:rFonts w:ascii="Garamond" w:hAnsi="Garamond"/>
          <w:b/>
          <w:bCs/>
          <w:sz w:val="24"/>
        </w:rPr>
        <w:t>“That woman is recording your phone conversations.”</w:t>
      </w:r>
    </w:p>
    <w:p w14:paraId="1DCE055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thought, </w:t>
      </w:r>
      <w:r w:rsidRPr="0039591E">
        <w:rPr>
          <w:rFonts w:ascii="Garamond" w:hAnsi="Garamond"/>
          <w:i/>
          <w:iCs/>
          <w:sz w:val="24"/>
        </w:rPr>
        <w:t>No way.</w:t>
      </w:r>
      <w:r w:rsidRPr="0039591E">
        <w:rPr>
          <w:rFonts w:ascii="Garamond" w:hAnsi="Garamond"/>
          <w:sz w:val="24"/>
        </w:rPr>
        <w:br/>
        <w:t>But every single thing she said came true.</w:t>
      </w:r>
    </w:p>
    <w:p w14:paraId="28EF4063" w14:textId="77777777" w:rsidR="00273C44" w:rsidRPr="0039591E" w:rsidRDefault="00273C44" w:rsidP="0039591E">
      <w:pPr>
        <w:spacing w:before="40" w:after="40"/>
        <w:rPr>
          <w:rFonts w:ascii="Garamond" w:hAnsi="Garamond"/>
          <w:sz w:val="24"/>
        </w:rPr>
      </w:pPr>
      <w:r w:rsidRPr="0039591E">
        <w:rPr>
          <w:rFonts w:ascii="Garamond" w:hAnsi="Garamond"/>
          <w:sz w:val="24"/>
        </w:rPr>
        <w:t>Not long after, I was thrown out of my dad’s house. Twit had finally gotten rid of my brother, and I was next. She had gone to a spy shop and bought equipment to record my calls. I’m sure she played those tapes for my dad—tapes that likely included conversations between me and my mom, often unkind, especially about Twit.</w:t>
      </w:r>
    </w:p>
    <w:p w14:paraId="7D85CEAF" w14:textId="77777777" w:rsidR="00273C44" w:rsidRPr="0039591E" w:rsidRDefault="00273C44" w:rsidP="0039591E">
      <w:pPr>
        <w:spacing w:before="40" w:after="40"/>
        <w:rPr>
          <w:rFonts w:ascii="Garamond" w:hAnsi="Garamond"/>
          <w:sz w:val="24"/>
        </w:rPr>
      </w:pPr>
      <w:r w:rsidRPr="0039591E">
        <w:rPr>
          <w:rFonts w:ascii="Garamond" w:hAnsi="Garamond"/>
          <w:sz w:val="24"/>
        </w:rPr>
        <w:t>She told my dad I was having an affair with a married man, and that was it. I was given about a week to leave. I was mid-semester, doing well, but had to drop out of community college because of my driving phobia.</w:t>
      </w:r>
    </w:p>
    <w:p w14:paraId="1156FCAC" w14:textId="77777777" w:rsidR="00273C44" w:rsidRPr="0039591E" w:rsidRDefault="00273C44" w:rsidP="0039591E">
      <w:pPr>
        <w:spacing w:before="40" w:after="40"/>
        <w:rPr>
          <w:rFonts w:ascii="Garamond" w:hAnsi="Garamond"/>
          <w:sz w:val="24"/>
        </w:rPr>
      </w:pPr>
      <w:r w:rsidRPr="0039591E">
        <w:rPr>
          <w:rFonts w:ascii="Garamond" w:hAnsi="Garamond"/>
          <w:sz w:val="24"/>
        </w:rPr>
        <w:t>I moved in with my mom and her new boyfriend, Abe, in Rochester Hills—right near Oakland University, the school I’d dreamed of attending.</w:t>
      </w:r>
    </w:p>
    <w:p w14:paraId="512817F1" w14:textId="77777777" w:rsidR="00273C44" w:rsidRPr="0039591E" w:rsidRDefault="00273C44" w:rsidP="0039591E">
      <w:pPr>
        <w:spacing w:before="40" w:after="40"/>
        <w:rPr>
          <w:rFonts w:ascii="Garamond" w:hAnsi="Garamond"/>
          <w:sz w:val="24"/>
        </w:rPr>
      </w:pPr>
      <w:r w:rsidRPr="0039591E">
        <w:rPr>
          <w:rFonts w:ascii="Garamond" w:hAnsi="Garamond"/>
          <w:sz w:val="24"/>
        </w:rPr>
        <w:t>Abe was much older than my mom—probably in his 70s while she was in her early 50s. He co-owned a high-end hotel and restaurant in Bloomfield Hills. Their relationship didn’t last. My mom told me she left him for me, but I suspect money had something to do with it. He bought her jewelry, furs, took her to Italy—he provided a lifestyle. But he didn’t want her working the long hours she was used to.</w:t>
      </w:r>
    </w:p>
    <w:p w14:paraId="0A2B6101" w14:textId="77777777" w:rsidR="00273C44" w:rsidRPr="0039591E" w:rsidRDefault="00273C44" w:rsidP="0039591E">
      <w:pPr>
        <w:spacing w:before="40" w:after="40"/>
        <w:rPr>
          <w:rFonts w:ascii="Garamond" w:hAnsi="Garamond"/>
          <w:sz w:val="24"/>
        </w:rPr>
      </w:pPr>
      <w:r w:rsidRPr="0039591E">
        <w:rPr>
          <w:rFonts w:ascii="Garamond" w:hAnsi="Garamond"/>
          <w:sz w:val="24"/>
        </w:rPr>
        <w:t>While we lived with Abe, I introduced my mom to Louise. She hosted a psychic party for her real estate colleagues at his home. No one attending that night could’ve expected what unfolded.</w:t>
      </w:r>
    </w:p>
    <w:p w14:paraId="3D351EC8" w14:textId="77777777" w:rsidR="00273C44" w:rsidRPr="0039591E" w:rsidRDefault="00273C44" w:rsidP="0039591E">
      <w:pPr>
        <w:spacing w:before="40" w:after="40"/>
        <w:rPr>
          <w:rFonts w:ascii="Garamond" w:hAnsi="Garamond"/>
          <w:sz w:val="24"/>
        </w:rPr>
      </w:pPr>
      <w:r w:rsidRPr="0039591E">
        <w:rPr>
          <w:rFonts w:ascii="Garamond" w:hAnsi="Garamond"/>
          <w:sz w:val="24"/>
        </w:rPr>
        <w:t>The owner of the real estate firm my mom worked for—Darryl—had lost his wife recently to a supposed brain aneurysm. His wife, Geraldine, had been a co-owner of a title company with other wives, since real estate brokers couldn’t legally own both real estate and title companies.</w:t>
      </w:r>
    </w:p>
    <w:p w14:paraId="39EABA12" w14:textId="77777777" w:rsidR="00273C44" w:rsidRPr="0039591E" w:rsidRDefault="00273C44" w:rsidP="0039591E">
      <w:pPr>
        <w:spacing w:before="40" w:after="40"/>
        <w:rPr>
          <w:rFonts w:ascii="Garamond" w:hAnsi="Garamond"/>
          <w:sz w:val="24"/>
        </w:rPr>
      </w:pPr>
      <w:r w:rsidRPr="0039591E">
        <w:rPr>
          <w:rFonts w:ascii="Garamond" w:hAnsi="Garamond"/>
          <w:sz w:val="24"/>
        </w:rPr>
        <w:t>During a reading, Louise suddenly said,</w:t>
      </w:r>
      <w:r w:rsidRPr="0039591E">
        <w:rPr>
          <w:rFonts w:ascii="Garamond" w:hAnsi="Garamond"/>
          <w:sz w:val="24"/>
        </w:rPr>
        <w:br/>
      </w:r>
      <w:r w:rsidRPr="0039591E">
        <w:rPr>
          <w:rFonts w:ascii="Garamond" w:hAnsi="Garamond"/>
          <w:b/>
          <w:bCs/>
          <w:sz w:val="24"/>
        </w:rPr>
        <w:t>“Gerry… Geraldine… who is Geraldine?”</w:t>
      </w:r>
    </w:p>
    <w:p w14:paraId="7CF10F17" w14:textId="77777777" w:rsidR="00273C44" w:rsidRPr="0039591E" w:rsidRDefault="00273C44" w:rsidP="0039591E">
      <w:pPr>
        <w:spacing w:before="40" w:after="40"/>
        <w:rPr>
          <w:rFonts w:ascii="Garamond" w:hAnsi="Garamond"/>
          <w:sz w:val="24"/>
        </w:rPr>
      </w:pPr>
      <w:r w:rsidRPr="0039591E">
        <w:rPr>
          <w:rFonts w:ascii="Garamond" w:hAnsi="Garamond"/>
          <w:sz w:val="24"/>
        </w:rPr>
        <w:t>One woman responded that she knew Geraldine—Darryl’s deceased wife.</w:t>
      </w:r>
    </w:p>
    <w:p w14:paraId="46DCDB4B" w14:textId="77777777" w:rsidR="00273C44" w:rsidRPr="0039591E" w:rsidRDefault="00273C44" w:rsidP="0039591E">
      <w:pPr>
        <w:spacing w:before="40" w:after="40"/>
        <w:rPr>
          <w:rFonts w:ascii="Garamond" w:hAnsi="Garamond"/>
          <w:sz w:val="24"/>
        </w:rPr>
      </w:pPr>
      <w:r w:rsidRPr="0039591E">
        <w:rPr>
          <w:rFonts w:ascii="Garamond" w:hAnsi="Garamond"/>
          <w:sz w:val="24"/>
        </w:rPr>
        <w:t>Louise clutched her chest,</w:t>
      </w:r>
      <w:r w:rsidRPr="0039591E">
        <w:rPr>
          <w:rFonts w:ascii="Garamond" w:hAnsi="Garamond"/>
          <w:sz w:val="24"/>
        </w:rPr>
        <w:br/>
      </w:r>
      <w:r w:rsidRPr="0039591E">
        <w:rPr>
          <w:rFonts w:ascii="Garamond" w:hAnsi="Garamond"/>
          <w:b/>
          <w:bCs/>
          <w:sz w:val="24"/>
        </w:rPr>
        <w:t>“My heart… my heart… it’s hurting.”</w:t>
      </w:r>
      <w:r w:rsidRPr="0039591E">
        <w:rPr>
          <w:rFonts w:ascii="Garamond" w:hAnsi="Garamond"/>
          <w:sz w:val="24"/>
        </w:rPr>
        <w:t xml:space="preserve"> Then she looked up and said,</w:t>
      </w:r>
      <w:r w:rsidRPr="0039591E">
        <w:rPr>
          <w:rFonts w:ascii="Garamond" w:hAnsi="Garamond"/>
          <w:sz w:val="24"/>
        </w:rPr>
        <w:br/>
      </w:r>
      <w:r w:rsidRPr="0039591E">
        <w:rPr>
          <w:rFonts w:ascii="Garamond" w:hAnsi="Garamond"/>
          <w:b/>
          <w:bCs/>
          <w:sz w:val="24"/>
        </w:rPr>
        <w:t>“Honey, that wasn’t any accident.”</w:t>
      </w:r>
    </w:p>
    <w:p w14:paraId="21D5A27E" w14:textId="77777777" w:rsidR="00273C44" w:rsidRPr="0039591E" w:rsidRDefault="00273C44" w:rsidP="0039591E">
      <w:pPr>
        <w:spacing w:before="40" w:after="40"/>
        <w:rPr>
          <w:rFonts w:ascii="Garamond" w:hAnsi="Garamond"/>
          <w:sz w:val="24"/>
        </w:rPr>
      </w:pPr>
      <w:r w:rsidRPr="0039591E">
        <w:rPr>
          <w:rFonts w:ascii="Garamond" w:hAnsi="Garamond"/>
          <w:sz w:val="24"/>
        </w:rPr>
        <w:t>The woman ran out crying.</w:t>
      </w:r>
    </w:p>
    <w:p w14:paraId="4D685765" w14:textId="77777777" w:rsidR="00273C44" w:rsidRPr="0039591E" w:rsidRDefault="00273C44" w:rsidP="0039591E">
      <w:pPr>
        <w:spacing w:before="40" w:after="40"/>
        <w:rPr>
          <w:rFonts w:ascii="Garamond" w:hAnsi="Garamond"/>
          <w:sz w:val="24"/>
        </w:rPr>
      </w:pPr>
      <w:r w:rsidRPr="0039591E">
        <w:rPr>
          <w:rFonts w:ascii="Garamond" w:hAnsi="Garamond"/>
          <w:sz w:val="24"/>
        </w:rPr>
        <w:t>It was a rumor that Darryl had been questioned by police, nothing was found.</w:t>
      </w:r>
    </w:p>
    <w:p w14:paraId="36EDA04C" w14:textId="77777777" w:rsidR="00273C44" w:rsidRPr="0039591E" w:rsidRDefault="00273C44" w:rsidP="0039591E">
      <w:pPr>
        <w:spacing w:before="40" w:after="40"/>
        <w:rPr>
          <w:rFonts w:ascii="Garamond" w:hAnsi="Garamond"/>
          <w:sz w:val="24"/>
        </w:rPr>
      </w:pPr>
      <w:r w:rsidRPr="0039591E">
        <w:rPr>
          <w:rFonts w:ascii="Garamond" w:hAnsi="Garamond"/>
          <w:sz w:val="24"/>
        </w:rPr>
        <w:t>Louise also told my mom that Abe was planning a trip to Jordan and warned him not to go. She said he’d be caught trying to take a suitcase of money. My mom thought it was nonsense—until Abe later confirmed he had been planning that exact trip. He canceled it.</w:t>
      </w:r>
    </w:p>
    <w:p w14:paraId="552B5EF2" w14:textId="77777777" w:rsidR="00273C44" w:rsidRPr="0039591E" w:rsidRDefault="00273C44" w:rsidP="0039591E">
      <w:pPr>
        <w:spacing w:before="40" w:after="40"/>
        <w:rPr>
          <w:rFonts w:ascii="Garamond" w:hAnsi="Garamond"/>
          <w:sz w:val="24"/>
        </w:rPr>
      </w:pPr>
      <w:r w:rsidRPr="0039591E">
        <w:rPr>
          <w:rFonts w:ascii="Garamond" w:hAnsi="Garamond"/>
          <w:sz w:val="24"/>
        </w:rPr>
        <w:t>Louise also repeatedly sensed mafia ties around my mom. Years later, we learned that there were indeed mafia connections in her family line.</w:t>
      </w:r>
    </w:p>
    <w:p w14:paraId="7BE653DC" w14:textId="77777777" w:rsidR="00273C44" w:rsidRPr="0039591E" w:rsidRDefault="00273C44" w:rsidP="0039591E">
      <w:pPr>
        <w:spacing w:before="40" w:after="40"/>
        <w:rPr>
          <w:rFonts w:ascii="Garamond" w:hAnsi="Garamond"/>
          <w:sz w:val="24"/>
        </w:rPr>
      </w:pPr>
      <w:r w:rsidRPr="0039591E">
        <w:rPr>
          <w:rFonts w:ascii="Garamond" w:hAnsi="Garamond"/>
          <w:sz w:val="24"/>
        </w:rPr>
        <w:t>After Abe had heart bypass surgery, my mom and I moved again—right back to the same apartment complex we had once lived in with my dad and Twit, just one street over.</w:t>
      </w:r>
    </w:p>
    <w:p w14:paraId="4E2C18FB" w14:textId="77777777" w:rsidR="00273C44" w:rsidRPr="0039591E" w:rsidRDefault="00273C44" w:rsidP="0039591E">
      <w:pPr>
        <w:spacing w:before="40" w:after="40"/>
        <w:rPr>
          <w:rFonts w:ascii="Garamond" w:hAnsi="Garamond"/>
          <w:sz w:val="24"/>
        </w:rPr>
      </w:pPr>
      <w:r w:rsidRPr="0039591E">
        <w:rPr>
          <w:rFonts w:ascii="Garamond" w:hAnsi="Garamond"/>
          <w:sz w:val="24"/>
        </w:rPr>
        <w:t>I got a job around the corner answering phones at a tool and die company, where I worked for a couple of years before deciding I wanted to get into real estate.</w:t>
      </w:r>
    </w:p>
    <w:p w14:paraId="112DBCF2" w14:textId="77777777" w:rsidR="008D5FB8" w:rsidRPr="0039591E" w:rsidRDefault="00273C44" w:rsidP="0039591E">
      <w:pPr>
        <w:spacing w:before="40" w:after="40"/>
        <w:rPr>
          <w:rFonts w:ascii="Garamond" w:hAnsi="Garamond"/>
          <w:sz w:val="24"/>
        </w:rPr>
      </w:pPr>
      <w:r w:rsidRPr="0039591E">
        <w:rPr>
          <w:rFonts w:ascii="Garamond" w:hAnsi="Garamond"/>
          <w:sz w:val="24"/>
        </w:rPr>
        <w:t>Before officially joining my mom in her real estate business, we stopped for breakfast at a little diner. Over coffee and eggs, we flipped through a real estate magazine, chatting about listings and plans for the office. She pointed to a photo featuring two men and said, “This is Bill. Isn’t he handsome? Comes from a wealthy family.” I looked at the ad more closely, noticing the other man beside him.“Oh no, not that guy,” I said, grinning. “Who’s this?” She squinted, then muttered under her breath, “That’s John K. Stay the hell away from him.”</w:t>
      </w:r>
    </w:p>
    <w:p w14:paraId="4FC891D6" w14:textId="561F7DE6" w:rsidR="00273C44" w:rsidRPr="0039591E" w:rsidRDefault="00273C44" w:rsidP="0039591E">
      <w:pPr>
        <w:spacing w:before="40" w:after="40"/>
        <w:rPr>
          <w:rFonts w:ascii="Garamond" w:hAnsi="Garamond"/>
          <w:sz w:val="24"/>
        </w:rPr>
      </w:pPr>
      <w:r w:rsidRPr="0039591E">
        <w:rPr>
          <w:rFonts w:ascii="Garamond" w:hAnsi="Garamond"/>
          <w:sz w:val="24"/>
        </w:rPr>
        <w:t>Well, to all the moms out there, let this be a lesson—telling your rebellious 25-year-old daughter to stay away is exactly how you get her to run toward someone. I don’t think I’d even been working at her office more than two weeks before I was sneaking around and going on dates with John.</w:t>
      </w:r>
    </w:p>
    <w:p w14:paraId="0AA6EBC6" w14:textId="1CBB62E0" w:rsidR="00273C44" w:rsidRPr="0039591E" w:rsidRDefault="00273C44" w:rsidP="0039591E">
      <w:pPr>
        <w:spacing w:before="40" w:after="40"/>
        <w:rPr>
          <w:rFonts w:ascii="Garamond" w:hAnsi="Garamond"/>
          <w:sz w:val="24"/>
        </w:rPr>
      </w:pPr>
      <w:r w:rsidRPr="0039591E">
        <w:rPr>
          <w:rFonts w:ascii="Garamond" w:hAnsi="Garamond"/>
          <w:sz w:val="24"/>
        </w:rPr>
        <w:t xml:space="preserve">She didn’t like him because he was financially unstable. John reminded her too much of my dad—he was a smooth talker, a salesman, and he worked in real estate. But despite her warnings, being with John actually motivated me. </w:t>
      </w:r>
    </w:p>
    <w:p w14:paraId="40AFAEAC" w14:textId="77777777" w:rsidR="00273C44" w:rsidRPr="0039591E" w:rsidRDefault="00273C44" w:rsidP="0039591E">
      <w:pPr>
        <w:spacing w:before="40" w:after="40" w:line="240" w:lineRule="auto"/>
        <w:ind w:firstLine="288"/>
        <w:rPr>
          <w:rFonts w:ascii="Garamond" w:hAnsi="Garamond"/>
          <w:iCs/>
          <w:sz w:val="24"/>
        </w:rPr>
        <w:sectPr w:rsidR="00273C44" w:rsidRPr="0039591E" w:rsidSect="0039591E">
          <w:footerReference w:type="even" r:id="rId32"/>
          <w:footerReference w:type="default" r:id="rId33"/>
          <w:footerReference w:type="first" r:id="rId34"/>
          <w:type w:val="nextColumn"/>
          <w:pgSz w:w="12240" w:h="15840" w:code="1"/>
          <w:pgMar w:top="2160" w:right="2160" w:bottom="2160" w:left="2160" w:header="576" w:footer="432" w:gutter="0"/>
          <w:cols w:space="720"/>
          <w:titlePg/>
          <w:docGrid w:linePitch="360"/>
        </w:sectPr>
      </w:pPr>
    </w:p>
    <w:p w14:paraId="2ECCC89D" w14:textId="77777777" w:rsidR="00273C44" w:rsidRPr="0039591E" w:rsidRDefault="00273C44" w:rsidP="0039591E">
      <w:pPr>
        <w:spacing w:before="40" w:after="40" w:line="240" w:lineRule="auto"/>
        <w:rPr>
          <w:rFonts w:ascii="Garamond" w:hAnsi="Garamond"/>
          <w:iCs/>
          <w:sz w:val="24"/>
          <w:szCs w:val="44"/>
        </w:rPr>
      </w:pPr>
    </w:p>
    <w:p w14:paraId="0138F77F" w14:textId="77777777" w:rsidR="00273C44" w:rsidRPr="0039591E" w:rsidRDefault="00273C44" w:rsidP="0039591E">
      <w:pPr>
        <w:spacing w:before="40" w:after="40" w:line="240" w:lineRule="auto"/>
        <w:rPr>
          <w:rFonts w:ascii="Garamond" w:hAnsi="Garamond"/>
          <w:iCs/>
          <w:sz w:val="24"/>
          <w:szCs w:val="44"/>
        </w:rPr>
      </w:pPr>
    </w:p>
    <w:p w14:paraId="017B690E" w14:textId="77777777" w:rsidR="00273C44" w:rsidRPr="0039591E" w:rsidRDefault="00273C44" w:rsidP="0039591E">
      <w:pPr>
        <w:spacing w:before="40" w:after="40" w:line="240" w:lineRule="auto"/>
        <w:rPr>
          <w:rFonts w:ascii="Garamond" w:hAnsi="Garamond"/>
          <w:iCs/>
          <w:sz w:val="24"/>
          <w:szCs w:val="44"/>
        </w:rPr>
      </w:pPr>
    </w:p>
    <w:p w14:paraId="7679EE1D" w14:textId="77777777" w:rsidR="00273C44" w:rsidRPr="0039591E" w:rsidRDefault="00273C44" w:rsidP="0039591E">
      <w:pPr>
        <w:spacing w:before="40" w:after="40" w:line="240" w:lineRule="auto"/>
        <w:rPr>
          <w:rFonts w:ascii="Garamond" w:hAnsi="Garamond"/>
          <w:iCs/>
          <w:sz w:val="24"/>
          <w:szCs w:val="44"/>
        </w:rPr>
      </w:pPr>
    </w:p>
    <w:p w14:paraId="3EB0C46F" w14:textId="77777777" w:rsidR="00273C44" w:rsidRPr="0039591E" w:rsidRDefault="00273C44" w:rsidP="0039591E">
      <w:pPr>
        <w:spacing w:before="40" w:after="40" w:line="240" w:lineRule="auto"/>
        <w:rPr>
          <w:rFonts w:ascii="Garamond" w:hAnsi="Garamond"/>
          <w:iCs/>
          <w:sz w:val="24"/>
          <w:szCs w:val="44"/>
        </w:rPr>
      </w:pPr>
    </w:p>
    <w:p w14:paraId="1E6CA53A" w14:textId="77777777" w:rsidR="00273C44" w:rsidRPr="0039591E" w:rsidRDefault="00273C44" w:rsidP="0039591E">
      <w:pPr>
        <w:spacing w:before="40" w:after="40" w:line="240" w:lineRule="auto"/>
        <w:rPr>
          <w:rFonts w:ascii="Garamond" w:hAnsi="Garamond"/>
          <w:iCs/>
          <w:sz w:val="24"/>
          <w:szCs w:val="44"/>
        </w:rPr>
      </w:pPr>
    </w:p>
    <w:p w14:paraId="490B5FD0"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 xml:space="preserve">CHAPTER 7 </w:t>
      </w:r>
    </w:p>
    <w:p w14:paraId="54677BD0"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downtown farmington home</w:t>
      </w:r>
    </w:p>
    <w:p w14:paraId="2105BED2" w14:textId="77777777" w:rsidR="00273C44" w:rsidRPr="0039591E" w:rsidRDefault="00273C44" w:rsidP="0039591E">
      <w:pPr>
        <w:spacing w:before="40" w:after="40" w:line="240" w:lineRule="auto"/>
        <w:rPr>
          <w:rFonts w:ascii="Garamond" w:hAnsi="Garamond"/>
          <w:iCs/>
          <w:sz w:val="24"/>
          <w:szCs w:val="24"/>
        </w:rPr>
      </w:pPr>
    </w:p>
    <w:p w14:paraId="7476331C" w14:textId="77777777" w:rsidR="00273C44" w:rsidRPr="0039591E" w:rsidRDefault="00273C44" w:rsidP="0039591E">
      <w:pPr>
        <w:spacing w:before="40" w:after="40" w:line="240" w:lineRule="auto"/>
        <w:rPr>
          <w:rFonts w:ascii="Garamond" w:hAnsi="Garamond"/>
          <w:b/>
          <w:iCs/>
          <w:sz w:val="24"/>
          <w:szCs w:val="24"/>
        </w:rPr>
      </w:pPr>
    </w:p>
    <w:p w14:paraId="7593BB8B" w14:textId="77777777" w:rsidR="00273C44" w:rsidRPr="0039591E" w:rsidRDefault="00273C44" w:rsidP="0039591E">
      <w:pPr>
        <w:spacing w:before="40" w:after="40"/>
        <w:rPr>
          <w:rFonts w:ascii="Garamond" w:hAnsi="Garamond"/>
          <w:sz w:val="24"/>
        </w:rPr>
      </w:pPr>
      <w:r w:rsidRPr="0039591E">
        <w:rPr>
          <w:rFonts w:ascii="Garamond" w:hAnsi="Garamond"/>
          <w:sz w:val="24"/>
        </w:rPr>
        <w:t>My mom finally saved enough money to purchase a home in downtown Farmington. She was so proud of that house. It was a 1,500-square-foot ranch built on a slab, with its original white metal cabinets from the 1950s still intact. The walls had been freshly painted, the carpet was newer and neutral, and the pink-tiled bathroom had been glazed white. The neighborhood was lovely, with large, tree-lined streets and generously sized lots—hers was even fenced in. It was a short walk to the little downtown area, though at the time, it wasn’t anything special. There was a TJ Maxx, a Hallmark store, and not much else of value.</w:t>
      </w:r>
    </w:p>
    <w:p w14:paraId="3F8EC5CC" w14:textId="77777777" w:rsidR="00273C44" w:rsidRPr="0039591E" w:rsidRDefault="00273C44" w:rsidP="0039591E">
      <w:pPr>
        <w:spacing w:before="40" w:after="40"/>
        <w:rPr>
          <w:rFonts w:ascii="Garamond" w:hAnsi="Garamond"/>
          <w:sz w:val="24"/>
        </w:rPr>
      </w:pPr>
      <w:r w:rsidRPr="0039591E">
        <w:rPr>
          <w:rFonts w:ascii="Garamond" w:hAnsi="Garamond"/>
          <w:sz w:val="24"/>
        </w:rPr>
        <w:t>Still, I never felt quite comfortable in that house.</w:t>
      </w:r>
    </w:p>
    <w:p w14:paraId="6346F827" w14:textId="77777777" w:rsidR="00273C44" w:rsidRPr="0039591E" w:rsidRDefault="00273C44" w:rsidP="0039591E">
      <w:pPr>
        <w:spacing w:before="40" w:after="40"/>
        <w:rPr>
          <w:rFonts w:ascii="Garamond" w:hAnsi="Garamond"/>
          <w:sz w:val="24"/>
        </w:rPr>
      </w:pPr>
      <w:r w:rsidRPr="0039591E">
        <w:rPr>
          <w:rFonts w:ascii="Garamond" w:hAnsi="Garamond"/>
          <w:sz w:val="24"/>
        </w:rPr>
        <w:t>I told my mom I thought the house was haunted. I even said I felt like an old woman had lived there—and sure enough, as she got to know the neighbors, we learned an elderly woman had in fact lived and died there.</w:t>
      </w:r>
    </w:p>
    <w:p w14:paraId="34AAD03A" w14:textId="77777777" w:rsidR="00273C44" w:rsidRPr="0039591E" w:rsidRDefault="00273C44" w:rsidP="0039591E">
      <w:pPr>
        <w:spacing w:before="40" w:after="40"/>
        <w:rPr>
          <w:rFonts w:ascii="Garamond" w:hAnsi="Garamond"/>
          <w:sz w:val="24"/>
        </w:rPr>
      </w:pPr>
      <w:r w:rsidRPr="0039591E">
        <w:rPr>
          <w:rFonts w:ascii="Garamond" w:hAnsi="Garamond"/>
          <w:sz w:val="24"/>
        </w:rPr>
        <w:t>Not long after we moved in, something strange happened. At that time, I was working at a Mortgage Company answering as a receptionist.   One day, I was driving home from work in my emerald green Dodge Shadow convertible. I pulled into the driveway and walked into the house to find a large oil painting lying flat on the floor, along with a faux floral arrangement that had fallen too.</w:t>
      </w:r>
    </w:p>
    <w:p w14:paraId="74B8BE77" w14:textId="3A5DBF7D" w:rsidR="00273C44" w:rsidRPr="0039591E" w:rsidRDefault="00273C44" w:rsidP="0039591E">
      <w:pPr>
        <w:spacing w:before="40" w:after="40"/>
        <w:rPr>
          <w:rFonts w:ascii="Garamond" w:hAnsi="Garamond"/>
          <w:sz w:val="24"/>
        </w:rPr>
      </w:pPr>
      <w:r w:rsidRPr="0039591E">
        <w:rPr>
          <w:rFonts w:ascii="Garamond" w:hAnsi="Garamond"/>
          <w:sz w:val="24"/>
        </w:rPr>
        <w:t xml:space="preserve">There had been a window open in the dining room, but there was no storm, no wind, and nothing else in the house had been disturbed. The painting was big—something you’d hang above a bed or a desk. It was a portrait my mom had painted in New Orleans of her and my dad. Ironically, her sister Katy had taken it upon herself to have my dad painted </w:t>
      </w:r>
      <w:r w:rsidRPr="0039591E">
        <w:rPr>
          <w:rFonts w:ascii="Garamond" w:hAnsi="Garamond"/>
          <w:i/>
          <w:iCs/>
          <w:sz w:val="24"/>
        </w:rPr>
        <w:t>out</w:t>
      </w:r>
      <w:r w:rsidRPr="0039591E">
        <w:rPr>
          <w:rFonts w:ascii="Garamond" w:hAnsi="Garamond"/>
          <w:sz w:val="24"/>
        </w:rPr>
        <w:t xml:space="preserve"> of the portrait when she was storing it. It had been leaning safely against the wall on a table, with the faux floral arrangement in front of it. And yet, it had somehow “fallen” to the floor. It made no sense.</w:t>
      </w:r>
    </w:p>
    <w:p w14:paraId="6E6FDBF4" w14:textId="77777777" w:rsidR="00273C44" w:rsidRPr="0039591E" w:rsidRDefault="00273C44" w:rsidP="0039591E">
      <w:pPr>
        <w:spacing w:before="40" w:after="40"/>
        <w:rPr>
          <w:rFonts w:ascii="Garamond" w:hAnsi="Garamond"/>
          <w:sz w:val="24"/>
        </w:rPr>
      </w:pPr>
      <w:r w:rsidRPr="0039591E">
        <w:rPr>
          <w:rFonts w:ascii="Garamond" w:hAnsi="Garamond"/>
          <w:sz w:val="24"/>
        </w:rPr>
        <w:t>I truly believed someone had broken into the house. I immediately called my mom to ask if she had moved anything—she said she hadn’t been home. I went straight to my boyfriend John’s apartment. For a while, I even wondered if my dad had a key, or if maybe he had somehow gotten one from my brother Roger, who had moved back in with him. Maybe he had come by and gotten upset seeing the altered painting? But no—he hadn’t been there, and there was no logical explanation.</w:t>
      </w:r>
    </w:p>
    <w:p w14:paraId="5456223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 week later, my mom’s sister Mary—who people said was psychic—came over. She had never been in the house before. I told her what had happened with the painting, and without hesitation, she said, “You know why that happened, don’t you?”  She walked straight over to the coat closet and opened the cabinet above it. and pulled out a </w:t>
      </w:r>
      <w:r w:rsidRPr="0039591E">
        <w:rPr>
          <w:rFonts w:ascii="Garamond" w:hAnsi="Garamond"/>
          <w:i/>
          <w:iCs/>
          <w:sz w:val="24"/>
        </w:rPr>
        <w:t>Ouija board</w:t>
      </w:r>
      <w:r w:rsidRPr="0039591E">
        <w:rPr>
          <w:rFonts w:ascii="Garamond" w:hAnsi="Garamond"/>
          <w:sz w:val="24"/>
        </w:rPr>
        <w:t>. I had completely forgotten it was stored there.</w:t>
      </w:r>
    </w:p>
    <w:p w14:paraId="076C6F15" w14:textId="77777777" w:rsidR="00273C44" w:rsidRPr="0039591E" w:rsidRDefault="00273C44" w:rsidP="0039591E">
      <w:pPr>
        <w:spacing w:before="40" w:after="40"/>
        <w:rPr>
          <w:rFonts w:ascii="Garamond" w:hAnsi="Garamond"/>
          <w:sz w:val="24"/>
        </w:rPr>
      </w:pPr>
      <w:r w:rsidRPr="0039591E">
        <w:rPr>
          <w:rFonts w:ascii="Garamond" w:hAnsi="Garamond"/>
          <w:sz w:val="24"/>
        </w:rPr>
        <w:t>I threw it out, but I never truly felt at peace in that house.</w:t>
      </w:r>
    </w:p>
    <w:p w14:paraId="62456C8C" w14:textId="77777777" w:rsidR="00570DAB" w:rsidRPr="0039591E" w:rsidRDefault="00570DAB" w:rsidP="0039591E">
      <w:pPr>
        <w:widowControl/>
        <w:spacing w:before="40" w:after="40" w:line="259" w:lineRule="auto"/>
        <w:rPr>
          <w:rFonts w:ascii="Garamond" w:hAnsi="Garamond"/>
          <w:sz w:val="24"/>
        </w:rPr>
      </w:pPr>
      <w:r w:rsidRPr="0039591E">
        <w:rPr>
          <w:rFonts w:ascii="Garamond" w:hAnsi="Garamond"/>
          <w:sz w:val="24"/>
        </w:rPr>
        <w:br w:type="page"/>
      </w:r>
    </w:p>
    <w:p w14:paraId="65EE21D6" w14:textId="5BCCFE52" w:rsidR="00273C44" w:rsidRPr="0039591E" w:rsidRDefault="00273C44" w:rsidP="0039591E">
      <w:pPr>
        <w:spacing w:before="40" w:after="40"/>
        <w:rPr>
          <w:rFonts w:ascii="Garamond" w:hAnsi="Garamond"/>
          <w:sz w:val="24"/>
        </w:rPr>
      </w:pPr>
      <w:r w:rsidRPr="0039591E">
        <w:rPr>
          <w:rFonts w:ascii="Garamond" w:hAnsi="Garamond"/>
          <w:sz w:val="24"/>
        </w:rPr>
        <w:t>For the first time ever, I hung my father's sick cell cross in my bedroom. The only prayer I knew was the “Our Father,” which I had learned when I made my first communion. That cross became my comfort. I had always watched horror movies without fear, but this was different.</w:t>
      </w:r>
    </w:p>
    <w:p w14:paraId="7B950B32" w14:textId="77777777" w:rsidR="00273C44" w:rsidRPr="0039591E" w:rsidRDefault="00273C44" w:rsidP="0039591E">
      <w:pPr>
        <w:spacing w:before="40" w:after="40" w:line="240" w:lineRule="auto"/>
        <w:ind w:firstLine="288"/>
        <w:rPr>
          <w:rFonts w:ascii="Garamond" w:hAnsi="Garamond"/>
          <w:iCs/>
          <w:sz w:val="24"/>
        </w:rPr>
        <w:sectPr w:rsidR="00273C44" w:rsidRPr="0039591E" w:rsidSect="0039591E">
          <w:footerReference w:type="even" r:id="rId35"/>
          <w:footerReference w:type="default" r:id="rId36"/>
          <w:footerReference w:type="first" r:id="rId37"/>
          <w:type w:val="nextColumn"/>
          <w:pgSz w:w="12240" w:h="15840" w:code="1"/>
          <w:pgMar w:top="2160" w:right="2160" w:bottom="2160" w:left="2160" w:header="576" w:footer="432" w:gutter="0"/>
          <w:cols w:space="720"/>
          <w:titlePg/>
          <w:docGrid w:linePitch="360"/>
        </w:sectPr>
      </w:pPr>
    </w:p>
    <w:p w14:paraId="1FDB720E" w14:textId="77777777" w:rsidR="00273C44" w:rsidRPr="0039591E" w:rsidRDefault="00273C44" w:rsidP="0039591E">
      <w:pPr>
        <w:spacing w:before="40" w:after="40" w:line="240" w:lineRule="auto"/>
        <w:rPr>
          <w:rFonts w:ascii="Garamond" w:hAnsi="Garamond"/>
          <w:iCs/>
          <w:sz w:val="24"/>
          <w:szCs w:val="44"/>
        </w:rPr>
      </w:pPr>
    </w:p>
    <w:p w14:paraId="40B34459" w14:textId="77777777" w:rsidR="00273C44" w:rsidRPr="0039591E" w:rsidRDefault="00273C44" w:rsidP="0039591E">
      <w:pPr>
        <w:spacing w:before="40" w:after="40" w:line="240" w:lineRule="auto"/>
        <w:rPr>
          <w:rFonts w:ascii="Garamond" w:hAnsi="Garamond"/>
          <w:iCs/>
          <w:sz w:val="24"/>
          <w:szCs w:val="44"/>
        </w:rPr>
      </w:pPr>
    </w:p>
    <w:p w14:paraId="3851EC30" w14:textId="77777777" w:rsidR="00273C44" w:rsidRPr="0039591E" w:rsidRDefault="00273C44" w:rsidP="0039591E">
      <w:pPr>
        <w:spacing w:before="40" w:after="40" w:line="240" w:lineRule="auto"/>
        <w:rPr>
          <w:rFonts w:ascii="Garamond" w:hAnsi="Garamond"/>
          <w:iCs/>
          <w:sz w:val="24"/>
          <w:szCs w:val="44"/>
        </w:rPr>
      </w:pPr>
    </w:p>
    <w:p w14:paraId="39DECFD2" w14:textId="77777777" w:rsidR="00273C44" w:rsidRPr="0039591E" w:rsidRDefault="00273C44" w:rsidP="0039591E">
      <w:pPr>
        <w:spacing w:before="40" w:after="40" w:line="240" w:lineRule="auto"/>
        <w:rPr>
          <w:rFonts w:ascii="Garamond" w:hAnsi="Garamond"/>
          <w:iCs/>
          <w:sz w:val="24"/>
          <w:szCs w:val="44"/>
        </w:rPr>
      </w:pPr>
    </w:p>
    <w:p w14:paraId="33D771B9" w14:textId="77777777" w:rsidR="00273C44" w:rsidRPr="0039591E" w:rsidRDefault="00273C44" w:rsidP="0039591E">
      <w:pPr>
        <w:spacing w:before="40" w:after="40" w:line="240" w:lineRule="auto"/>
        <w:rPr>
          <w:rFonts w:ascii="Garamond" w:hAnsi="Garamond"/>
          <w:iCs/>
          <w:sz w:val="24"/>
          <w:szCs w:val="44"/>
        </w:rPr>
      </w:pPr>
    </w:p>
    <w:p w14:paraId="6B329627" w14:textId="77777777" w:rsidR="00273C44" w:rsidRPr="0039591E" w:rsidRDefault="00273C44" w:rsidP="0039591E">
      <w:pPr>
        <w:spacing w:before="40" w:after="40" w:line="240" w:lineRule="auto"/>
        <w:rPr>
          <w:rFonts w:ascii="Garamond" w:hAnsi="Garamond"/>
          <w:iCs/>
          <w:sz w:val="24"/>
          <w:szCs w:val="44"/>
        </w:rPr>
      </w:pPr>
    </w:p>
    <w:p w14:paraId="0EB74F1B"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 xml:space="preserve">CHAPTER 8 </w:t>
      </w:r>
    </w:p>
    <w:p w14:paraId="296278E1" w14:textId="77777777" w:rsidR="00273C44" w:rsidRPr="0039591E" w:rsidRDefault="00273C44" w:rsidP="0039591E">
      <w:pPr>
        <w:pStyle w:val="CSP-ChapterTitle"/>
        <w:spacing w:before="40" w:after="40"/>
        <w:jc w:val="left"/>
        <w:rPr>
          <w:rFonts w:ascii="Garamond" w:hAnsi="Garamond"/>
          <w:b/>
          <w:bCs/>
          <w:iCs w:val="0"/>
          <w:sz w:val="24"/>
        </w:rPr>
      </w:pPr>
      <w:r w:rsidRPr="0039591E">
        <w:rPr>
          <w:rFonts w:ascii="Garamond" w:hAnsi="Garamond"/>
          <w:b/>
          <w:bCs/>
          <w:iCs w:val="0"/>
          <w:sz w:val="24"/>
        </w:rPr>
        <w:t>Foundations of Faith Unbuilt</w:t>
      </w:r>
    </w:p>
    <w:p w14:paraId="41C420D0" w14:textId="77777777" w:rsidR="00273C44" w:rsidRPr="0039591E" w:rsidRDefault="00273C44" w:rsidP="0039591E">
      <w:pPr>
        <w:spacing w:before="40" w:after="40" w:line="240" w:lineRule="auto"/>
        <w:rPr>
          <w:rFonts w:ascii="Garamond" w:hAnsi="Garamond"/>
          <w:b/>
          <w:iCs/>
          <w:sz w:val="24"/>
          <w:szCs w:val="24"/>
        </w:rPr>
      </w:pPr>
    </w:p>
    <w:p w14:paraId="1C2B9392" w14:textId="77777777" w:rsidR="00273C44" w:rsidRPr="0039591E" w:rsidRDefault="00273C44" w:rsidP="0039591E">
      <w:pPr>
        <w:spacing w:before="40" w:after="40"/>
        <w:rPr>
          <w:rFonts w:ascii="Garamond" w:hAnsi="Garamond"/>
          <w:sz w:val="24"/>
        </w:rPr>
      </w:pPr>
      <w:r w:rsidRPr="0039591E">
        <w:rPr>
          <w:rFonts w:ascii="Garamond" w:hAnsi="Garamond"/>
          <w:sz w:val="24"/>
        </w:rPr>
        <w:t>Eventually, I moved out and bought my own condo at age 27. It felt like a big step toward independence. I was now working as a marketing coordinator at that same mortgage company and had just enough stability to make the leap. Buying that place felt like staking a claim on my future—my own space, my own life.</w:t>
      </w:r>
    </w:p>
    <w:p w14:paraId="4EC910DE" w14:textId="77777777" w:rsidR="00273C44" w:rsidRPr="0039591E" w:rsidRDefault="00273C44" w:rsidP="0039591E">
      <w:pPr>
        <w:spacing w:before="40" w:after="40"/>
        <w:rPr>
          <w:rFonts w:ascii="Garamond" w:hAnsi="Garamond"/>
          <w:sz w:val="24"/>
        </w:rPr>
      </w:pPr>
      <w:r w:rsidRPr="0039591E">
        <w:rPr>
          <w:rFonts w:ascii="Garamond" w:hAnsi="Garamond"/>
          <w:sz w:val="24"/>
        </w:rPr>
        <w:t>John was supposed to move in with me it seemed silly for him to be paying rent and times were not the greatest for him.  I was willing to sacrifice, to carry more than my share, because I thought the struggle would eventually be worth it. My mom kept warning me, saying John was using me. She wasn’t entirely right—he wasn’t using me in a cruel or calculated way—but she wasn’t entirely wrong either. Life with him was financially hard. He was paying $700 a month in child support for his daughter who lived out of state, and the burden of back taxes hung over him like a storm cloud. There were times I felt the weight of everything—bills, emotional strain, uncertainty—but I pressed on because I loved him, and I believed we had a future.</w:t>
      </w:r>
    </w:p>
    <w:p w14:paraId="129903C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In my mind, I pictured the day when his child support obligations would end, when the taxes would finally be paid off, and we could breathe. I thought, </w:t>
      </w:r>
      <w:r w:rsidRPr="0039591E">
        <w:rPr>
          <w:rFonts w:ascii="Garamond" w:hAnsi="Garamond"/>
          <w:i/>
          <w:iCs/>
          <w:sz w:val="24"/>
        </w:rPr>
        <w:t>then, finally, we’ll have the life we’ve been working toward.</w:t>
      </w:r>
      <w:r w:rsidRPr="0039591E">
        <w:rPr>
          <w:rFonts w:ascii="Garamond" w:hAnsi="Garamond"/>
          <w:sz w:val="24"/>
        </w:rPr>
        <w:t xml:space="preserve"> I was holding on to hope, even if it cost me comfort, even if it meant waiting longer than I wanted. I was willing to endure for the sake of what I believed love could build.</w:t>
      </w:r>
    </w:p>
    <w:p w14:paraId="13325E5B" w14:textId="77777777" w:rsidR="00273C44" w:rsidRPr="0039591E" w:rsidRDefault="00273C44" w:rsidP="0039591E">
      <w:pPr>
        <w:spacing w:before="40" w:after="40"/>
        <w:rPr>
          <w:rFonts w:ascii="Garamond" w:hAnsi="Garamond"/>
          <w:sz w:val="24"/>
        </w:rPr>
      </w:pPr>
      <w:r w:rsidRPr="0039591E">
        <w:rPr>
          <w:rFonts w:ascii="Garamond" w:hAnsi="Garamond"/>
          <w:sz w:val="24"/>
        </w:rPr>
        <w:t>Within a year of living in the condo, I received some alarming medical news. At just 28 years old, I developed uterine tumors. After undergoing several tests and biopsies, my doctor still wasn’t sure exactly what he was dealing with—or whether the tumors were cancerous. We tried an off-label use of a drug called Lupron, which was known to shrink fibroids. I seemed to be in the doctor’s office constantly, clinging to the hope that the tumors would shrink enough for a procedure called a myomectomy, which would remove the growths while preserving my uterus. The alternative—a hysterectomy—was something I deeply hoped to avoid.</w:t>
      </w:r>
    </w:p>
    <w:p w14:paraId="0E5A8EF8" w14:textId="77777777" w:rsidR="00273C44" w:rsidRPr="0039591E" w:rsidRDefault="00273C44" w:rsidP="0039591E">
      <w:pPr>
        <w:spacing w:before="40" w:after="40"/>
        <w:rPr>
          <w:rFonts w:ascii="Garamond" w:hAnsi="Garamond"/>
          <w:sz w:val="24"/>
        </w:rPr>
      </w:pPr>
      <w:r w:rsidRPr="0039591E">
        <w:rPr>
          <w:rFonts w:ascii="Garamond" w:hAnsi="Garamond"/>
          <w:sz w:val="24"/>
        </w:rPr>
        <w:t>Before the surgery, I went to see Louise. What I really should have done was pray and turn to God. But at the time, I didn’t know Him that way. I went to her instead. Louise told me the surgery wouldn’t go as planned because of “something with the blood,” but that the tumors wouldn’t be cancerous. I held on to that.</w:t>
      </w:r>
    </w:p>
    <w:p w14:paraId="432B85A1" w14:textId="77777777" w:rsidR="00273C44" w:rsidRPr="0039591E" w:rsidRDefault="00273C44" w:rsidP="0039591E">
      <w:pPr>
        <w:spacing w:before="40" w:after="40"/>
        <w:rPr>
          <w:rFonts w:ascii="Garamond" w:hAnsi="Garamond"/>
          <w:sz w:val="24"/>
        </w:rPr>
      </w:pPr>
      <w:r w:rsidRPr="0039591E">
        <w:rPr>
          <w:rFonts w:ascii="Garamond" w:hAnsi="Garamond"/>
          <w:sz w:val="24"/>
        </w:rPr>
        <w:t>I was scheduled for the myomectomy, but during the operation, I hemorrhaged—"something with the blood"—and just like that, the surgery changed. The doctors had no choice but to perform a hysterectomy. At only 29 years old, I lost my ability to have children. It took several agonizing weeks to confirm that the tumors were not cancerous. And for that, I was truly grateful. I thanked God—even though I didn’t yet have a real relationship with Him.</w:t>
      </w:r>
    </w:p>
    <w:p w14:paraId="77B23A8A" w14:textId="77777777" w:rsidR="00273C44" w:rsidRPr="0039591E" w:rsidRDefault="00273C44" w:rsidP="0039591E">
      <w:pPr>
        <w:spacing w:before="40" w:after="40" w:line="240" w:lineRule="auto"/>
        <w:rPr>
          <w:rFonts w:ascii="Garamond" w:hAnsi="Garamond"/>
          <w:iCs/>
          <w:sz w:val="24"/>
        </w:rPr>
      </w:pPr>
    </w:p>
    <w:p w14:paraId="0B7CC429" w14:textId="77777777" w:rsidR="00273C44" w:rsidRPr="0039591E" w:rsidRDefault="00273C44" w:rsidP="0039591E">
      <w:pPr>
        <w:spacing w:before="40" w:after="40" w:line="240" w:lineRule="auto"/>
        <w:rPr>
          <w:rFonts w:ascii="Garamond" w:hAnsi="Garamond"/>
          <w:iCs/>
          <w:sz w:val="24"/>
        </w:rPr>
        <w:sectPr w:rsidR="00273C44" w:rsidRPr="0039591E" w:rsidSect="0039591E">
          <w:footerReference w:type="even" r:id="rId38"/>
          <w:footerReference w:type="default" r:id="rId39"/>
          <w:footerReference w:type="first" r:id="rId40"/>
          <w:type w:val="nextColumn"/>
          <w:pgSz w:w="12240" w:h="15840" w:code="1"/>
          <w:pgMar w:top="2160" w:right="2160" w:bottom="2160" w:left="2160" w:header="576" w:footer="432" w:gutter="0"/>
          <w:cols w:space="720"/>
          <w:titlePg/>
          <w:docGrid w:linePitch="360"/>
        </w:sectPr>
      </w:pPr>
    </w:p>
    <w:p w14:paraId="4C7E0E78" w14:textId="77777777" w:rsidR="00273C44" w:rsidRPr="0039591E" w:rsidRDefault="00273C44" w:rsidP="0039591E">
      <w:pPr>
        <w:spacing w:before="40" w:after="40" w:line="240" w:lineRule="auto"/>
        <w:rPr>
          <w:rFonts w:ascii="Garamond" w:hAnsi="Garamond"/>
          <w:iCs/>
          <w:sz w:val="24"/>
          <w:szCs w:val="44"/>
        </w:rPr>
      </w:pPr>
    </w:p>
    <w:p w14:paraId="1AFDE691" w14:textId="77777777" w:rsidR="00273C44" w:rsidRPr="0039591E" w:rsidRDefault="00273C44" w:rsidP="0039591E">
      <w:pPr>
        <w:spacing w:before="40" w:after="40" w:line="240" w:lineRule="auto"/>
        <w:rPr>
          <w:rFonts w:ascii="Garamond" w:hAnsi="Garamond"/>
          <w:iCs/>
          <w:sz w:val="24"/>
          <w:szCs w:val="44"/>
        </w:rPr>
      </w:pPr>
    </w:p>
    <w:p w14:paraId="1982FB68" w14:textId="77777777" w:rsidR="00273C44" w:rsidRPr="0039591E" w:rsidRDefault="00273C44" w:rsidP="0039591E">
      <w:pPr>
        <w:spacing w:before="40" w:after="40" w:line="240" w:lineRule="auto"/>
        <w:rPr>
          <w:rFonts w:ascii="Garamond" w:hAnsi="Garamond"/>
          <w:iCs/>
          <w:sz w:val="24"/>
          <w:szCs w:val="44"/>
        </w:rPr>
      </w:pPr>
    </w:p>
    <w:p w14:paraId="50F37722" w14:textId="77777777" w:rsidR="00273C44" w:rsidRPr="0039591E" w:rsidRDefault="00273C44" w:rsidP="0039591E">
      <w:pPr>
        <w:spacing w:before="40" w:after="40" w:line="240" w:lineRule="auto"/>
        <w:rPr>
          <w:rFonts w:ascii="Garamond" w:hAnsi="Garamond"/>
          <w:iCs/>
          <w:sz w:val="24"/>
          <w:szCs w:val="44"/>
        </w:rPr>
      </w:pPr>
    </w:p>
    <w:p w14:paraId="272E2F97" w14:textId="77777777" w:rsidR="00273C44" w:rsidRPr="0039591E" w:rsidRDefault="00273C44" w:rsidP="0039591E">
      <w:pPr>
        <w:spacing w:before="40" w:after="40" w:line="240" w:lineRule="auto"/>
        <w:rPr>
          <w:rFonts w:ascii="Garamond" w:hAnsi="Garamond"/>
          <w:iCs/>
          <w:sz w:val="24"/>
          <w:szCs w:val="44"/>
        </w:rPr>
      </w:pPr>
    </w:p>
    <w:p w14:paraId="31E47E56" w14:textId="77777777" w:rsidR="00273C44" w:rsidRPr="0039591E" w:rsidRDefault="00273C44" w:rsidP="0039591E">
      <w:pPr>
        <w:spacing w:before="40" w:after="40" w:line="240" w:lineRule="auto"/>
        <w:rPr>
          <w:rFonts w:ascii="Garamond" w:hAnsi="Garamond"/>
          <w:iCs/>
          <w:sz w:val="24"/>
          <w:szCs w:val="44"/>
        </w:rPr>
      </w:pPr>
    </w:p>
    <w:p w14:paraId="25CF71DA"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9</w:t>
      </w:r>
    </w:p>
    <w:p w14:paraId="224F6C0C"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cancer</w:t>
      </w:r>
    </w:p>
    <w:p w14:paraId="5BF0D682" w14:textId="77777777" w:rsidR="00273C44" w:rsidRPr="0039591E" w:rsidRDefault="00273C44" w:rsidP="0039591E">
      <w:pPr>
        <w:spacing w:before="40" w:after="40" w:line="240" w:lineRule="auto"/>
        <w:rPr>
          <w:rFonts w:ascii="Garamond" w:hAnsi="Garamond"/>
          <w:iCs/>
          <w:sz w:val="24"/>
          <w:szCs w:val="24"/>
        </w:rPr>
      </w:pPr>
    </w:p>
    <w:p w14:paraId="41622460" w14:textId="77777777" w:rsidR="00273C44" w:rsidRPr="0039591E" w:rsidRDefault="00273C44" w:rsidP="0039591E">
      <w:pPr>
        <w:spacing w:before="40" w:after="40" w:line="240" w:lineRule="auto"/>
        <w:rPr>
          <w:rFonts w:ascii="Garamond" w:hAnsi="Garamond"/>
          <w:b/>
          <w:iCs/>
          <w:sz w:val="24"/>
          <w:szCs w:val="24"/>
        </w:rPr>
      </w:pPr>
    </w:p>
    <w:p w14:paraId="6D1A46F9" w14:textId="77777777" w:rsidR="00273C44" w:rsidRPr="0039591E" w:rsidRDefault="00273C44" w:rsidP="0039591E">
      <w:pPr>
        <w:spacing w:before="40" w:after="40"/>
        <w:rPr>
          <w:rFonts w:ascii="Garamond" w:hAnsi="Garamond"/>
          <w:sz w:val="24"/>
        </w:rPr>
      </w:pPr>
      <w:r w:rsidRPr="0039591E">
        <w:rPr>
          <w:rFonts w:ascii="Garamond" w:hAnsi="Garamond"/>
          <w:sz w:val="24"/>
        </w:rPr>
        <w:t>After my own ordeal with the hysterectomy—after the terrifying scare and the eventual relief of knowing the tumors weren’t cancerous—I felt a cautious optimism blooming within me. I remained very close with my mom; John used to joke that the first thing I did every morning was call her. She was always popping by the condo, and I talked to her several times a day—I couldn’t make a decision without her input. At that time, she was thriving in real estate. Her home in Farmington had sold quickly, and she was eager to build a new condominium. Yet, as is often the case with new construction, the builder fell behind schedule, and needing a temporary solution, she moved in with John and me for a few weeks..</w:t>
      </w:r>
    </w:p>
    <w:p w14:paraId="24219EF7" w14:textId="77777777" w:rsidR="00273C44" w:rsidRPr="0039591E" w:rsidRDefault="00273C44" w:rsidP="0039591E">
      <w:pPr>
        <w:spacing w:before="40" w:after="40"/>
        <w:rPr>
          <w:rFonts w:ascii="Garamond" w:hAnsi="Garamond"/>
          <w:sz w:val="24"/>
        </w:rPr>
      </w:pPr>
      <w:r w:rsidRPr="0039591E">
        <w:rPr>
          <w:rFonts w:ascii="Garamond" w:hAnsi="Garamond"/>
          <w:sz w:val="24"/>
        </w:rPr>
        <w:t>Not long after she moved into her new condo, right before Christmas, I had an unusual experience. I couldn’t sleep, which was rare for me. John was snoring—not an unusual event—but for the first time ever, it kept me awake. I ended up sleeping on the couch. The next morning, while Mom and I were in the Costco parking lot getting ready to do some Christmas shopping, I said to her, “I had the strangest dream last night. I can’t remember what it was about, but it felt important—really important. All I can remember is the words, ‘Everything is going to be okay.’”</w:t>
      </w:r>
    </w:p>
    <w:p w14:paraId="05FC7722" w14:textId="66D9534E" w:rsidR="00273C44" w:rsidRPr="0039591E" w:rsidRDefault="00273C44" w:rsidP="0039591E">
      <w:pPr>
        <w:spacing w:before="40" w:after="40"/>
        <w:rPr>
          <w:rFonts w:ascii="Garamond" w:hAnsi="Garamond"/>
          <w:sz w:val="24"/>
        </w:rPr>
      </w:pPr>
      <w:r w:rsidRPr="0039591E">
        <w:rPr>
          <w:rFonts w:ascii="Garamond" w:hAnsi="Garamond"/>
          <w:sz w:val="24"/>
        </w:rPr>
        <w:t>Two weeks later, Mom got a call from her primary care doctor. They had misplaced some test results from a routine physical she had back in October. It was now December. The appointment had seemed so routine and insignificant that I didn’t even know she had gone. They told her she needed a CT scan of her lungs immediately. As soon as I heard that, I knew—deep down—I knew there was a strong possibility it was lung cancer.</w:t>
      </w:r>
    </w:p>
    <w:p w14:paraId="417318A9" w14:textId="77777777" w:rsidR="00273C44" w:rsidRPr="0039591E" w:rsidRDefault="00273C44" w:rsidP="0039591E">
      <w:pPr>
        <w:spacing w:before="40" w:after="40"/>
        <w:rPr>
          <w:rFonts w:ascii="Garamond" w:hAnsi="Garamond"/>
          <w:sz w:val="24"/>
        </w:rPr>
      </w:pPr>
      <w:r w:rsidRPr="0039591E">
        <w:rPr>
          <w:rFonts w:ascii="Garamond" w:hAnsi="Garamond"/>
          <w:sz w:val="24"/>
        </w:rPr>
        <w:t>Lung cancer carries a terrible stigma. The first question people ask is always, “Did she smoke?” Yes, she was a heavy smoker. I had noticed her dry, unproductive cough while she stayed with us. But just because she smoked, did that mean she deserved cancer? That’s the feeling I would get when people asked that question. It stung.</w:t>
      </w:r>
    </w:p>
    <w:p w14:paraId="7785E5E8" w14:textId="77777777" w:rsidR="00273C44" w:rsidRPr="0039591E" w:rsidRDefault="00273C44" w:rsidP="0039591E">
      <w:pPr>
        <w:spacing w:before="40" w:after="40"/>
        <w:rPr>
          <w:rFonts w:ascii="Garamond" w:hAnsi="Garamond"/>
          <w:sz w:val="24"/>
        </w:rPr>
      </w:pPr>
      <w:r w:rsidRPr="0039591E">
        <w:rPr>
          <w:rFonts w:ascii="Garamond" w:hAnsi="Garamond"/>
          <w:sz w:val="24"/>
        </w:rPr>
        <w:t>Reflecting on my own hysterectomy, I realized how important it is to get second opinions. One of my biggest regrets was not seeing a fertility specialist—I had just gone with my regular OB-GYN, who happened to also be my mom’s doctor. He was in his 80s and retiring soon. I often feel the need to explain to people why I don’t have children. I say, “God had a different plan for me,” and I mean that now more than ever.</w:t>
      </w:r>
    </w:p>
    <w:p w14:paraId="66D1DF4E" w14:textId="77777777" w:rsidR="00273C44" w:rsidRPr="0039591E" w:rsidRDefault="00273C44" w:rsidP="0039591E">
      <w:pPr>
        <w:spacing w:before="40" w:after="40"/>
        <w:rPr>
          <w:rFonts w:ascii="Garamond" w:hAnsi="Garamond"/>
          <w:sz w:val="24"/>
        </w:rPr>
      </w:pPr>
      <w:r w:rsidRPr="0039591E">
        <w:rPr>
          <w:rFonts w:ascii="Garamond" w:hAnsi="Garamond"/>
          <w:sz w:val="24"/>
        </w:rPr>
        <w:t>The lessons from that experience stuck with me. Not all hospitals or doctors are the same. You have to advocate for yourself.</w:t>
      </w:r>
    </w:p>
    <w:p w14:paraId="1C708E14" w14:textId="77777777" w:rsidR="00273C44" w:rsidRPr="0039591E" w:rsidRDefault="00273C44" w:rsidP="0039591E">
      <w:pPr>
        <w:spacing w:before="40" w:after="40"/>
        <w:rPr>
          <w:rFonts w:ascii="Garamond" w:hAnsi="Garamond"/>
          <w:sz w:val="24"/>
        </w:rPr>
      </w:pPr>
      <w:r w:rsidRPr="0039591E">
        <w:rPr>
          <w:rFonts w:ascii="Garamond" w:hAnsi="Garamond"/>
          <w:sz w:val="24"/>
        </w:rPr>
        <w:t>Mom’s first doctor wanted to remove her entire left lung. I insisted on getting another opinion. The second doctor recommended a resection followed by radiation. But Mom didn’t want radiation. Then my dad recommended another thoracic surgeon—our third opinion. This doctor worked at a hospital that had access to a PET scan machine, one of only two in the state at the time. That scan likely saved her life. It showed cancer in both lungs.</w:t>
      </w:r>
    </w:p>
    <w:p w14:paraId="25074778" w14:textId="77777777" w:rsidR="00273C44" w:rsidRPr="0039591E" w:rsidRDefault="00273C44" w:rsidP="0039591E">
      <w:pPr>
        <w:spacing w:before="40" w:after="40"/>
        <w:rPr>
          <w:rFonts w:ascii="Garamond" w:hAnsi="Garamond"/>
          <w:sz w:val="24"/>
        </w:rPr>
      </w:pPr>
      <w:r w:rsidRPr="0039591E">
        <w:rPr>
          <w:rFonts w:ascii="Garamond" w:hAnsi="Garamond"/>
          <w:sz w:val="24"/>
        </w:rPr>
        <w:t>Had she followed the first doctor’s advice, she would have lost an entire lung and later discovered cancer in the other. We were incredibly fortunate to get those opinions. But I didn’t stop there. I was researching constantly, often late into the night. I joined online cancer support groups and ordered books. One facility kept coming up in my research—the Karmanos Cancer Institute in downtown Detroit. They used a multidisciplinary approach that, from everything I read, was crucial.</w:t>
      </w:r>
    </w:p>
    <w:p w14:paraId="234D94E5" w14:textId="77777777" w:rsidR="00273C44" w:rsidRPr="0039591E" w:rsidRDefault="00273C44" w:rsidP="0039591E">
      <w:pPr>
        <w:spacing w:before="40" w:after="40"/>
        <w:rPr>
          <w:rFonts w:ascii="Garamond" w:hAnsi="Garamond"/>
          <w:sz w:val="24"/>
        </w:rPr>
      </w:pPr>
      <w:r w:rsidRPr="0039591E">
        <w:rPr>
          <w:rFonts w:ascii="Garamond" w:hAnsi="Garamond"/>
          <w:sz w:val="24"/>
        </w:rPr>
        <w:t>Mom and I argued about it. She liked the third doctor and pointed out that he was listed among the top 100 doctors in the country. She even hung up on me. But then she called back and agreed to go for one final consultation. I couldn’t attend every appointment because I was still working full time, but I made sure to be there for this one.</w:t>
      </w:r>
    </w:p>
    <w:p w14:paraId="64AEC3D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At Karmanos, we were greeted by a cancer survivor volunteer. It was uplifting—cancer isn’t always a death sentence. When she saw which doctor we were scheduled to meet, she said, “Oh, you’re seeing Dr. Pass. His patients call him God.”  </w:t>
      </w:r>
    </w:p>
    <w:p w14:paraId="1F9CD69F" w14:textId="77777777" w:rsidR="00273C44" w:rsidRPr="0039591E" w:rsidRDefault="00273C44" w:rsidP="0039591E">
      <w:pPr>
        <w:spacing w:before="40" w:after="40"/>
        <w:rPr>
          <w:rFonts w:ascii="Garamond" w:hAnsi="Garamond"/>
          <w:sz w:val="24"/>
        </w:rPr>
      </w:pPr>
      <w:r w:rsidRPr="0039591E">
        <w:rPr>
          <w:rFonts w:ascii="Garamond" w:hAnsi="Garamond"/>
          <w:sz w:val="24"/>
        </w:rPr>
        <w:t>Maybe the more appropriate thing to say, now that I have a relationship with God, is that people feel God works through him. But hearing his name and those words gave me a strange sense of peace. I felt we were in the right place.</w:t>
      </w:r>
    </w:p>
    <w:p w14:paraId="5EE2435D" w14:textId="77777777" w:rsidR="00273C44" w:rsidRPr="0039591E" w:rsidRDefault="00273C44" w:rsidP="0039591E">
      <w:pPr>
        <w:spacing w:before="40" w:after="40"/>
        <w:rPr>
          <w:rFonts w:ascii="Garamond" w:hAnsi="Garamond"/>
          <w:sz w:val="24"/>
        </w:rPr>
      </w:pPr>
      <w:r w:rsidRPr="0039591E">
        <w:rPr>
          <w:rFonts w:ascii="Garamond" w:hAnsi="Garamond"/>
          <w:sz w:val="24"/>
        </w:rPr>
        <w:t>My mom’s friend Gordon had driven us to the appointment—she wasn’t comfortable driving downtown, and he kindly offered. When we met Dr. Pass, my mom asked why she should choose him when the previous doctor was listed in a top 100 ranking. He replied, “That’s it—round-up time.” He told us to follow him, and I honestly thought we were getting kicked out. But instead, he marched us up three flights of stairs to a tiny, cluttered office. He picked up a thick medical textbook, pointed to the author’s name, and said, “Do you see this? Harvey I. Pass. I’m the doctor that teaches all the other doctors.”</w:t>
      </w:r>
    </w:p>
    <w:p w14:paraId="293F2A11" w14:textId="77777777" w:rsidR="00273C44" w:rsidRPr="0039591E" w:rsidRDefault="00273C44" w:rsidP="0039591E">
      <w:pPr>
        <w:spacing w:before="40" w:after="40"/>
        <w:rPr>
          <w:rFonts w:ascii="Garamond" w:hAnsi="Garamond"/>
          <w:sz w:val="24"/>
        </w:rPr>
      </w:pPr>
      <w:r w:rsidRPr="0039591E">
        <w:rPr>
          <w:rFonts w:ascii="Garamond" w:hAnsi="Garamond"/>
          <w:sz w:val="24"/>
        </w:rPr>
        <w:t>At that moment, I heard that voice again in my head: “Everything is going to be okay.” I felt I had done what I was meant to do—maybe even what I had dreamed about.</w:t>
      </w:r>
    </w:p>
    <w:p w14:paraId="773D9B80" w14:textId="77777777" w:rsidR="00273C44" w:rsidRPr="0039591E" w:rsidRDefault="00273C44" w:rsidP="0039591E">
      <w:pPr>
        <w:spacing w:before="40" w:after="40"/>
        <w:rPr>
          <w:rFonts w:ascii="Garamond" w:hAnsi="Garamond"/>
          <w:sz w:val="24"/>
        </w:rPr>
      </w:pPr>
      <w:r w:rsidRPr="0039591E">
        <w:rPr>
          <w:rFonts w:ascii="Garamond" w:hAnsi="Garamond"/>
          <w:sz w:val="24"/>
        </w:rPr>
        <w:t>That night, I finally slept peacefully for the first time in weeks.</w:t>
      </w:r>
    </w:p>
    <w:p w14:paraId="118368BA" w14:textId="77777777" w:rsidR="00273C44" w:rsidRPr="0039591E" w:rsidRDefault="00273C44" w:rsidP="0039591E">
      <w:pPr>
        <w:spacing w:before="40" w:after="40"/>
        <w:rPr>
          <w:rFonts w:ascii="Garamond" w:hAnsi="Garamond"/>
          <w:sz w:val="24"/>
        </w:rPr>
      </w:pPr>
    </w:p>
    <w:p w14:paraId="79555858"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5A2B31B0" w14:textId="77777777" w:rsidR="00273C44" w:rsidRPr="0039591E" w:rsidRDefault="00273C44" w:rsidP="0039591E">
      <w:pPr>
        <w:spacing w:before="40" w:after="40" w:line="240" w:lineRule="auto"/>
        <w:rPr>
          <w:rFonts w:ascii="Garamond" w:hAnsi="Garamond"/>
          <w:iCs/>
          <w:sz w:val="24"/>
          <w:szCs w:val="44"/>
        </w:rPr>
      </w:pPr>
    </w:p>
    <w:p w14:paraId="461E0162" w14:textId="77777777" w:rsidR="00273C44" w:rsidRPr="0039591E" w:rsidRDefault="00273C44" w:rsidP="0039591E">
      <w:pPr>
        <w:spacing w:before="40" w:after="40" w:line="240" w:lineRule="auto"/>
        <w:rPr>
          <w:rFonts w:ascii="Garamond" w:hAnsi="Garamond"/>
          <w:iCs/>
          <w:sz w:val="24"/>
          <w:szCs w:val="44"/>
        </w:rPr>
      </w:pPr>
    </w:p>
    <w:p w14:paraId="0827DB48" w14:textId="77777777" w:rsidR="00273C44" w:rsidRPr="0039591E" w:rsidRDefault="00273C44" w:rsidP="0039591E">
      <w:pPr>
        <w:spacing w:before="40" w:after="40" w:line="240" w:lineRule="auto"/>
        <w:rPr>
          <w:rFonts w:ascii="Garamond" w:hAnsi="Garamond"/>
          <w:iCs/>
          <w:sz w:val="24"/>
          <w:szCs w:val="44"/>
        </w:rPr>
      </w:pPr>
    </w:p>
    <w:p w14:paraId="7C1401FD" w14:textId="77777777" w:rsidR="00273C44" w:rsidRPr="0039591E" w:rsidRDefault="00273C44" w:rsidP="0039591E">
      <w:pPr>
        <w:spacing w:before="40" w:after="40" w:line="240" w:lineRule="auto"/>
        <w:rPr>
          <w:rFonts w:ascii="Garamond" w:hAnsi="Garamond"/>
          <w:iCs/>
          <w:sz w:val="24"/>
          <w:szCs w:val="44"/>
        </w:rPr>
      </w:pPr>
    </w:p>
    <w:p w14:paraId="269D46E4" w14:textId="77777777" w:rsidR="00273C44" w:rsidRPr="0039591E" w:rsidRDefault="00273C44" w:rsidP="0039591E">
      <w:pPr>
        <w:spacing w:before="40" w:after="40" w:line="240" w:lineRule="auto"/>
        <w:rPr>
          <w:rFonts w:ascii="Garamond" w:hAnsi="Garamond"/>
          <w:iCs/>
          <w:sz w:val="24"/>
          <w:szCs w:val="44"/>
        </w:rPr>
      </w:pPr>
    </w:p>
    <w:p w14:paraId="7AB55597" w14:textId="77777777" w:rsidR="00273C44" w:rsidRPr="0039591E" w:rsidRDefault="00273C44" w:rsidP="0039591E">
      <w:pPr>
        <w:spacing w:before="40" w:after="40" w:line="240" w:lineRule="auto"/>
        <w:rPr>
          <w:rFonts w:ascii="Garamond" w:hAnsi="Garamond"/>
          <w:iCs/>
          <w:sz w:val="24"/>
          <w:szCs w:val="44"/>
        </w:rPr>
      </w:pPr>
    </w:p>
    <w:p w14:paraId="19A18DF9"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10</w:t>
      </w:r>
    </w:p>
    <w:p w14:paraId="65D056B5"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Surgery</w:t>
      </w:r>
    </w:p>
    <w:p w14:paraId="049B4203" w14:textId="77777777" w:rsidR="00273C44" w:rsidRPr="0039591E" w:rsidRDefault="00273C44" w:rsidP="0039591E">
      <w:pPr>
        <w:spacing w:before="40" w:after="40" w:line="240" w:lineRule="auto"/>
        <w:rPr>
          <w:rFonts w:ascii="Garamond" w:hAnsi="Garamond"/>
          <w:iCs/>
          <w:sz w:val="24"/>
          <w:szCs w:val="24"/>
        </w:rPr>
      </w:pPr>
    </w:p>
    <w:p w14:paraId="534021EA" w14:textId="77777777" w:rsidR="00273C44" w:rsidRPr="0039591E" w:rsidRDefault="00273C44" w:rsidP="0039591E">
      <w:pPr>
        <w:spacing w:before="40" w:after="40" w:line="240" w:lineRule="auto"/>
        <w:rPr>
          <w:rFonts w:ascii="Garamond" w:hAnsi="Garamond"/>
          <w:b/>
          <w:iCs/>
          <w:sz w:val="24"/>
          <w:szCs w:val="24"/>
        </w:rPr>
      </w:pPr>
    </w:p>
    <w:p w14:paraId="5E61EA05" w14:textId="77777777" w:rsidR="00273C44" w:rsidRPr="0039591E" w:rsidRDefault="00273C44" w:rsidP="0039591E">
      <w:pPr>
        <w:spacing w:before="40" w:after="40"/>
        <w:rPr>
          <w:rFonts w:ascii="Garamond" w:hAnsi="Garamond"/>
          <w:sz w:val="24"/>
        </w:rPr>
      </w:pPr>
      <w:r w:rsidRPr="0039591E">
        <w:rPr>
          <w:rFonts w:ascii="Garamond" w:hAnsi="Garamond"/>
          <w:sz w:val="24"/>
        </w:rPr>
        <w:t>On the day of Mom’s surgery, my dad and his second wife came to sit with my brother and me in the waiting room. I had booked a hotel in Greektown to stay nearby in case of complications. The hotel had a shuttle to and from the hospital. Despite our strained relationship, I was grateful that my dad showed up for his kids during such a frightening time. My heart softened toward him that day.</w:t>
      </w:r>
    </w:p>
    <w:p w14:paraId="6D5B9DC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Forgiving my dad was the greatest gift I ever gave myself. I decided to let go of the anger from my childhood, even if I still believed he had cheated my mom financially. At that point, I just didn’t care anymore.  </w:t>
      </w:r>
    </w:p>
    <w:p w14:paraId="6EBFCA14" w14:textId="77777777" w:rsidR="00273C44" w:rsidRPr="0039591E" w:rsidRDefault="00273C44" w:rsidP="0039591E">
      <w:pPr>
        <w:spacing w:before="40" w:after="40"/>
        <w:rPr>
          <w:rFonts w:ascii="Garamond" w:hAnsi="Garamond"/>
          <w:sz w:val="24"/>
        </w:rPr>
      </w:pPr>
      <w:r w:rsidRPr="0039591E">
        <w:rPr>
          <w:rFonts w:ascii="Garamond" w:hAnsi="Garamond"/>
          <w:sz w:val="24"/>
        </w:rPr>
        <w:t>Mom’s surgery was intense, similar to open-heart surgery in its complexity. Even when patients receive a good prognosis, there are no guarantees. Dr. Pass was able to resect one lung and remove part of the other—all in one procedure. Most surgeons at the time couldn’t have done that. The original plan from the other doctor involved two separate surgeries, going in through her back.</w:t>
      </w:r>
    </w:p>
    <w:p w14:paraId="4EB860DE" w14:textId="77777777" w:rsidR="00273C44" w:rsidRPr="0039591E" w:rsidRDefault="00273C44" w:rsidP="0039591E">
      <w:pPr>
        <w:spacing w:before="40" w:after="40"/>
        <w:rPr>
          <w:rFonts w:ascii="Garamond" w:hAnsi="Garamond"/>
          <w:sz w:val="24"/>
        </w:rPr>
      </w:pPr>
      <w:r w:rsidRPr="0039591E">
        <w:rPr>
          <w:rFonts w:ascii="Garamond" w:hAnsi="Garamond"/>
          <w:sz w:val="24"/>
        </w:rPr>
        <w:t>Statistically speaking, lung cancer is one of the most serious and deadly forms of cancer. The five-year survival rate in the United States hovers around 28%, and long-term survival beyond ten years remains relatively rare. For those diagnosed with advanced stages, the odds are even more sobering.</w:t>
      </w:r>
    </w:p>
    <w:p w14:paraId="12690B61" w14:textId="77777777" w:rsidR="00273C44" w:rsidRPr="0039591E" w:rsidRDefault="00273C44" w:rsidP="0039591E">
      <w:pPr>
        <w:spacing w:before="40" w:after="40"/>
        <w:rPr>
          <w:rFonts w:ascii="Garamond" w:hAnsi="Garamond"/>
          <w:sz w:val="24"/>
        </w:rPr>
      </w:pPr>
      <w:r w:rsidRPr="0039591E">
        <w:rPr>
          <w:rFonts w:ascii="Garamond" w:hAnsi="Garamond"/>
          <w:sz w:val="24"/>
        </w:rPr>
        <w:t>And yet, here we are—25 years later. My mom, once given a terrifying diagnosis, is still here. Still breathing. Still laughing. Still living.</w:t>
      </w:r>
    </w:p>
    <w:p w14:paraId="35B8CB37" w14:textId="77777777" w:rsidR="00273C44" w:rsidRPr="0039591E" w:rsidRDefault="00273C44" w:rsidP="0039591E">
      <w:pPr>
        <w:spacing w:before="40" w:after="40"/>
        <w:rPr>
          <w:rFonts w:ascii="Garamond" w:hAnsi="Garamond"/>
          <w:sz w:val="24"/>
        </w:rPr>
      </w:pPr>
      <w:r w:rsidRPr="0039591E">
        <w:rPr>
          <w:rFonts w:ascii="Garamond" w:hAnsi="Garamond"/>
          <w:sz w:val="24"/>
        </w:rPr>
        <w:t>She has been cancer-free for a full quarter-century.</w:t>
      </w:r>
    </w:p>
    <w:p w14:paraId="0D58BEE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By every measurable standard, she beat the odds—several times over. But I know in my heart it wasn’t just science or luck. It was a miracle. A pure and personal grace from God. Through surgery, recovery, and the fragile unknowns that followed, God walked with her every step of the way. He sustained her life, renewed her strength, and allowed her story to continue. </w:t>
      </w:r>
    </w:p>
    <w:p w14:paraId="20A11138" w14:textId="77777777" w:rsidR="00273C44" w:rsidRPr="0039591E" w:rsidRDefault="00273C44" w:rsidP="0039591E">
      <w:pPr>
        <w:spacing w:before="40" w:after="40"/>
        <w:rPr>
          <w:rFonts w:ascii="Garamond" w:hAnsi="Garamond"/>
          <w:sz w:val="24"/>
        </w:rPr>
      </w:pPr>
      <w:r w:rsidRPr="0039591E">
        <w:rPr>
          <w:rFonts w:ascii="Garamond" w:hAnsi="Garamond"/>
          <w:sz w:val="24"/>
        </w:rPr>
        <w:t>Her healing wasn’t just physical—it was spiritual. Or at least, it could have been. I watched as God brought her through one of life’s darkest valleys, delivering her from a disease that so often claims lives far too soon. But instead of resting in that miracle, instead of trusting fully in the God who had already done the impossible, she often remained afraid—waiting for the other shoe to drop. The fear of recurrence lingered, casting a shadow over the light that had been so graciously given. It broke my heart to see how that mindset quietly stole her joy. She had every reason to celebrate, to live in gratitude and freedom, but the what-ifs weighed her down. I don’t judge her—her fear was human, and her pain was real. But I can’t help but wish she had let herself fully receive the joy that God was offering her, no matter what tomorrow might bring.</w:t>
      </w:r>
    </w:p>
    <w:p w14:paraId="5E1E4EA2" w14:textId="77777777" w:rsidR="00273C44" w:rsidRPr="0039591E" w:rsidRDefault="00273C44" w:rsidP="0039591E">
      <w:pPr>
        <w:spacing w:before="40" w:after="40"/>
        <w:rPr>
          <w:rFonts w:ascii="Garamond" w:hAnsi="Garamond"/>
          <w:sz w:val="24"/>
        </w:rPr>
      </w:pPr>
      <w:r w:rsidRPr="0039591E">
        <w:rPr>
          <w:rFonts w:ascii="Garamond" w:hAnsi="Garamond"/>
          <w:sz w:val="24"/>
        </w:rPr>
        <w:t>I know, without a doubt, that God used me to help my mom. Just like I know He sent me to TJ’s house that night. That small, quiet voice inside us—that’s often the Holy Spirit trying to tell us something.</w:t>
      </w:r>
    </w:p>
    <w:p w14:paraId="4BBB8D05" w14:textId="77777777" w:rsidR="00273C44" w:rsidRPr="0039591E" w:rsidRDefault="00273C44" w:rsidP="0039591E">
      <w:pPr>
        <w:spacing w:before="40" w:after="40"/>
        <w:rPr>
          <w:rFonts w:ascii="Garamond" w:hAnsi="Garamond"/>
          <w:sz w:val="24"/>
        </w:rPr>
      </w:pPr>
      <w:r w:rsidRPr="0039591E">
        <w:rPr>
          <w:rFonts w:ascii="Garamond" w:hAnsi="Garamond"/>
          <w:sz w:val="24"/>
        </w:rPr>
        <w:t>When Mom came home from the hospital, I took a week off work to care for her. I quickly realized I’m not exactly the ideal caregiver. If I can’t order it over the phone, we’re probably not eating. My domestic skills are, well, lacking. One morning she wanted oatmeal, and I messed it up because I thought all oatmeal was instant.</w:t>
      </w:r>
    </w:p>
    <w:p w14:paraId="751DCF6E" w14:textId="77777777" w:rsidR="00273C44" w:rsidRPr="0039591E" w:rsidRDefault="00273C44" w:rsidP="0039591E">
      <w:pPr>
        <w:spacing w:before="40" w:after="40"/>
        <w:rPr>
          <w:rFonts w:ascii="Garamond" w:hAnsi="Garamond"/>
          <w:sz w:val="24"/>
        </w:rPr>
      </w:pPr>
      <w:r w:rsidRPr="0039591E">
        <w:rPr>
          <w:rFonts w:ascii="Garamond" w:hAnsi="Garamond"/>
          <w:sz w:val="24"/>
        </w:rPr>
        <w:t>I saw a lot of kindness during her recovery. People who weren’t even that close to her brought meals and stopped by. Surprisingly, some of her closest friends distanced themselves. I came to understand that sometimes the people closest to us can’t handle these kinds of situations, and God sends others instead.</w:t>
      </w:r>
    </w:p>
    <w:p w14:paraId="5EFF0008" w14:textId="56BC6693" w:rsidR="00273C44" w:rsidRPr="0039591E" w:rsidRDefault="00273C44" w:rsidP="0039591E">
      <w:pPr>
        <w:spacing w:before="40" w:after="40"/>
        <w:rPr>
          <w:rFonts w:ascii="Garamond" w:hAnsi="Garamond"/>
          <w:sz w:val="24"/>
        </w:rPr>
      </w:pPr>
      <w:r w:rsidRPr="0039591E">
        <w:rPr>
          <w:rFonts w:ascii="Garamond" w:hAnsi="Garamond"/>
          <w:sz w:val="24"/>
        </w:rPr>
        <w:t xml:space="preserve">During this time, the growing difference in how my mom and I processed suffering created a quiet but painful fracture in our relationship. When I lost my ability to have children, it could have devastated me—I could have allowed that to ruin my life. But rather than dwell on what I couldn’t change, I chose to surrender to God’s will. I believed He had a different plan for my life, and I clung to that belief with gratitude—grateful that I was alive, and that I didn’t have cancer. </w:t>
      </w:r>
    </w:p>
    <w:p w14:paraId="77B11EE0" w14:textId="77777777" w:rsidR="00273C44" w:rsidRPr="0039591E" w:rsidRDefault="00273C44" w:rsidP="0039591E">
      <w:pPr>
        <w:spacing w:before="40" w:after="40"/>
        <w:rPr>
          <w:rFonts w:ascii="Garamond" w:hAnsi="Garamond"/>
          <w:sz w:val="24"/>
        </w:rPr>
      </w:pPr>
      <w:r w:rsidRPr="0039591E">
        <w:rPr>
          <w:rFonts w:ascii="Garamond" w:hAnsi="Garamond"/>
          <w:sz w:val="24"/>
        </w:rPr>
        <w:t>In contrast, my mom seemed stuck in fear, unable or unwilling to trust that same divine plan. I found myself frustrated—not because she was hurting, but because she didn’t seem to lean on the God who had already delivered her. Instead of seeing the blessings that surrounded us, she held onto bitterness and fear. Meanwhile, I began to see unexpected beauty in people I hadn’t looked to before—like my dad and his wife, who showed me a surprising depth of kindness and support. I wanted to move forward, to walk in the freedom of forgiveness, but she stayed stuck in the past. And over time, the distance between us grew. I found myself no longer calling her as often. It wasn't out of anger—it was the sorrowful realization that our hearts were no longer walking the same path.</w:t>
      </w:r>
    </w:p>
    <w:p w14:paraId="60FA6DC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At the time, I didn’t yet know the God of Scripture, and I had never read the words of Jesus in </w:t>
      </w:r>
      <w:r w:rsidRPr="0039591E">
        <w:rPr>
          <w:rFonts w:ascii="Garamond" w:hAnsi="Garamond"/>
          <w:i/>
          <w:iCs/>
          <w:sz w:val="24"/>
        </w:rPr>
        <w:t>Matthew 18:22</w:t>
      </w:r>
      <w:r w:rsidRPr="0039591E">
        <w:rPr>
          <w:rFonts w:ascii="Garamond" w:hAnsi="Garamond"/>
          <w:sz w:val="24"/>
        </w:rPr>
        <w:t>, where He tells us to forgive not just seven times, but seventy-seven times. But even without knowing that verse, I had already experienced the power of forgiveness firsthand. When I forgave my father, something inside me shifted. A weight I didn’t even realize I was carrying began to lift. I didn’t want to walk in the darkness anymore. I didn’t want to live bound to the past or defined by pain. I had found freedom in letting go, and even though I didn’t yet fully understand that it was God who was leading me into that freedom, I knew I didn’t want to go backward. My mom, on the other hand, seemed unable to let go. She kept returning to old wounds and fears, replaying them like a broken record. It grieved me. I wanted so badly for her to step into the light with me, but instead, she stayed in the shadows. And so, for the sake of my own healing, I began to distance myself. Not out of cruelty, but out of a quiet resolve to keep walking forward.</w:t>
      </w:r>
    </w:p>
    <w:p w14:paraId="0251AB62" w14:textId="77777777" w:rsidR="00273C44" w:rsidRPr="0039591E" w:rsidRDefault="00273C44" w:rsidP="0039591E">
      <w:pPr>
        <w:pStyle w:val="CSP-ChapterBodyText"/>
        <w:spacing w:before="40" w:after="40"/>
        <w:ind w:firstLine="0"/>
        <w:jc w:val="left"/>
        <w:rPr>
          <w:sz w:val="24"/>
        </w:rPr>
      </w:pPr>
    </w:p>
    <w:p w14:paraId="12288467" w14:textId="77777777" w:rsidR="00273C44" w:rsidRPr="0039591E" w:rsidRDefault="00273C44" w:rsidP="0039591E">
      <w:pPr>
        <w:pStyle w:val="CSP-ChapterBodyText"/>
        <w:spacing w:before="40" w:after="40"/>
        <w:ind w:firstLine="0"/>
        <w:jc w:val="left"/>
        <w:rPr>
          <w:sz w:val="24"/>
        </w:rPr>
      </w:pPr>
    </w:p>
    <w:p w14:paraId="376C26EE"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sz w:val="24"/>
        </w:rPr>
        <w:br w:type="page"/>
      </w:r>
    </w:p>
    <w:p w14:paraId="4B1E5C31" w14:textId="77777777" w:rsidR="00273C44" w:rsidRPr="0039591E" w:rsidRDefault="00273C44" w:rsidP="0039591E">
      <w:pPr>
        <w:spacing w:before="40" w:after="40" w:line="240" w:lineRule="auto"/>
        <w:rPr>
          <w:rFonts w:ascii="Garamond" w:hAnsi="Garamond"/>
          <w:iCs/>
          <w:sz w:val="24"/>
          <w:szCs w:val="44"/>
        </w:rPr>
      </w:pPr>
    </w:p>
    <w:p w14:paraId="66C39492" w14:textId="77777777" w:rsidR="00273C44" w:rsidRPr="0039591E" w:rsidRDefault="00273C44" w:rsidP="0039591E">
      <w:pPr>
        <w:spacing w:before="40" w:after="40" w:line="240" w:lineRule="auto"/>
        <w:rPr>
          <w:rFonts w:ascii="Garamond" w:hAnsi="Garamond"/>
          <w:iCs/>
          <w:sz w:val="24"/>
          <w:szCs w:val="44"/>
        </w:rPr>
      </w:pPr>
    </w:p>
    <w:p w14:paraId="78279DE5" w14:textId="77777777" w:rsidR="00273C44" w:rsidRPr="0039591E" w:rsidRDefault="00273C44" w:rsidP="0039591E">
      <w:pPr>
        <w:spacing w:before="40" w:after="40" w:line="240" w:lineRule="auto"/>
        <w:rPr>
          <w:rFonts w:ascii="Garamond" w:hAnsi="Garamond"/>
          <w:iCs/>
          <w:sz w:val="24"/>
          <w:szCs w:val="44"/>
        </w:rPr>
      </w:pPr>
    </w:p>
    <w:p w14:paraId="22E159DF" w14:textId="77777777" w:rsidR="00273C44" w:rsidRPr="0039591E" w:rsidRDefault="00273C44" w:rsidP="0039591E">
      <w:pPr>
        <w:spacing w:before="40" w:after="40" w:line="240" w:lineRule="auto"/>
        <w:rPr>
          <w:rFonts w:ascii="Garamond" w:hAnsi="Garamond"/>
          <w:iCs/>
          <w:sz w:val="24"/>
          <w:szCs w:val="44"/>
        </w:rPr>
      </w:pPr>
    </w:p>
    <w:p w14:paraId="3A418745" w14:textId="77777777" w:rsidR="00273C44" w:rsidRPr="0039591E" w:rsidRDefault="00273C44" w:rsidP="0039591E">
      <w:pPr>
        <w:spacing w:before="40" w:after="40" w:line="240" w:lineRule="auto"/>
        <w:rPr>
          <w:rFonts w:ascii="Garamond" w:hAnsi="Garamond"/>
          <w:iCs/>
          <w:sz w:val="24"/>
          <w:szCs w:val="44"/>
        </w:rPr>
      </w:pPr>
    </w:p>
    <w:p w14:paraId="7EEF31F0" w14:textId="77777777" w:rsidR="00273C44" w:rsidRPr="0039591E" w:rsidRDefault="00273C44" w:rsidP="0039591E">
      <w:pPr>
        <w:spacing w:before="40" w:after="40" w:line="240" w:lineRule="auto"/>
        <w:rPr>
          <w:rFonts w:ascii="Garamond" w:hAnsi="Garamond"/>
          <w:iCs/>
          <w:sz w:val="24"/>
          <w:szCs w:val="44"/>
        </w:rPr>
      </w:pPr>
    </w:p>
    <w:p w14:paraId="395BB627"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11</w:t>
      </w:r>
    </w:p>
    <w:p w14:paraId="0E67DAA6"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The Weight I Was Never Meant to Carry</w:t>
      </w:r>
    </w:p>
    <w:p w14:paraId="413BDC09" w14:textId="77777777" w:rsidR="00273C44" w:rsidRPr="0039591E" w:rsidRDefault="00273C44" w:rsidP="0039591E">
      <w:pPr>
        <w:spacing w:before="40" w:after="40" w:line="240" w:lineRule="auto"/>
        <w:rPr>
          <w:rFonts w:ascii="Garamond" w:hAnsi="Garamond"/>
          <w:iCs/>
          <w:sz w:val="24"/>
          <w:szCs w:val="24"/>
        </w:rPr>
      </w:pPr>
    </w:p>
    <w:p w14:paraId="307514EB" w14:textId="77777777" w:rsidR="00273C44" w:rsidRPr="0039591E" w:rsidRDefault="00273C44" w:rsidP="0039591E">
      <w:pPr>
        <w:spacing w:before="40" w:after="40" w:line="240" w:lineRule="auto"/>
        <w:rPr>
          <w:rFonts w:ascii="Garamond" w:hAnsi="Garamond"/>
          <w:b/>
          <w:iCs/>
          <w:sz w:val="24"/>
          <w:szCs w:val="24"/>
        </w:rPr>
      </w:pPr>
    </w:p>
    <w:p w14:paraId="16B0586F" w14:textId="77777777" w:rsidR="00273C44" w:rsidRPr="0039591E" w:rsidRDefault="00273C44" w:rsidP="0039591E">
      <w:pPr>
        <w:spacing w:before="40" w:after="40"/>
        <w:rPr>
          <w:rFonts w:ascii="Garamond" w:hAnsi="Garamond"/>
          <w:sz w:val="24"/>
        </w:rPr>
      </w:pPr>
      <w:r w:rsidRPr="0039591E">
        <w:rPr>
          <w:rFonts w:ascii="Garamond" w:hAnsi="Garamond"/>
          <w:sz w:val="24"/>
        </w:rPr>
        <w:t>By 2004, John was finally doing well financially. I was ready to move out of our small condo, and he needed to purchase a home for the tax benefits. For years, browsing home listings had been like a part-time hobby for me. His daughter Canyon, who lived out of state, was nearly grown, and his child support obligations were coming to an end. I had sacrificed a lot living in that cramped space to help John pay off his child support and back taxes.</w:t>
      </w:r>
    </w:p>
    <w:p w14:paraId="063D64BB" w14:textId="77777777" w:rsidR="00273C44" w:rsidRPr="0039591E" w:rsidRDefault="00273C44" w:rsidP="0039591E">
      <w:pPr>
        <w:spacing w:before="40" w:after="40"/>
        <w:rPr>
          <w:rFonts w:ascii="Garamond" w:hAnsi="Garamond"/>
          <w:sz w:val="24"/>
        </w:rPr>
      </w:pPr>
      <w:r w:rsidRPr="0039591E">
        <w:rPr>
          <w:rFonts w:ascii="Garamond" w:hAnsi="Garamond"/>
          <w:sz w:val="24"/>
        </w:rPr>
        <w:t>I had a plan. The enemy had a plan. But ultimately, God had a plan.</w:t>
      </w:r>
      <w:r w:rsidRPr="0039591E">
        <w:rPr>
          <w:rFonts w:ascii="Garamond" w:hAnsi="Garamond"/>
          <w:sz w:val="24"/>
        </w:rPr>
        <w:br/>
        <w:t>Spoiler Alert: God Always Wins!</w:t>
      </w:r>
    </w:p>
    <w:p w14:paraId="7C4E1B91" w14:textId="77777777" w:rsidR="00273C44" w:rsidRPr="0039591E" w:rsidRDefault="00273C44" w:rsidP="0039591E">
      <w:pPr>
        <w:spacing w:before="40" w:after="40"/>
        <w:rPr>
          <w:rFonts w:ascii="Garamond" w:hAnsi="Garamond"/>
          <w:sz w:val="24"/>
        </w:rPr>
      </w:pPr>
      <w:r w:rsidRPr="0039591E">
        <w:rPr>
          <w:rFonts w:ascii="Garamond" w:hAnsi="Garamond"/>
          <w:sz w:val="24"/>
        </w:rPr>
        <w:t>I found what I thought was my dream home—less than a mile from Mom’s place. Ironically, I used to drive by that subdivision and think the homes were hideous. Funny how the "right" home ended up being one of them. We put in an offer, but John wouldn’t budge on the price, and we lost it to a higher bid. I was crushed.</w:t>
      </w:r>
    </w:p>
    <w:p w14:paraId="5B848E5F" w14:textId="77777777" w:rsidR="00273C44" w:rsidRPr="0039591E" w:rsidRDefault="00273C44" w:rsidP="0039591E">
      <w:pPr>
        <w:spacing w:before="40" w:after="40"/>
        <w:rPr>
          <w:rFonts w:ascii="Garamond" w:hAnsi="Garamond"/>
          <w:sz w:val="24"/>
        </w:rPr>
      </w:pPr>
      <w:r w:rsidRPr="0039591E">
        <w:rPr>
          <w:rFonts w:ascii="Garamond" w:hAnsi="Garamond"/>
          <w:sz w:val="24"/>
        </w:rPr>
        <w:t>Around that same time, I had pressured John into buying me an engagement ring. He bought the setting—but then left it sitting on the kitchen counter for two years. I kept hoping he’d want to add the diamond himself, make the gesture meaningful. Eventually, he did—but not in the way I’d longed for. He never actually proposed. I went around telling people we were engaged, but deep down, I think I knew the truth: he never intended to marry me. I tried to convince myself otherwise, but there’s a quiet pain in pretending you’re wanted when someone’s already shown you otherwise.</w:t>
      </w:r>
    </w:p>
    <w:p w14:paraId="27129CD9" w14:textId="77777777" w:rsidR="00273C44" w:rsidRPr="0039591E" w:rsidRDefault="00273C44" w:rsidP="0039591E">
      <w:pPr>
        <w:spacing w:before="40" w:after="40"/>
        <w:rPr>
          <w:rFonts w:ascii="Garamond" w:hAnsi="Garamond"/>
          <w:sz w:val="24"/>
        </w:rPr>
      </w:pPr>
      <w:r w:rsidRPr="0039591E">
        <w:rPr>
          <w:rFonts w:ascii="Garamond" w:hAnsi="Garamond"/>
          <w:sz w:val="24"/>
        </w:rPr>
        <w:t>My desire to move was strong—maybe too strong. I had always felt ripped out of my childhood home and believed that reclaiming something similar would be a sign of success, maybe even closure. When we lost that first house, I obsessed over it. Thankfully, the same builder was putting up new homes in a neighboring subdivision. John brushed it off, saying, “No big deal—we’ll just build.”</w:t>
      </w:r>
    </w:p>
    <w:p w14:paraId="1017EB0E" w14:textId="77777777" w:rsidR="00273C44" w:rsidRPr="0039591E" w:rsidRDefault="00273C44" w:rsidP="0039591E">
      <w:pPr>
        <w:spacing w:before="40" w:after="40"/>
        <w:rPr>
          <w:rFonts w:ascii="Garamond" w:hAnsi="Garamond"/>
          <w:sz w:val="24"/>
        </w:rPr>
      </w:pPr>
      <w:r w:rsidRPr="0039591E">
        <w:rPr>
          <w:rFonts w:ascii="Garamond" w:hAnsi="Garamond"/>
          <w:sz w:val="24"/>
        </w:rPr>
        <w:t>But to recreate the features of the house we lost, the price shot up from $290,000 to $360,000. It was too much. New construction is often a bad value—they nickel and dime you for every feature. The base price means nothing, and all those upgrades the resale home had now cost a fortune.</w:t>
      </w:r>
    </w:p>
    <w:p w14:paraId="00A130BC" w14:textId="77777777" w:rsidR="00273C44" w:rsidRPr="0039591E" w:rsidRDefault="00273C44" w:rsidP="0039591E">
      <w:pPr>
        <w:spacing w:before="40" w:after="40"/>
        <w:rPr>
          <w:rFonts w:ascii="Garamond" w:hAnsi="Garamond"/>
          <w:sz w:val="24"/>
        </w:rPr>
      </w:pPr>
      <w:r w:rsidRPr="0039591E">
        <w:rPr>
          <w:rFonts w:ascii="Garamond" w:hAnsi="Garamond"/>
          <w:sz w:val="24"/>
        </w:rPr>
        <w:t>I didn’t want to let it go. I blamed John for the loss constantly. Less than a year later, the original house came back on the market—the owner had been transferred. John admitted he regretted not buying it. We paid $30,000 more, but finally, it became ours—or technically, his. I was planning to sell my condo and use the proceeds to get on the title.</w:t>
      </w:r>
    </w:p>
    <w:p w14:paraId="42D75C10" w14:textId="77777777" w:rsidR="00273C44" w:rsidRPr="0039591E" w:rsidRDefault="00273C44" w:rsidP="0039591E">
      <w:pPr>
        <w:spacing w:before="40" w:after="40"/>
        <w:rPr>
          <w:rFonts w:ascii="Garamond" w:hAnsi="Garamond"/>
          <w:sz w:val="24"/>
        </w:rPr>
      </w:pPr>
      <w:r w:rsidRPr="0039591E">
        <w:rPr>
          <w:rFonts w:ascii="Garamond" w:hAnsi="Garamond"/>
          <w:sz w:val="24"/>
        </w:rPr>
        <w:t>From a worldly perspective, it felt like a dream come true.</w:t>
      </w:r>
      <w:r w:rsidRPr="0039591E">
        <w:rPr>
          <w:rFonts w:ascii="Garamond" w:hAnsi="Garamond"/>
          <w:sz w:val="24"/>
        </w:rPr>
        <w:br/>
        <w:t>In reality, it was the beginning of a series of trials that would prove no material thing can bring lasting happiness.</w:t>
      </w:r>
    </w:p>
    <w:p w14:paraId="5AF39B6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house was right next to the subdivision where my boss lived. I had been working at the same company since 1995, working my way up from receptionist to Marketing Coordinator. After Mom survived her surgery, I thought, </w:t>
      </w:r>
      <w:r w:rsidRPr="0039591E">
        <w:rPr>
          <w:rFonts w:ascii="Garamond" w:hAnsi="Garamond"/>
          <w:i/>
          <w:iCs/>
          <w:sz w:val="24"/>
        </w:rPr>
        <w:t>Life is short. Chase your dreams.</w:t>
      </w:r>
      <w:r w:rsidRPr="0039591E">
        <w:rPr>
          <w:rFonts w:ascii="Garamond" w:hAnsi="Garamond"/>
          <w:sz w:val="24"/>
        </w:rPr>
        <w:t xml:space="preserve"> So I tried becoming a loan officer—but it wasn’t for me.</w:t>
      </w:r>
    </w:p>
    <w:p w14:paraId="4E9D3EDE" w14:textId="77777777" w:rsidR="00273C44" w:rsidRPr="0039591E" w:rsidRDefault="00273C44" w:rsidP="0039591E">
      <w:pPr>
        <w:spacing w:before="40" w:after="40"/>
        <w:rPr>
          <w:rFonts w:ascii="Garamond" w:hAnsi="Garamond"/>
          <w:sz w:val="24"/>
        </w:rPr>
      </w:pPr>
      <w:r w:rsidRPr="0039591E">
        <w:rPr>
          <w:rFonts w:ascii="Garamond" w:hAnsi="Garamond"/>
          <w:sz w:val="24"/>
        </w:rPr>
        <w:t>That career move also stirred up unexpected family drama. My brother was a loan officer too, and Mom called me in a panic, accusing me of taking money out of his pocket. I was shocked. Why was his stability more important than mine? He had space in Dad’s office. I wasn’t asking for any special favors. I had been in the mortgage industry longer—just not in sales. Her words hurt. I would never do anything to hurt my brother.</w:t>
      </w:r>
    </w:p>
    <w:p w14:paraId="0181A7F0" w14:textId="77777777" w:rsidR="00273C44" w:rsidRPr="0039591E" w:rsidRDefault="00273C44" w:rsidP="0039591E">
      <w:pPr>
        <w:spacing w:before="40" w:after="40"/>
        <w:rPr>
          <w:rFonts w:ascii="Garamond" w:hAnsi="Garamond"/>
          <w:sz w:val="24"/>
        </w:rPr>
      </w:pPr>
      <w:r w:rsidRPr="0039591E">
        <w:rPr>
          <w:rFonts w:ascii="Garamond" w:hAnsi="Garamond"/>
          <w:sz w:val="24"/>
        </w:rPr>
        <w:t>Eventually, I stepped away from sales and joined a husband-and-wife team as a Loan Officer Assistant. It felt like a better fit.</w:t>
      </w:r>
    </w:p>
    <w:p w14:paraId="66145B2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then the downturn came. Before the Great Recession of 2008 hit full force, we were already starting to struggle. Not long after we moved into the house, </w:t>
      </w:r>
    </w:p>
    <w:p w14:paraId="2CF48ED6" w14:textId="77777777" w:rsidR="00273C44" w:rsidRPr="0039591E" w:rsidRDefault="00273C44" w:rsidP="0039591E">
      <w:pPr>
        <w:spacing w:before="40" w:after="40"/>
        <w:rPr>
          <w:rFonts w:ascii="Garamond" w:hAnsi="Garamond"/>
          <w:sz w:val="24"/>
        </w:rPr>
      </w:pPr>
      <w:r w:rsidRPr="0039591E">
        <w:rPr>
          <w:rFonts w:ascii="Garamond" w:hAnsi="Garamond"/>
          <w:sz w:val="24"/>
        </w:rPr>
        <w:t>John’s sales began slowing—he was ahead of the curve. My little condo eventually sold, but I kept asking John about money, and he wasn’t being honest. That uncertainty made me hesitate to put my name on the house. I never did end up using the proceeds from my condo to buy into the property—but over time, I used every dime just for us to survive.</w:t>
      </w:r>
    </w:p>
    <w:p w14:paraId="3D1862F0" w14:textId="77777777" w:rsidR="00273C44" w:rsidRPr="0039591E" w:rsidRDefault="00273C44" w:rsidP="0039591E">
      <w:pPr>
        <w:spacing w:before="40" w:after="40"/>
        <w:rPr>
          <w:rFonts w:ascii="Garamond" w:hAnsi="Garamond"/>
          <w:sz w:val="24"/>
        </w:rPr>
      </w:pPr>
      <w:r w:rsidRPr="0039591E">
        <w:rPr>
          <w:rFonts w:ascii="Garamond" w:hAnsi="Garamond"/>
          <w:sz w:val="24"/>
        </w:rPr>
        <w:t>The housing crisis swept through like a wildfire. It took down almost everyone I knew—people lost everything: their homes, their savings, their security. Since the real estate and mortgage industries go hand-in-hand, my entire world was impacted. My brother was the first to pack up and move to Arizona, walking away from his home in Royal Oak. Mom followed soon after, thinking it was just a regional issue—right before it hammered the entire country. Dad held on the longest, but even he eventually had to leave his home behind.</w:t>
      </w:r>
    </w:p>
    <w:p w14:paraId="6B9857B1" w14:textId="77777777" w:rsidR="00273C44" w:rsidRPr="0039591E" w:rsidRDefault="00273C44" w:rsidP="0039591E">
      <w:pPr>
        <w:spacing w:before="40" w:after="40"/>
        <w:rPr>
          <w:rFonts w:ascii="Garamond" w:hAnsi="Garamond"/>
          <w:sz w:val="24"/>
        </w:rPr>
      </w:pPr>
      <w:r w:rsidRPr="0039591E">
        <w:rPr>
          <w:rFonts w:ascii="Garamond" w:hAnsi="Garamond"/>
          <w:sz w:val="24"/>
        </w:rPr>
        <w:t>Every single time my family was in trouble, John chose not to help.</w:t>
      </w:r>
      <w:r w:rsidRPr="0039591E">
        <w:rPr>
          <w:rFonts w:ascii="Garamond" w:hAnsi="Garamond"/>
          <w:sz w:val="24"/>
        </w:rPr>
        <w:br/>
        <w:t>It was a pattern. But this time—it was different.</w:t>
      </w:r>
      <w:r w:rsidRPr="0039591E">
        <w:rPr>
          <w:rFonts w:ascii="Garamond" w:hAnsi="Garamond"/>
          <w:sz w:val="24"/>
        </w:rPr>
        <w:br/>
        <w:t>This was a turning point.</w:t>
      </w:r>
    </w:p>
    <w:p w14:paraId="4E691E9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My dad was just a month away from being homeless, with nowhere to go. The stress was unbearable. Initially, John had said Dad could temporarily stay with us—his home was large enough and perfectly set up for that kind of arrangement. It could’ve worked. But, just like always, John changed his tune when it came time to actually </w:t>
      </w:r>
      <w:r w:rsidRPr="0039591E">
        <w:rPr>
          <w:rFonts w:ascii="Garamond" w:hAnsi="Garamond"/>
          <w:i/>
          <w:iCs/>
          <w:sz w:val="24"/>
        </w:rPr>
        <w:t>do</w:t>
      </w:r>
      <w:r w:rsidRPr="0039591E">
        <w:rPr>
          <w:rFonts w:ascii="Garamond" w:hAnsi="Garamond"/>
          <w:sz w:val="24"/>
        </w:rPr>
        <w:t xml:space="preserve"> something.</w:t>
      </w:r>
    </w:p>
    <w:p w14:paraId="31C70894" w14:textId="77777777" w:rsidR="00273C44" w:rsidRPr="0039591E" w:rsidRDefault="00273C44" w:rsidP="0039591E">
      <w:pPr>
        <w:spacing w:before="40" w:after="40"/>
        <w:rPr>
          <w:rFonts w:ascii="Garamond" w:hAnsi="Garamond"/>
          <w:sz w:val="24"/>
        </w:rPr>
      </w:pPr>
      <w:r w:rsidRPr="0039591E">
        <w:rPr>
          <w:rFonts w:ascii="Garamond" w:hAnsi="Garamond"/>
          <w:sz w:val="24"/>
        </w:rPr>
        <w:t>So I was scrambling—desperate to find my dad a place to live.</w:t>
      </w:r>
    </w:p>
    <w:p w14:paraId="3BA0F66C" w14:textId="77777777" w:rsidR="00273C44" w:rsidRPr="0039591E" w:rsidRDefault="00273C44" w:rsidP="0039591E">
      <w:pPr>
        <w:spacing w:before="40" w:after="40"/>
        <w:rPr>
          <w:rFonts w:ascii="Garamond" w:hAnsi="Garamond"/>
          <w:sz w:val="24"/>
        </w:rPr>
      </w:pPr>
      <w:r w:rsidRPr="0039591E">
        <w:rPr>
          <w:rFonts w:ascii="Garamond" w:hAnsi="Garamond"/>
          <w:sz w:val="24"/>
        </w:rPr>
        <w:t>His own sister, Mary Lou, basically told him to go live in a rough part of Detroit with their uncle. It was heartbreaking. How could his own family turn their backs on him like that?</w:t>
      </w:r>
    </w:p>
    <w:p w14:paraId="291A7337" w14:textId="77777777" w:rsidR="00273C44" w:rsidRPr="0039591E" w:rsidRDefault="00273C44" w:rsidP="0039591E">
      <w:pPr>
        <w:spacing w:before="40" w:after="40"/>
        <w:rPr>
          <w:rFonts w:ascii="Garamond" w:hAnsi="Garamond"/>
          <w:sz w:val="24"/>
        </w:rPr>
      </w:pPr>
      <w:r w:rsidRPr="0039591E">
        <w:rPr>
          <w:rFonts w:ascii="Garamond" w:hAnsi="Garamond"/>
          <w:sz w:val="24"/>
        </w:rPr>
        <w:t>Then something incredible happened. A little condo around the corner from my house—one that Mom had passed on a while back prior to her moving to Arizona—it became available for rent. I brought Dad over to see it. The housing market had crashed, foreclosures were everywhere, and prices were rock bottom. A two-bedroom unit in that same complex was up for sale for only $32,000.</w:t>
      </w:r>
    </w:p>
    <w:p w14:paraId="76C2C09F" w14:textId="77777777" w:rsidR="00273C44" w:rsidRPr="0039591E" w:rsidRDefault="00273C44" w:rsidP="0039591E">
      <w:pPr>
        <w:spacing w:before="40" w:after="40"/>
        <w:rPr>
          <w:rFonts w:ascii="Garamond" w:hAnsi="Garamond"/>
          <w:sz w:val="24"/>
        </w:rPr>
      </w:pPr>
      <w:r w:rsidRPr="0039591E">
        <w:rPr>
          <w:rFonts w:ascii="Garamond" w:hAnsi="Garamond"/>
          <w:sz w:val="24"/>
        </w:rPr>
        <w:t>God had His hand on this, even if I didn’t see it yet.</w:t>
      </w:r>
    </w:p>
    <w:p w14:paraId="332BD7E5" w14:textId="77777777" w:rsidR="00273C44" w:rsidRPr="0039591E" w:rsidRDefault="00273C44" w:rsidP="0039591E">
      <w:pPr>
        <w:spacing w:before="40" w:after="40"/>
        <w:rPr>
          <w:rFonts w:ascii="Garamond" w:hAnsi="Garamond"/>
          <w:sz w:val="24"/>
        </w:rPr>
      </w:pPr>
      <w:r w:rsidRPr="0039591E">
        <w:rPr>
          <w:rFonts w:ascii="Garamond" w:hAnsi="Garamond"/>
          <w:sz w:val="24"/>
        </w:rPr>
        <w:t>Dad’s next-door neighbor in the complex turned out to be a devout Catholic—a good man—who offered to buy the condo and make a rent-to-own deal with Dad. It was the kind of kindness that felt like a miracle.</w:t>
      </w:r>
    </w:p>
    <w:p w14:paraId="340643DC" w14:textId="77777777" w:rsidR="00273C44" w:rsidRPr="0039591E" w:rsidRDefault="00273C44" w:rsidP="0039591E">
      <w:pPr>
        <w:spacing w:before="40" w:after="40"/>
        <w:rPr>
          <w:rFonts w:ascii="Garamond" w:hAnsi="Garamond"/>
          <w:sz w:val="24"/>
        </w:rPr>
      </w:pPr>
      <w:r w:rsidRPr="0039591E">
        <w:rPr>
          <w:rFonts w:ascii="Garamond" w:hAnsi="Garamond"/>
          <w:sz w:val="24"/>
        </w:rPr>
        <w:t>While we were waiting for Mr. Lang to close on the property, Dad and I went for a drive around the nearby lake. The condo complex backed right up to it. Boats were anchored at the sandbar, music was playing, and families were laughing in the sun.</w:t>
      </w:r>
    </w:p>
    <w:p w14:paraId="6F661653" w14:textId="77777777" w:rsidR="00273C44" w:rsidRPr="0039591E" w:rsidRDefault="00273C44" w:rsidP="0039591E">
      <w:pPr>
        <w:spacing w:before="40" w:after="40"/>
        <w:rPr>
          <w:rFonts w:ascii="Garamond" w:hAnsi="Garamond"/>
          <w:sz w:val="24"/>
        </w:rPr>
      </w:pPr>
      <w:r w:rsidRPr="0039591E">
        <w:rPr>
          <w:rFonts w:ascii="Garamond" w:hAnsi="Garamond"/>
          <w:sz w:val="24"/>
        </w:rPr>
        <w:t>I looked at him and said, “One day, that’ll be us, Dad.”</w:t>
      </w:r>
    </w:p>
    <w:p w14:paraId="3A737254" w14:textId="77777777" w:rsidR="00273C44" w:rsidRPr="0039591E" w:rsidRDefault="00273C44" w:rsidP="0039591E">
      <w:pPr>
        <w:spacing w:before="40" w:after="40"/>
        <w:rPr>
          <w:rFonts w:ascii="Garamond" w:hAnsi="Garamond"/>
          <w:sz w:val="24"/>
        </w:rPr>
      </w:pPr>
      <w:r w:rsidRPr="0039591E">
        <w:rPr>
          <w:rFonts w:ascii="Garamond" w:hAnsi="Garamond"/>
          <w:sz w:val="24"/>
        </w:rPr>
        <w:t>He laughed it off—“Yeah, right.”</w:t>
      </w:r>
    </w:p>
    <w:p w14:paraId="79F5C3DF" w14:textId="77777777" w:rsidR="00273C44" w:rsidRPr="0039591E" w:rsidRDefault="00273C44" w:rsidP="0039591E">
      <w:pPr>
        <w:spacing w:before="40" w:after="40"/>
        <w:rPr>
          <w:rFonts w:ascii="Garamond" w:hAnsi="Garamond"/>
          <w:sz w:val="24"/>
        </w:rPr>
      </w:pPr>
      <w:r w:rsidRPr="0039591E">
        <w:rPr>
          <w:rFonts w:ascii="Garamond" w:hAnsi="Garamond"/>
          <w:sz w:val="24"/>
        </w:rPr>
        <w:t>But within a month of moving in, Dad had a boat.</w:t>
      </w:r>
      <w:r w:rsidRPr="0039591E">
        <w:rPr>
          <w:rFonts w:ascii="Garamond" w:hAnsi="Garamond"/>
          <w:sz w:val="24"/>
        </w:rPr>
        <w:br/>
        <w:t>It was nothing fancy—just an old pontoon—but to us, it was everything.</w:t>
      </w:r>
    </w:p>
    <w:p w14:paraId="64684D8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Those first few summers on the water were some of the happiest memories I have with him. Twit was finally out of the picture, and for the first time in my life, I really got to </w:t>
      </w:r>
      <w:r w:rsidRPr="0039591E">
        <w:rPr>
          <w:rFonts w:ascii="Garamond" w:hAnsi="Garamond"/>
          <w:i/>
          <w:iCs/>
          <w:sz w:val="24"/>
        </w:rPr>
        <w:t>know</w:t>
      </w:r>
      <w:r w:rsidRPr="0039591E">
        <w:rPr>
          <w:rFonts w:ascii="Garamond" w:hAnsi="Garamond"/>
          <w:sz w:val="24"/>
        </w:rPr>
        <w:t xml:space="preserve"> my dad.</w:t>
      </w:r>
    </w:p>
    <w:p w14:paraId="10731647" w14:textId="77777777" w:rsidR="00273C44" w:rsidRPr="0039591E" w:rsidRDefault="00273C44" w:rsidP="0039591E">
      <w:pPr>
        <w:spacing w:before="40" w:after="40"/>
        <w:rPr>
          <w:rFonts w:ascii="Garamond" w:hAnsi="Garamond"/>
          <w:sz w:val="24"/>
        </w:rPr>
      </w:pPr>
      <w:r w:rsidRPr="0039591E">
        <w:rPr>
          <w:rFonts w:ascii="Garamond" w:hAnsi="Garamond"/>
          <w:sz w:val="24"/>
        </w:rPr>
        <w:t>But in that peace, I couldn’t help but reflect on something that’s haunted me for years:</w:t>
      </w:r>
    </w:p>
    <w:p w14:paraId="2A2A5A4A" w14:textId="77777777" w:rsidR="00273C44" w:rsidRPr="0039591E" w:rsidRDefault="00273C44" w:rsidP="0039591E">
      <w:pPr>
        <w:spacing w:before="40" w:after="40"/>
        <w:rPr>
          <w:rFonts w:ascii="Garamond" w:hAnsi="Garamond"/>
          <w:sz w:val="24"/>
        </w:rPr>
      </w:pPr>
      <w:r w:rsidRPr="0039591E">
        <w:rPr>
          <w:rFonts w:ascii="Garamond" w:hAnsi="Garamond"/>
          <w:sz w:val="24"/>
        </w:rPr>
        <w:t>Every time my family has faced adversity, we don’t come together—we fall apart.</w:t>
      </w:r>
    </w:p>
    <w:p w14:paraId="35D6A113" w14:textId="77777777" w:rsidR="00273C44" w:rsidRPr="0039591E" w:rsidRDefault="00273C44" w:rsidP="0039591E">
      <w:pPr>
        <w:spacing w:before="40" w:after="40"/>
        <w:rPr>
          <w:rFonts w:ascii="Garamond" w:hAnsi="Garamond"/>
          <w:sz w:val="24"/>
        </w:rPr>
      </w:pPr>
      <w:r w:rsidRPr="0039591E">
        <w:rPr>
          <w:rFonts w:ascii="Garamond" w:hAnsi="Garamond"/>
          <w:sz w:val="24"/>
        </w:rPr>
        <w:t>I’ve always tried to be the one who stands in the gap, the one who pulls people in, hoping for unity. But no one ever seems willing to show up for each other in the way that truly counts. It’s every man for himself, every sibling on their own, every relationship fractured just enough to keep us from standing strong together.</w:t>
      </w:r>
    </w:p>
    <w:p w14:paraId="05EE27B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Looking back, it really started when my parents divorced. I didn’t know the Lord then like I do now, but even as a child, I sensed the truth: </w:t>
      </w:r>
      <w:r w:rsidRPr="0039591E">
        <w:rPr>
          <w:rFonts w:ascii="Garamond" w:hAnsi="Garamond"/>
          <w:i/>
          <w:iCs/>
          <w:sz w:val="24"/>
        </w:rPr>
        <w:t>separation wasn't the answer</w:t>
      </w:r>
      <w:r w:rsidRPr="0039591E">
        <w:rPr>
          <w:rFonts w:ascii="Garamond" w:hAnsi="Garamond"/>
          <w:sz w:val="24"/>
        </w:rPr>
        <w:t>. I didn’t have the words for it then, but I do now.</w:t>
      </w:r>
    </w:p>
    <w:p w14:paraId="1C76CB89" w14:textId="77777777" w:rsidR="00273C44" w:rsidRPr="0039591E" w:rsidRDefault="00273C44" w:rsidP="0039591E">
      <w:pPr>
        <w:spacing w:before="40" w:after="40"/>
        <w:rPr>
          <w:rFonts w:ascii="Garamond" w:hAnsi="Garamond"/>
          <w:sz w:val="24"/>
        </w:rPr>
      </w:pPr>
      <w:r w:rsidRPr="0039591E">
        <w:rPr>
          <w:rFonts w:ascii="Garamond" w:hAnsi="Garamond"/>
          <w:i/>
          <w:iCs/>
          <w:sz w:val="24"/>
        </w:rPr>
        <w:t>A house divided against itself cannot stand</w:t>
      </w:r>
      <w:r w:rsidRPr="0039591E">
        <w:rPr>
          <w:rFonts w:ascii="Garamond" w:hAnsi="Garamond"/>
          <w:sz w:val="24"/>
        </w:rPr>
        <w:t xml:space="preserve"> (Mark 3:25).</w:t>
      </w:r>
    </w:p>
    <w:p w14:paraId="2E84B655" w14:textId="14B7EC8C" w:rsidR="00273C44" w:rsidRPr="0039591E" w:rsidRDefault="00273C44" w:rsidP="0039591E">
      <w:pPr>
        <w:spacing w:before="40" w:after="40"/>
        <w:rPr>
          <w:rFonts w:ascii="Garamond" w:hAnsi="Garamond"/>
          <w:sz w:val="24"/>
        </w:rPr>
      </w:pPr>
      <w:r w:rsidRPr="0039591E">
        <w:rPr>
          <w:rFonts w:ascii="Garamond" w:hAnsi="Garamond"/>
          <w:sz w:val="24"/>
        </w:rPr>
        <w:t>I’ve seen that truth play out in my life over and over again—in family, in my relationship with John, even in friendships. When we don’t stand together, we fall apart. And in trying to hold things together myself, I carried a weight I was never meant to carry alone.</w:t>
      </w:r>
    </w:p>
    <w:p w14:paraId="3453B8E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Only now, through faith, do I understand: true unity doesn’t come from people trying harder—it comes from people surrendering to God, and letting </w:t>
      </w:r>
      <w:r w:rsidRPr="0039591E">
        <w:rPr>
          <w:rFonts w:ascii="Garamond" w:hAnsi="Garamond"/>
          <w:i/>
          <w:iCs/>
          <w:sz w:val="24"/>
        </w:rPr>
        <w:t>Him</w:t>
      </w:r>
      <w:r w:rsidRPr="0039591E">
        <w:rPr>
          <w:rFonts w:ascii="Garamond" w:hAnsi="Garamond"/>
          <w:sz w:val="24"/>
        </w:rPr>
        <w:t xml:space="preserve"> be the glue.</w:t>
      </w:r>
    </w:p>
    <w:p w14:paraId="0AE9C147" w14:textId="77777777" w:rsidR="00273C44" w:rsidRPr="0039591E" w:rsidRDefault="00273C44" w:rsidP="0039591E">
      <w:pPr>
        <w:widowControl/>
        <w:spacing w:before="40" w:after="40" w:line="259" w:lineRule="auto"/>
        <w:rPr>
          <w:rFonts w:ascii="Garamond" w:hAnsi="Garamond"/>
          <w:iCs/>
          <w:sz w:val="24"/>
        </w:rPr>
      </w:pPr>
    </w:p>
    <w:p w14:paraId="44A87338"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0D590E8D" w14:textId="77777777" w:rsidR="00273C44" w:rsidRPr="0039591E" w:rsidRDefault="00273C44" w:rsidP="0039591E">
      <w:pPr>
        <w:spacing w:before="40" w:after="40" w:line="240" w:lineRule="auto"/>
        <w:rPr>
          <w:rFonts w:ascii="Garamond" w:hAnsi="Garamond"/>
          <w:iCs/>
          <w:sz w:val="24"/>
          <w:szCs w:val="44"/>
        </w:rPr>
      </w:pPr>
    </w:p>
    <w:p w14:paraId="2C8FFD95" w14:textId="77777777" w:rsidR="00273C44" w:rsidRPr="0039591E" w:rsidRDefault="00273C44" w:rsidP="0039591E">
      <w:pPr>
        <w:spacing w:before="40" w:after="40" w:line="240" w:lineRule="auto"/>
        <w:rPr>
          <w:rFonts w:ascii="Garamond" w:hAnsi="Garamond"/>
          <w:iCs/>
          <w:sz w:val="24"/>
          <w:szCs w:val="44"/>
        </w:rPr>
      </w:pPr>
    </w:p>
    <w:p w14:paraId="2B00061C" w14:textId="77777777" w:rsidR="00273C44" w:rsidRPr="0039591E" w:rsidRDefault="00273C44" w:rsidP="0039591E">
      <w:pPr>
        <w:spacing w:before="40" w:after="40" w:line="240" w:lineRule="auto"/>
        <w:rPr>
          <w:rFonts w:ascii="Garamond" w:hAnsi="Garamond"/>
          <w:iCs/>
          <w:sz w:val="24"/>
          <w:szCs w:val="44"/>
        </w:rPr>
      </w:pPr>
    </w:p>
    <w:p w14:paraId="3AF736DD" w14:textId="77777777" w:rsidR="00273C44" w:rsidRPr="0039591E" w:rsidRDefault="00273C44" w:rsidP="0039591E">
      <w:pPr>
        <w:spacing w:before="40" w:after="40" w:line="240" w:lineRule="auto"/>
        <w:rPr>
          <w:rFonts w:ascii="Garamond" w:hAnsi="Garamond"/>
          <w:iCs/>
          <w:sz w:val="24"/>
          <w:szCs w:val="44"/>
        </w:rPr>
      </w:pPr>
    </w:p>
    <w:p w14:paraId="39009C32" w14:textId="77777777" w:rsidR="00273C44" w:rsidRPr="0039591E" w:rsidRDefault="00273C44" w:rsidP="0039591E">
      <w:pPr>
        <w:spacing w:before="40" w:after="40" w:line="240" w:lineRule="auto"/>
        <w:rPr>
          <w:rFonts w:ascii="Garamond" w:hAnsi="Garamond"/>
          <w:iCs/>
          <w:sz w:val="24"/>
          <w:szCs w:val="44"/>
        </w:rPr>
      </w:pPr>
    </w:p>
    <w:p w14:paraId="6774F0D2" w14:textId="77777777" w:rsidR="00273C44" w:rsidRPr="0039591E" w:rsidRDefault="00273C44" w:rsidP="0039591E">
      <w:pPr>
        <w:spacing w:before="40" w:after="40" w:line="240" w:lineRule="auto"/>
        <w:rPr>
          <w:rFonts w:ascii="Garamond" w:hAnsi="Garamond"/>
          <w:iCs/>
          <w:sz w:val="24"/>
          <w:szCs w:val="44"/>
        </w:rPr>
      </w:pPr>
    </w:p>
    <w:p w14:paraId="0C478D25"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12</w:t>
      </w:r>
    </w:p>
    <w:p w14:paraId="2FFE8AA7"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life on the lake</w:t>
      </w:r>
    </w:p>
    <w:p w14:paraId="5319E3B6" w14:textId="77777777" w:rsidR="00273C44" w:rsidRPr="0039591E" w:rsidRDefault="00273C44" w:rsidP="0039591E">
      <w:pPr>
        <w:spacing w:before="40" w:after="40" w:line="240" w:lineRule="auto"/>
        <w:rPr>
          <w:rFonts w:ascii="Garamond" w:hAnsi="Garamond"/>
          <w:iCs/>
          <w:sz w:val="24"/>
          <w:szCs w:val="24"/>
        </w:rPr>
      </w:pPr>
    </w:p>
    <w:p w14:paraId="23419C0E" w14:textId="77777777" w:rsidR="00273C44" w:rsidRPr="0039591E" w:rsidRDefault="00273C44" w:rsidP="0039591E">
      <w:pPr>
        <w:spacing w:before="40" w:after="40" w:line="240" w:lineRule="auto"/>
        <w:rPr>
          <w:rFonts w:ascii="Garamond" w:hAnsi="Garamond"/>
          <w:b/>
          <w:iCs/>
          <w:sz w:val="24"/>
          <w:szCs w:val="24"/>
        </w:rPr>
      </w:pPr>
    </w:p>
    <w:p w14:paraId="270C7DE2" w14:textId="77777777" w:rsidR="00273C44" w:rsidRPr="0039591E" w:rsidRDefault="00273C44" w:rsidP="0039591E">
      <w:pPr>
        <w:spacing w:before="40" w:after="40"/>
        <w:rPr>
          <w:rFonts w:ascii="Garamond" w:hAnsi="Garamond"/>
          <w:sz w:val="24"/>
        </w:rPr>
      </w:pPr>
      <w:r w:rsidRPr="0039591E">
        <w:rPr>
          <w:rFonts w:ascii="Garamond" w:hAnsi="Garamond"/>
          <w:sz w:val="24"/>
        </w:rPr>
        <w:t>I developed my love for the water as a teenager, spending summers aboard my aunt’s 38-foot cabin cruiser docked in Saugatuck, Michigan. Back then, that boat was my safe haven. Years later, my dad’s little condo on the lake became my new one.</w:t>
      </w:r>
    </w:p>
    <w:p w14:paraId="254614CE" w14:textId="77777777" w:rsidR="00273C44" w:rsidRPr="0039591E" w:rsidRDefault="00273C44" w:rsidP="0039591E">
      <w:pPr>
        <w:spacing w:before="40" w:after="40"/>
        <w:rPr>
          <w:rFonts w:ascii="Garamond" w:hAnsi="Garamond"/>
          <w:sz w:val="24"/>
        </w:rPr>
      </w:pPr>
      <w:r w:rsidRPr="0039591E">
        <w:rPr>
          <w:rFonts w:ascii="Garamond" w:hAnsi="Garamond"/>
          <w:sz w:val="24"/>
        </w:rPr>
        <w:t>The condo wasn’t anything fancy—similar to the one John and I had lived in, just without a basement—but it was a place to call home. And honestly, without John, we wouldn’t have even had our first boat. He contributed financially, and for that, I was grateful.</w:t>
      </w:r>
    </w:p>
    <w:p w14:paraId="0C98E42D" w14:textId="77777777" w:rsidR="00273C44" w:rsidRPr="0039591E" w:rsidRDefault="00273C44" w:rsidP="0039591E">
      <w:pPr>
        <w:spacing w:before="40" w:after="40"/>
        <w:rPr>
          <w:rFonts w:ascii="Garamond" w:hAnsi="Garamond"/>
          <w:sz w:val="24"/>
        </w:rPr>
      </w:pPr>
      <w:r w:rsidRPr="0039591E">
        <w:rPr>
          <w:rFonts w:ascii="Garamond" w:hAnsi="Garamond"/>
          <w:sz w:val="24"/>
        </w:rPr>
        <w:t>We rented our slip for the first couple of years. The guy docked next to us had a speedboat. His name was Andy Tagg—Tagg with two G’s. My first interaction with him came just two days after we got our used boat. Andy had gotten used to docking however he pleased, since no one had occupied the slip next to his for a while. But now that we were there, I had to adjust his lines to prevent his boat from hitting ours. When he came out, I told him what I’d done. Apparently, he didn’t appreciate it.</w:t>
      </w:r>
    </w:p>
    <w:p w14:paraId="607654CF" w14:textId="77777777" w:rsidR="00273C44" w:rsidRPr="0039591E" w:rsidRDefault="00273C44" w:rsidP="0039591E">
      <w:pPr>
        <w:spacing w:before="40" w:after="40"/>
        <w:rPr>
          <w:rFonts w:ascii="Garamond" w:hAnsi="Garamond"/>
          <w:sz w:val="24"/>
        </w:rPr>
      </w:pPr>
      <w:r w:rsidRPr="0039591E">
        <w:rPr>
          <w:rFonts w:ascii="Garamond" w:hAnsi="Garamond"/>
          <w:sz w:val="24"/>
        </w:rPr>
        <w:t>He liked to retell that story—with a twist—claiming I was a real witch, though he used a different word. Honestly, I wasn’t rude. I just believed he should know I’d touched his lines. If someone adjusted mine, I’d want to know. I’ve since learned that most people don’t even notice—or care.</w:t>
      </w:r>
    </w:p>
    <w:p w14:paraId="23911947" w14:textId="6EFA73D9" w:rsidR="00273C44" w:rsidRPr="0039591E" w:rsidRDefault="00273C44" w:rsidP="0039591E">
      <w:pPr>
        <w:spacing w:before="40" w:after="40"/>
        <w:rPr>
          <w:rFonts w:ascii="Garamond" w:hAnsi="Garamond"/>
          <w:sz w:val="24"/>
        </w:rPr>
      </w:pPr>
      <w:r w:rsidRPr="0039591E">
        <w:rPr>
          <w:rFonts w:ascii="Garamond" w:hAnsi="Garamond"/>
          <w:sz w:val="24"/>
        </w:rPr>
        <w:t>South Pointe was a unique environment. I used to joke, “If you throw a cigarette butt on the ground, ten people will see it—and they’ll all talk about it.” With common halls and community rooms, it felt like a college dorm. You could literally stand outside someone’s door and eavesdrop. Everyone was in everyone else’s business—and that hasn’t changed, even fourteen years later.</w:t>
      </w:r>
    </w:p>
    <w:p w14:paraId="108376C3" w14:textId="77777777" w:rsidR="00273C44" w:rsidRPr="0039591E" w:rsidRDefault="00273C44" w:rsidP="0039591E">
      <w:pPr>
        <w:spacing w:before="40" w:after="40"/>
        <w:rPr>
          <w:rFonts w:ascii="Garamond" w:hAnsi="Garamond"/>
          <w:sz w:val="24"/>
        </w:rPr>
      </w:pPr>
      <w:r w:rsidRPr="0039591E">
        <w:rPr>
          <w:rFonts w:ascii="Garamond" w:hAnsi="Garamond"/>
          <w:sz w:val="24"/>
        </w:rPr>
        <w:t>It was questionable whether I was even allowed to be at the dock without my dad present. So, to avoid stirring up trouble, I made an effort to be friendly. I’d invite some of the older residents to sit with me in the evenings. That’s when things started to shift for me. I had never been especially fond of the elderly, but spending time with them changed my perspective. They weren’t just old—they were wise and full of stories. I grew to appreciate their company deeply.</w:t>
      </w:r>
    </w:p>
    <w:p w14:paraId="1E6FD2A3" w14:textId="77777777" w:rsidR="00273C44" w:rsidRPr="0039591E" w:rsidRDefault="00273C44" w:rsidP="0039591E">
      <w:pPr>
        <w:spacing w:before="40" w:after="40"/>
        <w:rPr>
          <w:rFonts w:ascii="Garamond" w:hAnsi="Garamond"/>
          <w:sz w:val="24"/>
        </w:rPr>
      </w:pPr>
      <w:r w:rsidRPr="0039591E">
        <w:rPr>
          <w:rFonts w:ascii="Garamond" w:hAnsi="Garamond"/>
          <w:sz w:val="24"/>
        </w:rPr>
        <w:t>That first season, I spent a lot of time on the boat with Nina Mill, Jackie Hair, and a woman we called Crazy Helen. Helen had a tragic past—her daughter had committed suicide. She wore her grief like a second skin. Her faith in “Jews for Jesus” was something I didn’t understand at the time. She did unusual things, like bathing in the lake late at night or sleeping under a blanket on someone’s boat. Yet, she had a kind soul. Many long conversations happened on my boat that summer.</w:t>
      </w:r>
    </w:p>
    <w:p w14:paraId="42F068BE" w14:textId="30BB1F20" w:rsidR="00273C44" w:rsidRPr="0039591E" w:rsidRDefault="00273C44" w:rsidP="0039591E">
      <w:pPr>
        <w:spacing w:before="40" w:after="40"/>
        <w:rPr>
          <w:rFonts w:ascii="Garamond" w:hAnsi="Garamond"/>
          <w:sz w:val="24"/>
        </w:rPr>
      </w:pPr>
      <w:r w:rsidRPr="0039591E">
        <w:rPr>
          <w:rFonts w:ascii="Garamond" w:hAnsi="Garamond"/>
          <w:sz w:val="24"/>
        </w:rPr>
        <w:t>Nina Mill quickly became my favorite. She had once owned a salon in Bloomfield—where I grew up—and always looked the part: done-up hair, stylish clothes. She knew everyone, even my brother’s in-laws. Her husband, Dave, was a character too. A former veteran in the Navy and in his later years was in rodeo’s.  I found him intimidating at first, but he turned out to be just a big teddy bear. Dad and I hit it off with the Mills right away.</w:t>
      </w:r>
    </w:p>
    <w:p w14:paraId="1BEF1D56" w14:textId="77777777" w:rsidR="00273C44" w:rsidRPr="0039591E" w:rsidRDefault="00273C44" w:rsidP="0039591E">
      <w:pPr>
        <w:spacing w:before="40" w:after="40"/>
        <w:rPr>
          <w:rFonts w:ascii="Garamond" w:hAnsi="Garamond"/>
          <w:sz w:val="24"/>
        </w:rPr>
      </w:pPr>
      <w:r w:rsidRPr="0039591E">
        <w:rPr>
          <w:rFonts w:ascii="Garamond" w:hAnsi="Garamond"/>
          <w:sz w:val="24"/>
        </w:rPr>
        <w:t>That first year, we formed a little community. We started having weekly boater dinners and called ourselves the “Captain’s Club.” Everyone had a hat—the ladies wore pink, the men white. Dad and Andy kicked off the tradition with a bag of Bates burgers. Even John came to the early gatherings.</w:t>
      </w:r>
    </w:p>
    <w:p w14:paraId="3F453DB1" w14:textId="77777777" w:rsidR="00273C44" w:rsidRPr="0039591E" w:rsidRDefault="00273C44" w:rsidP="0039591E">
      <w:pPr>
        <w:spacing w:before="40" w:after="40"/>
        <w:rPr>
          <w:rFonts w:ascii="Garamond" w:hAnsi="Garamond"/>
          <w:sz w:val="24"/>
        </w:rPr>
      </w:pPr>
      <w:r w:rsidRPr="0039591E">
        <w:rPr>
          <w:rFonts w:ascii="Garamond" w:hAnsi="Garamond"/>
          <w:sz w:val="24"/>
        </w:rPr>
        <w:t>One night, Dad had had a few too many drinks, and I didn’t want him driving me home. Andy had just come in off the lake and offered me a ride. He seemed sober, so I accepted. My house was less than a mile away. But as I got out of the truck, I noticed his speech was slurring. I later found out he was arrested that night for a DUI. I felt terrible. A friend who worked at the courthouse told me his blood alcohol level was through the roof. I never would’ve gotten in the car had I known.</w:t>
      </w:r>
    </w:p>
    <w:p w14:paraId="1BD2C09C" w14:textId="77777777" w:rsidR="00273C44" w:rsidRPr="0039591E" w:rsidRDefault="00273C44" w:rsidP="0039591E">
      <w:pPr>
        <w:spacing w:before="40" w:after="40"/>
        <w:rPr>
          <w:rFonts w:ascii="Garamond" w:hAnsi="Garamond"/>
          <w:sz w:val="24"/>
        </w:rPr>
      </w:pPr>
      <w:r w:rsidRPr="0039591E">
        <w:rPr>
          <w:rFonts w:ascii="Garamond" w:hAnsi="Garamond"/>
          <w:sz w:val="24"/>
        </w:rPr>
        <w:t>Andy ended up in sobriety court—daily AA meetings, daily testing, curfews. He stayed sober for two years, and wasn’t around as much as he had been likely a strategy to help him keep his sobriety. My dad and Andy grew close, bonding over their drinking habits and their shared love for women. Andy became like Dad’s dorm mate, coming and going from our condo at all hours. He even stored his alcohol there, hiding it from his family because they would check in on him.</w:t>
      </w:r>
    </w:p>
    <w:p w14:paraId="7F33EB4C" w14:textId="77777777" w:rsidR="00273C44" w:rsidRPr="0039591E" w:rsidRDefault="00273C44" w:rsidP="0039591E">
      <w:pPr>
        <w:spacing w:before="40" w:after="40"/>
        <w:rPr>
          <w:rFonts w:ascii="Garamond" w:hAnsi="Garamond"/>
          <w:sz w:val="24"/>
        </w:rPr>
      </w:pPr>
      <w:r w:rsidRPr="0039591E">
        <w:rPr>
          <w:rFonts w:ascii="Garamond" w:hAnsi="Garamond"/>
          <w:sz w:val="24"/>
        </w:rPr>
        <w:t>When the two-year mark hit, Andy had his first drink again—right there on our little patio, with Dad and a woman. I had been deeply supportive of Andy staying sober, so watching him slip back into drinking felt like a punch to the gut. It became a recurring conversation—and a point of disagreement—between me and my dad.</w:t>
      </w:r>
    </w:p>
    <w:p w14:paraId="05D6BF85" w14:textId="77777777" w:rsidR="00273C44" w:rsidRPr="0039591E" w:rsidRDefault="00273C44" w:rsidP="0039591E">
      <w:pPr>
        <w:spacing w:before="40" w:after="40"/>
        <w:rPr>
          <w:rFonts w:ascii="Garamond" w:hAnsi="Garamond"/>
          <w:sz w:val="24"/>
        </w:rPr>
      </w:pPr>
      <w:r w:rsidRPr="0039591E">
        <w:rPr>
          <w:rFonts w:ascii="Garamond" w:hAnsi="Garamond"/>
          <w:sz w:val="24"/>
        </w:rPr>
        <w:t>Dad would brush it off casually.</w:t>
      </w:r>
      <w:r w:rsidRPr="0039591E">
        <w:rPr>
          <w:rFonts w:ascii="Garamond" w:hAnsi="Garamond"/>
          <w:sz w:val="24"/>
        </w:rPr>
        <w:br/>
        <w:t>“He quit for two years. He’s fine,” he’d say.</w:t>
      </w:r>
      <w:r w:rsidRPr="0039591E">
        <w:rPr>
          <w:rFonts w:ascii="Garamond" w:hAnsi="Garamond"/>
          <w:sz w:val="24"/>
        </w:rPr>
        <w:br/>
        <w:t>But I didn’t believe that. I knew how fragile sobriety could be.</w:t>
      </w:r>
    </w:p>
    <w:p w14:paraId="1A7DFD01" w14:textId="77777777" w:rsidR="00273C44" w:rsidRPr="0039591E" w:rsidRDefault="00273C44" w:rsidP="0039591E">
      <w:pPr>
        <w:spacing w:before="40" w:after="40"/>
        <w:rPr>
          <w:rFonts w:ascii="Garamond" w:hAnsi="Garamond"/>
          <w:sz w:val="24"/>
        </w:rPr>
      </w:pPr>
      <w:r w:rsidRPr="0039591E">
        <w:rPr>
          <w:rFonts w:ascii="Garamond" w:hAnsi="Garamond"/>
          <w:sz w:val="24"/>
        </w:rPr>
        <w:t>Dad nicknamed him “Froggy,” and over the years, Andy became a frequent source of conflict between us. He had a habit of inserting himself into our family matters—sometimes subtly, other times not so subtly. And yet, despite my frustrations, we spent a lot of time together. Boating. Eating. Socializing. There were nights when I’d walk him up from the boat, worried he might fall. In his drunken state, he’d slur, “I hate drinking. I wish I could quit.”</w:t>
      </w:r>
    </w:p>
    <w:p w14:paraId="6E5FBEDE" w14:textId="77777777" w:rsidR="00273C44" w:rsidRPr="0039591E" w:rsidRDefault="00273C44" w:rsidP="0039591E">
      <w:pPr>
        <w:spacing w:before="40" w:after="40"/>
        <w:rPr>
          <w:rFonts w:ascii="Garamond" w:hAnsi="Garamond"/>
          <w:sz w:val="24"/>
        </w:rPr>
      </w:pPr>
      <w:r w:rsidRPr="0039591E">
        <w:rPr>
          <w:rFonts w:ascii="Garamond" w:hAnsi="Garamond"/>
          <w:sz w:val="24"/>
        </w:rPr>
        <w:t>Midway through the second season, Dad and John had a huge fight. John left and was banned from ever coming back. That shattered what little balance we had left. I started spending most of my summer down at the boat, trying to escape the tension at home.</w:t>
      </w:r>
    </w:p>
    <w:p w14:paraId="6A2A2AA1" w14:textId="77777777" w:rsidR="00273C44" w:rsidRPr="0039591E" w:rsidRDefault="00273C44" w:rsidP="0039591E">
      <w:pPr>
        <w:spacing w:before="40" w:after="40"/>
        <w:rPr>
          <w:rFonts w:ascii="Garamond" w:hAnsi="Garamond"/>
          <w:sz w:val="24"/>
        </w:rPr>
      </w:pPr>
      <w:r w:rsidRPr="0039591E">
        <w:rPr>
          <w:rFonts w:ascii="Garamond" w:hAnsi="Garamond"/>
          <w:sz w:val="24"/>
        </w:rPr>
        <w:t>At night, back at the condo, I’d spend hours scrolling through Facebook, clicking into psychic chat rooms and spiritual websites—looking for answers, for guidance, for someone like Louise again. I was searching for peace, for clarity, for something that felt like truth.</w:t>
      </w:r>
    </w:p>
    <w:p w14:paraId="6EB2568D" w14:textId="77777777" w:rsidR="00273C44" w:rsidRPr="0039591E" w:rsidRDefault="00273C44" w:rsidP="0039591E">
      <w:pPr>
        <w:spacing w:before="40" w:after="40"/>
        <w:rPr>
          <w:rFonts w:ascii="Garamond" w:hAnsi="Garamond"/>
          <w:sz w:val="24"/>
        </w:rPr>
      </w:pPr>
      <w:r w:rsidRPr="0039591E">
        <w:rPr>
          <w:rFonts w:ascii="Garamond" w:hAnsi="Garamond"/>
          <w:sz w:val="24"/>
        </w:rPr>
        <w:t>But the more I searched, the more I was lost.</w:t>
      </w:r>
    </w:p>
    <w:p w14:paraId="4AAF46EC"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4140B48F" w14:textId="77777777" w:rsidR="00273C44" w:rsidRPr="0039591E" w:rsidRDefault="00273C44" w:rsidP="0039591E">
      <w:pPr>
        <w:spacing w:before="40" w:after="40" w:line="240" w:lineRule="auto"/>
        <w:rPr>
          <w:rFonts w:ascii="Garamond" w:hAnsi="Garamond"/>
          <w:iCs/>
          <w:sz w:val="24"/>
          <w:szCs w:val="44"/>
        </w:rPr>
      </w:pPr>
    </w:p>
    <w:p w14:paraId="6A5BB035" w14:textId="77777777" w:rsidR="00273C44" w:rsidRPr="0039591E" w:rsidRDefault="00273C44" w:rsidP="0039591E">
      <w:pPr>
        <w:spacing w:before="40" w:after="40" w:line="240" w:lineRule="auto"/>
        <w:rPr>
          <w:rFonts w:ascii="Garamond" w:hAnsi="Garamond"/>
          <w:iCs/>
          <w:sz w:val="24"/>
          <w:szCs w:val="44"/>
        </w:rPr>
      </w:pPr>
    </w:p>
    <w:p w14:paraId="5A83CE6C" w14:textId="77777777" w:rsidR="00273C44" w:rsidRPr="0039591E" w:rsidRDefault="00273C44" w:rsidP="0039591E">
      <w:pPr>
        <w:spacing w:before="40" w:after="40" w:line="240" w:lineRule="auto"/>
        <w:rPr>
          <w:rFonts w:ascii="Garamond" w:hAnsi="Garamond"/>
          <w:iCs/>
          <w:sz w:val="24"/>
          <w:szCs w:val="44"/>
        </w:rPr>
      </w:pPr>
    </w:p>
    <w:p w14:paraId="0D92F807" w14:textId="77777777" w:rsidR="00273C44" w:rsidRPr="0039591E" w:rsidRDefault="00273C44" w:rsidP="0039591E">
      <w:pPr>
        <w:spacing w:before="40" w:after="40" w:line="240" w:lineRule="auto"/>
        <w:rPr>
          <w:rFonts w:ascii="Garamond" w:hAnsi="Garamond"/>
          <w:iCs/>
          <w:sz w:val="24"/>
          <w:szCs w:val="44"/>
        </w:rPr>
      </w:pPr>
    </w:p>
    <w:p w14:paraId="5A41E282" w14:textId="77777777" w:rsidR="00273C44" w:rsidRPr="0039591E" w:rsidRDefault="00273C44" w:rsidP="0039591E">
      <w:pPr>
        <w:spacing w:before="40" w:after="40" w:line="240" w:lineRule="auto"/>
        <w:rPr>
          <w:rFonts w:ascii="Garamond" w:hAnsi="Garamond"/>
          <w:iCs/>
          <w:sz w:val="24"/>
          <w:szCs w:val="44"/>
        </w:rPr>
      </w:pPr>
    </w:p>
    <w:p w14:paraId="2C9B7762" w14:textId="77777777" w:rsidR="00273C44" w:rsidRPr="0039591E" w:rsidRDefault="00273C44" w:rsidP="0039591E">
      <w:pPr>
        <w:spacing w:before="40" w:after="40" w:line="240" w:lineRule="auto"/>
        <w:rPr>
          <w:rFonts w:ascii="Garamond" w:hAnsi="Garamond"/>
          <w:iCs/>
          <w:sz w:val="24"/>
          <w:szCs w:val="44"/>
        </w:rPr>
      </w:pPr>
    </w:p>
    <w:p w14:paraId="633FC27E"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13</w:t>
      </w:r>
    </w:p>
    <w:p w14:paraId="20153816"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Cardiac Arrest</w:t>
      </w:r>
    </w:p>
    <w:p w14:paraId="69157570" w14:textId="77777777" w:rsidR="00273C44" w:rsidRPr="0039591E" w:rsidRDefault="00273C44" w:rsidP="0039591E">
      <w:pPr>
        <w:spacing w:before="40" w:after="40" w:line="240" w:lineRule="auto"/>
        <w:rPr>
          <w:rFonts w:ascii="Garamond" w:hAnsi="Garamond"/>
          <w:iCs/>
          <w:sz w:val="24"/>
          <w:szCs w:val="24"/>
        </w:rPr>
      </w:pPr>
    </w:p>
    <w:p w14:paraId="77473488" w14:textId="77777777" w:rsidR="00273C44" w:rsidRPr="0039591E" w:rsidRDefault="00273C44" w:rsidP="0039591E">
      <w:pPr>
        <w:spacing w:before="40" w:after="40" w:line="240" w:lineRule="auto"/>
        <w:rPr>
          <w:rFonts w:ascii="Garamond" w:hAnsi="Garamond"/>
          <w:iCs/>
          <w:sz w:val="24"/>
          <w:szCs w:val="24"/>
        </w:rPr>
      </w:pPr>
    </w:p>
    <w:p w14:paraId="01B7465D" w14:textId="77777777" w:rsidR="00273C44" w:rsidRPr="0039591E" w:rsidRDefault="00273C44" w:rsidP="0039591E">
      <w:pPr>
        <w:spacing w:before="40" w:after="40"/>
        <w:rPr>
          <w:rFonts w:ascii="Garamond" w:hAnsi="Garamond"/>
          <w:sz w:val="24"/>
        </w:rPr>
      </w:pPr>
      <w:r w:rsidRPr="0039591E">
        <w:rPr>
          <w:rFonts w:ascii="Garamond" w:hAnsi="Garamond"/>
          <w:sz w:val="24"/>
        </w:rPr>
        <w:t>From May until October, when the boat was in the water, I spent more and more time at Dad’s. I was still living at home with John, working full-time during the week, and then working John’s job on top of that. But I was done with that—I was bitter. The partnership was gone. It felt like a burden I had to carry, not something we were building together. So on my off time, I went where I felt more at peace—Dad’s. South Pointe became my escape, my reset, and eventually my social circle.</w:t>
      </w:r>
    </w:p>
    <w:p w14:paraId="6F13021F" w14:textId="77777777" w:rsidR="00273C44" w:rsidRPr="0039591E" w:rsidRDefault="00273C44" w:rsidP="0039591E">
      <w:pPr>
        <w:spacing w:before="40" w:after="40"/>
        <w:rPr>
          <w:rFonts w:ascii="Garamond" w:hAnsi="Garamond"/>
          <w:sz w:val="24"/>
        </w:rPr>
      </w:pPr>
      <w:r w:rsidRPr="0039591E">
        <w:rPr>
          <w:rFonts w:ascii="Garamond" w:hAnsi="Garamond"/>
          <w:sz w:val="24"/>
        </w:rPr>
        <w:t>That’s when I met Bob—a quiet, soft-spoken investor who owned a second home in the community. Other than Andy, he was the youngest person there. Bob asked a lot of real estate questions and ended up buying several units with help from my dad and me. One day, he surprised me with a bike, and we started taking rides together. At first, I only accepted his invitations out of courtesy—he was a client, and I didn’t want to risk offending him or losing business. We didn’t know each other well, but we had a professional rhythm going.</w:t>
      </w:r>
    </w:p>
    <w:p w14:paraId="47456323" w14:textId="77777777" w:rsidR="00273C44" w:rsidRPr="0039591E" w:rsidRDefault="00273C44" w:rsidP="0039591E">
      <w:pPr>
        <w:spacing w:before="40" w:after="40"/>
        <w:rPr>
          <w:rFonts w:ascii="Garamond" w:hAnsi="Garamond"/>
          <w:sz w:val="24"/>
        </w:rPr>
      </w:pPr>
      <w:r w:rsidRPr="0039591E">
        <w:rPr>
          <w:rFonts w:ascii="Garamond" w:hAnsi="Garamond"/>
          <w:sz w:val="24"/>
        </w:rPr>
        <w:t>One afternoon, I was supposed to go biking with Bob after work when I got the call—Dad was being rushed to the ER. I dropped everything and headed straight for the condo to grab his things. My mind was spinning, trying to stay calm, trying not to imagine the worst. Then my phone rang again.</w:t>
      </w:r>
    </w:p>
    <w:p w14:paraId="4BF91AA5" w14:textId="77777777" w:rsidR="00273C44" w:rsidRPr="0039591E" w:rsidRDefault="00273C44" w:rsidP="0039591E">
      <w:pPr>
        <w:spacing w:before="40" w:after="40"/>
        <w:rPr>
          <w:rFonts w:ascii="Garamond" w:hAnsi="Garamond"/>
          <w:sz w:val="24"/>
        </w:rPr>
      </w:pPr>
      <w:r w:rsidRPr="0039591E">
        <w:rPr>
          <w:rFonts w:ascii="Garamond" w:hAnsi="Garamond"/>
          <w:sz w:val="24"/>
        </w:rPr>
        <w:t>"Cardiac arrest. He's going into surgery now."</w:t>
      </w:r>
    </w:p>
    <w:p w14:paraId="4859D762" w14:textId="193B467E" w:rsidR="00273C44" w:rsidRPr="0039591E" w:rsidRDefault="00273C44" w:rsidP="0039591E">
      <w:pPr>
        <w:spacing w:before="40" w:after="40"/>
        <w:rPr>
          <w:rFonts w:ascii="Garamond" w:hAnsi="Garamond"/>
          <w:sz w:val="24"/>
        </w:rPr>
      </w:pPr>
      <w:r w:rsidRPr="0039591E">
        <w:rPr>
          <w:rFonts w:ascii="Garamond" w:hAnsi="Garamond"/>
          <w:sz w:val="24"/>
        </w:rPr>
        <w:t>I stopped breathing. My chest tightened. I was driving, but I couldn't feel the steering wheel. My dad was having a heart attack—and I was still ten minutes away. I felt completely helpless. The thought that I might not make it in time flooded me with panic.</w:t>
      </w:r>
    </w:p>
    <w:p w14:paraId="39A8A63D" w14:textId="77777777" w:rsidR="00273C44" w:rsidRPr="0039591E" w:rsidRDefault="00273C44" w:rsidP="0039591E">
      <w:pPr>
        <w:spacing w:before="40" w:after="40"/>
        <w:rPr>
          <w:rFonts w:ascii="Garamond" w:hAnsi="Garamond"/>
          <w:sz w:val="24"/>
        </w:rPr>
      </w:pPr>
      <w:r w:rsidRPr="0039591E">
        <w:rPr>
          <w:rFonts w:ascii="Garamond" w:hAnsi="Garamond"/>
          <w:sz w:val="24"/>
        </w:rPr>
        <w:t>I pulled into South Pointe and saw Andy. He was home taking a break from mowing lawns. I asked him if he could take me to the hospital—told him my dad was in surgery, fighting for his life. Andy, who always claimed my dad was his best friend, didn’t even flinch.</w:t>
      </w:r>
    </w:p>
    <w:p w14:paraId="15FE519F" w14:textId="77777777" w:rsidR="00273C44" w:rsidRPr="0039591E" w:rsidRDefault="00273C44" w:rsidP="0039591E">
      <w:pPr>
        <w:spacing w:before="40" w:after="40"/>
        <w:rPr>
          <w:rFonts w:ascii="Garamond" w:hAnsi="Garamond"/>
          <w:sz w:val="24"/>
        </w:rPr>
      </w:pPr>
      <w:r w:rsidRPr="0039591E">
        <w:rPr>
          <w:rFonts w:ascii="Garamond" w:hAnsi="Garamond"/>
          <w:sz w:val="24"/>
        </w:rPr>
        <w:t>“I’ve got lawns to finish,” he said.</w:t>
      </w:r>
    </w:p>
    <w:p w14:paraId="588E03F9" w14:textId="77777777" w:rsidR="00273C44" w:rsidRPr="0039591E" w:rsidRDefault="00273C44" w:rsidP="0039591E">
      <w:pPr>
        <w:spacing w:before="40" w:after="40"/>
        <w:rPr>
          <w:rFonts w:ascii="Garamond" w:hAnsi="Garamond"/>
          <w:sz w:val="24"/>
        </w:rPr>
      </w:pPr>
      <w:r w:rsidRPr="0039591E">
        <w:rPr>
          <w:rFonts w:ascii="Garamond" w:hAnsi="Garamond"/>
          <w:sz w:val="24"/>
        </w:rPr>
        <w:t>I stared at him. He owned the company. A few missed lawns wouldn’t matter. But he wouldn’t budge. That was his answer. Some friendship.</w:t>
      </w:r>
    </w:p>
    <w:p w14:paraId="5B3B3EAC" w14:textId="77777777" w:rsidR="00273C44" w:rsidRPr="0039591E" w:rsidRDefault="00273C44" w:rsidP="0039591E">
      <w:pPr>
        <w:spacing w:before="40" w:after="40"/>
        <w:rPr>
          <w:rFonts w:ascii="Garamond" w:hAnsi="Garamond"/>
          <w:sz w:val="24"/>
        </w:rPr>
      </w:pPr>
      <w:r w:rsidRPr="0039591E">
        <w:rPr>
          <w:rFonts w:ascii="Garamond" w:hAnsi="Garamond"/>
          <w:sz w:val="24"/>
        </w:rPr>
        <w:t>I called Bob next, just to cancel our bike ride and let him know what was going on. I was still scrambling to figure out how I’d get to the hospital.</w:t>
      </w:r>
    </w:p>
    <w:p w14:paraId="0AE036D0" w14:textId="77777777" w:rsidR="00273C44" w:rsidRPr="0039591E" w:rsidRDefault="00273C44" w:rsidP="0039591E">
      <w:pPr>
        <w:spacing w:before="40" w:after="40"/>
        <w:rPr>
          <w:rFonts w:ascii="Garamond" w:hAnsi="Garamond"/>
          <w:sz w:val="24"/>
        </w:rPr>
      </w:pPr>
      <w:r w:rsidRPr="0039591E">
        <w:rPr>
          <w:rFonts w:ascii="Garamond" w:hAnsi="Garamond"/>
          <w:sz w:val="24"/>
        </w:rPr>
        <w:t>He cut me off gently. “Can you wait five minutes? I’m close. I’ll drive you.”</w:t>
      </w:r>
    </w:p>
    <w:p w14:paraId="56A3735F" w14:textId="77777777" w:rsidR="00273C44" w:rsidRPr="0039591E" w:rsidRDefault="00273C44" w:rsidP="0039591E">
      <w:pPr>
        <w:spacing w:before="40" w:after="40"/>
        <w:rPr>
          <w:rFonts w:ascii="Garamond" w:hAnsi="Garamond"/>
          <w:sz w:val="24"/>
        </w:rPr>
      </w:pPr>
      <w:r w:rsidRPr="0039591E">
        <w:rPr>
          <w:rFonts w:ascii="Garamond" w:hAnsi="Garamond"/>
          <w:sz w:val="24"/>
        </w:rPr>
        <w:t>Without hesitation. No questions. No conditions. Just kindness.</w:t>
      </w:r>
    </w:p>
    <w:p w14:paraId="578DEAFD" w14:textId="77777777" w:rsidR="00273C44" w:rsidRPr="0039591E" w:rsidRDefault="00273C44" w:rsidP="0039591E">
      <w:pPr>
        <w:spacing w:before="40" w:after="40"/>
        <w:rPr>
          <w:rFonts w:ascii="Garamond" w:hAnsi="Garamond"/>
          <w:sz w:val="24"/>
        </w:rPr>
      </w:pPr>
      <w:r w:rsidRPr="0039591E">
        <w:rPr>
          <w:rFonts w:ascii="Garamond" w:hAnsi="Garamond"/>
          <w:sz w:val="24"/>
        </w:rPr>
        <w:t>That act of human decency hit me like a wave. Bob wasn’t a stranger, but we weren’t close. Up to that point, it had all been business. Yet here he was, stepping in when the people I had known for years wouldn't even lift a finger. It felt foreign—almost surreal—to have someone show up like that. I realized, sitting there waiting for him, how truly void I was of meaningful friendships. The kind that show up when it counts.</w:t>
      </w:r>
    </w:p>
    <w:p w14:paraId="7A7CBFD4" w14:textId="77777777" w:rsidR="00273C44" w:rsidRPr="0039591E" w:rsidRDefault="00273C44" w:rsidP="0039591E">
      <w:pPr>
        <w:spacing w:before="40" w:after="40"/>
        <w:rPr>
          <w:rFonts w:ascii="Garamond" w:hAnsi="Garamond"/>
          <w:sz w:val="24"/>
        </w:rPr>
      </w:pPr>
      <w:r w:rsidRPr="0039591E">
        <w:rPr>
          <w:rFonts w:ascii="Garamond" w:hAnsi="Garamond"/>
          <w:sz w:val="24"/>
        </w:rPr>
        <w:t>Bob sat with me in the hospital waiting room while I held my breath, praying for good news. He didn’t talk too much. He didn’t offer clichés. He just stayed. When the surgeon came out to say Dad had made it, I finally let out a breath. They’d placed stents. Bob, who had worked in medical packaging, calmly explained the whole procedure to me in a way I could actually understand. That night, he took me to dinner.</w:t>
      </w:r>
    </w:p>
    <w:p w14:paraId="1ED812A4" w14:textId="77777777" w:rsidR="00273C44" w:rsidRPr="0039591E" w:rsidRDefault="00273C44" w:rsidP="0039591E">
      <w:pPr>
        <w:spacing w:before="40" w:after="40"/>
        <w:rPr>
          <w:rFonts w:ascii="Garamond" w:hAnsi="Garamond"/>
          <w:sz w:val="24"/>
        </w:rPr>
      </w:pPr>
      <w:r w:rsidRPr="0039591E">
        <w:rPr>
          <w:rFonts w:ascii="Garamond" w:hAnsi="Garamond"/>
          <w:sz w:val="24"/>
        </w:rPr>
        <w:t>From that day on, our business relationship shifted into a friendship—and one I relied on. We started spending real time together—boating, biking, even hiking across the frozen lake in winter. He became my best friend. He never needed anything from me, never asked for anything in return. His friendship was consistent, quiet, and steady.</w:t>
      </w:r>
    </w:p>
    <w:p w14:paraId="2DD1383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Eventually, he bought a bigger home across the lake—one I helped him find. </w:t>
      </w:r>
    </w:p>
    <w:p w14:paraId="4E65F430" w14:textId="77777777" w:rsidR="00273C44" w:rsidRPr="0039591E" w:rsidRDefault="00273C44" w:rsidP="0039591E">
      <w:pPr>
        <w:spacing w:before="40" w:after="40"/>
        <w:rPr>
          <w:rFonts w:ascii="Garamond" w:hAnsi="Garamond"/>
          <w:sz w:val="24"/>
        </w:rPr>
      </w:pPr>
      <w:r w:rsidRPr="0039591E">
        <w:rPr>
          <w:rFonts w:ascii="Garamond" w:hAnsi="Garamond"/>
          <w:sz w:val="24"/>
        </w:rPr>
        <w:t>He wasn’t happy in the small condo. His mother didn’t like the new place either, and he had a sister dealing with a closed-head injury and long-standing addiction. He carried a lot, but he rarely talked about it.</w:t>
      </w:r>
    </w:p>
    <w:p w14:paraId="3855B259" w14:textId="77777777" w:rsidR="00273C44" w:rsidRPr="0039591E" w:rsidRDefault="00273C44" w:rsidP="0039591E">
      <w:pPr>
        <w:spacing w:before="40" w:after="40"/>
        <w:rPr>
          <w:rFonts w:ascii="Garamond" w:hAnsi="Garamond"/>
          <w:sz w:val="24"/>
        </w:rPr>
      </w:pPr>
      <w:r w:rsidRPr="0039591E">
        <w:rPr>
          <w:rFonts w:ascii="Garamond" w:hAnsi="Garamond"/>
          <w:sz w:val="24"/>
        </w:rPr>
        <w:t>And then one day—just like that—he was gone. No warning. No goodbye. No explanation. After five years of friendship, he disappeared from my life completely. I was devastated.</w:t>
      </w:r>
    </w:p>
    <w:p w14:paraId="4AA7E32A" w14:textId="77777777" w:rsidR="00273C44" w:rsidRPr="0039591E" w:rsidRDefault="00273C44" w:rsidP="0039591E">
      <w:pPr>
        <w:spacing w:before="40" w:after="40"/>
        <w:rPr>
          <w:rFonts w:ascii="Garamond" w:hAnsi="Garamond"/>
          <w:sz w:val="24"/>
        </w:rPr>
      </w:pPr>
      <w:r w:rsidRPr="0039591E">
        <w:rPr>
          <w:rFonts w:ascii="Garamond" w:hAnsi="Garamond"/>
          <w:sz w:val="24"/>
        </w:rPr>
        <w:t>I didn’t understand. So, like always, I turned to psychics. I even prayed. But no answers came.</w:t>
      </w:r>
    </w:p>
    <w:p w14:paraId="25C28C24"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3386F84D" w14:textId="77777777" w:rsidR="00273C44" w:rsidRPr="0039591E" w:rsidRDefault="00273C44" w:rsidP="0039591E">
      <w:pPr>
        <w:spacing w:before="40" w:after="40" w:line="240" w:lineRule="auto"/>
        <w:rPr>
          <w:rFonts w:ascii="Garamond" w:hAnsi="Garamond"/>
          <w:iCs/>
          <w:sz w:val="24"/>
          <w:szCs w:val="44"/>
        </w:rPr>
      </w:pPr>
    </w:p>
    <w:p w14:paraId="5BF076CA" w14:textId="77777777" w:rsidR="00273C44" w:rsidRPr="0039591E" w:rsidRDefault="00273C44" w:rsidP="0039591E">
      <w:pPr>
        <w:spacing w:before="40" w:after="40" w:line="240" w:lineRule="auto"/>
        <w:rPr>
          <w:rFonts w:ascii="Garamond" w:hAnsi="Garamond"/>
          <w:iCs/>
          <w:sz w:val="24"/>
          <w:szCs w:val="44"/>
        </w:rPr>
      </w:pPr>
    </w:p>
    <w:p w14:paraId="330A14E6" w14:textId="77777777" w:rsidR="00273C44" w:rsidRPr="0039591E" w:rsidRDefault="00273C44" w:rsidP="0039591E">
      <w:pPr>
        <w:spacing w:before="40" w:after="40" w:line="240" w:lineRule="auto"/>
        <w:rPr>
          <w:rFonts w:ascii="Garamond" w:hAnsi="Garamond"/>
          <w:iCs/>
          <w:sz w:val="24"/>
          <w:szCs w:val="44"/>
        </w:rPr>
      </w:pPr>
    </w:p>
    <w:p w14:paraId="24D09C84" w14:textId="77777777" w:rsidR="00273C44" w:rsidRPr="0039591E" w:rsidRDefault="00273C44" w:rsidP="0039591E">
      <w:pPr>
        <w:spacing w:before="40" w:after="40" w:line="240" w:lineRule="auto"/>
        <w:rPr>
          <w:rFonts w:ascii="Garamond" w:hAnsi="Garamond"/>
          <w:iCs/>
          <w:sz w:val="24"/>
          <w:szCs w:val="44"/>
        </w:rPr>
      </w:pPr>
    </w:p>
    <w:p w14:paraId="72112913" w14:textId="77777777" w:rsidR="00273C44" w:rsidRPr="0039591E" w:rsidRDefault="00273C44" w:rsidP="0039591E">
      <w:pPr>
        <w:spacing w:before="40" w:after="40" w:line="240" w:lineRule="auto"/>
        <w:rPr>
          <w:rFonts w:ascii="Garamond" w:hAnsi="Garamond"/>
          <w:iCs/>
          <w:sz w:val="24"/>
          <w:szCs w:val="44"/>
        </w:rPr>
      </w:pPr>
    </w:p>
    <w:p w14:paraId="1761B5CA" w14:textId="77777777" w:rsidR="00273C44" w:rsidRPr="0039591E" w:rsidRDefault="00273C44" w:rsidP="0039591E">
      <w:pPr>
        <w:spacing w:before="40" w:after="40" w:line="240" w:lineRule="auto"/>
        <w:rPr>
          <w:rFonts w:ascii="Garamond" w:hAnsi="Garamond"/>
          <w:iCs/>
          <w:sz w:val="24"/>
          <w:szCs w:val="44"/>
        </w:rPr>
      </w:pPr>
    </w:p>
    <w:p w14:paraId="1A87D1D7"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14</w:t>
      </w:r>
    </w:p>
    <w:p w14:paraId="6789D535"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I will watch me</w:t>
      </w:r>
    </w:p>
    <w:p w14:paraId="2DC5439F" w14:textId="77777777" w:rsidR="00273C44" w:rsidRPr="0039591E" w:rsidRDefault="00273C44" w:rsidP="0039591E">
      <w:pPr>
        <w:spacing w:before="40" w:after="40" w:line="240" w:lineRule="auto"/>
        <w:rPr>
          <w:rFonts w:ascii="Garamond" w:hAnsi="Garamond"/>
          <w:iCs/>
          <w:sz w:val="24"/>
          <w:szCs w:val="24"/>
        </w:rPr>
      </w:pPr>
    </w:p>
    <w:p w14:paraId="03BFFDC9" w14:textId="77777777" w:rsidR="00273C44" w:rsidRPr="0039591E" w:rsidRDefault="00273C44" w:rsidP="0039591E">
      <w:pPr>
        <w:spacing w:before="40" w:after="40" w:line="240" w:lineRule="auto"/>
        <w:rPr>
          <w:rFonts w:ascii="Garamond" w:hAnsi="Garamond"/>
          <w:iCs/>
          <w:sz w:val="24"/>
          <w:szCs w:val="24"/>
        </w:rPr>
      </w:pPr>
    </w:p>
    <w:p w14:paraId="7777C562" w14:textId="77777777" w:rsidR="00273C44" w:rsidRPr="0039591E" w:rsidRDefault="00273C44" w:rsidP="0039591E">
      <w:pPr>
        <w:spacing w:before="40" w:after="40"/>
        <w:rPr>
          <w:rFonts w:ascii="Garamond" w:hAnsi="Garamond"/>
          <w:sz w:val="24"/>
        </w:rPr>
      </w:pPr>
      <w:r w:rsidRPr="0039591E">
        <w:rPr>
          <w:rFonts w:ascii="Garamond" w:hAnsi="Garamond"/>
          <w:sz w:val="24"/>
        </w:rPr>
        <w:t>This was greatly disturbing to me I just didn’t lose friends and I couldn’t understand why.  Now I had this gapping hole and void of time to fill.   First I quit smoking.  After 90 days of being a non smoker I focused on getting healthy. I joined a website called SparkPeople, where I blogged my progress. The community there lifted me up. I realized I used food and cigarettes to soothe emotional pain.</w:t>
      </w:r>
    </w:p>
    <w:p w14:paraId="48DC37B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One of my biggest revelations was how people treat others based on appearance. Back then, I didn’t have faith, and I certainly didn’t have a relationship with Jesus. But even in that space, something deep inside me believed that what mattered most was a person’s heart—not how they looked, what they weighed, or what they wore. Later, once I began to know Jesus and grow in my faith, I realized that this core belief I’d carried with me all along had actually aligned with His truth—not the world’s standards. The Bible says in </w:t>
      </w:r>
      <w:r w:rsidRPr="0039591E">
        <w:rPr>
          <w:rFonts w:ascii="Garamond" w:hAnsi="Garamond"/>
          <w:i/>
          <w:iCs/>
          <w:sz w:val="24"/>
        </w:rPr>
        <w:t>1 Samuel 16:7</w:t>
      </w:r>
      <w:r w:rsidRPr="0039591E">
        <w:rPr>
          <w:rFonts w:ascii="Garamond" w:hAnsi="Garamond"/>
          <w:sz w:val="24"/>
        </w:rPr>
        <w:t>, “People look at the outward appearance, but the Lord looks at the heart.” That verse stopped me in my tracks. Even before I knew Him, I was already seeing people the way He does. It was a powerful reminder that I wasn’t as lost as I thought—I was just waiting to come home.</w:t>
      </w:r>
    </w:p>
    <w:p w14:paraId="34605ADF" w14:textId="120C1097" w:rsidR="00273C44" w:rsidRPr="0039591E" w:rsidRDefault="00273C44" w:rsidP="0039591E">
      <w:pPr>
        <w:spacing w:before="40" w:after="40"/>
        <w:rPr>
          <w:rFonts w:ascii="Garamond" w:hAnsi="Garamond"/>
          <w:sz w:val="24"/>
        </w:rPr>
      </w:pPr>
      <w:r w:rsidRPr="0039591E">
        <w:rPr>
          <w:rFonts w:ascii="Garamond" w:hAnsi="Garamond"/>
          <w:sz w:val="24"/>
        </w:rPr>
        <w:t xml:space="preserve">For so long, I looked for validation in all the wrong places—other people, relationships, even psychics—hoping someone else could tell me who I was or why I wasn’t enough. But none of it filled the void. Once I turned to Jesus, I started to understand that only He could truly define me. </w:t>
      </w:r>
      <w:r w:rsidRPr="0039591E">
        <w:rPr>
          <w:rFonts w:ascii="Garamond" w:hAnsi="Garamond"/>
          <w:i/>
          <w:iCs/>
          <w:sz w:val="24"/>
        </w:rPr>
        <w:t>Galatians 1:10</w:t>
      </w:r>
      <w:r w:rsidRPr="0039591E">
        <w:rPr>
          <w:rFonts w:ascii="Garamond" w:hAnsi="Garamond"/>
          <w:sz w:val="24"/>
        </w:rPr>
        <w:t xml:space="preserve"> says, “Am I now trying to win the approval of human beings, or of God? Or am I trying to please people? If I were still trying to please people, I would not be a servant of Christ.” That hit me hard. It was never about their opinions—it was always about His truth.</w:t>
      </w:r>
    </w:p>
    <w:p w14:paraId="6F8AEDA2" w14:textId="77777777" w:rsidR="00273C44" w:rsidRPr="0039591E" w:rsidRDefault="00273C44" w:rsidP="0039591E">
      <w:pPr>
        <w:spacing w:before="40" w:after="40"/>
        <w:rPr>
          <w:rFonts w:ascii="Garamond" w:hAnsi="Garamond"/>
          <w:sz w:val="24"/>
        </w:rPr>
      </w:pPr>
      <w:r w:rsidRPr="0039591E">
        <w:rPr>
          <w:rFonts w:ascii="Garamond" w:hAnsi="Garamond"/>
          <w:sz w:val="24"/>
        </w:rPr>
        <w:t>After 90 days smoke-free, I pushed even harder for my health. I started noticing how cravings came with emotional triggers. I was battling addiction—food, cigarettes, and maybe even seeking validation in others.</w:t>
      </w:r>
    </w:p>
    <w:p w14:paraId="3FCB4AC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of today, I’m still a non-smoker. My quit date was September 17, 2017. Praise the Lord for that. Addiction is a terrible thing. </w:t>
      </w:r>
    </w:p>
    <w:p w14:paraId="75006F8F" w14:textId="73E528E6" w:rsidR="00273C44" w:rsidRPr="0039591E" w:rsidRDefault="00273C44" w:rsidP="0039591E">
      <w:pPr>
        <w:spacing w:before="40" w:after="40"/>
        <w:rPr>
          <w:rFonts w:ascii="Garamond" w:hAnsi="Garamond"/>
          <w:sz w:val="24"/>
        </w:rPr>
      </w:pPr>
      <w:r w:rsidRPr="0039591E">
        <w:rPr>
          <w:rFonts w:ascii="Garamond" w:hAnsi="Garamond"/>
          <w:sz w:val="24"/>
        </w:rPr>
        <w:t>Tackling weight loss can actually be fun—especially when you’re winning. I had set a goal of losing two pounds per week, and hitting that goal was truly exciting. The format of the site I used required you to log in every single day. I also participated in something called Spark</w:t>
      </w:r>
      <w:r w:rsidR="002841BB" w:rsidRPr="0039591E">
        <w:rPr>
          <w:rFonts w:ascii="Garamond" w:hAnsi="Garamond"/>
          <w:sz w:val="24"/>
        </w:rPr>
        <w:t xml:space="preserve"> </w:t>
      </w:r>
      <w:r w:rsidRPr="0039591E">
        <w:rPr>
          <w:rFonts w:ascii="Garamond" w:hAnsi="Garamond"/>
          <w:sz w:val="24"/>
        </w:rPr>
        <w:t>Coach, which offered a daily tip for motivation and accountability.</w:t>
      </w:r>
    </w:p>
    <w:p w14:paraId="2CC4B4C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This wasn’t my first time battling weight. I had previously lost 60 pounds. It’s been a nonstop fight for me. The site encouraged users to create a personal mantra. Each week, I’d write a short blog about my progress and end it with mine: </w:t>
      </w:r>
      <w:r w:rsidRPr="0039591E">
        <w:rPr>
          <w:rFonts w:ascii="Garamond" w:hAnsi="Garamond"/>
          <w:i/>
          <w:iCs/>
          <w:sz w:val="24"/>
        </w:rPr>
        <w:t>I Will Watch Me</w:t>
      </w:r>
      <w:r w:rsidRPr="0039591E">
        <w:rPr>
          <w:rFonts w:ascii="Garamond" w:hAnsi="Garamond"/>
          <w:sz w:val="24"/>
        </w:rPr>
        <w:t>. I would also post uplifting quotes and memes that resonated with my journey. Each morning, I intentionally filled my mind with positivity before facing the day. There were so many influencers out there, and I even started to envision myself as a coach or mentor in this space.</w:t>
      </w:r>
    </w:p>
    <w:p w14:paraId="11587C55" w14:textId="77777777" w:rsidR="00273C44" w:rsidRPr="0039591E" w:rsidRDefault="00273C44" w:rsidP="0039591E">
      <w:pPr>
        <w:spacing w:before="40" w:after="40"/>
        <w:rPr>
          <w:rFonts w:ascii="Garamond" w:hAnsi="Garamond"/>
          <w:sz w:val="24"/>
        </w:rPr>
      </w:pPr>
      <w:r w:rsidRPr="0039591E">
        <w:rPr>
          <w:rFonts w:ascii="Garamond" w:hAnsi="Garamond"/>
          <w:sz w:val="24"/>
        </w:rPr>
        <w:t>Over two years, I took off 80 pounds. And eventually, I put it all back on.</w:t>
      </w:r>
    </w:p>
    <w:p w14:paraId="0AA67F48" w14:textId="77777777" w:rsidR="00273C44" w:rsidRPr="0039591E" w:rsidRDefault="00273C44" w:rsidP="0039591E">
      <w:pPr>
        <w:spacing w:before="40" w:after="40"/>
        <w:rPr>
          <w:rFonts w:ascii="Garamond" w:hAnsi="Garamond"/>
          <w:sz w:val="24"/>
        </w:rPr>
      </w:pPr>
      <w:r w:rsidRPr="0039591E">
        <w:rPr>
          <w:rFonts w:ascii="Garamond" w:hAnsi="Garamond"/>
          <w:sz w:val="24"/>
        </w:rPr>
        <w:t>All that hard work—and yet, the weight came back faster than it had come off. Every time I tackled weight loss, I believed I had finally cracked the code. But after a year or two of staying the course, I’d abandon it again. It’s a daily battle, one I’ve faced over and over.</w:t>
      </w:r>
    </w:p>
    <w:p w14:paraId="306D9BB0" w14:textId="31ED3FBD" w:rsidR="00273C44" w:rsidRPr="0039591E" w:rsidRDefault="00273C44" w:rsidP="0039591E">
      <w:pPr>
        <w:spacing w:before="40" w:after="40"/>
        <w:rPr>
          <w:rFonts w:ascii="Garamond" w:hAnsi="Garamond"/>
          <w:sz w:val="24"/>
        </w:rPr>
      </w:pPr>
      <w:r w:rsidRPr="0039591E">
        <w:rPr>
          <w:rFonts w:ascii="Garamond" w:hAnsi="Garamond"/>
          <w:sz w:val="24"/>
        </w:rPr>
        <w:t>In 2015, I went back to work for Ryan,</w:t>
      </w:r>
      <w:r w:rsidR="00854665" w:rsidRPr="0039591E">
        <w:rPr>
          <w:rFonts w:ascii="Garamond" w:hAnsi="Garamond"/>
          <w:sz w:val="24"/>
        </w:rPr>
        <w:t xml:space="preserve"> </w:t>
      </w:r>
      <w:r w:rsidRPr="0039591E">
        <w:rPr>
          <w:rFonts w:ascii="Garamond" w:hAnsi="Garamond"/>
          <w:sz w:val="24"/>
        </w:rPr>
        <w:t>and stayed until around 2018. The mortgage industry was tough during that period—rates were up, and business was slow. Ryan seemed unhappy and began considering stepping away from the business. We had been incredibly close friends over the years, and I genuinely wanted him to be happy. He ended up laying off another close friend of ours. That friend, Mike, soon found a new job, and through him, I got an opportunity with a real estate investor.</w:t>
      </w:r>
    </w:p>
    <w:p w14:paraId="6035F949" w14:textId="77777777" w:rsidR="00273C44" w:rsidRPr="0039591E" w:rsidRDefault="00273C44" w:rsidP="0039591E">
      <w:pPr>
        <w:spacing w:before="40" w:after="40"/>
        <w:rPr>
          <w:rFonts w:ascii="Garamond" w:hAnsi="Garamond"/>
          <w:sz w:val="24"/>
        </w:rPr>
      </w:pPr>
      <w:r w:rsidRPr="0039591E">
        <w:rPr>
          <w:rFonts w:ascii="Garamond" w:hAnsi="Garamond"/>
          <w:sz w:val="24"/>
        </w:rPr>
        <w:t>The position offered better pay and growth potential, but it was located farther away than I preferred. Even before I started, I had picked up on some red flags about the owner’s character. At the last minute—literally days before my start date—I reached out to another branch within our mortgage organization. I didn’t know the owner well, but Roger had worked there in the past, and I’d actually worked for the owner’s mother when I was just 18.</w:t>
      </w:r>
    </w:p>
    <w:p w14:paraId="11A94176" w14:textId="77777777" w:rsidR="00273C44" w:rsidRPr="0039591E" w:rsidRDefault="00273C44" w:rsidP="0039591E">
      <w:pPr>
        <w:spacing w:before="40" w:after="40"/>
        <w:rPr>
          <w:rFonts w:ascii="Garamond" w:hAnsi="Garamond"/>
          <w:sz w:val="24"/>
        </w:rPr>
      </w:pPr>
      <w:r w:rsidRPr="0039591E">
        <w:rPr>
          <w:rFonts w:ascii="Garamond" w:hAnsi="Garamond"/>
          <w:sz w:val="24"/>
        </w:rPr>
        <w:t>They hired me. And while it ended up being my worst experience in the mortgage world, it was also one I grew from.</w:t>
      </w:r>
    </w:p>
    <w:p w14:paraId="2540FA79" w14:textId="77777777" w:rsidR="00273C44" w:rsidRPr="0039591E" w:rsidRDefault="00273C44" w:rsidP="0039591E">
      <w:pPr>
        <w:spacing w:before="40" w:after="40"/>
        <w:rPr>
          <w:rFonts w:ascii="Garamond" w:hAnsi="Garamond"/>
          <w:sz w:val="24"/>
        </w:rPr>
      </w:pPr>
      <w:r w:rsidRPr="0039591E">
        <w:rPr>
          <w:rFonts w:ascii="Garamond" w:hAnsi="Garamond"/>
          <w:sz w:val="24"/>
        </w:rPr>
        <w:t>I disliked going there so much that I’d wake up every morning filled with dread. I clung to positivity quotes just to psych myself up to face the day. As I struggled through the steep learning curve and long hours, I began gaining weight again. I couldn’t keep up with my personal trainer, and eventually, I quit altogether. The truth was, I wasn’t committed.</w:t>
      </w:r>
    </w:p>
    <w:p w14:paraId="48D5CD0C" w14:textId="77777777" w:rsidR="00273C44" w:rsidRPr="0039591E" w:rsidRDefault="00273C44" w:rsidP="0039591E">
      <w:pPr>
        <w:spacing w:before="40" w:after="40"/>
        <w:rPr>
          <w:rFonts w:ascii="Garamond" w:hAnsi="Garamond"/>
          <w:sz w:val="24"/>
        </w:rPr>
      </w:pPr>
      <w:r w:rsidRPr="0039591E">
        <w:rPr>
          <w:rFonts w:ascii="Garamond" w:hAnsi="Garamond"/>
          <w:sz w:val="24"/>
        </w:rPr>
        <w:t>I wasn’t living with John anymore either—I had moved in full-time with my dad. John was once again struggling financially, and I just couldn’t carry that burden anymore.</w:t>
      </w:r>
    </w:p>
    <w:p w14:paraId="4D281E13" w14:textId="77777777" w:rsidR="00273C44" w:rsidRPr="0039591E" w:rsidRDefault="00273C44" w:rsidP="0039591E">
      <w:pPr>
        <w:spacing w:before="40" w:after="40"/>
        <w:rPr>
          <w:rFonts w:ascii="Garamond" w:hAnsi="Garamond"/>
          <w:sz w:val="24"/>
        </w:rPr>
      </w:pPr>
      <w:r w:rsidRPr="0039591E">
        <w:rPr>
          <w:rFonts w:ascii="Garamond" w:hAnsi="Garamond"/>
          <w:sz w:val="24"/>
        </w:rPr>
        <w:t>Then came more change. The company I worked for decided to merge with another, and I knew I didn’t want to go down that road. Thankfully, I found a new job with people I had worked with in the past. Business was slow, and I was assigned to assist three loan officers—one of whom had no business being in the industry.</w:t>
      </w:r>
    </w:p>
    <w:p w14:paraId="17169B2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lasted only eight months there –  </w:t>
      </w:r>
    </w:p>
    <w:p w14:paraId="594A7E8E"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19E5FC8F" w14:textId="77777777" w:rsidR="00273C44" w:rsidRPr="0039591E" w:rsidRDefault="00273C44" w:rsidP="0039591E">
      <w:pPr>
        <w:spacing w:before="40" w:after="40" w:line="240" w:lineRule="auto"/>
        <w:rPr>
          <w:rFonts w:ascii="Garamond" w:hAnsi="Garamond"/>
          <w:iCs/>
          <w:sz w:val="24"/>
          <w:szCs w:val="44"/>
        </w:rPr>
      </w:pPr>
    </w:p>
    <w:p w14:paraId="2716ADCD" w14:textId="77777777" w:rsidR="00273C44" w:rsidRPr="0039591E" w:rsidRDefault="00273C44" w:rsidP="0039591E">
      <w:pPr>
        <w:spacing w:before="40" w:after="40" w:line="240" w:lineRule="auto"/>
        <w:rPr>
          <w:rFonts w:ascii="Garamond" w:hAnsi="Garamond"/>
          <w:iCs/>
          <w:sz w:val="24"/>
          <w:szCs w:val="44"/>
        </w:rPr>
      </w:pPr>
    </w:p>
    <w:p w14:paraId="2C165FA0" w14:textId="77777777" w:rsidR="00273C44" w:rsidRPr="0039591E" w:rsidRDefault="00273C44" w:rsidP="0039591E">
      <w:pPr>
        <w:spacing w:before="40" w:after="40" w:line="240" w:lineRule="auto"/>
        <w:rPr>
          <w:rFonts w:ascii="Garamond" w:hAnsi="Garamond"/>
          <w:iCs/>
          <w:sz w:val="24"/>
          <w:szCs w:val="44"/>
        </w:rPr>
      </w:pPr>
    </w:p>
    <w:p w14:paraId="715F41E8" w14:textId="77777777" w:rsidR="00273C44" w:rsidRPr="0039591E" w:rsidRDefault="00273C44" w:rsidP="0039591E">
      <w:pPr>
        <w:spacing w:before="40" w:after="40" w:line="240" w:lineRule="auto"/>
        <w:rPr>
          <w:rFonts w:ascii="Garamond" w:hAnsi="Garamond"/>
          <w:iCs/>
          <w:sz w:val="24"/>
          <w:szCs w:val="44"/>
        </w:rPr>
      </w:pPr>
    </w:p>
    <w:p w14:paraId="6E7057BE" w14:textId="77777777" w:rsidR="00273C44" w:rsidRPr="0039591E" w:rsidRDefault="00273C44" w:rsidP="0039591E">
      <w:pPr>
        <w:spacing w:before="40" w:after="40" w:line="240" w:lineRule="auto"/>
        <w:rPr>
          <w:rFonts w:ascii="Garamond" w:hAnsi="Garamond"/>
          <w:iCs/>
          <w:sz w:val="24"/>
          <w:szCs w:val="44"/>
        </w:rPr>
      </w:pPr>
    </w:p>
    <w:p w14:paraId="66E2F49B" w14:textId="77777777" w:rsidR="00273C44" w:rsidRPr="0039591E" w:rsidRDefault="00273C44" w:rsidP="0039591E">
      <w:pPr>
        <w:spacing w:before="40" w:after="40" w:line="240" w:lineRule="auto"/>
        <w:rPr>
          <w:rFonts w:ascii="Garamond" w:hAnsi="Garamond"/>
          <w:iCs/>
          <w:sz w:val="24"/>
          <w:szCs w:val="44"/>
        </w:rPr>
      </w:pPr>
    </w:p>
    <w:p w14:paraId="2BCEBD65"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15</w:t>
      </w:r>
    </w:p>
    <w:p w14:paraId="3544926D"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i should have called</w:t>
      </w:r>
    </w:p>
    <w:p w14:paraId="22B2250F" w14:textId="77777777" w:rsidR="00273C44" w:rsidRPr="0039591E" w:rsidRDefault="00273C44" w:rsidP="0039591E">
      <w:pPr>
        <w:spacing w:before="40" w:after="40" w:line="240" w:lineRule="auto"/>
        <w:rPr>
          <w:rFonts w:ascii="Garamond" w:hAnsi="Garamond"/>
          <w:iCs/>
          <w:sz w:val="24"/>
          <w:szCs w:val="24"/>
        </w:rPr>
      </w:pPr>
    </w:p>
    <w:p w14:paraId="2744728A" w14:textId="77777777" w:rsidR="00273C44" w:rsidRPr="0039591E" w:rsidRDefault="00273C44" w:rsidP="0039591E">
      <w:pPr>
        <w:spacing w:before="40" w:after="40" w:line="240" w:lineRule="auto"/>
        <w:rPr>
          <w:rFonts w:ascii="Garamond" w:hAnsi="Garamond"/>
          <w:iCs/>
          <w:sz w:val="24"/>
          <w:szCs w:val="24"/>
        </w:rPr>
      </w:pPr>
    </w:p>
    <w:p w14:paraId="07EAD38E" w14:textId="77777777" w:rsidR="00273C44" w:rsidRPr="0039591E" w:rsidRDefault="00273C44" w:rsidP="0039591E">
      <w:pPr>
        <w:spacing w:before="40" w:after="40"/>
        <w:rPr>
          <w:rFonts w:ascii="Garamond" w:hAnsi="Garamond"/>
          <w:sz w:val="24"/>
        </w:rPr>
      </w:pPr>
      <w:r w:rsidRPr="0039591E">
        <w:rPr>
          <w:rFonts w:ascii="Garamond" w:hAnsi="Garamond"/>
          <w:sz w:val="24"/>
        </w:rPr>
        <w:t>Starting the new job was a step up from where I’d been, but it came with its own set of challenges. I was responsible for meeting the needs of three individuals, each with unique personalities and expectations. It stretched me, but in a good way—at least professionally. Compared to my previous job, this one was a definite improvement.</w:t>
      </w:r>
    </w:p>
    <w:p w14:paraId="56C2A3A2" w14:textId="77777777" w:rsidR="00273C44" w:rsidRPr="0039591E" w:rsidRDefault="00273C44" w:rsidP="0039591E">
      <w:pPr>
        <w:spacing w:before="40" w:after="40"/>
        <w:rPr>
          <w:rFonts w:ascii="Garamond" w:hAnsi="Garamond"/>
          <w:sz w:val="24"/>
        </w:rPr>
      </w:pPr>
      <w:r w:rsidRPr="0039591E">
        <w:rPr>
          <w:rFonts w:ascii="Garamond" w:hAnsi="Garamond"/>
          <w:sz w:val="24"/>
        </w:rPr>
        <w:t>But as work stabilized, life outside of it took a painful turn. Our family experienced more loss.</w:t>
      </w:r>
    </w:p>
    <w:p w14:paraId="040C6EC6" w14:textId="77777777" w:rsidR="00273C44" w:rsidRPr="0039591E" w:rsidRDefault="00273C44" w:rsidP="0039591E">
      <w:pPr>
        <w:spacing w:before="40" w:after="40"/>
        <w:rPr>
          <w:rFonts w:ascii="Garamond" w:hAnsi="Garamond"/>
          <w:sz w:val="24"/>
        </w:rPr>
      </w:pPr>
      <w:r w:rsidRPr="0039591E">
        <w:rPr>
          <w:rFonts w:ascii="Garamond" w:hAnsi="Garamond"/>
          <w:sz w:val="24"/>
        </w:rPr>
        <w:t>My cousin Paula passed away unexpectedly—within a day of flying from New York to Bradenton, Florida. She was only 60 years old. None of us saw it coming. She had flown down to help her mother and stepfather—he was scheduled for surgery and in the hospital. Within three months of Paula’s death, my aunt became a widow. It was a season of grief and shock, and it all felt too heavy to carry.</w:t>
      </w:r>
    </w:p>
    <w:p w14:paraId="6C024B23" w14:textId="77777777" w:rsidR="00273C44" w:rsidRPr="0039591E" w:rsidRDefault="00273C44" w:rsidP="0039591E">
      <w:pPr>
        <w:spacing w:before="40" w:after="40"/>
        <w:rPr>
          <w:rFonts w:ascii="Garamond" w:hAnsi="Garamond"/>
          <w:sz w:val="24"/>
        </w:rPr>
      </w:pPr>
      <w:r w:rsidRPr="0039591E">
        <w:rPr>
          <w:rFonts w:ascii="Garamond" w:hAnsi="Garamond"/>
          <w:sz w:val="24"/>
        </w:rPr>
        <w:t>Then came Andy.</w:t>
      </w:r>
    </w:p>
    <w:p w14:paraId="2F097A2C" w14:textId="77777777" w:rsidR="00273C44" w:rsidRPr="0039591E" w:rsidRDefault="00273C44" w:rsidP="0039591E">
      <w:pPr>
        <w:spacing w:before="40" w:after="40"/>
        <w:rPr>
          <w:rFonts w:ascii="Garamond" w:hAnsi="Garamond"/>
          <w:sz w:val="24"/>
        </w:rPr>
      </w:pPr>
      <w:r w:rsidRPr="0039591E">
        <w:rPr>
          <w:rFonts w:ascii="Garamond" w:hAnsi="Garamond"/>
          <w:sz w:val="24"/>
        </w:rPr>
        <w:t>It started with back pain. That’s what landed him in the hospital. But what was really happening—what none of us were fully prepared for—was alcohol withdrawal. The drinking had caught up with him, and his body was crashing.</w:t>
      </w:r>
    </w:p>
    <w:p w14:paraId="19A0B896" w14:textId="77777777" w:rsidR="00273C44" w:rsidRPr="0039591E" w:rsidRDefault="00273C44" w:rsidP="0039591E">
      <w:pPr>
        <w:spacing w:before="40" w:after="40"/>
        <w:rPr>
          <w:rFonts w:ascii="Garamond" w:hAnsi="Garamond"/>
          <w:sz w:val="24"/>
        </w:rPr>
      </w:pPr>
      <w:r w:rsidRPr="0039591E">
        <w:rPr>
          <w:rFonts w:ascii="Garamond" w:hAnsi="Garamond"/>
          <w:sz w:val="24"/>
        </w:rPr>
        <w:t>What followed was one of the most disturbing experiences I’ve ever witnessed.</w:t>
      </w:r>
    </w:p>
    <w:p w14:paraId="4B7FE84E" w14:textId="395EFAAA" w:rsidR="00273C44" w:rsidRPr="0039591E" w:rsidRDefault="00273C44" w:rsidP="0039591E">
      <w:pPr>
        <w:spacing w:before="40" w:after="40"/>
        <w:rPr>
          <w:rFonts w:ascii="Garamond" w:hAnsi="Garamond"/>
          <w:sz w:val="24"/>
        </w:rPr>
      </w:pPr>
      <w:r w:rsidRPr="0039591E">
        <w:rPr>
          <w:rFonts w:ascii="Garamond" w:hAnsi="Garamond"/>
          <w:sz w:val="24"/>
        </w:rPr>
        <w:t>Andy spent 17 days in the hospital. The withdrawal symptoms were so severe that they had to restrain him and sedate him. He was unrecognizable—one of his eyes had turned grey, and the muscles on part of his face weren’t working. He looked like he’d had a stroke.</w:t>
      </w:r>
    </w:p>
    <w:p w14:paraId="04FFE19D" w14:textId="77777777" w:rsidR="00273C44" w:rsidRPr="0039591E" w:rsidRDefault="00273C44" w:rsidP="0039591E">
      <w:pPr>
        <w:spacing w:before="40" w:after="40"/>
        <w:rPr>
          <w:rFonts w:ascii="Garamond" w:hAnsi="Garamond"/>
          <w:sz w:val="24"/>
        </w:rPr>
      </w:pPr>
      <w:r w:rsidRPr="0039591E">
        <w:rPr>
          <w:rFonts w:ascii="Garamond" w:hAnsi="Garamond"/>
          <w:sz w:val="24"/>
        </w:rPr>
        <w:t>Dad and I visited him, though each time we left feeling more shattered than before. During one visit, I saw Andy’s mother—well into her 90s—sitting quietly with worry written all over her face. She whispered to me that she feared he had suffered brain damage. A nurse later confided that, even 15 days into the hospital stay, Andy still had alcohol in his system. That broke me. The damage was that deep.</w:t>
      </w:r>
    </w:p>
    <w:p w14:paraId="677EFF60" w14:textId="77777777" w:rsidR="00273C44" w:rsidRPr="0039591E" w:rsidRDefault="00273C44" w:rsidP="0039591E">
      <w:pPr>
        <w:spacing w:before="40" w:after="40"/>
        <w:rPr>
          <w:rFonts w:ascii="Garamond" w:hAnsi="Garamond"/>
          <w:sz w:val="24"/>
        </w:rPr>
      </w:pPr>
      <w:r w:rsidRPr="0039591E">
        <w:rPr>
          <w:rFonts w:ascii="Garamond" w:hAnsi="Garamond"/>
          <w:sz w:val="24"/>
        </w:rPr>
        <w:t>Eventually, Andy’s family asked Dad and me to stop visiting. Despite all the drama Andy had brought into our household over the years, he had become part of our family—whether I liked it or not. His family blamed us for his condition, and although I felt that was unfair, I respected their wishes. We started getting updates through one of his close friends instead.</w:t>
      </w:r>
    </w:p>
    <w:p w14:paraId="0E1800B0" w14:textId="77777777" w:rsidR="00273C44" w:rsidRPr="0039591E" w:rsidRDefault="00273C44" w:rsidP="0039591E">
      <w:pPr>
        <w:spacing w:before="40" w:after="40"/>
        <w:rPr>
          <w:rFonts w:ascii="Garamond" w:hAnsi="Garamond"/>
          <w:sz w:val="24"/>
        </w:rPr>
      </w:pPr>
      <w:r w:rsidRPr="0039591E">
        <w:rPr>
          <w:rFonts w:ascii="Garamond" w:hAnsi="Garamond"/>
          <w:sz w:val="24"/>
        </w:rPr>
        <w:t>When he was finally released, they placed him in a senior rehab facility. The doctors were concerned about the toll the immobility had taken on his body. But by the grace of Jesus, Andy pulled through. He wasn’t brain-damaged. He was walking again. He didn’t even remember the worst of it.</w:t>
      </w:r>
    </w:p>
    <w:p w14:paraId="49DF0840" w14:textId="77777777" w:rsidR="00273C44" w:rsidRPr="0039591E" w:rsidRDefault="00273C44" w:rsidP="0039591E">
      <w:pPr>
        <w:spacing w:before="40" w:after="40"/>
        <w:rPr>
          <w:rFonts w:ascii="Garamond" w:hAnsi="Garamond"/>
          <w:sz w:val="24"/>
        </w:rPr>
      </w:pPr>
      <w:r w:rsidRPr="0039591E">
        <w:rPr>
          <w:rFonts w:ascii="Garamond" w:hAnsi="Garamond"/>
          <w:sz w:val="24"/>
        </w:rPr>
        <w:t>Still, he hated the rehab center. Before long, he called a few friends and convinced them to get him out. I was furious. I couldn’t believe they’d go against the family’s wishes—but knowing Andy, he would’ve found a way to leave with or without their help. The alcohol may have left his bloodstream, but I suspected the addiction—the mental and spiritual battle—was far from over.</w:t>
      </w:r>
    </w:p>
    <w:p w14:paraId="0C4C4E74" w14:textId="77777777" w:rsidR="00273C44" w:rsidRPr="0039591E" w:rsidRDefault="00273C44" w:rsidP="0039591E">
      <w:pPr>
        <w:spacing w:before="40" w:after="40"/>
        <w:rPr>
          <w:rFonts w:ascii="Garamond" w:hAnsi="Garamond"/>
          <w:sz w:val="24"/>
        </w:rPr>
      </w:pPr>
      <w:r w:rsidRPr="0039591E">
        <w:rPr>
          <w:rFonts w:ascii="Garamond" w:hAnsi="Garamond"/>
          <w:sz w:val="24"/>
        </w:rPr>
        <w:t>The day he returned home, he asked me if I wanted to go grab something to eat at the local bar. I told him I’d go—but only if he wasn’t going to drink. I cried during that conversation. I told him how Dad and I had thought he was going to die. Andy just looked at me blankly and said he didn’t remember any of it. I begged him to go to a real rehab facility. I reminded him that if he ever went through DTs again, it could kill him.</w:t>
      </w:r>
    </w:p>
    <w:p w14:paraId="666A6B64" w14:textId="77777777" w:rsidR="00273C44" w:rsidRPr="0039591E" w:rsidRDefault="00273C44" w:rsidP="0039591E">
      <w:pPr>
        <w:spacing w:before="40" w:after="40"/>
        <w:rPr>
          <w:rFonts w:ascii="Garamond" w:hAnsi="Garamond"/>
          <w:sz w:val="24"/>
        </w:rPr>
      </w:pPr>
      <w:r w:rsidRPr="0039591E">
        <w:rPr>
          <w:rFonts w:ascii="Garamond" w:hAnsi="Garamond"/>
          <w:sz w:val="24"/>
        </w:rPr>
        <w:t>We ate, and when we returned to the condo, he went out to his truck and pulled out a brown paper bag.</w:t>
      </w:r>
    </w:p>
    <w:p w14:paraId="1BA6BE76" w14:textId="77777777" w:rsidR="00273C44" w:rsidRPr="0039591E" w:rsidRDefault="00273C44" w:rsidP="0039591E">
      <w:pPr>
        <w:spacing w:before="40" w:after="40"/>
        <w:rPr>
          <w:rFonts w:ascii="Garamond" w:hAnsi="Garamond"/>
          <w:sz w:val="24"/>
        </w:rPr>
      </w:pPr>
      <w:r w:rsidRPr="0039591E">
        <w:rPr>
          <w:rFonts w:ascii="Garamond" w:hAnsi="Garamond"/>
          <w:sz w:val="24"/>
        </w:rPr>
        <w:t>I knew exactly what was in it.</w:t>
      </w:r>
    </w:p>
    <w:p w14:paraId="0BA9D515" w14:textId="77777777" w:rsidR="00273C44" w:rsidRPr="0039591E" w:rsidRDefault="00273C44" w:rsidP="0039591E">
      <w:pPr>
        <w:spacing w:before="40" w:after="40"/>
        <w:rPr>
          <w:rFonts w:ascii="Garamond" w:hAnsi="Garamond"/>
          <w:sz w:val="24"/>
        </w:rPr>
      </w:pPr>
      <w:r w:rsidRPr="0039591E">
        <w:rPr>
          <w:rFonts w:ascii="Garamond" w:hAnsi="Garamond"/>
          <w:sz w:val="24"/>
        </w:rPr>
        <w:t>I went inside, heart pounding, and told my father. I was angry. Angry at Andy for going right back to it. Angry at my dad for not seeming alarmed. “Andy’s going to kill himself with that alcohol,” I told him, voice shaking. I had told him about the dangers of delirium tremens, about how close we’d come to losing Andy. But it felt like no one wanted to deal with the truth.</w:t>
      </w:r>
    </w:p>
    <w:p w14:paraId="0D603696" w14:textId="77777777" w:rsidR="00273C44" w:rsidRPr="0039591E" w:rsidRDefault="00273C44" w:rsidP="0039591E">
      <w:pPr>
        <w:spacing w:before="40" w:after="40"/>
        <w:rPr>
          <w:rFonts w:ascii="Garamond" w:hAnsi="Garamond"/>
          <w:sz w:val="24"/>
        </w:rPr>
      </w:pPr>
      <w:r w:rsidRPr="0039591E">
        <w:rPr>
          <w:rFonts w:ascii="Garamond" w:hAnsi="Garamond"/>
          <w:sz w:val="24"/>
        </w:rPr>
        <w:t>And then I did something I still regret.</w:t>
      </w:r>
    </w:p>
    <w:p w14:paraId="3F1AD58F" w14:textId="77777777" w:rsidR="00273C44" w:rsidRPr="0039591E" w:rsidRDefault="00273C44" w:rsidP="0039591E">
      <w:pPr>
        <w:spacing w:before="40" w:after="40"/>
        <w:rPr>
          <w:rFonts w:ascii="Garamond" w:hAnsi="Garamond"/>
          <w:sz w:val="24"/>
        </w:rPr>
      </w:pPr>
      <w:r w:rsidRPr="0039591E">
        <w:rPr>
          <w:rFonts w:ascii="Garamond" w:hAnsi="Garamond"/>
          <w:sz w:val="24"/>
        </w:rPr>
        <w:t>I didn’t call his family.</w:t>
      </w:r>
    </w:p>
    <w:p w14:paraId="037FAA37" w14:textId="77777777" w:rsidR="00273C44" w:rsidRPr="0039591E" w:rsidRDefault="00273C44" w:rsidP="0039591E">
      <w:pPr>
        <w:spacing w:before="40" w:after="40"/>
        <w:rPr>
          <w:rFonts w:ascii="Garamond" w:hAnsi="Garamond"/>
          <w:sz w:val="24"/>
        </w:rPr>
      </w:pPr>
      <w:r w:rsidRPr="0039591E">
        <w:rPr>
          <w:rFonts w:ascii="Garamond" w:hAnsi="Garamond"/>
          <w:sz w:val="24"/>
        </w:rPr>
        <w:t>I let the moment pass because I didn’t want to cause more conflict with my dad. I knew it was wrong. I knew Andy’s family deserved to know he was drinking again. But I stayed quiet—and I carry that decision with me still.</w:t>
      </w:r>
    </w:p>
    <w:p w14:paraId="53B1BC9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That silence has never sat right with me. Not because I didn’t care, but because I </w:t>
      </w:r>
      <w:r w:rsidRPr="0039591E">
        <w:rPr>
          <w:rFonts w:ascii="Garamond" w:hAnsi="Garamond"/>
          <w:i/>
          <w:iCs/>
          <w:sz w:val="24"/>
        </w:rPr>
        <w:t>did</w:t>
      </w:r>
      <w:r w:rsidRPr="0039591E">
        <w:rPr>
          <w:rFonts w:ascii="Garamond" w:hAnsi="Garamond"/>
          <w:sz w:val="24"/>
        </w:rPr>
        <w:t>. I let fear of rocking the boat outweigh doing the right thing. That moment taught me something painful but necessary: love sometimes means speaking up, even when it costs you.</w:t>
      </w:r>
    </w:p>
    <w:p w14:paraId="649D1165"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78B14B65" w14:textId="77777777" w:rsidR="00273C44" w:rsidRPr="0039591E" w:rsidRDefault="00273C44" w:rsidP="0039591E">
      <w:pPr>
        <w:spacing w:before="40" w:after="40" w:line="240" w:lineRule="auto"/>
        <w:rPr>
          <w:rFonts w:ascii="Garamond" w:hAnsi="Garamond"/>
          <w:iCs/>
          <w:sz w:val="24"/>
          <w:szCs w:val="44"/>
        </w:rPr>
      </w:pPr>
    </w:p>
    <w:p w14:paraId="44A65D9F" w14:textId="77777777" w:rsidR="00273C44" w:rsidRPr="0039591E" w:rsidRDefault="00273C44" w:rsidP="0039591E">
      <w:pPr>
        <w:spacing w:before="40" w:after="40" w:line="240" w:lineRule="auto"/>
        <w:rPr>
          <w:rFonts w:ascii="Garamond" w:hAnsi="Garamond"/>
          <w:iCs/>
          <w:sz w:val="24"/>
          <w:szCs w:val="44"/>
        </w:rPr>
      </w:pPr>
    </w:p>
    <w:p w14:paraId="3D628763" w14:textId="77777777" w:rsidR="00273C44" w:rsidRPr="0039591E" w:rsidRDefault="00273C44" w:rsidP="0039591E">
      <w:pPr>
        <w:spacing w:before="40" w:after="40" w:line="240" w:lineRule="auto"/>
        <w:rPr>
          <w:rFonts w:ascii="Garamond" w:hAnsi="Garamond"/>
          <w:iCs/>
          <w:sz w:val="24"/>
          <w:szCs w:val="44"/>
        </w:rPr>
      </w:pPr>
    </w:p>
    <w:p w14:paraId="07F0A6A7" w14:textId="77777777" w:rsidR="00273C44" w:rsidRPr="0039591E" w:rsidRDefault="00273C44" w:rsidP="0039591E">
      <w:pPr>
        <w:spacing w:before="40" w:after="40" w:line="240" w:lineRule="auto"/>
        <w:rPr>
          <w:rFonts w:ascii="Garamond" w:hAnsi="Garamond"/>
          <w:iCs/>
          <w:sz w:val="24"/>
          <w:szCs w:val="44"/>
        </w:rPr>
      </w:pPr>
    </w:p>
    <w:p w14:paraId="3636054C" w14:textId="77777777" w:rsidR="00273C44" w:rsidRPr="0039591E" w:rsidRDefault="00273C44" w:rsidP="0039591E">
      <w:pPr>
        <w:spacing w:before="40" w:after="40" w:line="240" w:lineRule="auto"/>
        <w:rPr>
          <w:rFonts w:ascii="Garamond" w:hAnsi="Garamond"/>
          <w:iCs/>
          <w:sz w:val="24"/>
          <w:szCs w:val="44"/>
        </w:rPr>
      </w:pPr>
    </w:p>
    <w:p w14:paraId="51760A07" w14:textId="77777777" w:rsidR="00273C44" w:rsidRPr="0039591E" w:rsidRDefault="00273C44" w:rsidP="0039591E">
      <w:pPr>
        <w:spacing w:before="40" w:after="40" w:line="240" w:lineRule="auto"/>
        <w:rPr>
          <w:rFonts w:ascii="Garamond" w:hAnsi="Garamond"/>
          <w:iCs/>
          <w:sz w:val="24"/>
          <w:szCs w:val="44"/>
        </w:rPr>
      </w:pPr>
    </w:p>
    <w:p w14:paraId="386B8B15"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16</w:t>
      </w:r>
    </w:p>
    <w:p w14:paraId="10C3649F"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the day the world shut down</w:t>
      </w:r>
    </w:p>
    <w:p w14:paraId="32F7DFE2" w14:textId="77777777" w:rsidR="00273C44" w:rsidRPr="0039591E" w:rsidRDefault="00273C44" w:rsidP="0039591E">
      <w:pPr>
        <w:spacing w:before="40" w:after="40" w:line="240" w:lineRule="auto"/>
        <w:rPr>
          <w:rFonts w:ascii="Garamond" w:hAnsi="Garamond"/>
          <w:iCs/>
          <w:sz w:val="24"/>
          <w:szCs w:val="24"/>
        </w:rPr>
      </w:pPr>
    </w:p>
    <w:p w14:paraId="6A54BCD0" w14:textId="77777777" w:rsidR="00273C44" w:rsidRPr="0039591E" w:rsidRDefault="00273C44" w:rsidP="0039591E">
      <w:pPr>
        <w:spacing w:before="40" w:after="40" w:line="240" w:lineRule="auto"/>
        <w:rPr>
          <w:rFonts w:ascii="Garamond" w:hAnsi="Garamond"/>
          <w:iCs/>
          <w:sz w:val="24"/>
          <w:szCs w:val="24"/>
        </w:rPr>
      </w:pPr>
    </w:p>
    <w:p w14:paraId="4FDC5DFD" w14:textId="77777777" w:rsidR="00273C44" w:rsidRPr="0039591E" w:rsidRDefault="00273C44" w:rsidP="0039591E">
      <w:pPr>
        <w:spacing w:before="40" w:after="40"/>
        <w:rPr>
          <w:rFonts w:ascii="Garamond" w:hAnsi="Garamond"/>
          <w:sz w:val="24"/>
        </w:rPr>
      </w:pPr>
      <w:r w:rsidRPr="0039591E">
        <w:rPr>
          <w:rFonts w:ascii="Garamond" w:hAnsi="Garamond"/>
          <w:sz w:val="24"/>
        </w:rPr>
        <w:t>On the very day Michigan shut down, I started back to work with Ryan. I had called him crying one night from the office, overwhelmed by a mountain of 70 files on my desk—fallout from the drop in interest rates that Covid had triggered. I worked in one of those fields labeled “essential,” and fortunately, I could also work from home.</w:t>
      </w:r>
    </w:p>
    <w:p w14:paraId="540E985D" w14:textId="77777777" w:rsidR="00273C44" w:rsidRPr="0039591E" w:rsidRDefault="00273C44" w:rsidP="0039591E">
      <w:pPr>
        <w:spacing w:before="40" w:after="40"/>
        <w:rPr>
          <w:rFonts w:ascii="Garamond" w:hAnsi="Garamond"/>
          <w:sz w:val="24"/>
        </w:rPr>
      </w:pPr>
      <w:r w:rsidRPr="0039591E">
        <w:rPr>
          <w:rFonts w:ascii="Garamond" w:hAnsi="Garamond"/>
          <w:sz w:val="24"/>
        </w:rPr>
        <w:t>Ryan was crazy busy. But now, I was working solely for him, no longer juggling files for three loan officers. And I was grateful. Grateful for the work. Grateful for the distraction. Grateful for the sense of purpose. It gave me something solid to hold onto while the world spun wildly out of control.</w:t>
      </w:r>
    </w:p>
    <w:p w14:paraId="4EF7FF60" w14:textId="77777777" w:rsidR="00273C44" w:rsidRPr="0039591E" w:rsidRDefault="00273C44" w:rsidP="0039591E">
      <w:pPr>
        <w:spacing w:before="40" w:after="40"/>
        <w:rPr>
          <w:rFonts w:ascii="Garamond" w:hAnsi="Garamond"/>
          <w:sz w:val="24"/>
        </w:rPr>
      </w:pPr>
      <w:r w:rsidRPr="0039591E">
        <w:rPr>
          <w:rFonts w:ascii="Garamond" w:hAnsi="Garamond"/>
          <w:sz w:val="24"/>
        </w:rPr>
        <w:t>But as Covid spread, it didn’t just infect lungs—it infected minds, families, and even faith. What should have united us, the way 9/11 once had, ended up driving a wedge deeper than I ever could have imagined.</w:t>
      </w:r>
    </w:p>
    <w:p w14:paraId="1B0CECAE" w14:textId="77777777" w:rsidR="00273C44" w:rsidRPr="0039591E" w:rsidRDefault="00273C44" w:rsidP="0039591E">
      <w:pPr>
        <w:spacing w:before="40" w:after="40"/>
        <w:rPr>
          <w:rFonts w:ascii="Garamond" w:hAnsi="Garamond"/>
          <w:sz w:val="24"/>
        </w:rPr>
      </w:pPr>
      <w:r w:rsidRPr="0039591E">
        <w:rPr>
          <w:rFonts w:ascii="Garamond" w:hAnsi="Garamond"/>
          <w:sz w:val="24"/>
        </w:rPr>
        <w:t>I still don’t understand how a global pandemic became such a fierce political and social divide.</w:t>
      </w:r>
    </w:p>
    <w:p w14:paraId="59E08AC7" w14:textId="77777777" w:rsidR="00273C44" w:rsidRPr="0039591E" w:rsidRDefault="00273C44" w:rsidP="0039591E">
      <w:pPr>
        <w:spacing w:before="40" w:after="40"/>
        <w:rPr>
          <w:rFonts w:ascii="Garamond" w:hAnsi="Garamond"/>
          <w:sz w:val="24"/>
        </w:rPr>
      </w:pPr>
      <w:r w:rsidRPr="0039591E">
        <w:rPr>
          <w:rFonts w:ascii="Garamond" w:hAnsi="Garamond"/>
          <w:sz w:val="24"/>
        </w:rPr>
        <w:t>Unlike the aftermath of 9/11—when Americans clung to one another in shared grief and solidarity—this was different. Covid brought out the very worst in some people. What should’ve been a time of compassion, sacrifice, and community turned into endless arguments about masks, lockdowns, and vaccines.</w:t>
      </w:r>
    </w:p>
    <w:p w14:paraId="58EB1EEF" w14:textId="0BC31005" w:rsidR="00273C44" w:rsidRPr="0039591E" w:rsidRDefault="00273C44" w:rsidP="0039591E">
      <w:pPr>
        <w:spacing w:before="40" w:after="40"/>
        <w:rPr>
          <w:rFonts w:ascii="Garamond" w:hAnsi="Garamond"/>
          <w:sz w:val="24"/>
        </w:rPr>
      </w:pPr>
      <w:r w:rsidRPr="0039591E">
        <w:rPr>
          <w:rFonts w:ascii="Garamond" w:hAnsi="Garamond"/>
          <w:sz w:val="24"/>
        </w:rPr>
        <w:t>I watched friends—people I once respected—fall deep into what I believed were outrageous conspiracy theories. They stopped trusting doctors. They stopped believing in basic facts. And they couldn’t—or wouldn’t—see how dangerous that could be.</w:t>
      </w:r>
    </w:p>
    <w:p w14:paraId="4F0EAC3C" w14:textId="77777777" w:rsidR="00273C44" w:rsidRPr="0039591E" w:rsidRDefault="00273C44" w:rsidP="0039591E">
      <w:pPr>
        <w:spacing w:before="40" w:after="40"/>
        <w:rPr>
          <w:rFonts w:ascii="Garamond" w:hAnsi="Garamond"/>
          <w:sz w:val="24"/>
        </w:rPr>
      </w:pPr>
      <w:r w:rsidRPr="0039591E">
        <w:rPr>
          <w:rFonts w:ascii="Garamond" w:hAnsi="Garamond"/>
          <w:b/>
          <w:bCs/>
          <w:sz w:val="24"/>
        </w:rPr>
        <w:t>It wasn’t just out there in the world. The division crept into my own family, too. Arguments about Covid, vaccines, and politics fractured conversations that used to feel safe. Suddenly, we weren’t just disagreeing—we were questioning each other’s character, judgment, and motives. Holidays felt tense. Phone calls became minefields. I never imagined that something like this could so deeply strain the people I loved the most.</w:t>
      </w:r>
    </w:p>
    <w:p w14:paraId="00F26BD8" w14:textId="77777777" w:rsidR="00273C44" w:rsidRPr="0039591E" w:rsidRDefault="00273C44" w:rsidP="0039591E">
      <w:pPr>
        <w:spacing w:before="40" w:after="40"/>
        <w:rPr>
          <w:rFonts w:ascii="Garamond" w:hAnsi="Garamond"/>
          <w:sz w:val="24"/>
        </w:rPr>
      </w:pPr>
      <w:r w:rsidRPr="0039591E">
        <w:rPr>
          <w:rFonts w:ascii="Garamond" w:hAnsi="Garamond"/>
          <w:sz w:val="24"/>
        </w:rPr>
        <w:t>Meanwhile, my heart ached for those who were losing their parents, siblings, and spouses to the virus. I knew people who didn’t make it. Real people. Gone.</w:t>
      </w:r>
    </w:p>
    <w:p w14:paraId="6F1FDC1D" w14:textId="77777777" w:rsidR="00273C44" w:rsidRPr="0039591E" w:rsidRDefault="00273C44" w:rsidP="0039591E">
      <w:pPr>
        <w:spacing w:before="40" w:after="40"/>
        <w:rPr>
          <w:rFonts w:ascii="Garamond" w:hAnsi="Garamond"/>
          <w:sz w:val="24"/>
        </w:rPr>
      </w:pPr>
      <w:r w:rsidRPr="0039591E">
        <w:rPr>
          <w:rFonts w:ascii="Garamond" w:hAnsi="Garamond"/>
          <w:sz w:val="24"/>
        </w:rPr>
        <w:t>And I lived with the constant fear that my own parents could be next—not because of some unavoidable accident, but because someone refused to stay home when they were sick. Because someone decided their comfort mattered more than someone else’s life.</w:t>
      </w:r>
    </w:p>
    <w:p w14:paraId="344C298A" w14:textId="77777777" w:rsidR="00273C44" w:rsidRPr="0039591E" w:rsidRDefault="00273C44" w:rsidP="0039591E">
      <w:pPr>
        <w:spacing w:before="40" w:after="40"/>
        <w:rPr>
          <w:rFonts w:ascii="Garamond" w:hAnsi="Garamond"/>
          <w:sz w:val="24"/>
        </w:rPr>
      </w:pPr>
      <w:r w:rsidRPr="0039591E">
        <w:rPr>
          <w:rFonts w:ascii="Garamond" w:hAnsi="Garamond"/>
          <w:sz w:val="24"/>
        </w:rPr>
        <w:t>During that time, I saw the very worst in humanity—and that darkness hasn’t gone away. In some ways, it feels like it’s only grown stronger. I've always considered myself a moderate. Yet the hard right calls me a raging liberal. Somehow, wanting Congress to work together now seems “radical.” I can see both sides of most issues—but no one seems interested in the middle anymore.</w:t>
      </w:r>
    </w:p>
    <w:p w14:paraId="68E272D0" w14:textId="77777777" w:rsidR="00273C44" w:rsidRPr="0039591E" w:rsidRDefault="00273C44" w:rsidP="0039591E">
      <w:pPr>
        <w:spacing w:before="40" w:after="40"/>
        <w:rPr>
          <w:rFonts w:ascii="Garamond" w:hAnsi="Garamond"/>
          <w:sz w:val="24"/>
        </w:rPr>
      </w:pPr>
      <w:r w:rsidRPr="0039591E">
        <w:rPr>
          <w:rFonts w:ascii="Garamond" w:hAnsi="Garamond"/>
          <w:sz w:val="24"/>
        </w:rPr>
        <w:t>I watched as people clung to extremes like lifeboats—one side shouting about tyranny, the other about science and safety. And in the middle were people like me, just trying to keep our loved ones alive, trying to make sense of a world that no longer seemed to value reason or empathy.</w:t>
      </w:r>
    </w:p>
    <w:p w14:paraId="525B940A" w14:textId="77777777" w:rsidR="00273C44" w:rsidRPr="0039591E" w:rsidRDefault="00273C44" w:rsidP="0039591E">
      <w:pPr>
        <w:spacing w:before="40" w:after="40"/>
        <w:rPr>
          <w:rFonts w:ascii="Garamond" w:hAnsi="Garamond"/>
          <w:sz w:val="24"/>
        </w:rPr>
      </w:pPr>
      <w:r w:rsidRPr="0039591E">
        <w:rPr>
          <w:rFonts w:ascii="Garamond" w:hAnsi="Garamond"/>
          <w:sz w:val="24"/>
        </w:rPr>
        <w:t>There was no room for nuance. If you wore a mask, you were a sheep. If you didn’t, you were selfish. If you questioned anything, you were labeled. If you believed anything, you were labeled. Conversations stopped being conversations. They became shouting matches—online, on the news, even across dinner tables.</w:t>
      </w:r>
    </w:p>
    <w:p w14:paraId="53A913C4" w14:textId="554A5580" w:rsidR="00273C44" w:rsidRPr="0039591E" w:rsidRDefault="00273C44" w:rsidP="0039591E">
      <w:pPr>
        <w:spacing w:before="40" w:after="40"/>
        <w:rPr>
          <w:rFonts w:ascii="Garamond" w:hAnsi="Garamond"/>
          <w:sz w:val="24"/>
        </w:rPr>
      </w:pPr>
      <w:r w:rsidRPr="0039591E">
        <w:rPr>
          <w:rFonts w:ascii="Garamond" w:hAnsi="Garamond"/>
          <w:sz w:val="24"/>
        </w:rPr>
        <w:t>The division wasn’t just political—it was deeply personal. Friends I had known for years drifted away, swallowed by ideologies I didn’t recognize. Some seemed more committed to being “right” than to being kind.</w:t>
      </w:r>
    </w:p>
    <w:p w14:paraId="1868163B" w14:textId="77777777" w:rsidR="00273C44" w:rsidRPr="0039591E" w:rsidRDefault="00273C44" w:rsidP="0039591E">
      <w:pPr>
        <w:spacing w:before="40" w:after="40"/>
        <w:rPr>
          <w:rFonts w:ascii="Garamond" w:hAnsi="Garamond"/>
          <w:sz w:val="24"/>
        </w:rPr>
      </w:pPr>
      <w:r w:rsidRPr="0039591E">
        <w:rPr>
          <w:rFonts w:ascii="Garamond" w:hAnsi="Garamond"/>
          <w:sz w:val="24"/>
        </w:rPr>
        <w:t>And that’s what broke my heart the most—how quickly we stopped seeing each other as human. It wasn’t about helping one another anymore. It became about proving a point.</w:t>
      </w:r>
    </w:p>
    <w:p w14:paraId="6C29889B" w14:textId="77777777" w:rsidR="00273C44" w:rsidRPr="0039591E" w:rsidRDefault="00273C44" w:rsidP="0039591E">
      <w:pPr>
        <w:spacing w:before="40" w:after="40"/>
        <w:rPr>
          <w:rFonts w:ascii="Garamond" w:hAnsi="Garamond"/>
          <w:sz w:val="24"/>
        </w:rPr>
      </w:pPr>
      <w:r w:rsidRPr="0039591E">
        <w:rPr>
          <w:rFonts w:ascii="Garamond" w:hAnsi="Garamond"/>
          <w:sz w:val="24"/>
        </w:rPr>
        <w:t>I couldn’t help but wonder:</w:t>
      </w:r>
      <w:r w:rsidRPr="0039591E">
        <w:rPr>
          <w:rFonts w:ascii="Garamond" w:hAnsi="Garamond"/>
          <w:sz w:val="24"/>
        </w:rPr>
        <w:br/>
        <w:t>When did compassion become weakness?</w:t>
      </w:r>
      <w:r w:rsidRPr="0039591E">
        <w:rPr>
          <w:rFonts w:ascii="Garamond" w:hAnsi="Garamond"/>
          <w:sz w:val="24"/>
        </w:rPr>
        <w:br/>
        <w:t>When did listening become compromise?</w:t>
      </w:r>
      <w:r w:rsidRPr="0039591E">
        <w:rPr>
          <w:rFonts w:ascii="Garamond" w:hAnsi="Garamond"/>
          <w:sz w:val="24"/>
        </w:rPr>
        <w:br/>
        <w:t>When did caring for each other become controversial?</w:t>
      </w:r>
    </w:p>
    <w:p w14:paraId="106AA4D6" w14:textId="77777777" w:rsidR="00273C44" w:rsidRPr="0039591E" w:rsidRDefault="00273C44" w:rsidP="0039591E">
      <w:pPr>
        <w:spacing w:before="40" w:after="40"/>
        <w:rPr>
          <w:rFonts w:ascii="Garamond" w:hAnsi="Garamond"/>
          <w:sz w:val="24"/>
        </w:rPr>
      </w:pPr>
      <w:r w:rsidRPr="0039591E">
        <w:rPr>
          <w:rFonts w:ascii="Garamond" w:hAnsi="Garamond"/>
          <w:sz w:val="24"/>
        </w:rPr>
        <w:t>The extremes are loud. They always have been. But they are not the majority. The majority of us still live in the middle—quietly trying to make sense of it all, trying to hold onto decency, faith, and love in a world that seems to have forgotten how to do any of that.</w:t>
      </w:r>
    </w:p>
    <w:p w14:paraId="66426967" w14:textId="77777777" w:rsidR="00273C44" w:rsidRPr="0039591E" w:rsidRDefault="00273C44" w:rsidP="0039591E">
      <w:pPr>
        <w:spacing w:before="40" w:after="40"/>
        <w:rPr>
          <w:rFonts w:ascii="Garamond" w:hAnsi="Garamond"/>
          <w:sz w:val="24"/>
        </w:rPr>
      </w:pPr>
      <w:r w:rsidRPr="0039591E">
        <w:rPr>
          <w:rFonts w:ascii="Garamond" w:hAnsi="Garamond"/>
          <w:sz w:val="24"/>
        </w:rPr>
        <w:t>When January 6th happened, I cried. Then I turned off the TV—and now, I seldom turn it on. And when I do, I see nothing but the enemy planting more seeds of division.</w:t>
      </w:r>
    </w:p>
    <w:p w14:paraId="1CD26F15" w14:textId="77777777" w:rsidR="00273C44" w:rsidRPr="0039591E" w:rsidRDefault="00273C44" w:rsidP="0039591E">
      <w:pPr>
        <w:spacing w:before="40" w:after="40"/>
        <w:rPr>
          <w:rFonts w:ascii="Garamond" w:hAnsi="Garamond"/>
          <w:b/>
          <w:bCs/>
          <w:sz w:val="24"/>
        </w:rPr>
      </w:pPr>
      <w:r w:rsidRPr="0039591E">
        <w:rPr>
          <w:rFonts w:ascii="Garamond" w:hAnsi="Garamond"/>
          <w:b/>
          <w:bCs/>
          <w:sz w:val="24"/>
        </w:rPr>
        <w:t>Turning Off the Noise &amp; Tuning Inward</w:t>
      </w:r>
    </w:p>
    <w:p w14:paraId="4FFC4A3A" w14:textId="77777777" w:rsidR="00273C44" w:rsidRPr="0039591E" w:rsidRDefault="00273C44" w:rsidP="0039591E">
      <w:pPr>
        <w:spacing w:before="40" w:after="40"/>
        <w:rPr>
          <w:rFonts w:ascii="Garamond" w:hAnsi="Garamond"/>
          <w:sz w:val="24"/>
        </w:rPr>
      </w:pPr>
      <w:r w:rsidRPr="0039591E">
        <w:rPr>
          <w:rFonts w:ascii="Garamond" w:hAnsi="Garamond"/>
          <w:sz w:val="24"/>
        </w:rPr>
        <w:t>That day, I decided to turn off the TV. Best decision I ever made. The news is saturated with fear, outrage, and negativity. Where are the stories of hope? Of people helping each other? They’re probably shoved into 90 seconds of airtime. We deserve more than that.</w:t>
      </w:r>
    </w:p>
    <w:p w14:paraId="1CB8657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Biden took office, some of that anxiety faded—not because I thought he was the answer, but because the noise stopped. He wasn’t constantly on TV, and that brought peace. I was happy to get vaccinated. I ran to do it. Not because of Biden, but because I wanted my life back.  </w:t>
      </w:r>
    </w:p>
    <w:p w14:paraId="691A651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a 50-year-old woman with no kids to leave behind, I figured—if something goes wrong down the line, I’ve lived a good life. </w:t>
      </w:r>
    </w:p>
    <w:p w14:paraId="34A621A4" w14:textId="77777777" w:rsidR="00273C44" w:rsidRPr="0039591E" w:rsidRDefault="00273C44" w:rsidP="0039591E">
      <w:pPr>
        <w:spacing w:before="40" w:after="40"/>
        <w:rPr>
          <w:rFonts w:ascii="Garamond" w:hAnsi="Garamond"/>
          <w:sz w:val="24"/>
        </w:rPr>
      </w:pPr>
      <w:r w:rsidRPr="0039591E">
        <w:rPr>
          <w:rFonts w:ascii="Garamond" w:hAnsi="Garamond"/>
          <w:b/>
          <w:bCs/>
          <w:sz w:val="24"/>
        </w:rPr>
        <w:t>Reclaiming Myself</w:t>
      </w:r>
    </w:p>
    <w:p w14:paraId="13E604FA" w14:textId="1FBEE67E" w:rsidR="00273C44" w:rsidRPr="0039591E" w:rsidRDefault="00273C44" w:rsidP="0039591E">
      <w:pPr>
        <w:spacing w:before="40" w:after="40"/>
        <w:rPr>
          <w:rFonts w:ascii="Garamond" w:hAnsi="Garamond"/>
          <w:sz w:val="24"/>
        </w:rPr>
      </w:pPr>
      <w:r w:rsidRPr="0039591E">
        <w:rPr>
          <w:rFonts w:ascii="Garamond" w:hAnsi="Garamond"/>
          <w:sz w:val="24"/>
        </w:rPr>
        <w:t>After recovering from my mystery illness, I told Ryan I was getting back on track. He and Marla gifted me “The Mirror” by Lululemon. I started logging back into Spark People and blogging. I worked out at home, loved it—and in 6 months, I lost 60 pounds.</w:t>
      </w:r>
    </w:p>
    <w:p w14:paraId="7A59ABB4" w14:textId="77777777" w:rsidR="00273C44" w:rsidRPr="0039591E" w:rsidRDefault="00273C44" w:rsidP="0039591E">
      <w:pPr>
        <w:spacing w:before="40" w:after="40"/>
        <w:rPr>
          <w:rFonts w:ascii="Garamond" w:hAnsi="Garamond"/>
          <w:sz w:val="24"/>
        </w:rPr>
      </w:pPr>
      <w:r w:rsidRPr="0039591E">
        <w:rPr>
          <w:rFonts w:ascii="Garamond" w:hAnsi="Garamond"/>
          <w:sz w:val="24"/>
        </w:rPr>
        <w:t>When I’m in, I’m all in.</w:t>
      </w:r>
    </w:p>
    <w:p w14:paraId="5D1D2421" w14:textId="77777777" w:rsidR="00273C44" w:rsidRPr="0039591E" w:rsidRDefault="00273C44" w:rsidP="0039591E">
      <w:pPr>
        <w:spacing w:before="40" w:after="40"/>
        <w:rPr>
          <w:rFonts w:ascii="Garamond" w:hAnsi="Garamond"/>
          <w:sz w:val="24"/>
        </w:rPr>
      </w:pPr>
      <w:r w:rsidRPr="0039591E">
        <w:rPr>
          <w:rFonts w:ascii="Garamond" w:hAnsi="Garamond"/>
          <w:sz w:val="24"/>
        </w:rPr>
        <w:t>I posted about my journey in a Facebook group and made some incredible connections. One woman would send me random gifts. Another sent me a box of Lululemon clothes. I couldn’t believe their kindness.</w:t>
      </w:r>
    </w:p>
    <w:p w14:paraId="41FFFD0D" w14:textId="77777777" w:rsidR="00273C44" w:rsidRPr="0039591E" w:rsidRDefault="00273C44" w:rsidP="0039591E">
      <w:pPr>
        <w:spacing w:before="40" w:after="40"/>
        <w:rPr>
          <w:rFonts w:ascii="Garamond" w:hAnsi="Garamond"/>
          <w:sz w:val="24"/>
        </w:rPr>
      </w:pPr>
      <w:r w:rsidRPr="0039591E">
        <w:rPr>
          <w:rFonts w:ascii="Garamond" w:hAnsi="Garamond"/>
          <w:sz w:val="24"/>
        </w:rPr>
        <w:t>Even though I wasn’t living with John, I was still helping him. He seemed to be in an upswing, so I asked him for $3,500 to get Invisalign. And he gave it to me. It was time to fix something I had always regretted—not wearing my retainer after braces.</w:t>
      </w:r>
    </w:p>
    <w:p w14:paraId="149BA741" w14:textId="77777777" w:rsidR="00273C44" w:rsidRPr="0039591E" w:rsidRDefault="00273C44" w:rsidP="0039591E">
      <w:pPr>
        <w:spacing w:before="40" w:after="40"/>
        <w:rPr>
          <w:rFonts w:ascii="Garamond" w:hAnsi="Garamond"/>
          <w:sz w:val="24"/>
        </w:rPr>
      </w:pPr>
      <w:r w:rsidRPr="0039591E">
        <w:rPr>
          <w:rFonts w:ascii="Garamond" w:hAnsi="Garamond"/>
          <w:sz w:val="24"/>
        </w:rPr>
        <w:t>I was deep into self-improvement. I posted daily: workouts, Invisalign smile updates, coffee selfies. And then I started making videos. That was new. That was bold.</w:t>
      </w:r>
    </w:p>
    <w:p w14:paraId="326C1FB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world celebrates transformation—especially when it’s visual. I felt empowered. Done letting anyone else define me. I was knee-deep in the “do what makes you happy” mindset. I was knee-deep in </w:t>
      </w:r>
      <w:r w:rsidRPr="0039591E">
        <w:rPr>
          <w:rFonts w:ascii="Garamond" w:hAnsi="Garamond"/>
          <w:i/>
          <w:iCs/>
          <w:sz w:val="24"/>
        </w:rPr>
        <w:t>me</w:t>
      </w:r>
      <w:r w:rsidRPr="0039591E">
        <w:rPr>
          <w:rFonts w:ascii="Garamond" w:hAnsi="Garamond"/>
          <w:sz w:val="24"/>
        </w:rPr>
        <w:t>.</w:t>
      </w:r>
    </w:p>
    <w:p w14:paraId="790869D1" w14:textId="77777777" w:rsidR="00273C44" w:rsidRPr="0039591E" w:rsidRDefault="00273C44" w:rsidP="0039591E">
      <w:pPr>
        <w:spacing w:before="40" w:after="40"/>
        <w:rPr>
          <w:rFonts w:ascii="Garamond" w:hAnsi="Garamond"/>
          <w:sz w:val="24"/>
        </w:rPr>
      </w:pPr>
      <w:r w:rsidRPr="0039591E">
        <w:rPr>
          <w:rFonts w:ascii="Garamond" w:hAnsi="Garamond"/>
          <w:sz w:val="24"/>
        </w:rPr>
        <w:t>Worldly happy. Confident. Capable. Strong.</w:t>
      </w:r>
    </w:p>
    <w:p w14:paraId="52D070AF" w14:textId="77777777" w:rsidR="00273C44" w:rsidRPr="0039591E" w:rsidRDefault="00273C44" w:rsidP="0039591E">
      <w:pPr>
        <w:spacing w:before="40" w:after="40"/>
        <w:rPr>
          <w:rFonts w:ascii="Garamond" w:hAnsi="Garamond"/>
          <w:sz w:val="24"/>
        </w:rPr>
      </w:pPr>
    </w:p>
    <w:p w14:paraId="217FC9DC" w14:textId="77777777" w:rsidR="00273C44" w:rsidRPr="0039591E" w:rsidRDefault="00273C44" w:rsidP="0039591E">
      <w:pPr>
        <w:spacing w:before="40" w:after="40"/>
        <w:rPr>
          <w:rFonts w:ascii="Garamond" w:hAnsi="Garamond"/>
          <w:sz w:val="24"/>
        </w:rPr>
      </w:pPr>
    </w:p>
    <w:p w14:paraId="3E6FC00F"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6027CFB2" w14:textId="77777777" w:rsidR="00273C44" w:rsidRPr="0039591E" w:rsidRDefault="00273C44" w:rsidP="0039591E">
      <w:pPr>
        <w:spacing w:before="40" w:after="40" w:line="240" w:lineRule="auto"/>
        <w:rPr>
          <w:rFonts w:ascii="Garamond" w:hAnsi="Garamond"/>
          <w:iCs/>
          <w:sz w:val="24"/>
          <w:szCs w:val="44"/>
        </w:rPr>
      </w:pPr>
    </w:p>
    <w:p w14:paraId="7257CE1B" w14:textId="77777777" w:rsidR="00273C44" w:rsidRPr="0039591E" w:rsidRDefault="00273C44" w:rsidP="0039591E">
      <w:pPr>
        <w:spacing w:before="40" w:after="40" w:line="240" w:lineRule="auto"/>
        <w:rPr>
          <w:rFonts w:ascii="Garamond" w:hAnsi="Garamond"/>
          <w:iCs/>
          <w:sz w:val="24"/>
          <w:szCs w:val="44"/>
        </w:rPr>
      </w:pPr>
    </w:p>
    <w:p w14:paraId="2D8AD7F9" w14:textId="77777777" w:rsidR="00273C44" w:rsidRPr="0039591E" w:rsidRDefault="00273C44" w:rsidP="0039591E">
      <w:pPr>
        <w:spacing w:before="40" w:after="40" w:line="240" w:lineRule="auto"/>
        <w:rPr>
          <w:rFonts w:ascii="Garamond" w:hAnsi="Garamond"/>
          <w:iCs/>
          <w:sz w:val="24"/>
          <w:szCs w:val="44"/>
        </w:rPr>
      </w:pPr>
    </w:p>
    <w:p w14:paraId="428C302B" w14:textId="77777777" w:rsidR="00273C44" w:rsidRPr="0039591E" w:rsidRDefault="00273C44" w:rsidP="0039591E">
      <w:pPr>
        <w:spacing w:before="40" w:after="40" w:line="240" w:lineRule="auto"/>
        <w:rPr>
          <w:rFonts w:ascii="Garamond" w:hAnsi="Garamond"/>
          <w:iCs/>
          <w:sz w:val="24"/>
          <w:szCs w:val="44"/>
        </w:rPr>
      </w:pPr>
    </w:p>
    <w:p w14:paraId="1720AAC1" w14:textId="77777777" w:rsidR="00273C44" w:rsidRPr="0039591E" w:rsidRDefault="00273C44" w:rsidP="0039591E">
      <w:pPr>
        <w:spacing w:before="40" w:after="40" w:line="240" w:lineRule="auto"/>
        <w:rPr>
          <w:rFonts w:ascii="Garamond" w:hAnsi="Garamond"/>
          <w:iCs/>
          <w:sz w:val="24"/>
          <w:szCs w:val="44"/>
        </w:rPr>
      </w:pPr>
    </w:p>
    <w:p w14:paraId="5B436C61" w14:textId="77777777" w:rsidR="00273C44" w:rsidRPr="0039591E" w:rsidRDefault="00273C44" w:rsidP="0039591E">
      <w:pPr>
        <w:spacing w:before="40" w:after="40" w:line="240" w:lineRule="auto"/>
        <w:rPr>
          <w:rFonts w:ascii="Garamond" w:hAnsi="Garamond"/>
          <w:iCs/>
          <w:sz w:val="24"/>
          <w:szCs w:val="44"/>
        </w:rPr>
      </w:pPr>
    </w:p>
    <w:p w14:paraId="44A19CE8"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17</w:t>
      </w:r>
    </w:p>
    <w:p w14:paraId="070D37B1"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Girls’ nights</w:t>
      </w:r>
    </w:p>
    <w:p w14:paraId="211E38C0" w14:textId="77777777" w:rsidR="00273C44" w:rsidRPr="0039591E" w:rsidRDefault="00273C44" w:rsidP="0039591E">
      <w:pPr>
        <w:spacing w:before="40" w:after="40" w:line="240" w:lineRule="auto"/>
        <w:rPr>
          <w:rFonts w:ascii="Garamond" w:hAnsi="Garamond"/>
          <w:iCs/>
          <w:sz w:val="24"/>
          <w:szCs w:val="24"/>
        </w:rPr>
      </w:pPr>
    </w:p>
    <w:p w14:paraId="1F73E11D" w14:textId="77777777" w:rsidR="00273C44" w:rsidRPr="0039591E" w:rsidRDefault="00273C44" w:rsidP="0039591E">
      <w:pPr>
        <w:spacing w:before="40" w:after="40" w:line="240" w:lineRule="auto"/>
        <w:rPr>
          <w:rFonts w:ascii="Garamond" w:hAnsi="Garamond"/>
          <w:iCs/>
          <w:sz w:val="24"/>
          <w:szCs w:val="24"/>
        </w:rPr>
      </w:pPr>
    </w:p>
    <w:p w14:paraId="3B8FD453" w14:textId="77777777" w:rsidR="00273C44" w:rsidRPr="0039591E" w:rsidRDefault="00273C44" w:rsidP="0039591E">
      <w:pPr>
        <w:spacing w:before="40" w:after="40"/>
        <w:rPr>
          <w:rFonts w:ascii="Garamond" w:hAnsi="Garamond"/>
          <w:sz w:val="24"/>
        </w:rPr>
      </w:pPr>
      <w:r w:rsidRPr="0039591E">
        <w:rPr>
          <w:rFonts w:ascii="Garamond" w:hAnsi="Garamond"/>
          <w:sz w:val="24"/>
        </w:rPr>
        <w:t>Marla didn’t like being alone when Ryan and their daughter were traveling.  Everyone was doing their best to stay sane during the long, strange days of the Covid lockdowns. Marla was also caring for her parents at the time and couldn’t just pick up and go like they could. So, when they were gone, she’d invite me over to hang out—and honestly, I always looked forward to those nights.</w:t>
      </w:r>
    </w:p>
    <w:p w14:paraId="17D1563C" w14:textId="77777777" w:rsidR="00273C44" w:rsidRPr="0039591E" w:rsidRDefault="00273C44" w:rsidP="0039591E">
      <w:pPr>
        <w:spacing w:before="40" w:after="40"/>
        <w:rPr>
          <w:rFonts w:ascii="Garamond" w:hAnsi="Garamond"/>
          <w:sz w:val="24"/>
        </w:rPr>
      </w:pPr>
      <w:r w:rsidRPr="0039591E">
        <w:rPr>
          <w:rFonts w:ascii="Garamond" w:hAnsi="Garamond"/>
          <w:sz w:val="24"/>
        </w:rPr>
        <w:t>We laughed so much. The conversations flowed effortlessly. We’d dive into what we called “new age fun,” which, at the time, felt like a harmless way to unwind. I’d bring over my angel cards, a few other fortune-telling decks, and usually a good bottle of wine. We’d stay up into the early hours of the morning—pulling cards, doing “readings,” and talking about everything and nothing. I never had the “gift” for reading cards, and we both knew it—but it didn’t matter. It was our thing.</w:t>
      </w:r>
    </w:p>
    <w:p w14:paraId="54E60CB8" w14:textId="77777777" w:rsidR="00273C44" w:rsidRPr="0039591E" w:rsidRDefault="00273C44" w:rsidP="0039591E">
      <w:pPr>
        <w:spacing w:before="40" w:after="40"/>
        <w:rPr>
          <w:rFonts w:ascii="Garamond" w:hAnsi="Garamond"/>
          <w:sz w:val="24"/>
        </w:rPr>
      </w:pPr>
      <w:r w:rsidRPr="0039591E">
        <w:rPr>
          <w:rFonts w:ascii="Garamond" w:hAnsi="Garamond"/>
          <w:sz w:val="24"/>
        </w:rPr>
        <w:t>Marla had a whole room in her house devoted to that world. It was cozy—an electric fireplace glowing beneath shelves lined with crystals, chakra bracelets, pendulums, dreamcatchers, singing bowls, and Buddha statues. There was even a yoga mat where she started her mornings doing something she called “chi.” I didn’t know exactly what it was, but it seemed to bring her peace.</w:t>
      </w:r>
    </w:p>
    <w:p w14:paraId="3072B7A8" w14:textId="799D4530" w:rsidR="00273C44" w:rsidRPr="0039591E" w:rsidRDefault="00273C44" w:rsidP="0039591E">
      <w:pPr>
        <w:spacing w:before="40" w:after="40"/>
        <w:rPr>
          <w:rFonts w:ascii="Garamond" w:hAnsi="Garamond"/>
          <w:sz w:val="24"/>
        </w:rPr>
      </w:pPr>
      <w:r w:rsidRPr="0039591E">
        <w:rPr>
          <w:rFonts w:ascii="Garamond" w:hAnsi="Garamond"/>
          <w:sz w:val="24"/>
        </w:rPr>
        <w:t>Marla was really into all of it, and she genuinely loved learning and sharing what she learned. She’d tell me about the crystals—how each one carried its own energy, how they needed to be charged under the moonlight or cleansed in water. She made moon water, practiced tapping, and did Reiki sessions for energy healing. There was always something new she was exploring or showing me, and I appreciated her passion for it all.</w:t>
      </w:r>
    </w:p>
    <w:p w14:paraId="3BFC70F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As for me, I was always more curious than committed. I found the psychic and card-reading stuff intriguing, but the deeper “new age” practices never really stuck. I didn’t fully understand most of it, and to be honest, I didn’t try to. I was more of a dabbler than a devotee.</w:t>
      </w:r>
    </w:p>
    <w:p w14:paraId="5E8576E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What did hold my attention was the idea of secret knowledge—of being able to peer behind the veil and glimpse what might come next. That’s what drew me to angel cards, tarot, and mediums. I wanted to know the outcome before the test, the ending before the final chapter. I was the kid who used to peel open her Christmas presents and carefully rewrap them before morning. That impulse—the desire to know, to control, to soothe my own fear of the unknown—carried into adulthood in ways I didn’t recognize at the time.</w:t>
      </w:r>
    </w:p>
    <w:p w14:paraId="412FACAD"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Crystals, oils, energy healing, and all the other stuff never really made sense to me. I tried some of it, but it didn’t resonate. Still, I stayed close to it for a while—not out of deep conviction, but out of a longing for peace, connection, and maybe a little magic in a time when the world felt deeply unmoored.</w:t>
      </w:r>
    </w:p>
    <w:p w14:paraId="5D002F2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Looking back now, with the clarity Jesus has given me, I see how spiritually deceptive and dangerous all of that was. I’m not proud of having dabbled, but I don’t look back with bitterness either. I’m grateful—not for the experience itself, but for the mercy that pulled me out of it. I thank God that He opened my eyes and gave me the grace to turn away.</w:t>
      </w:r>
    </w:p>
    <w:p w14:paraId="6B1CED5C"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And I think of Marla with love. She wasn’t trying to harm me—she was sharing what she believed had helped her. We were two middle aged women searching for hope and meaning in a storm. I don’t blame her. I care for her deeply. And if anything, I pray she’ll come to know the same Jesus who rescued me—not a force or an energy, but a Savior full of truth, light, and love.</w:t>
      </w:r>
    </w:p>
    <w:p w14:paraId="4FCAE39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New Age often talks about “love and light,” but I’ve learned that Jesus is the only source of both. What I once looked for in decks and signs, I found in Him alone. Not manufactured comfort, but real peace. Not hidden knowledge, but revealed truth.</w:t>
      </w:r>
    </w:p>
    <w:p w14:paraId="358A441E"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1463FD15" w14:textId="77777777" w:rsidR="00273C44" w:rsidRPr="0039591E" w:rsidRDefault="00273C44" w:rsidP="0039591E">
      <w:pPr>
        <w:spacing w:before="40" w:after="40" w:line="240" w:lineRule="auto"/>
        <w:rPr>
          <w:rFonts w:ascii="Garamond" w:hAnsi="Garamond"/>
          <w:iCs/>
          <w:sz w:val="24"/>
          <w:szCs w:val="44"/>
        </w:rPr>
      </w:pPr>
    </w:p>
    <w:p w14:paraId="5AF0BB5C" w14:textId="77777777" w:rsidR="00273C44" w:rsidRPr="0039591E" w:rsidRDefault="00273C44" w:rsidP="0039591E">
      <w:pPr>
        <w:spacing w:before="40" w:after="40" w:line="240" w:lineRule="auto"/>
        <w:rPr>
          <w:rFonts w:ascii="Garamond" w:hAnsi="Garamond"/>
          <w:iCs/>
          <w:sz w:val="24"/>
          <w:szCs w:val="44"/>
        </w:rPr>
      </w:pPr>
    </w:p>
    <w:p w14:paraId="6050A31E" w14:textId="77777777" w:rsidR="00273C44" w:rsidRPr="0039591E" w:rsidRDefault="00273C44" w:rsidP="0039591E">
      <w:pPr>
        <w:spacing w:before="40" w:after="40" w:line="240" w:lineRule="auto"/>
        <w:rPr>
          <w:rFonts w:ascii="Garamond" w:hAnsi="Garamond"/>
          <w:iCs/>
          <w:sz w:val="24"/>
          <w:szCs w:val="44"/>
        </w:rPr>
      </w:pPr>
    </w:p>
    <w:p w14:paraId="108EA8EB" w14:textId="77777777" w:rsidR="00273C44" w:rsidRPr="0039591E" w:rsidRDefault="00273C44" w:rsidP="0039591E">
      <w:pPr>
        <w:spacing w:before="40" w:after="40" w:line="240" w:lineRule="auto"/>
        <w:rPr>
          <w:rFonts w:ascii="Garamond" w:hAnsi="Garamond"/>
          <w:iCs/>
          <w:sz w:val="24"/>
          <w:szCs w:val="44"/>
        </w:rPr>
      </w:pPr>
    </w:p>
    <w:p w14:paraId="4BF2EBE1" w14:textId="77777777" w:rsidR="00273C44" w:rsidRPr="0039591E" w:rsidRDefault="00273C44" w:rsidP="0039591E">
      <w:pPr>
        <w:spacing w:before="40" w:after="40" w:line="240" w:lineRule="auto"/>
        <w:rPr>
          <w:rFonts w:ascii="Garamond" w:hAnsi="Garamond"/>
          <w:iCs/>
          <w:sz w:val="24"/>
          <w:szCs w:val="44"/>
        </w:rPr>
      </w:pPr>
    </w:p>
    <w:p w14:paraId="414FEC88" w14:textId="77777777" w:rsidR="00273C44" w:rsidRPr="0039591E" w:rsidRDefault="00273C44" w:rsidP="0039591E">
      <w:pPr>
        <w:spacing w:before="40" w:after="40" w:line="240" w:lineRule="auto"/>
        <w:rPr>
          <w:rFonts w:ascii="Garamond" w:hAnsi="Garamond"/>
          <w:iCs/>
          <w:sz w:val="24"/>
          <w:szCs w:val="44"/>
        </w:rPr>
      </w:pPr>
    </w:p>
    <w:p w14:paraId="3231F66C"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18</w:t>
      </w:r>
    </w:p>
    <w:p w14:paraId="41C75EFB"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surprise</w:t>
      </w:r>
    </w:p>
    <w:p w14:paraId="1893A38B" w14:textId="77777777" w:rsidR="00273C44" w:rsidRPr="0039591E" w:rsidRDefault="00273C44" w:rsidP="0039591E">
      <w:pPr>
        <w:spacing w:before="40" w:after="40" w:line="240" w:lineRule="auto"/>
        <w:rPr>
          <w:rFonts w:ascii="Garamond" w:hAnsi="Garamond"/>
          <w:iCs/>
          <w:sz w:val="24"/>
          <w:szCs w:val="24"/>
        </w:rPr>
      </w:pPr>
    </w:p>
    <w:p w14:paraId="72F5D599" w14:textId="77777777" w:rsidR="00273C44" w:rsidRPr="0039591E" w:rsidRDefault="00273C44" w:rsidP="0039591E">
      <w:pPr>
        <w:spacing w:before="40" w:after="40" w:line="240" w:lineRule="auto"/>
        <w:rPr>
          <w:rFonts w:ascii="Garamond" w:hAnsi="Garamond"/>
          <w:iCs/>
          <w:sz w:val="24"/>
          <w:szCs w:val="24"/>
        </w:rPr>
      </w:pPr>
    </w:p>
    <w:p w14:paraId="5C104112" w14:textId="77777777" w:rsidR="00273C44" w:rsidRPr="0039591E" w:rsidRDefault="00273C44" w:rsidP="0039591E">
      <w:pPr>
        <w:spacing w:before="40" w:after="40"/>
        <w:rPr>
          <w:rFonts w:ascii="Garamond" w:hAnsi="Garamond"/>
          <w:sz w:val="24"/>
        </w:rPr>
      </w:pPr>
      <w:r w:rsidRPr="0039591E">
        <w:rPr>
          <w:rFonts w:ascii="Garamond" w:hAnsi="Garamond"/>
          <w:sz w:val="24"/>
        </w:rPr>
        <w:t>In 2022, life was finally beginning to feel somewhat normal again. I was no longer shut inside my home, and I was adjusting to a new way of living in a post-pandemic world. That same year, my Aunt Mary Lou was making changes of her own. She had suffered unimaginable losses in 2019—first, her only daughter passed away at 60 years old, and then, just 90 days later, her husband, my Uncle Mel, also passed. As if that weren’t enough, the world soon after was thrown into the chaos of COVID-19. She was in Florida through most of that time, and we hadn’t been able to see each other.</w:t>
      </w:r>
    </w:p>
    <w:p w14:paraId="769D3E5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In 2022, Aunt Mary Lou decided to sell her condo in Holland, Michigan.  Her son-in-law, Raymond, traveled there to clean out the home. A short time later, a box arrived at my door. It was filled with treasures she had decided to pass on to me: old family pictures, memorabilia from our shared love of </w:t>
      </w:r>
      <w:r w:rsidRPr="0039591E">
        <w:rPr>
          <w:rFonts w:ascii="Garamond" w:hAnsi="Garamond"/>
          <w:i/>
          <w:iCs/>
          <w:sz w:val="24"/>
        </w:rPr>
        <w:t>Gone with the Wind</w:t>
      </w:r>
      <w:r w:rsidRPr="0039591E">
        <w:rPr>
          <w:rFonts w:ascii="Garamond" w:hAnsi="Garamond"/>
          <w:sz w:val="24"/>
        </w:rPr>
        <w:t>, and… her Ouija board.</w:t>
      </w:r>
    </w:p>
    <w:p w14:paraId="096E1BB4" w14:textId="77777777" w:rsidR="00273C44" w:rsidRPr="0039591E" w:rsidRDefault="00273C44" w:rsidP="0039591E">
      <w:pPr>
        <w:spacing w:before="40" w:after="40"/>
        <w:rPr>
          <w:rFonts w:ascii="Garamond" w:hAnsi="Garamond"/>
          <w:sz w:val="24"/>
        </w:rPr>
      </w:pPr>
      <w:r w:rsidRPr="0039591E">
        <w:rPr>
          <w:rFonts w:ascii="Garamond" w:hAnsi="Garamond"/>
          <w:sz w:val="24"/>
        </w:rPr>
        <w:t>I didn’t know what to do with it. I shoved it under my bed and left it there.</w:t>
      </w:r>
    </w:p>
    <w:p w14:paraId="60297891" w14:textId="77777777" w:rsidR="00273C44" w:rsidRPr="0039591E" w:rsidRDefault="00273C44" w:rsidP="0039591E">
      <w:pPr>
        <w:spacing w:before="40" w:after="40"/>
        <w:rPr>
          <w:rFonts w:ascii="Garamond" w:hAnsi="Garamond"/>
          <w:sz w:val="24"/>
        </w:rPr>
      </w:pPr>
      <w:r w:rsidRPr="0039591E">
        <w:rPr>
          <w:rFonts w:ascii="Garamond" w:hAnsi="Garamond"/>
          <w:sz w:val="24"/>
        </w:rPr>
        <w:t>Around the same time, my friend Nina somehow convinced me to throw an 80th birthday party for my dad over the Fourth of July weekend. What started out as a small family gathering quickly turned into a full-blown community event. That same weekend, my friends were headed out of town and asked me to house-sit. I agreed.</w:t>
      </w:r>
    </w:p>
    <w:p w14:paraId="32034B03" w14:textId="77777777" w:rsidR="00273C44" w:rsidRPr="0039591E" w:rsidRDefault="00273C44" w:rsidP="0039591E">
      <w:pPr>
        <w:spacing w:before="40" w:after="40"/>
        <w:rPr>
          <w:rFonts w:ascii="Garamond" w:hAnsi="Garamond"/>
          <w:sz w:val="24"/>
        </w:rPr>
      </w:pPr>
      <w:r w:rsidRPr="0039591E">
        <w:rPr>
          <w:rFonts w:ascii="Garamond" w:hAnsi="Garamond"/>
          <w:sz w:val="24"/>
        </w:rPr>
        <w:t>Back at my condo, something strange had been happening in our shared hallway, and it had been bothering me. Someone had poked thumbtacks into my dad’s eyes on one of his business cards pinned to the community bulletin board. My dad was well-liked—he had sold many of the residents their homes—so it felt like an especially odd and petty thing to do in a senior community. Then, someone started removing his card altogether.</w:t>
      </w:r>
    </w:p>
    <w:p w14:paraId="436180FD" w14:textId="77777777" w:rsidR="00273C44" w:rsidRPr="0039591E" w:rsidRDefault="00273C44" w:rsidP="0039591E">
      <w:pPr>
        <w:spacing w:before="40" w:after="40"/>
        <w:rPr>
          <w:rFonts w:ascii="Garamond" w:hAnsi="Garamond"/>
          <w:sz w:val="24"/>
        </w:rPr>
      </w:pPr>
      <w:r w:rsidRPr="0039591E">
        <w:rPr>
          <w:rFonts w:ascii="Garamond" w:hAnsi="Garamond"/>
          <w:sz w:val="24"/>
        </w:rPr>
        <w:t>I was determined to find out who it was. So, I bought a $30 spy cam online. I charged it up and mounted it above the bulletin board, hoping to catch whoever was behind it. The battery only lasted about three hours, so it felt a lot like fishing—try, fail, recharge, repeat. I didn’t catch anything before I had to leave to house-sit, so I left the camera plugged in at home and set it to notify me if it detected any movement while I was gone.</w:t>
      </w:r>
    </w:p>
    <w:p w14:paraId="0E9E4E05" w14:textId="77777777" w:rsidR="00273C44" w:rsidRPr="0039591E" w:rsidRDefault="00273C44" w:rsidP="0039591E">
      <w:pPr>
        <w:spacing w:before="40" w:after="40"/>
        <w:rPr>
          <w:rFonts w:ascii="Garamond" w:hAnsi="Garamond"/>
          <w:sz w:val="24"/>
        </w:rPr>
      </w:pPr>
      <w:r w:rsidRPr="0039591E">
        <w:rPr>
          <w:rFonts w:ascii="Garamond" w:hAnsi="Garamond"/>
          <w:sz w:val="24"/>
        </w:rPr>
        <w:t>The first morning I woke up there, I saw a bunch of motion alerts on my phone from the middle of the night. The camera had been triggered multiple times, each time recording for about 15 seconds. I watched the clips, but couldn’t see anything unusual—just the wall. The exact same thing happened the next night, around 3:00 a.m. again.</w:t>
      </w:r>
    </w:p>
    <w:p w14:paraId="6A23BCB4" w14:textId="77777777" w:rsidR="00273C44" w:rsidRPr="0039591E" w:rsidRDefault="00273C44" w:rsidP="0039591E">
      <w:pPr>
        <w:spacing w:before="40" w:after="40"/>
        <w:rPr>
          <w:rFonts w:ascii="Garamond" w:hAnsi="Garamond"/>
          <w:sz w:val="24"/>
        </w:rPr>
      </w:pPr>
      <w:r w:rsidRPr="0039591E">
        <w:rPr>
          <w:rFonts w:ascii="Garamond" w:hAnsi="Garamond"/>
          <w:sz w:val="24"/>
        </w:rPr>
        <w:t>That second morning, I didn’t have time to investigate further. I had to get back to prepare the pavilion for the birthday party. John and Andy were picking up balloons. During COVID, I had banned Andy from our condo because he was always out and about, and I didn’t want to risk him bringing the virus into our household.</w:t>
      </w:r>
    </w:p>
    <w:p w14:paraId="780B29A4" w14:textId="77777777" w:rsidR="00273C44" w:rsidRPr="0039591E" w:rsidRDefault="00273C44" w:rsidP="0039591E">
      <w:pPr>
        <w:spacing w:before="40" w:after="40"/>
        <w:rPr>
          <w:rFonts w:ascii="Garamond" w:hAnsi="Garamond"/>
          <w:sz w:val="24"/>
        </w:rPr>
      </w:pPr>
      <w:r w:rsidRPr="0039591E">
        <w:rPr>
          <w:rFonts w:ascii="Garamond" w:hAnsi="Garamond"/>
          <w:sz w:val="24"/>
        </w:rPr>
        <w:t>Since Andy hadn’t been around as much, I hadn’t realized just how much his drinking had worsened. His behavior had been getting worse, but I hadn’t yet connected it to alcohol. Still, he offered to help with the party—both financially and with errands—so I accepted his help.</w:t>
      </w:r>
    </w:p>
    <w:p w14:paraId="5F497A21" w14:textId="77777777" w:rsidR="00273C44" w:rsidRPr="0039591E" w:rsidRDefault="00273C44" w:rsidP="0039591E">
      <w:pPr>
        <w:spacing w:before="40" w:after="40"/>
        <w:rPr>
          <w:rFonts w:ascii="Garamond" w:hAnsi="Garamond"/>
          <w:sz w:val="24"/>
        </w:rPr>
      </w:pPr>
      <w:r w:rsidRPr="0039591E">
        <w:rPr>
          <w:rFonts w:ascii="Garamond" w:hAnsi="Garamond"/>
          <w:sz w:val="24"/>
        </w:rPr>
        <w:t>We pulled the whole thing together, and even though Dad figured out it was a surprise a couple of hours before it started, the party was still a big success. The day flew by. I don’t think I sat down once. I got in so many steps and felt great physically, which was notable since I had just recovered from pericarditis—inflammation around the heart.</w:t>
      </w:r>
    </w:p>
    <w:p w14:paraId="2F74E50C" w14:textId="21744557" w:rsidR="00273C44" w:rsidRPr="0039591E" w:rsidRDefault="00273C44" w:rsidP="0039591E">
      <w:pPr>
        <w:spacing w:before="40" w:after="40"/>
        <w:rPr>
          <w:rFonts w:ascii="Garamond" w:hAnsi="Garamond"/>
          <w:sz w:val="24"/>
        </w:rPr>
      </w:pPr>
      <w:r w:rsidRPr="0039591E">
        <w:rPr>
          <w:rFonts w:ascii="Garamond" w:hAnsi="Garamond"/>
          <w:sz w:val="24"/>
        </w:rPr>
        <w:t xml:space="preserve">That episode of pericarditis had followed what I believe was an unconfirmed case of COVID, likely contracted from my dad, who had been sick in bed for two weeks after exposure at work. Neither of us ever tested positive, but the symptoms were undeniable. According to my heart doctor, the pericarditis was most likely a result of COVID, not the vaccine. Still, having been infected at least twice </w:t>
      </w:r>
      <w:r w:rsidRPr="0039591E">
        <w:rPr>
          <w:rFonts w:ascii="Garamond" w:hAnsi="Garamond"/>
          <w:i/>
          <w:iCs/>
          <w:sz w:val="24"/>
        </w:rPr>
        <w:t>and</w:t>
      </w:r>
      <w:r w:rsidRPr="0039591E">
        <w:rPr>
          <w:rFonts w:ascii="Garamond" w:hAnsi="Garamond"/>
          <w:sz w:val="24"/>
        </w:rPr>
        <w:t xml:space="preserve"> being vaccinated and boosted, it wasn’t surprising that my body was having what I called a “temper tantrum.”</w:t>
      </w:r>
    </w:p>
    <w:p w14:paraId="3283D6D3" w14:textId="77777777" w:rsidR="00273C44" w:rsidRPr="0039591E" w:rsidRDefault="00273C44" w:rsidP="0039591E">
      <w:pPr>
        <w:spacing w:before="40" w:after="40"/>
        <w:rPr>
          <w:rFonts w:ascii="Garamond" w:hAnsi="Garamond"/>
          <w:sz w:val="24"/>
        </w:rPr>
      </w:pPr>
      <w:r w:rsidRPr="0039591E">
        <w:rPr>
          <w:rFonts w:ascii="Garamond" w:hAnsi="Garamond"/>
          <w:sz w:val="24"/>
        </w:rPr>
        <w:t>I had just completed a full cardiovascular evaluation due to the Pericarditis—and to my relief the doctor told me my heart was in the condition of a college student’s.</w:t>
      </w:r>
    </w:p>
    <w:p w14:paraId="06D531DA" w14:textId="77777777" w:rsidR="00273C44" w:rsidRPr="0039591E" w:rsidRDefault="00273C44" w:rsidP="0039591E">
      <w:pPr>
        <w:spacing w:before="40" w:after="40"/>
        <w:rPr>
          <w:rFonts w:ascii="Garamond" w:hAnsi="Garamond"/>
          <w:sz w:val="24"/>
        </w:rPr>
      </w:pPr>
      <w:r w:rsidRPr="0039591E">
        <w:rPr>
          <w:rFonts w:ascii="Garamond" w:hAnsi="Garamond"/>
          <w:sz w:val="24"/>
        </w:rPr>
        <w:t>I had invited Marla and Ryan also letting them know that if they couldn’t make it to this party it honestly was no big deal. I knew they were traveling home that day. Marla was kind to make it to the party and brought Ashley. As I was running back to the condo to use the rest room it occurred to me to show Marla the spy camera footage. I showed her how this thing was going off all night long.</w:t>
      </w:r>
    </w:p>
    <w:p w14:paraId="3BE61977" w14:textId="77777777" w:rsidR="00273C44" w:rsidRPr="0039591E" w:rsidRDefault="00273C44" w:rsidP="0039591E">
      <w:pPr>
        <w:spacing w:before="40" w:after="40"/>
        <w:rPr>
          <w:rFonts w:ascii="Garamond" w:hAnsi="Garamond"/>
          <w:sz w:val="24"/>
        </w:rPr>
      </w:pPr>
      <w:r w:rsidRPr="0039591E">
        <w:rPr>
          <w:rFonts w:ascii="Garamond" w:hAnsi="Garamond"/>
          <w:sz w:val="24"/>
        </w:rPr>
        <w:t>I slept like a rock that night of the party and guess what? The camera didn’t go off once. I slept in that bed and I know I toss and turn and get up frequently at night. Why wasn’t that camera triggered? I also worked from home and in my bedroom. I would be walking and talking right by the thing which was pointed at the wall and on very rare occasion it triggered. Eventually I just had to ask my dad. Hey dad were you by chance using my room at all or in my room in the middle of the night while I was away. He told me no.</w:t>
      </w:r>
    </w:p>
    <w:p w14:paraId="056BB696" w14:textId="77777777" w:rsidR="00273C44" w:rsidRPr="0039591E" w:rsidRDefault="00273C44" w:rsidP="0039591E">
      <w:pPr>
        <w:spacing w:before="40" w:after="40"/>
        <w:rPr>
          <w:rFonts w:ascii="Garamond" w:hAnsi="Garamond"/>
          <w:sz w:val="24"/>
        </w:rPr>
      </w:pPr>
      <w:r w:rsidRPr="0039591E">
        <w:rPr>
          <w:rFonts w:ascii="Garamond" w:hAnsi="Garamond"/>
          <w:sz w:val="24"/>
        </w:rPr>
        <w:t>The spy cam was never again triggered at night during the 30 day free trial that I was getting notifications.</w:t>
      </w:r>
    </w:p>
    <w:p w14:paraId="10484F7E" w14:textId="77777777" w:rsidR="00273C44" w:rsidRPr="0039591E" w:rsidRDefault="00273C44" w:rsidP="0039591E">
      <w:pPr>
        <w:spacing w:before="40" w:after="40"/>
        <w:rPr>
          <w:rFonts w:ascii="Garamond" w:hAnsi="Garamond"/>
          <w:sz w:val="24"/>
        </w:rPr>
      </w:pPr>
      <w:r w:rsidRPr="0039591E">
        <w:rPr>
          <w:rFonts w:ascii="Garamond" w:hAnsi="Garamond"/>
          <w:sz w:val="24"/>
        </w:rPr>
        <w:t>We had such a good time that day at the party. It was one of the best days I can recall at the community in a long time. John and his brother worked the grill. John did a lot of entertaining. John has a big bright personality and often will dominate the room and in this case the pavilion. When Marla and her daughter arrived Andy took them on a boat ride. Andy loved woman and Marla and her daughter where no exception. It was really a wonderful time. We also took some neighbors for a boat ride. It was a best of the community that day.</w:t>
      </w:r>
    </w:p>
    <w:p w14:paraId="411E54B0"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43A3BB74" w14:textId="77777777" w:rsidR="00273C44" w:rsidRPr="0039591E" w:rsidRDefault="00273C44" w:rsidP="0039591E">
      <w:pPr>
        <w:spacing w:before="40" w:after="40" w:line="240" w:lineRule="auto"/>
        <w:rPr>
          <w:rFonts w:ascii="Garamond" w:hAnsi="Garamond"/>
          <w:iCs/>
          <w:sz w:val="24"/>
          <w:szCs w:val="44"/>
        </w:rPr>
      </w:pPr>
    </w:p>
    <w:p w14:paraId="7B5B30F8" w14:textId="77777777" w:rsidR="00273C44" w:rsidRPr="0039591E" w:rsidRDefault="00273C44" w:rsidP="0039591E">
      <w:pPr>
        <w:spacing w:before="40" w:after="40" w:line="240" w:lineRule="auto"/>
        <w:rPr>
          <w:rFonts w:ascii="Garamond" w:hAnsi="Garamond"/>
          <w:iCs/>
          <w:sz w:val="24"/>
          <w:szCs w:val="44"/>
        </w:rPr>
      </w:pPr>
    </w:p>
    <w:p w14:paraId="7472A682" w14:textId="77777777" w:rsidR="00273C44" w:rsidRPr="0039591E" w:rsidRDefault="00273C44" w:rsidP="0039591E">
      <w:pPr>
        <w:spacing w:before="40" w:after="40" w:line="240" w:lineRule="auto"/>
        <w:rPr>
          <w:rFonts w:ascii="Garamond" w:hAnsi="Garamond"/>
          <w:iCs/>
          <w:sz w:val="24"/>
          <w:szCs w:val="44"/>
        </w:rPr>
      </w:pPr>
    </w:p>
    <w:p w14:paraId="6D6AB259" w14:textId="77777777" w:rsidR="00273C44" w:rsidRPr="0039591E" w:rsidRDefault="00273C44" w:rsidP="0039591E">
      <w:pPr>
        <w:spacing w:before="40" w:after="40" w:line="240" w:lineRule="auto"/>
        <w:rPr>
          <w:rFonts w:ascii="Garamond" w:hAnsi="Garamond"/>
          <w:iCs/>
          <w:sz w:val="24"/>
          <w:szCs w:val="44"/>
        </w:rPr>
      </w:pPr>
    </w:p>
    <w:p w14:paraId="3148FA8B" w14:textId="77777777" w:rsidR="00273C44" w:rsidRPr="0039591E" w:rsidRDefault="00273C44" w:rsidP="0039591E">
      <w:pPr>
        <w:spacing w:before="40" w:after="40" w:line="240" w:lineRule="auto"/>
        <w:rPr>
          <w:rFonts w:ascii="Garamond" w:hAnsi="Garamond"/>
          <w:iCs/>
          <w:sz w:val="24"/>
          <w:szCs w:val="44"/>
        </w:rPr>
      </w:pPr>
    </w:p>
    <w:p w14:paraId="57C063DC" w14:textId="77777777" w:rsidR="00273C44" w:rsidRPr="0039591E" w:rsidRDefault="00273C44" w:rsidP="0039591E">
      <w:pPr>
        <w:spacing w:before="40" w:after="40" w:line="240" w:lineRule="auto"/>
        <w:rPr>
          <w:rFonts w:ascii="Garamond" w:hAnsi="Garamond"/>
          <w:iCs/>
          <w:sz w:val="24"/>
          <w:szCs w:val="44"/>
        </w:rPr>
      </w:pPr>
    </w:p>
    <w:p w14:paraId="0AC3E610"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19</w:t>
      </w:r>
    </w:p>
    <w:p w14:paraId="185D9FF3"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Swing by the lake</w:t>
      </w:r>
    </w:p>
    <w:p w14:paraId="5ACDE03A" w14:textId="77777777" w:rsidR="00273C44" w:rsidRPr="0039591E" w:rsidRDefault="00273C44" w:rsidP="0039591E">
      <w:pPr>
        <w:spacing w:before="40" w:after="40" w:line="240" w:lineRule="auto"/>
        <w:rPr>
          <w:rFonts w:ascii="Garamond" w:hAnsi="Garamond"/>
          <w:iCs/>
          <w:sz w:val="24"/>
          <w:szCs w:val="24"/>
        </w:rPr>
      </w:pPr>
    </w:p>
    <w:p w14:paraId="271FFEB1" w14:textId="77777777" w:rsidR="00273C44" w:rsidRPr="0039591E" w:rsidRDefault="00273C44" w:rsidP="0039591E">
      <w:pPr>
        <w:spacing w:before="40" w:after="40" w:line="240" w:lineRule="auto"/>
        <w:rPr>
          <w:rFonts w:ascii="Garamond" w:hAnsi="Garamond"/>
          <w:iCs/>
          <w:sz w:val="24"/>
          <w:szCs w:val="24"/>
        </w:rPr>
      </w:pPr>
    </w:p>
    <w:p w14:paraId="117A9C2D"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During returning to a normal life, while working from home, I stepped outside to take a short break and clear my head. I wandered down to the lakefront in our community, where I spotted an older woman sitting peacefully on the wooden swing. The day was beautiful—sunny, still, and full of life.</w:t>
      </w:r>
    </w:p>
    <w:p w14:paraId="27C635F4"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She was the mother of one of our former residents, Todd, who had moved into a bigger place after getting married. I remembered Todd well. When he first moved in, he was open about his faith. He often had friends from church over, and I’d see them laughing on his boat or praying together. Every now and then, he would text me a prayer or even ask me to say the sinner’s prayer. At the time, I didn’t think much of it—I wasn’t trying to offend him, but I also wasn’t really engaged. I just figured he meant well.</w:t>
      </w:r>
    </w:p>
    <w:p w14:paraId="7A108FAE"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Now here was his mother, Mrs. Milkie, a woman I’d met a couple of times before. She had once shared with me that her daughter—who had passed away—had the same name as mine. That always stuck with me. My heart ached for her. I couldn’t imagine losing a child.</w:t>
      </w:r>
    </w:p>
    <w:p w14:paraId="6864EF55"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As I approached, she lit up with joy and asked if I had a moment to sit with her. How could I say no?</w:t>
      </w:r>
    </w:p>
    <w:p w14:paraId="033E8A17"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 xml:space="preserve">I sat beside her, and she began sharing with me the Gospel in her own way, focusing on the story from </w:t>
      </w:r>
      <w:r w:rsidRPr="0039591E">
        <w:rPr>
          <w:rFonts w:ascii="Garamond" w:eastAsia="Times New Roman" w:hAnsi="Garamond"/>
          <w:i/>
          <w:iCs/>
          <w:sz w:val="24"/>
        </w:rPr>
        <w:t>John 9</w:t>
      </w:r>
      <w:r w:rsidRPr="0039591E">
        <w:rPr>
          <w:rFonts w:ascii="Garamond" w:eastAsia="Times New Roman" w:hAnsi="Garamond"/>
          <w:sz w:val="24"/>
        </w:rPr>
        <w:t xml:space="preserve">—the man born blind whom Jesus healed. She didn’t just summarize it; she </w:t>
      </w:r>
      <w:r w:rsidRPr="0039591E">
        <w:rPr>
          <w:rFonts w:ascii="Garamond" w:eastAsia="Times New Roman" w:hAnsi="Garamond"/>
          <w:i/>
          <w:iCs/>
          <w:sz w:val="24"/>
        </w:rPr>
        <w:t>lived</w:t>
      </w:r>
      <w:r w:rsidRPr="0039591E">
        <w:rPr>
          <w:rFonts w:ascii="Garamond" w:eastAsia="Times New Roman" w:hAnsi="Garamond"/>
          <w:sz w:val="24"/>
        </w:rPr>
        <w:t xml:space="preserve"> it as she spoke. She described how Jesus spit on the ground, made mud with the saliva, and formed little coin-like pieces to place on the blind man's eyes. Her storytelling was vivid and detailed. I could almost see the scene unfold in my mind. She talked and talked, gently and with so much love, painting this miracle with her words.</w:t>
      </w:r>
    </w:p>
    <w:p w14:paraId="114451A6"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Just like with her son, I sat politely, not wanting to offend her—but something was different this time. When she finished, I thanked her, told her I needed to get back to work, and stood up.</w:t>
      </w:r>
    </w:p>
    <w:p w14:paraId="04FD171E"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 xml:space="preserve">But as I walked away, something shifted in me. Her words echoed. I felt off-balance in the best way—like something had been stirred. I asked myself, </w:t>
      </w:r>
      <w:r w:rsidRPr="0039591E">
        <w:rPr>
          <w:rFonts w:ascii="Garamond" w:eastAsia="Times New Roman" w:hAnsi="Garamond"/>
          <w:i/>
          <w:iCs/>
          <w:sz w:val="24"/>
        </w:rPr>
        <w:t>Why did she choose to share that story? And why in such detail?</w:t>
      </w:r>
      <w:r w:rsidRPr="0039591E">
        <w:rPr>
          <w:rFonts w:ascii="Garamond" w:eastAsia="Times New Roman" w:hAnsi="Garamond"/>
          <w:sz w:val="24"/>
        </w:rPr>
        <w:t xml:space="preserve"> I didn’t understand it then, but later, after I had come to know Jesus, I did.</w:t>
      </w:r>
    </w:p>
    <w:p w14:paraId="7C6C7ACA"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I was the blind one.</w:t>
      </w:r>
    </w:p>
    <w:p w14:paraId="68AF8D9E"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Jesus says, “</w:t>
      </w:r>
      <w:r w:rsidRPr="0039591E">
        <w:rPr>
          <w:rFonts w:ascii="Garamond" w:eastAsia="Times New Roman" w:hAnsi="Garamond"/>
          <w:i/>
          <w:iCs/>
          <w:sz w:val="24"/>
        </w:rPr>
        <w:t>I am the light of the world. He who follows me will not walk in darkness, but will have the light of life</w:t>
      </w:r>
      <w:r w:rsidRPr="0039591E">
        <w:rPr>
          <w:rFonts w:ascii="Garamond" w:eastAsia="Times New Roman" w:hAnsi="Garamond"/>
          <w:sz w:val="24"/>
        </w:rPr>
        <w:t>” (John 8:12). Just as He gave sight to the blind man in John 9, He opened my spiritual eyes. I realized that Mrs. Milkie had been bold, obedient, and loving—planting seeds even when she didn’t know if they’d take root. She was doing exactly what we’re all called to do.</w:t>
      </w:r>
    </w:p>
    <w:p w14:paraId="4F870B36" w14:textId="77777777" w:rsidR="002841BB" w:rsidRPr="0039591E" w:rsidRDefault="002841BB" w:rsidP="0039591E">
      <w:pPr>
        <w:spacing w:before="40" w:after="40" w:line="240" w:lineRule="auto"/>
        <w:rPr>
          <w:rFonts w:ascii="Garamond" w:eastAsia="Times New Roman" w:hAnsi="Garamond"/>
          <w:sz w:val="24"/>
        </w:rPr>
      </w:pPr>
    </w:p>
    <w:p w14:paraId="31D8D884" w14:textId="1853523F"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 xml:space="preserve">Jesus commands us in </w:t>
      </w:r>
      <w:r w:rsidRPr="0039591E">
        <w:rPr>
          <w:rFonts w:ascii="Garamond" w:eastAsia="Times New Roman" w:hAnsi="Garamond"/>
          <w:i/>
          <w:iCs/>
          <w:sz w:val="24"/>
        </w:rPr>
        <w:t>Mark 16:15</w:t>
      </w:r>
      <w:r w:rsidRPr="0039591E">
        <w:rPr>
          <w:rFonts w:ascii="Garamond" w:eastAsia="Times New Roman" w:hAnsi="Garamond"/>
          <w:sz w:val="24"/>
        </w:rPr>
        <w:t xml:space="preserve">: </w:t>
      </w:r>
      <w:r w:rsidRPr="0039591E">
        <w:rPr>
          <w:rFonts w:ascii="Garamond" w:eastAsia="Times New Roman" w:hAnsi="Garamond"/>
          <w:i/>
          <w:iCs/>
          <w:sz w:val="24"/>
        </w:rPr>
        <w:t>“Go into all the world and proclaim the gospel to the whole creation.”</w:t>
      </w:r>
      <w:r w:rsidRPr="0039591E">
        <w:rPr>
          <w:rFonts w:ascii="Garamond" w:eastAsia="Times New Roman" w:hAnsi="Garamond"/>
          <w:sz w:val="24"/>
        </w:rPr>
        <w:t xml:space="preserve"> And in </w:t>
      </w:r>
      <w:r w:rsidRPr="0039591E">
        <w:rPr>
          <w:rFonts w:ascii="Garamond" w:eastAsia="Times New Roman" w:hAnsi="Garamond"/>
          <w:i/>
          <w:iCs/>
          <w:sz w:val="24"/>
        </w:rPr>
        <w:t>1 Peter 3:15</w:t>
      </w:r>
      <w:r w:rsidRPr="0039591E">
        <w:rPr>
          <w:rFonts w:ascii="Garamond" w:eastAsia="Times New Roman" w:hAnsi="Garamond"/>
          <w:sz w:val="24"/>
        </w:rPr>
        <w:t xml:space="preserve">, we are told: </w:t>
      </w:r>
      <w:r w:rsidRPr="0039591E">
        <w:rPr>
          <w:rFonts w:ascii="Garamond" w:eastAsia="Times New Roman" w:hAnsi="Garamond"/>
          <w:i/>
          <w:iCs/>
          <w:sz w:val="24"/>
        </w:rPr>
        <w:t>“Always be ready to give an explanation to anyone who asks you for a reason for your hope, but do it with gentleness and reverence.”</w:t>
      </w:r>
      <w:r w:rsidRPr="0039591E">
        <w:rPr>
          <w:rFonts w:ascii="Garamond" w:eastAsia="Times New Roman" w:hAnsi="Garamond"/>
          <w:sz w:val="24"/>
        </w:rPr>
        <w:t xml:space="preserve"> She did just that. Gently. With reverence. And with a deep love for the truth.</w:t>
      </w:r>
    </w:p>
    <w:p w14:paraId="66F70BEE" w14:textId="77777777" w:rsidR="00273C44" w:rsidRPr="0039591E" w:rsidRDefault="00273C44" w:rsidP="0039591E">
      <w:pPr>
        <w:spacing w:before="40" w:after="40" w:line="240" w:lineRule="auto"/>
        <w:rPr>
          <w:rFonts w:ascii="Garamond" w:eastAsia="Times New Roman" w:hAnsi="Garamond"/>
          <w:sz w:val="24"/>
        </w:rPr>
      </w:pPr>
      <w:r w:rsidRPr="0039591E">
        <w:rPr>
          <w:rFonts w:ascii="Garamond" w:eastAsia="Times New Roman" w:hAnsi="Garamond"/>
          <w:sz w:val="24"/>
        </w:rPr>
        <w:t>Looking back, I thank both her and Todd. They were obedient witnesses. I was blind, but now I see. Their faithfulness helped pave the way for my own healing.</w:t>
      </w:r>
    </w:p>
    <w:p w14:paraId="2E918A58"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2075267D" w14:textId="77777777" w:rsidR="00273C44" w:rsidRPr="0039591E" w:rsidRDefault="00273C44" w:rsidP="0039591E">
      <w:pPr>
        <w:spacing w:before="40" w:after="40" w:line="240" w:lineRule="auto"/>
        <w:rPr>
          <w:rFonts w:ascii="Garamond" w:hAnsi="Garamond"/>
          <w:iCs/>
          <w:sz w:val="24"/>
          <w:szCs w:val="44"/>
        </w:rPr>
      </w:pPr>
    </w:p>
    <w:p w14:paraId="49525F0E" w14:textId="77777777" w:rsidR="00273C44" w:rsidRPr="0039591E" w:rsidRDefault="00273C44" w:rsidP="0039591E">
      <w:pPr>
        <w:spacing w:before="40" w:after="40" w:line="240" w:lineRule="auto"/>
        <w:rPr>
          <w:rFonts w:ascii="Garamond" w:hAnsi="Garamond"/>
          <w:iCs/>
          <w:sz w:val="24"/>
          <w:szCs w:val="44"/>
        </w:rPr>
      </w:pPr>
    </w:p>
    <w:p w14:paraId="78156729" w14:textId="77777777" w:rsidR="00273C44" w:rsidRPr="0039591E" w:rsidRDefault="00273C44" w:rsidP="0039591E">
      <w:pPr>
        <w:spacing w:before="40" w:after="40" w:line="240" w:lineRule="auto"/>
        <w:rPr>
          <w:rFonts w:ascii="Garamond" w:hAnsi="Garamond"/>
          <w:iCs/>
          <w:sz w:val="24"/>
          <w:szCs w:val="44"/>
        </w:rPr>
      </w:pPr>
    </w:p>
    <w:p w14:paraId="6823903F" w14:textId="77777777" w:rsidR="00273C44" w:rsidRPr="0039591E" w:rsidRDefault="00273C44" w:rsidP="0039591E">
      <w:pPr>
        <w:spacing w:before="40" w:after="40" w:line="240" w:lineRule="auto"/>
        <w:rPr>
          <w:rFonts w:ascii="Garamond" w:hAnsi="Garamond"/>
          <w:iCs/>
          <w:sz w:val="24"/>
          <w:szCs w:val="44"/>
        </w:rPr>
      </w:pPr>
    </w:p>
    <w:p w14:paraId="3761A092" w14:textId="77777777" w:rsidR="00273C44" w:rsidRPr="0039591E" w:rsidRDefault="00273C44" w:rsidP="0039591E">
      <w:pPr>
        <w:spacing w:before="40" w:after="40" w:line="240" w:lineRule="auto"/>
        <w:rPr>
          <w:rFonts w:ascii="Garamond" w:hAnsi="Garamond"/>
          <w:iCs/>
          <w:sz w:val="24"/>
          <w:szCs w:val="44"/>
        </w:rPr>
      </w:pPr>
    </w:p>
    <w:p w14:paraId="3759D928" w14:textId="77777777" w:rsidR="00273C44" w:rsidRPr="0039591E" w:rsidRDefault="00273C44" w:rsidP="0039591E">
      <w:pPr>
        <w:spacing w:before="40" w:after="40" w:line="240" w:lineRule="auto"/>
        <w:rPr>
          <w:rFonts w:ascii="Garamond" w:hAnsi="Garamond"/>
          <w:iCs/>
          <w:sz w:val="24"/>
          <w:szCs w:val="44"/>
        </w:rPr>
      </w:pPr>
    </w:p>
    <w:p w14:paraId="0CEC9E63"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20</w:t>
      </w:r>
    </w:p>
    <w:p w14:paraId="6C85010C"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boat rides and Sunsets</w:t>
      </w:r>
    </w:p>
    <w:p w14:paraId="45861555" w14:textId="77777777" w:rsidR="00273C44" w:rsidRPr="0039591E" w:rsidRDefault="00273C44" w:rsidP="0039591E">
      <w:pPr>
        <w:spacing w:before="40" w:after="40" w:line="240" w:lineRule="auto"/>
        <w:rPr>
          <w:rFonts w:ascii="Garamond" w:hAnsi="Garamond"/>
          <w:iCs/>
          <w:sz w:val="24"/>
          <w:szCs w:val="24"/>
        </w:rPr>
      </w:pPr>
    </w:p>
    <w:p w14:paraId="43ED2DFA" w14:textId="77777777" w:rsidR="00273C44" w:rsidRPr="0039591E" w:rsidRDefault="00273C44" w:rsidP="0039591E">
      <w:pPr>
        <w:spacing w:before="40" w:after="40" w:line="240" w:lineRule="auto"/>
        <w:rPr>
          <w:rFonts w:ascii="Garamond" w:hAnsi="Garamond"/>
          <w:iCs/>
          <w:sz w:val="24"/>
          <w:szCs w:val="24"/>
        </w:rPr>
      </w:pPr>
    </w:p>
    <w:p w14:paraId="7D09B053" w14:textId="77777777" w:rsidR="00273C44" w:rsidRPr="0039591E" w:rsidRDefault="00273C44" w:rsidP="0039591E">
      <w:pPr>
        <w:spacing w:before="40" w:after="40"/>
        <w:rPr>
          <w:rFonts w:ascii="Garamond" w:hAnsi="Garamond"/>
          <w:sz w:val="24"/>
        </w:rPr>
      </w:pPr>
      <w:r w:rsidRPr="0039591E">
        <w:rPr>
          <w:rFonts w:ascii="Garamond" w:hAnsi="Garamond"/>
          <w:sz w:val="24"/>
        </w:rPr>
        <w:t>Andy and I had a turbulent relationship, and looking back, I can attribute much of that directly to his alcoholism. During the height of COVID, he wasn’t around our house as often as he once was, and in that time, I began to notice a decline in his physical health. One day, I watched him struggle to lift a watermelon out of a grocery cart. Months earlier, he’d come to the door in the morning to drop something off, and I couldn’t help but notice how badly his hands were shaking.</w:t>
      </w:r>
    </w:p>
    <w:p w14:paraId="77BE5E8E" w14:textId="77777777" w:rsidR="00273C44" w:rsidRPr="0039591E" w:rsidRDefault="00273C44" w:rsidP="0039591E">
      <w:pPr>
        <w:spacing w:before="40" w:after="40"/>
        <w:rPr>
          <w:rFonts w:ascii="Garamond" w:hAnsi="Garamond"/>
          <w:sz w:val="24"/>
        </w:rPr>
      </w:pPr>
      <w:r w:rsidRPr="0039591E">
        <w:rPr>
          <w:rFonts w:ascii="Garamond" w:hAnsi="Garamond"/>
          <w:sz w:val="24"/>
        </w:rPr>
        <w:t>His behavior had become increasingly argumentative. He wasn't around as much because of it, and when he was, the atmosphere was tense. My dad often told him to stop arguing, but Andy just couldn’t seem to help himself.</w:t>
      </w:r>
    </w:p>
    <w:p w14:paraId="5D3E57E8" w14:textId="77777777" w:rsidR="00273C44" w:rsidRPr="0039591E" w:rsidRDefault="00273C44" w:rsidP="0039591E">
      <w:pPr>
        <w:spacing w:before="40" w:after="40"/>
        <w:rPr>
          <w:rFonts w:ascii="Garamond" w:hAnsi="Garamond"/>
          <w:sz w:val="24"/>
        </w:rPr>
      </w:pPr>
      <w:r w:rsidRPr="0039591E">
        <w:rPr>
          <w:rFonts w:ascii="Garamond" w:hAnsi="Garamond"/>
          <w:sz w:val="24"/>
        </w:rPr>
        <w:t>A couple of weeks after my dad’s 80th birthday, Andy asked one early evening if I wanted to go for a boat ride. I agreed—rarely do I turn down a boat ride. We cruised for a bit, and as we passed the bar restaurant on the lake, he asked if I wanted to stop. I saw our neighbors, Jackie and Al, there. I had recently had a small falling out with Jackie over a guest parking at the end of our dock, so I said, “Sure, we can stop, but I don’t want to sit with Jackie and Al.”</w:t>
      </w:r>
    </w:p>
    <w:p w14:paraId="3BBF55E5" w14:textId="77777777" w:rsidR="00273C44" w:rsidRPr="0039591E" w:rsidRDefault="00273C44" w:rsidP="0039591E">
      <w:pPr>
        <w:spacing w:before="40" w:after="40"/>
        <w:rPr>
          <w:rFonts w:ascii="Garamond" w:hAnsi="Garamond"/>
          <w:sz w:val="24"/>
        </w:rPr>
      </w:pPr>
      <w:r w:rsidRPr="0039591E">
        <w:rPr>
          <w:rFonts w:ascii="Garamond" w:hAnsi="Garamond"/>
          <w:sz w:val="24"/>
        </w:rPr>
        <w:t>When we walked in, Jackie was sitting with a friend at a high-top table, and Al was at the bar. Before long, Jackie made her way over to an open seat—right next to Andy at the bar. The two of them started talking, and before I knew it, they were chatting about me while I sat right there.</w:t>
      </w:r>
    </w:p>
    <w:p w14:paraId="608EDF11" w14:textId="11C8F93A" w:rsidR="00273C44" w:rsidRPr="0039591E" w:rsidRDefault="00273C44" w:rsidP="0039591E">
      <w:pPr>
        <w:spacing w:before="40" w:after="40"/>
        <w:rPr>
          <w:rFonts w:ascii="Garamond" w:hAnsi="Garamond"/>
          <w:sz w:val="24"/>
        </w:rPr>
      </w:pPr>
      <w:r w:rsidRPr="0039591E">
        <w:rPr>
          <w:rFonts w:ascii="Garamond" w:hAnsi="Garamond"/>
          <w:sz w:val="24"/>
        </w:rPr>
        <w:t>Every minute felt like an hour. I considered calling my dad to come get me. I had already ordered food, and Andy was also having trouble with his boat’s navigation lights, so I figured it was best to stay in case he needed help getting back across the lake after dark. Still, it was uncomfortable—being ignored and disrespected while sitting right there.</w:t>
      </w:r>
    </w:p>
    <w:p w14:paraId="641077B3" w14:textId="77777777" w:rsidR="00273C44" w:rsidRPr="0039591E" w:rsidRDefault="00273C44" w:rsidP="0039591E">
      <w:pPr>
        <w:spacing w:before="40" w:after="40"/>
        <w:rPr>
          <w:rFonts w:ascii="Garamond" w:hAnsi="Garamond"/>
          <w:sz w:val="24"/>
        </w:rPr>
      </w:pPr>
      <w:r w:rsidRPr="0039591E">
        <w:rPr>
          <w:rFonts w:ascii="Garamond" w:hAnsi="Garamond"/>
          <w:sz w:val="24"/>
        </w:rPr>
        <w:t>As we made our way home, about a third of the way across the lake, I finally said something.</w:t>
      </w:r>
    </w:p>
    <w:p w14:paraId="66CCF6C6" w14:textId="77777777" w:rsidR="00273C44" w:rsidRPr="0039591E" w:rsidRDefault="00273C44" w:rsidP="0039591E">
      <w:pPr>
        <w:spacing w:before="40" w:after="40"/>
        <w:rPr>
          <w:rFonts w:ascii="Garamond" w:hAnsi="Garamond"/>
          <w:sz w:val="24"/>
        </w:rPr>
      </w:pPr>
      <w:r w:rsidRPr="0039591E">
        <w:rPr>
          <w:rFonts w:ascii="Garamond" w:hAnsi="Garamond"/>
          <w:sz w:val="24"/>
        </w:rPr>
        <w:t>“Andy,” I said, “that was really disrespectful. I told you I didn’t want to sit with Jackie and Al, and you spent the entire time talking to her—about me, no less—like I wasn’t even there.”</w:t>
      </w:r>
    </w:p>
    <w:p w14:paraId="60240795" w14:textId="77777777" w:rsidR="00273C44" w:rsidRPr="0039591E" w:rsidRDefault="00273C44" w:rsidP="0039591E">
      <w:pPr>
        <w:spacing w:before="40" w:after="40"/>
        <w:rPr>
          <w:rFonts w:ascii="Garamond" w:hAnsi="Garamond"/>
          <w:sz w:val="24"/>
        </w:rPr>
      </w:pPr>
      <w:r w:rsidRPr="0039591E">
        <w:rPr>
          <w:rFonts w:ascii="Garamond" w:hAnsi="Garamond"/>
          <w:sz w:val="24"/>
        </w:rPr>
        <w:t>He got defensive immediately. “Lisa, you know we’re not dating,” he snapped.</w:t>
      </w:r>
    </w:p>
    <w:p w14:paraId="6143D06B" w14:textId="77777777" w:rsidR="00273C44" w:rsidRPr="0039591E" w:rsidRDefault="00273C44" w:rsidP="0039591E">
      <w:pPr>
        <w:spacing w:before="40" w:after="40"/>
        <w:rPr>
          <w:rFonts w:ascii="Garamond" w:hAnsi="Garamond"/>
          <w:sz w:val="24"/>
        </w:rPr>
      </w:pPr>
      <w:r w:rsidRPr="0039591E">
        <w:rPr>
          <w:rFonts w:ascii="Garamond" w:hAnsi="Garamond"/>
          <w:sz w:val="24"/>
        </w:rPr>
        <w:t>“I know that, Andy. But you don’t treat a friend like that either. You turned your chair away from me and ignored me completely.”</w:t>
      </w:r>
    </w:p>
    <w:p w14:paraId="019F8B4A" w14:textId="77777777" w:rsidR="00273C44" w:rsidRPr="0039591E" w:rsidRDefault="00273C44" w:rsidP="0039591E">
      <w:pPr>
        <w:spacing w:before="40" w:after="40"/>
        <w:rPr>
          <w:rFonts w:ascii="Garamond" w:hAnsi="Garamond"/>
          <w:sz w:val="24"/>
        </w:rPr>
      </w:pPr>
      <w:r w:rsidRPr="0039591E">
        <w:rPr>
          <w:rFonts w:ascii="Garamond" w:hAnsi="Garamond"/>
          <w:sz w:val="24"/>
        </w:rPr>
        <w:t>His irritation escalated quickly. “Well, I hope you’re a good swimmer,” he said, “because you’re going to be swimming home.”</w:t>
      </w:r>
    </w:p>
    <w:p w14:paraId="60AF575E" w14:textId="77777777" w:rsidR="00273C44" w:rsidRPr="0039591E" w:rsidRDefault="00273C44" w:rsidP="0039591E">
      <w:pPr>
        <w:spacing w:before="40" w:after="40"/>
        <w:rPr>
          <w:rFonts w:ascii="Garamond" w:hAnsi="Garamond"/>
          <w:sz w:val="24"/>
        </w:rPr>
      </w:pPr>
      <w:r w:rsidRPr="0039591E">
        <w:rPr>
          <w:rFonts w:ascii="Garamond" w:hAnsi="Garamond"/>
          <w:sz w:val="24"/>
        </w:rPr>
        <w:t>That was the final straw. I felt uneasy—his behavior had become unpredictable, and he had recently been harassing neighbors in our complex. I picked up my phone and called my dad.</w:t>
      </w:r>
    </w:p>
    <w:p w14:paraId="41B7A7E9" w14:textId="77777777" w:rsidR="00273C44" w:rsidRPr="0039591E" w:rsidRDefault="00273C44" w:rsidP="0039591E">
      <w:pPr>
        <w:spacing w:before="40" w:after="40"/>
        <w:rPr>
          <w:rFonts w:ascii="Garamond" w:hAnsi="Garamond"/>
          <w:sz w:val="24"/>
        </w:rPr>
      </w:pPr>
      <w:r w:rsidRPr="0039591E">
        <w:rPr>
          <w:rFonts w:ascii="Garamond" w:hAnsi="Garamond"/>
          <w:sz w:val="24"/>
        </w:rPr>
        <w:t>“Hey,” I said, “I’m out here on the lake with Andy, and he just told me I’m going to be swimming home. So if I don’t make it back, you’ll know where to look.”</w:t>
      </w:r>
    </w:p>
    <w:p w14:paraId="3DB17720" w14:textId="77777777" w:rsidR="00273C44" w:rsidRPr="0039591E" w:rsidRDefault="00273C44" w:rsidP="0039591E">
      <w:pPr>
        <w:spacing w:before="40" w:after="40"/>
        <w:rPr>
          <w:rFonts w:ascii="Garamond" w:hAnsi="Garamond"/>
          <w:sz w:val="24"/>
        </w:rPr>
      </w:pPr>
      <w:r w:rsidRPr="0039591E">
        <w:rPr>
          <w:rFonts w:ascii="Garamond" w:hAnsi="Garamond"/>
          <w:sz w:val="24"/>
        </w:rPr>
        <w:t>My dad was furious when he heard what happened. He stopped speaking to Andy for a while after that. I also told Nina what happened, and both she and her husband were just as upset. Unfortunately, these kinds of incidents weren’t unusual in our household. It wasn’t the first time my dad had gone through a period of silence with Andy—but it was the last.</w:t>
      </w:r>
    </w:p>
    <w:p w14:paraId="2D593DB5" w14:textId="373C4107" w:rsidR="00273C44" w:rsidRPr="0039591E" w:rsidRDefault="00273C44" w:rsidP="0039591E">
      <w:pPr>
        <w:spacing w:before="40" w:after="40"/>
        <w:rPr>
          <w:rFonts w:ascii="Garamond" w:hAnsi="Garamond"/>
          <w:sz w:val="24"/>
        </w:rPr>
      </w:pPr>
      <w:r w:rsidRPr="0039591E">
        <w:rPr>
          <w:rFonts w:ascii="Garamond" w:hAnsi="Garamond"/>
          <w:sz w:val="24"/>
        </w:rPr>
        <w:t xml:space="preserve">Around this time, I had begun spending more time with Nina Mil again. For years, we hadn’t seen much of each other, but earlier that year, Nina had confided in me that she had battled ovarian cancer the year before—and beat it. I had sensed something was different about her but couldn’t quite put my finger on it. Turns out, it was her hair. As a former hairdresser, Nina’s hair was always perfect. What was different was that she’d been wearing a wig while her </w:t>
      </w:r>
      <w:r w:rsidR="003179A2" w:rsidRPr="0039591E">
        <w:rPr>
          <w:rFonts w:ascii="Garamond" w:hAnsi="Garamond"/>
          <w:sz w:val="24"/>
        </w:rPr>
        <w:t>h</w:t>
      </w:r>
      <w:r w:rsidRPr="0039591E">
        <w:rPr>
          <w:rFonts w:ascii="Garamond" w:hAnsi="Garamond"/>
          <w:sz w:val="24"/>
        </w:rPr>
        <w:t>air grew back from chemo. I couldn’t believe she had gone through something so intense and kept it so quiet. She was one of the strongest women I’d ever known. She never gave up. Despite having cancer not once but twice, she was more determined than ever to beat it.</w:t>
      </w:r>
    </w:p>
    <w:p w14:paraId="53A10692" w14:textId="77777777" w:rsidR="00273C44" w:rsidRPr="0039591E" w:rsidRDefault="00273C44" w:rsidP="0039591E">
      <w:pPr>
        <w:spacing w:before="40" w:after="40"/>
        <w:rPr>
          <w:rFonts w:ascii="Garamond" w:hAnsi="Garamond"/>
          <w:sz w:val="24"/>
        </w:rPr>
      </w:pPr>
      <w:r w:rsidRPr="0039591E">
        <w:rPr>
          <w:rFonts w:ascii="Garamond" w:hAnsi="Garamond"/>
          <w:sz w:val="24"/>
        </w:rPr>
        <w:t>A few people in the community had known, but somehow word never spread.</w:t>
      </w:r>
    </w:p>
    <w:p w14:paraId="6385E342" w14:textId="77777777" w:rsidR="00273C44" w:rsidRPr="0039591E" w:rsidRDefault="00273C44" w:rsidP="0039591E">
      <w:pPr>
        <w:spacing w:before="40" w:after="40"/>
        <w:rPr>
          <w:rFonts w:ascii="Garamond" w:hAnsi="Garamond"/>
          <w:sz w:val="24"/>
        </w:rPr>
      </w:pPr>
      <w:r w:rsidRPr="0039591E">
        <w:rPr>
          <w:rFonts w:ascii="Garamond" w:hAnsi="Garamond"/>
          <w:sz w:val="24"/>
        </w:rPr>
        <w:t>Most evenings, I’d head over to her condo. She lived in one of the six units that faced the water. Her husband, David, would retire to his room. He had slowed down a lot over the past ten years. Nina would tell me, “David’s letting the old man in.” And yet there she was—still working out, still sharp as ever, even while legally blind.</w:t>
      </w:r>
    </w:p>
    <w:p w14:paraId="226C3B1D" w14:textId="77777777" w:rsidR="00273C44" w:rsidRPr="0039591E" w:rsidRDefault="00273C44" w:rsidP="0039591E">
      <w:pPr>
        <w:spacing w:before="40" w:after="40"/>
        <w:rPr>
          <w:rFonts w:ascii="Garamond" w:hAnsi="Garamond"/>
          <w:sz w:val="24"/>
        </w:rPr>
      </w:pPr>
      <w:r w:rsidRPr="0039591E">
        <w:rPr>
          <w:rFonts w:ascii="Garamond" w:hAnsi="Garamond"/>
          <w:sz w:val="24"/>
        </w:rPr>
        <w:t>I’d usually stop by after she finished sitting with her friends on the community balcony. Often, I’d be down on the boat, listening to music with my Bose headphones or talking on the phone. Nina’s boat was docked right next to mine. She had previously kept her slip further down from my dad and me, but eventually moved it—partly for a better location, partly to be closer to us.</w:t>
      </w:r>
    </w:p>
    <w:p w14:paraId="2D247CBC" w14:textId="77777777" w:rsidR="00273C44" w:rsidRPr="0039591E" w:rsidRDefault="00273C44" w:rsidP="0039591E">
      <w:pPr>
        <w:spacing w:before="40" w:after="40"/>
        <w:rPr>
          <w:rFonts w:ascii="Garamond" w:hAnsi="Garamond"/>
          <w:sz w:val="24"/>
        </w:rPr>
      </w:pPr>
      <w:r w:rsidRPr="0039591E">
        <w:rPr>
          <w:rFonts w:ascii="Garamond" w:hAnsi="Garamond"/>
          <w:sz w:val="24"/>
        </w:rPr>
        <w:t>Since David had “let the old man in,” as she’d say, they didn’t use their boat as often. Her son had even relocated from Texas and bought a condo on the other side of the lake, thinking his mother didn’t have much time left after her initial prognosis. But Nina proved everyone wrong.</w:t>
      </w:r>
    </w:p>
    <w:p w14:paraId="6BD210C9" w14:textId="77777777" w:rsidR="00273C44" w:rsidRPr="0039591E" w:rsidRDefault="00273C44" w:rsidP="0039591E">
      <w:pPr>
        <w:spacing w:before="40" w:after="40"/>
        <w:rPr>
          <w:rFonts w:ascii="Garamond" w:hAnsi="Garamond"/>
          <w:sz w:val="24"/>
        </w:rPr>
      </w:pPr>
      <w:r w:rsidRPr="0039591E">
        <w:rPr>
          <w:rFonts w:ascii="Garamond" w:hAnsi="Garamond"/>
          <w:sz w:val="24"/>
        </w:rPr>
        <w:t>I’d come over for the “night shift,” as we joked. We drank way too much coffee, and she’d catch me up on everything going on in the community. These visits would often stretch past 1:00 a.m. When it was time for me to leave, she’d always insist on walking me to the building door and would have me call her once I was safely inside my unit.</w:t>
      </w:r>
    </w:p>
    <w:p w14:paraId="74DADCB6" w14:textId="77777777" w:rsidR="00273C44" w:rsidRPr="0039591E" w:rsidRDefault="00273C44" w:rsidP="0039591E">
      <w:pPr>
        <w:spacing w:before="40" w:after="40"/>
        <w:rPr>
          <w:rFonts w:ascii="Garamond" w:hAnsi="Garamond"/>
          <w:sz w:val="24"/>
        </w:rPr>
      </w:pPr>
      <w:r w:rsidRPr="0039591E">
        <w:rPr>
          <w:rFonts w:ascii="Garamond" w:hAnsi="Garamond"/>
          <w:sz w:val="24"/>
        </w:rPr>
        <w:t>Over the years, we shared a running joke from a Saturday Night Live skit. She’d lean in and say, “Now, you didn’t hear this from me—and I ain’t one to gossip…”</w:t>
      </w:r>
    </w:p>
    <w:p w14:paraId="0B522F53" w14:textId="77777777" w:rsidR="00273C44" w:rsidRPr="0039591E" w:rsidRDefault="00273C44" w:rsidP="0039591E">
      <w:pPr>
        <w:spacing w:before="40" w:after="40"/>
        <w:rPr>
          <w:rFonts w:ascii="Garamond" w:hAnsi="Garamond"/>
          <w:sz w:val="24"/>
        </w:rPr>
      </w:pPr>
      <w:r w:rsidRPr="0039591E">
        <w:rPr>
          <w:rFonts w:ascii="Garamond" w:hAnsi="Garamond"/>
          <w:sz w:val="24"/>
        </w:rPr>
        <w:t>Nina was a fierce lioness. If she loved you, she loved you—no matter what.</w:t>
      </w:r>
    </w:p>
    <w:p w14:paraId="6AEE4AB5"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52B4ED80" w14:textId="77777777" w:rsidR="00273C44" w:rsidRPr="0039591E" w:rsidRDefault="00273C44" w:rsidP="0039591E">
      <w:pPr>
        <w:spacing w:before="40" w:after="40" w:line="240" w:lineRule="auto"/>
        <w:rPr>
          <w:rFonts w:ascii="Garamond" w:hAnsi="Garamond"/>
          <w:iCs/>
          <w:sz w:val="24"/>
          <w:szCs w:val="44"/>
        </w:rPr>
      </w:pPr>
    </w:p>
    <w:p w14:paraId="02082923" w14:textId="77777777" w:rsidR="00273C44" w:rsidRPr="0039591E" w:rsidRDefault="00273C44" w:rsidP="0039591E">
      <w:pPr>
        <w:spacing w:before="40" w:after="40" w:line="240" w:lineRule="auto"/>
        <w:rPr>
          <w:rFonts w:ascii="Garamond" w:hAnsi="Garamond"/>
          <w:iCs/>
          <w:sz w:val="24"/>
          <w:szCs w:val="44"/>
        </w:rPr>
      </w:pPr>
    </w:p>
    <w:p w14:paraId="0E1ECAD5" w14:textId="77777777" w:rsidR="00273C44" w:rsidRPr="0039591E" w:rsidRDefault="00273C44" w:rsidP="0039591E">
      <w:pPr>
        <w:spacing w:before="40" w:after="40" w:line="240" w:lineRule="auto"/>
        <w:rPr>
          <w:rFonts w:ascii="Garamond" w:hAnsi="Garamond"/>
          <w:iCs/>
          <w:sz w:val="24"/>
          <w:szCs w:val="44"/>
        </w:rPr>
      </w:pPr>
    </w:p>
    <w:p w14:paraId="4E57F9D0" w14:textId="77777777" w:rsidR="00273C44" w:rsidRPr="0039591E" w:rsidRDefault="00273C44" w:rsidP="0039591E">
      <w:pPr>
        <w:spacing w:before="40" w:after="40" w:line="240" w:lineRule="auto"/>
        <w:rPr>
          <w:rFonts w:ascii="Garamond" w:hAnsi="Garamond"/>
          <w:iCs/>
          <w:sz w:val="24"/>
          <w:szCs w:val="44"/>
        </w:rPr>
      </w:pPr>
    </w:p>
    <w:p w14:paraId="20178664" w14:textId="77777777" w:rsidR="00273C44" w:rsidRPr="0039591E" w:rsidRDefault="00273C44" w:rsidP="0039591E">
      <w:pPr>
        <w:spacing w:before="40" w:after="40" w:line="240" w:lineRule="auto"/>
        <w:rPr>
          <w:rFonts w:ascii="Garamond" w:hAnsi="Garamond"/>
          <w:iCs/>
          <w:sz w:val="24"/>
          <w:szCs w:val="44"/>
        </w:rPr>
      </w:pPr>
    </w:p>
    <w:p w14:paraId="418B7E66" w14:textId="77777777" w:rsidR="00273C44" w:rsidRPr="0039591E" w:rsidRDefault="00273C44" w:rsidP="0039591E">
      <w:pPr>
        <w:spacing w:before="40" w:after="40" w:line="240" w:lineRule="auto"/>
        <w:rPr>
          <w:rFonts w:ascii="Garamond" w:hAnsi="Garamond"/>
          <w:iCs/>
          <w:sz w:val="24"/>
          <w:szCs w:val="44"/>
        </w:rPr>
      </w:pPr>
    </w:p>
    <w:p w14:paraId="1F7CE141"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21</w:t>
      </w:r>
    </w:p>
    <w:p w14:paraId="14DA380F"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LAST CALL</w:t>
      </w:r>
    </w:p>
    <w:p w14:paraId="12A548D4" w14:textId="77777777" w:rsidR="00273C44" w:rsidRPr="0039591E" w:rsidRDefault="00273C44" w:rsidP="0039591E">
      <w:pPr>
        <w:spacing w:before="40" w:after="40" w:line="240" w:lineRule="auto"/>
        <w:rPr>
          <w:rFonts w:ascii="Garamond" w:hAnsi="Garamond"/>
          <w:iCs/>
          <w:sz w:val="24"/>
          <w:szCs w:val="24"/>
        </w:rPr>
      </w:pPr>
    </w:p>
    <w:p w14:paraId="69E7BB63" w14:textId="77777777" w:rsidR="00273C44" w:rsidRPr="0039591E" w:rsidRDefault="00273C44" w:rsidP="0039591E">
      <w:pPr>
        <w:spacing w:before="40" w:after="40" w:line="240" w:lineRule="auto"/>
        <w:rPr>
          <w:rFonts w:ascii="Garamond" w:hAnsi="Garamond"/>
          <w:iCs/>
          <w:sz w:val="24"/>
          <w:szCs w:val="24"/>
        </w:rPr>
      </w:pPr>
    </w:p>
    <w:p w14:paraId="7A0CC504" w14:textId="77777777" w:rsidR="00273C44" w:rsidRPr="0039591E" w:rsidRDefault="00273C44" w:rsidP="0039591E">
      <w:pPr>
        <w:spacing w:before="40" w:after="40"/>
        <w:rPr>
          <w:rFonts w:ascii="Garamond" w:hAnsi="Garamond"/>
          <w:sz w:val="24"/>
        </w:rPr>
      </w:pPr>
      <w:r w:rsidRPr="0039591E">
        <w:rPr>
          <w:rFonts w:ascii="Garamond" w:hAnsi="Garamond"/>
          <w:sz w:val="24"/>
        </w:rPr>
        <w:t>Summer came and went in a blink that year. As the days grew shorter and the air cooled, we drifted into early fall. On the evening of September 9, 2022, after a long workday, I headed down to the dock. It was one of those perfect Michigan evenings—crisp, clear, and still. Ideal for a boat ride.</w:t>
      </w:r>
    </w:p>
    <w:p w14:paraId="56EF148D" w14:textId="77777777" w:rsidR="00273C44" w:rsidRPr="0039591E" w:rsidRDefault="00273C44" w:rsidP="0039591E">
      <w:pPr>
        <w:spacing w:before="40" w:after="40"/>
        <w:rPr>
          <w:rFonts w:ascii="Garamond" w:hAnsi="Garamond"/>
          <w:sz w:val="24"/>
        </w:rPr>
      </w:pPr>
      <w:r w:rsidRPr="0039591E">
        <w:rPr>
          <w:rFonts w:ascii="Garamond" w:hAnsi="Garamond"/>
          <w:sz w:val="24"/>
        </w:rPr>
        <w:t>As I made my way halfway down the dock, I spotted Andy sitting on our boat with my dad. It was the first time I’d seen them together since the uncomfortable incident back in July at the restaurant. I felt a twinge of guilt—they had been close, and now, because of me, they weren’t speaking. I kept walking and noticed Nina’s son, Jay, sitting on her boat, which was docked beside ours. I avoided eye contact with Andy, who was facing the water, and climbed aboard Jay’s boat instead. Andy left shortly after without saying a word.</w:t>
      </w:r>
    </w:p>
    <w:p w14:paraId="2CF446DB" w14:textId="77777777" w:rsidR="00273C44" w:rsidRPr="0039591E" w:rsidRDefault="00273C44" w:rsidP="0039591E">
      <w:pPr>
        <w:spacing w:before="40" w:after="40"/>
        <w:rPr>
          <w:rFonts w:ascii="Garamond" w:hAnsi="Garamond"/>
          <w:sz w:val="24"/>
        </w:rPr>
      </w:pPr>
      <w:r w:rsidRPr="0039591E">
        <w:rPr>
          <w:rFonts w:ascii="Garamond" w:hAnsi="Garamond"/>
          <w:sz w:val="24"/>
        </w:rPr>
        <w:t>Later that night, back in the condo, my dad expressed deep concern about Andy. He asked if I had noticed how he looked. I told him honestly—I hadn’t even looked his way. My dad, visibly upset, said Andy’s skin had taken on a yellow hue—classic jaundice. He was shaken and told me he planned to have a serious conversation with him the next day about his drinking.</w:t>
      </w:r>
    </w:p>
    <w:p w14:paraId="324F0D09" w14:textId="77777777" w:rsidR="00273C44" w:rsidRPr="0039591E" w:rsidRDefault="00273C44" w:rsidP="0039591E">
      <w:pPr>
        <w:spacing w:before="40" w:after="40"/>
        <w:rPr>
          <w:rFonts w:ascii="Garamond" w:hAnsi="Garamond"/>
          <w:sz w:val="24"/>
        </w:rPr>
      </w:pPr>
      <w:r w:rsidRPr="0039591E">
        <w:rPr>
          <w:rFonts w:ascii="Garamond" w:hAnsi="Garamond"/>
          <w:sz w:val="24"/>
        </w:rPr>
        <w:t>The next morning, I woke to find my dad still in bed. He told me he had fallen during the night. His ankle was badly swollen, but he insisted it wasn’t broken. I pushed for an ER or urgent care visit, but he brushed me off. “They can’t do anything until the swelling goes down,” he told me. That was my dad—tough as nails, with an almost absurd tolerance for pain.</w:t>
      </w:r>
    </w:p>
    <w:p w14:paraId="19678C01" w14:textId="77777777" w:rsidR="00273C44" w:rsidRPr="0039591E" w:rsidRDefault="00273C44" w:rsidP="0039591E">
      <w:pPr>
        <w:spacing w:before="40" w:after="40"/>
        <w:rPr>
          <w:rFonts w:ascii="Garamond" w:hAnsi="Garamond"/>
          <w:sz w:val="24"/>
        </w:rPr>
      </w:pPr>
      <w:r w:rsidRPr="0039591E">
        <w:rPr>
          <w:rFonts w:ascii="Garamond" w:hAnsi="Garamond"/>
          <w:sz w:val="24"/>
        </w:rPr>
        <w:t>It was another beautiful day, so I went down to sit on the boat for a bit. Jay was already out on Nina’s boat, and we got to talking. He cautiously mentioned how icy things seemed between Andy and me. I didn’t know Jay well at the time, but I responded honestly. “Andy is going to die,” I said flatly. “He’s killing himself with alcohol.” Jay nodded solemnly. We agreed it was Andy’s choice, but I told him I didn’t want to witness it anymore. I couldn’t watch it happen. Not up close.</w:t>
      </w:r>
    </w:p>
    <w:p w14:paraId="3472B923" w14:textId="77777777" w:rsidR="00273C44" w:rsidRPr="0039591E" w:rsidRDefault="00273C44" w:rsidP="0039591E">
      <w:pPr>
        <w:spacing w:before="40" w:after="40"/>
        <w:rPr>
          <w:rFonts w:ascii="Garamond" w:hAnsi="Garamond"/>
          <w:sz w:val="24"/>
        </w:rPr>
      </w:pPr>
      <w:r w:rsidRPr="0039591E">
        <w:rPr>
          <w:rFonts w:ascii="Garamond" w:hAnsi="Garamond"/>
          <w:sz w:val="24"/>
        </w:rPr>
        <w:t>That evening, I found myself over at Nina’s again, sharing the same worries with her. We were both unsettled.</w:t>
      </w:r>
    </w:p>
    <w:p w14:paraId="30354517" w14:textId="77777777" w:rsidR="00273C44" w:rsidRPr="0039591E" w:rsidRDefault="00273C44" w:rsidP="0039591E">
      <w:pPr>
        <w:spacing w:before="40" w:after="40"/>
        <w:rPr>
          <w:rFonts w:ascii="Garamond" w:hAnsi="Garamond"/>
          <w:sz w:val="24"/>
        </w:rPr>
      </w:pPr>
      <w:r w:rsidRPr="0039591E">
        <w:rPr>
          <w:rFonts w:ascii="Garamond" w:hAnsi="Garamond"/>
          <w:sz w:val="24"/>
        </w:rPr>
        <w:t>Then came another unforgettable September 11.</w:t>
      </w:r>
    </w:p>
    <w:p w14:paraId="06A840E0" w14:textId="77777777" w:rsidR="00273C44" w:rsidRPr="0039591E" w:rsidRDefault="00273C44" w:rsidP="0039591E">
      <w:pPr>
        <w:spacing w:before="40" w:after="40"/>
        <w:rPr>
          <w:rFonts w:ascii="Garamond" w:hAnsi="Garamond"/>
          <w:sz w:val="24"/>
        </w:rPr>
      </w:pPr>
      <w:r w:rsidRPr="0039591E">
        <w:rPr>
          <w:rFonts w:ascii="Garamond" w:hAnsi="Garamond"/>
          <w:sz w:val="24"/>
        </w:rPr>
        <w:t>That morning, my dad got a text from Andy’s family asking if we’d heard from him. We hadn’t. A few moments later, a call came in from one of Andy’s longtime friends, saying he was heading over to check on him. A pit grew in my stomach. I had a bad feeling. Something was wrong.</w:t>
      </w:r>
    </w:p>
    <w:p w14:paraId="7FCD89B8" w14:textId="77777777" w:rsidR="00273C44" w:rsidRPr="0039591E" w:rsidRDefault="00273C44" w:rsidP="0039591E">
      <w:pPr>
        <w:spacing w:before="40" w:after="40"/>
        <w:rPr>
          <w:rFonts w:ascii="Garamond" w:hAnsi="Garamond"/>
          <w:sz w:val="24"/>
        </w:rPr>
      </w:pPr>
      <w:r w:rsidRPr="0039591E">
        <w:rPr>
          <w:rFonts w:ascii="Garamond" w:hAnsi="Garamond"/>
          <w:sz w:val="24"/>
        </w:rPr>
        <w:t>I threw on my shoes and went outside, pacing the parking lot with my phone pressed to my ear, talking to Nina. I was walking in circles, trying to get a sense of what was happening. Eventually, I saw Andy’s best friend, Rodney, come out of the building and head to his truck. I approached him, introduced myself as Bob’s daughter. I knew he had heard of me—everyone around here knew each other’s stories.</w:t>
      </w:r>
    </w:p>
    <w:p w14:paraId="0B294877" w14:textId="77777777" w:rsidR="00273C44" w:rsidRPr="0039591E" w:rsidRDefault="00273C44" w:rsidP="0039591E">
      <w:pPr>
        <w:spacing w:before="40" w:after="40"/>
        <w:rPr>
          <w:rFonts w:ascii="Garamond" w:hAnsi="Garamond"/>
          <w:sz w:val="24"/>
        </w:rPr>
      </w:pPr>
      <w:r w:rsidRPr="0039591E">
        <w:rPr>
          <w:rFonts w:ascii="Garamond" w:hAnsi="Garamond"/>
          <w:sz w:val="24"/>
        </w:rPr>
        <w:t>I asked gently, “Is Andy okay?”</w:t>
      </w:r>
    </w:p>
    <w:p w14:paraId="49CDB101" w14:textId="77777777" w:rsidR="00273C44" w:rsidRPr="0039591E" w:rsidRDefault="00273C44" w:rsidP="0039591E">
      <w:pPr>
        <w:spacing w:before="40" w:after="40"/>
        <w:rPr>
          <w:rFonts w:ascii="Garamond" w:hAnsi="Garamond"/>
          <w:sz w:val="24"/>
        </w:rPr>
      </w:pPr>
      <w:r w:rsidRPr="0039591E">
        <w:rPr>
          <w:rFonts w:ascii="Garamond" w:hAnsi="Garamond"/>
          <w:sz w:val="24"/>
        </w:rPr>
        <w:t>Rodney told me Andy had gone to the hospital the night before with back pain but checked himself out and came home. He said Andy was just dehydrated. I nodded, but inside, I didn’t buy it.</w:t>
      </w:r>
    </w:p>
    <w:p w14:paraId="730C60E8" w14:textId="77777777" w:rsidR="00273C44" w:rsidRPr="0039591E" w:rsidRDefault="00273C44" w:rsidP="0039591E">
      <w:pPr>
        <w:spacing w:before="40" w:after="40"/>
        <w:rPr>
          <w:rFonts w:ascii="Garamond" w:hAnsi="Garamond"/>
          <w:sz w:val="24"/>
        </w:rPr>
      </w:pPr>
      <w:r w:rsidRPr="0039591E">
        <w:rPr>
          <w:rFonts w:ascii="Garamond" w:hAnsi="Garamond"/>
          <w:sz w:val="24"/>
        </w:rPr>
        <w:t>Then Rodney’s wife pulled up. She and Andy were also very close—he was like a surrogate uncle to their kids. She relied on him for so much. Her arrival confirmed for me that this wasn’t just dehydration.</w:t>
      </w:r>
    </w:p>
    <w:p w14:paraId="2700A2D1" w14:textId="1D977BD1" w:rsidR="00273C44" w:rsidRPr="0039591E" w:rsidRDefault="00273C44" w:rsidP="0039591E">
      <w:pPr>
        <w:spacing w:before="40" w:after="40"/>
        <w:rPr>
          <w:rFonts w:ascii="Garamond" w:hAnsi="Garamond"/>
          <w:sz w:val="24"/>
        </w:rPr>
      </w:pPr>
      <w:r w:rsidRPr="0039591E">
        <w:rPr>
          <w:rFonts w:ascii="Garamond" w:hAnsi="Garamond"/>
          <w:sz w:val="24"/>
        </w:rPr>
        <w:t>Time passed. I was restless. I even did something I had never done before—I walked quietly over to Andy’s condo door and stood outside, hoping to overhear something. Eventually, I saw them bringing out a wheelchair. Rodney and his wife were helping Andy into the car. He looked limp, like a rag doll, completely out of it. It took everything Rodney had to lift him into the car. Andy didn’t even seem conscious.</w:t>
      </w:r>
    </w:p>
    <w:p w14:paraId="5E72EE16" w14:textId="77777777" w:rsidR="00273C44" w:rsidRPr="0039591E" w:rsidRDefault="00273C44" w:rsidP="0039591E">
      <w:pPr>
        <w:spacing w:before="40" w:after="40"/>
        <w:rPr>
          <w:rFonts w:ascii="Garamond" w:hAnsi="Garamond"/>
          <w:sz w:val="24"/>
        </w:rPr>
      </w:pPr>
      <w:r w:rsidRPr="0039591E">
        <w:rPr>
          <w:rFonts w:ascii="Garamond" w:hAnsi="Garamond"/>
          <w:sz w:val="24"/>
        </w:rPr>
        <w:t>I was horrified. Furious, even. Why hadn’t they called 911?</w:t>
      </w:r>
    </w:p>
    <w:p w14:paraId="7A24AAB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 Monday, Dad and I went to urgent care, where we learned he had fractured his ankle in several places. They referred him to an orthopedic surgeon, and I kept thinking, </w:t>
      </w:r>
      <w:r w:rsidRPr="0039591E">
        <w:rPr>
          <w:rFonts w:ascii="Garamond" w:hAnsi="Garamond"/>
          <w:i/>
          <w:iCs/>
          <w:sz w:val="24"/>
        </w:rPr>
        <w:t>of course they're going to recommend surgery—he’s a surgeon.</w:t>
      </w:r>
      <w:r w:rsidRPr="0039591E">
        <w:rPr>
          <w:rFonts w:ascii="Garamond" w:hAnsi="Garamond"/>
          <w:sz w:val="24"/>
        </w:rPr>
        <w:t xml:space="preserve"> The last time Dad had surgery, I was pulled into one of those little waiting rooms and told he was in intensive care. With his major heart issues, the idea of putting him under again was terrifying.</w:t>
      </w:r>
    </w:p>
    <w:p w14:paraId="6BB71250" w14:textId="77777777" w:rsidR="00273C44" w:rsidRPr="0039591E" w:rsidRDefault="00273C44" w:rsidP="0039591E">
      <w:pPr>
        <w:spacing w:before="40" w:after="40"/>
        <w:rPr>
          <w:rFonts w:ascii="Garamond" w:hAnsi="Garamond"/>
          <w:sz w:val="24"/>
        </w:rPr>
      </w:pPr>
      <w:r w:rsidRPr="0039591E">
        <w:rPr>
          <w:rFonts w:ascii="Garamond" w:hAnsi="Garamond"/>
          <w:sz w:val="24"/>
        </w:rPr>
        <w:t>When we didn’t hear back from the orthopedic surgeon right away, I took matters into my own hands and sent him to a podiatrist at a hospital closer to us. But after reviewing his chart, the podiatrist said he wouldn't touch Dad—his heart issues were too complex. He recommended we go to the larger hospital where all of Dad’s specialists were.</w:t>
      </w:r>
    </w:p>
    <w:p w14:paraId="6946786D" w14:textId="77777777" w:rsidR="00273C44" w:rsidRPr="0039591E" w:rsidRDefault="00273C44" w:rsidP="0039591E">
      <w:pPr>
        <w:spacing w:before="40" w:after="40"/>
        <w:rPr>
          <w:rFonts w:ascii="Garamond" w:hAnsi="Garamond"/>
          <w:sz w:val="24"/>
        </w:rPr>
      </w:pPr>
      <w:r w:rsidRPr="0039591E">
        <w:rPr>
          <w:rFonts w:ascii="Garamond" w:hAnsi="Garamond"/>
          <w:sz w:val="24"/>
        </w:rPr>
        <w:t>So off we went to the emergency room. COVID protocols were still in place, so I wasn’t allowed in until Dad was assigned a room. Ultimately, he decided against surgery. They set his foot and referred him to an orthopedic surgeon within that hospital. We saw the new doctor a few days later.</w:t>
      </w:r>
    </w:p>
    <w:p w14:paraId="4F86E70E" w14:textId="77777777" w:rsidR="00273C44" w:rsidRPr="0039591E" w:rsidRDefault="00273C44" w:rsidP="0039591E">
      <w:pPr>
        <w:spacing w:before="40" w:after="40"/>
        <w:rPr>
          <w:rFonts w:ascii="Garamond" w:hAnsi="Garamond"/>
          <w:sz w:val="24"/>
        </w:rPr>
      </w:pPr>
      <w:r w:rsidRPr="0039591E">
        <w:rPr>
          <w:rFonts w:ascii="Garamond" w:hAnsi="Garamond"/>
          <w:sz w:val="24"/>
        </w:rPr>
        <w:t>While all of this was going on, we were also getting updates on Andy’s condition from his friend Karen. One night, she called, hysterical—they were putting Andy on a ventilator. Between managing my dad's health and the near-constant updates about Andy, everything became a blur.</w:t>
      </w:r>
    </w:p>
    <w:p w14:paraId="055AEECA" w14:textId="77777777" w:rsidR="00273C44" w:rsidRPr="0039591E" w:rsidRDefault="00273C44" w:rsidP="0039591E">
      <w:pPr>
        <w:spacing w:before="40" w:after="40"/>
        <w:rPr>
          <w:rFonts w:ascii="Garamond" w:hAnsi="Garamond"/>
          <w:sz w:val="24"/>
        </w:rPr>
      </w:pPr>
      <w:r w:rsidRPr="0039591E">
        <w:rPr>
          <w:rFonts w:ascii="Garamond" w:hAnsi="Garamond"/>
          <w:sz w:val="24"/>
        </w:rPr>
        <w:t>At one point, Andy’s sister Carol got COVID. I had reached out to her about something fairly mundane—letting her know Andy had bumped into a neighbor’s boat. She wasn’t overly chatty but kept in touch when she needed info from me. During one of those conversations, she said something that stopped me cold: “Andy has a DNR.”</w:t>
      </w:r>
    </w:p>
    <w:p w14:paraId="0C8761A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thought, </w:t>
      </w:r>
      <w:r w:rsidRPr="0039591E">
        <w:rPr>
          <w:rFonts w:ascii="Garamond" w:hAnsi="Garamond"/>
          <w:i/>
          <w:iCs/>
          <w:sz w:val="24"/>
        </w:rPr>
        <w:t>Are you kidding me?</w:t>
      </w:r>
    </w:p>
    <w:p w14:paraId="40BAD65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Carol later asked if I could help out at Andy’s condo while repairs were being made. Faulty sprinkler heads were being replaced, and since she had COVID, she couldn't be there. I agreed to sit in while the work was being done. On his nightstand, I noticed a small block Dad and I had gotten him from the hospital gift shop the last time he was sick. It read: </w:t>
      </w:r>
      <w:r w:rsidRPr="0039591E">
        <w:rPr>
          <w:rFonts w:ascii="Garamond" w:hAnsi="Garamond"/>
          <w:i/>
          <w:iCs/>
          <w:sz w:val="24"/>
        </w:rPr>
        <w:t>Remember, you are loved.</w:t>
      </w:r>
    </w:p>
    <w:p w14:paraId="5ABE36DA" w14:textId="77777777" w:rsidR="00273C44" w:rsidRPr="0039591E" w:rsidRDefault="00273C44" w:rsidP="0039591E">
      <w:pPr>
        <w:spacing w:before="40" w:after="40"/>
        <w:rPr>
          <w:rFonts w:ascii="Garamond" w:hAnsi="Garamond"/>
          <w:sz w:val="24"/>
        </w:rPr>
      </w:pPr>
      <w:r w:rsidRPr="0039591E">
        <w:rPr>
          <w:rFonts w:ascii="Garamond" w:hAnsi="Garamond"/>
          <w:sz w:val="24"/>
        </w:rPr>
        <w:t>Then, finally—some hope. Karen called to say Andy was being taken off the ventilator. I held onto that as a sign of recovery. But it was short-lived. After one good day, Andy declined again, and the hospital honored his DNR. My dad got the call from Karen, who was now absolutely beside herself.</w:t>
      </w:r>
    </w:p>
    <w:p w14:paraId="4E4B2236" w14:textId="77777777" w:rsidR="00273C44" w:rsidRPr="0039591E" w:rsidRDefault="00273C44" w:rsidP="0039591E">
      <w:pPr>
        <w:spacing w:before="40" w:after="40"/>
        <w:rPr>
          <w:rFonts w:ascii="Garamond" w:hAnsi="Garamond"/>
          <w:sz w:val="24"/>
        </w:rPr>
      </w:pPr>
      <w:r w:rsidRPr="0039591E">
        <w:rPr>
          <w:rFonts w:ascii="Garamond" w:hAnsi="Garamond"/>
          <w:sz w:val="24"/>
        </w:rPr>
        <w:t>I felt sick. I walked straight over to Nina’s condo for comfort. And just as I got to her door, the news came: Andy had passed away on September 23, 2022.</w:t>
      </w:r>
    </w:p>
    <w:p w14:paraId="336C435D" w14:textId="77777777" w:rsidR="00273C44" w:rsidRPr="0039591E" w:rsidRDefault="00273C44" w:rsidP="0039591E">
      <w:pPr>
        <w:spacing w:before="40" w:after="40"/>
        <w:rPr>
          <w:rFonts w:ascii="Garamond" w:hAnsi="Garamond"/>
          <w:sz w:val="24"/>
        </w:rPr>
      </w:pPr>
      <w:r w:rsidRPr="0039591E">
        <w:rPr>
          <w:rFonts w:ascii="Garamond" w:hAnsi="Garamond"/>
          <w:sz w:val="24"/>
        </w:rPr>
        <w:t>I had kept quiet about Andy’s condition, thinking—</w:t>
      </w:r>
      <w:r w:rsidRPr="0039591E">
        <w:rPr>
          <w:rFonts w:ascii="Garamond" w:hAnsi="Garamond"/>
          <w:i/>
          <w:iCs/>
          <w:sz w:val="24"/>
        </w:rPr>
        <w:t>this will be like last time. He’ll come home.</w:t>
      </w:r>
      <w:r w:rsidRPr="0039591E">
        <w:rPr>
          <w:rFonts w:ascii="Garamond" w:hAnsi="Garamond"/>
          <w:sz w:val="24"/>
        </w:rPr>
        <w:t xml:space="preserve"> But he didn’t.</w:t>
      </w:r>
    </w:p>
    <w:p w14:paraId="5B612724" w14:textId="77777777" w:rsidR="00273C44" w:rsidRPr="0039591E" w:rsidRDefault="00273C44" w:rsidP="0039591E">
      <w:pPr>
        <w:spacing w:before="40" w:after="40"/>
        <w:rPr>
          <w:rFonts w:ascii="Garamond" w:hAnsi="Garamond"/>
          <w:sz w:val="24"/>
        </w:rPr>
      </w:pPr>
      <w:r w:rsidRPr="0039591E">
        <w:rPr>
          <w:rFonts w:ascii="Garamond" w:hAnsi="Garamond"/>
          <w:sz w:val="24"/>
        </w:rPr>
        <w:t>Dad and I cried. A lot. What I had told Nina’s son just days earlier—“He’s going to die”—had come true. It felt like a terrible prophecy fulfilled.</w:t>
      </w:r>
    </w:p>
    <w:p w14:paraId="3927808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Around that time, every time I left Nina’s or hung up the phone with her, she’d say something unexpected: </w:t>
      </w:r>
      <w:r w:rsidRPr="0039591E">
        <w:rPr>
          <w:rFonts w:ascii="Garamond" w:hAnsi="Garamond"/>
          <w:i/>
          <w:iCs/>
          <w:sz w:val="24"/>
        </w:rPr>
        <w:t>“You need to get rid of that Ouija board.”</w:t>
      </w:r>
      <w:r w:rsidRPr="0039591E">
        <w:rPr>
          <w:rFonts w:ascii="Garamond" w:hAnsi="Garamond"/>
          <w:sz w:val="24"/>
        </w:rPr>
        <w:t xml:space="preserve"> I never thought much of it. I’d just think to myself, </w:t>
      </w:r>
      <w:r w:rsidRPr="0039591E">
        <w:rPr>
          <w:rFonts w:ascii="Garamond" w:hAnsi="Garamond"/>
          <w:i/>
          <w:iCs/>
          <w:sz w:val="24"/>
        </w:rPr>
        <w:t>It’s broken. It was my aunt’s. It doesn’t even work anymore.</w:t>
      </w:r>
    </w:p>
    <w:p w14:paraId="3B7B46FD" w14:textId="77777777" w:rsidR="00273C44" w:rsidRPr="0039591E" w:rsidRDefault="00273C44" w:rsidP="0039591E">
      <w:pPr>
        <w:spacing w:before="40" w:after="40"/>
        <w:rPr>
          <w:rFonts w:ascii="Garamond" w:hAnsi="Garamond"/>
          <w:sz w:val="24"/>
        </w:rPr>
      </w:pPr>
      <w:r w:rsidRPr="0039591E">
        <w:rPr>
          <w:rFonts w:ascii="Garamond" w:hAnsi="Garamond"/>
          <w:sz w:val="24"/>
        </w:rPr>
        <w:t>Andy’s visitation had a huge turnout. He came from a large family, and he had known so many people. Nearly the whole community came out. I put together a couple of picture boards, doing my best to include friends from here. Karen had boards with photos of Andy and her family, and of course, his family had several as well.</w:t>
      </w:r>
    </w:p>
    <w:p w14:paraId="035F205F" w14:textId="77777777" w:rsidR="00273C44" w:rsidRPr="0039591E" w:rsidRDefault="00273C44" w:rsidP="0039591E">
      <w:pPr>
        <w:spacing w:before="40" w:after="40"/>
        <w:rPr>
          <w:rFonts w:ascii="Garamond" w:hAnsi="Garamond"/>
          <w:sz w:val="24"/>
        </w:rPr>
      </w:pPr>
      <w:r w:rsidRPr="0039591E">
        <w:rPr>
          <w:rFonts w:ascii="Garamond" w:hAnsi="Garamond"/>
          <w:sz w:val="24"/>
        </w:rPr>
        <w:t>Dad was in a wheelchair, waiting on a surgery date. Ryan and Marla came, and that touched me deeply. After all, they’d heard fourteen years of stories—Andy was part of my life, like it or not. A number of people from Dad’s office came, too, including one of his closest friends, Babe. We missed Babe by only minutes at the funeral. The next day, Dad got a call: Babe had passed away.</w:t>
      </w:r>
    </w:p>
    <w:p w14:paraId="7369826C" w14:textId="77777777" w:rsidR="00273C44" w:rsidRPr="0039591E" w:rsidRDefault="00273C44" w:rsidP="0039591E">
      <w:pPr>
        <w:spacing w:before="40" w:after="40"/>
        <w:rPr>
          <w:rFonts w:ascii="Garamond" w:hAnsi="Garamond"/>
          <w:sz w:val="24"/>
        </w:rPr>
      </w:pPr>
      <w:r w:rsidRPr="0039591E">
        <w:rPr>
          <w:rFonts w:ascii="Garamond" w:hAnsi="Garamond"/>
          <w:sz w:val="24"/>
        </w:rPr>
        <w:t>It was too much. Too much loss, too close together.</w:t>
      </w:r>
    </w:p>
    <w:p w14:paraId="31BD65F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We didn’t go to Andy’s actual funeral service. Dad wasn’t mobile with his ankle, and honestly, I think in a strange way, that injury was a blessing. If he hadn’t been hurt, it’s likely </w:t>
      </w:r>
      <w:r w:rsidRPr="0039591E">
        <w:rPr>
          <w:rFonts w:ascii="Garamond" w:hAnsi="Garamond"/>
          <w:i/>
          <w:iCs/>
          <w:sz w:val="24"/>
        </w:rPr>
        <w:t>we</w:t>
      </w:r>
      <w:r w:rsidRPr="0039591E">
        <w:rPr>
          <w:rFonts w:ascii="Garamond" w:hAnsi="Garamond"/>
          <w:sz w:val="24"/>
        </w:rPr>
        <w:t xml:space="preserve"> would have gone upstairs that day and found Andy on the floor. One thing is certain—we would have called 911. We wouldn’t have been able to carry him out. And it would’ve ended in chaos and heartbreak.</w:t>
      </w:r>
    </w:p>
    <w:p w14:paraId="49FE8562" w14:textId="77777777" w:rsidR="00273C44" w:rsidRPr="0039591E" w:rsidRDefault="00273C44" w:rsidP="0039591E">
      <w:pPr>
        <w:spacing w:before="40" w:after="40"/>
        <w:rPr>
          <w:rFonts w:ascii="Garamond" w:hAnsi="Garamond"/>
          <w:sz w:val="24"/>
        </w:rPr>
      </w:pPr>
      <w:r w:rsidRPr="0039591E">
        <w:rPr>
          <w:rFonts w:ascii="Garamond" w:hAnsi="Garamond"/>
          <w:sz w:val="24"/>
        </w:rPr>
        <w:t>Dad’s surgery was scheduled just a few days after the funeral. Thankfully, he wasn’t put fully under anesthesia, which eased some of my worry. I was beyond relieved when the doctor came out and told me everything had gone well. But what I didn’t expect was the recovery timeline—Dad wouldn’t be up and back to normal until after the New Year. Given how awful I am at caregiving—as you may recall—this was not great news, especially since Dad was completely immobile.</w:t>
      </w:r>
    </w:p>
    <w:p w14:paraId="444FDEB6" w14:textId="77777777" w:rsidR="00273C44" w:rsidRPr="0039591E" w:rsidRDefault="00273C44" w:rsidP="0039591E">
      <w:pPr>
        <w:spacing w:before="40" w:after="40"/>
        <w:rPr>
          <w:rFonts w:ascii="Garamond" w:hAnsi="Garamond"/>
          <w:sz w:val="24"/>
        </w:rPr>
      </w:pPr>
      <w:r w:rsidRPr="0039591E">
        <w:rPr>
          <w:rFonts w:ascii="Garamond" w:hAnsi="Garamond"/>
          <w:sz w:val="24"/>
        </w:rPr>
        <w:t>Not long after Andy died, I had a strange, vivid dream. In it, he was outside in his truck. I walked up and asked him, “What are you doing here?” and he replied, “I’m not dead. I’ve been in rehab. My family just didn’t want you to know.” My dad and Karen both had similar dreams around the same time. And that’s when more strange occurrences began happening around the house.</w:t>
      </w:r>
    </w:p>
    <w:p w14:paraId="471FCB5A" w14:textId="77777777" w:rsidR="00273C44" w:rsidRPr="0039591E" w:rsidRDefault="00273C44" w:rsidP="0039591E">
      <w:pPr>
        <w:spacing w:before="40" w:after="40"/>
        <w:rPr>
          <w:rFonts w:ascii="Garamond" w:hAnsi="Garamond"/>
          <w:sz w:val="24"/>
        </w:rPr>
      </w:pPr>
      <w:r w:rsidRPr="0039591E">
        <w:rPr>
          <w:rFonts w:ascii="Garamond" w:hAnsi="Garamond"/>
          <w:sz w:val="24"/>
        </w:rPr>
        <w:t>I had asked Andy’s sister for that block he used to have—the one that said, “Remember you are loved.” I placed it outside our unit on a little shelf, with a small frog figurine sitting on top. Frogs were kind of a thing for us. “Froggy” was my dad’s nickname for Andy, so we had quite a few frogs around the house. But the frog on the block kept falling off. Always that one.</w:t>
      </w:r>
    </w:p>
    <w:p w14:paraId="29C9105E" w14:textId="77777777" w:rsidR="00273C44" w:rsidRPr="0039591E" w:rsidRDefault="00273C44" w:rsidP="0039591E">
      <w:pPr>
        <w:spacing w:before="40" w:after="40"/>
        <w:rPr>
          <w:rFonts w:ascii="Garamond" w:hAnsi="Garamond"/>
          <w:sz w:val="24"/>
        </w:rPr>
      </w:pPr>
      <w:r w:rsidRPr="0039591E">
        <w:rPr>
          <w:rFonts w:ascii="Garamond" w:hAnsi="Garamond"/>
          <w:sz w:val="24"/>
        </w:rPr>
        <w:t>Andy came up in conversation every single day. One day we were laughing about the time we put together the shelving under the wall-mounted TV. We bickered the whole time, and something that should’ve taken an hour took us half a day. We kept the shelf, and on it Dad keeps a couple of small items Andy had given him—an elephant and a plastic toy gorilla. The two of them used to play a silly little game called “Hide the Monkey,” and that gorilla would pop up in the most random places. It became a running joke.</w:t>
      </w:r>
    </w:p>
    <w:p w14:paraId="2185A35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One night in mid-November, I came home from one of my nightly chats at Nina’s. With Dad being wheelchair-bound, those little breaks at Nina’s gave me a breather. I had also started enjoying the community rooms more—they became little pockets of peace. I got home kind of early that night, around 11 p.m., and decided to unwind with an episode of </w:t>
      </w:r>
      <w:r w:rsidRPr="0039591E">
        <w:rPr>
          <w:rFonts w:ascii="Garamond" w:hAnsi="Garamond"/>
          <w:i/>
          <w:iCs/>
          <w:sz w:val="24"/>
        </w:rPr>
        <w:t>Yellowstone</w:t>
      </w:r>
      <w:r w:rsidRPr="0039591E">
        <w:rPr>
          <w:rFonts w:ascii="Garamond" w:hAnsi="Garamond"/>
          <w:sz w:val="24"/>
        </w:rPr>
        <w:t>, a series my dad had been watching. That Halloween, I had even dressed up as Beth Dutton—one of my more mild costumes, but still a favorite. The days were long, and I was challenged in the kitchen and stretched thin. Watching that show was one of my escapes. I called it a night soon after.</w:t>
      </w:r>
    </w:p>
    <w:p w14:paraId="1ED90FFD" w14:textId="77777777" w:rsidR="00273C44" w:rsidRPr="0039591E" w:rsidRDefault="00273C44" w:rsidP="0039591E">
      <w:pPr>
        <w:spacing w:before="40" w:after="40"/>
        <w:rPr>
          <w:rFonts w:ascii="Garamond" w:hAnsi="Garamond"/>
          <w:sz w:val="24"/>
        </w:rPr>
      </w:pPr>
      <w:r w:rsidRPr="0039591E">
        <w:rPr>
          <w:rFonts w:ascii="Garamond" w:hAnsi="Garamond"/>
          <w:sz w:val="24"/>
        </w:rPr>
        <w:t>The next morning, I woke up to something I still can’t explain. A large gold vase, filled with golden mirrors, was tipped on its side. The opening of the vase rested perfectly on the TV stand, and the dried palms—ones Dad had gotten from a neighbor on Palm Sunday—were sticking straight out, pointing directly at Andy’s elephant and the plastic gorilla. At the time, I had no idea what the palms even represented. It wasn’t until Holy Week in 2024 that I truly understood their meaning.</w:t>
      </w:r>
    </w:p>
    <w:p w14:paraId="0847114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ran into Dad’s room, knowing he hadn’t been up yet, and told him to come out and look. He wheeled himself over and saw it for himself. Neither of us had an explanation. I don’t even think 48 hours had passed since we’d had that long talk about the day we built the TV stand. And now, the vase—somehow—had tipped in such a way that it was like it was </w:t>
      </w:r>
      <w:r w:rsidRPr="0039591E">
        <w:rPr>
          <w:rFonts w:ascii="Garamond" w:hAnsi="Garamond"/>
          <w:i/>
          <w:iCs/>
          <w:sz w:val="24"/>
        </w:rPr>
        <w:t>pointing</w:t>
      </w:r>
      <w:r w:rsidRPr="0039591E">
        <w:rPr>
          <w:rFonts w:ascii="Garamond" w:hAnsi="Garamond"/>
          <w:sz w:val="24"/>
        </w:rPr>
        <w:t xml:space="preserve"> to Andy.</w:t>
      </w:r>
    </w:p>
    <w:p w14:paraId="296EF616" w14:textId="77777777" w:rsidR="00273C44" w:rsidRPr="0039591E" w:rsidRDefault="00273C44" w:rsidP="0039591E">
      <w:pPr>
        <w:spacing w:before="40" w:after="40"/>
        <w:rPr>
          <w:rFonts w:ascii="Garamond" w:hAnsi="Garamond"/>
          <w:sz w:val="24"/>
        </w:rPr>
      </w:pPr>
      <w:r w:rsidRPr="0039591E">
        <w:rPr>
          <w:rFonts w:ascii="Garamond" w:hAnsi="Garamond"/>
          <w:sz w:val="24"/>
        </w:rPr>
        <w:t>By now, I was convinced Andy was trying to communicate with us. So convinced, in fact, that I went looking for answers again. I searched for a psychic—but not just any kind. I was specifically looking for a medium, someone who could relay a message, not read cards. I desperately hoped they could tell me what Andy wanted to say.</w:t>
      </w:r>
    </w:p>
    <w:p w14:paraId="20E3784B" w14:textId="77777777" w:rsidR="00273C44" w:rsidRPr="0039591E" w:rsidRDefault="00273C44" w:rsidP="0039591E">
      <w:pPr>
        <w:spacing w:before="40" w:after="40"/>
        <w:rPr>
          <w:rFonts w:ascii="Garamond" w:hAnsi="Garamond"/>
          <w:sz w:val="24"/>
        </w:rPr>
      </w:pPr>
      <w:r w:rsidRPr="0039591E">
        <w:rPr>
          <w:rFonts w:ascii="Garamond" w:hAnsi="Garamond"/>
          <w:sz w:val="24"/>
        </w:rPr>
        <w:t>But I never found out. The woman I saw kept talking about someone else—someone I had worked with years before who had passed away. At the time, I couldn’t make the connection. I left the session disappointed, thinking she wasn’t that great, even though she’d been featured and endorsed by our local news station.</w:t>
      </w:r>
    </w:p>
    <w:p w14:paraId="518AA7F7" w14:textId="77777777" w:rsidR="00273C44" w:rsidRPr="0039591E" w:rsidRDefault="00273C44" w:rsidP="0039591E">
      <w:pPr>
        <w:spacing w:before="40" w:after="40"/>
        <w:rPr>
          <w:rFonts w:ascii="Garamond" w:hAnsi="Garamond"/>
          <w:sz w:val="24"/>
        </w:rPr>
      </w:pPr>
      <w:r w:rsidRPr="0039591E">
        <w:rPr>
          <w:rFonts w:ascii="Garamond" w:hAnsi="Garamond"/>
          <w:sz w:val="24"/>
        </w:rPr>
        <w:t>Now, looking back, I cringe. Each time I sought answers from those sources, I realize I was unknowingly giving the enemy legal access to me. I was opening spiritual doors in the wrong places, playing right into the enemy’s hands. I know better now.</w:t>
      </w:r>
    </w:p>
    <w:p w14:paraId="4F5A9CF3" w14:textId="77777777" w:rsidR="00273C44" w:rsidRPr="0039591E" w:rsidRDefault="00273C44" w:rsidP="0039591E">
      <w:pPr>
        <w:spacing w:before="40" w:after="40"/>
        <w:rPr>
          <w:rFonts w:ascii="Garamond" w:hAnsi="Garamond"/>
          <w:sz w:val="24"/>
        </w:rPr>
      </w:pPr>
      <w:r w:rsidRPr="0039591E">
        <w:rPr>
          <w:rFonts w:ascii="Garamond" w:hAnsi="Garamond"/>
          <w:sz w:val="24"/>
        </w:rPr>
        <w:t>Around the same time, I had what felt like another dream—or maybe more than a dream. A former co-worker who had passed away appeared to me and asked me to deliver a message to his daughter. I didn’t know her personally, though she was about my age. We were friends on social media, and I’d seen how deeply she was grieving—always posting tributes and messages to him.</w:t>
      </w:r>
    </w:p>
    <w:p w14:paraId="6243F78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message was simple but strong: “Tell her I love her very much. I’m fine. I see her birthday wishes. Tell her to enjoy her life.” I couldn’t shake it the next morning. I debated: should I message her or not? I kept asking myself, </w:t>
      </w:r>
      <w:r w:rsidRPr="0039591E">
        <w:rPr>
          <w:rFonts w:ascii="Garamond" w:hAnsi="Garamond"/>
          <w:i/>
          <w:iCs/>
          <w:sz w:val="24"/>
        </w:rPr>
        <w:t>If it were me… would I want to know?</w:t>
      </w:r>
      <w:r w:rsidRPr="0039591E">
        <w:rPr>
          <w:rFonts w:ascii="Garamond" w:hAnsi="Garamond"/>
          <w:sz w:val="24"/>
        </w:rPr>
        <w:t xml:space="preserve"> And the answer was yes. So I reached out.</w:t>
      </w:r>
    </w:p>
    <w:p w14:paraId="647C13C4" w14:textId="77777777" w:rsidR="00273C44" w:rsidRPr="0039591E" w:rsidRDefault="00273C44" w:rsidP="0039591E">
      <w:pPr>
        <w:spacing w:before="40" w:after="40"/>
        <w:rPr>
          <w:rFonts w:ascii="Garamond" w:hAnsi="Garamond"/>
          <w:sz w:val="24"/>
        </w:rPr>
      </w:pPr>
      <w:r w:rsidRPr="0039591E">
        <w:rPr>
          <w:rFonts w:ascii="Garamond" w:hAnsi="Garamond"/>
          <w:sz w:val="24"/>
        </w:rPr>
        <w:t>On December 3, 2022, I sent her this message:</w:t>
      </w:r>
    </w:p>
    <w:p w14:paraId="070F2D9C" w14:textId="77777777" w:rsidR="00273C44" w:rsidRPr="0039591E" w:rsidRDefault="00273C44" w:rsidP="0039591E">
      <w:pPr>
        <w:spacing w:before="40" w:after="40"/>
        <w:rPr>
          <w:rFonts w:ascii="Garamond" w:hAnsi="Garamond"/>
          <w:sz w:val="24"/>
        </w:rPr>
      </w:pPr>
      <w:r w:rsidRPr="0039591E">
        <w:rPr>
          <w:rFonts w:ascii="Garamond" w:hAnsi="Garamond"/>
          <w:sz w:val="24"/>
        </w:rPr>
        <w:t>“Hi, I worked with your dad several years ago at the Hatchet Company. His jokes and laughter made a horrible place to work tolerable. I loved hearing stories about his family. Anyway, I’m reaching out today because I had a very vivid dream last night where your dad was talking to me. He asked me to tell Christy that he loves you very much and that he is fine. Said he sees your birthday wishes and wants you to enjoy your life. I got the sense he doesn’t want you to keep mourning. I apologize if I’m overstepping—I debated on whether to send this—but I decided that if it were me, I would want someone to tell me.”</w:t>
      </w:r>
    </w:p>
    <w:p w14:paraId="6C556042" w14:textId="77777777" w:rsidR="00273C44" w:rsidRPr="0039591E" w:rsidRDefault="00273C44" w:rsidP="0039591E">
      <w:pPr>
        <w:spacing w:before="40" w:after="40"/>
        <w:rPr>
          <w:rFonts w:ascii="Garamond" w:hAnsi="Garamond"/>
          <w:sz w:val="24"/>
        </w:rPr>
      </w:pPr>
      <w:r w:rsidRPr="0039591E">
        <w:rPr>
          <w:rFonts w:ascii="Garamond" w:hAnsi="Garamond"/>
          <w:sz w:val="24"/>
        </w:rPr>
        <w:t>After that, life didn’t slow down. In November 2023, my Aunt Mary Lou ended up in the hospital after cutting her leg on her portable oxygen machine. It didn’t seem like a big deal at first, but she was still there through Christmas. I had a strong feeling I needed to go see her. I hadn’t traveled in nearly ten years, but I booked a trip to Florida. Something was telling me it might be my last chance.</w:t>
      </w:r>
    </w:p>
    <w:p w14:paraId="225AB2B9" w14:textId="77777777" w:rsidR="00273C44" w:rsidRPr="0039591E" w:rsidRDefault="00273C44" w:rsidP="0039591E">
      <w:pPr>
        <w:spacing w:before="40" w:after="40"/>
        <w:rPr>
          <w:rFonts w:ascii="Garamond" w:hAnsi="Garamond"/>
          <w:sz w:val="24"/>
        </w:rPr>
      </w:pPr>
      <w:r w:rsidRPr="0039591E">
        <w:rPr>
          <w:rFonts w:ascii="Garamond" w:hAnsi="Garamond"/>
          <w:sz w:val="24"/>
        </w:rPr>
        <w:t>While I was there, I talked to Nina Mil. She mentioned casually that she was having some tests done. Nina had already survived cancer—not once, but twice. She truly was a walking miracle, and I believed God still had plans for her. I could tell she didn’t want to worry me, but I could hear something in her voice.</w:t>
      </w:r>
    </w:p>
    <w:p w14:paraId="0C8728AB" w14:textId="77777777" w:rsidR="00273C44" w:rsidRPr="0039591E" w:rsidRDefault="00273C44" w:rsidP="0039591E">
      <w:pPr>
        <w:spacing w:before="40" w:after="40"/>
        <w:rPr>
          <w:rFonts w:ascii="Garamond" w:hAnsi="Garamond"/>
          <w:sz w:val="24"/>
        </w:rPr>
      </w:pPr>
      <w:r w:rsidRPr="0039591E">
        <w:rPr>
          <w:rFonts w:ascii="Garamond" w:hAnsi="Garamond"/>
          <w:sz w:val="24"/>
        </w:rPr>
        <w:t>God called Nina home on March 11, 2023. Not long after, my Aunt Mary Lou passed on March 30th.</w:t>
      </w:r>
    </w:p>
    <w:p w14:paraId="382FEA35"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2138D50A" w14:textId="77777777" w:rsidR="00273C44" w:rsidRPr="0039591E" w:rsidRDefault="00273C44" w:rsidP="0039591E">
      <w:pPr>
        <w:spacing w:before="40" w:after="40" w:line="240" w:lineRule="auto"/>
        <w:rPr>
          <w:rFonts w:ascii="Garamond" w:hAnsi="Garamond"/>
          <w:iCs/>
          <w:sz w:val="24"/>
          <w:szCs w:val="44"/>
        </w:rPr>
      </w:pPr>
    </w:p>
    <w:p w14:paraId="1C5195AF" w14:textId="77777777" w:rsidR="00273C44" w:rsidRPr="0039591E" w:rsidRDefault="00273C44" w:rsidP="0039591E">
      <w:pPr>
        <w:spacing w:before="40" w:after="40" w:line="240" w:lineRule="auto"/>
        <w:rPr>
          <w:rFonts w:ascii="Garamond" w:hAnsi="Garamond"/>
          <w:iCs/>
          <w:sz w:val="24"/>
          <w:szCs w:val="44"/>
        </w:rPr>
      </w:pPr>
    </w:p>
    <w:p w14:paraId="00E82522" w14:textId="77777777" w:rsidR="00273C44" w:rsidRPr="0039591E" w:rsidRDefault="00273C44" w:rsidP="0039591E">
      <w:pPr>
        <w:spacing w:before="40" w:after="40" w:line="240" w:lineRule="auto"/>
        <w:rPr>
          <w:rFonts w:ascii="Garamond" w:hAnsi="Garamond"/>
          <w:iCs/>
          <w:sz w:val="24"/>
          <w:szCs w:val="44"/>
        </w:rPr>
      </w:pPr>
    </w:p>
    <w:p w14:paraId="64E5328F" w14:textId="77777777" w:rsidR="00273C44" w:rsidRPr="0039591E" w:rsidRDefault="00273C44" w:rsidP="0039591E">
      <w:pPr>
        <w:spacing w:before="40" w:after="40" w:line="240" w:lineRule="auto"/>
        <w:rPr>
          <w:rFonts w:ascii="Garamond" w:hAnsi="Garamond"/>
          <w:iCs/>
          <w:sz w:val="24"/>
          <w:szCs w:val="44"/>
        </w:rPr>
      </w:pPr>
    </w:p>
    <w:p w14:paraId="47D19468" w14:textId="77777777" w:rsidR="00273C44" w:rsidRPr="0039591E" w:rsidRDefault="00273C44" w:rsidP="0039591E">
      <w:pPr>
        <w:spacing w:before="40" w:after="40" w:line="240" w:lineRule="auto"/>
        <w:rPr>
          <w:rFonts w:ascii="Garamond" w:hAnsi="Garamond"/>
          <w:iCs/>
          <w:sz w:val="24"/>
          <w:szCs w:val="44"/>
        </w:rPr>
      </w:pPr>
    </w:p>
    <w:p w14:paraId="4E3733C5" w14:textId="77777777" w:rsidR="00273C44" w:rsidRPr="0039591E" w:rsidRDefault="00273C44" w:rsidP="0039591E">
      <w:pPr>
        <w:spacing w:before="40" w:after="40" w:line="240" w:lineRule="auto"/>
        <w:rPr>
          <w:rFonts w:ascii="Garamond" w:hAnsi="Garamond"/>
          <w:iCs/>
          <w:sz w:val="24"/>
          <w:szCs w:val="44"/>
        </w:rPr>
      </w:pPr>
    </w:p>
    <w:p w14:paraId="36C9EC2D"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22</w:t>
      </w:r>
    </w:p>
    <w:p w14:paraId="7B764B7E"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Beginning of 68 Days of spiritual attack</w:t>
      </w:r>
    </w:p>
    <w:p w14:paraId="043B161D" w14:textId="77777777" w:rsidR="00273C44" w:rsidRPr="0039591E" w:rsidRDefault="00273C44" w:rsidP="0039591E">
      <w:pPr>
        <w:spacing w:before="40" w:after="40" w:line="240" w:lineRule="auto"/>
        <w:rPr>
          <w:rFonts w:ascii="Garamond" w:hAnsi="Garamond"/>
          <w:iCs/>
          <w:sz w:val="24"/>
          <w:szCs w:val="24"/>
        </w:rPr>
      </w:pPr>
    </w:p>
    <w:p w14:paraId="69CC1B64" w14:textId="77777777" w:rsidR="00273C44" w:rsidRPr="0039591E" w:rsidRDefault="00273C44" w:rsidP="0039591E">
      <w:pPr>
        <w:spacing w:before="40" w:after="40" w:line="240" w:lineRule="auto"/>
        <w:rPr>
          <w:rFonts w:ascii="Garamond" w:hAnsi="Garamond"/>
          <w:iCs/>
          <w:sz w:val="24"/>
          <w:szCs w:val="24"/>
        </w:rPr>
      </w:pPr>
    </w:p>
    <w:p w14:paraId="5643C8C2" w14:textId="77777777" w:rsidR="00273C44" w:rsidRPr="0039591E" w:rsidRDefault="00273C44" w:rsidP="0039591E">
      <w:pPr>
        <w:spacing w:before="40" w:after="40"/>
        <w:rPr>
          <w:rFonts w:ascii="Garamond" w:hAnsi="Garamond"/>
          <w:sz w:val="24"/>
        </w:rPr>
      </w:pPr>
      <w:r w:rsidRPr="0039591E">
        <w:rPr>
          <w:rFonts w:ascii="Garamond" w:hAnsi="Garamond"/>
          <w:sz w:val="24"/>
        </w:rPr>
        <w:t>On April 5th, 2023, I posted a photo of the lake on Facebook. It was one of those quiet, reflective moments—something simple and peaceful. Not long after, a message popped up in my inbox. It was from someone I went to high school with, someone who grew up in the same neighborhood. We were “friends” on the platform, though in truth, I didn’t know him personally. We'd had mutual friends, so I must have accepted his request at some point during the time I was growing my friend list—adding people I didn’t really know, even strangers with no mutual connections.</w:t>
      </w:r>
    </w:p>
    <w:p w14:paraId="017996DE" w14:textId="77777777" w:rsidR="00273C44" w:rsidRPr="0039591E" w:rsidRDefault="00273C44" w:rsidP="0039591E">
      <w:pPr>
        <w:spacing w:before="40" w:after="40"/>
        <w:rPr>
          <w:rFonts w:ascii="Garamond" w:hAnsi="Garamond"/>
          <w:sz w:val="24"/>
        </w:rPr>
      </w:pPr>
      <w:r w:rsidRPr="0039591E">
        <w:rPr>
          <w:rFonts w:ascii="Garamond" w:hAnsi="Garamond"/>
          <w:sz w:val="24"/>
        </w:rPr>
        <w:t>I remembered seeing one of his posts a while back about having a heart valve replaced at just 50 years old. That stuck with me. Fifty just seemed so young. I felt a wave of compassion for him, even though he was essentially a stranger.</w:t>
      </w:r>
    </w:p>
    <w:p w14:paraId="309D74B4" w14:textId="77777777" w:rsidR="00273C44" w:rsidRPr="0039591E" w:rsidRDefault="00273C44" w:rsidP="0039591E">
      <w:pPr>
        <w:spacing w:before="40" w:after="40"/>
        <w:rPr>
          <w:rFonts w:ascii="Garamond" w:hAnsi="Garamond"/>
          <w:sz w:val="24"/>
        </w:rPr>
      </w:pPr>
      <w:r w:rsidRPr="0039591E">
        <w:rPr>
          <w:rFonts w:ascii="Garamond" w:hAnsi="Garamond"/>
          <w:sz w:val="24"/>
        </w:rPr>
        <w:t>We began chatting, and surprisingly, the conversation flowed with ease. I’m not much for texting or online chatting—it usually exhausts me—but there was something about this interaction that felt unusual. I asked if he wanted to talk, and he called me. We ended up on the phone for over four hours.</w:t>
      </w:r>
    </w:p>
    <w:p w14:paraId="2392DDC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didn’t take long for me to realize he was psychic. That in itself was strange enough, but what was even stranger was that he was the second psychic I had connected with online in a short span of time. I remember thinking, </w:t>
      </w:r>
      <w:r w:rsidRPr="0039591E">
        <w:rPr>
          <w:rFonts w:ascii="Garamond" w:hAnsi="Garamond"/>
          <w:i/>
          <w:iCs/>
          <w:sz w:val="24"/>
        </w:rPr>
        <w:t>The universe must be trying to tell me something.</w:t>
      </w:r>
    </w:p>
    <w:p w14:paraId="20B12112" w14:textId="5775C556" w:rsidR="00273C44" w:rsidRPr="0039591E" w:rsidRDefault="00273C44" w:rsidP="0039591E">
      <w:pPr>
        <w:spacing w:before="40" w:after="40"/>
        <w:rPr>
          <w:rFonts w:ascii="Garamond" w:hAnsi="Garamond"/>
          <w:sz w:val="24"/>
        </w:rPr>
      </w:pPr>
      <w:r w:rsidRPr="0039591E">
        <w:rPr>
          <w:rFonts w:ascii="Garamond" w:hAnsi="Garamond"/>
          <w:sz w:val="24"/>
        </w:rPr>
        <w:t>He told me he'd been psychic his entire life, and he didn’t like it. He said he only saw bad things—tragedies and sorrow. That struck me. I was someone who clung to the power of positive thinking, so to hear him say that was jarring. He also shared that he didn’t speak to his father, who had warned him not to use that “gift.” I felt sadness for him. His burden reminded me of my Aunt Mary, who also claimed to see tragic events unfold before they happened. She would try to warn people but said she never had the power to stop what was coming.</w:t>
      </w:r>
    </w:p>
    <w:p w14:paraId="464E609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began to wonder: </w:t>
      </w:r>
      <w:r w:rsidRPr="0039591E">
        <w:rPr>
          <w:rFonts w:ascii="Garamond" w:hAnsi="Garamond"/>
          <w:i/>
          <w:iCs/>
          <w:sz w:val="24"/>
        </w:rPr>
        <w:t>Was the universe nudging me to embrace a gift I had only ever danced around in thought?</w:t>
      </w:r>
      <w:r w:rsidRPr="0039591E">
        <w:rPr>
          <w:rFonts w:ascii="Garamond" w:hAnsi="Garamond"/>
          <w:sz w:val="24"/>
        </w:rPr>
        <w:t xml:space="preserve"> This wasn’t the first time this subject had come up in my life, but the frequency of these “coincidences” was increasing.</w:t>
      </w:r>
    </w:p>
    <w:p w14:paraId="47DD6643" w14:textId="77777777" w:rsidR="00273C44" w:rsidRPr="0039591E" w:rsidRDefault="00273C44" w:rsidP="0039591E">
      <w:pPr>
        <w:spacing w:before="40" w:after="40"/>
        <w:rPr>
          <w:rFonts w:ascii="Garamond" w:hAnsi="Garamond"/>
          <w:sz w:val="24"/>
        </w:rPr>
      </w:pPr>
      <w:r w:rsidRPr="0039591E">
        <w:rPr>
          <w:rFonts w:ascii="Garamond" w:hAnsi="Garamond"/>
          <w:sz w:val="24"/>
        </w:rPr>
        <w:t>A few months earlier, I had connected with another man named Ron—also a psychic. He was 59 and caring for his elderly parents, struggling to make ends meet. He friended me on Facebook and, though I rejected it initially, he appeared again in my suggested friends list. I accepted. At that time, I was trying to grow my online presence with the idea of becoming a health coach.</w:t>
      </w:r>
    </w:p>
    <w:p w14:paraId="13A90284" w14:textId="77777777" w:rsidR="00273C44" w:rsidRPr="0039591E" w:rsidRDefault="00273C44" w:rsidP="0039591E">
      <w:pPr>
        <w:spacing w:before="40" w:after="40"/>
        <w:rPr>
          <w:rFonts w:ascii="Garamond" w:hAnsi="Garamond"/>
          <w:sz w:val="24"/>
        </w:rPr>
      </w:pPr>
      <w:r w:rsidRPr="0039591E">
        <w:rPr>
          <w:rFonts w:ascii="Garamond" w:hAnsi="Garamond"/>
          <w:sz w:val="24"/>
        </w:rPr>
        <w:t>But it seems God had something very different in mind.</w:t>
      </w:r>
    </w:p>
    <w:p w14:paraId="55D2443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Ron was... odd. But I felt a deep sense of pity for him. He seemed almost illiterate in his writing, but he had a genuine spirit. In an attempt to help him, I came up with the idea of starting a Facebook group for him to offer readings. I called it </w:t>
      </w:r>
      <w:r w:rsidRPr="0039591E">
        <w:rPr>
          <w:rFonts w:ascii="Garamond" w:hAnsi="Garamond"/>
          <w:i/>
          <w:iCs/>
          <w:sz w:val="24"/>
        </w:rPr>
        <w:t>Ronnie’s Realm.</w:t>
      </w:r>
      <w:r w:rsidRPr="0039591E">
        <w:rPr>
          <w:rFonts w:ascii="Garamond" w:hAnsi="Garamond"/>
          <w:sz w:val="24"/>
        </w:rPr>
        <w:t xml:space="preserve"> It was unlike me to dive into something like that, but it didn’t take much time, and he was enthusiastic. Who knew what might come of it?</w:t>
      </w:r>
    </w:p>
    <w:p w14:paraId="7E8ED527" w14:textId="77777777" w:rsidR="00273C44" w:rsidRPr="0039591E" w:rsidRDefault="00273C44" w:rsidP="0039591E">
      <w:pPr>
        <w:spacing w:before="40" w:after="40"/>
        <w:rPr>
          <w:rFonts w:ascii="Garamond" w:hAnsi="Garamond"/>
          <w:sz w:val="24"/>
        </w:rPr>
      </w:pPr>
      <w:r w:rsidRPr="0039591E">
        <w:rPr>
          <w:rFonts w:ascii="Garamond" w:hAnsi="Garamond"/>
          <w:sz w:val="24"/>
        </w:rPr>
        <w:t>Ron often said things that made me uncomfortable. He told me he was an exorcist and had fought demons. He talked frequently about Jesus—whom, at the time, I did not believe in. I would tell him, just as I told anyone who asked, that I didn’t believe Jesus was the Son of God. I thought he was a prophet, a wise teacher. If I were to pick a religion, I’d say I leaned more toward Judaism. I had a hard time with the Christian doctrine.</w:t>
      </w:r>
    </w:p>
    <w:p w14:paraId="489432B4" w14:textId="77777777" w:rsidR="00273C44" w:rsidRPr="0039591E" w:rsidRDefault="00273C44" w:rsidP="0039591E">
      <w:pPr>
        <w:spacing w:before="40" w:after="40"/>
        <w:rPr>
          <w:rFonts w:ascii="Garamond" w:hAnsi="Garamond"/>
          <w:sz w:val="24"/>
        </w:rPr>
      </w:pPr>
      <w:r w:rsidRPr="0039591E">
        <w:rPr>
          <w:rFonts w:ascii="Garamond" w:hAnsi="Garamond"/>
          <w:sz w:val="24"/>
        </w:rPr>
        <w:t>But Ron kept saying, “There’s coming a time when you’re going to be very close to God.” I thought he was crazy.</w:t>
      </w:r>
    </w:p>
    <w:p w14:paraId="7869EED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remember him asking, “Do you pray?” I told him I used to, especially when I struggled with insomnia. I’d start a prayer and usually fall asleep halfway through. Thinking back on that, I’m reminded of Peter, James, and John in the </w:t>
      </w:r>
    </w:p>
    <w:p w14:paraId="02368458" w14:textId="77777777" w:rsidR="00273C44" w:rsidRPr="0039591E" w:rsidRDefault="00273C44" w:rsidP="0039591E">
      <w:pPr>
        <w:spacing w:before="40" w:after="40"/>
        <w:rPr>
          <w:rFonts w:ascii="Garamond" w:hAnsi="Garamond"/>
          <w:sz w:val="24"/>
        </w:rPr>
      </w:pPr>
      <w:r w:rsidRPr="0039591E">
        <w:rPr>
          <w:rFonts w:ascii="Garamond" w:hAnsi="Garamond"/>
          <w:sz w:val="24"/>
        </w:rPr>
        <w:t>Garden of Gethsemane—how they fell asleep as Jesus prayed, even though He had asked them to stay awake.</w:t>
      </w:r>
    </w:p>
    <w:p w14:paraId="007FDE91" w14:textId="77777777" w:rsidR="00273C44" w:rsidRPr="0039591E" w:rsidRDefault="00273C44" w:rsidP="0039591E">
      <w:pPr>
        <w:spacing w:before="40" w:after="40"/>
        <w:rPr>
          <w:rFonts w:ascii="Garamond" w:hAnsi="Garamond"/>
          <w:sz w:val="24"/>
        </w:rPr>
      </w:pPr>
      <w:r w:rsidRPr="0039591E">
        <w:rPr>
          <w:rFonts w:ascii="Garamond" w:hAnsi="Garamond"/>
          <w:sz w:val="24"/>
        </w:rPr>
        <w:t>I also told Ron, “God doesn’t hear my prayers.” And looking back now… what a telling thing to say.</w:t>
      </w:r>
    </w:p>
    <w:p w14:paraId="448A15CD" w14:textId="77777777" w:rsidR="00273C44" w:rsidRPr="0039591E" w:rsidRDefault="00273C44" w:rsidP="0039591E">
      <w:pPr>
        <w:spacing w:before="40" w:after="40"/>
        <w:rPr>
          <w:rFonts w:ascii="Garamond" w:hAnsi="Garamond"/>
          <w:sz w:val="24"/>
        </w:rPr>
      </w:pPr>
      <w:r w:rsidRPr="0039591E">
        <w:rPr>
          <w:rFonts w:ascii="Garamond" w:hAnsi="Garamond"/>
          <w:sz w:val="24"/>
        </w:rPr>
        <w:t>Meanwhile, the man from high school and I continued talking that first night—an intense, four-hour-and-twelve-minute conversation. He pointed out the time as “perfect,” as if even that was meaningful. At one point, I asked him if he had ever visited a psychic. He told me yes, once—but claimed the experience was so intense that the psychic actually fled town afterward. At the time, I thought he was embellishing. But now, looking back, I believe it might’ve actually happened.</w:t>
      </w:r>
    </w:p>
    <w:p w14:paraId="007341FF" w14:textId="77777777" w:rsidR="00273C44" w:rsidRPr="0039591E" w:rsidRDefault="00273C44" w:rsidP="0039591E">
      <w:pPr>
        <w:spacing w:before="40" w:after="40"/>
        <w:rPr>
          <w:rFonts w:ascii="Garamond" w:hAnsi="Garamond"/>
          <w:sz w:val="24"/>
        </w:rPr>
      </w:pPr>
      <w:r w:rsidRPr="0039591E">
        <w:rPr>
          <w:rFonts w:ascii="Garamond" w:hAnsi="Garamond"/>
          <w:sz w:val="24"/>
        </w:rPr>
        <w:t>He told me a psychic once prophesied that he would have a major life event at 50, and afterward, meet the love of his life. Then he dropped something even stranger: that I had been on his “wall” for the past 14 years, and that now—finally—was the right moment to contact me. I couldn’t wrap my mind around what that meant. Why had I been on his mental radar for so long?</w:t>
      </w:r>
    </w:p>
    <w:p w14:paraId="60B782EA" w14:textId="77777777" w:rsidR="00273C44" w:rsidRPr="0039591E" w:rsidRDefault="00273C44" w:rsidP="0039591E">
      <w:pPr>
        <w:spacing w:before="40" w:after="40"/>
        <w:rPr>
          <w:rFonts w:ascii="Garamond" w:hAnsi="Garamond"/>
          <w:sz w:val="24"/>
        </w:rPr>
      </w:pPr>
      <w:r w:rsidRPr="0039591E">
        <w:rPr>
          <w:rFonts w:ascii="Garamond" w:hAnsi="Garamond"/>
          <w:sz w:val="24"/>
        </w:rPr>
        <w:t>He knew things about me—odd, specific things. Like the color of the bicycle I had as a child. He mentioned my mother and her dolls, and other details from my childhood that I had never posted about online. While I didn’t remember ever meeting him, he apparently knew my brother and several of the boys from our old neighborhood.</w:t>
      </w:r>
    </w:p>
    <w:p w14:paraId="7B263C72" w14:textId="77777777" w:rsidR="00273C44" w:rsidRPr="0039591E" w:rsidRDefault="00273C44" w:rsidP="0039591E">
      <w:pPr>
        <w:spacing w:before="40" w:after="40"/>
        <w:rPr>
          <w:rFonts w:ascii="Garamond" w:hAnsi="Garamond"/>
          <w:sz w:val="24"/>
        </w:rPr>
      </w:pPr>
      <w:r w:rsidRPr="0039591E">
        <w:rPr>
          <w:rFonts w:ascii="Garamond" w:hAnsi="Garamond"/>
          <w:sz w:val="24"/>
        </w:rPr>
        <w:t>During that first call, he even invited me to a Duran Duran concert—scheduled for September 16, 2023—as if our relationship was already a foregone conclusion. He also told me his favorite place was a mountain in Seattle, which I think was Mt. Rainier, and said he wanted to take me there.</w:t>
      </w:r>
    </w:p>
    <w:p w14:paraId="04E9ED3C" w14:textId="77777777" w:rsidR="00273C44" w:rsidRPr="0039591E" w:rsidRDefault="00273C44" w:rsidP="0039591E">
      <w:pPr>
        <w:spacing w:before="40" w:after="40"/>
        <w:rPr>
          <w:rFonts w:ascii="Garamond" w:hAnsi="Garamond"/>
          <w:sz w:val="24"/>
        </w:rPr>
      </w:pPr>
      <w:r w:rsidRPr="0039591E">
        <w:rPr>
          <w:rFonts w:ascii="Garamond" w:hAnsi="Garamond"/>
          <w:sz w:val="24"/>
        </w:rPr>
        <w:t>Some of the things he knew about me went far beyond what someone could glean from Facebook. Maybe he had a photographic memory. Maybe he had access to information I didn’t understand. He said he had once written a poem about a girl on a blue bike, and claimed it was about me. He said he’d try to find it. I never saw the poem.</w:t>
      </w:r>
    </w:p>
    <w:p w14:paraId="5FFD76E5" w14:textId="5C2047DC" w:rsidR="00273C44" w:rsidRPr="0039591E" w:rsidRDefault="00273C44" w:rsidP="0039591E">
      <w:pPr>
        <w:spacing w:before="40" w:after="40"/>
        <w:rPr>
          <w:rFonts w:ascii="Garamond" w:hAnsi="Garamond"/>
          <w:sz w:val="24"/>
        </w:rPr>
      </w:pPr>
      <w:r w:rsidRPr="0039591E">
        <w:rPr>
          <w:rFonts w:ascii="Garamond" w:hAnsi="Garamond"/>
          <w:sz w:val="24"/>
        </w:rPr>
        <w:t xml:space="preserve">Still, I was fascinated by his so-called gift. Given our similar upbringing and the people we both knew, I felt an unexpected level of trust in him. I had also been experiencing strange phenomena—things I couldn’t explain, things I somehow </w:t>
      </w:r>
      <w:r w:rsidRPr="0039591E">
        <w:rPr>
          <w:rFonts w:ascii="Garamond" w:hAnsi="Garamond"/>
          <w:i/>
          <w:iCs/>
          <w:sz w:val="24"/>
        </w:rPr>
        <w:t>knew</w:t>
      </w:r>
      <w:r w:rsidRPr="0039591E">
        <w:rPr>
          <w:rFonts w:ascii="Garamond" w:hAnsi="Garamond"/>
          <w:sz w:val="24"/>
        </w:rPr>
        <w:t xml:space="preserve"> that I had no logical way of knowing. So I asked him if he could teach me how to use my own “gift.” At the time, I was more than willing to explore it.</w:t>
      </w:r>
    </w:p>
    <w:p w14:paraId="19C7194B" w14:textId="77777777" w:rsidR="00273C44" w:rsidRPr="0039591E" w:rsidRDefault="00273C44" w:rsidP="0039591E">
      <w:pPr>
        <w:spacing w:before="40" w:after="40"/>
        <w:rPr>
          <w:rFonts w:ascii="Garamond" w:hAnsi="Garamond"/>
          <w:sz w:val="24"/>
        </w:rPr>
      </w:pPr>
      <w:r w:rsidRPr="0039591E">
        <w:rPr>
          <w:rFonts w:ascii="Garamond" w:hAnsi="Garamond"/>
          <w:sz w:val="24"/>
        </w:rPr>
        <w:t>He told me he identified as Jewish. But as we talked more, it became clear that he was also deeply immersed in ideas about karma and other beliefs rooted in Eastern philosophies.</w:t>
      </w:r>
    </w:p>
    <w:p w14:paraId="06220D85" w14:textId="77777777" w:rsidR="00273C44" w:rsidRPr="0039591E" w:rsidRDefault="00273C44" w:rsidP="0039591E">
      <w:pPr>
        <w:spacing w:before="40" w:after="40"/>
        <w:rPr>
          <w:rFonts w:ascii="Garamond" w:hAnsi="Garamond"/>
          <w:sz w:val="24"/>
        </w:rPr>
      </w:pPr>
      <w:r w:rsidRPr="0039591E">
        <w:rPr>
          <w:rFonts w:ascii="Garamond" w:hAnsi="Garamond"/>
          <w:sz w:val="24"/>
        </w:rPr>
        <w:t>When the conversation ended, I believe I texted him to say how much I enjoyed talking with him—and he said he did too. Shortly after, he sent me a link to a song. It was a country song, which was a bit surprising because I never liked country music. In fact, I don’t even think I listened to it right away. But something made me go back later and give it a chance.</w:t>
      </w:r>
    </w:p>
    <w:p w14:paraId="636D4E6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link doesn’t work anymore—very strange, almost like it disappeared on purpose—but I remember the song. It was </w:t>
      </w:r>
      <w:r w:rsidRPr="0039591E">
        <w:rPr>
          <w:rFonts w:ascii="Garamond" w:hAnsi="Garamond"/>
          <w:b/>
          <w:bCs/>
          <w:sz w:val="24"/>
        </w:rPr>
        <w:t>Morgan Wallen’s "Chasin’ You"</w:t>
      </w:r>
      <w:r w:rsidRPr="0039591E">
        <w:rPr>
          <w:rFonts w:ascii="Garamond" w:hAnsi="Garamond"/>
          <w:sz w:val="24"/>
        </w:rPr>
        <w:t xml:space="preserve">, and at the end of the video, there were two short clips from other Morgan Wallen songs, including </w:t>
      </w:r>
      <w:r w:rsidRPr="0039591E">
        <w:rPr>
          <w:rFonts w:ascii="Garamond" w:hAnsi="Garamond"/>
          <w:b/>
          <w:bCs/>
          <w:sz w:val="24"/>
        </w:rPr>
        <w:t>"Wasted on You."</w:t>
      </w:r>
      <w:r w:rsidRPr="0039591E">
        <w:rPr>
          <w:rFonts w:ascii="Garamond" w:hAnsi="Garamond"/>
          <w:sz w:val="24"/>
        </w:rPr>
        <w:t xml:space="preserve"> I didn’t realize it at the time, but the lyrics to “Chasin’ You” would turn out to be more meaningful than I could have imagined. I’ll explain more about that later, but for now, here are the lyrics:</w:t>
      </w:r>
    </w:p>
    <w:p w14:paraId="7366A4C1" w14:textId="77777777" w:rsidR="00273C44" w:rsidRPr="0039591E" w:rsidRDefault="00273C44" w:rsidP="0039591E">
      <w:pPr>
        <w:spacing w:before="40" w:after="40"/>
        <w:rPr>
          <w:rFonts w:ascii="Garamond" w:hAnsi="Garamond"/>
          <w:sz w:val="24"/>
        </w:rPr>
      </w:pPr>
      <w:r w:rsidRPr="0039591E">
        <w:rPr>
          <w:rFonts w:ascii="Garamond" w:hAnsi="Garamond"/>
          <w:b/>
          <w:bCs/>
          <w:sz w:val="24"/>
        </w:rPr>
        <w:t>Chasin’ You</w:t>
      </w:r>
      <w:r w:rsidRPr="0039591E">
        <w:rPr>
          <w:rFonts w:ascii="Garamond" w:hAnsi="Garamond"/>
          <w:sz w:val="24"/>
        </w:rPr>
        <w:br/>
      </w:r>
      <w:r w:rsidRPr="0039591E">
        <w:rPr>
          <w:rFonts w:ascii="Garamond" w:hAnsi="Garamond"/>
          <w:i/>
          <w:iCs/>
          <w:sz w:val="24"/>
        </w:rPr>
        <w:t>Chasin' you like a shot of whiskey</w:t>
      </w:r>
      <w:r w:rsidRPr="0039591E">
        <w:rPr>
          <w:rFonts w:ascii="Garamond" w:hAnsi="Garamond"/>
          <w:sz w:val="24"/>
        </w:rPr>
        <w:br/>
      </w:r>
      <w:r w:rsidRPr="0039591E">
        <w:rPr>
          <w:rFonts w:ascii="Garamond" w:hAnsi="Garamond"/>
          <w:i/>
          <w:iCs/>
          <w:sz w:val="24"/>
        </w:rPr>
        <w:t>Burnin' goin' down, burnin' goin' down</w:t>
      </w:r>
      <w:r w:rsidRPr="0039591E">
        <w:rPr>
          <w:rFonts w:ascii="Garamond" w:hAnsi="Garamond"/>
          <w:sz w:val="24"/>
        </w:rPr>
        <w:br/>
      </w:r>
      <w:r w:rsidRPr="0039591E">
        <w:rPr>
          <w:rFonts w:ascii="Garamond" w:hAnsi="Garamond"/>
          <w:i/>
          <w:iCs/>
          <w:sz w:val="24"/>
        </w:rPr>
        <w:t>Chasin' you like those goodbye taillights</w:t>
      </w:r>
      <w:r w:rsidRPr="0039591E">
        <w:rPr>
          <w:rFonts w:ascii="Garamond" w:hAnsi="Garamond"/>
          <w:sz w:val="24"/>
        </w:rPr>
        <w:br/>
      </w:r>
      <w:r w:rsidRPr="0039591E">
        <w:rPr>
          <w:rFonts w:ascii="Garamond" w:hAnsi="Garamond"/>
          <w:i/>
          <w:iCs/>
          <w:sz w:val="24"/>
        </w:rPr>
        <w:t>Headed west to anywhere out of this nowhere town</w:t>
      </w:r>
      <w:r w:rsidRPr="0039591E">
        <w:rPr>
          <w:rFonts w:ascii="Garamond" w:hAnsi="Garamond"/>
          <w:sz w:val="24"/>
        </w:rPr>
        <w:br/>
      </w:r>
      <w:r w:rsidRPr="0039591E">
        <w:rPr>
          <w:rFonts w:ascii="Garamond" w:hAnsi="Garamond"/>
          <w:i/>
          <w:iCs/>
          <w:sz w:val="24"/>
        </w:rPr>
        <w:t>Chasin' that freedom, chasin' that feeling that got gone too soon</w:t>
      </w:r>
      <w:r w:rsidRPr="0039591E">
        <w:rPr>
          <w:rFonts w:ascii="Garamond" w:hAnsi="Garamond"/>
          <w:sz w:val="24"/>
        </w:rPr>
        <w:br/>
      </w:r>
      <w:r w:rsidRPr="0039591E">
        <w:rPr>
          <w:rFonts w:ascii="Garamond" w:hAnsi="Garamond"/>
          <w:i/>
          <w:iCs/>
          <w:sz w:val="24"/>
        </w:rPr>
        <w:t>Chasin' that you and me I only see in my rearview</w:t>
      </w:r>
      <w:r w:rsidRPr="0039591E">
        <w:rPr>
          <w:rFonts w:ascii="Garamond" w:hAnsi="Garamond"/>
          <w:sz w:val="24"/>
        </w:rPr>
        <w:br/>
      </w:r>
      <w:r w:rsidRPr="0039591E">
        <w:rPr>
          <w:rFonts w:ascii="Garamond" w:hAnsi="Garamond"/>
          <w:i/>
          <w:iCs/>
          <w:sz w:val="24"/>
        </w:rPr>
        <w:t>Hell, I'm layin' here tonight holdin' someone new</w:t>
      </w:r>
      <w:r w:rsidRPr="0039591E">
        <w:rPr>
          <w:rFonts w:ascii="Garamond" w:hAnsi="Garamond"/>
          <w:sz w:val="24"/>
        </w:rPr>
        <w:br/>
      </w:r>
      <w:r w:rsidRPr="0039591E">
        <w:rPr>
          <w:rFonts w:ascii="Garamond" w:hAnsi="Garamond"/>
          <w:b/>
          <w:bCs/>
          <w:i/>
          <w:iCs/>
          <w:sz w:val="24"/>
        </w:rPr>
        <w:t>Still chasin' you, still chasin' you</w:t>
      </w:r>
    </w:p>
    <w:p w14:paraId="43CB754D" w14:textId="77777777" w:rsidR="00273C44" w:rsidRPr="0039591E" w:rsidRDefault="00273C44" w:rsidP="0039591E">
      <w:pPr>
        <w:spacing w:before="40" w:after="40"/>
        <w:rPr>
          <w:rFonts w:ascii="Garamond" w:hAnsi="Garamond"/>
          <w:sz w:val="24"/>
        </w:rPr>
      </w:pPr>
      <w:r w:rsidRPr="0039591E">
        <w:rPr>
          <w:rFonts w:ascii="Garamond" w:hAnsi="Garamond"/>
          <w:i/>
          <w:iCs/>
          <w:sz w:val="24"/>
        </w:rPr>
        <w:t>You always used to talk about L.A.</w:t>
      </w:r>
      <w:r w:rsidRPr="0039591E">
        <w:rPr>
          <w:rFonts w:ascii="Garamond" w:hAnsi="Garamond"/>
          <w:sz w:val="24"/>
        </w:rPr>
        <w:br/>
      </w:r>
      <w:r w:rsidRPr="0039591E">
        <w:rPr>
          <w:rFonts w:ascii="Garamond" w:hAnsi="Garamond"/>
          <w:i/>
          <w:iCs/>
          <w:sz w:val="24"/>
        </w:rPr>
        <w:t>I heard you got as far as Santa Fe</w:t>
      </w:r>
      <w:r w:rsidRPr="0039591E">
        <w:rPr>
          <w:rFonts w:ascii="Garamond" w:hAnsi="Garamond"/>
          <w:sz w:val="24"/>
        </w:rPr>
        <w:br/>
      </w:r>
      <w:r w:rsidRPr="0039591E">
        <w:rPr>
          <w:rFonts w:ascii="Garamond" w:hAnsi="Garamond"/>
          <w:i/>
          <w:iCs/>
          <w:sz w:val="24"/>
        </w:rPr>
        <w:t>Well, you know I tried to track you down</w:t>
      </w:r>
      <w:r w:rsidRPr="0039591E">
        <w:rPr>
          <w:rFonts w:ascii="Garamond" w:hAnsi="Garamond"/>
          <w:sz w:val="24"/>
        </w:rPr>
        <w:br/>
      </w:r>
      <w:r w:rsidRPr="0039591E">
        <w:rPr>
          <w:rFonts w:ascii="Garamond" w:hAnsi="Garamond"/>
          <w:i/>
          <w:iCs/>
          <w:sz w:val="24"/>
        </w:rPr>
        <w:t>I only got as far as Guitar Town</w:t>
      </w:r>
      <w:r w:rsidRPr="0039591E">
        <w:rPr>
          <w:rFonts w:ascii="Garamond" w:hAnsi="Garamond"/>
          <w:sz w:val="24"/>
        </w:rPr>
        <w:br/>
      </w:r>
      <w:r w:rsidRPr="0039591E">
        <w:rPr>
          <w:rFonts w:ascii="Garamond" w:hAnsi="Garamond"/>
          <w:i/>
          <w:iCs/>
          <w:sz w:val="24"/>
        </w:rPr>
        <w:t>Singin' 'bout a girl I used to know, used to know</w:t>
      </w:r>
      <w:r w:rsidRPr="0039591E">
        <w:rPr>
          <w:rFonts w:ascii="Garamond" w:hAnsi="Garamond"/>
          <w:sz w:val="24"/>
        </w:rPr>
        <w:br/>
      </w:r>
      <w:r w:rsidRPr="0039591E">
        <w:rPr>
          <w:rFonts w:ascii="Garamond" w:hAnsi="Garamond"/>
          <w:b/>
          <w:bCs/>
          <w:i/>
          <w:iCs/>
          <w:sz w:val="24"/>
        </w:rPr>
        <w:t>Well, you should know that I haven’t given up—I'm just on your radio</w:t>
      </w:r>
    </w:p>
    <w:p w14:paraId="4F56F786" w14:textId="77777777" w:rsidR="00273C44" w:rsidRPr="0039591E" w:rsidRDefault="00273C44" w:rsidP="0039591E">
      <w:pPr>
        <w:spacing w:before="40" w:after="40"/>
        <w:rPr>
          <w:rFonts w:ascii="Garamond" w:hAnsi="Garamond"/>
          <w:sz w:val="24"/>
        </w:rPr>
      </w:pPr>
      <w:r w:rsidRPr="0039591E">
        <w:rPr>
          <w:rFonts w:ascii="Garamond" w:hAnsi="Garamond"/>
          <w:sz w:val="24"/>
        </w:rPr>
        <w:t>And the other one that lingered in the back of my mind was this:</w:t>
      </w:r>
    </w:p>
    <w:p w14:paraId="5662BC53" w14:textId="77777777" w:rsidR="00273C44" w:rsidRPr="0039591E" w:rsidRDefault="00273C44" w:rsidP="0039591E">
      <w:pPr>
        <w:spacing w:before="40" w:after="40"/>
        <w:rPr>
          <w:rFonts w:ascii="Garamond" w:hAnsi="Garamond"/>
          <w:sz w:val="24"/>
        </w:rPr>
      </w:pPr>
      <w:r w:rsidRPr="0039591E">
        <w:rPr>
          <w:rFonts w:ascii="Garamond" w:hAnsi="Garamond"/>
          <w:b/>
          <w:bCs/>
          <w:sz w:val="24"/>
        </w:rPr>
        <w:t>Wasted on You</w:t>
      </w:r>
      <w:r w:rsidRPr="0039591E">
        <w:rPr>
          <w:rFonts w:ascii="Garamond" w:hAnsi="Garamond"/>
          <w:sz w:val="24"/>
        </w:rPr>
        <w:br/>
      </w:r>
      <w:r w:rsidRPr="0039591E">
        <w:rPr>
          <w:rFonts w:ascii="Garamond" w:hAnsi="Garamond"/>
          <w:i/>
          <w:iCs/>
          <w:sz w:val="24"/>
        </w:rPr>
        <w:t>All of this time and all of this money</w:t>
      </w:r>
      <w:r w:rsidRPr="0039591E">
        <w:rPr>
          <w:rFonts w:ascii="Garamond" w:hAnsi="Garamond"/>
          <w:sz w:val="24"/>
        </w:rPr>
        <w:br/>
      </w:r>
      <w:r w:rsidRPr="0039591E">
        <w:rPr>
          <w:rFonts w:ascii="Garamond" w:hAnsi="Garamond"/>
          <w:b/>
          <w:bCs/>
          <w:i/>
          <w:iCs/>
          <w:sz w:val="24"/>
        </w:rPr>
        <w:t>All of these sorries I don't owe you, honey</w:t>
      </w:r>
      <w:r w:rsidRPr="0039591E">
        <w:rPr>
          <w:rFonts w:ascii="Garamond" w:hAnsi="Garamond"/>
          <w:b/>
          <w:bCs/>
          <w:sz w:val="24"/>
        </w:rPr>
        <w:br/>
      </w:r>
      <w:r w:rsidRPr="0039591E">
        <w:rPr>
          <w:rFonts w:ascii="Garamond" w:hAnsi="Garamond"/>
          <w:b/>
          <w:bCs/>
          <w:i/>
          <w:iCs/>
          <w:sz w:val="24"/>
        </w:rPr>
        <w:t>All of these miles on this Chevy, and prayers in a pew</w:t>
      </w:r>
      <w:r w:rsidRPr="0039591E">
        <w:rPr>
          <w:rFonts w:ascii="Garamond" w:hAnsi="Garamond"/>
          <w:sz w:val="24"/>
        </w:rPr>
        <w:br/>
      </w:r>
      <w:r w:rsidRPr="0039591E">
        <w:rPr>
          <w:rFonts w:ascii="Garamond" w:hAnsi="Garamond"/>
          <w:i/>
          <w:iCs/>
          <w:sz w:val="24"/>
        </w:rPr>
        <w:t>All them days I spent wasted on you</w:t>
      </w:r>
      <w:r w:rsidRPr="0039591E">
        <w:rPr>
          <w:rFonts w:ascii="Garamond" w:hAnsi="Garamond"/>
          <w:sz w:val="24"/>
        </w:rPr>
        <w:br/>
      </w:r>
      <w:r w:rsidRPr="0039591E">
        <w:rPr>
          <w:rFonts w:ascii="Garamond" w:hAnsi="Garamond"/>
          <w:i/>
          <w:iCs/>
          <w:sz w:val="24"/>
        </w:rPr>
        <w:t>Wasted on you</w:t>
      </w:r>
    </w:p>
    <w:p w14:paraId="24DFA488" w14:textId="77777777" w:rsidR="00273C44" w:rsidRPr="0039591E" w:rsidRDefault="00273C44" w:rsidP="0039591E">
      <w:pPr>
        <w:spacing w:before="40" w:after="40"/>
        <w:rPr>
          <w:rFonts w:ascii="Garamond" w:hAnsi="Garamond"/>
          <w:sz w:val="24"/>
        </w:rPr>
      </w:pPr>
      <w:r w:rsidRPr="0039591E">
        <w:rPr>
          <w:rFonts w:ascii="Garamond" w:hAnsi="Garamond"/>
          <w:sz w:val="24"/>
        </w:rPr>
        <w:t>Shortly after my aunt passed, I remember wishing I could just go sit in the comfort of Nina’s condo and talk. Nina was very motherly to me. Without her around, I felt a little lost. I decided to go for a walk instead, which led me to what I used to call the local watering hole.</w:t>
      </w:r>
    </w:p>
    <w:p w14:paraId="32B7A9DB" w14:textId="77777777" w:rsidR="00273C44" w:rsidRPr="0039591E" w:rsidRDefault="00273C44" w:rsidP="0039591E">
      <w:pPr>
        <w:spacing w:before="40" w:after="40"/>
        <w:rPr>
          <w:rFonts w:ascii="Garamond" w:hAnsi="Garamond"/>
          <w:sz w:val="24"/>
        </w:rPr>
      </w:pPr>
      <w:r w:rsidRPr="0039591E">
        <w:rPr>
          <w:rFonts w:ascii="Garamond" w:hAnsi="Garamond"/>
          <w:sz w:val="24"/>
        </w:rPr>
        <w:t>I’m blessed to live in a small condo on a quiet inland lake. Walks outside are a gift—beautiful scenery, peaceful views, and back then, I loved listening to music or talking on the phone with a friend. The lake is about five miles around and has three restaurants right on the water.</w:t>
      </w:r>
    </w:p>
    <w:p w14:paraId="4AFC1618" w14:textId="016AEF2B" w:rsidR="00273C44" w:rsidRPr="0039591E" w:rsidRDefault="00273C44" w:rsidP="0039591E">
      <w:pPr>
        <w:spacing w:before="40" w:after="40"/>
        <w:rPr>
          <w:rFonts w:ascii="Garamond" w:hAnsi="Garamond"/>
          <w:sz w:val="24"/>
        </w:rPr>
      </w:pPr>
      <w:r w:rsidRPr="0039591E">
        <w:rPr>
          <w:rFonts w:ascii="Garamond" w:hAnsi="Garamond"/>
          <w:sz w:val="24"/>
        </w:rPr>
        <w:t xml:space="preserve">I was heading toward the closest one, headphones in, texting with my new friend Kyle. I mentioned I was walking up to that place. He had just finished </w:t>
      </w:r>
      <w:r w:rsidR="001E7772" w:rsidRPr="0039591E">
        <w:rPr>
          <w:rFonts w:ascii="Garamond" w:hAnsi="Garamond"/>
          <w:sz w:val="24"/>
        </w:rPr>
        <w:t>Door Dashing</w:t>
      </w:r>
      <w:r w:rsidRPr="0039591E">
        <w:rPr>
          <w:rFonts w:ascii="Garamond" w:hAnsi="Garamond"/>
          <w:sz w:val="24"/>
        </w:rPr>
        <w:t xml:space="preserve"> and suggested coming up to meet me. This was April 6, 2023. We had already been talking on the phone into the early hours of the morning, and now he was set on meeting in person. He was adamant.</w:t>
      </w:r>
    </w:p>
    <w:p w14:paraId="43E860E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Truthfully, I was still in my pajama top. I hadn’t slept much, and I even told him I looked awful. He didn’t care. He said, </w:t>
      </w:r>
      <w:r w:rsidRPr="0039591E">
        <w:rPr>
          <w:rFonts w:ascii="Garamond" w:hAnsi="Garamond"/>
          <w:i/>
          <w:iCs/>
          <w:sz w:val="24"/>
        </w:rPr>
        <w:t>“My soul has known your soul for thousands of years—it doesn’t matter what you look like.”</w:t>
      </w:r>
    </w:p>
    <w:p w14:paraId="44DA2AA6" w14:textId="77777777" w:rsidR="00273C44" w:rsidRPr="0039591E" w:rsidRDefault="00273C44" w:rsidP="0039591E">
      <w:pPr>
        <w:spacing w:before="40" w:after="40"/>
        <w:rPr>
          <w:rFonts w:ascii="Garamond" w:hAnsi="Garamond"/>
          <w:sz w:val="24"/>
        </w:rPr>
      </w:pPr>
      <w:r w:rsidRPr="0039591E">
        <w:rPr>
          <w:rFonts w:ascii="Garamond" w:hAnsi="Garamond"/>
          <w:sz w:val="24"/>
        </w:rPr>
        <w:t>Somewhere in the conversation, he sent me a YouTube link to a song by Slipknot and told me they were friends of his. I never paid much attention to it. It was heavy metal—way too heavy for me—and I don’t think I even listened to the whole thing. Instead, I responded with a screenshot of my Spotify account, showing him the kind of music I actually liked.</w:t>
      </w:r>
    </w:p>
    <w:p w14:paraId="00A30D02" w14:textId="77777777" w:rsidR="00273C44" w:rsidRPr="0039591E" w:rsidRDefault="00273C44" w:rsidP="0039591E">
      <w:pPr>
        <w:spacing w:before="40" w:after="40"/>
        <w:rPr>
          <w:rFonts w:ascii="Garamond" w:hAnsi="Garamond"/>
          <w:sz w:val="24"/>
        </w:rPr>
      </w:pPr>
      <w:r w:rsidRPr="0039591E">
        <w:rPr>
          <w:rFonts w:ascii="Garamond" w:hAnsi="Garamond"/>
          <w:sz w:val="24"/>
        </w:rPr>
        <w:t>I said no to meeting him several times. Somehow, I ended up saying yes.</w:t>
      </w:r>
    </w:p>
    <w:p w14:paraId="0A36AC0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 went to the wrong restaurant and called to ask where I was. I told him I was at Lakeside, and he laughed, saying he’d gone to Drifting Bar and Grille instead. </w:t>
      </w:r>
    </w:p>
    <w:p w14:paraId="22EA9973" w14:textId="77777777" w:rsidR="00273C44" w:rsidRPr="0039591E" w:rsidRDefault="00273C44" w:rsidP="0039591E">
      <w:pPr>
        <w:spacing w:before="40" w:after="40"/>
        <w:rPr>
          <w:rFonts w:ascii="Garamond" w:hAnsi="Garamond"/>
          <w:sz w:val="24"/>
        </w:rPr>
      </w:pPr>
      <w:r w:rsidRPr="0039591E">
        <w:rPr>
          <w:rFonts w:ascii="Garamond" w:hAnsi="Garamond"/>
          <w:sz w:val="24"/>
        </w:rPr>
        <w:t>I think I told him again that I looked terrible, and that’s when he gave me the line about our souls knowing each other.</w:t>
      </w:r>
    </w:p>
    <w:p w14:paraId="1D0D9231" w14:textId="77777777" w:rsidR="00273C44" w:rsidRPr="0039591E" w:rsidRDefault="00273C44" w:rsidP="0039591E">
      <w:pPr>
        <w:spacing w:before="40" w:after="40"/>
        <w:rPr>
          <w:rFonts w:ascii="Garamond" w:hAnsi="Garamond"/>
          <w:sz w:val="24"/>
        </w:rPr>
      </w:pPr>
      <w:r w:rsidRPr="0039591E">
        <w:rPr>
          <w:rFonts w:ascii="Garamond" w:hAnsi="Garamond"/>
          <w:sz w:val="24"/>
        </w:rPr>
        <w:t>Honestly, I don’t remember much about what we talked about during that first meeting. I may have had three or four glasses of wine in honor of my aunt. Kyle ended up driving me home.</w:t>
      </w:r>
    </w:p>
    <w:p w14:paraId="2CAE2B3B" w14:textId="77777777" w:rsidR="00273C44" w:rsidRPr="0039591E" w:rsidRDefault="00273C44" w:rsidP="0039591E">
      <w:pPr>
        <w:spacing w:before="40" w:after="40"/>
        <w:rPr>
          <w:rFonts w:ascii="Garamond" w:hAnsi="Garamond"/>
          <w:sz w:val="24"/>
        </w:rPr>
      </w:pPr>
      <w:r w:rsidRPr="0039591E">
        <w:rPr>
          <w:rFonts w:ascii="Garamond" w:hAnsi="Garamond"/>
          <w:sz w:val="24"/>
        </w:rPr>
        <w:t>Looking back, I realize this part of my story has been hard to write—and maybe that’s why I paused the book for so long. Because what happens from this moment forward isn’t easy to explain. To many, it might sound like I completely lost my mind.</w:t>
      </w:r>
    </w:p>
    <w:p w14:paraId="30BD5093" w14:textId="77777777" w:rsidR="00273C44" w:rsidRPr="0039591E" w:rsidRDefault="00273C44" w:rsidP="0039591E">
      <w:pPr>
        <w:spacing w:before="40" w:after="40"/>
        <w:rPr>
          <w:rFonts w:ascii="Garamond" w:hAnsi="Garamond"/>
          <w:sz w:val="24"/>
        </w:rPr>
      </w:pPr>
      <w:r w:rsidRPr="0039591E">
        <w:rPr>
          <w:rFonts w:ascii="Garamond" w:hAnsi="Garamond"/>
          <w:sz w:val="24"/>
        </w:rPr>
        <w:t>Up until now, most people reading this might have labeled my experiences as “paranormal.” Ghosts, aliens—those are things people will talk about for hours on end. But mention demons, or what the Bible actually says about them, and suddenly you’re “crazy.” I get it. Just twenty-one short months ago, I would’ve said the same thing.</w:t>
      </w:r>
    </w:p>
    <w:p w14:paraId="69C8DE95" w14:textId="77777777" w:rsidR="00273C44" w:rsidRPr="0039591E" w:rsidRDefault="00273C44" w:rsidP="0039591E">
      <w:pPr>
        <w:spacing w:before="40" w:after="40"/>
        <w:rPr>
          <w:rFonts w:ascii="Garamond" w:hAnsi="Garamond"/>
          <w:sz w:val="24"/>
        </w:rPr>
      </w:pPr>
      <w:r w:rsidRPr="0039591E">
        <w:rPr>
          <w:rFonts w:ascii="Garamond" w:hAnsi="Garamond"/>
          <w:sz w:val="24"/>
        </w:rPr>
        <w:t>But God had a plan for me. He had been knocking on my door for a long time—and I wasn’t answering. I had to learn the hard way. I often say when sharing my testimony: if the world experienced what I went through, every pew would be full, and people would be running—</w:t>
      </w:r>
      <w:r w:rsidRPr="0039591E">
        <w:rPr>
          <w:rFonts w:ascii="Garamond" w:hAnsi="Garamond"/>
          <w:b/>
          <w:bCs/>
          <w:sz w:val="24"/>
        </w:rPr>
        <w:t>running</w:t>
      </w:r>
      <w:r w:rsidRPr="0039591E">
        <w:rPr>
          <w:rFonts w:ascii="Garamond" w:hAnsi="Garamond"/>
          <w:sz w:val="24"/>
        </w:rPr>
        <w:t>—to Jesus.</w:t>
      </w:r>
    </w:p>
    <w:p w14:paraId="5A0FE965" w14:textId="77777777" w:rsidR="00273C44" w:rsidRPr="0039591E" w:rsidRDefault="00273C44" w:rsidP="0039591E">
      <w:pPr>
        <w:spacing w:before="40" w:after="40"/>
        <w:rPr>
          <w:rFonts w:ascii="Garamond" w:hAnsi="Garamond"/>
          <w:sz w:val="24"/>
        </w:rPr>
      </w:pPr>
      <w:r w:rsidRPr="0039591E">
        <w:rPr>
          <w:rFonts w:ascii="Garamond" w:hAnsi="Garamond"/>
          <w:sz w:val="24"/>
        </w:rPr>
        <w:t>And once you truly know Him, you wouldn't take the world back. It completely loses its appeal. The only thing that matters now is helping every soul find its way to Him.</w:t>
      </w:r>
    </w:p>
    <w:p w14:paraId="2F79BDC8" w14:textId="77777777" w:rsidR="00273C44" w:rsidRPr="0039591E" w:rsidRDefault="00273C44" w:rsidP="0039591E">
      <w:pPr>
        <w:spacing w:before="40" w:after="40"/>
        <w:rPr>
          <w:rFonts w:ascii="Garamond" w:hAnsi="Garamond"/>
          <w:sz w:val="24"/>
        </w:rPr>
      </w:pPr>
      <w:r w:rsidRPr="0039591E">
        <w:rPr>
          <w:rFonts w:ascii="Garamond" w:hAnsi="Garamond"/>
          <w:sz w:val="24"/>
        </w:rPr>
        <w:t>It took nothing short of this experience to send me running to repent.</w:t>
      </w:r>
      <w:r w:rsidRPr="0039591E">
        <w:rPr>
          <w:rFonts w:ascii="Garamond" w:hAnsi="Garamond"/>
          <w:sz w:val="24"/>
        </w:rPr>
        <w:br/>
        <w:t xml:space="preserve">After all, I thought I was a </w:t>
      </w:r>
      <w:r w:rsidRPr="0039591E">
        <w:rPr>
          <w:rFonts w:ascii="Garamond" w:hAnsi="Garamond"/>
          <w:i/>
          <w:iCs/>
          <w:sz w:val="24"/>
        </w:rPr>
        <w:t>good</w:t>
      </w:r>
      <w:r w:rsidRPr="0039591E">
        <w:rPr>
          <w:rFonts w:ascii="Garamond" w:hAnsi="Garamond"/>
          <w:sz w:val="24"/>
        </w:rPr>
        <w:t xml:space="preserve"> person—and if you’re a good person, you go to heaven. Right?</w:t>
      </w:r>
    </w:p>
    <w:p w14:paraId="6C725F5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then the question hit me: </w:t>
      </w:r>
      <w:r w:rsidRPr="0039591E">
        <w:rPr>
          <w:rFonts w:ascii="Garamond" w:hAnsi="Garamond"/>
          <w:i/>
          <w:iCs/>
          <w:sz w:val="24"/>
        </w:rPr>
        <w:t>A good person according to whose standards?</w:t>
      </w:r>
      <w:r w:rsidRPr="0039591E">
        <w:rPr>
          <w:rFonts w:ascii="Garamond" w:hAnsi="Garamond"/>
          <w:sz w:val="24"/>
        </w:rPr>
        <w:br/>
        <w:t>According to God’s Word, I wasn’t good—I was an abomination. That realization pierced through every illusion I had about myself. It was the beginning of a long-overdue awakening.</w:t>
      </w:r>
    </w:p>
    <w:p w14:paraId="4A81D0A8" w14:textId="5D71B809" w:rsidR="00273C44" w:rsidRPr="0039591E" w:rsidRDefault="00273C44" w:rsidP="0039591E">
      <w:pPr>
        <w:spacing w:before="40" w:after="40"/>
        <w:rPr>
          <w:rFonts w:ascii="Garamond" w:hAnsi="Garamond"/>
          <w:sz w:val="24"/>
        </w:rPr>
      </w:pPr>
      <w:r w:rsidRPr="0039591E">
        <w:rPr>
          <w:rFonts w:ascii="Garamond" w:hAnsi="Garamond"/>
          <w:sz w:val="24"/>
        </w:rPr>
        <w:t>Kyle had a talent for writing. He would send me poems—not ones written for me personally, but from a vast collection he had stored over the years. Thousands of them. At first, I was impressed. But what I came to learn later chilled me to the bone: he wasn’t the one writing them. He was channeling. An entity. Also known as a demon.</w:t>
      </w:r>
    </w:p>
    <w:p w14:paraId="712E9B4A" w14:textId="77777777" w:rsidR="00273C44" w:rsidRPr="0039591E" w:rsidRDefault="00273C44" w:rsidP="0039591E">
      <w:pPr>
        <w:spacing w:before="40" w:after="40"/>
        <w:rPr>
          <w:rFonts w:ascii="Garamond" w:hAnsi="Garamond"/>
          <w:sz w:val="24"/>
        </w:rPr>
      </w:pPr>
      <w:r w:rsidRPr="0039591E">
        <w:rPr>
          <w:rFonts w:ascii="Garamond" w:hAnsi="Garamond"/>
          <w:sz w:val="24"/>
        </w:rPr>
        <w:t>Earlier in this book, I listed some of the many ways doors can be opened to the demonic. That list isn’t exhaustive—and looking back, I realize my own door had been swung wide open since I was 13.</w:t>
      </w:r>
    </w:p>
    <w:p w14:paraId="2408530E" w14:textId="77777777" w:rsidR="00273C44" w:rsidRPr="0039591E" w:rsidRDefault="00273C44" w:rsidP="0039591E">
      <w:pPr>
        <w:spacing w:before="40" w:after="40"/>
        <w:rPr>
          <w:rFonts w:ascii="Garamond" w:hAnsi="Garamond"/>
          <w:sz w:val="24"/>
        </w:rPr>
      </w:pPr>
      <w:r w:rsidRPr="0039591E">
        <w:rPr>
          <w:rFonts w:ascii="Garamond" w:hAnsi="Garamond"/>
          <w:sz w:val="24"/>
        </w:rPr>
        <w:t>Here’s something to consider: If you're willing to believe in ghosts or aliens, why is it so hard to believe what the Bible tells us is true?</w:t>
      </w:r>
      <w:r w:rsidRPr="0039591E">
        <w:rPr>
          <w:rFonts w:ascii="Garamond" w:hAnsi="Garamond"/>
          <w:sz w:val="24"/>
        </w:rPr>
        <w:br/>
        <w:t xml:space="preserve">The Bible isn’t just a book—it’s the </w:t>
      </w:r>
      <w:r w:rsidRPr="0039591E">
        <w:rPr>
          <w:rFonts w:ascii="Garamond" w:hAnsi="Garamond"/>
          <w:i/>
          <w:iCs/>
          <w:sz w:val="24"/>
        </w:rPr>
        <w:t>Living Word of God.</w:t>
      </w:r>
    </w:p>
    <w:p w14:paraId="6E670C96" w14:textId="77777777" w:rsidR="00273C44" w:rsidRPr="0039591E" w:rsidRDefault="00273C44" w:rsidP="0039591E">
      <w:pPr>
        <w:spacing w:before="40" w:after="40"/>
        <w:rPr>
          <w:rFonts w:ascii="Garamond" w:hAnsi="Garamond"/>
          <w:sz w:val="24"/>
        </w:rPr>
      </w:pPr>
      <w:r w:rsidRPr="0039591E">
        <w:rPr>
          <w:rFonts w:ascii="Garamond" w:hAnsi="Garamond"/>
          <w:sz w:val="24"/>
        </w:rPr>
        <w:t>As things progressed, conversations with Kyle grew stranger. There was an energy to them I couldn’t quite put my finger on, but it didn’t feel right.</w:t>
      </w:r>
    </w:p>
    <w:p w14:paraId="025AC1CB"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6EC9406A" w14:textId="77777777" w:rsidR="00273C44" w:rsidRPr="0039591E" w:rsidRDefault="00273C44" w:rsidP="0039591E">
      <w:pPr>
        <w:spacing w:before="40" w:after="40" w:line="240" w:lineRule="auto"/>
        <w:rPr>
          <w:rFonts w:ascii="Garamond" w:hAnsi="Garamond"/>
          <w:iCs/>
          <w:sz w:val="24"/>
          <w:szCs w:val="44"/>
        </w:rPr>
      </w:pPr>
    </w:p>
    <w:p w14:paraId="39B92124" w14:textId="77777777" w:rsidR="00273C44" w:rsidRPr="0039591E" w:rsidRDefault="00273C44" w:rsidP="0039591E">
      <w:pPr>
        <w:spacing w:before="40" w:after="40" w:line="240" w:lineRule="auto"/>
        <w:rPr>
          <w:rFonts w:ascii="Garamond" w:hAnsi="Garamond"/>
          <w:iCs/>
          <w:sz w:val="24"/>
          <w:szCs w:val="44"/>
        </w:rPr>
      </w:pPr>
    </w:p>
    <w:p w14:paraId="0E392B96" w14:textId="77777777" w:rsidR="00273C44" w:rsidRPr="0039591E" w:rsidRDefault="00273C44" w:rsidP="0039591E">
      <w:pPr>
        <w:spacing w:before="40" w:after="40" w:line="240" w:lineRule="auto"/>
        <w:rPr>
          <w:rFonts w:ascii="Garamond" w:hAnsi="Garamond"/>
          <w:iCs/>
          <w:sz w:val="24"/>
          <w:szCs w:val="44"/>
        </w:rPr>
      </w:pPr>
    </w:p>
    <w:p w14:paraId="4249D43C" w14:textId="77777777" w:rsidR="00273C44" w:rsidRPr="0039591E" w:rsidRDefault="00273C44" w:rsidP="0039591E">
      <w:pPr>
        <w:spacing w:before="40" w:after="40" w:line="240" w:lineRule="auto"/>
        <w:rPr>
          <w:rFonts w:ascii="Garamond" w:hAnsi="Garamond"/>
          <w:iCs/>
          <w:sz w:val="24"/>
          <w:szCs w:val="44"/>
        </w:rPr>
      </w:pPr>
    </w:p>
    <w:p w14:paraId="255FEB39" w14:textId="77777777" w:rsidR="00273C44" w:rsidRPr="0039591E" w:rsidRDefault="00273C44" w:rsidP="0039591E">
      <w:pPr>
        <w:spacing w:before="40" w:after="40" w:line="240" w:lineRule="auto"/>
        <w:rPr>
          <w:rFonts w:ascii="Garamond" w:hAnsi="Garamond"/>
          <w:iCs/>
          <w:sz w:val="24"/>
          <w:szCs w:val="44"/>
        </w:rPr>
      </w:pPr>
    </w:p>
    <w:p w14:paraId="6BCFB2FC" w14:textId="77777777" w:rsidR="00273C44" w:rsidRPr="0039591E" w:rsidRDefault="00273C44" w:rsidP="0039591E">
      <w:pPr>
        <w:spacing w:before="40" w:after="40" w:line="240" w:lineRule="auto"/>
        <w:rPr>
          <w:rFonts w:ascii="Garamond" w:hAnsi="Garamond"/>
          <w:iCs/>
          <w:sz w:val="24"/>
          <w:szCs w:val="44"/>
        </w:rPr>
      </w:pPr>
    </w:p>
    <w:p w14:paraId="1A12601D"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23</w:t>
      </w:r>
    </w:p>
    <w:p w14:paraId="4DFE0809"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pre Birthday celebrations</w:t>
      </w:r>
    </w:p>
    <w:p w14:paraId="25871065" w14:textId="77777777" w:rsidR="00273C44" w:rsidRPr="0039591E" w:rsidRDefault="00273C44" w:rsidP="0039591E">
      <w:pPr>
        <w:spacing w:before="40" w:after="40" w:line="240" w:lineRule="auto"/>
        <w:rPr>
          <w:rFonts w:ascii="Garamond" w:hAnsi="Garamond"/>
          <w:iCs/>
          <w:sz w:val="24"/>
          <w:szCs w:val="24"/>
        </w:rPr>
      </w:pPr>
    </w:p>
    <w:p w14:paraId="498CC556" w14:textId="77777777" w:rsidR="00273C44" w:rsidRPr="0039591E" w:rsidRDefault="00273C44" w:rsidP="0039591E">
      <w:pPr>
        <w:spacing w:before="40" w:after="40" w:line="240" w:lineRule="auto"/>
        <w:rPr>
          <w:rFonts w:ascii="Garamond" w:hAnsi="Garamond"/>
          <w:iCs/>
          <w:sz w:val="24"/>
          <w:szCs w:val="24"/>
        </w:rPr>
      </w:pPr>
    </w:p>
    <w:p w14:paraId="387B5B7F" w14:textId="77777777" w:rsidR="00273C44" w:rsidRPr="0039591E" w:rsidRDefault="00273C44" w:rsidP="0039591E">
      <w:pPr>
        <w:spacing w:before="40" w:after="40"/>
        <w:rPr>
          <w:rFonts w:ascii="Garamond" w:hAnsi="Garamond"/>
          <w:sz w:val="24"/>
        </w:rPr>
      </w:pPr>
      <w:r w:rsidRPr="0039591E">
        <w:rPr>
          <w:rFonts w:ascii="Garamond" w:hAnsi="Garamond"/>
          <w:sz w:val="24"/>
        </w:rPr>
        <w:t>Right before my birthday on April 8, 2023, Marla and I decided to go on a little adventure. I told her I wanted to see her mom's new place—she had just moved her in, and I was genuinely curious. We made a quick stop at the store, and I picked out a small plant to give her mom. I had so much love in my heart that day—for everyone.</w:t>
      </w:r>
    </w:p>
    <w:p w14:paraId="6F71D626" w14:textId="77777777" w:rsidR="00273C44" w:rsidRPr="0039591E" w:rsidRDefault="00273C44" w:rsidP="0039591E">
      <w:pPr>
        <w:spacing w:before="40" w:after="40"/>
        <w:rPr>
          <w:rFonts w:ascii="Garamond" w:hAnsi="Garamond"/>
          <w:sz w:val="24"/>
        </w:rPr>
      </w:pPr>
      <w:r w:rsidRPr="0039591E">
        <w:rPr>
          <w:rFonts w:ascii="Garamond" w:hAnsi="Garamond"/>
          <w:sz w:val="24"/>
        </w:rPr>
        <w:t>After our visit, we found ourselves downtown in Howell, drawn into a new age store. On a whim, I treated Marla and myself to a card reading.</w:t>
      </w:r>
    </w:p>
    <w:p w14:paraId="7D3166CA" w14:textId="77777777" w:rsidR="00273C44" w:rsidRPr="0039591E" w:rsidRDefault="00273C44" w:rsidP="0039591E">
      <w:pPr>
        <w:spacing w:before="40" w:after="40"/>
        <w:rPr>
          <w:rFonts w:ascii="Garamond" w:hAnsi="Garamond"/>
          <w:sz w:val="24"/>
        </w:rPr>
      </w:pPr>
      <w:r w:rsidRPr="0039591E">
        <w:rPr>
          <w:rFonts w:ascii="Garamond" w:hAnsi="Garamond"/>
          <w:sz w:val="24"/>
        </w:rPr>
        <w:t>Kyle was texting me throughout the day, and my reading turned out to be strange—but oddly accurate. The woman told me I was considering a business idea, and she was right. I had been thinking about helping Ron build a Facebook page to offer readings. He had said that if it took off, he’d throw me a few bucks. I figured—why not? Teenagers were doing it on TikTok. It didn’t seem like a big deal.</w:t>
      </w:r>
    </w:p>
    <w:p w14:paraId="6B413E4E" w14:textId="77777777" w:rsidR="00273C44" w:rsidRPr="0039591E" w:rsidRDefault="00273C44" w:rsidP="0039591E">
      <w:pPr>
        <w:spacing w:before="40" w:after="40"/>
        <w:rPr>
          <w:rFonts w:ascii="Garamond" w:hAnsi="Garamond"/>
          <w:sz w:val="24"/>
        </w:rPr>
      </w:pPr>
      <w:r w:rsidRPr="0039591E">
        <w:rPr>
          <w:rFonts w:ascii="Garamond" w:hAnsi="Garamond"/>
          <w:sz w:val="24"/>
        </w:rPr>
        <w:t>Ron, at the time, seemed open to the idea, but later I learned he wasn’t. He had always told me his gift was from God, and that it could only be used if God had a purpose for it. According to him, anything else was dangerous.</w:t>
      </w:r>
    </w:p>
    <w:p w14:paraId="410017F8" w14:textId="77777777" w:rsidR="00273C44" w:rsidRPr="0039591E" w:rsidRDefault="00273C44" w:rsidP="0039591E">
      <w:pPr>
        <w:spacing w:before="40" w:after="40"/>
        <w:rPr>
          <w:rFonts w:ascii="Garamond" w:hAnsi="Garamond"/>
          <w:sz w:val="24"/>
        </w:rPr>
      </w:pPr>
      <w:r w:rsidRPr="0039591E">
        <w:rPr>
          <w:rFonts w:ascii="Garamond" w:hAnsi="Garamond"/>
          <w:sz w:val="24"/>
        </w:rPr>
        <w:t>By then, Ron had become distant—he’d moved in with someone he barely knew, and things weren’t going well. We weren’t talking much, and the idea of maybe having Kyle do readings instead began to take shape.</w:t>
      </w:r>
    </w:p>
    <w:p w14:paraId="5E2EB375" w14:textId="6EAE076F" w:rsidR="00273C44" w:rsidRPr="0039591E" w:rsidRDefault="00273C44" w:rsidP="0039591E">
      <w:pPr>
        <w:spacing w:before="40" w:after="40"/>
        <w:rPr>
          <w:rFonts w:ascii="Garamond" w:hAnsi="Garamond"/>
          <w:sz w:val="24"/>
        </w:rPr>
      </w:pPr>
      <w:r w:rsidRPr="0039591E">
        <w:rPr>
          <w:rFonts w:ascii="Garamond" w:hAnsi="Garamond"/>
          <w:sz w:val="24"/>
        </w:rPr>
        <w:t>When I told Ron I had reconnected with someone from high school who was also psychic and “knew everything about me,” his reaction was immediate and strong.</w:t>
      </w:r>
      <w:r w:rsidRPr="0039591E">
        <w:rPr>
          <w:rFonts w:ascii="Garamond" w:hAnsi="Garamond"/>
          <w:sz w:val="24"/>
        </w:rPr>
        <w:br/>
        <w:t>“He’s evil,” Ron said. “He’s a warlock.”</w:t>
      </w:r>
    </w:p>
    <w:p w14:paraId="40A76D04" w14:textId="77777777" w:rsidR="00273C44" w:rsidRPr="0039591E" w:rsidRDefault="00273C44" w:rsidP="0039591E">
      <w:pPr>
        <w:spacing w:before="40" w:after="40"/>
        <w:rPr>
          <w:rFonts w:ascii="Garamond" w:hAnsi="Garamond"/>
          <w:sz w:val="24"/>
        </w:rPr>
      </w:pPr>
      <w:r w:rsidRPr="0039591E">
        <w:rPr>
          <w:rFonts w:ascii="Garamond" w:hAnsi="Garamond"/>
          <w:sz w:val="24"/>
        </w:rPr>
        <w:t>I laughed it off. I didn’t believe in that stuff. Honestly, I thought Ron was just being jealous. After all, I barely knew him, and I knew many people who knew Kyle. I had never read the Bible. I didn’t understand then that what Ron was saying was actually grounded in truth.</w:t>
      </w:r>
    </w:p>
    <w:p w14:paraId="720E004D" w14:textId="77777777" w:rsidR="00273C44" w:rsidRPr="0039591E" w:rsidRDefault="00273C44" w:rsidP="0039591E">
      <w:pPr>
        <w:spacing w:before="40" w:after="40"/>
        <w:rPr>
          <w:rFonts w:ascii="Garamond" w:hAnsi="Garamond"/>
          <w:sz w:val="24"/>
        </w:rPr>
      </w:pPr>
      <w:r w:rsidRPr="0039591E">
        <w:rPr>
          <w:rFonts w:ascii="Garamond" w:hAnsi="Garamond"/>
          <w:sz w:val="24"/>
        </w:rPr>
        <w:t>The reading that day continued. The woman said I’d soon be hearing from my ancestors—and it felt like I already was. She also told me I’d lose interest in my healthy eating and exercise routine, which I had maintained consistently for two years. I dismissed that immediately—there was no way. I had finally mastered it. I was in control.</w:t>
      </w:r>
    </w:p>
    <w:p w14:paraId="1E2E7F9D" w14:textId="77777777" w:rsidR="00273C44" w:rsidRPr="0039591E" w:rsidRDefault="00273C44" w:rsidP="0039591E">
      <w:pPr>
        <w:spacing w:before="40" w:after="40"/>
        <w:rPr>
          <w:rFonts w:ascii="Garamond" w:hAnsi="Garamond"/>
          <w:sz w:val="24"/>
        </w:rPr>
      </w:pPr>
      <w:r w:rsidRPr="0039591E">
        <w:rPr>
          <w:rFonts w:ascii="Garamond" w:hAnsi="Garamond"/>
          <w:sz w:val="24"/>
        </w:rPr>
        <w:t>As of this writing, that turned out to be true.</w:t>
      </w:r>
    </w:p>
    <w:p w14:paraId="78E26467" w14:textId="77777777" w:rsidR="00273C44" w:rsidRPr="0039591E" w:rsidRDefault="00273C44" w:rsidP="0039591E">
      <w:pPr>
        <w:spacing w:before="40" w:after="40"/>
        <w:rPr>
          <w:rFonts w:ascii="Garamond" w:hAnsi="Garamond"/>
          <w:sz w:val="24"/>
        </w:rPr>
      </w:pPr>
      <w:r w:rsidRPr="0039591E">
        <w:rPr>
          <w:rFonts w:ascii="Garamond" w:hAnsi="Garamond"/>
          <w:sz w:val="24"/>
        </w:rPr>
        <w:t>Marla’s reading was good too—she enjoyed it. We both left the shop feeling lighthearted, full of curiosity, and a sense of connection to something unseen.</w:t>
      </w:r>
    </w:p>
    <w:p w14:paraId="2032B05E" w14:textId="77777777" w:rsidR="00273C44" w:rsidRPr="0039591E" w:rsidRDefault="00273C44" w:rsidP="0039591E">
      <w:pPr>
        <w:spacing w:before="40" w:after="40"/>
        <w:rPr>
          <w:rFonts w:ascii="Garamond" w:hAnsi="Garamond"/>
          <w:sz w:val="24"/>
        </w:rPr>
      </w:pPr>
      <w:r w:rsidRPr="0039591E">
        <w:rPr>
          <w:rFonts w:ascii="Garamond" w:hAnsi="Garamond"/>
          <w:sz w:val="24"/>
        </w:rPr>
        <w:t>Before we left downtown, I purchased a small wooden frog sitting in a meditative pose to give to my dad. He had always referred to his departed friend as “Froggy,” and when I saw it, I immediately thought of him. It felt like a sweet gesture, just a little token of love and remembrance.</w:t>
      </w:r>
    </w:p>
    <w:p w14:paraId="53A4BDD2" w14:textId="77777777" w:rsidR="00273C44" w:rsidRPr="0039591E" w:rsidRDefault="00273C44" w:rsidP="0039591E">
      <w:pPr>
        <w:spacing w:before="40" w:after="40"/>
        <w:rPr>
          <w:rFonts w:ascii="Garamond" w:hAnsi="Garamond"/>
          <w:sz w:val="24"/>
        </w:rPr>
      </w:pPr>
      <w:r w:rsidRPr="0039591E">
        <w:rPr>
          <w:rFonts w:ascii="Garamond" w:hAnsi="Garamond"/>
          <w:sz w:val="24"/>
        </w:rPr>
        <w:t>While we were walking, Kyle sent a text mentioning something about a horse. It seemed random at first—until moments later, we passed a shop window with a giant picture of a horse and a pair of cowboy boots on display. I might not have noticed it, or connected the dots at all, but Marla did. She pointed it out and gave Kyle credit. I brushed it off at the time, but her reaction stuck with me.</w:t>
      </w:r>
    </w:p>
    <w:p w14:paraId="7212F98D" w14:textId="77777777" w:rsidR="00273C44" w:rsidRPr="0039591E" w:rsidRDefault="00273C44" w:rsidP="0039591E">
      <w:pPr>
        <w:spacing w:before="40" w:after="40"/>
        <w:rPr>
          <w:rFonts w:ascii="Garamond" w:hAnsi="Garamond"/>
          <w:sz w:val="24"/>
        </w:rPr>
      </w:pPr>
      <w:r w:rsidRPr="0039591E">
        <w:rPr>
          <w:rFonts w:ascii="Garamond" w:hAnsi="Garamond"/>
          <w:sz w:val="24"/>
        </w:rPr>
        <w:t>That evening, we ended the day at my favorite restaurant on our lake for dinner. It had been such a beautiful day, and I was feeling grateful. On impulse, I invited Kyle to join us. To my surprise, he said yes.</w:t>
      </w:r>
    </w:p>
    <w:p w14:paraId="27B136DC" w14:textId="2560292F" w:rsidR="00273C44" w:rsidRPr="0039591E" w:rsidRDefault="00273C44" w:rsidP="0039591E">
      <w:pPr>
        <w:spacing w:before="40" w:after="40"/>
        <w:rPr>
          <w:rFonts w:ascii="Garamond" w:hAnsi="Garamond"/>
          <w:sz w:val="24"/>
        </w:rPr>
      </w:pPr>
      <w:r w:rsidRPr="0039591E">
        <w:rPr>
          <w:rFonts w:ascii="Garamond" w:hAnsi="Garamond"/>
          <w:sz w:val="24"/>
        </w:rPr>
        <w:t>He showed up, and the three of us shared a meal together. I had so much love in my heart for Marla—we’d had such a special day. She was someone I trusted, someone who brought comfort and light during times I didn’t even realize were dark.</w:t>
      </w:r>
    </w:p>
    <w:p w14:paraId="54925AC8" w14:textId="77777777" w:rsidR="00273C44" w:rsidRPr="0039591E" w:rsidRDefault="00273C44" w:rsidP="0039591E">
      <w:pPr>
        <w:spacing w:before="40" w:after="40"/>
        <w:rPr>
          <w:rFonts w:ascii="Garamond" w:hAnsi="Garamond"/>
          <w:sz w:val="24"/>
        </w:rPr>
      </w:pPr>
      <w:r w:rsidRPr="0039591E">
        <w:rPr>
          <w:rFonts w:ascii="Garamond" w:hAnsi="Garamond"/>
          <w:sz w:val="24"/>
        </w:rPr>
        <w:t>As we ate, Kyle mentioned a book he was currently reading. Marla’s eyes lit up. She was reading the same book. What were the odds? At the time, it felt like another “coincidence,” but now, looking back, I know it wasn’t. Nothing about that night was accidental.</w:t>
      </w:r>
    </w:p>
    <w:p w14:paraId="0DB181BA" w14:textId="77777777" w:rsidR="00273C44" w:rsidRPr="0039591E" w:rsidRDefault="00273C44" w:rsidP="0039591E">
      <w:pPr>
        <w:spacing w:before="40" w:after="40"/>
        <w:rPr>
          <w:rFonts w:ascii="Garamond" w:hAnsi="Garamond"/>
          <w:sz w:val="24"/>
        </w:rPr>
      </w:pPr>
      <w:r w:rsidRPr="0039591E">
        <w:rPr>
          <w:rFonts w:ascii="Garamond" w:hAnsi="Garamond"/>
          <w:sz w:val="24"/>
        </w:rPr>
        <w:t>The conversation shifted to aliens—something both Kyle and Marla were deeply interested in. I wasn’t quite convinced one way or another, but I listened, intrigued. Somewhere in the midst of it all, I found myself saying, “The three of us should go into business together.” I had this vision of opening a metaphysical shop. It sounded like fun. Like purpose. Like healing. But I had no idea what I was really inviting into my life.</w:t>
      </w:r>
    </w:p>
    <w:p w14:paraId="6DCA7297" w14:textId="77777777" w:rsidR="00273C44" w:rsidRPr="0039591E" w:rsidRDefault="00273C44" w:rsidP="0039591E">
      <w:pPr>
        <w:spacing w:before="40" w:after="40"/>
        <w:rPr>
          <w:rFonts w:ascii="Garamond" w:hAnsi="Garamond"/>
          <w:sz w:val="24"/>
        </w:rPr>
      </w:pPr>
      <w:r w:rsidRPr="0039591E">
        <w:rPr>
          <w:rFonts w:ascii="Garamond" w:hAnsi="Garamond"/>
          <w:sz w:val="24"/>
        </w:rPr>
        <w:t>Then something else strange happened. The hostess of the restaurant came up to our table, clearly recognizing Kyle. She looked at him with so much gratitude in her eyes and said, “You saved my life.” She went on to explain that he had helped her when she had nothing—driving her to work every day for two years when she had no car. It left me stunned. What kind of person does that? I thought. He must be a truly kind man.</w:t>
      </w:r>
    </w:p>
    <w:p w14:paraId="0A9B09A3" w14:textId="77777777" w:rsidR="00273C44" w:rsidRPr="0039591E" w:rsidRDefault="00273C44" w:rsidP="0039591E">
      <w:pPr>
        <w:spacing w:before="40" w:after="40"/>
        <w:rPr>
          <w:rFonts w:ascii="Garamond" w:hAnsi="Garamond"/>
          <w:sz w:val="24"/>
        </w:rPr>
      </w:pPr>
      <w:r w:rsidRPr="0039591E">
        <w:rPr>
          <w:rFonts w:ascii="Garamond" w:hAnsi="Garamond"/>
          <w:sz w:val="24"/>
        </w:rPr>
        <w:t>Later that evening, Marla mentioned something that made me pause. She said Kyle had been subtly moving his fingers during dinner—and that he was “changing my energy.” I had no idea what she meant. Changing my energy? That sounded like something out of a movie. But she said it with such seriousness, I couldn’t shake it.</w:t>
      </w:r>
    </w:p>
    <w:p w14:paraId="78CD7293" w14:textId="77777777" w:rsidR="00273C44" w:rsidRPr="0039591E" w:rsidRDefault="00273C44" w:rsidP="0039591E">
      <w:pPr>
        <w:spacing w:before="40" w:after="40"/>
        <w:rPr>
          <w:rFonts w:ascii="Garamond" w:hAnsi="Garamond"/>
          <w:sz w:val="24"/>
        </w:rPr>
      </w:pPr>
      <w:r w:rsidRPr="0039591E">
        <w:rPr>
          <w:rFonts w:ascii="Garamond" w:hAnsi="Garamond"/>
          <w:sz w:val="24"/>
        </w:rPr>
        <w:t>As I would come to learn, Marla—who I knew as my kind, spiritual friend—had spent far more time immersed in the new age than I realized. She understood things I had never even heard of. What I had brushed off as harmless curiosity... she knew as new age.</w:t>
      </w:r>
    </w:p>
    <w:p w14:paraId="7CB172BA" w14:textId="77777777" w:rsidR="00273C44" w:rsidRPr="0039591E" w:rsidRDefault="00273C44" w:rsidP="0039591E">
      <w:pPr>
        <w:spacing w:before="40" w:after="40"/>
        <w:rPr>
          <w:rFonts w:ascii="Garamond" w:hAnsi="Garamond"/>
          <w:sz w:val="24"/>
        </w:rPr>
      </w:pPr>
      <w:r w:rsidRPr="0039591E">
        <w:rPr>
          <w:rFonts w:ascii="Garamond" w:hAnsi="Garamond"/>
          <w:sz w:val="24"/>
        </w:rPr>
        <w:t>And still, at the time, I had no idea what door I had just opened wider.</w:t>
      </w:r>
    </w:p>
    <w:p w14:paraId="3E8B3731"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7DD122BF" w14:textId="77777777" w:rsidR="00273C44" w:rsidRPr="0039591E" w:rsidRDefault="00273C44" w:rsidP="0039591E">
      <w:pPr>
        <w:spacing w:before="40" w:after="40" w:line="240" w:lineRule="auto"/>
        <w:rPr>
          <w:rFonts w:ascii="Garamond" w:hAnsi="Garamond"/>
          <w:iCs/>
          <w:sz w:val="24"/>
          <w:szCs w:val="44"/>
        </w:rPr>
      </w:pPr>
    </w:p>
    <w:p w14:paraId="5B2EF252" w14:textId="77777777" w:rsidR="00273C44" w:rsidRPr="0039591E" w:rsidRDefault="00273C44" w:rsidP="0039591E">
      <w:pPr>
        <w:spacing w:before="40" w:after="40" w:line="240" w:lineRule="auto"/>
        <w:rPr>
          <w:rFonts w:ascii="Garamond" w:hAnsi="Garamond"/>
          <w:iCs/>
          <w:sz w:val="24"/>
          <w:szCs w:val="44"/>
        </w:rPr>
      </w:pPr>
    </w:p>
    <w:p w14:paraId="33131439" w14:textId="77777777" w:rsidR="00273C44" w:rsidRPr="0039591E" w:rsidRDefault="00273C44" w:rsidP="0039591E">
      <w:pPr>
        <w:spacing w:before="40" w:after="40" w:line="240" w:lineRule="auto"/>
        <w:rPr>
          <w:rFonts w:ascii="Garamond" w:hAnsi="Garamond"/>
          <w:iCs/>
          <w:sz w:val="24"/>
          <w:szCs w:val="44"/>
        </w:rPr>
      </w:pPr>
    </w:p>
    <w:p w14:paraId="7DFB9FC7" w14:textId="77777777" w:rsidR="00273C44" w:rsidRPr="0039591E" w:rsidRDefault="00273C44" w:rsidP="0039591E">
      <w:pPr>
        <w:spacing w:before="40" w:after="40" w:line="240" w:lineRule="auto"/>
        <w:rPr>
          <w:rFonts w:ascii="Garamond" w:hAnsi="Garamond"/>
          <w:iCs/>
          <w:sz w:val="24"/>
          <w:szCs w:val="44"/>
        </w:rPr>
      </w:pPr>
    </w:p>
    <w:p w14:paraId="392D83AA" w14:textId="77777777" w:rsidR="00273C44" w:rsidRPr="0039591E" w:rsidRDefault="00273C44" w:rsidP="0039591E">
      <w:pPr>
        <w:spacing w:before="40" w:after="40" w:line="240" w:lineRule="auto"/>
        <w:rPr>
          <w:rFonts w:ascii="Garamond" w:hAnsi="Garamond"/>
          <w:iCs/>
          <w:sz w:val="24"/>
          <w:szCs w:val="44"/>
        </w:rPr>
      </w:pPr>
    </w:p>
    <w:p w14:paraId="2220D9AA" w14:textId="77777777" w:rsidR="00273C44" w:rsidRPr="0039591E" w:rsidRDefault="00273C44" w:rsidP="0039591E">
      <w:pPr>
        <w:spacing w:before="40" w:after="40" w:line="240" w:lineRule="auto"/>
        <w:rPr>
          <w:rFonts w:ascii="Garamond" w:hAnsi="Garamond"/>
          <w:iCs/>
          <w:sz w:val="24"/>
          <w:szCs w:val="44"/>
        </w:rPr>
      </w:pPr>
    </w:p>
    <w:p w14:paraId="614B1E7B"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24</w:t>
      </w:r>
    </w:p>
    <w:p w14:paraId="19DD38B7"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dolls and make believe animal farms</w:t>
      </w:r>
    </w:p>
    <w:p w14:paraId="56D58AC3" w14:textId="77777777" w:rsidR="00273C44" w:rsidRPr="0039591E" w:rsidRDefault="00273C44" w:rsidP="0039591E">
      <w:pPr>
        <w:spacing w:before="40" w:after="40" w:line="240" w:lineRule="auto"/>
        <w:rPr>
          <w:rFonts w:ascii="Garamond" w:hAnsi="Garamond"/>
          <w:iCs/>
          <w:sz w:val="24"/>
          <w:szCs w:val="24"/>
        </w:rPr>
      </w:pPr>
    </w:p>
    <w:p w14:paraId="59394337" w14:textId="77777777" w:rsidR="00273C44" w:rsidRPr="0039591E" w:rsidRDefault="00273C44" w:rsidP="0039591E">
      <w:pPr>
        <w:spacing w:before="40" w:after="40" w:line="240" w:lineRule="auto"/>
        <w:rPr>
          <w:rFonts w:ascii="Garamond" w:hAnsi="Garamond"/>
          <w:iCs/>
          <w:sz w:val="24"/>
          <w:szCs w:val="24"/>
        </w:rPr>
      </w:pPr>
    </w:p>
    <w:p w14:paraId="04D46FCC" w14:textId="77777777" w:rsidR="00273C44" w:rsidRPr="0039591E" w:rsidRDefault="00273C44" w:rsidP="0039591E">
      <w:pPr>
        <w:spacing w:before="40" w:after="40"/>
        <w:rPr>
          <w:rFonts w:ascii="Garamond" w:hAnsi="Garamond"/>
          <w:sz w:val="24"/>
        </w:rPr>
      </w:pPr>
      <w:r w:rsidRPr="0039591E">
        <w:rPr>
          <w:rFonts w:ascii="Garamond" w:hAnsi="Garamond"/>
          <w:sz w:val="24"/>
        </w:rPr>
        <w:t>In just three short days, Kyle and I had already spent hours talking. We were texting constantly. Early on, he started sending me links to songs—which I thought was sweet—and then, other kinds of pictures.</w:t>
      </w:r>
    </w:p>
    <w:p w14:paraId="64D19E4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One image in particular stood out. It was a photo of a bedroom. </w:t>
      </w:r>
    </w:p>
    <w:p w14:paraId="58B1FA5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 sent it with the message: </w:t>
      </w:r>
      <w:r w:rsidRPr="0039591E">
        <w:rPr>
          <w:rFonts w:ascii="Garamond" w:hAnsi="Garamond"/>
          <w:i/>
          <w:iCs/>
          <w:sz w:val="24"/>
        </w:rPr>
        <w:t>“Do you know what this is?”</w:t>
      </w:r>
      <w:r w:rsidRPr="0039591E">
        <w:rPr>
          <w:rFonts w:ascii="Garamond" w:hAnsi="Garamond"/>
          <w:sz w:val="24"/>
        </w:rPr>
        <w:t xml:space="preserve"> </w:t>
      </w:r>
    </w:p>
    <w:p w14:paraId="3EDD8857" w14:textId="77777777" w:rsidR="00273C44" w:rsidRPr="0039591E" w:rsidRDefault="00273C44" w:rsidP="0039591E">
      <w:pPr>
        <w:spacing w:before="40" w:after="40"/>
        <w:rPr>
          <w:rFonts w:ascii="Garamond" w:hAnsi="Garamond"/>
          <w:sz w:val="24"/>
        </w:rPr>
      </w:pPr>
      <w:r w:rsidRPr="0039591E">
        <w:rPr>
          <w:rFonts w:ascii="Garamond" w:hAnsi="Garamond"/>
          <w:sz w:val="24"/>
        </w:rPr>
        <w:t>The room had a metal bed frame—almost like a brass one—and a shelf full of porcelain dolls. Dozens of them. I replied that I was fascinated by the doll collection. It brought me back to my own childhood—I had a large collection myself. The faux brass bed in the photo reminded me of my old room growing up.</w:t>
      </w:r>
    </w:p>
    <w:p w14:paraId="53C435F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Then he made a strange comment: </w:t>
      </w:r>
      <w:r w:rsidRPr="0039591E">
        <w:rPr>
          <w:rFonts w:ascii="Garamond" w:hAnsi="Garamond"/>
          <w:i/>
          <w:iCs/>
          <w:sz w:val="24"/>
        </w:rPr>
        <w:t>“I had a princess bed.”</w:t>
      </w:r>
      <w:r w:rsidRPr="0039591E">
        <w:rPr>
          <w:rFonts w:ascii="Garamond" w:hAnsi="Garamond"/>
          <w:sz w:val="24"/>
        </w:rPr>
        <w:br/>
        <w:t>I asked if that had been by choice.</w:t>
      </w:r>
      <w:r w:rsidRPr="0039591E">
        <w:rPr>
          <w:rFonts w:ascii="Garamond" w:hAnsi="Garamond"/>
          <w:sz w:val="24"/>
        </w:rPr>
        <w:br/>
        <w:t>He replied in two separate texts:</w:t>
      </w:r>
      <w:r w:rsidRPr="0039591E">
        <w:rPr>
          <w:rFonts w:ascii="Garamond" w:hAnsi="Garamond"/>
          <w:sz w:val="24"/>
        </w:rPr>
        <w:br/>
      </w:r>
      <w:r w:rsidRPr="0039591E">
        <w:rPr>
          <w:rFonts w:ascii="Garamond" w:hAnsi="Garamond"/>
          <w:i/>
          <w:iCs/>
          <w:sz w:val="24"/>
        </w:rPr>
        <w:t>“Each doll has a memory of a person.”</w:t>
      </w:r>
      <w:r w:rsidRPr="0039591E">
        <w:rPr>
          <w:rFonts w:ascii="Garamond" w:hAnsi="Garamond"/>
          <w:sz w:val="24"/>
        </w:rPr>
        <w:br/>
        <w:t xml:space="preserve">And then: </w:t>
      </w:r>
      <w:r w:rsidRPr="0039591E">
        <w:rPr>
          <w:rFonts w:ascii="Garamond" w:hAnsi="Garamond"/>
          <w:i/>
          <w:iCs/>
          <w:sz w:val="24"/>
        </w:rPr>
        <w:t>“Not my choice, the bed lol. The dolls, yes.”</w:t>
      </w:r>
    </w:p>
    <w:p w14:paraId="29562B34" w14:textId="77777777" w:rsidR="00273C44" w:rsidRPr="0039591E" w:rsidRDefault="00273C44" w:rsidP="0039591E">
      <w:pPr>
        <w:spacing w:before="40" w:after="40"/>
        <w:rPr>
          <w:rFonts w:ascii="Garamond" w:hAnsi="Garamond"/>
          <w:sz w:val="24"/>
        </w:rPr>
      </w:pPr>
      <w:r w:rsidRPr="0039591E">
        <w:rPr>
          <w:rFonts w:ascii="Garamond" w:hAnsi="Garamond"/>
          <w:sz w:val="24"/>
        </w:rPr>
        <w:t>At the time, I thought it was quirky—maybe even poetic. I missed the deeper meaning. I completely overlooked the part about each doll holding a memory. Looking back now, that sentence is chilling. He was telling me something—and I didn’t see it. He was into witchcraft. Right there in plain sight.</w:t>
      </w:r>
    </w:p>
    <w:p w14:paraId="66DF51DD" w14:textId="7518AD4A" w:rsidR="00273C44" w:rsidRPr="0039591E" w:rsidRDefault="00273C44" w:rsidP="0039591E">
      <w:pPr>
        <w:spacing w:before="40" w:after="40"/>
        <w:rPr>
          <w:rFonts w:ascii="Garamond" w:hAnsi="Garamond"/>
          <w:sz w:val="24"/>
        </w:rPr>
      </w:pPr>
      <w:r w:rsidRPr="0039591E">
        <w:rPr>
          <w:rFonts w:ascii="Garamond" w:hAnsi="Garamond"/>
          <w:sz w:val="24"/>
        </w:rPr>
        <w:t>Wanting to connect, I sent him a photo of a doll my mom had sculpted of me when I was little. I included the photo it was based on and asked him if he knew what it was. His response was cryptic.</w:t>
      </w:r>
      <w:r w:rsidRPr="0039591E">
        <w:rPr>
          <w:rFonts w:ascii="Garamond" w:hAnsi="Garamond"/>
          <w:sz w:val="24"/>
        </w:rPr>
        <w:br/>
      </w:r>
      <w:r w:rsidRPr="0039591E">
        <w:rPr>
          <w:rFonts w:ascii="Garamond" w:hAnsi="Garamond"/>
          <w:i/>
          <w:iCs/>
          <w:sz w:val="24"/>
        </w:rPr>
        <w:t>“I know.”</w:t>
      </w:r>
      <w:r w:rsidRPr="0039591E">
        <w:rPr>
          <w:rFonts w:ascii="Garamond" w:hAnsi="Garamond"/>
          <w:sz w:val="24"/>
        </w:rPr>
        <w:br/>
        <w:t xml:space="preserve">I asked, </w:t>
      </w:r>
      <w:r w:rsidRPr="0039591E">
        <w:rPr>
          <w:rFonts w:ascii="Garamond" w:hAnsi="Garamond"/>
          <w:i/>
          <w:iCs/>
          <w:sz w:val="24"/>
        </w:rPr>
        <w:t>“You do?”</w:t>
      </w:r>
      <w:r w:rsidRPr="0039591E">
        <w:rPr>
          <w:rFonts w:ascii="Garamond" w:hAnsi="Garamond"/>
          <w:sz w:val="24"/>
        </w:rPr>
        <w:br/>
        <w:t xml:space="preserve">He replied, </w:t>
      </w:r>
      <w:r w:rsidRPr="0039591E">
        <w:rPr>
          <w:rFonts w:ascii="Garamond" w:hAnsi="Garamond"/>
          <w:i/>
          <w:iCs/>
          <w:sz w:val="24"/>
        </w:rPr>
        <w:t>“That doll is not just a doll.”</w:t>
      </w:r>
    </w:p>
    <w:p w14:paraId="20548366" w14:textId="77777777" w:rsidR="00273C44" w:rsidRPr="0039591E" w:rsidRDefault="00273C44" w:rsidP="0039591E">
      <w:pPr>
        <w:spacing w:before="40" w:after="40"/>
        <w:rPr>
          <w:rFonts w:ascii="Garamond" w:hAnsi="Garamond"/>
          <w:sz w:val="24"/>
        </w:rPr>
      </w:pPr>
      <w:r w:rsidRPr="0039591E">
        <w:rPr>
          <w:rFonts w:ascii="Garamond" w:hAnsi="Garamond"/>
          <w:sz w:val="24"/>
        </w:rPr>
        <w:t>He then sent pictures of his mother’s artwork, saying she was an artist. My mom was an artist too. It felt like we had similar stories. Familiar threads. Another false connection, woven through art and nostalgia.</w:t>
      </w:r>
    </w:p>
    <w:p w14:paraId="65419A0C" w14:textId="77777777" w:rsidR="00273C44" w:rsidRPr="0039591E" w:rsidRDefault="00273C44" w:rsidP="0039591E">
      <w:pPr>
        <w:spacing w:before="40" w:after="40"/>
        <w:rPr>
          <w:rFonts w:ascii="Garamond" w:hAnsi="Garamond"/>
          <w:sz w:val="24"/>
        </w:rPr>
      </w:pPr>
      <w:r w:rsidRPr="0039591E">
        <w:rPr>
          <w:rFonts w:ascii="Garamond" w:hAnsi="Garamond"/>
          <w:sz w:val="24"/>
        </w:rPr>
        <w:t>But the whole doll collection? Him claiming it was his? It unsettled me. Something didn’t feel right—but I couldn’t quite put my finger on it.</w:t>
      </w:r>
    </w:p>
    <w:p w14:paraId="20BFAED4" w14:textId="77777777" w:rsidR="00273C44" w:rsidRPr="0039591E" w:rsidRDefault="00273C44" w:rsidP="0039591E">
      <w:pPr>
        <w:spacing w:before="40" w:after="40"/>
        <w:rPr>
          <w:rFonts w:ascii="Garamond" w:hAnsi="Garamond"/>
          <w:sz w:val="24"/>
        </w:rPr>
      </w:pPr>
      <w:r w:rsidRPr="0039591E">
        <w:rPr>
          <w:rFonts w:ascii="Garamond" w:hAnsi="Garamond"/>
          <w:sz w:val="24"/>
        </w:rPr>
        <w:t>And yet, I brushed it all off. The strange texts, the comment about the dolls, even his subtle finger movements at dinner. I was blinded. Spiritually, emotionally, maybe even physically. At that time, I was deeply focused on health and wellness, trying to encourage him through his time in cardiac rehab. I thought I was helping someone heal.</w:t>
      </w:r>
    </w:p>
    <w:p w14:paraId="74A2C724" w14:textId="77777777" w:rsidR="00273C44" w:rsidRPr="0039591E" w:rsidRDefault="00273C44" w:rsidP="0039591E">
      <w:pPr>
        <w:spacing w:before="40" w:after="40"/>
        <w:rPr>
          <w:rFonts w:ascii="Garamond" w:hAnsi="Garamond"/>
          <w:sz w:val="24"/>
        </w:rPr>
      </w:pPr>
      <w:r w:rsidRPr="0039591E">
        <w:rPr>
          <w:rFonts w:ascii="Garamond" w:hAnsi="Garamond"/>
          <w:sz w:val="24"/>
        </w:rPr>
        <w:t>What I didn’t see—couldn’t see—was that I was stepping deeper into something far more dangerous than I realized.</w:t>
      </w:r>
    </w:p>
    <w:p w14:paraId="23BE9EE6" w14:textId="77777777" w:rsidR="00273C44" w:rsidRPr="0039591E" w:rsidRDefault="00273C44" w:rsidP="0039591E">
      <w:pPr>
        <w:spacing w:before="40" w:after="40"/>
        <w:rPr>
          <w:rFonts w:ascii="Garamond" w:hAnsi="Garamond"/>
          <w:sz w:val="24"/>
        </w:rPr>
      </w:pPr>
      <w:r w:rsidRPr="0039591E">
        <w:rPr>
          <w:rFonts w:ascii="Garamond" w:hAnsi="Garamond"/>
          <w:sz w:val="24"/>
        </w:rPr>
        <w:t>I was still in denial about Ron’s description of Kyle. How could it be accurate? After all, Ron was always going on about demons—I thought he was over the top, maybe even crazy.</w:t>
      </w:r>
    </w:p>
    <w:p w14:paraId="62E2A9E8" w14:textId="77777777" w:rsidR="00273C44" w:rsidRPr="0039591E" w:rsidRDefault="00273C44" w:rsidP="0039591E">
      <w:pPr>
        <w:spacing w:before="40" w:after="40"/>
        <w:rPr>
          <w:rFonts w:ascii="Garamond" w:hAnsi="Garamond"/>
          <w:sz w:val="24"/>
        </w:rPr>
      </w:pPr>
      <w:r w:rsidRPr="0039591E">
        <w:rPr>
          <w:rFonts w:ascii="Garamond" w:hAnsi="Garamond"/>
          <w:sz w:val="24"/>
        </w:rPr>
        <w:t>But Ron wasn’t crazy.</w:t>
      </w:r>
      <w:r w:rsidRPr="0039591E">
        <w:rPr>
          <w:rFonts w:ascii="Garamond" w:hAnsi="Garamond"/>
          <w:sz w:val="24"/>
        </w:rPr>
        <w:br/>
        <w:t>I was deceived.</w:t>
      </w:r>
    </w:p>
    <w:p w14:paraId="2C9D06A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Kyle and I met only six times in total—over the course of 68 days. In the beginning, he was kind, thoughtful, even encouraging about the things I was pursuing. I had experienced so much loss in my life, and as he had said in his very first message, “Now is the perfect time.” I had just screamed out into the universe that I was going to start living </w:t>
      </w:r>
      <w:r w:rsidRPr="0039591E">
        <w:rPr>
          <w:rFonts w:ascii="Garamond" w:hAnsi="Garamond"/>
          <w:i/>
          <w:iCs/>
          <w:sz w:val="24"/>
        </w:rPr>
        <w:t>my</w:t>
      </w:r>
      <w:r w:rsidRPr="0039591E">
        <w:rPr>
          <w:rFonts w:ascii="Garamond" w:hAnsi="Garamond"/>
          <w:sz w:val="24"/>
        </w:rPr>
        <w:t xml:space="preserve"> life—not one built on sacrifice.</w:t>
      </w:r>
    </w:p>
    <w:p w14:paraId="013E3CBD" w14:textId="4EBCD915" w:rsidR="00273C44" w:rsidRPr="0039591E" w:rsidRDefault="00273C44" w:rsidP="0039591E">
      <w:pPr>
        <w:spacing w:before="40" w:after="40"/>
        <w:rPr>
          <w:rFonts w:ascii="Garamond" w:hAnsi="Garamond"/>
          <w:sz w:val="24"/>
        </w:rPr>
      </w:pPr>
      <w:r w:rsidRPr="0039591E">
        <w:rPr>
          <w:rFonts w:ascii="Garamond" w:hAnsi="Garamond"/>
          <w:sz w:val="24"/>
        </w:rPr>
        <w:t xml:space="preserve">Shortly after we had started talking, he disappeared. For a couple of days, he stopped responding. It was like I had been stabbed. I couldn’t understand it. I didn’t know why I felt such a strong connection to him, or why the thought of not speaking to him felt so devastating. He told me I didn’t understand his mind. Maybe he was right—I didn’t. But I </w:t>
      </w:r>
      <w:r w:rsidRPr="0039591E">
        <w:rPr>
          <w:rFonts w:ascii="Garamond" w:hAnsi="Garamond"/>
          <w:i/>
          <w:iCs/>
          <w:sz w:val="24"/>
        </w:rPr>
        <w:t>did</w:t>
      </w:r>
      <w:r w:rsidRPr="0039591E">
        <w:rPr>
          <w:rFonts w:ascii="Garamond" w:hAnsi="Garamond"/>
          <w:sz w:val="24"/>
        </w:rPr>
        <w:t xml:space="preserve"> know me, or at least I thought I did.</w:t>
      </w:r>
    </w:p>
    <w:p w14:paraId="4BACDE6C" w14:textId="77777777" w:rsidR="00273C44" w:rsidRPr="0039591E" w:rsidRDefault="00273C44" w:rsidP="0039591E">
      <w:pPr>
        <w:spacing w:before="40" w:after="40"/>
        <w:rPr>
          <w:rFonts w:ascii="Garamond" w:hAnsi="Garamond"/>
          <w:sz w:val="24"/>
        </w:rPr>
      </w:pPr>
      <w:r w:rsidRPr="0039591E">
        <w:rPr>
          <w:rFonts w:ascii="Garamond" w:hAnsi="Garamond"/>
          <w:sz w:val="24"/>
        </w:rPr>
        <w:t>I started to wonder if I was his “forever person,” the one the psychic had told him about—even though I wasn’t physically attracted to him. The whole thing was deeply confusing.</w:t>
      </w:r>
    </w:p>
    <w:p w14:paraId="41DDC52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couldn’t figure out why I was so hooked. Why I felt like I belonged on his “wall.” I wasn’t attracted to him, but I </w:t>
      </w:r>
      <w:r w:rsidRPr="0039591E">
        <w:rPr>
          <w:rFonts w:ascii="Garamond" w:hAnsi="Garamond"/>
          <w:i/>
          <w:iCs/>
          <w:sz w:val="24"/>
        </w:rPr>
        <w:t>did</w:t>
      </w:r>
      <w:r w:rsidRPr="0039591E">
        <w:rPr>
          <w:rFonts w:ascii="Garamond" w:hAnsi="Garamond"/>
          <w:sz w:val="24"/>
        </w:rPr>
        <w:t xml:space="preserve"> feel a strange kind of love and compassion for him. This crazy love I was feeling—for him, for everyone—was ongoing. When he stopped talking to me, it felt like I’d lost a lifelong friend. And the longer it went on, the stranger our phone conversations became.</w:t>
      </w:r>
    </w:p>
    <w:p w14:paraId="73E242E2" w14:textId="77777777" w:rsidR="00273C44" w:rsidRPr="0039591E" w:rsidRDefault="00273C44" w:rsidP="0039591E">
      <w:pPr>
        <w:spacing w:before="40" w:after="40"/>
        <w:rPr>
          <w:rFonts w:ascii="Garamond" w:hAnsi="Garamond"/>
          <w:sz w:val="24"/>
        </w:rPr>
      </w:pPr>
      <w:r w:rsidRPr="0039591E">
        <w:rPr>
          <w:rFonts w:ascii="Garamond" w:hAnsi="Garamond"/>
          <w:sz w:val="24"/>
        </w:rPr>
        <w:t>I wondered if what he said about our souls knowing each other was true. I questioned everything—reincarnation, karma, eternity. It felt like I had known him forever. But this version of him—the one he was becoming—was not someone I recognized.</w:t>
      </w:r>
    </w:p>
    <w:p w14:paraId="4A2CDBC0" w14:textId="77777777" w:rsidR="00273C44" w:rsidRPr="0039591E" w:rsidRDefault="00273C44" w:rsidP="0039591E">
      <w:pPr>
        <w:spacing w:before="40" w:after="40"/>
        <w:rPr>
          <w:rFonts w:ascii="Garamond" w:hAnsi="Garamond"/>
          <w:sz w:val="24"/>
        </w:rPr>
      </w:pPr>
      <w:r w:rsidRPr="0039591E">
        <w:rPr>
          <w:rFonts w:ascii="Garamond" w:hAnsi="Garamond"/>
          <w:sz w:val="24"/>
        </w:rPr>
        <w:t>He was living at home, trying to rebuild his life, working hard to pay child support, recovering from open-heart surgery. He had been a chef before, but now I wasn’t sure he even knew who he was or what he wanted.</w:t>
      </w:r>
    </w:p>
    <w:p w14:paraId="35F7342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During all of this, I was talking with Marla. She seemed to have a strange understanding of everything that was happening. One Saturday morning, I was making coffee and suddenly heard the nursery rhyme </w:t>
      </w:r>
      <w:r w:rsidRPr="0039591E">
        <w:rPr>
          <w:rFonts w:ascii="Garamond" w:hAnsi="Garamond"/>
          <w:i/>
          <w:iCs/>
          <w:sz w:val="24"/>
        </w:rPr>
        <w:t>“Old MacDonald Had a Farm.”</w:t>
      </w:r>
      <w:r w:rsidRPr="0039591E">
        <w:rPr>
          <w:rFonts w:ascii="Garamond" w:hAnsi="Garamond"/>
          <w:sz w:val="24"/>
        </w:rPr>
        <w:t xml:space="preserve"> I was on the phone with Marla and said, “I just heard him.” I </w:t>
      </w:r>
      <w:r w:rsidRPr="0039591E">
        <w:rPr>
          <w:rFonts w:ascii="Garamond" w:hAnsi="Garamond"/>
          <w:i/>
          <w:iCs/>
          <w:sz w:val="24"/>
        </w:rPr>
        <w:t>knew</w:t>
      </w:r>
      <w:r w:rsidRPr="0039591E">
        <w:rPr>
          <w:rFonts w:ascii="Garamond" w:hAnsi="Garamond"/>
          <w:sz w:val="24"/>
        </w:rPr>
        <w:t xml:space="preserve"> it was him.</w:t>
      </w:r>
    </w:p>
    <w:p w14:paraId="6797DEF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he stopped talking to me again, I had a dream that we spoke. I woke up in a state of bliss—because I realized I could talk to him </w:t>
      </w:r>
      <w:r w:rsidRPr="0039591E">
        <w:rPr>
          <w:rFonts w:ascii="Garamond" w:hAnsi="Garamond"/>
          <w:i/>
          <w:iCs/>
          <w:sz w:val="24"/>
        </w:rPr>
        <w:t>in dreams.</w:t>
      </w:r>
      <w:r w:rsidRPr="0039591E">
        <w:rPr>
          <w:rFonts w:ascii="Garamond" w:hAnsi="Garamond"/>
          <w:sz w:val="24"/>
        </w:rPr>
        <w:t xml:space="preserve"> I told at least three people that day, </w:t>
      </w:r>
      <w:r w:rsidRPr="0039591E">
        <w:rPr>
          <w:rFonts w:ascii="Garamond" w:hAnsi="Garamond"/>
          <w:i/>
          <w:iCs/>
          <w:sz w:val="24"/>
        </w:rPr>
        <w:t>“I think reincarnation is real. I think we live forever.”</w:t>
      </w:r>
    </w:p>
    <w:p w14:paraId="48513857" w14:textId="77777777" w:rsidR="00273C44" w:rsidRPr="0039591E" w:rsidRDefault="00273C44" w:rsidP="0039591E">
      <w:pPr>
        <w:spacing w:before="40" w:after="40"/>
        <w:rPr>
          <w:rFonts w:ascii="Garamond" w:hAnsi="Garamond"/>
          <w:sz w:val="24"/>
        </w:rPr>
      </w:pPr>
      <w:r w:rsidRPr="0039591E">
        <w:rPr>
          <w:rFonts w:ascii="Garamond" w:hAnsi="Garamond"/>
          <w:b/>
          <w:bCs/>
          <w:sz w:val="24"/>
        </w:rPr>
        <w:t>2 Corinthians 11:14</w:t>
      </w:r>
      <w:r w:rsidRPr="0039591E">
        <w:rPr>
          <w:rFonts w:ascii="Garamond" w:hAnsi="Garamond"/>
          <w:sz w:val="24"/>
        </w:rPr>
        <w:br/>
      </w:r>
      <w:r w:rsidRPr="0039591E">
        <w:rPr>
          <w:rFonts w:ascii="Garamond" w:hAnsi="Garamond"/>
          <w:i/>
          <w:iCs/>
          <w:sz w:val="24"/>
        </w:rPr>
        <w:t>“And no wonder, for Satan himself masquerades as an angel of light.”</w:t>
      </w:r>
    </w:p>
    <w:p w14:paraId="489A51F3" w14:textId="3DE0D55E" w:rsidR="00273C44" w:rsidRPr="0039591E" w:rsidRDefault="00273C44" w:rsidP="0039591E">
      <w:pPr>
        <w:spacing w:before="40" w:after="40"/>
        <w:rPr>
          <w:rFonts w:ascii="Garamond" w:hAnsi="Garamond"/>
          <w:sz w:val="24"/>
        </w:rPr>
      </w:pPr>
      <w:r w:rsidRPr="0039591E">
        <w:rPr>
          <w:rFonts w:ascii="Garamond" w:hAnsi="Garamond"/>
          <w:sz w:val="24"/>
        </w:rPr>
        <w:t>I want to make this clear as I continue my testimony: I have never had an issue with drugs or alcohol. Yes, I’ve smoked weed, but maybe once or twice a year—if that. Alcohol? I’ve overindulged at points in my life, but even as a young person, I had an inner knowing to stay away from it. These days, I’m back to one glass of wine if I’m out to dinner—two at most.</w:t>
      </w:r>
    </w:p>
    <w:p w14:paraId="6346B04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Kyle and I started talking again shortly after that. He admitted to the “Old MacDonald” incident. Ron later told me that Kyle had done that </w:t>
      </w:r>
      <w:r w:rsidRPr="0039591E">
        <w:rPr>
          <w:rFonts w:ascii="Garamond" w:hAnsi="Garamond"/>
          <w:i/>
          <w:iCs/>
          <w:sz w:val="24"/>
        </w:rPr>
        <w:t>without</w:t>
      </w:r>
      <w:r w:rsidRPr="0039591E">
        <w:rPr>
          <w:rFonts w:ascii="Garamond" w:hAnsi="Garamond"/>
          <w:sz w:val="24"/>
        </w:rPr>
        <w:t xml:space="preserve"> me ever telling him about it. That disturbed me. Then Kyle said, “Mercury is in retrograde,” and told me to ask Marla about it. Sure enough, Marla knew all about Mercury retrograde and explained it to me like it was common knowledge.</w:t>
      </w:r>
    </w:p>
    <w:p w14:paraId="29E5FEFF" w14:textId="77777777" w:rsidR="00273C44" w:rsidRPr="0039591E" w:rsidRDefault="00273C44" w:rsidP="0039591E">
      <w:pPr>
        <w:spacing w:before="40" w:after="40"/>
        <w:rPr>
          <w:rFonts w:ascii="Garamond" w:hAnsi="Garamond"/>
          <w:sz w:val="24"/>
        </w:rPr>
      </w:pPr>
      <w:r w:rsidRPr="0039591E">
        <w:rPr>
          <w:rFonts w:ascii="Garamond" w:hAnsi="Garamond"/>
          <w:sz w:val="24"/>
        </w:rPr>
        <w:t>But deep down, I knew—I wasn’t acting like myself anymore. Something had shifted. Something felt off. And whatever it was that was off about Kyle, it was growing. The person I had spoken to on the very first night seemed to be gone.</w:t>
      </w:r>
    </w:p>
    <w:p w14:paraId="777436A1" w14:textId="77777777" w:rsidR="00273C44" w:rsidRPr="0039591E" w:rsidRDefault="00273C44" w:rsidP="0039591E">
      <w:pPr>
        <w:spacing w:before="40" w:after="40"/>
        <w:rPr>
          <w:rFonts w:ascii="Garamond" w:hAnsi="Garamond"/>
          <w:sz w:val="24"/>
        </w:rPr>
      </w:pPr>
      <w:r w:rsidRPr="0039591E">
        <w:rPr>
          <w:rFonts w:ascii="Garamond" w:hAnsi="Garamond"/>
          <w:sz w:val="24"/>
        </w:rPr>
        <w:t>Besides doing his DoorDash deliveries, he would call me non-stop. The conversations got stranger. He started talking about sending animals to my house. He spoke about a horse named Ninny who was a spy and would snitch on people. He texted me pictures of horses and said he was moving animal farms from one house to another.</w:t>
      </w:r>
    </w:p>
    <w:p w14:paraId="4060AEF5" w14:textId="77777777" w:rsidR="00273C44" w:rsidRPr="0039591E" w:rsidRDefault="00273C44" w:rsidP="0039591E">
      <w:pPr>
        <w:spacing w:before="40" w:after="40"/>
        <w:rPr>
          <w:rFonts w:ascii="Garamond" w:hAnsi="Garamond"/>
          <w:sz w:val="24"/>
        </w:rPr>
      </w:pPr>
      <w:r w:rsidRPr="0039591E">
        <w:rPr>
          <w:rFonts w:ascii="Garamond" w:hAnsi="Garamond"/>
          <w:sz w:val="24"/>
        </w:rPr>
        <w:t>I went along with it, having no clue what any of it meant. I just thought it was quirky, or part of some creative fantasy. But then things got even more bizarre. He would call and ask, “What’s your dad doing right now?”—and even though I was in my bedroom, he’d say, “He’s in the kitchen, making you breakfast.”</w:t>
      </w:r>
    </w:p>
    <w:p w14:paraId="5824B934" w14:textId="77777777" w:rsidR="00273C44" w:rsidRPr="0039591E" w:rsidRDefault="00273C44" w:rsidP="0039591E">
      <w:pPr>
        <w:spacing w:before="40" w:after="40"/>
        <w:rPr>
          <w:rFonts w:ascii="Garamond" w:hAnsi="Garamond"/>
          <w:sz w:val="24"/>
        </w:rPr>
      </w:pPr>
      <w:r w:rsidRPr="0039591E">
        <w:rPr>
          <w:rFonts w:ascii="Garamond" w:hAnsi="Garamond"/>
          <w:sz w:val="24"/>
        </w:rPr>
        <w:t>I would walk out of my room... and sure enough, my dad was in the kitchen, cooking.</w:t>
      </w:r>
    </w:p>
    <w:p w14:paraId="13E1F5AE" w14:textId="77777777" w:rsidR="00273C44" w:rsidRPr="0039591E" w:rsidRDefault="00273C44" w:rsidP="0039591E">
      <w:pPr>
        <w:spacing w:before="40" w:after="40"/>
        <w:rPr>
          <w:rFonts w:ascii="Garamond" w:hAnsi="Garamond"/>
          <w:sz w:val="24"/>
        </w:rPr>
      </w:pPr>
      <w:r w:rsidRPr="0039591E">
        <w:rPr>
          <w:rFonts w:ascii="Garamond" w:hAnsi="Garamond"/>
          <w:sz w:val="24"/>
        </w:rPr>
        <w:t>As time went on, I started to witness things I didn’t understand—things that made me uneasy, even if I couldn’t explain why at first.</w:t>
      </w:r>
    </w:p>
    <w:p w14:paraId="33026FE3" w14:textId="75664FB6" w:rsidR="00273C44" w:rsidRPr="0039591E" w:rsidRDefault="00273C44" w:rsidP="0039591E">
      <w:pPr>
        <w:spacing w:before="40" w:after="40"/>
        <w:rPr>
          <w:rFonts w:ascii="Garamond" w:hAnsi="Garamond"/>
          <w:sz w:val="24"/>
        </w:rPr>
      </w:pPr>
      <w:r w:rsidRPr="0039591E">
        <w:rPr>
          <w:rFonts w:ascii="Garamond" w:hAnsi="Garamond"/>
          <w:sz w:val="24"/>
        </w:rPr>
        <w:t xml:space="preserve">I had been encouraging Kyle to focus on his health. I suggested he get a Fitbit to help track his steps, and I even offered him one that I wasn’t using. His response caught me completely off guard: </w:t>
      </w:r>
      <w:r w:rsidRPr="0039591E">
        <w:rPr>
          <w:rFonts w:ascii="Garamond" w:hAnsi="Garamond"/>
          <w:i/>
          <w:iCs/>
          <w:sz w:val="24"/>
        </w:rPr>
        <w:t>“Absolutely not. It has energy on it.”</w:t>
      </w:r>
      <w:r w:rsidRPr="0039591E">
        <w:rPr>
          <w:rFonts w:ascii="Garamond" w:hAnsi="Garamond"/>
          <w:sz w:val="24"/>
        </w:rPr>
        <w:t xml:space="preserve"> That struck me as strange—really strange. He eventually got one of his own, but didn’t like the band and commented that he preferred mine. He also wanted his main screen to look like mine but couldn’t figure out how to set it up. Actually, he struggled with a lot of basic tasks—things most people could do with ease.</w:t>
      </w:r>
    </w:p>
    <w:p w14:paraId="7F8B1A13" w14:textId="77777777" w:rsidR="00273C44" w:rsidRPr="0039591E" w:rsidRDefault="00273C44" w:rsidP="0039591E">
      <w:pPr>
        <w:spacing w:before="40" w:after="40"/>
        <w:rPr>
          <w:rFonts w:ascii="Garamond" w:hAnsi="Garamond"/>
          <w:sz w:val="24"/>
        </w:rPr>
      </w:pPr>
      <w:r w:rsidRPr="0039591E">
        <w:rPr>
          <w:rFonts w:ascii="Garamond" w:hAnsi="Garamond"/>
          <w:sz w:val="24"/>
        </w:rPr>
        <w:t>He began confessing darker things, too—saying he was a bad person who had done bad things. One day he sent me a photo of a gas pump with $6.66 on it and told me that’s all he ever put into his car. That number, again and again. He started sending obsessive pictures—animals, men on fire—and said the man burning was him.</w:t>
      </w:r>
    </w:p>
    <w:p w14:paraId="1674371A"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03729F04" w14:textId="77777777" w:rsidR="00273C44" w:rsidRPr="0039591E" w:rsidRDefault="00273C44" w:rsidP="0039591E">
      <w:pPr>
        <w:spacing w:before="40" w:after="40" w:line="240" w:lineRule="auto"/>
        <w:rPr>
          <w:rFonts w:ascii="Garamond" w:hAnsi="Garamond"/>
          <w:iCs/>
          <w:sz w:val="24"/>
          <w:szCs w:val="44"/>
        </w:rPr>
      </w:pPr>
    </w:p>
    <w:p w14:paraId="5F4B0344" w14:textId="77777777" w:rsidR="00273C44" w:rsidRPr="0039591E" w:rsidRDefault="00273C44" w:rsidP="0039591E">
      <w:pPr>
        <w:spacing w:before="40" w:after="40" w:line="240" w:lineRule="auto"/>
        <w:rPr>
          <w:rFonts w:ascii="Garamond" w:hAnsi="Garamond"/>
          <w:iCs/>
          <w:sz w:val="24"/>
          <w:szCs w:val="44"/>
        </w:rPr>
      </w:pPr>
    </w:p>
    <w:p w14:paraId="5BC924FD" w14:textId="77777777" w:rsidR="00273C44" w:rsidRPr="0039591E" w:rsidRDefault="00273C44" w:rsidP="0039591E">
      <w:pPr>
        <w:spacing w:before="40" w:after="40" w:line="240" w:lineRule="auto"/>
        <w:rPr>
          <w:rFonts w:ascii="Garamond" w:hAnsi="Garamond"/>
          <w:iCs/>
          <w:sz w:val="24"/>
          <w:szCs w:val="44"/>
        </w:rPr>
      </w:pPr>
    </w:p>
    <w:p w14:paraId="4E9CDD38" w14:textId="77777777" w:rsidR="00273C44" w:rsidRPr="0039591E" w:rsidRDefault="00273C44" w:rsidP="0039591E">
      <w:pPr>
        <w:spacing w:before="40" w:after="40" w:line="240" w:lineRule="auto"/>
        <w:rPr>
          <w:rFonts w:ascii="Garamond" w:hAnsi="Garamond"/>
          <w:iCs/>
          <w:sz w:val="24"/>
          <w:szCs w:val="44"/>
        </w:rPr>
      </w:pPr>
    </w:p>
    <w:p w14:paraId="72DF88FA" w14:textId="77777777" w:rsidR="00273C44" w:rsidRPr="0039591E" w:rsidRDefault="00273C44" w:rsidP="0039591E">
      <w:pPr>
        <w:spacing w:before="40" w:after="40" w:line="240" w:lineRule="auto"/>
        <w:rPr>
          <w:rFonts w:ascii="Garamond" w:hAnsi="Garamond"/>
          <w:iCs/>
          <w:sz w:val="24"/>
          <w:szCs w:val="44"/>
        </w:rPr>
      </w:pPr>
    </w:p>
    <w:p w14:paraId="0496E4A5" w14:textId="77777777" w:rsidR="00273C44" w:rsidRPr="0039591E" w:rsidRDefault="00273C44" w:rsidP="0039591E">
      <w:pPr>
        <w:spacing w:before="40" w:after="40" w:line="240" w:lineRule="auto"/>
        <w:rPr>
          <w:rFonts w:ascii="Garamond" w:hAnsi="Garamond"/>
          <w:iCs/>
          <w:sz w:val="24"/>
          <w:szCs w:val="44"/>
        </w:rPr>
      </w:pPr>
    </w:p>
    <w:p w14:paraId="2BCE514E"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25</w:t>
      </w:r>
    </w:p>
    <w:p w14:paraId="2511DC21"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ariel-She Saw the devil in me</w:t>
      </w:r>
    </w:p>
    <w:p w14:paraId="393699B5" w14:textId="77777777" w:rsidR="00273C44" w:rsidRPr="0039591E" w:rsidRDefault="00273C44" w:rsidP="0039591E">
      <w:pPr>
        <w:pStyle w:val="CSP-ChapterTitle"/>
        <w:spacing w:before="40" w:after="40"/>
        <w:jc w:val="left"/>
        <w:rPr>
          <w:rFonts w:ascii="Garamond" w:hAnsi="Garamond"/>
          <w:b/>
          <w:bCs/>
          <w:sz w:val="24"/>
        </w:rPr>
      </w:pPr>
    </w:p>
    <w:p w14:paraId="7EB385AC" w14:textId="77777777" w:rsidR="00273C44" w:rsidRPr="0039591E" w:rsidRDefault="00273C44" w:rsidP="0039591E">
      <w:pPr>
        <w:pStyle w:val="CSP-ChapterTitle"/>
        <w:spacing w:before="40" w:after="40"/>
        <w:jc w:val="left"/>
        <w:rPr>
          <w:rFonts w:ascii="Garamond" w:hAnsi="Garamond"/>
          <w:b/>
          <w:bCs/>
          <w:sz w:val="24"/>
        </w:rPr>
      </w:pPr>
    </w:p>
    <w:p w14:paraId="481C1E48" w14:textId="77777777" w:rsidR="00273C44" w:rsidRPr="0039591E" w:rsidRDefault="00273C44" w:rsidP="0039591E">
      <w:pPr>
        <w:spacing w:before="40" w:after="40"/>
        <w:rPr>
          <w:rFonts w:ascii="Garamond" w:hAnsi="Garamond"/>
          <w:sz w:val="24"/>
        </w:rPr>
      </w:pPr>
      <w:r w:rsidRPr="0039591E">
        <w:rPr>
          <w:rFonts w:ascii="Garamond" w:hAnsi="Garamond"/>
          <w:sz w:val="24"/>
        </w:rPr>
        <w:t>Then one afternoon, we met at the park. I was going to help him change the screen on his Fitbit. We sat on a bench next to a playground, watching a little girl play. She looked to be about six or seven, and strangely, there were no parents in sight. That in itself felt off. Out of nowhere, Kyle said, “Her name is Ariel.” Then he told me to ask her myself. “I wrote a poem about a girl named Ariel,” he added.</w:t>
      </w:r>
    </w:p>
    <w:p w14:paraId="79C2814D" w14:textId="77777777" w:rsidR="00273C44" w:rsidRPr="0039591E" w:rsidRDefault="00273C44" w:rsidP="0039591E">
      <w:pPr>
        <w:spacing w:before="40" w:after="40"/>
        <w:rPr>
          <w:rFonts w:ascii="Garamond" w:hAnsi="Garamond"/>
          <w:sz w:val="24"/>
        </w:rPr>
      </w:pPr>
      <w:r w:rsidRPr="0039591E">
        <w:rPr>
          <w:rFonts w:ascii="Garamond" w:hAnsi="Garamond"/>
          <w:sz w:val="24"/>
        </w:rPr>
        <w:t>So I asked her—and sure enough, she said her name was Ariel.</w:t>
      </w:r>
    </w:p>
    <w:p w14:paraId="35E75C50" w14:textId="77777777" w:rsidR="00273C44" w:rsidRPr="0039591E" w:rsidRDefault="00273C44" w:rsidP="0039591E">
      <w:pPr>
        <w:spacing w:before="40" w:after="40"/>
        <w:rPr>
          <w:rFonts w:ascii="Garamond" w:hAnsi="Garamond"/>
          <w:sz w:val="24"/>
        </w:rPr>
      </w:pPr>
      <w:r w:rsidRPr="0039591E">
        <w:rPr>
          <w:rFonts w:ascii="Garamond" w:hAnsi="Garamond"/>
          <w:sz w:val="24"/>
        </w:rPr>
        <w:t>She played near us for a while. Kyle never left the bench but still interacted with her in a strange kind of roleplay. She was jumping off the tallest pylon of the play structure, fearless. Then she pretended to be at a McDonald’s drive-thru, taking orders. He played along, telling her the ice cream machine was broken. He stayed seated the entire time, just talking.</w:t>
      </w:r>
    </w:p>
    <w:p w14:paraId="07CD2DED" w14:textId="77777777" w:rsidR="00273C44" w:rsidRPr="0039591E" w:rsidRDefault="00273C44" w:rsidP="0039591E">
      <w:pPr>
        <w:spacing w:before="40" w:after="40"/>
        <w:rPr>
          <w:rFonts w:ascii="Garamond" w:hAnsi="Garamond"/>
          <w:sz w:val="24"/>
        </w:rPr>
      </w:pPr>
      <w:r w:rsidRPr="0039591E">
        <w:rPr>
          <w:rFonts w:ascii="Garamond" w:hAnsi="Garamond"/>
          <w:sz w:val="24"/>
        </w:rPr>
        <w:t>Then, suddenly, Ariel walked straight up to us, picked up a handful of wood chips, and threw them—right at him.</w:t>
      </w:r>
    </w:p>
    <w:p w14:paraId="65678DCD" w14:textId="77777777" w:rsidR="00273C44" w:rsidRPr="0039591E" w:rsidRDefault="00273C44" w:rsidP="0039591E">
      <w:pPr>
        <w:spacing w:before="40" w:after="40"/>
        <w:rPr>
          <w:rFonts w:ascii="Garamond" w:hAnsi="Garamond"/>
          <w:sz w:val="24"/>
        </w:rPr>
      </w:pPr>
      <w:r w:rsidRPr="0039591E">
        <w:rPr>
          <w:rFonts w:ascii="Garamond" w:hAnsi="Garamond"/>
          <w:sz w:val="24"/>
        </w:rPr>
        <w:t>I was shocked. What child does that to an adult—completely unprovoked?</w:t>
      </w:r>
    </w:p>
    <w:p w14:paraId="50B7CDD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remember turning to him and saying, </w:t>
      </w:r>
      <w:r w:rsidRPr="0039591E">
        <w:rPr>
          <w:rFonts w:ascii="Garamond" w:hAnsi="Garamond"/>
          <w:i/>
          <w:iCs/>
          <w:sz w:val="24"/>
        </w:rPr>
        <w:t>“She knows who you are.”</w:t>
      </w:r>
    </w:p>
    <w:p w14:paraId="3661495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 just looked at me and said, </w:t>
      </w:r>
      <w:r w:rsidRPr="0039591E">
        <w:rPr>
          <w:rFonts w:ascii="Garamond" w:hAnsi="Garamond"/>
          <w:i/>
          <w:iCs/>
          <w:sz w:val="24"/>
        </w:rPr>
        <w:t>“She’ll have a good life.”</w:t>
      </w:r>
      <w:r w:rsidRPr="0039591E">
        <w:rPr>
          <w:rFonts w:ascii="Garamond" w:hAnsi="Garamond"/>
          <w:sz w:val="24"/>
        </w:rPr>
        <w:t xml:space="preserve"> Later that night, he forwarded me the poem he had written about Ariel. The very last line chilled me:</w:t>
      </w:r>
    </w:p>
    <w:p w14:paraId="43AD5B0F" w14:textId="77777777" w:rsidR="00273C44" w:rsidRPr="0039591E" w:rsidRDefault="00273C44" w:rsidP="0039591E">
      <w:pPr>
        <w:spacing w:before="40" w:after="40"/>
        <w:rPr>
          <w:rFonts w:ascii="Garamond" w:hAnsi="Garamond"/>
          <w:sz w:val="24"/>
        </w:rPr>
      </w:pPr>
      <w:r w:rsidRPr="0039591E">
        <w:rPr>
          <w:rFonts w:ascii="Garamond" w:hAnsi="Garamond"/>
          <w:b/>
          <w:bCs/>
          <w:sz w:val="24"/>
        </w:rPr>
        <w:t>“She saw the Devil in me.”</w:t>
      </w:r>
    </w:p>
    <w:p w14:paraId="6C8B158E" w14:textId="77777777" w:rsidR="00273C44" w:rsidRPr="0039591E" w:rsidRDefault="00273C44" w:rsidP="0039591E">
      <w:pPr>
        <w:spacing w:before="40" w:after="40"/>
        <w:rPr>
          <w:rFonts w:ascii="Garamond" w:hAnsi="Garamond"/>
          <w:sz w:val="24"/>
        </w:rPr>
      </w:pPr>
      <w:r w:rsidRPr="0039591E">
        <w:rPr>
          <w:rFonts w:ascii="Garamond" w:hAnsi="Garamond"/>
          <w:sz w:val="24"/>
        </w:rPr>
        <w:t>That’s when something in me began to shift. He started encouraging me to eat more, to drink, to let go of the healthy lifestyle I had worked so hard to maintain. This was a full reversal from how he had been at the beginning.</w:t>
      </w:r>
    </w:p>
    <w:p w14:paraId="2EC6D0E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 began confessing more—how he had done terrible things. I kept trying to tell him he was loved. I tried to speak life over him. There was so much love in me, not just for him, but for </w:t>
      </w:r>
      <w:r w:rsidRPr="0039591E">
        <w:rPr>
          <w:rFonts w:ascii="Garamond" w:hAnsi="Garamond"/>
          <w:i/>
          <w:iCs/>
          <w:sz w:val="24"/>
        </w:rPr>
        <w:t>everyone.</w:t>
      </w:r>
      <w:r w:rsidRPr="0039591E">
        <w:rPr>
          <w:rFonts w:ascii="Garamond" w:hAnsi="Garamond"/>
          <w:sz w:val="24"/>
        </w:rPr>
        <w:t xml:space="preserve"> I wanted to help him. I wanted to rescue him. But deep down, I knew.</w:t>
      </w:r>
    </w:p>
    <w:p w14:paraId="1C48685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w:t>
      </w:r>
      <w:r w:rsidRPr="0039591E">
        <w:rPr>
          <w:rFonts w:ascii="Garamond" w:hAnsi="Garamond"/>
          <w:i/>
          <w:iCs/>
          <w:sz w:val="24"/>
        </w:rPr>
        <w:t>knew</w:t>
      </w:r>
      <w:r w:rsidRPr="0039591E">
        <w:rPr>
          <w:rFonts w:ascii="Garamond" w:hAnsi="Garamond"/>
          <w:sz w:val="24"/>
        </w:rPr>
        <w:t xml:space="preserve"> this person was coming after my soul.</w:t>
      </w:r>
    </w:p>
    <w:p w14:paraId="20D6825B" w14:textId="77777777" w:rsidR="00273C44" w:rsidRPr="0039591E" w:rsidRDefault="00273C44" w:rsidP="0039591E">
      <w:pPr>
        <w:spacing w:before="40" w:after="40"/>
        <w:rPr>
          <w:rFonts w:ascii="Garamond" w:hAnsi="Garamond"/>
          <w:sz w:val="24"/>
        </w:rPr>
      </w:pPr>
      <w:r w:rsidRPr="0039591E">
        <w:rPr>
          <w:rFonts w:ascii="Garamond" w:hAnsi="Garamond"/>
          <w:sz w:val="24"/>
        </w:rPr>
        <w:t>And I also knew this:</w:t>
      </w:r>
      <w:r w:rsidRPr="0039591E">
        <w:rPr>
          <w:rFonts w:ascii="Garamond" w:hAnsi="Garamond"/>
          <w:sz w:val="24"/>
        </w:rPr>
        <w:br/>
        <w:t>My soul wasn’t up for grabs.</w:t>
      </w:r>
      <w:r w:rsidRPr="0039591E">
        <w:rPr>
          <w:rFonts w:ascii="Garamond" w:hAnsi="Garamond"/>
          <w:sz w:val="24"/>
        </w:rPr>
        <w:br/>
        <w:t>Not now. Not ever.</w:t>
      </w:r>
    </w:p>
    <w:p w14:paraId="6053A6D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Not only was mine protected, but I held on to hope—maybe, just maybe—I could lead </w:t>
      </w:r>
      <w:r w:rsidRPr="0039591E">
        <w:rPr>
          <w:rFonts w:ascii="Garamond" w:hAnsi="Garamond"/>
          <w:i/>
          <w:iCs/>
          <w:sz w:val="24"/>
        </w:rPr>
        <w:t>him</w:t>
      </w:r>
      <w:r w:rsidRPr="0039591E">
        <w:rPr>
          <w:rFonts w:ascii="Garamond" w:hAnsi="Garamond"/>
          <w:sz w:val="24"/>
        </w:rPr>
        <w:t xml:space="preserve"> back to God.</w:t>
      </w:r>
    </w:p>
    <w:p w14:paraId="180AE474" w14:textId="77777777" w:rsidR="003179A2" w:rsidRPr="0039591E" w:rsidRDefault="003179A2" w:rsidP="0039591E">
      <w:pPr>
        <w:widowControl/>
        <w:spacing w:before="40" w:after="40" w:line="259" w:lineRule="auto"/>
        <w:rPr>
          <w:rFonts w:ascii="Garamond" w:hAnsi="Garamond"/>
          <w:b/>
          <w:bCs/>
          <w:sz w:val="24"/>
        </w:rPr>
      </w:pPr>
      <w:r w:rsidRPr="0039591E">
        <w:rPr>
          <w:rFonts w:ascii="Garamond" w:hAnsi="Garamond"/>
          <w:b/>
          <w:bCs/>
          <w:sz w:val="24"/>
        </w:rPr>
        <w:br w:type="page"/>
      </w:r>
    </w:p>
    <w:p w14:paraId="043542E8" w14:textId="710CEDC7" w:rsidR="00273C44" w:rsidRPr="0039591E" w:rsidRDefault="00273C44" w:rsidP="0039591E">
      <w:pPr>
        <w:spacing w:before="40" w:after="40"/>
        <w:rPr>
          <w:rFonts w:ascii="Garamond" w:hAnsi="Garamond"/>
          <w:sz w:val="24"/>
        </w:rPr>
      </w:pPr>
      <w:r w:rsidRPr="0039591E">
        <w:rPr>
          <w:rFonts w:ascii="Garamond" w:hAnsi="Garamond"/>
          <w:b/>
          <w:bCs/>
          <w:sz w:val="24"/>
        </w:rPr>
        <w:t>Music took on a whole new meaning during this time.</w:t>
      </w:r>
      <w:r w:rsidRPr="0039591E">
        <w:rPr>
          <w:rFonts w:ascii="Garamond" w:hAnsi="Garamond"/>
          <w:sz w:val="24"/>
        </w:rPr>
        <w:t xml:space="preserve"> It wasn’t just background noise anymore—it became a medium of revelation. I’d hear a song and suddenly understand its deeper, hidden message. One album that struck me profoundly was </w:t>
      </w:r>
      <w:r w:rsidRPr="0039591E">
        <w:rPr>
          <w:rFonts w:ascii="Garamond" w:hAnsi="Garamond"/>
          <w:i/>
          <w:iCs/>
          <w:sz w:val="24"/>
        </w:rPr>
        <w:t>The Soul Cages</w:t>
      </w:r>
      <w:r w:rsidRPr="0039591E">
        <w:rPr>
          <w:rFonts w:ascii="Garamond" w:hAnsi="Garamond"/>
          <w:sz w:val="24"/>
        </w:rPr>
        <w:t xml:space="preserve"> by Sting. I played it on repeat. And while out walking, I heard Jelly Roll’s </w:t>
      </w:r>
      <w:r w:rsidRPr="0039591E">
        <w:rPr>
          <w:rFonts w:ascii="Garamond" w:hAnsi="Garamond"/>
          <w:i/>
          <w:iCs/>
          <w:sz w:val="24"/>
        </w:rPr>
        <w:t>Dead Man Walking</w:t>
      </w:r>
      <w:r w:rsidRPr="0039591E">
        <w:rPr>
          <w:rFonts w:ascii="Garamond" w:hAnsi="Garamond"/>
          <w:sz w:val="24"/>
        </w:rPr>
        <w:t xml:space="preserve">, and one line hit me like a lightning bolt: </w:t>
      </w:r>
      <w:r w:rsidRPr="0039591E">
        <w:rPr>
          <w:rFonts w:ascii="Garamond" w:hAnsi="Garamond"/>
          <w:i/>
          <w:iCs/>
          <w:sz w:val="24"/>
        </w:rPr>
        <w:t>“knees down when the devil comes calling.”</w:t>
      </w:r>
      <w:r w:rsidRPr="0039591E">
        <w:rPr>
          <w:rFonts w:ascii="Garamond" w:hAnsi="Garamond"/>
          <w:sz w:val="24"/>
        </w:rPr>
        <w:t xml:space="preserve"> I knew that feeling all too well.</w:t>
      </w:r>
    </w:p>
    <w:p w14:paraId="0A5470DD" w14:textId="77777777" w:rsidR="00273C44" w:rsidRPr="0039591E" w:rsidRDefault="00273C44" w:rsidP="0039591E">
      <w:pPr>
        <w:spacing w:before="40" w:after="40"/>
        <w:rPr>
          <w:rFonts w:ascii="Garamond" w:hAnsi="Garamond"/>
          <w:sz w:val="24"/>
        </w:rPr>
      </w:pPr>
      <w:r w:rsidRPr="0039591E">
        <w:rPr>
          <w:rFonts w:ascii="Garamond" w:hAnsi="Garamond"/>
          <w:sz w:val="24"/>
        </w:rPr>
        <w:t>I started sharing what I was going through with a few close friends. Christina, who I had worked with before. Tim. And, of course, Marla. At one point, I even called my Jewish friend Hal to ask if he knew what Jewish tradition says about possession. That’s how strange things had gotten—I was desperate for answers. I also reached out to Grant, another former co-worker, and asked if he believed in alternate dimensions. That question stemmed from something Kyle had said to me—he told me I didn’t believe in dimensions. It felt like a challenge, a taunt even.</w:t>
      </w:r>
    </w:p>
    <w:p w14:paraId="02C023A8" w14:textId="63572A97" w:rsidR="00273C44" w:rsidRPr="0039591E" w:rsidRDefault="00273C44" w:rsidP="0039591E">
      <w:pPr>
        <w:spacing w:before="40" w:after="40"/>
        <w:rPr>
          <w:rFonts w:ascii="Garamond" w:hAnsi="Garamond"/>
          <w:i/>
          <w:iCs/>
          <w:sz w:val="24"/>
        </w:rPr>
      </w:pPr>
      <w:r w:rsidRPr="0039591E">
        <w:rPr>
          <w:rFonts w:ascii="Garamond" w:hAnsi="Garamond"/>
          <w:sz w:val="24"/>
        </w:rPr>
        <w:t xml:space="preserve">The dreams I was having were powerful. Not only were they vivid, but they bled into my waking life. Things that happened in those dreams were </w:t>
      </w:r>
      <w:r w:rsidRPr="0039591E">
        <w:rPr>
          <w:rFonts w:ascii="Garamond" w:hAnsi="Garamond"/>
          <w:i/>
          <w:iCs/>
          <w:sz w:val="24"/>
        </w:rPr>
        <w:t>actually happening</w:t>
      </w:r>
      <w:r w:rsidRPr="0039591E">
        <w:rPr>
          <w:rFonts w:ascii="Garamond" w:hAnsi="Garamond"/>
          <w:sz w:val="24"/>
        </w:rPr>
        <w:t>. At one point, I told Kyle that Ron believed he was a demon. And before I knew it, Ron and K</w:t>
      </w:r>
      <w:r w:rsidR="003179A2" w:rsidRPr="0039591E">
        <w:rPr>
          <w:rFonts w:ascii="Garamond" w:hAnsi="Garamond"/>
          <w:sz w:val="24"/>
        </w:rPr>
        <w:t>yle</w:t>
      </w:r>
      <w:r w:rsidRPr="0039591E">
        <w:rPr>
          <w:rFonts w:ascii="Garamond" w:hAnsi="Garamond"/>
          <w:sz w:val="24"/>
        </w:rPr>
        <w:t xml:space="preserve"> were talking on Facebook. Kyle told Ron there was “room for both of them” in my life, like it was some kind of competition. Ron, however, was adamant that the war had already been fought—and that he had </w:t>
      </w:r>
      <w:r w:rsidRPr="0039591E">
        <w:rPr>
          <w:rFonts w:ascii="Garamond" w:hAnsi="Garamond"/>
          <w:i/>
          <w:iCs/>
          <w:sz w:val="24"/>
        </w:rPr>
        <w:t>lost</w:t>
      </w:r>
      <w:r w:rsidRPr="0039591E">
        <w:rPr>
          <w:rFonts w:ascii="Garamond" w:hAnsi="Garamond"/>
          <w:sz w:val="24"/>
        </w:rPr>
        <w:t xml:space="preserve">. That didn’t make sense to me at the time. But now I see it clearly: </w:t>
      </w:r>
      <w:r w:rsidRPr="0039591E">
        <w:rPr>
          <w:rFonts w:ascii="Garamond" w:hAnsi="Garamond"/>
          <w:i/>
          <w:iCs/>
          <w:sz w:val="24"/>
        </w:rPr>
        <w:t>Christ already won that battle</w:t>
      </w:r>
      <w:r w:rsidRPr="0039591E">
        <w:rPr>
          <w:rFonts w:ascii="Garamond" w:hAnsi="Garamond"/>
          <w:sz w:val="24"/>
        </w:rPr>
        <w:t>. The end has already been written.</w:t>
      </w:r>
    </w:p>
    <w:p w14:paraId="20249AB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Kyle once told me I was “sleeping”—which I later understood as him saying I was spiritually dead. At the time, I couldn’t make sense of it. But now, looking back, it was a classic case of what the Bible warns about: a time when </w:t>
      </w:r>
      <w:r w:rsidRPr="0039591E">
        <w:rPr>
          <w:rFonts w:ascii="Garamond" w:hAnsi="Garamond"/>
          <w:i/>
          <w:iCs/>
          <w:sz w:val="24"/>
        </w:rPr>
        <w:t>good would look evil and evil would look good</w:t>
      </w:r>
      <w:r w:rsidRPr="0039591E">
        <w:rPr>
          <w:rFonts w:ascii="Garamond" w:hAnsi="Garamond"/>
          <w:sz w:val="24"/>
        </w:rPr>
        <w:t>.</w:t>
      </w:r>
    </w:p>
    <w:p w14:paraId="3750C257" w14:textId="093CFC22" w:rsidR="00273C44" w:rsidRPr="0039591E" w:rsidRDefault="00273C44" w:rsidP="0039591E">
      <w:pPr>
        <w:spacing w:before="40" w:after="40"/>
        <w:rPr>
          <w:rFonts w:ascii="Garamond" w:hAnsi="Garamond"/>
          <w:sz w:val="24"/>
        </w:rPr>
      </w:pPr>
      <w:r w:rsidRPr="0039591E">
        <w:rPr>
          <w:rFonts w:ascii="Garamond" w:hAnsi="Garamond"/>
          <w:sz w:val="24"/>
        </w:rPr>
        <w:t>There was a massive argument between them on Facebook Live, but unfortunately, the video was deleted. That same night, I was hosting a bonfire down by the lake—my friend Newton might’ve been there—and I went live on Facebook too. During that live video, K</w:t>
      </w:r>
      <w:r w:rsidR="003179A2" w:rsidRPr="0039591E">
        <w:rPr>
          <w:rFonts w:ascii="Garamond" w:hAnsi="Garamond"/>
          <w:sz w:val="24"/>
        </w:rPr>
        <w:t>yle</w:t>
      </w:r>
      <w:r w:rsidRPr="0039591E">
        <w:rPr>
          <w:rFonts w:ascii="Garamond" w:hAnsi="Garamond"/>
          <w:sz w:val="24"/>
        </w:rPr>
        <w:t xml:space="preserve"> and Ron were in the comments, saying bizarre things. Kyle even claimed he knew where Ron lived and had </w:t>
      </w:r>
      <w:r w:rsidRPr="0039591E">
        <w:rPr>
          <w:rFonts w:ascii="Garamond" w:hAnsi="Garamond"/>
          <w:i/>
          <w:iCs/>
          <w:sz w:val="24"/>
        </w:rPr>
        <w:t>visited him that night</w:t>
      </w:r>
      <w:r w:rsidRPr="0039591E">
        <w:rPr>
          <w:rFonts w:ascii="Garamond" w:hAnsi="Garamond"/>
          <w:sz w:val="24"/>
        </w:rPr>
        <w:t>. Not physically, but in some other form. And both of them confirmed it.</w:t>
      </w:r>
    </w:p>
    <w:p w14:paraId="303C5C3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Ron told me the next day that Kyle </w:t>
      </w:r>
      <w:r w:rsidRPr="0039591E">
        <w:rPr>
          <w:rFonts w:ascii="Garamond" w:hAnsi="Garamond"/>
          <w:i/>
          <w:iCs/>
          <w:sz w:val="24"/>
        </w:rPr>
        <w:t>appeared</w:t>
      </w:r>
      <w:r w:rsidRPr="0039591E">
        <w:rPr>
          <w:rFonts w:ascii="Garamond" w:hAnsi="Garamond"/>
          <w:sz w:val="24"/>
        </w:rPr>
        <w:t xml:space="preserve"> in his motel room. Later, he warned me that Kyle planned to appear in </w:t>
      </w:r>
      <w:r w:rsidRPr="0039591E">
        <w:rPr>
          <w:rFonts w:ascii="Garamond" w:hAnsi="Garamond"/>
          <w:i/>
          <w:iCs/>
          <w:sz w:val="24"/>
        </w:rPr>
        <w:t>my</w:t>
      </w:r>
      <w:r w:rsidRPr="0039591E">
        <w:rPr>
          <w:rFonts w:ascii="Garamond" w:hAnsi="Garamond"/>
          <w:sz w:val="24"/>
        </w:rPr>
        <w:t xml:space="preserve"> room next. I was stunned. I don’t pretend to understand what that was all about, and honestly, I </w:t>
      </w:r>
      <w:r w:rsidRPr="0039591E">
        <w:rPr>
          <w:rFonts w:ascii="Garamond" w:hAnsi="Garamond"/>
          <w:i/>
          <w:iCs/>
          <w:sz w:val="24"/>
        </w:rPr>
        <w:t>don’t want to</w:t>
      </w:r>
      <w:r w:rsidRPr="0039591E">
        <w:rPr>
          <w:rFonts w:ascii="Garamond" w:hAnsi="Garamond"/>
          <w:sz w:val="24"/>
        </w:rPr>
        <w:t>.</w:t>
      </w:r>
    </w:p>
    <w:p w14:paraId="16ABB228" w14:textId="77777777" w:rsidR="00273C44" w:rsidRPr="0039591E" w:rsidRDefault="00273C44" w:rsidP="0039591E">
      <w:pPr>
        <w:spacing w:before="40" w:after="40"/>
        <w:rPr>
          <w:rFonts w:ascii="Garamond" w:hAnsi="Garamond"/>
          <w:sz w:val="24"/>
        </w:rPr>
      </w:pPr>
      <w:r w:rsidRPr="0039591E">
        <w:rPr>
          <w:rFonts w:ascii="Garamond" w:hAnsi="Garamond"/>
          <w:sz w:val="24"/>
        </w:rPr>
        <w:t>In one of the dreams, Kyle told me he wasn’t a demon—he was an alien. He talked about wanting Ron’s DNA, Marla’s DNA, and mine. It was bizarre, terrifying. But I’ve come to believe something else now: when Christ returns for His Bride, the world is going to need a story to explain our disappearance. And I wouldn’t be surprised if the story they tell is that aliens came and took us.</w:t>
      </w:r>
    </w:p>
    <w:p w14:paraId="53DE7721" w14:textId="6C8B57A9" w:rsidR="00273C44" w:rsidRPr="0039591E" w:rsidRDefault="00273C44" w:rsidP="0039591E">
      <w:pPr>
        <w:spacing w:before="40" w:after="40"/>
        <w:rPr>
          <w:rFonts w:ascii="Garamond" w:hAnsi="Garamond"/>
          <w:sz w:val="24"/>
        </w:rPr>
      </w:pPr>
      <w:r w:rsidRPr="0039591E">
        <w:rPr>
          <w:rFonts w:ascii="Garamond" w:hAnsi="Garamond"/>
          <w:sz w:val="24"/>
        </w:rPr>
        <w:t xml:space="preserve">I pray Jesus has mercy on me. I </w:t>
      </w:r>
      <w:r w:rsidRPr="0039591E">
        <w:rPr>
          <w:rFonts w:ascii="Garamond" w:hAnsi="Garamond"/>
          <w:i/>
          <w:iCs/>
          <w:sz w:val="24"/>
        </w:rPr>
        <w:t>don’t</w:t>
      </w:r>
      <w:r w:rsidRPr="0039591E">
        <w:rPr>
          <w:rFonts w:ascii="Garamond" w:hAnsi="Garamond"/>
          <w:sz w:val="24"/>
        </w:rPr>
        <w:t xml:space="preserve"> want to be left behind. I long</w:t>
      </w:r>
      <w:r w:rsidR="00800CC1" w:rsidRPr="0039591E">
        <w:rPr>
          <w:rFonts w:ascii="Garamond" w:hAnsi="Garamond"/>
          <w:sz w:val="24"/>
        </w:rPr>
        <w:t xml:space="preserve"> pray for a day I might</w:t>
      </w:r>
      <w:r w:rsidRPr="0039591E">
        <w:rPr>
          <w:rFonts w:ascii="Garamond" w:hAnsi="Garamond"/>
          <w:sz w:val="24"/>
        </w:rPr>
        <w:t xml:space="preserve"> hear those words: </w:t>
      </w:r>
      <w:r w:rsidRPr="0039591E">
        <w:rPr>
          <w:rFonts w:ascii="Garamond" w:hAnsi="Garamond"/>
          <w:b/>
          <w:bCs/>
          <w:sz w:val="24"/>
        </w:rPr>
        <w:t>“Well done, my faithful servant.”</w:t>
      </w:r>
    </w:p>
    <w:p w14:paraId="48F6010A" w14:textId="38AEDBCA" w:rsidR="00273C44" w:rsidRPr="0039591E" w:rsidRDefault="00273C44" w:rsidP="0039591E">
      <w:pPr>
        <w:spacing w:before="40" w:after="40"/>
        <w:rPr>
          <w:rFonts w:ascii="Garamond" w:hAnsi="Garamond"/>
          <w:b/>
          <w:bCs/>
          <w:sz w:val="24"/>
        </w:rPr>
      </w:pPr>
      <w:r w:rsidRPr="0039591E">
        <w:rPr>
          <w:rFonts w:ascii="Garamond" w:hAnsi="Garamond"/>
          <w:sz w:val="24"/>
        </w:rPr>
        <w:t xml:space="preserve">Our media is conditioning us for this—our governments too. Look at the movies, the stories—they’re all setting us up for some kind of alien encounter. I’m begging you: </w:t>
      </w:r>
      <w:r w:rsidRPr="0039591E">
        <w:rPr>
          <w:rFonts w:ascii="Garamond" w:hAnsi="Garamond"/>
          <w:i/>
          <w:iCs/>
          <w:sz w:val="24"/>
        </w:rPr>
        <w:t>don’t fall for it</w:t>
      </w:r>
      <w:r w:rsidRPr="0039591E">
        <w:rPr>
          <w:rFonts w:ascii="Garamond" w:hAnsi="Garamond"/>
          <w:sz w:val="24"/>
        </w:rPr>
        <w:t xml:space="preserve">. Please, do your own research into alien abductions. One pattern that keeps coming up is this—when the name of </w:t>
      </w:r>
      <w:r w:rsidRPr="0039591E">
        <w:rPr>
          <w:rFonts w:ascii="Garamond" w:hAnsi="Garamond"/>
          <w:b/>
          <w:bCs/>
          <w:sz w:val="24"/>
        </w:rPr>
        <w:t>Jesus Christ</w:t>
      </w:r>
      <w:r w:rsidRPr="0039591E">
        <w:rPr>
          <w:rFonts w:ascii="Garamond" w:hAnsi="Garamond"/>
          <w:sz w:val="24"/>
        </w:rPr>
        <w:t xml:space="preserve"> is called upon, the abductions </w:t>
      </w:r>
      <w:r w:rsidRPr="0039591E">
        <w:rPr>
          <w:rFonts w:ascii="Garamond" w:hAnsi="Garamond"/>
          <w:i/>
          <w:iCs/>
          <w:sz w:val="24"/>
        </w:rPr>
        <w:t>stop</w:t>
      </w:r>
      <w:r w:rsidRPr="0039591E">
        <w:rPr>
          <w:rFonts w:ascii="Garamond" w:hAnsi="Garamond"/>
          <w:sz w:val="24"/>
        </w:rPr>
        <w:t>.</w:t>
      </w:r>
    </w:p>
    <w:p w14:paraId="2092C60F" w14:textId="77777777" w:rsidR="00273C44" w:rsidRPr="0039591E" w:rsidRDefault="00273C44" w:rsidP="0039591E">
      <w:pPr>
        <w:spacing w:before="40" w:after="40"/>
        <w:rPr>
          <w:rFonts w:ascii="Garamond" w:hAnsi="Garamond"/>
          <w:sz w:val="24"/>
        </w:rPr>
      </w:pPr>
      <w:r w:rsidRPr="0039591E">
        <w:rPr>
          <w:rFonts w:ascii="Garamond" w:hAnsi="Garamond"/>
          <w:sz w:val="24"/>
        </w:rPr>
        <w:t>Same goes for sleep paralysis. If you’ve ever experienced it, you know how paralyzing and terrifying it can be. But there’s power in the name of Jesus. I went through it myself when I was 22. I remember calling out to Him—and instantly, it stopped. What’s wild is that Metallica was playing in my room at the time, and after that night, I never listened to them again. Something shifted in me.</w:t>
      </w:r>
    </w:p>
    <w:p w14:paraId="39C4F6BB" w14:textId="77777777" w:rsidR="00273C44" w:rsidRPr="0039591E" w:rsidRDefault="00273C44" w:rsidP="0039591E">
      <w:pPr>
        <w:spacing w:before="40" w:after="40"/>
        <w:rPr>
          <w:rFonts w:ascii="Garamond" w:hAnsi="Garamond"/>
          <w:sz w:val="24"/>
        </w:rPr>
      </w:pPr>
      <w:r w:rsidRPr="0039591E">
        <w:rPr>
          <w:rFonts w:ascii="Garamond" w:hAnsi="Garamond"/>
          <w:sz w:val="24"/>
        </w:rPr>
        <w:t>Ron, during all this, would tell me that God was instructing him to “zap” Kyle with energy. I didn’t really understand what was going on, but I know I didn’t feel like myself anymore.</w:t>
      </w:r>
    </w:p>
    <w:p w14:paraId="5F720572" w14:textId="77777777" w:rsidR="00800CC1" w:rsidRPr="0039591E" w:rsidRDefault="00800CC1" w:rsidP="0039591E">
      <w:pPr>
        <w:widowControl/>
        <w:spacing w:before="40" w:after="40" w:line="259" w:lineRule="auto"/>
        <w:rPr>
          <w:rFonts w:ascii="Garamond" w:hAnsi="Garamond"/>
          <w:sz w:val="24"/>
        </w:rPr>
      </w:pPr>
      <w:r w:rsidRPr="0039591E">
        <w:rPr>
          <w:rFonts w:ascii="Garamond" w:hAnsi="Garamond"/>
          <w:sz w:val="24"/>
        </w:rPr>
        <w:br w:type="page"/>
      </w:r>
    </w:p>
    <w:p w14:paraId="543A3022" w14:textId="49509FDA" w:rsidR="00273C44" w:rsidRPr="0039591E" w:rsidRDefault="00273C44" w:rsidP="0039591E">
      <w:pPr>
        <w:spacing w:before="40" w:after="40"/>
        <w:rPr>
          <w:rFonts w:ascii="Garamond" w:hAnsi="Garamond"/>
          <w:sz w:val="24"/>
        </w:rPr>
      </w:pPr>
      <w:r w:rsidRPr="0039591E">
        <w:rPr>
          <w:rFonts w:ascii="Garamond" w:hAnsi="Garamond"/>
          <w:sz w:val="24"/>
        </w:rPr>
        <w:t>Then one night… everything changed. I had the most terrifying dream I’ve ever had. In it, K</w:t>
      </w:r>
      <w:r w:rsidR="003B1756" w:rsidRPr="0039591E">
        <w:rPr>
          <w:rFonts w:ascii="Garamond" w:hAnsi="Garamond"/>
          <w:sz w:val="24"/>
        </w:rPr>
        <w:t>yle</w:t>
      </w:r>
      <w:r w:rsidRPr="0039591E">
        <w:rPr>
          <w:rFonts w:ascii="Garamond" w:hAnsi="Garamond"/>
          <w:sz w:val="24"/>
        </w:rPr>
        <w:t xml:space="preserve"> and some strange female entity were sucking blood from my neck. I was suspended in a black abyss—completely lost in darkness. I woke up drenched in sweat, stumbled to the bathroom, and thought, </w:t>
      </w:r>
      <w:r w:rsidRPr="0039591E">
        <w:rPr>
          <w:rFonts w:ascii="Garamond" w:hAnsi="Garamond"/>
          <w:i/>
          <w:iCs/>
          <w:sz w:val="24"/>
        </w:rPr>
        <w:t>That was the worst dream I’ve ever had.</w:t>
      </w:r>
    </w:p>
    <w:p w14:paraId="57557E2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it </w:t>
      </w:r>
      <w:r w:rsidRPr="0039591E">
        <w:rPr>
          <w:rFonts w:ascii="Garamond" w:hAnsi="Garamond"/>
          <w:i/>
          <w:iCs/>
          <w:sz w:val="24"/>
        </w:rPr>
        <w:t>wasn’t</w:t>
      </w:r>
      <w:r w:rsidRPr="0039591E">
        <w:rPr>
          <w:rFonts w:ascii="Garamond" w:hAnsi="Garamond"/>
          <w:sz w:val="24"/>
        </w:rPr>
        <w:t xml:space="preserve"> just a dream.</w:t>
      </w:r>
    </w:p>
    <w:p w14:paraId="05D4F33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next morning, I picked up my phone and found a message from Kyle. In the middle of the night, he had texted me saying </w:t>
      </w:r>
      <w:r w:rsidRPr="0039591E">
        <w:rPr>
          <w:rFonts w:ascii="Garamond" w:hAnsi="Garamond"/>
          <w:i/>
          <w:iCs/>
          <w:sz w:val="24"/>
        </w:rPr>
        <w:t>she sucked my blood and drank it</w:t>
      </w:r>
      <w:r w:rsidRPr="0039591E">
        <w:rPr>
          <w:rFonts w:ascii="Garamond" w:hAnsi="Garamond"/>
          <w:sz w:val="24"/>
        </w:rPr>
        <w:t xml:space="preserve">. I was frozen in fear. How could this be? When I asked, “Who sucked my blood?” he responded, </w:t>
      </w:r>
      <w:r w:rsidRPr="0039591E">
        <w:rPr>
          <w:rFonts w:ascii="Garamond" w:hAnsi="Garamond"/>
          <w:i/>
          <w:iCs/>
          <w:sz w:val="24"/>
        </w:rPr>
        <w:t>She sucked the bad blood out… a good draining slurp.</w:t>
      </w:r>
      <w:r w:rsidRPr="0039591E">
        <w:rPr>
          <w:rFonts w:ascii="Garamond" w:hAnsi="Garamond"/>
          <w:sz w:val="24"/>
        </w:rPr>
        <w:t xml:space="preserve"> I was horrified. I replied, telling him I had the most messed-up dream. He told me, </w:t>
      </w:r>
      <w:r w:rsidRPr="0039591E">
        <w:rPr>
          <w:rFonts w:ascii="Garamond" w:hAnsi="Garamond"/>
          <w:i/>
          <w:iCs/>
          <w:sz w:val="24"/>
        </w:rPr>
        <w:t>No, it wasn’t messed up. We just displaced you. How do you feel?</w:t>
      </w:r>
    </w:p>
    <w:p w14:paraId="55841B9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didn’t even know how to process that. I asked him how he could do something like that to me. He said he had done me a </w:t>
      </w:r>
      <w:r w:rsidRPr="0039591E">
        <w:rPr>
          <w:rFonts w:ascii="Garamond" w:hAnsi="Garamond"/>
          <w:i/>
          <w:iCs/>
          <w:sz w:val="24"/>
        </w:rPr>
        <w:t>favor</w:t>
      </w:r>
      <w:r w:rsidRPr="0039591E">
        <w:rPr>
          <w:rFonts w:ascii="Garamond" w:hAnsi="Garamond"/>
          <w:sz w:val="24"/>
        </w:rPr>
        <w:t>—and that it was Ron who was to blame for all of this. Ron—the same man who was pointing me to Jesus Christ.</w:t>
      </w:r>
    </w:p>
    <w:p w14:paraId="77A268A4" w14:textId="3447C9B2" w:rsidR="00273C44" w:rsidRPr="0039591E" w:rsidRDefault="00273C44" w:rsidP="0039591E">
      <w:pPr>
        <w:spacing w:before="40" w:after="40"/>
        <w:rPr>
          <w:rFonts w:ascii="Garamond" w:hAnsi="Garamond"/>
          <w:sz w:val="24"/>
        </w:rPr>
      </w:pPr>
      <w:r w:rsidRPr="0039591E">
        <w:rPr>
          <w:rFonts w:ascii="Garamond" w:hAnsi="Garamond"/>
          <w:sz w:val="24"/>
        </w:rPr>
        <w:t>Shortly before I found myself on my knees, begging Jesus not to forsake me, Kyle sent me a link. He told me he was an Eck Master with a group called Eckankar. He added, almost casually, that it wasn’t a religion. I clicked the link and scrolled through what could only be described as a New Ager’s dream—soul travel, spirit guides, secret knowledge, and beautiful language about love and light. But this time, something in me recoiled. I was terrified. What once would have sparked my curiosity now filled me with dread. I could sense it—it wasn’t just strange, it was spiritually dangerous. I knew deep down this wasn’t just misguided—it was dark.</w:t>
      </w:r>
    </w:p>
    <w:p w14:paraId="2C954EB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Looking back, I see it clearly now—this entire ordeal was a calculated spiritual attack meant to keep me from turning to Jesus Christ. It was darkness trying desperately to hold on before the light broke through. And if you’ve ever watched </w:t>
      </w:r>
      <w:r w:rsidRPr="0039591E">
        <w:rPr>
          <w:rFonts w:ascii="Garamond" w:hAnsi="Garamond"/>
          <w:i/>
          <w:iCs/>
          <w:sz w:val="24"/>
        </w:rPr>
        <w:t>The Chosen</w:t>
      </w:r>
      <w:r w:rsidRPr="0039591E">
        <w:rPr>
          <w:rFonts w:ascii="Garamond" w:hAnsi="Garamond"/>
          <w:sz w:val="24"/>
        </w:rPr>
        <w:t>, I can only describe what I experienced as something like what Nicodemus saw when he witnessed Mary Magdalene set free. He stood there in awe, knowing only God could’ve done that. I feel like him—shaken, humbled, forever changed—because now I know the truth.</w:t>
      </w:r>
    </w:p>
    <w:p w14:paraId="0A3B2BCE"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1B0C2D1E" w14:textId="77777777" w:rsidR="00273C44" w:rsidRPr="0039591E" w:rsidRDefault="00273C44" w:rsidP="0039591E">
      <w:pPr>
        <w:spacing w:before="40" w:after="40" w:line="240" w:lineRule="auto"/>
        <w:rPr>
          <w:rFonts w:ascii="Garamond" w:hAnsi="Garamond"/>
          <w:iCs/>
          <w:sz w:val="24"/>
          <w:szCs w:val="44"/>
        </w:rPr>
      </w:pPr>
    </w:p>
    <w:p w14:paraId="3D2BA2FA" w14:textId="77777777" w:rsidR="00273C44" w:rsidRPr="0039591E" w:rsidRDefault="00273C44" w:rsidP="0039591E">
      <w:pPr>
        <w:spacing w:before="40" w:after="40" w:line="240" w:lineRule="auto"/>
        <w:rPr>
          <w:rFonts w:ascii="Garamond" w:hAnsi="Garamond"/>
          <w:iCs/>
          <w:sz w:val="24"/>
          <w:szCs w:val="44"/>
        </w:rPr>
      </w:pPr>
    </w:p>
    <w:p w14:paraId="4E182ACF" w14:textId="77777777" w:rsidR="00273C44" w:rsidRPr="0039591E" w:rsidRDefault="00273C44" w:rsidP="0039591E">
      <w:pPr>
        <w:spacing w:before="40" w:after="40" w:line="240" w:lineRule="auto"/>
        <w:rPr>
          <w:rFonts w:ascii="Garamond" w:hAnsi="Garamond"/>
          <w:iCs/>
          <w:sz w:val="24"/>
          <w:szCs w:val="44"/>
        </w:rPr>
      </w:pPr>
    </w:p>
    <w:p w14:paraId="102F26D0" w14:textId="77777777" w:rsidR="00273C44" w:rsidRPr="0039591E" w:rsidRDefault="00273C44" w:rsidP="0039591E">
      <w:pPr>
        <w:spacing w:before="40" w:after="40" w:line="240" w:lineRule="auto"/>
        <w:rPr>
          <w:rFonts w:ascii="Garamond" w:hAnsi="Garamond"/>
          <w:iCs/>
          <w:sz w:val="24"/>
          <w:szCs w:val="44"/>
        </w:rPr>
      </w:pPr>
    </w:p>
    <w:p w14:paraId="7BF0A458" w14:textId="77777777" w:rsidR="00273C44" w:rsidRPr="0039591E" w:rsidRDefault="00273C44" w:rsidP="0039591E">
      <w:pPr>
        <w:spacing w:before="40" w:after="40" w:line="240" w:lineRule="auto"/>
        <w:rPr>
          <w:rFonts w:ascii="Garamond" w:hAnsi="Garamond"/>
          <w:iCs/>
          <w:sz w:val="24"/>
          <w:szCs w:val="44"/>
        </w:rPr>
      </w:pPr>
    </w:p>
    <w:p w14:paraId="59DDB94E" w14:textId="77777777" w:rsidR="00273C44" w:rsidRPr="0039591E" w:rsidRDefault="00273C44" w:rsidP="0039591E">
      <w:pPr>
        <w:spacing w:before="40" w:after="40" w:line="240" w:lineRule="auto"/>
        <w:rPr>
          <w:rFonts w:ascii="Garamond" w:hAnsi="Garamond"/>
          <w:iCs/>
          <w:sz w:val="24"/>
          <w:szCs w:val="44"/>
        </w:rPr>
      </w:pPr>
    </w:p>
    <w:p w14:paraId="2A1AD08F"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26</w:t>
      </w:r>
    </w:p>
    <w:p w14:paraId="61BFD504"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I surrender</w:t>
      </w:r>
    </w:p>
    <w:p w14:paraId="175BD6D8" w14:textId="77777777" w:rsidR="00273C44" w:rsidRPr="0039591E" w:rsidRDefault="00273C44" w:rsidP="0039591E">
      <w:pPr>
        <w:pStyle w:val="CSP-ChapterTitle"/>
        <w:spacing w:before="40" w:after="40"/>
        <w:jc w:val="left"/>
        <w:rPr>
          <w:rFonts w:ascii="Garamond" w:hAnsi="Garamond"/>
          <w:b/>
          <w:bCs/>
          <w:sz w:val="24"/>
        </w:rPr>
      </w:pPr>
    </w:p>
    <w:p w14:paraId="394DCE86" w14:textId="77777777" w:rsidR="00273C44" w:rsidRPr="0039591E" w:rsidRDefault="00273C44" w:rsidP="0039591E">
      <w:pPr>
        <w:pStyle w:val="CSP-ChapterTitle"/>
        <w:spacing w:before="40" w:after="40"/>
        <w:jc w:val="left"/>
        <w:rPr>
          <w:rFonts w:ascii="Garamond" w:hAnsi="Garamond"/>
          <w:b/>
          <w:bCs/>
          <w:sz w:val="24"/>
        </w:rPr>
      </w:pPr>
    </w:p>
    <w:p w14:paraId="78F8AB0A" w14:textId="77777777" w:rsidR="00273C44" w:rsidRPr="0039591E" w:rsidRDefault="00273C44" w:rsidP="0039591E">
      <w:pPr>
        <w:spacing w:before="40" w:after="40"/>
        <w:rPr>
          <w:rFonts w:ascii="Garamond" w:hAnsi="Garamond"/>
          <w:sz w:val="24"/>
        </w:rPr>
      </w:pPr>
      <w:r w:rsidRPr="0039591E">
        <w:rPr>
          <w:rFonts w:ascii="Garamond" w:hAnsi="Garamond"/>
          <w:sz w:val="24"/>
        </w:rPr>
        <w:t>Even after I fell to my knees and begged the Lord not to forsake me, the attacks didn’t stop.</w:t>
      </w:r>
    </w:p>
    <w:p w14:paraId="76C69FF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I told Kyle that Jesus Christ was my Lord and Savior, he rejected it outright. He told me he didn’t believe in Jesus—and that my </w:t>
      </w:r>
      <w:r w:rsidRPr="0039591E">
        <w:rPr>
          <w:rFonts w:ascii="Garamond" w:hAnsi="Garamond"/>
          <w:i/>
          <w:iCs/>
          <w:sz w:val="24"/>
        </w:rPr>
        <w:t>only</w:t>
      </w:r>
      <w:r w:rsidRPr="0039591E">
        <w:rPr>
          <w:rFonts w:ascii="Garamond" w:hAnsi="Garamond"/>
          <w:sz w:val="24"/>
        </w:rPr>
        <w:t xml:space="preserve"> way out of this was to “join Ronnie.” The last time I ever heard from Kyle in the physical sense was via text on June 11, 2023, at 7:29 p.m. </w:t>
      </w:r>
    </w:p>
    <w:p w14:paraId="3CF367A0" w14:textId="77777777" w:rsidR="00273C44" w:rsidRPr="0039591E" w:rsidRDefault="00273C44" w:rsidP="0039591E">
      <w:pPr>
        <w:spacing w:before="40" w:after="40"/>
        <w:rPr>
          <w:rFonts w:ascii="Garamond" w:hAnsi="Garamond"/>
          <w:sz w:val="24"/>
        </w:rPr>
      </w:pPr>
      <w:r w:rsidRPr="0039591E">
        <w:rPr>
          <w:rFonts w:ascii="Garamond" w:hAnsi="Garamond"/>
          <w:sz w:val="24"/>
        </w:rPr>
        <w:t>He wrote:</w:t>
      </w:r>
      <w:r w:rsidRPr="0039591E">
        <w:rPr>
          <w:rFonts w:ascii="Garamond" w:hAnsi="Garamond"/>
          <w:sz w:val="24"/>
        </w:rPr>
        <w:br/>
      </w:r>
      <w:r w:rsidRPr="0039591E">
        <w:rPr>
          <w:rFonts w:ascii="Garamond" w:hAnsi="Garamond"/>
          <w:b/>
          <w:bCs/>
          <w:sz w:val="24"/>
        </w:rPr>
        <w:t>“Ninny moved out and she promises to never see you again. No more snitching. She also blew snot on Ronnie.”</w:t>
      </w:r>
      <w:r w:rsidRPr="0039591E">
        <w:rPr>
          <w:rFonts w:ascii="Garamond" w:hAnsi="Garamond"/>
          <w:sz w:val="24"/>
        </w:rPr>
        <w:br/>
        <w:t>Then, at 8:01 p.m., came the final message:</w:t>
      </w:r>
      <w:r w:rsidRPr="0039591E">
        <w:rPr>
          <w:rFonts w:ascii="Garamond" w:hAnsi="Garamond"/>
          <w:sz w:val="24"/>
        </w:rPr>
        <w:br/>
      </w:r>
      <w:r w:rsidRPr="0039591E">
        <w:rPr>
          <w:rFonts w:ascii="Garamond" w:hAnsi="Garamond"/>
          <w:b/>
          <w:bCs/>
          <w:sz w:val="24"/>
        </w:rPr>
        <w:t>“LOL you won’t even text back. I was so good to you for many years, and you f</w:t>
      </w:r>
      <w:r w:rsidRPr="0039591E">
        <w:rPr>
          <w:rFonts w:ascii="Garamond" w:hAnsi="Garamond"/>
          <w:sz w:val="24"/>
        </w:rPr>
        <w:t>*ed up and brought Ronny in.”</w:t>
      </w:r>
    </w:p>
    <w:p w14:paraId="60DB351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Whether Kyle believed in Jesus or not, </w:t>
      </w:r>
      <w:r w:rsidRPr="0039591E">
        <w:rPr>
          <w:rFonts w:ascii="Garamond" w:hAnsi="Garamond"/>
          <w:i/>
          <w:iCs/>
          <w:sz w:val="24"/>
        </w:rPr>
        <w:t>whatever</w:t>
      </w:r>
      <w:r w:rsidRPr="0039591E">
        <w:rPr>
          <w:rFonts w:ascii="Garamond" w:hAnsi="Garamond"/>
          <w:sz w:val="24"/>
        </w:rPr>
        <w:t xml:space="preserve"> spirit was possessing him had to obey Christ. I knew that now.</w:t>
      </w:r>
    </w:p>
    <w:p w14:paraId="548FEC7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Running on four hours of sleep, I got up and </w:t>
      </w:r>
      <w:r w:rsidRPr="0039591E">
        <w:rPr>
          <w:rFonts w:ascii="Garamond" w:hAnsi="Garamond"/>
          <w:i/>
          <w:iCs/>
          <w:sz w:val="24"/>
        </w:rPr>
        <w:t>ran</w:t>
      </w:r>
      <w:r w:rsidRPr="0039591E">
        <w:rPr>
          <w:rFonts w:ascii="Garamond" w:hAnsi="Garamond"/>
          <w:sz w:val="24"/>
        </w:rPr>
        <w:t xml:space="preserve"> to church. I still shared my car with John, since I rarely drove due to my driving phobia. I worked from home and didn’t leave the house often. That morning, I called John early and told him I needed the car—I was going to church.</w:t>
      </w:r>
    </w:p>
    <w:p w14:paraId="01190AA6" w14:textId="41117EFE" w:rsidR="00273C44" w:rsidRPr="0039591E" w:rsidRDefault="00273C44" w:rsidP="0039591E">
      <w:pPr>
        <w:spacing w:before="40" w:after="40"/>
        <w:rPr>
          <w:rFonts w:ascii="Garamond" w:hAnsi="Garamond"/>
          <w:sz w:val="24"/>
        </w:rPr>
      </w:pPr>
      <w:r w:rsidRPr="0039591E">
        <w:rPr>
          <w:rFonts w:ascii="Garamond" w:hAnsi="Garamond"/>
          <w:sz w:val="24"/>
        </w:rPr>
        <w:t xml:space="preserve">I had shared bits and pieces of what was going on with a few people, but I never told John. To his credit, he didn’t ask why. He simply offered to either drop off the car or take me himself. I told him no. I needed to go alone. I needed to </w:t>
      </w:r>
      <w:r w:rsidRPr="0039591E">
        <w:rPr>
          <w:rFonts w:ascii="Garamond" w:hAnsi="Garamond"/>
          <w:i/>
          <w:iCs/>
          <w:sz w:val="24"/>
        </w:rPr>
        <w:t>walk</w:t>
      </w:r>
      <w:r w:rsidRPr="0039591E">
        <w:rPr>
          <w:rFonts w:ascii="Garamond" w:hAnsi="Garamond"/>
          <w:sz w:val="24"/>
        </w:rPr>
        <w:t xml:space="preserve"> that morning.</w:t>
      </w:r>
    </w:p>
    <w:p w14:paraId="38BA240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picked up the car and drove to a church near my first condo—the very church I used to scoff at. I’d grocery shop on Sundays and see crowds pouring out of that place, thinking to myself, </w:t>
      </w:r>
      <w:r w:rsidRPr="0039591E">
        <w:rPr>
          <w:rFonts w:ascii="Garamond" w:hAnsi="Garamond"/>
          <w:i/>
          <w:iCs/>
          <w:sz w:val="24"/>
        </w:rPr>
        <w:t>Don’t these people have anything better to do than waste their time at church?</w:t>
      </w:r>
    </w:p>
    <w:p w14:paraId="5804C9F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didn’t even know it was a Catholic church back then. But it bore a beautiful name: </w:t>
      </w:r>
      <w:r w:rsidRPr="0039591E">
        <w:rPr>
          <w:rFonts w:ascii="Garamond" w:hAnsi="Garamond"/>
          <w:b/>
          <w:bCs/>
          <w:sz w:val="24"/>
        </w:rPr>
        <w:t>Holy Family Parish</w:t>
      </w:r>
      <w:r w:rsidRPr="0039591E">
        <w:rPr>
          <w:rFonts w:ascii="Garamond" w:hAnsi="Garamond"/>
          <w:sz w:val="24"/>
        </w:rPr>
        <w:t>. It wasn’t the closest church to me, but it was the one I chose.</w:t>
      </w:r>
    </w:p>
    <w:p w14:paraId="4AC57248" w14:textId="77777777" w:rsidR="00273C44" w:rsidRPr="0039591E" w:rsidRDefault="00273C44" w:rsidP="0039591E">
      <w:pPr>
        <w:spacing w:before="40" w:after="40"/>
        <w:rPr>
          <w:rFonts w:ascii="Garamond" w:hAnsi="Garamond"/>
          <w:sz w:val="24"/>
        </w:rPr>
      </w:pPr>
      <w:r w:rsidRPr="0039591E">
        <w:rPr>
          <w:rFonts w:ascii="Garamond" w:hAnsi="Garamond"/>
          <w:sz w:val="24"/>
        </w:rPr>
        <w:t>I walked in quietly and sat down, waiting for mass to begin.</w:t>
      </w:r>
    </w:p>
    <w:p w14:paraId="13BE14AB" w14:textId="77777777" w:rsidR="00273C44" w:rsidRPr="0039591E" w:rsidRDefault="00273C44" w:rsidP="0039591E">
      <w:pPr>
        <w:spacing w:before="40" w:after="40"/>
        <w:rPr>
          <w:rFonts w:ascii="Garamond" w:hAnsi="Garamond"/>
          <w:sz w:val="24"/>
        </w:rPr>
      </w:pPr>
      <w:r w:rsidRPr="0039591E">
        <w:rPr>
          <w:rFonts w:ascii="Garamond" w:hAnsi="Garamond"/>
          <w:sz w:val="24"/>
        </w:rPr>
        <w:t>As the service started, something happened. I was overcome by an overwhelming awareness of who Jesus really was. It was as if, for the first time, I could see clearly.</w:t>
      </w:r>
    </w:p>
    <w:p w14:paraId="7E2B95C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reality that Jesus was a </w:t>
      </w:r>
      <w:r w:rsidRPr="0039591E">
        <w:rPr>
          <w:rFonts w:ascii="Garamond" w:hAnsi="Garamond"/>
          <w:i/>
          <w:iCs/>
          <w:sz w:val="24"/>
        </w:rPr>
        <w:t>human sacrifice</w:t>
      </w:r>
      <w:r w:rsidRPr="0039591E">
        <w:rPr>
          <w:rFonts w:ascii="Garamond" w:hAnsi="Garamond"/>
          <w:sz w:val="24"/>
        </w:rPr>
        <w:t xml:space="preserve"> for my sins became undeniable. A truth I had never been able to grasp before was now illuminated. I hadn’t read the Bible yet, but in that moment, I </w:t>
      </w:r>
      <w:r w:rsidRPr="0039591E">
        <w:rPr>
          <w:rFonts w:ascii="Garamond" w:hAnsi="Garamond"/>
          <w:i/>
          <w:iCs/>
          <w:sz w:val="24"/>
        </w:rPr>
        <w:t>knew</w:t>
      </w:r>
      <w:r w:rsidRPr="0039591E">
        <w:rPr>
          <w:rFonts w:ascii="Garamond" w:hAnsi="Garamond"/>
          <w:sz w:val="24"/>
        </w:rPr>
        <w:t xml:space="preserve">—before Jesus, animals were sacrificed for sin, and </w:t>
      </w:r>
      <w:r w:rsidRPr="0039591E">
        <w:rPr>
          <w:rFonts w:ascii="Garamond" w:hAnsi="Garamond"/>
          <w:i/>
          <w:iCs/>
          <w:sz w:val="24"/>
        </w:rPr>
        <w:t>He</w:t>
      </w:r>
      <w:r w:rsidRPr="0039591E">
        <w:rPr>
          <w:rFonts w:ascii="Garamond" w:hAnsi="Garamond"/>
          <w:sz w:val="24"/>
        </w:rPr>
        <w:t xml:space="preserve"> was the ultimate offering.</w:t>
      </w:r>
    </w:p>
    <w:p w14:paraId="691E9D5B" w14:textId="77777777" w:rsidR="00273C44" w:rsidRPr="0039591E" w:rsidRDefault="00273C44" w:rsidP="0039591E">
      <w:pPr>
        <w:spacing w:before="40" w:after="40"/>
        <w:rPr>
          <w:rFonts w:ascii="Garamond" w:hAnsi="Garamond"/>
          <w:sz w:val="24"/>
        </w:rPr>
      </w:pPr>
      <w:r w:rsidRPr="0039591E">
        <w:rPr>
          <w:rFonts w:ascii="Garamond" w:hAnsi="Garamond"/>
          <w:b/>
          <w:bCs/>
          <w:sz w:val="24"/>
        </w:rPr>
        <w:t>The Lamb of God.</w:t>
      </w:r>
    </w:p>
    <w:p w14:paraId="56879BC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Then we got to the </w:t>
      </w:r>
      <w:r w:rsidRPr="0039591E">
        <w:rPr>
          <w:rFonts w:ascii="Garamond" w:hAnsi="Garamond"/>
          <w:b/>
          <w:bCs/>
          <w:sz w:val="24"/>
        </w:rPr>
        <w:t>Nicene Creed</w:t>
      </w:r>
      <w:r w:rsidRPr="0039591E">
        <w:rPr>
          <w:rFonts w:ascii="Garamond" w:hAnsi="Garamond"/>
          <w:sz w:val="24"/>
        </w:rPr>
        <w:t>, and when we reached the fourth line—</w:t>
      </w:r>
      <w:r w:rsidRPr="0039591E">
        <w:rPr>
          <w:rFonts w:ascii="Garamond" w:hAnsi="Garamond"/>
          <w:b/>
          <w:bCs/>
          <w:sz w:val="24"/>
        </w:rPr>
        <w:t>“I believe in all things visible and invisible”</w:t>
      </w:r>
      <w:r w:rsidRPr="0039591E">
        <w:rPr>
          <w:rFonts w:ascii="Garamond" w:hAnsi="Garamond"/>
          <w:sz w:val="24"/>
        </w:rPr>
        <w:t xml:space="preserve">—it hit me like lightning. </w:t>
      </w:r>
      <w:r w:rsidRPr="0039591E">
        <w:rPr>
          <w:rFonts w:ascii="Garamond" w:hAnsi="Garamond"/>
          <w:i/>
          <w:iCs/>
          <w:sz w:val="24"/>
        </w:rPr>
        <w:t>They knew.</w:t>
      </w:r>
      <w:r w:rsidRPr="0039591E">
        <w:rPr>
          <w:rFonts w:ascii="Garamond" w:hAnsi="Garamond"/>
          <w:sz w:val="24"/>
        </w:rPr>
        <w:t xml:space="preserve"> They’d always known. The Church has always known.</w:t>
      </w:r>
    </w:p>
    <w:p w14:paraId="2B6FF477" w14:textId="77777777" w:rsidR="00273C44" w:rsidRPr="0039591E" w:rsidRDefault="00273C44" w:rsidP="0039591E">
      <w:pPr>
        <w:spacing w:before="40" w:after="40"/>
        <w:rPr>
          <w:rFonts w:ascii="Garamond" w:hAnsi="Garamond"/>
          <w:sz w:val="24"/>
        </w:rPr>
      </w:pPr>
      <w:r w:rsidRPr="0039591E">
        <w:rPr>
          <w:rFonts w:ascii="Garamond" w:hAnsi="Garamond"/>
          <w:sz w:val="24"/>
        </w:rPr>
        <w:t>And then, in my confusion and desperation, I did something I now deeply regret. I went up for Communion—while still in a complete and utter state of mortal sin. At the time, I didn’t know any better. I’ve since repented for that in confession, and I carry that moment with humility.</w:t>
      </w:r>
    </w:p>
    <w:p w14:paraId="0102448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Psalms moved me deeply. Their words pierced something in me. But at that point, I couldn’t understand how people found the singing beautiful. I actually thought it was awful. Funny how that’s changed—now, when I’m at Mass, I </w:t>
      </w:r>
      <w:r w:rsidRPr="0039591E">
        <w:rPr>
          <w:rFonts w:ascii="Garamond" w:hAnsi="Garamond"/>
          <w:i/>
          <w:iCs/>
          <w:sz w:val="24"/>
        </w:rPr>
        <w:t>love</w:t>
      </w:r>
      <w:r w:rsidRPr="0039591E">
        <w:rPr>
          <w:rFonts w:ascii="Garamond" w:hAnsi="Garamond"/>
          <w:sz w:val="24"/>
        </w:rPr>
        <w:t xml:space="preserve"> the music. It’s worship. It’s praise. It lifts me.</w:t>
      </w:r>
    </w:p>
    <w:p w14:paraId="7C202F13" w14:textId="57419B22" w:rsidR="00273C44" w:rsidRPr="0039591E" w:rsidRDefault="00273C44" w:rsidP="0039591E">
      <w:pPr>
        <w:spacing w:before="40" w:after="40"/>
        <w:rPr>
          <w:rFonts w:ascii="Garamond" w:hAnsi="Garamond"/>
          <w:sz w:val="24"/>
        </w:rPr>
      </w:pPr>
      <w:r w:rsidRPr="0039591E">
        <w:rPr>
          <w:rFonts w:ascii="Garamond" w:hAnsi="Garamond"/>
          <w:sz w:val="24"/>
        </w:rPr>
        <w:t xml:space="preserve">After Mass, I knew I needed to talk to someone. I had no idea what to do or who to go to. I wandered to the side of the altar, where a woman was cleaning up. Without even thinking, I blurted out, </w:t>
      </w:r>
      <w:r w:rsidRPr="0039591E">
        <w:rPr>
          <w:rFonts w:ascii="Garamond" w:hAnsi="Garamond"/>
          <w:i/>
          <w:iCs/>
          <w:sz w:val="24"/>
        </w:rPr>
        <w:t>“I’m being spiritually attacked.”</w:t>
      </w:r>
    </w:p>
    <w:p w14:paraId="79BAF505" w14:textId="77777777" w:rsidR="00273C44" w:rsidRPr="0039591E" w:rsidRDefault="00273C44" w:rsidP="0039591E">
      <w:pPr>
        <w:spacing w:before="40" w:after="40"/>
        <w:rPr>
          <w:rFonts w:ascii="Garamond" w:hAnsi="Garamond"/>
          <w:sz w:val="24"/>
        </w:rPr>
      </w:pPr>
      <w:r w:rsidRPr="0039591E">
        <w:rPr>
          <w:rFonts w:ascii="Garamond" w:hAnsi="Garamond"/>
          <w:sz w:val="24"/>
        </w:rPr>
        <w:t>Imagine if I’d walked into a psychiatrist’s office and said that—I’d probably have been institutionalized.</w:t>
      </w:r>
    </w:p>
    <w:p w14:paraId="1456AA3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woman looked at me with calm compassion. Her name was </w:t>
      </w:r>
      <w:r w:rsidRPr="0039591E">
        <w:rPr>
          <w:rFonts w:ascii="Garamond" w:hAnsi="Garamond"/>
          <w:b/>
          <w:bCs/>
          <w:sz w:val="24"/>
        </w:rPr>
        <w:t>Dorthy</w:t>
      </w:r>
      <w:r w:rsidRPr="0039591E">
        <w:rPr>
          <w:rFonts w:ascii="Garamond" w:hAnsi="Garamond"/>
          <w:sz w:val="24"/>
        </w:rPr>
        <w:t xml:space="preserve">, the same as my grandmother’s. She didn’t just point me in the direction of help—she stopped what she was doing and </w:t>
      </w:r>
      <w:r w:rsidRPr="0039591E">
        <w:rPr>
          <w:rFonts w:ascii="Garamond" w:hAnsi="Garamond"/>
          <w:i/>
          <w:iCs/>
          <w:sz w:val="24"/>
        </w:rPr>
        <w:t>walked</w:t>
      </w:r>
      <w:r w:rsidRPr="0039591E">
        <w:rPr>
          <w:rFonts w:ascii="Garamond" w:hAnsi="Garamond"/>
          <w:sz w:val="24"/>
        </w:rPr>
        <w:t xml:space="preserve"> me to the gathering space to speak with </w:t>
      </w:r>
      <w:r w:rsidRPr="0039591E">
        <w:rPr>
          <w:rFonts w:ascii="Garamond" w:hAnsi="Garamond"/>
          <w:b/>
          <w:bCs/>
          <w:sz w:val="24"/>
        </w:rPr>
        <w:t>Father Clifford</w:t>
      </w:r>
      <w:r w:rsidRPr="0039591E">
        <w:rPr>
          <w:rFonts w:ascii="Garamond" w:hAnsi="Garamond"/>
          <w:sz w:val="24"/>
        </w:rPr>
        <w:t>. That act of kindness, of pure Christian love, is something I will never forget. To this day, when I see her at church, I make a point to say hello and thank her.</w:t>
      </w:r>
    </w:p>
    <w:p w14:paraId="5BCDD5E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Father Clifford was surrounded by people after Mass, but when it was finally my turn, I didn’t hold back. Again, I said, </w:t>
      </w:r>
      <w:r w:rsidRPr="0039591E">
        <w:rPr>
          <w:rFonts w:ascii="Garamond" w:hAnsi="Garamond"/>
          <w:i/>
          <w:iCs/>
          <w:sz w:val="24"/>
        </w:rPr>
        <w:t>“I’m being spiritually attacked.”</w:t>
      </w:r>
      <w:r w:rsidRPr="0039591E">
        <w:rPr>
          <w:rFonts w:ascii="Garamond" w:hAnsi="Garamond"/>
          <w:sz w:val="24"/>
        </w:rPr>
        <w:t xml:space="preserve"> At the time, I thought I needed to be re-baptized—that this would somehow break whatever was happening to me. I really didn’t understand what I needed, only that I needed </w:t>
      </w:r>
      <w:r w:rsidRPr="0039591E">
        <w:rPr>
          <w:rFonts w:ascii="Garamond" w:hAnsi="Garamond"/>
          <w:i/>
          <w:iCs/>
          <w:sz w:val="24"/>
        </w:rPr>
        <w:t>something</w:t>
      </w:r>
      <w:r w:rsidRPr="0039591E">
        <w:rPr>
          <w:rFonts w:ascii="Garamond" w:hAnsi="Garamond"/>
          <w:sz w:val="24"/>
        </w:rPr>
        <w:t>.</w:t>
      </w:r>
    </w:p>
    <w:p w14:paraId="0292EBE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 asked me if I had been baptized, and I said yes—Catholic, as a child. Then he asked when I had last gone to confession. I honestly couldn’t remember ever going. That’s when he told me what I actually needed: </w:t>
      </w:r>
      <w:r w:rsidRPr="0039591E">
        <w:rPr>
          <w:rFonts w:ascii="Garamond" w:hAnsi="Garamond"/>
          <w:b/>
          <w:bCs/>
          <w:sz w:val="24"/>
        </w:rPr>
        <w:t>Confession</w:t>
      </w:r>
      <w:r w:rsidRPr="0039591E">
        <w:rPr>
          <w:rFonts w:ascii="Garamond" w:hAnsi="Garamond"/>
          <w:sz w:val="24"/>
        </w:rPr>
        <w:t>.</w:t>
      </w:r>
    </w:p>
    <w:p w14:paraId="597114F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was relieved, and I said, </w:t>
      </w:r>
      <w:r w:rsidRPr="0039591E">
        <w:rPr>
          <w:rFonts w:ascii="Garamond" w:hAnsi="Garamond"/>
          <w:i/>
          <w:iCs/>
          <w:sz w:val="24"/>
        </w:rPr>
        <w:t>“Great! Can I confess now?”</w:t>
      </w:r>
      <w:r w:rsidRPr="0039591E">
        <w:rPr>
          <w:rFonts w:ascii="Garamond" w:hAnsi="Garamond"/>
          <w:sz w:val="24"/>
        </w:rPr>
        <w:t xml:space="preserve"> But he gently explained it doesn’t work like that—I’d need to do an </w:t>
      </w:r>
      <w:r w:rsidRPr="0039591E">
        <w:rPr>
          <w:rFonts w:ascii="Garamond" w:hAnsi="Garamond"/>
          <w:b/>
          <w:bCs/>
          <w:sz w:val="24"/>
        </w:rPr>
        <w:t>examination of conscience</w:t>
      </w:r>
      <w:r w:rsidRPr="0039591E">
        <w:rPr>
          <w:rFonts w:ascii="Garamond" w:hAnsi="Garamond"/>
          <w:sz w:val="24"/>
        </w:rPr>
        <w:t xml:space="preserve"> first and come back. I was disappointed. Terrified, actually. But I knew—I </w:t>
      </w:r>
      <w:r w:rsidRPr="0039591E">
        <w:rPr>
          <w:rFonts w:ascii="Garamond" w:hAnsi="Garamond"/>
          <w:i/>
          <w:iCs/>
          <w:sz w:val="24"/>
        </w:rPr>
        <w:t>knew</w:t>
      </w:r>
      <w:r w:rsidRPr="0039591E">
        <w:rPr>
          <w:rFonts w:ascii="Garamond" w:hAnsi="Garamond"/>
          <w:sz w:val="24"/>
        </w:rPr>
        <w:t xml:space="preserve"> I was coming back. I needed to. I had to finish this.</w:t>
      </w:r>
    </w:p>
    <w:p w14:paraId="623D76CF" w14:textId="77777777" w:rsidR="00273C44" w:rsidRPr="0039591E" w:rsidRDefault="00273C44" w:rsidP="0039591E">
      <w:pPr>
        <w:spacing w:before="40" w:after="40"/>
        <w:rPr>
          <w:rFonts w:ascii="Garamond" w:hAnsi="Garamond"/>
          <w:sz w:val="24"/>
        </w:rPr>
      </w:pPr>
      <w:r w:rsidRPr="0039591E">
        <w:rPr>
          <w:rFonts w:ascii="Garamond" w:hAnsi="Garamond"/>
          <w:sz w:val="24"/>
        </w:rPr>
        <w:t>Looking back, I realize now that Father Clifford probably hadn’t encountered someone who had been through the kind of spiritual warfare I had. That morning, I spoke to a few other kind parishioners who gave me information about the church. And then I left, knowing something inside me had just shifted.</w:t>
      </w:r>
    </w:p>
    <w:p w14:paraId="6B03CD72" w14:textId="77777777" w:rsidR="00273C44" w:rsidRPr="0039591E" w:rsidRDefault="00273C44" w:rsidP="0039591E">
      <w:pPr>
        <w:spacing w:before="40" w:after="40"/>
        <w:rPr>
          <w:rFonts w:ascii="Garamond" w:hAnsi="Garamond"/>
          <w:b/>
          <w:bCs/>
          <w:sz w:val="24"/>
        </w:rPr>
      </w:pPr>
      <w:r w:rsidRPr="0039591E">
        <w:rPr>
          <w:rFonts w:ascii="Garamond" w:hAnsi="Garamond"/>
          <w:b/>
          <w:bCs/>
          <w:sz w:val="24"/>
        </w:rPr>
        <w:t>Heading to Confession</w:t>
      </w:r>
    </w:p>
    <w:p w14:paraId="72793912" w14:textId="0AE93E6C" w:rsidR="00273C44" w:rsidRPr="0039591E" w:rsidRDefault="00273C44" w:rsidP="0039591E">
      <w:pPr>
        <w:spacing w:before="40" w:after="40"/>
        <w:rPr>
          <w:rFonts w:ascii="Garamond" w:hAnsi="Garamond"/>
          <w:sz w:val="24"/>
        </w:rPr>
      </w:pPr>
      <w:r w:rsidRPr="0039591E">
        <w:rPr>
          <w:rFonts w:ascii="Garamond" w:hAnsi="Garamond"/>
          <w:sz w:val="24"/>
        </w:rPr>
        <w:t>After I told Marla, Tim, and Christina about my “Come to Jesus” moment, everything changed. I was profoundly different. There was no doubt in my mind—everything written in the Bible was the true and living Word of God. I knew that Jesus Christ is the only begotten Son of God, that He died on the cross for my sins, and that He rose again on the third day. I also knew without a shadow of a doubt that He is coming back. And more than anything, I knew now—</w:t>
      </w:r>
      <w:r w:rsidRPr="0039591E">
        <w:rPr>
          <w:rFonts w:ascii="Garamond" w:hAnsi="Garamond"/>
          <w:i/>
          <w:iCs/>
          <w:sz w:val="24"/>
        </w:rPr>
        <w:t>He did not forsake me</w:t>
      </w:r>
      <w:r w:rsidRPr="0039591E">
        <w:rPr>
          <w:rFonts w:ascii="Garamond" w:hAnsi="Garamond"/>
          <w:sz w:val="24"/>
        </w:rPr>
        <w:t xml:space="preserve"> when the devil came knocking.</w:t>
      </w:r>
    </w:p>
    <w:p w14:paraId="2F8F519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Just a few days later, on </w:t>
      </w:r>
      <w:r w:rsidRPr="0039591E">
        <w:rPr>
          <w:rFonts w:ascii="Garamond" w:hAnsi="Garamond"/>
          <w:b/>
          <w:bCs/>
          <w:sz w:val="24"/>
        </w:rPr>
        <w:t>June 13, 2023</w:t>
      </w:r>
      <w:r w:rsidRPr="0039591E">
        <w:rPr>
          <w:rFonts w:ascii="Garamond" w:hAnsi="Garamond"/>
          <w:sz w:val="24"/>
        </w:rPr>
        <w:t>, I saw a Facebook post that stopped me in my tracks. It was from someone I went to high school with—</w:t>
      </w:r>
      <w:r w:rsidRPr="0039591E">
        <w:rPr>
          <w:rFonts w:ascii="Garamond" w:hAnsi="Garamond"/>
          <w:b/>
          <w:bCs/>
          <w:sz w:val="24"/>
        </w:rPr>
        <w:t>Derek</w:t>
      </w:r>
      <w:r w:rsidRPr="0039591E">
        <w:rPr>
          <w:rFonts w:ascii="Garamond" w:hAnsi="Garamond"/>
          <w:sz w:val="24"/>
        </w:rPr>
        <w:t>. I hadn’t realized who he was at first because he didn’t use his full name. Funny enough, Kyle had even mentioned Derek before, telling me they had known each other through Derek’s late brother. He told me lies about how his brother died, and I hadn’t thought twice about any of it at the time.</w:t>
      </w:r>
    </w:p>
    <w:p w14:paraId="2838DC0D" w14:textId="77777777" w:rsidR="00273C44" w:rsidRPr="0039591E" w:rsidRDefault="00273C44" w:rsidP="0039591E">
      <w:pPr>
        <w:spacing w:before="40" w:after="40"/>
        <w:rPr>
          <w:rFonts w:ascii="Garamond" w:hAnsi="Garamond"/>
          <w:sz w:val="24"/>
        </w:rPr>
      </w:pPr>
      <w:r w:rsidRPr="0039591E">
        <w:rPr>
          <w:rFonts w:ascii="Garamond" w:hAnsi="Garamond"/>
          <w:sz w:val="24"/>
        </w:rPr>
        <w:t>Kyle had also once mentioned that Derek had converted from Judaism to Catholicism, and if I’m honest, I probably laughed. At that time, I had the spirit of the antichrist in me—I didn’t even realize how blind I was. I had been Facebook friends with Derek for a while, but I hadn’t connected the dots.</w:t>
      </w:r>
    </w:p>
    <w:p w14:paraId="285EB74A" w14:textId="77777777" w:rsidR="00273C44" w:rsidRPr="0039591E" w:rsidRDefault="00273C44" w:rsidP="0039591E">
      <w:pPr>
        <w:spacing w:before="40" w:after="40"/>
        <w:rPr>
          <w:rFonts w:ascii="Garamond" w:hAnsi="Garamond"/>
          <w:sz w:val="24"/>
        </w:rPr>
      </w:pPr>
      <w:r w:rsidRPr="0039591E">
        <w:rPr>
          <w:rFonts w:ascii="Garamond" w:hAnsi="Garamond"/>
          <w:sz w:val="24"/>
        </w:rPr>
        <w:t>But God did. That day, Derek posted something that hit me like a bolt of truth. It said:</w:t>
      </w:r>
    </w:p>
    <w:p w14:paraId="54AA602F" w14:textId="77777777" w:rsidR="00273C44" w:rsidRPr="0039591E" w:rsidRDefault="00273C44" w:rsidP="0039591E">
      <w:pPr>
        <w:spacing w:before="40" w:after="40"/>
        <w:rPr>
          <w:rFonts w:ascii="Garamond" w:hAnsi="Garamond"/>
          <w:sz w:val="24"/>
        </w:rPr>
      </w:pPr>
      <w:r w:rsidRPr="0039591E">
        <w:rPr>
          <w:rFonts w:ascii="Garamond" w:hAnsi="Garamond"/>
          <w:b/>
          <w:bCs/>
          <w:sz w:val="24"/>
        </w:rPr>
        <w:t>“I’m not holy enough to enter the Church. God can’t forgive me.”</w:t>
      </w:r>
      <w:r w:rsidRPr="0039591E">
        <w:rPr>
          <w:rFonts w:ascii="Garamond" w:hAnsi="Garamond"/>
          <w:sz w:val="24"/>
        </w:rPr>
        <w:br/>
      </w:r>
      <w:r w:rsidRPr="0039591E">
        <w:rPr>
          <w:rFonts w:ascii="Garamond" w:hAnsi="Garamond"/>
          <w:b/>
          <w:bCs/>
          <w:sz w:val="24"/>
        </w:rPr>
        <w:t>Lies from Hell.</w:t>
      </w:r>
    </w:p>
    <w:p w14:paraId="2738BDCC" w14:textId="77777777" w:rsidR="00273C44" w:rsidRPr="0039591E" w:rsidRDefault="00273C44" w:rsidP="0039591E">
      <w:pPr>
        <w:spacing w:before="40" w:after="40"/>
        <w:rPr>
          <w:rFonts w:ascii="Garamond" w:hAnsi="Garamond"/>
          <w:sz w:val="24"/>
        </w:rPr>
      </w:pPr>
      <w:r w:rsidRPr="0039591E">
        <w:rPr>
          <w:rFonts w:ascii="Garamond" w:hAnsi="Garamond"/>
          <w:sz w:val="24"/>
        </w:rPr>
        <w:t>I immediately messaged him and said:</w:t>
      </w:r>
      <w:r w:rsidRPr="0039591E">
        <w:rPr>
          <w:rFonts w:ascii="Garamond" w:hAnsi="Garamond"/>
          <w:sz w:val="24"/>
        </w:rPr>
        <w:br/>
      </w:r>
      <w:r w:rsidRPr="0039591E">
        <w:rPr>
          <w:rFonts w:ascii="Garamond" w:hAnsi="Garamond"/>
          <w:i/>
          <w:iCs/>
          <w:sz w:val="24"/>
        </w:rPr>
        <w:t>“Thank you for this post—it spoke to me today.”</w:t>
      </w:r>
      <w:r w:rsidRPr="0039591E">
        <w:rPr>
          <w:rFonts w:ascii="Garamond" w:hAnsi="Garamond"/>
          <w:sz w:val="24"/>
        </w:rPr>
        <w:br/>
        <w:t>I sent him a screenshot of it and added:</w:t>
      </w:r>
      <w:r w:rsidRPr="0039591E">
        <w:rPr>
          <w:rFonts w:ascii="Garamond" w:hAnsi="Garamond"/>
          <w:sz w:val="24"/>
        </w:rPr>
        <w:br/>
      </w:r>
      <w:r w:rsidRPr="0039591E">
        <w:rPr>
          <w:rFonts w:ascii="Garamond" w:hAnsi="Garamond"/>
          <w:i/>
          <w:iCs/>
          <w:sz w:val="24"/>
        </w:rPr>
        <w:t>“I’m being spiritually attacked. I went to church on Sunday. I never believed there was such evil in this world. We went to high school together—you probably don’t remember me. If you could include me in your prayers, I would appreciate it. I am beyond desperate in this hour.”</w:t>
      </w:r>
    </w:p>
    <w:p w14:paraId="46D602F7" w14:textId="77777777" w:rsidR="00273C44" w:rsidRPr="0039591E" w:rsidRDefault="00273C44" w:rsidP="0039591E">
      <w:pPr>
        <w:spacing w:before="40" w:after="40"/>
        <w:rPr>
          <w:rFonts w:ascii="Garamond" w:hAnsi="Garamond"/>
          <w:sz w:val="24"/>
        </w:rPr>
      </w:pPr>
      <w:r w:rsidRPr="0039591E">
        <w:rPr>
          <w:rFonts w:ascii="Garamond" w:hAnsi="Garamond"/>
          <w:sz w:val="24"/>
        </w:rPr>
        <w:t>He replied almost instantly and asked if I could call him. I did. I told him everything that had happened—how I’d gone to church, how I was told I needed to go to confession, and how lost I still felt.</w:t>
      </w:r>
    </w:p>
    <w:p w14:paraId="09774BB0" w14:textId="447B9B64" w:rsidR="00273C44" w:rsidRPr="0039591E" w:rsidRDefault="00273C44" w:rsidP="0039591E">
      <w:pPr>
        <w:spacing w:before="40" w:after="40"/>
        <w:rPr>
          <w:rFonts w:ascii="Garamond" w:hAnsi="Garamond"/>
          <w:sz w:val="24"/>
        </w:rPr>
      </w:pPr>
      <w:r w:rsidRPr="0039591E">
        <w:rPr>
          <w:rFonts w:ascii="Garamond" w:hAnsi="Garamond"/>
          <w:sz w:val="24"/>
        </w:rPr>
        <w:t>Looking back now, I see so clearly that God had placed Derek in my life years before for this very moment. A few years earlier, my mom had called me while she was out with Derek and another friend, asking if I knew him. She called a few times, but I didn’t answer. I remembered him—but back then, I had no interest in reconnecting.</w:t>
      </w:r>
      <w:r w:rsidR="00800CC1" w:rsidRPr="0039591E">
        <w:rPr>
          <w:rFonts w:ascii="Garamond" w:hAnsi="Garamond"/>
          <w:sz w:val="24"/>
        </w:rPr>
        <w:t xml:space="preserve"> </w:t>
      </w:r>
      <w:r w:rsidRPr="0039591E">
        <w:rPr>
          <w:rFonts w:ascii="Garamond" w:hAnsi="Garamond"/>
          <w:sz w:val="24"/>
        </w:rPr>
        <w:t xml:space="preserve">But now? All I can say is </w:t>
      </w:r>
      <w:r w:rsidRPr="0039591E">
        <w:rPr>
          <w:rFonts w:ascii="Garamond" w:hAnsi="Garamond"/>
          <w:b/>
          <w:bCs/>
          <w:sz w:val="24"/>
        </w:rPr>
        <w:t>thank God for Derek and his faith</w:t>
      </w:r>
      <w:r w:rsidRPr="0039591E">
        <w:rPr>
          <w:rFonts w:ascii="Garamond" w:hAnsi="Garamond"/>
          <w:sz w:val="24"/>
        </w:rPr>
        <w:t>.</w:t>
      </w:r>
    </w:p>
    <w:p w14:paraId="409F458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From that moment on, Derek became a guiding light. One of the first things he said to me was, </w:t>
      </w:r>
      <w:r w:rsidRPr="0039591E">
        <w:rPr>
          <w:rFonts w:ascii="Garamond" w:hAnsi="Garamond"/>
          <w:i/>
          <w:iCs/>
          <w:sz w:val="24"/>
        </w:rPr>
        <w:t>“The Church is a hospital for sinners.”</w:t>
      </w:r>
      <w:r w:rsidRPr="0039591E">
        <w:rPr>
          <w:rFonts w:ascii="Garamond" w:hAnsi="Garamond"/>
          <w:sz w:val="24"/>
        </w:rPr>
        <w:t xml:space="preserve"> That stuck with me.</w:t>
      </w:r>
    </w:p>
    <w:p w14:paraId="393B146D" w14:textId="77777777" w:rsidR="00273C44" w:rsidRPr="0039591E" w:rsidRDefault="00273C44" w:rsidP="0039591E">
      <w:pPr>
        <w:spacing w:before="40" w:after="40"/>
        <w:rPr>
          <w:rFonts w:ascii="Garamond" w:hAnsi="Garamond"/>
          <w:sz w:val="24"/>
        </w:rPr>
      </w:pPr>
      <w:r w:rsidRPr="0039591E">
        <w:rPr>
          <w:rFonts w:ascii="Garamond" w:hAnsi="Garamond"/>
          <w:sz w:val="24"/>
        </w:rPr>
        <w:t>He spent hours on the phone with me—reading Scripture, explaining the Catholic faith, and helping me prepare my heart. His patience, his kindness, and his obedience to God were exactly what I needed.</w:t>
      </w:r>
    </w:p>
    <w:p w14:paraId="2A8B5EE8"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And then, on Saturday, June 17, 2023, I walked into confession.</w:t>
      </w:r>
    </w:p>
    <w:p w14:paraId="3FC4C4CC"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Well—at least that was the plan.</w:t>
      </w:r>
    </w:p>
    <w:p w14:paraId="7ABE89C4"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 xml:space="preserve">John had driven me that day, and I was so grateful he did. When we arrived at the church, I was met with a sign at the entrance: </w:t>
      </w:r>
      <w:r w:rsidRPr="0039591E">
        <w:rPr>
          <w:rFonts w:ascii="Garamond" w:hAnsi="Garamond"/>
          <w:i/>
          <w:iCs/>
          <w:sz w:val="24"/>
        </w:rPr>
        <w:t>“No confessions today.”</w:t>
      </w:r>
      <w:r w:rsidRPr="0039591E">
        <w:rPr>
          <w:rFonts w:ascii="Garamond" w:hAnsi="Garamond"/>
          <w:sz w:val="24"/>
        </w:rPr>
        <w:t xml:space="preserve"> My heart sank. It felt like a punch to the gut. I had built up so much anticipation, so much hope for that moment—only to be turned away. Later, I was told that had only happened five times in all the years they’d been offering Saturday confessions. Five times. I couldn’t help but wonder if the enemy was trying, one last time, to stop me.</w:t>
      </w:r>
    </w:p>
    <w:p w14:paraId="7AB8253A"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If I had been alone, I’m not sure I would’ve gone through with it. That small setback might have been enough to discourage me completely. But John was there, and thankfully, Derek had told me about another parish nearby that also offered confession. We got back in the car and drove straight there. I was still shaken, but determined not to lose the resolve that had brought me this far.</w:t>
      </w:r>
    </w:p>
    <w:p w14:paraId="05791A2F"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I with the Priest with my examination of conscience in my trembling hands. As I read through it, everything I couldn’t hold back the tears. I sobbed, knowing deep down that I was finally laying everything at the feet of Jesus.</w:t>
      </w:r>
    </w:p>
    <w:p w14:paraId="11EE3726"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The priest was kind. He didn’t rush me or make me feel ashamed. He listened, offered gentle counsel, and gave me absolution. And just like that, the burden began to lift. I walked out of that confessional lighter, freer—different. I knew something had shifted in the deepest part of me.</w:t>
      </w:r>
    </w:p>
    <w:p w14:paraId="7AC65783"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It hadn’t gone as planned. It went better. Because even in the detours, God was guiding every step.</w:t>
      </w:r>
    </w:p>
    <w:p w14:paraId="26182AF6"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0834E847" w14:textId="77777777" w:rsidR="00273C44" w:rsidRPr="0039591E" w:rsidRDefault="00273C44" w:rsidP="0039591E">
      <w:pPr>
        <w:spacing w:before="40" w:after="40" w:line="240" w:lineRule="auto"/>
        <w:rPr>
          <w:rFonts w:ascii="Garamond" w:hAnsi="Garamond"/>
          <w:iCs/>
          <w:sz w:val="24"/>
          <w:szCs w:val="44"/>
        </w:rPr>
      </w:pPr>
    </w:p>
    <w:p w14:paraId="70BF9527" w14:textId="77777777" w:rsidR="00273C44" w:rsidRPr="0039591E" w:rsidRDefault="00273C44" w:rsidP="0039591E">
      <w:pPr>
        <w:spacing w:before="40" w:after="40" w:line="240" w:lineRule="auto"/>
        <w:rPr>
          <w:rFonts w:ascii="Garamond" w:hAnsi="Garamond"/>
          <w:iCs/>
          <w:sz w:val="24"/>
          <w:szCs w:val="44"/>
        </w:rPr>
      </w:pPr>
    </w:p>
    <w:p w14:paraId="00C9DD34" w14:textId="77777777" w:rsidR="00273C44" w:rsidRPr="0039591E" w:rsidRDefault="00273C44" w:rsidP="0039591E">
      <w:pPr>
        <w:spacing w:before="40" w:after="40" w:line="240" w:lineRule="auto"/>
        <w:rPr>
          <w:rFonts w:ascii="Garamond" w:hAnsi="Garamond"/>
          <w:iCs/>
          <w:sz w:val="24"/>
          <w:szCs w:val="44"/>
        </w:rPr>
      </w:pPr>
    </w:p>
    <w:p w14:paraId="5B37B3E2" w14:textId="77777777" w:rsidR="00273C44" w:rsidRPr="0039591E" w:rsidRDefault="00273C44" w:rsidP="0039591E">
      <w:pPr>
        <w:spacing w:before="40" w:after="40" w:line="240" w:lineRule="auto"/>
        <w:rPr>
          <w:rFonts w:ascii="Garamond" w:hAnsi="Garamond"/>
          <w:iCs/>
          <w:sz w:val="24"/>
          <w:szCs w:val="44"/>
        </w:rPr>
      </w:pPr>
    </w:p>
    <w:p w14:paraId="02FCD473" w14:textId="77777777" w:rsidR="00273C44" w:rsidRPr="0039591E" w:rsidRDefault="00273C44" w:rsidP="0039591E">
      <w:pPr>
        <w:spacing w:before="40" w:after="40" w:line="240" w:lineRule="auto"/>
        <w:rPr>
          <w:rFonts w:ascii="Garamond" w:hAnsi="Garamond"/>
          <w:iCs/>
          <w:sz w:val="24"/>
          <w:szCs w:val="44"/>
        </w:rPr>
      </w:pPr>
    </w:p>
    <w:p w14:paraId="386EFB92" w14:textId="77777777" w:rsidR="00273C44" w:rsidRPr="0039591E" w:rsidRDefault="00273C44" w:rsidP="0039591E">
      <w:pPr>
        <w:spacing w:before="40" w:after="40" w:line="240" w:lineRule="auto"/>
        <w:rPr>
          <w:rFonts w:ascii="Garamond" w:hAnsi="Garamond"/>
          <w:iCs/>
          <w:sz w:val="24"/>
          <w:szCs w:val="44"/>
        </w:rPr>
      </w:pPr>
    </w:p>
    <w:p w14:paraId="14B5E7EF"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27</w:t>
      </w:r>
    </w:p>
    <w:p w14:paraId="218F88C7"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spiritual warfare</w:t>
      </w:r>
    </w:p>
    <w:p w14:paraId="1A7F02AD" w14:textId="77777777" w:rsidR="00273C44" w:rsidRPr="0039591E" w:rsidRDefault="00273C44" w:rsidP="0039591E">
      <w:pPr>
        <w:pStyle w:val="CSP-ChapterTitle"/>
        <w:spacing w:before="40" w:after="40"/>
        <w:jc w:val="left"/>
        <w:rPr>
          <w:rFonts w:ascii="Garamond" w:hAnsi="Garamond"/>
          <w:b/>
          <w:bCs/>
          <w:sz w:val="24"/>
        </w:rPr>
      </w:pPr>
    </w:p>
    <w:p w14:paraId="15966C29" w14:textId="77777777" w:rsidR="00273C44" w:rsidRPr="0039591E" w:rsidRDefault="00273C44" w:rsidP="0039591E">
      <w:pPr>
        <w:pStyle w:val="CSP-ChapterTitle"/>
        <w:spacing w:before="40" w:after="40"/>
        <w:jc w:val="left"/>
        <w:rPr>
          <w:rFonts w:ascii="Garamond" w:hAnsi="Garamond"/>
          <w:b/>
          <w:bCs/>
          <w:sz w:val="24"/>
        </w:rPr>
      </w:pPr>
    </w:p>
    <w:p w14:paraId="46C0150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dreams and harassment didn’t stop—even after I made it clear I was done. Eckankar didn’t give up on me so easily. </w:t>
      </w:r>
    </w:p>
    <w:p w14:paraId="51F4310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At one point, I heard, </w:t>
      </w:r>
      <w:r w:rsidRPr="0039591E">
        <w:rPr>
          <w:rFonts w:ascii="Garamond" w:hAnsi="Garamond"/>
          <w:i/>
          <w:iCs/>
          <w:sz w:val="24"/>
        </w:rPr>
        <w:t>“Congratulations, you can now be Yahweh.”</w:t>
      </w:r>
      <w:r w:rsidRPr="0039591E">
        <w:rPr>
          <w:rFonts w:ascii="Garamond" w:hAnsi="Garamond"/>
          <w:sz w:val="24"/>
        </w:rPr>
        <w:t xml:space="preserve"> I responded sharply, </w:t>
      </w:r>
      <w:r w:rsidRPr="0039591E">
        <w:rPr>
          <w:rFonts w:ascii="Garamond" w:hAnsi="Garamond"/>
          <w:i/>
          <w:iCs/>
          <w:sz w:val="24"/>
        </w:rPr>
        <w:t>“I am not playing God in someone’s dreams. Get out of here—I’m with Jesus.”</w:t>
      </w:r>
    </w:p>
    <w:p w14:paraId="2009677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Shortly after that confrontation, I had a vision: a sun with a heart monitor above it. I now believe it meant </w:t>
      </w:r>
      <w:r w:rsidRPr="0039591E">
        <w:rPr>
          <w:rFonts w:ascii="Garamond" w:hAnsi="Garamond"/>
          <w:i/>
          <w:iCs/>
          <w:sz w:val="24"/>
        </w:rPr>
        <w:t>the Son is assessing my heart.</w:t>
      </w:r>
    </w:p>
    <w:p w14:paraId="23D3AB48" w14:textId="77777777" w:rsidR="00273C44" w:rsidRPr="0039591E" w:rsidRDefault="00273C44" w:rsidP="0039591E">
      <w:pPr>
        <w:spacing w:before="40" w:after="40"/>
        <w:rPr>
          <w:rFonts w:ascii="Garamond" w:hAnsi="Garamond"/>
          <w:sz w:val="24"/>
        </w:rPr>
      </w:pPr>
      <w:r w:rsidRPr="0039591E">
        <w:rPr>
          <w:rFonts w:ascii="Garamond" w:hAnsi="Garamond"/>
          <w:sz w:val="24"/>
        </w:rPr>
        <w:t>I was spending a lot of time in the Bible and leaning heavily on my Catholic friend, Derek. He spent countless hours reading scripture to me over the phone, guiding me as I began to form a real relationship with Jesus.</w:t>
      </w:r>
    </w:p>
    <w:p w14:paraId="0A5EBB95" w14:textId="32E0257D" w:rsidR="00273C44" w:rsidRPr="0039591E" w:rsidRDefault="00273C44" w:rsidP="0039591E">
      <w:pPr>
        <w:spacing w:before="40" w:after="40"/>
        <w:rPr>
          <w:rFonts w:ascii="Garamond" w:hAnsi="Garamond"/>
          <w:sz w:val="24"/>
        </w:rPr>
      </w:pPr>
      <w:r w:rsidRPr="0039591E">
        <w:rPr>
          <w:rFonts w:ascii="Garamond" w:hAnsi="Garamond"/>
          <w:sz w:val="24"/>
        </w:rPr>
        <w:t>But sleep became terrifying. For a long time, I couldn’t sleep without the lights on—something I never did, even as a child. Somehow, they were able to speak to me through my dreams, and I could respond back.</w:t>
      </w:r>
      <w:r w:rsidR="00AB4DA3" w:rsidRPr="0039591E">
        <w:rPr>
          <w:rFonts w:ascii="Garamond" w:hAnsi="Garamond"/>
          <w:sz w:val="24"/>
        </w:rPr>
        <w:t xml:space="preserve"> </w:t>
      </w:r>
      <w:r w:rsidRPr="0039591E">
        <w:rPr>
          <w:rFonts w:ascii="Garamond" w:hAnsi="Garamond"/>
          <w:sz w:val="24"/>
        </w:rPr>
        <w:t xml:space="preserve">One night, a voice said, </w:t>
      </w:r>
      <w:r w:rsidRPr="0039591E">
        <w:rPr>
          <w:rFonts w:ascii="Garamond" w:hAnsi="Garamond"/>
          <w:i/>
          <w:iCs/>
          <w:sz w:val="24"/>
        </w:rPr>
        <w:t>“Don’t you know you are experiencing Christ Consciousness?”</w:t>
      </w:r>
      <w:r w:rsidRPr="0039591E">
        <w:rPr>
          <w:rFonts w:ascii="Garamond" w:hAnsi="Garamond"/>
          <w:sz w:val="24"/>
        </w:rPr>
        <w:t xml:space="preserve"> I responded, </w:t>
      </w:r>
      <w:r w:rsidRPr="0039591E">
        <w:rPr>
          <w:rFonts w:ascii="Garamond" w:hAnsi="Garamond"/>
          <w:i/>
          <w:iCs/>
          <w:sz w:val="24"/>
        </w:rPr>
        <w:t>“No—it’s the Body of Christ.”</w:t>
      </w:r>
    </w:p>
    <w:p w14:paraId="6F4EEF1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next day, I told Derek about the dream. He seemed to agree it was Christ Consciousness, but I stood firm: </w:t>
      </w:r>
      <w:r w:rsidRPr="0039591E">
        <w:rPr>
          <w:rFonts w:ascii="Garamond" w:hAnsi="Garamond"/>
          <w:i/>
          <w:iCs/>
          <w:sz w:val="24"/>
        </w:rPr>
        <w:t>“No, it’s the Body of Christ.”</w:t>
      </w:r>
      <w:r w:rsidRPr="0039591E">
        <w:rPr>
          <w:rFonts w:ascii="Garamond" w:hAnsi="Garamond"/>
          <w:sz w:val="24"/>
        </w:rPr>
        <w:t xml:space="preserve"> I prayed about it, and the Lord answered. He gave me a vision of a church overlooking a body of water.</w:t>
      </w:r>
    </w:p>
    <w:p w14:paraId="6F589017" w14:textId="435E1E0D"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Eventually, I built up the courage to do what I knew had to be done. I had to get rid of every single tarot card, the Ouija board my aunt had given me, and the pendulum Marla had bought for me. I even had a book on witchcraft that Marla’s sister-in-law had given her—one that Marla was afraid of, but I had kept without hesitation. All of it had to go.</w:t>
      </w:r>
    </w:p>
    <w:p w14:paraId="339CB346" w14:textId="77777777" w:rsidR="00273C44" w:rsidRPr="0039591E" w:rsidRDefault="00273C44" w:rsidP="0039591E">
      <w:pPr>
        <w:spacing w:before="40" w:after="40"/>
        <w:rPr>
          <w:rFonts w:ascii="Garamond" w:hAnsi="Garamond"/>
          <w:sz w:val="24"/>
        </w:rPr>
      </w:pPr>
      <w:r w:rsidRPr="0039591E">
        <w:rPr>
          <w:rFonts w:ascii="Garamond" w:hAnsi="Garamond"/>
          <w:sz w:val="24"/>
        </w:rPr>
        <w:t>Even though I didn’t want these things anymore, I still felt a strange fear about letting them go—fear that, in hindsight, was completely unfounded.</w:t>
      </w:r>
    </w:p>
    <w:p w14:paraId="1D96541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 the weekend of July 4th, I called my friend Tim and asked for his help. That evening, under the hot summer sky, we lit a bonfire and destroyed it all—every card, every item—while praying aloud. I was so grateful for these long-standing friendships and that people didn’t think I had truly lost my mind. I knew these items couldn’t be sold or passed on—they had to be </w:t>
      </w:r>
      <w:r w:rsidRPr="0039591E">
        <w:rPr>
          <w:rFonts w:ascii="Garamond" w:hAnsi="Garamond"/>
          <w:i/>
          <w:iCs/>
          <w:sz w:val="24"/>
        </w:rPr>
        <w:t>destroyed.</w:t>
      </w:r>
      <w:r w:rsidRPr="0039591E">
        <w:rPr>
          <w:rFonts w:ascii="Garamond" w:hAnsi="Garamond"/>
          <w:sz w:val="24"/>
        </w:rPr>
        <w:t xml:space="preserve"> It wasn’t just about cleansing my home, it was about closing the door spiritually. Jesus spoke about this in Matthew 12:43–45:</w:t>
      </w:r>
    </w:p>
    <w:p w14:paraId="2B246054" w14:textId="77777777" w:rsidR="00273C44" w:rsidRPr="0039591E" w:rsidRDefault="00273C44" w:rsidP="0039591E">
      <w:pPr>
        <w:spacing w:before="40" w:after="40"/>
        <w:rPr>
          <w:rFonts w:ascii="Garamond" w:hAnsi="Garamond"/>
          <w:sz w:val="24"/>
        </w:rPr>
      </w:pPr>
      <w:r w:rsidRPr="0039591E">
        <w:rPr>
          <w:rFonts w:ascii="Garamond" w:hAnsi="Garamond"/>
          <w:i/>
          <w:iCs/>
          <w:sz w:val="24"/>
        </w:rPr>
        <w:t>“When an impure spirit comes out of a person, it goes through arid places seeking rest and does not find it. Then it says, ‘I will return to the house I left.’ When it arrives, it finds the house unoccupied, swept clean and put in order. Then it goes and takes with it seven other spirits more wicked than itself…”</w:t>
      </w:r>
    </w:p>
    <w:p w14:paraId="2D9040EC" w14:textId="77777777" w:rsidR="00273C44" w:rsidRPr="0039591E" w:rsidRDefault="00273C44" w:rsidP="0039591E">
      <w:pPr>
        <w:spacing w:before="40" w:after="40"/>
        <w:rPr>
          <w:rFonts w:ascii="Garamond" w:hAnsi="Garamond"/>
          <w:sz w:val="24"/>
        </w:rPr>
      </w:pPr>
      <w:r w:rsidRPr="0039591E">
        <w:rPr>
          <w:rFonts w:ascii="Garamond" w:hAnsi="Garamond"/>
          <w:sz w:val="24"/>
        </w:rPr>
        <w:t>I didn’t want to just sweep the house clean. I wanted to fill it—with the Holy Spirit, with truth, with the presence of Jesus. I didn’t want to leave any doors open for those demons to return, especially not stronger.</w:t>
      </w:r>
    </w:p>
    <w:p w14:paraId="12175F6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next day, I told Marla what I’d done. She seemed surprised and asked if I’d burned the bag I kept the cards in, along with the pendulums. I assured her I had, and that I hoped I hadn’t missed anything. Her response was, </w:t>
      </w:r>
      <w:r w:rsidRPr="0039591E">
        <w:rPr>
          <w:rFonts w:ascii="Garamond" w:hAnsi="Garamond"/>
          <w:i/>
          <w:iCs/>
          <w:sz w:val="24"/>
        </w:rPr>
        <w:t>“I’m glad it’s helping you and you feel good about your decision.”</w:t>
      </w:r>
      <w:r w:rsidRPr="0039591E">
        <w:rPr>
          <w:rFonts w:ascii="Garamond" w:hAnsi="Garamond"/>
          <w:sz w:val="24"/>
        </w:rPr>
        <w:t xml:space="preserve"> It felt flat—like something was missing. She had witnessed so much of what I had gone through.</w:t>
      </w:r>
    </w:p>
    <w:p w14:paraId="25B29DD9" w14:textId="2E6AE4E5" w:rsidR="00273C44" w:rsidRPr="0039591E" w:rsidRDefault="00273C44" w:rsidP="0039591E">
      <w:pPr>
        <w:spacing w:before="40" w:after="40"/>
        <w:rPr>
          <w:rFonts w:ascii="Garamond" w:hAnsi="Garamond"/>
          <w:sz w:val="24"/>
        </w:rPr>
      </w:pPr>
      <w:r w:rsidRPr="0039591E">
        <w:rPr>
          <w:rFonts w:ascii="Garamond" w:hAnsi="Garamond"/>
          <w:sz w:val="24"/>
        </w:rPr>
        <w:t xml:space="preserve">I told her I had listened to the testimony of the woman who created those </w:t>
      </w:r>
      <w:r w:rsidR="00AB4DA3" w:rsidRPr="0039591E">
        <w:rPr>
          <w:rFonts w:ascii="Garamond" w:hAnsi="Garamond"/>
          <w:sz w:val="24"/>
        </w:rPr>
        <w:t>Angel</w:t>
      </w:r>
      <w:r w:rsidRPr="0039591E">
        <w:rPr>
          <w:rFonts w:ascii="Garamond" w:hAnsi="Garamond"/>
          <w:sz w:val="24"/>
        </w:rPr>
        <w:t xml:space="preserve"> cards—and how she, too, eventually realized she had to destroy them. That’s when Marla texted back, </w:t>
      </w:r>
      <w:r w:rsidRPr="0039591E">
        <w:rPr>
          <w:rFonts w:ascii="Garamond" w:hAnsi="Garamond"/>
          <w:i/>
          <w:iCs/>
          <w:sz w:val="24"/>
        </w:rPr>
        <w:t>“I’m sure God will use you to help many others.”</w:t>
      </w:r>
    </w:p>
    <w:p w14:paraId="505E5B9B" w14:textId="77777777" w:rsidR="00273C44" w:rsidRPr="0039591E" w:rsidRDefault="00273C44" w:rsidP="0039591E">
      <w:pPr>
        <w:spacing w:before="40" w:after="40"/>
        <w:rPr>
          <w:rFonts w:ascii="Garamond" w:hAnsi="Garamond"/>
          <w:sz w:val="24"/>
        </w:rPr>
      </w:pPr>
      <w:r w:rsidRPr="0039591E">
        <w:rPr>
          <w:rFonts w:ascii="Garamond" w:hAnsi="Garamond"/>
          <w:sz w:val="24"/>
        </w:rPr>
        <w:t>Within two nights of burning those items, I had another dream.</w:t>
      </w:r>
    </w:p>
    <w:p w14:paraId="18C93151" w14:textId="77777777" w:rsidR="00273C44" w:rsidRPr="0039591E" w:rsidRDefault="00273C44" w:rsidP="0039591E">
      <w:pPr>
        <w:spacing w:before="40" w:after="40"/>
        <w:rPr>
          <w:rFonts w:ascii="Garamond" w:hAnsi="Garamond"/>
          <w:sz w:val="24"/>
        </w:rPr>
      </w:pPr>
      <w:r w:rsidRPr="0039591E">
        <w:rPr>
          <w:rFonts w:ascii="Garamond" w:hAnsi="Garamond"/>
          <w:sz w:val="24"/>
        </w:rPr>
        <w:t>In the dream, I saw myself and many others standing around the same bonfire where I had destroyed everything. We looked like tiny figures, surrounded by the same flames—but above us loomed a massive cement boot, larger than anything I had ever seen. It descended from the sky with incredible force. When it hit the ground, the entire earth shook violently. Everyone scattered, running in fear—including me.</w:t>
      </w:r>
    </w:p>
    <w:p w14:paraId="7975B3C8" w14:textId="77777777" w:rsidR="00273C44" w:rsidRPr="0039591E" w:rsidRDefault="00273C44" w:rsidP="0039591E">
      <w:pPr>
        <w:spacing w:before="40" w:after="40"/>
        <w:rPr>
          <w:rFonts w:ascii="Garamond" w:hAnsi="Garamond"/>
          <w:sz w:val="24"/>
        </w:rPr>
      </w:pPr>
      <w:r w:rsidRPr="0039591E">
        <w:rPr>
          <w:rFonts w:ascii="Garamond" w:hAnsi="Garamond"/>
          <w:sz w:val="24"/>
        </w:rPr>
        <w:t>And then I saw it—something brown shot out of my body and ran off into the darkness. I knew in my spirit that whatever it was, it had been forced to leave.</w:t>
      </w:r>
    </w:p>
    <w:p w14:paraId="337F0B2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Shortly after that, I had another dream. This time, I wasn’t outside—I was lying in bed. A demon was right next to me, whispering as if it missed me. It spoke softly, pretending to care, telling me how many years it had been with me. For a moment, I found myself responding. But then I caught myself and said firmly, </w:t>
      </w:r>
      <w:r w:rsidRPr="0039591E">
        <w:rPr>
          <w:rFonts w:ascii="Garamond" w:hAnsi="Garamond"/>
          <w:i/>
          <w:iCs/>
          <w:sz w:val="24"/>
        </w:rPr>
        <w:t>“In the name of Jesus, I rebuke you.”</w:t>
      </w:r>
      <w:r w:rsidRPr="0039591E">
        <w:rPr>
          <w:rFonts w:ascii="Garamond" w:hAnsi="Garamond"/>
          <w:sz w:val="24"/>
        </w:rPr>
        <w:t xml:space="preserve"> Even in the dream, I felt the authority of His name take effect.</w:t>
      </w:r>
    </w:p>
    <w:p w14:paraId="2BDC793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just wanted all of it to end. I wanted to go back to a normal life—or at least what I </w:t>
      </w:r>
      <w:r w:rsidRPr="0039591E">
        <w:rPr>
          <w:rFonts w:ascii="Garamond" w:hAnsi="Garamond"/>
          <w:i/>
          <w:iCs/>
          <w:sz w:val="24"/>
        </w:rPr>
        <w:t>thought</w:t>
      </w:r>
      <w:r w:rsidRPr="0039591E">
        <w:rPr>
          <w:rFonts w:ascii="Garamond" w:hAnsi="Garamond"/>
          <w:sz w:val="24"/>
        </w:rPr>
        <w:t xml:space="preserve"> was normal. I craved peace. Healing. Simplicity.</w:t>
      </w:r>
    </w:p>
    <w:p w14:paraId="442311D7" w14:textId="77777777" w:rsidR="00273C44" w:rsidRPr="0039591E" w:rsidRDefault="00273C44" w:rsidP="0039591E">
      <w:pPr>
        <w:spacing w:before="40" w:after="40"/>
        <w:rPr>
          <w:rFonts w:ascii="Garamond" w:hAnsi="Garamond"/>
          <w:sz w:val="24"/>
        </w:rPr>
      </w:pPr>
      <w:r w:rsidRPr="0039591E">
        <w:rPr>
          <w:rFonts w:ascii="Garamond" w:hAnsi="Garamond"/>
          <w:sz w:val="24"/>
        </w:rPr>
        <w:t>During this time, I was live streaming Mass every day. Derek continued to call and read scripture to me, helping me stay grounded in the Word. Those moments gave me strength, and they flew by quickly—because something powerful happens when you speak about God with someone who believes.</w:t>
      </w:r>
    </w:p>
    <w:p w14:paraId="10703D4D" w14:textId="77777777" w:rsidR="00273C44" w:rsidRPr="0039591E" w:rsidRDefault="00273C44" w:rsidP="0039591E">
      <w:pPr>
        <w:spacing w:before="40" w:after="40"/>
        <w:rPr>
          <w:rFonts w:ascii="Garamond" w:hAnsi="Garamond"/>
          <w:sz w:val="24"/>
        </w:rPr>
      </w:pPr>
      <w:r w:rsidRPr="0039591E">
        <w:rPr>
          <w:rFonts w:ascii="Garamond" w:hAnsi="Garamond"/>
          <w:i/>
          <w:iCs/>
          <w:sz w:val="24"/>
        </w:rPr>
        <w:t>“For where two or three are gathered together in My name, I am there among them.”</w:t>
      </w:r>
      <w:r w:rsidRPr="0039591E">
        <w:rPr>
          <w:rFonts w:ascii="Garamond" w:hAnsi="Garamond"/>
          <w:sz w:val="24"/>
        </w:rPr>
        <w:br/>
        <w:t>—Matthew 18:20</w:t>
      </w:r>
    </w:p>
    <w:p w14:paraId="3CEC5E6E" w14:textId="77777777" w:rsidR="00273C44" w:rsidRPr="0039591E" w:rsidRDefault="00273C44" w:rsidP="0039591E">
      <w:pPr>
        <w:spacing w:before="40" w:after="40"/>
        <w:rPr>
          <w:rFonts w:ascii="Garamond" w:hAnsi="Garamond"/>
          <w:sz w:val="24"/>
        </w:rPr>
      </w:pPr>
      <w:r w:rsidRPr="0039591E">
        <w:rPr>
          <w:rFonts w:ascii="Garamond" w:hAnsi="Garamond"/>
          <w:sz w:val="24"/>
        </w:rPr>
        <w:t>And He truly was there with us.</w:t>
      </w:r>
    </w:p>
    <w:p w14:paraId="52EF8949" w14:textId="77777777" w:rsidR="00273C44" w:rsidRPr="0039591E" w:rsidRDefault="00273C44" w:rsidP="0039591E">
      <w:pPr>
        <w:widowControl/>
        <w:spacing w:before="40" w:after="40" w:line="259" w:lineRule="auto"/>
        <w:rPr>
          <w:rFonts w:ascii="Garamond" w:hAnsi="Garamond"/>
          <w:iCs/>
          <w:sz w:val="24"/>
        </w:rPr>
      </w:pPr>
    </w:p>
    <w:p w14:paraId="4A72A1DE" w14:textId="77777777" w:rsidR="00273C44" w:rsidRPr="0039591E" w:rsidRDefault="00273C44" w:rsidP="0039591E">
      <w:pPr>
        <w:widowControl/>
        <w:spacing w:before="40" w:after="40" w:line="259" w:lineRule="auto"/>
        <w:rPr>
          <w:rFonts w:ascii="Garamond" w:hAnsi="Garamond"/>
          <w:iCs/>
          <w:sz w:val="24"/>
        </w:rPr>
      </w:pPr>
    </w:p>
    <w:p w14:paraId="2AB88E27"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0532331B" w14:textId="77777777" w:rsidR="00273C44" w:rsidRPr="0039591E" w:rsidRDefault="00273C44" w:rsidP="0039591E">
      <w:pPr>
        <w:spacing w:before="40" w:after="40" w:line="240" w:lineRule="auto"/>
        <w:rPr>
          <w:rFonts w:ascii="Garamond" w:hAnsi="Garamond"/>
          <w:iCs/>
          <w:sz w:val="24"/>
          <w:szCs w:val="44"/>
        </w:rPr>
      </w:pPr>
    </w:p>
    <w:p w14:paraId="71DF4A7A" w14:textId="77777777" w:rsidR="00273C44" w:rsidRPr="0039591E" w:rsidRDefault="00273C44" w:rsidP="0039591E">
      <w:pPr>
        <w:spacing w:before="40" w:after="40" w:line="240" w:lineRule="auto"/>
        <w:rPr>
          <w:rFonts w:ascii="Garamond" w:hAnsi="Garamond"/>
          <w:iCs/>
          <w:sz w:val="24"/>
          <w:szCs w:val="44"/>
        </w:rPr>
      </w:pPr>
    </w:p>
    <w:p w14:paraId="1E3928F4" w14:textId="77777777" w:rsidR="00273C44" w:rsidRPr="0039591E" w:rsidRDefault="00273C44" w:rsidP="0039591E">
      <w:pPr>
        <w:spacing w:before="40" w:after="40" w:line="240" w:lineRule="auto"/>
        <w:rPr>
          <w:rFonts w:ascii="Garamond" w:hAnsi="Garamond"/>
          <w:iCs/>
          <w:sz w:val="24"/>
          <w:szCs w:val="44"/>
        </w:rPr>
      </w:pPr>
    </w:p>
    <w:p w14:paraId="11E4CB38" w14:textId="77777777" w:rsidR="00273C44" w:rsidRPr="0039591E" w:rsidRDefault="00273C44" w:rsidP="0039591E">
      <w:pPr>
        <w:spacing w:before="40" w:after="40" w:line="240" w:lineRule="auto"/>
        <w:rPr>
          <w:rFonts w:ascii="Garamond" w:hAnsi="Garamond"/>
          <w:iCs/>
          <w:sz w:val="24"/>
          <w:szCs w:val="44"/>
        </w:rPr>
      </w:pPr>
    </w:p>
    <w:p w14:paraId="1154EE20" w14:textId="77777777" w:rsidR="00273C44" w:rsidRPr="0039591E" w:rsidRDefault="00273C44" w:rsidP="0039591E">
      <w:pPr>
        <w:spacing w:before="40" w:after="40" w:line="240" w:lineRule="auto"/>
        <w:rPr>
          <w:rFonts w:ascii="Garamond" w:hAnsi="Garamond"/>
          <w:iCs/>
          <w:sz w:val="24"/>
          <w:szCs w:val="44"/>
        </w:rPr>
      </w:pPr>
    </w:p>
    <w:p w14:paraId="023FFFBF" w14:textId="77777777" w:rsidR="00273C44" w:rsidRPr="0039591E" w:rsidRDefault="00273C44" w:rsidP="0039591E">
      <w:pPr>
        <w:spacing w:before="40" w:after="40" w:line="240" w:lineRule="auto"/>
        <w:rPr>
          <w:rFonts w:ascii="Garamond" w:hAnsi="Garamond"/>
          <w:iCs/>
          <w:sz w:val="24"/>
          <w:szCs w:val="44"/>
        </w:rPr>
      </w:pPr>
    </w:p>
    <w:p w14:paraId="6C42E5C0"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28</w:t>
      </w:r>
    </w:p>
    <w:p w14:paraId="5D74ECC3"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the waiting and the war</w:t>
      </w:r>
    </w:p>
    <w:p w14:paraId="69ABE8E7" w14:textId="77777777" w:rsidR="00273C44" w:rsidRPr="0039591E" w:rsidRDefault="00273C44" w:rsidP="0039591E">
      <w:pPr>
        <w:pStyle w:val="CSP-ChapterTitle"/>
        <w:spacing w:before="40" w:after="40"/>
        <w:jc w:val="left"/>
        <w:rPr>
          <w:rFonts w:ascii="Garamond" w:hAnsi="Garamond"/>
          <w:b/>
          <w:bCs/>
          <w:sz w:val="24"/>
        </w:rPr>
      </w:pPr>
    </w:p>
    <w:p w14:paraId="0312CD9F" w14:textId="77777777" w:rsidR="00273C44" w:rsidRPr="0039591E" w:rsidRDefault="00273C44" w:rsidP="0039591E">
      <w:pPr>
        <w:pStyle w:val="CSP-ChapterTitle"/>
        <w:spacing w:before="40" w:after="40"/>
        <w:jc w:val="left"/>
        <w:rPr>
          <w:rFonts w:ascii="Garamond" w:hAnsi="Garamond"/>
          <w:b/>
          <w:bCs/>
          <w:sz w:val="24"/>
        </w:rPr>
      </w:pPr>
    </w:p>
    <w:p w14:paraId="03670F3A" w14:textId="05B7C743" w:rsidR="00273C44" w:rsidRPr="0039591E" w:rsidRDefault="00273C44" w:rsidP="0039591E">
      <w:pPr>
        <w:spacing w:before="40" w:after="40"/>
        <w:rPr>
          <w:rFonts w:ascii="Garamond" w:hAnsi="Garamond"/>
          <w:sz w:val="24"/>
        </w:rPr>
      </w:pPr>
      <w:r w:rsidRPr="0039591E">
        <w:rPr>
          <w:rFonts w:ascii="Garamond" w:hAnsi="Garamond"/>
          <w:sz w:val="24"/>
        </w:rPr>
        <w:t xml:space="preserve">I called the church because deep down, I knew what was missing—I needed to be confirmed. It was the one thing I hadn’t yet completed in my spiritual journey. But when I called, I was told the next set of classes wouldn’t begin until the fall—and that the process would take nine months.  </w:t>
      </w:r>
    </w:p>
    <w:p w14:paraId="23BFDBF9" w14:textId="77777777" w:rsidR="00273C44" w:rsidRPr="0039591E" w:rsidRDefault="00273C44" w:rsidP="0039591E">
      <w:pPr>
        <w:spacing w:before="40" w:after="40"/>
        <w:rPr>
          <w:rFonts w:ascii="Garamond" w:hAnsi="Garamond"/>
          <w:sz w:val="24"/>
        </w:rPr>
      </w:pPr>
      <w:r w:rsidRPr="0039591E">
        <w:rPr>
          <w:rFonts w:ascii="Garamond" w:hAnsi="Garamond"/>
          <w:sz w:val="24"/>
        </w:rPr>
        <w:t>I couldn’t imagine waiting that long. I was in the middle of a spiritual attack, and I was desperate for it to end.</w:t>
      </w:r>
    </w:p>
    <w:p w14:paraId="126696E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met with the instructor of the class and shared a little about what I was going through. To my surprise, he didn’t seem shocked or even particularly concerned. He simply said, “Class starts in September.” I walked away discouraged, feeling like he didn’t understand the urgency of my situation. But the more I thought about it, the more I realized—he </w:t>
      </w:r>
      <w:r w:rsidRPr="0039591E">
        <w:rPr>
          <w:rFonts w:ascii="Garamond" w:hAnsi="Garamond"/>
          <w:i/>
          <w:iCs/>
          <w:sz w:val="24"/>
        </w:rPr>
        <w:t>did</w:t>
      </w:r>
      <w:r w:rsidRPr="0039591E">
        <w:rPr>
          <w:rFonts w:ascii="Garamond" w:hAnsi="Garamond"/>
          <w:sz w:val="24"/>
        </w:rPr>
        <w:t xml:space="preserve"> understand. The Church </w:t>
      </w:r>
      <w:r w:rsidRPr="0039591E">
        <w:rPr>
          <w:rFonts w:ascii="Garamond" w:hAnsi="Garamond"/>
          <w:i/>
          <w:iCs/>
          <w:sz w:val="24"/>
        </w:rPr>
        <w:t>knows</w:t>
      </w:r>
      <w:r w:rsidRPr="0039591E">
        <w:rPr>
          <w:rFonts w:ascii="Garamond" w:hAnsi="Garamond"/>
          <w:sz w:val="24"/>
        </w:rPr>
        <w:t xml:space="preserve"> about spiritual warfare. They’ve seen it for generations.</w:t>
      </w:r>
    </w:p>
    <w:p w14:paraId="04B7A9AC" w14:textId="77777777" w:rsidR="00273C44" w:rsidRPr="0039591E" w:rsidRDefault="00273C44" w:rsidP="0039591E">
      <w:pPr>
        <w:spacing w:before="40" w:after="40"/>
        <w:rPr>
          <w:rFonts w:ascii="Garamond" w:hAnsi="Garamond"/>
          <w:sz w:val="24"/>
        </w:rPr>
      </w:pPr>
      <w:r w:rsidRPr="0039591E">
        <w:rPr>
          <w:rFonts w:ascii="Garamond" w:hAnsi="Garamond"/>
          <w:sz w:val="24"/>
        </w:rPr>
        <w:t>Still, I was frustrated. I vented to Derek about the delay and finally decided to schedule a meeting with Father Clifford. I needed guidance—spiritually, emotionally, and practically.</w:t>
      </w:r>
    </w:p>
    <w:p w14:paraId="14F4D87B" w14:textId="77777777" w:rsidR="00273C44" w:rsidRPr="0039591E" w:rsidRDefault="00273C44" w:rsidP="0039591E">
      <w:pPr>
        <w:spacing w:before="40" w:after="40"/>
        <w:rPr>
          <w:rFonts w:ascii="Garamond" w:hAnsi="Garamond"/>
          <w:sz w:val="24"/>
        </w:rPr>
      </w:pPr>
      <w:r w:rsidRPr="0039591E">
        <w:rPr>
          <w:rFonts w:ascii="Garamond" w:hAnsi="Garamond"/>
          <w:sz w:val="24"/>
        </w:rPr>
        <w:t>At the same time, I began facing pushback from some family and friends. Not everyone understood what I was going through, and the lack of support made it even harder.</w:t>
      </w:r>
    </w:p>
    <w:p w14:paraId="7C9EACDD" w14:textId="5607E7D6" w:rsidR="00273C44" w:rsidRPr="0039591E" w:rsidRDefault="00273C44" w:rsidP="0039591E">
      <w:pPr>
        <w:spacing w:before="40" w:after="40"/>
        <w:rPr>
          <w:rFonts w:ascii="Garamond" w:hAnsi="Garamond"/>
          <w:sz w:val="24"/>
        </w:rPr>
      </w:pPr>
      <w:r w:rsidRPr="0039591E">
        <w:rPr>
          <w:rFonts w:ascii="Garamond" w:hAnsi="Garamond"/>
          <w:sz w:val="24"/>
        </w:rPr>
        <w:t>It had been about six weeks since I had run into that church and cried out to Jesus not to forsake me. Since then, I had been attending daily Mass online and going in person on Sundays. My mom started going with me—a beautiful gift. I saw it as part of the Lord restoring our relationship. I was also deep in Scripture, reading the Bible with a new hunger. It was like waking up to find out I’d been living my entire life facing the wrong direction.</w:t>
      </w:r>
      <w:r w:rsidR="00800CC1" w:rsidRPr="0039591E">
        <w:rPr>
          <w:rFonts w:ascii="Garamond" w:hAnsi="Garamond"/>
          <w:sz w:val="24"/>
        </w:rPr>
        <w:t xml:space="preserve"> </w:t>
      </w:r>
      <w:r w:rsidRPr="0039591E">
        <w:rPr>
          <w:rFonts w:ascii="Garamond" w:hAnsi="Garamond"/>
          <w:sz w:val="24"/>
        </w:rPr>
        <w:t>I was praying regularly—especially at night—asking God for protection.</w:t>
      </w:r>
    </w:p>
    <w:p w14:paraId="6E5A8A27" w14:textId="1E667A06" w:rsidR="00273C44" w:rsidRPr="0039591E" w:rsidRDefault="00273C44" w:rsidP="0039591E">
      <w:pPr>
        <w:spacing w:before="40" w:after="40"/>
        <w:rPr>
          <w:rFonts w:ascii="Garamond" w:hAnsi="Garamond"/>
          <w:sz w:val="24"/>
        </w:rPr>
      </w:pPr>
      <w:r w:rsidRPr="0039591E">
        <w:rPr>
          <w:rFonts w:ascii="Garamond" w:hAnsi="Garamond"/>
          <w:sz w:val="24"/>
        </w:rPr>
        <w:t xml:space="preserve">I began searching for others who had gone through something similar. This experience was so dark, so overwhelming, I sometimes thought, </w:t>
      </w:r>
      <w:r w:rsidRPr="0039591E">
        <w:rPr>
          <w:rFonts w:ascii="Garamond" w:hAnsi="Garamond"/>
          <w:i/>
          <w:iCs/>
          <w:sz w:val="24"/>
        </w:rPr>
        <w:t>What is this? You’d think I’d been a Satanist.</w:t>
      </w:r>
      <w:r w:rsidRPr="0039591E">
        <w:rPr>
          <w:rFonts w:ascii="Garamond" w:hAnsi="Garamond"/>
          <w:sz w:val="24"/>
        </w:rPr>
        <w:t xml:space="preserve"> Eventually, I found a Facebook group called </w:t>
      </w:r>
      <w:r w:rsidRPr="0039591E">
        <w:rPr>
          <w:rFonts w:ascii="Garamond" w:hAnsi="Garamond"/>
          <w:i/>
          <w:iCs/>
          <w:sz w:val="24"/>
        </w:rPr>
        <w:t>From New Age to Jesus</w:t>
      </w:r>
      <w:r w:rsidRPr="0039591E">
        <w:rPr>
          <w:rFonts w:ascii="Garamond" w:hAnsi="Garamond"/>
          <w:sz w:val="24"/>
        </w:rPr>
        <w:t xml:space="preserve"> and joined. The personal testimonies there struck a chord. Many of them described attacks </w:t>
      </w:r>
      <w:r w:rsidR="0063538E" w:rsidRPr="0039591E">
        <w:rPr>
          <w:rFonts w:ascii="Garamond" w:hAnsi="Garamond"/>
          <w:sz w:val="24"/>
        </w:rPr>
        <w:t xml:space="preserve">similar to </w:t>
      </w:r>
      <w:r w:rsidRPr="0039591E">
        <w:rPr>
          <w:rFonts w:ascii="Garamond" w:hAnsi="Garamond"/>
          <w:sz w:val="24"/>
        </w:rPr>
        <w:t>mine. I started watching testimonies on YouTube—and saw the same pattern. Those who had opened doors through New Age practices, the occult, or even Satanism were experiencing the same kind of torment. Now I understand why—because they’re all the same thing.</w:t>
      </w:r>
    </w:p>
    <w:p w14:paraId="2272DB5A" w14:textId="77777777" w:rsidR="00273C44" w:rsidRPr="0039591E" w:rsidRDefault="00273C44" w:rsidP="0039591E">
      <w:pPr>
        <w:spacing w:before="40" w:after="40"/>
        <w:rPr>
          <w:rFonts w:ascii="Garamond" w:hAnsi="Garamond"/>
          <w:sz w:val="24"/>
        </w:rPr>
      </w:pPr>
      <w:r w:rsidRPr="0039591E">
        <w:rPr>
          <w:rFonts w:ascii="Garamond" w:hAnsi="Garamond"/>
          <w:sz w:val="24"/>
        </w:rPr>
        <w:t>The person running the group had once been a prominent figure in the New Age movement. She was the creator of the popular “Angel Cards”—the very same deck I used to claim I had a “special connection” with. But when she found Jesus, she gave it all up. She even refunded anyone who asked, trying to make it right. Despite her efforts to have the cards pulled from the market, they’re still being produced and sold. I still had a set at the time.</w:t>
      </w:r>
    </w:p>
    <w:p w14:paraId="60BC9C4C" w14:textId="77777777" w:rsidR="00800CC1" w:rsidRPr="0039591E" w:rsidRDefault="00800CC1" w:rsidP="0039591E">
      <w:pPr>
        <w:widowControl/>
        <w:spacing w:before="40" w:after="40" w:line="259" w:lineRule="auto"/>
        <w:rPr>
          <w:rFonts w:ascii="Garamond" w:hAnsi="Garamond"/>
          <w:sz w:val="24"/>
        </w:rPr>
      </w:pPr>
      <w:r w:rsidRPr="0039591E">
        <w:rPr>
          <w:rFonts w:ascii="Garamond" w:hAnsi="Garamond"/>
          <w:sz w:val="24"/>
        </w:rPr>
        <w:br w:type="page"/>
      </w:r>
    </w:p>
    <w:p w14:paraId="2B55D5CD" w14:textId="0855DAEE" w:rsidR="00273C44" w:rsidRPr="0039591E" w:rsidRDefault="00273C44" w:rsidP="0039591E">
      <w:pPr>
        <w:spacing w:before="40" w:after="40"/>
        <w:rPr>
          <w:rFonts w:ascii="Garamond" w:hAnsi="Garamond"/>
          <w:sz w:val="24"/>
        </w:rPr>
      </w:pPr>
      <w:r w:rsidRPr="0039591E">
        <w:rPr>
          <w:rFonts w:ascii="Garamond" w:hAnsi="Garamond"/>
          <w:sz w:val="24"/>
        </w:rPr>
        <w:t>I remember the night I discovered her testimony. I had stumbled across something online and shared it with Marla during one of our girls’ tarot nights. I said, half-laughing, “The woman who made these cards became a Jesus freak.” We chuckled about it then—but now, I see it so differently.</w:t>
      </w:r>
    </w:p>
    <w:p w14:paraId="16F7E59A" w14:textId="1F5A68B1" w:rsidR="00273C44" w:rsidRPr="0039591E" w:rsidRDefault="00273C44" w:rsidP="0039591E">
      <w:pPr>
        <w:spacing w:before="40" w:after="40"/>
        <w:rPr>
          <w:rFonts w:ascii="Garamond" w:hAnsi="Garamond"/>
          <w:sz w:val="24"/>
        </w:rPr>
      </w:pPr>
      <w:r w:rsidRPr="0039591E">
        <w:rPr>
          <w:rFonts w:ascii="Garamond" w:hAnsi="Garamond"/>
          <w:sz w:val="24"/>
        </w:rPr>
        <w:t xml:space="preserve">She didn’t lose her mind. She found the truth. She’s since gone to seminary and is now out there boldly preaching the Gospel. I applaud her courage and the stand she’s taken. We all need to come home to Jesus—especially now. I don’t know the hour or the day, only the Father knows, but </w:t>
      </w:r>
      <w:r w:rsidR="00FA6966" w:rsidRPr="0039591E">
        <w:rPr>
          <w:rFonts w:ascii="Garamond" w:hAnsi="Garamond"/>
          <w:sz w:val="24"/>
        </w:rPr>
        <w:t xml:space="preserve">as it’s written </w:t>
      </w:r>
      <w:r w:rsidRPr="0039591E">
        <w:rPr>
          <w:rFonts w:ascii="Garamond" w:hAnsi="Garamond"/>
          <w:sz w:val="24"/>
        </w:rPr>
        <w:t>Jesus is coming</w:t>
      </w:r>
      <w:r w:rsidR="00FA6966" w:rsidRPr="0039591E">
        <w:rPr>
          <w:rFonts w:ascii="Garamond" w:hAnsi="Garamond"/>
          <w:sz w:val="24"/>
        </w:rPr>
        <w:t>, I know it</w:t>
      </w:r>
      <w:r w:rsidRPr="0039591E">
        <w:rPr>
          <w:rFonts w:ascii="Garamond" w:hAnsi="Garamond"/>
          <w:sz w:val="24"/>
        </w:rPr>
        <w:t>.</w:t>
      </w:r>
    </w:p>
    <w:p w14:paraId="3F300D67" w14:textId="77777777" w:rsidR="00273C44" w:rsidRPr="0039591E" w:rsidRDefault="00273C44" w:rsidP="0039591E">
      <w:pPr>
        <w:spacing w:before="40" w:after="40"/>
        <w:rPr>
          <w:rFonts w:ascii="Garamond" w:hAnsi="Garamond"/>
          <w:sz w:val="24"/>
        </w:rPr>
      </w:pPr>
      <w:r w:rsidRPr="0039591E">
        <w:rPr>
          <w:rFonts w:ascii="Garamond" w:hAnsi="Garamond"/>
          <w:i/>
          <w:iCs/>
          <w:sz w:val="24"/>
        </w:rPr>
        <w:t>“But about that day or hour no one knows, not even the angels in heaven, nor the Son, but only the Father.”</w:t>
      </w:r>
      <w:r w:rsidRPr="0039591E">
        <w:rPr>
          <w:rFonts w:ascii="Garamond" w:hAnsi="Garamond"/>
          <w:sz w:val="24"/>
        </w:rPr>
        <w:t>—Matthew 24:36</w:t>
      </w:r>
    </w:p>
    <w:p w14:paraId="317EF4B2" w14:textId="77777777" w:rsidR="00273C44" w:rsidRPr="0039591E" w:rsidRDefault="00273C44" w:rsidP="0039591E">
      <w:pPr>
        <w:spacing w:before="40" w:after="40"/>
        <w:rPr>
          <w:rFonts w:ascii="Garamond" w:hAnsi="Garamond"/>
          <w:sz w:val="24"/>
        </w:rPr>
      </w:pPr>
      <w:r w:rsidRPr="0039591E">
        <w:rPr>
          <w:rFonts w:ascii="Garamond" w:hAnsi="Garamond"/>
          <w:sz w:val="24"/>
        </w:rPr>
        <w:t>That said, the group she runs has its limits. She’s strongly anti-Catholic, and any mention of Catholic beliefs will get you removed. I remain in the group, but I rarely comment. Still, I’m grateful for her testimony. It's real. It matters.</w:t>
      </w:r>
    </w:p>
    <w:p w14:paraId="78AD2E7B" w14:textId="77777777" w:rsidR="00273C44" w:rsidRPr="0039591E" w:rsidRDefault="00273C44" w:rsidP="0039591E">
      <w:pPr>
        <w:spacing w:before="40" w:after="40"/>
        <w:rPr>
          <w:rFonts w:ascii="Garamond" w:hAnsi="Garamond"/>
          <w:sz w:val="24"/>
        </w:rPr>
      </w:pPr>
      <w:r w:rsidRPr="0039591E">
        <w:rPr>
          <w:rFonts w:ascii="Garamond" w:hAnsi="Garamond"/>
          <w:sz w:val="24"/>
        </w:rPr>
        <w:t>Around this same time, God reminded me of another person from my past—a psychic who had read for me several times. One day, she started posting on Facebook, pleading the blood of Yeshua over herself. Back then, I thought she’d lost it. But now, I know exactly what that meant. She was under spiritual attack. And she was crying out for the only One who could save her.</w:t>
      </w:r>
    </w:p>
    <w:p w14:paraId="26DD2231" w14:textId="77777777" w:rsidR="00273C44" w:rsidRPr="0039591E" w:rsidRDefault="00273C44" w:rsidP="0039591E">
      <w:pPr>
        <w:spacing w:before="40" w:after="40"/>
        <w:rPr>
          <w:rFonts w:ascii="Garamond" w:hAnsi="Garamond"/>
          <w:sz w:val="24"/>
        </w:rPr>
      </w:pPr>
      <w:r w:rsidRPr="0039591E">
        <w:rPr>
          <w:rFonts w:ascii="Garamond" w:hAnsi="Garamond"/>
          <w:sz w:val="24"/>
        </w:rPr>
        <w:t>What I now understand is that many of the practices that seem normal today—and are woven into our culture—actually open doors to the demonic. In the beginning, they appear helpful, even healing. They seem like they’re bringing insight or peace. But the information isn’t coming from God.</w:t>
      </w:r>
    </w:p>
    <w:p w14:paraId="0C756ED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I’ve also learned that while God </w:t>
      </w:r>
      <w:r w:rsidRPr="0039591E">
        <w:rPr>
          <w:rFonts w:ascii="Garamond" w:hAnsi="Garamond"/>
          <w:i/>
          <w:iCs/>
          <w:sz w:val="24"/>
        </w:rPr>
        <w:t>can</w:t>
      </w:r>
      <w:r w:rsidRPr="0039591E">
        <w:rPr>
          <w:rFonts w:ascii="Garamond" w:hAnsi="Garamond"/>
          <w:sz w:val="24"/>
        </w:rPr>
        <w:t xml:space="preserve"> use people within the Body of Christ to confirm things, they would </w:t>
      </w:r>
      <w:r w:rsidRPr="0039591E">
        <w:rPr>
          <w:rFonts w:ascii="Garamond" w:hAnsi="Garamond"/>
          <w:i/>
          <w:iCs/>
          <w:sz w:val="24"/>
        </w:rPr>
        <w:t>never</w:t>
      </w:r>
      <w:r w:rsidRPr="0039591E">
        <w:rPr>
          <w:rFonts w:ascii="Garamond" w:hAnsi="Garamond"/>
          <w:sz w:val="24"/>
        </w:rPr>
        <w:t xml:space="preserve"> charge for it. True gifts of the Spirit are given freely. That was something Ronnie wrestled with. Still, he went along with it for a while—maybe because he truly wanted to keep pointing me to Jesus.</w:t>
      </w:r>
    </w:p>
    <w:p w14:paraId="102B15EA" w14:textId="77777777" w:rsidR="00273C44" w:rsidRPr="0039591E" w:rsidRDefault="00273C44" w:rsidP="0039591E">
      <w:pPr>
        <w:spacing w:before="40" w:after="40"/>
        <w:rPr>
          <w:rFonts w:ascii="Garamond" w:hAnsi="Garamond"/>
          <w:sz w:val="24"/>
        </w:rPr>
      </w:pPr>
      <w:r w:rsidRPr="0039591E">
        <w:rPr>
          <w:rFonts w:ascii="Garamond" w:hAnsi="Garamond"/>
          <w:sz w:val="24"/>
        </w:rPr>
        <w:t>Once again, I pray that someone reading this book right now can relate to even one part of my story, and be moved to repent and surrender to the Lord Jesus Christ.</w:t>
      </w:r>
    </w:p>
    <w:p w14:paraId="5FF46EA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Lord allowed the attacks to continue—for His glory. I was still being tormented in my dreams, but something new began to happen. Often, I would find myself singing in my spirit all night long. I’d be asleep, yet I could hear myself praising—songs like </w:t>
      </w:r>
      <w:r w:rsidRPr="0039591E">
        <w:rPr>
          <w:rFonts w:ascii="Garamond" w:hAnsi="Garamond"/>
          <w:i/>
          <w:iCs/>
          <w:sz w:val="24"/>
        </w:rPr>
        <w:t>Glory to God in the Highest</w:t>
      </w:r>
      <w:r w:rsidRPr="0039591E">
        <w:rPr>
          <w:rFonts w:ascii="Garamond" w:hAnsi="Garamond"/>
          <w:sz w:val="24"/>
        </w:rPr>
        <w:t>. Some of these hymns I hadn’t even memorized, yet they were coming from deep within me.</w:t>
      </w:r>
    </w:p>
    <w:p w14:paraId="3F44C7F1" w14:textId="77777777" w:rsidR="00273C44" w:rsidRPr="0039591E" w:rsidRDefault="00273C44" w:rsidP="0039591E">
      <w:pPr>
        <w:spacing w:before="40" w:after="40"/>
        <w:rPr>
          <w:rFonts w:ascii="Garamond" w:hAnsi="Garamond"/>
          <w:sz w:val="24"/>
        </w:rPr>
      </w:pPr>
      <w:r w:rsidRPr="0039591E">
        <w:rPr>
          <w:rFonts w:ascii="Garamond" w:hAnsi="Garamond"/>
          <w:sz w:val="24"/>
        </w:rPr>
        <w:t>On the hardest nights, I played Catholic deliverance prayers while I slept. I later learned that many others who’ve faced similar attacks would listen to Scripture through the night. There’s something powerful about having the Word of God filling the atmosphere.</w:t>
      </w:r>
    </w:p>
    <w:p w14:paraId="4CB73DE5" w14:textId="77777777" w:rsidR="00273C44" w:rsidRPr="0039591E" w:rsidRDefault="00273C44" w:rsidP="0039591E">
      <w:pPr>
        <w:spacing w:before="40" w:after="40"/>
        <w:rPr>
          <w:rFonts w:ascii="Garamond" w:hAnsi="Garamond"/>
          <w:sz w:val="24"/>
        </w:rPr>
      </w:pPr>
      <w:r w:rsidRPr="0039591E">
        <w:rPr>
          <w:rFonts w:ascii="Garamond" w:hAnsi="Garamond"/>
          <w:sz w:val="24"/>
        </w:rPr>
        <w:t>At one point, Eckankar came back in a dream and asked if I’d prefer to work with "Kata" instead. I responded, “Get out of here—I’m with Jesus Christ.” Then they told me, “You know, you could have been the devil.”</w:t>
      </w:r>
      <w:r w:rsidRPr="0039591E">
        <w:rPr>
          <w:rFonts w:ascii="Garamond" w:hAnsi="Garamond"/>
          <w:sz w:val="24"/>
        </w:rPr>
        <w:br/>
        <w:t>The irony is, before all of this, I didn’t even believe in the devil—or in evil at all. That changed drastically.</w:t>
      </w:r>
    </w:p>
    <w:p w14:paraId="2CCE4FC3"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01D6AFF4" w14:textId="77777777" w:rsidR="00273C44" w:rsidRPr="0039591E" w:rsidRDefault="00273C44" w:rsidP="0039591E">
      <w:pPr>
        <w:spacing w:before="40" w:after="40"/>
        <w:rPr>
          <w:rFonts w:ascii="Garamond" w:hAnsi="Garamond"/>
          <w:sz w:val="24"/>
        </w:rPr>
      </w:pPr>
    </w:p>
    <w:p w14:paraId="2428DB64" w14:textId="77777777" w:rsidR="00273C44" w:rsidRPr="0039591E" w:rsidRDefault="00273C44" w:rsidP="0039591E">
      <w:pPr>
        <w:spacing w:before="40" w:after="40"/>
        <w:rPr>
          <w:rFonts w:ascii="Garamond" w:hAnsi="Garamond"/>
          <w:sz w:val="24"/>
        </w:rPr>
      </w:pPr>
      <w:r w:rsidRPr="0039591E">
        <w:rPr>
          <w:rFonts w:ascii="Garamond" w:hAnsi="Garamond"/>
          <w:sz w:val="24"/>
        </w:rPr>
        <w:t>Through more dreams, I believe the Lord allowed me to witness just how widespread Satanism really is. I was able to see it without being seen. And that was no coincidence.</w:t>
      </w:r>
    </w:p>
    <w:p w14:paraId="4E754433" w14:textId="77777777" w:rsidR="00273C44" w:rsidRPr="0039591E" w:rsidRDefault="00273C44" w:rsidP="0039591E">
      <w:pPr>
        <w:spacing w:before="40" w:after="40"/>
        <w:rPr>
          <w:rFonts w:ascii="Garamond" w:hAnsi="Garamond"/>
          <w:sz w:val="24"/>
        </w:rPr>
      </w:pPr>
      <w:r w:rsidRPr="0039591E">
        <w:rPr>
          <w:rFonts w:ascii="Garamond" w:hAnsi="Garamond"/>
          <w:sz w:val="24"/>
        </w:rPr>
        <w:t>I began reading the Bible daily, starting with the New Testament—specifically, the Gospel of Matthew. From there, I worked my way through the rest of the New Testament, then eventually into the Old Testament. Some days I would sit on my boat, reading the Word of God, and it felt so peaceful—so beautiful.</w:t>
      </w:r>
    </w:p>
    <w:p w14:paraId="03C64434" w14:textId="77777777" w:rsidR="00273C44" w:rsidRPr="0039591E" w:rsidRDefault="00273C44" w:rsidP="0039591E">
      <w:pPr>
        <w:spacing w:before="40" w:after="40"/>
        <w:rPr>
          <w:rFonts w:ascii="Garamond" w:hAnsi="Garamond"/>
          <w:sz w:val="24"/>
        </w:rPr>
      </w:pPr>
      <w:r w:rsidRPr="0039591E">
        <w:rPr>
          <w:rFonts w:ascii="Garamond" w:hAnsi="Garamond"/>
          <w:sz w:val="24"/>
        </w:rPr>
        <w:t>Later, I downloaded a Bible app that let me read along while listening to the Scriptures being read aloud. It was a wonderful way to engage with the Word. You don’t even need to pay—there are so many free resources available today.</w:t>
      </w:r>
    </w:p>
    <w:p w14:paraId="6833330A" w14:textId="77777777" w:rsidR="00273C44" w:rsidRPr="0039591E" w:rsidRDefault="00273C44" w:rsidP="0039591E">
      <w:pPr>
        <w:spacing w:before="40" w:after="40"/>
        <w:rPr>
          <w:rFonts w:ascii="Garamond" w:hAnsi="Garamond"/>
          <w:sz w:val="24"/>
        </w:rPr>
      </w:pPr>
      <w:r w:rsidRPr="0039591E">
        <w:rPr>
          <w:rFonts w:ascii="Garamond" w:hAnsi="Garamond"/>
          <w:sz w:val="24"/>
        </w:rPr>
        <w:t>I started walking while listening to the Bible, letting the Word soak in. The more I listened, the more I realized how deeply I had been misled. I had been living my entire life wrong. The things we’re taught to value—the dreams we’re told to chase—aren’t always what God wants for us. I had been following my own heart, doing “what made me happy.” But that kind of positive thinking, so celebrated today, is often in direct opposition to Scripture.</w:t>
      </w:r>
    </w:p>
    <w:p w14:paraId="0F39F0A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Jesus doesn’t say, “Follow your heart.” He says, </w:t>
      </w:r>
      <w:r w:rsidRPr="0039591E">
        <w:rPr>
          <w:rFonts w:ascii="Garamond" w:hAnsi="Garamond"/>
          <w:b/>
          <w:bCs/>
          <w:sz w:val="24"/>
        </w:rPr>
        <w:t>“Follow Me.”</w:t>
      </w:r>
      <w:r w:rsidRPr="0039591E">
        <w:rPr>
          <w:rFonts w:ascii="Garamond" w:hAnsi="Garamond"/>
          <w:sz w:val="24"/>
        </w:rPr>
        <w:br/>
        <w:t xml:space="preserve">He doesn’t say, “Believe in yourself.” He says, </w:t>
      </w:r>
      <w:r w:rsidRPr="0039591E">
        <w:rPr>
          <w:rFonts w:ascii="Garamond" w:hAnsi="Garamond"/>
          <w:b/>
          <w:bCs/>
          <w:sz w:val="24"/>
        </w:rPr>
        <w:t>“Trust in Me.”</w:t>
      </w:r>
      <w:r w:rsidRPr="0039591E">
        <w:rPr>
          <w:rFonts w:ascii="Garamond" w:hAnsi="Garamond"/>
          <w:sz w:val="24"/>
        </w:rPr>
        <w:br/>
        <w:t xml:space="preserve">He doesn’t say, “Live your truth.” He says, </w:t>
      </w:r>
      <w:r w:rsidRPr="0039591E">
        <w:rPr>
          <w:rFonts w:ascii="Garamond" w:hAnsi="Garamond"/>
          <w:b/>
          <w:bCs/>
          <w:sz w:val="24"/>
        </w:rPr>
        <w:t>“I am the Way, the Truth, and the Life.”</w:t>
      </w:r>
    </w:p>
    <w:p w14:paraId="3CD237B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During this time, I was still sleeping with the light on. Honestly, I felt like a child again. But eventually, I reached a turning point. I </w:t>
      </w:r>
      <w:r w:rsidRPr="0039591E">
        <w:rPr>
          <w:rFonts w:ascii="Garamond" w:hAnsi="Garamond"/>
          <w:i/>
          <w:iCs/>
          <w:sz w:val="24"/>
        </w:rPr>
        <w:t>knew</w:t>
      </w:r>
      <w:r w:rsidRPr="0039591E">
        <w:rPr>
          <w:rFonts w:ascii="Garamond" w:hAnsi="Garamond"/>
          <w:sz w:val="24"/>
        </w:rPr>
        <w:t xml:space="preserve"> I could trust Jesus. I </w:t>
      </w:r>
      <w:r w:rsidRPr="0039591E">
        <w:rPr>
          <w:rFonts w:ascii="Garamond" w:hAnsi="Garamond"/>
          <w:i/>
          <w:iCs/>
          <w:sz w:val="24"/>
        </w:rPr>
        <w:t>knew</w:t>
      </w:r>
      <w:r w:rsidRPr="0039591E">
        <w:rPr>
          <w:rFonts w:ascii="Garamond" w:hAnsi="Garamond"/>
          <w:sz w:val="24"/>
        </w:rPr>
        <w:t xml:space="preserve"> He would protect me—just like the night I cried out for Him not to forsake me. And from then on, I didn’t need to sleep with the lights on.</w:t>
      </w:r>
    </w:p>
    <w:p w14:paraId="67AF794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Holy Spirit began working closely with me, gently convicting me. One day, I was walking down the hall at home and had a negative thought about a neighbor I didn’t care for. Immediately, the Holy Spirit reminded me: </w:t>
      </w:r>
      <w:r w:rsidRPr="0039591E">
        <w:rPr>
          <w:rFonts w:ascii="Garamond" w:hAnsi="Garamond"/>
          <w:b/>
          <w:bCs/>
          <w:sz w:val="24"/>
        </w:rPr>
        <w:t>we pray for our enemies</w:t>
      </w:r>
      <w:r w:rsidRPr="0039591E">
        <w:rPr>
          <w:rFonts w:ascii="Garamond" w:hAnsi="Garamond"/>
          <w:sz w:val="24"/>
        </w:rPr>
        <w:t>. That simple correction shifted my heart. I began to feel compassion for her, knowing she was struggling with addiction.</w:t>
      </w:r>
    </w:p>
    <w:p w14:paraId="585014D0" w14:textId="3EC50685" w:rsidR="00273C44" w:rsidRPr="0039591E" w:rsidRDefault="00273C44" w:rsidP="0039591E">
      <w:pPr>
        <w:spacing w:before="40" w:after="40"/>
        <w:rPr>
          <w:rFonts w:ascii="Garamond" w:hAnsi="Garamond"/>
          <w:sz w:val="24"/>
        </w:rPr>
      </w:pPr>
      <w:r w:rsidRPr="0039591E">
        <w:rPr>
          <w:rFonts w:ascii="Garamond" w:hAnsi="Garamond"/>
          <w:sz w:val="24"/>
        </w:rPr>
        <w:t>I remembered being a child and constantly saying “I hate this” or “I hate that.” But now I understand—I’m not supposed to hate anyone. Hate has no place in the life of a believer. And that “eye for an eye” teaching from the Old Testament? I misunderstood that too. Only God is the Judge. He alone knows the heart.</w:t>
      </w:r>
    </w:p>
    <w:p w14:paraId="133B656E" w14:textId="77777777" w:rsidR="00273C44" w:rsidRPr="0039591E" w:rsidRDefault="00273C44" w:rsidP="0039591E">
      <w:pPr>
        <w:spacing w:before="40" w:after="40"/>
        <w:rPr>
          <w:rFonts w:ascii="Garamond" w:hAnsi="Garamond"/>
          <w:sz w:val="24"/>
        </w:rPr>
      </w:pPr>
      <w:r w:rsidRPr="0039591E">
        <w:rPr>
          <w:rFonts w:ascii="Garamond" w:hAnsi="Garamond"/>
          <w:sz w:val="24"/>
        </w:rPr>
        <w:t>Now I often pray for people battling addiction. I believe with all my heart that addiction is a spiritual issue—and the only true path to healing is surrendering to Jesus.</w:t>
      </w:r>
    </w:p>
    <w:p w14:paraId="68AED5B8" w14:textId="77777777" w:rsidR="00273C44" w:rsidRPr="0039591E" w:rsidRDefault="00273C44" w:rsidP="0039591E">
      <w:pPr>
        <w:spacing w:before="40" w:after="40"/>
        <w:rPr>
          <w:rFonts w:ascii="Garamond" w:hAnsi="Garamond"/>
          <w:sz w:val="24"/>
        </w:rPr>
      </w:pPr>
      <w:r w:rsidRPr="0039591E">
        <w:rPr>
          <w:rFonts w:ascii="Garamond" w:hAnsi="Garamond"/>
          <w:b/>
          <w:bCs/>
          <w:sz w:val="24"/>
        </w:rPr>
        <w:t>Jesus is always the answer.</w:t>
      </w:r>
    </w:p>
    <w:p w14:paraId="1649ECD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After my lifetime confession, the Holy Spirit continued to bring things to my attention. I had been into fitness and used to post regularly about my workouts. I even had my own slogan. But one day, the Holy Spirit nudged me: </w:t>
      </w:r>
      <w:r w:rsidRPr="0039591E">
        <w:rPr>
          <w:rFonts w:ascii="Garamond" w:hAnsi="Garamond"/>
          <w:i/>
          <w:iCs/>
          <w:sz w:val="24"/>
        </w:rPr>
        <w:t>“Where was I in any of that?”</w:t>
      </w:r>
    </w:p>
    <w:p w14:paraId="2D104E7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hit me. My posts had been all about me. Positivity, slogans, self-promotion. So, not long after my conversion, I changed my Facebook page to reflect that I now live to glorify </w:t>
      </w:r>
      <w:r w:rsidRPr="0039591E">
        <w:rPr>
          <w:rFonts w:ascii="Garamond" w:hAnsi="Garamond"/>
          <w:b/>
          <w:bCs/>
          <w:sz w:val="24"/>
        </w:rPr>
        <w:t>Him</w:t>
      </w:r>
      <w:r w:rsidRPr="0039591E">
        <w:rPr>
          <w:rFonts w:ascii="Garamond" w:hAnsi="Garamond"/>
          <w:sz w:val="24"/>
        </w:rPr>
        <w:t>, not myself.</w:t>
      </w:r>
    </w:p>
    <w:p w14:paraId="659E50C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was still talking to Ron, but his messages began to trouble me. He started saying things like, “God wants you to remove demons with me.” I told him kindly, more than once, that </w:t>
      </w:r>
      <w:r w:rsidRPr="0039591E">
        <w:rPr>
          <w:rFonts w:ascii="Garamond" w:hAnsi="Garamond"/>
          <w:b/>
          <w:bCs/>
          <w:sz w:val="24"/>
        </w:rPr>
        <w:t>God will reveal my purpose to me Himself</w:t>
      </w:r>
      <w:r w:rsidRPr="0039591E">
        <w:rPr>
          <w:rFonts w:ascii="Garamond" w:hAnsi="Garamond"/>
          <w:sz w:val="24"/>
        </w:rPr>
        <w:t>, and I wasn’t comfortable receiving spiritual direction from him. I prayed about it too.</w:t>
      </w:r>
    </w:p>
    <w:p w14:paraId="058E4C5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encouraged Ron to go to confession, but he responded that God was “okay” with his sins because of all the good he was doing for Him. But something about that didn’t sit right with me. As my relationship with Jesus grew, so did my understanding: </w:t>
      </w:r>
      <w:r w:rsidRPr="0039591E">
        <w:rPr>
          <w:rFonts w:ascii="Garamond" w:hAnsi="Garamond"/>
          <w:b/>
          <w:bCs/>
          <w:sz w:val="24"/>
        </w:rPr>
        <w:t xml:space="preserve">God hates sin. He loves </w:t>
      </w:r>
      <w:r w:rsidRPr="0039591E">
        <w:rPr>
          <w:rFonts w:ascii="Garamond" w:hAnsi="Garamond"/>
          <w:b/>
          <w:bCs/>
          <w:i/>
          <w:iCs/>
          <w:sz w:val="24"/>
        </w:rPr>
        <w:t>you</w:t>
      </w:r>
      <w:r w:rsidRPr="0039591E">
        <w:rPr>
          <w:rFonts w:ascii="Garamond" w:hAnsi="Garamond"/>
          <w:b/>
          <w:bCs/>
          <w:sz w:val="24"/>
        </w:rPr>
        <w:t>, but He hates sin.</w:t>
      </w:r>
    </w:p>
    <w:p w14:paraId="3F149D12" w14:textId="77777777" w:rsidR="00273C44" w:rsidRPr="0039591E" w:rsidRDefault="00273C44" w:rsidP="0039591E">
      <w:pPr>
        <w:spacing w:before="40" w:after="40"/>
        <w:rPr>
          <w:rFonts w:ascii="Garamond" w:hAnsi="Garamond"/>
          <w:sz w:val="24"/>
        </w:rPr>
      </w:pPr>
      <w:r w:rsidRPr="0039591E">
        <w:rPr>
          <w:rFonts w:ascii="Garamond" w:hAnsi="Garamond"/>
          <w:sz w:val="24"/>
        </w:rPr>
        <w:t>When you’re truly walking with Christ, you don’t want to do anything that grieves Him—and when you fall short, you repent. That’s what relationship looks like.</w:t>
      </w:r>
    </w:p>
    <w:p w14:paraId="14DA9D19" w14:textId="77777777" w:rsidR="00273C44" w:rsidRPr="0039591E" w:rsidRDefault="00273C44" w:rsidP="0039591E">
      <w:pPr>
        <w:spacing w:before="40" w:after="40"/>
        <w:rPr>
          <w:rFonts w:ascii="Garamond" w:hAnsi="Garamond"/>
          <w:sz w:val="24"/>
        </w:rPr>
      </w:pPr>
      <w:r w:rsidRPr="0039591E">
        <w:rPr>
          <w:rFonts w:ascii="Garamond" w:hAnsi="Garamond"/>
          <w:sz w:val="24"/>
        </w:rPr>
        <w:t>Even the Facebook page I had originally started for Ron began to feel off. He was managing it, doing all the posting, but many of the things he shared didn’t sit well with me. Phrases like “soul ties” started to feel too New Age—too far removed from the truth of the Gospel. And worst of all, they didn’t point people to Christ.</w:t>
      </w:r>
    </w:p>
    <w:p w14:paraId="01CD3362" w14:textId="29C064C2" w:rsidR="00273C44" w:rsidRPr="0039591E" w:rsidRDefault="00273C44" w:rsidP="0039591E">
      <w:pPr>
        <w:spacing w:before="40" w:after="40"/>
        <w:rPr>
          <w:rFonts w:ascii="Garamond" w:hAnsi="Garamond"/>
          <w:sz w:val="24"/>
        </w:rPr>
      </w:pPr>
      <w:r w:rsidRPr="0039591E">
        <w:rPr>
          <w:rFonts w:ascii="Garamond" w:hAnsi="Garamond"/>
          <w:sz w:val="24"/>
        </w:rPr>
        <w:t>I also began receiving messages from various women, asking what kind of relationship I had with Ron. It was strange—and unsettling. At the time, I had been helping Ron from time to time because he was struggling. But over time, it started to become clear that Ron didn’t want to help himself—and I honestly didn’t know why.</w:t>
      </w:r>
    </w:p>
    <w:p w14:paraId="3838F0E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helped him find employment—he quit. I encouraged him to speak with a priest. I urged him to try to reconcile with his family, who had disowned him. I still don’t know the full story of what happened there. But one thing I do know with absolute certainty: </w:t>
      </w:r>
      <w:r w:rsidRPr="0039591E">
        <w:rPr>
          <w:rFonts w:ascii="Garamond" w:hAnsi="Garamond"/>
          <w:b/>
          <w:bCs/>
          <w:sz w:val="24"/>
        </w:rPr>
        <w:t>God used Ron to point me to Jesus</w:t>
      </w:r>
      <w:r w:rsidRPr="0039591E">
        <w:rPr>
          <w:rFonts w:ascii="Garamond" w:hAnsi="Garamond"/>
          <w:sz w:val="24"/>
        </w:rPr>
        <w:t>. That’s the kind of God we serve—He uses the most unlikely people for His purpose.</w:t>
      </w:r>
    </w:p>
    <w:p w14:paraId="7B7E672B" w14:textId="77777777" w:rsidR="00273C44" w:rsidRPr="0039591E" w:rsidRDefault="00273C44" w:rsidP="0039591E">
      <w:pPr>
        <w:spacing w:before="40" w:after="40"/>
        <w:rPr>
          <w:rFonts w:ascii="Garamond" w:hAnsi="Garamond"/>
          <w:sz w:val="24"/>
        </w:rPr>
      </w:pPr>
      <w:r w:rsidRPr="0039591E">
        <w:rPr>
          <w:rFonts w:ascii="Garamond" w:hAnsi="Garamond"/>
          <w:sz w:val="24"/>
        </w:rPr>
        <w:t>Then the Holy Spirit brought something heavy to the surface. It was a memory I hadn’t even recalled during my first confession. Years ago, I had loaned someone money for an abortion.</w:t>
      </w:r>
    </w:p>
    <w:p w14:paraId="3B48D5A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At the time, I didn’t think much of it. I had been taught that life didn’t really begin until around twelve weeks. But in that moment, I saw the truth clearly: </w:t>
      </w:r>
      <w:r w:rsidRPr="0039591E">
        <w:rPr>
          <w:rFonts w:ascii="Garamond" w:hAnsi="Garamond"/>
          <w:b/>
          <w:bCs/>
          <w:sz w:val="24"/>
        </w:rPr>
        <w:t>I had been wrong</w:t>
      </w:r>
      <w:r w:rsidRPr="0039591E">
        <w:rPr>
          <w:rFonts w:ascii="Garamond" w:hAnsi="Garamond"/>
          <w:sz w:val="24"/>
        </w:rPr>
        <w:t>. Deeply wrong. I finally understood how serious abortion is in God’s eyes.</w:t>
      </w:r>
    </w:p>
    <w:p w14:paraId="743868D0"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had also held strong opinions in the past—judging women for bringing children into the world when they couldn’t care for them properly. I wrestled with all of this. But as soon as the Lord brought it to my attention, I knew without a doubt: </w:t>
      </w:r>
      <w:r w:rsidRPr="0039591E">
        <w:rPr>
          <w:rFonts w:ascii="Garamond" w:hAnsi="Garamond"/>
          <w:b/>
          <w:bCs/>
          <w:sz w:val="24"/>
        </w:rPr>
        <w:t>abortion is 100% against God</w:t>
      </w:r>
      <w:r w:rsidRPr="0039591E">
        <w:rPr>
          <w:rFonts w:ascii="Garamond" w:hAnsi="Garamond"/>
          <w:sz w:val="24"/>
        </w:rPr>
        <w:t>.</w:t>
      </w:r>
    </w:p>
    <w:p w14:paraId="3319DFE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After a lot of prayer and repenting in my quiet place with the Lord, I went back to confession. This guilt had lingered, heavy on my spirit, until I finally brought it into the light. And when I did, I felt it lift. </w:t>
      </w:r>
      <w:r w:rsidRPr="0039591E">
        <w:rPr>
          <w:rFonts w:ascii="Garamond" w:hAnsi="Garamond"/>
          <w:i/>
          <w:iCs/>
          <w:sz w:val="24"/>
        </w:rPr>
        <w:t>“If we confess our sins, He is faithful and just to forgive us our sins and to cleanse us from all unrighteousness.”</w:t>
      </w:r>
      <w:r w:rsidRPr="0039591E">
        <w:rPr>
          <w:rFonts w:ascii="Garamond" w:hAnsi="Garamond"/>
          <w:sz w:val="24"/>
        </w:rPr>
        <w:t xml:space="preserve"> —1 John 1:9. That scripture became very real to me that day.</w:t>
      </w:r>
    </w:p>
    <w:p w14:paraId="02AFBA4D" w14:textId="77777777" w:rsidR="00273C44" w:rsidRPr="0039591E" w:rsidRDefault="00273C44" w:rsidP="0039591E">
      <w:pPr>
        <w:spacing w:before="40" w:after="40"/>
        <w:rPr>
          <w:rFonts w:ascii="Garamond" w:hAnsi="Garamond"/>
          <w:sz w:val="24"/>
        </w:rPr>
      </w:pPr>
      <w:r w:rsidRPr="0039591E">
        <w:rPr>
          <w:rFonts w:ascii="Garamond" w:hAnsi="Garamond"/>
          <w:sz w:val="24"/>
        </w:rPr>
        <w:t>Looking back, I think I always knew it was wrong. I was just grateful I had never personally been faced with that decision. But now I knew I had contributed—and that required repentance.</w:t>
      </w:r>
    </w:p>
    <w:p w14:paraId="2A8AC87B"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2939EC7B" w14:textId="77777777" w:rsidR="00273C44" w:rsidRPr="0039591E" w:rsidRDefault="00273C44" w:rsidP="0039591E">
      <w:pPr>
        <w:spacing w:before="40" w:after="40"/>
        <w:rPr>
          <w:rFonts w:ascii="Garamond" w:hAnsi="Garamond"/>
          <w:sz w:val="24"/>
        </w:rPr>
      </w:pPr>
    </w:p>
    <w:p w14:paraId="2E31F45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Not long after that, the Lord convicted me of something else. I was looking at a box fan in my room when I suddenly heard in my spirit: </w:t>
      </w:r>
      <w:r w:rsidRPr="0039591E">
        <w:rPr>
          <w:rFonts w:ascii="Garamond" w:hAnsi="Garamond"/>
          <w:i/>
          <w:iCs/>
          <w:sz w:val="24"/>
        </w:rPr>
        <w:t>“Where did you get that fan?”</w:t>
      </w:r>
    </w:p>
    <w:p w14:paraId="4D777649" w14:textId="77777777" w:rsidR="00273C44" w:rsidRPr="0039591E" w:rsidRDefault="00273C44" w:rsidP="0039591E">
      <w:pPr>
        <w:spacing w:before="40" w:after="40"/>
        <w:rPr>
          <w:rFonts w:ascii="Garamond" w:hAnsi="Garamond"/>
          <w:sz w:val="24"/>
        </w:rPr>
      </w:pPr>
      <w:r w:rsidRPr="0039591E">
        <w:rPr>
          <w:rFonts w:ascii="Garamond" w:hAnsi="Garamond"/>
          <w:sz w:val="24"/>
        </w:rPr>
        <w:t>I had taken it from the community storage area. Technically, if something is left there, it’s considered up for grabs—but I hadn’t borrowed it. I had kept it. I also remembered someone saying a fan had gone missing. The truth hit me hard: I had taken something that wasn’t mine.</w:t>
      </w:r>
    </w:p>
    <w:p w14:paraId="7B01AFB3" w14:textId="77777777" w:rsidR="00273C44" w:rsidRPr="0039591E" w:rsidRDefault="00273C44" w:rsidP="0039591E">
      <w:pPr>
        <w:spacing w:before="40" w:after="40"/>
        <w:rPr>
          <w:rFonts w:ascii="Garamond" w:hAnsi="Garamond"/>
          <w:sz w:val="24"/>
        </w:rPr>
      </w:pPr>
      <w:r w:rsidRPr="0039591E">
        <w:rPr>
          <w:rFonts w:ascii="Garamond" w:hAnsi="Garamond"/>
          <w:i/>
          <w:iCs/>
          <w:sz w:val="24"/>
        </w:rPr>
        <w:t>“You shall not steal.”</w:t>
      </w:r>
      <w:r w:rsidRPr="0039591E">
        <w:rPr>
          <w:rFonts w:ascii="Garamond" w:hAnsi="Garamond"/>
          <w:sz w:val="24"/>
        </w:rPr>
        <w:t xml:space="preserve"> —Exodus 20:15. I had read that verse before, but now it hit different. It felt personal.</w:t>
      </w:r>
    </w:p>
    <w:p w14:paraId="0ABE566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Back to confession I went. I also replaced the fan with a brand-new one and returned it to the community storage area. That’s the thing about following Christ—when the Holy Spirit convicts you, it’s not out of shame, it’s out of love. God doesn't want to condemn you—He wants to </w:t>
      </w:r>
      <w:r w:rsidRPr="0039591E">
        <w:rPr>
          <w:rFonts w:ascii="Garamond" w:hAnsi="Garamond"/>
          <w:b/>
          <w:bCs/>
          <w:sz w:val="24"/>
        </w:rPr>
        <w:t>cleanse</w:t>
      </w:r>
      <w:r w:rsidRPr="0039591E">
        <w:rPr>
          <w:rFonts w:ascii="Garamond" w:hAnsi="Garamond"/>
          <w:sz w:val="24"/>
        </w:rPr>
        <w:t xml:space="preserve"> you, so He can use you.</w:t>
      </w:r>
    </w:p>
    <w:p w14:paraId="43063265" w14:textId="77777777" w:rsidR="00273C44" w:rsidRPr="0039591E" w:rsidRDefault="00273C44" w:rsidP="0039591E">
      <w:pPr>
        <w:spacing w:before="40" w:after="40"/>
        <w:rPr>
          <w:rFonts w:ascii="Garamond" w:hAnsi="Garamond"/>
          <w:sz w:val="24"/>
        </w:rPr>
      </w:pPr>
      <w:r w:rsidRPr="0039591E">
        <w:rPr>
          <w:rFonts w:ascii="Garamond" w:hAnsi="Garamond"/>
          <w:sz w:val="24"/>
        </w:rPr>
        <w:t>The Holy Spirit had been convicting me regularly, and often, when it happened, I’d receive some kind of confirmation through scripture later that same day.</w:t>
      </w:r>
    </w:p>
    <w:p w14:paraId="5FC81944" w14:textId="77777777" w:rsidR="00273C44" w:rsidRPr="0039591E" w:rsidRDefault="00273C44" w:rsidP="0039591E">
      <w:pPr>
        <w:spacing w:before="40" w:after="40"/>
        <w:rPr>
          <w:rFonts w:ascii="Garamond" w:hAnsi="Garamond"/>
          <w:sz w:val="24"/>
        </w:rPr>
      </w:pPr>
      <w:r w:rsidRPr="0039591E">
        <w:rPr>
          <w:rFonts w:ascii="Garamond" w:hAnsi="Garamond"/>
          <w:sz w:val="24"/>
        </w:rPr>
        <w:t>One morning, I had a dream about my brother—he was stealing jewelry from me. The moment I woke up, I knew exactly what it meant. I hadn’t fully forgiven him for a time that brought me a lot of distress. I had needed to borrow money for a house payment, and he refused to help. In the end, I sold all my jewelry just to come up with the money. The dream revealed the resentment I was still holding onto—that I had always been there for him, but when I truly needed help, he turned away.</w:t>
      </w:r>
    </w:p>
    <w:p w14:paraId="1A7E37F9" w14:textId="77777777" w:rsidR="00273C44" w:rsidRPr="0039591E" w:rsidRDefault="00273C44" w:rsidP="0039591E">
      <w:pPr>
        <w:spacing w:before="40" w:after="40"/>
        <w:rPr>
          <w:rFonts w:ascii="Garamond" w:hAnsi="Garamond"/>
          <w:sz w:val="24"/>
        </w:rPr>
      </w:pPr>
      <w:r w:rsidRPr="0039591E">
        <w:rPr>
          <w:rFonts w:ascii="Garamond" w:hAnsi="Garamond"/>
          <w:sz w:val="24"/>
        </w:rPr>
        <w:t>Wouldn’t you know, I was live streaming Mass that day, and the first reading was from Genesis 37:12–36—the story of Joseph being sold by his brothers, and yet later, he was the one who helped them survive the famine. That hit me hard.</w:t>
      </w:r>
    </w:p>
    <w:p w14:paraId="7735FF01" w14:textId="77777777" w:rsidR="00273C44" w:rsidRPr="0039591E" w:rsidRDefault="00273C44" w:rsidP="0039591E">
      <w:pPr>
        <w:spacing w:before="40" w:after="40"/>
        <w:rPr>
          <w:rFonts w:ascii="Garamond" w:hAnsi="Garamond"/>
          <w:sz w:val="24"/>
        </w:rPr>
      </w:pPr>
      <w:r w:rsidRPr="0039591E">
        <w:rPr>
          <w:rFonts w:ascii="Garamond" w:hAnsi="Garamond"/>
          <w:sz w:val="24"/>
        </w:rPr>
        <w:t>I remember the moment I knew deep down that all the gossip with Nina was wrong too. That realization came during another time of conviction. I had lied about something, and the very next day, our Deacon shared a story during his homily about the Holy Spirit convicting him for not being truthful. It was like God was speaking directly to me.</w:t>
      </w:r>
    </w:p>
    <w:p w14:paraId="1A07937F" w14:textId="77777777" w:rsidR="00273C44" w:rsidRPr="0039591E" w:rsidRDefault="00273C44" w:rsidP="0039591E">
      <w:pPr>
        <w:spacing w:before="40" w:after="40"/>
        <w:rPr>
          <w:rFonts w:ascii="Garamond" w:hAnsi="Garamond"/>
          <w:sz w:val="24"/>
        </w:rPr>
      </w:pPr>
      <w:r w:rsidRPr="0039591E">
        <w:rPr>
          <w:rFonts w:ascii="Garamond" w:hAnsi="Garamond"/>
          <w:sz w:val="24"/>
        </w:rPr>
        <w:t>This was becoming a regular pattern—and God, in His mercy, always confirmed it somehow. He still does. He does this for all of us, but most of us are too busy being busy to have the eyes to see it or the ears to hear it.</w:t>
      </w:r>
    </w:p>
    <w:p w14:paraId="2FB21E6B" w14:textId="77777777" w:rsidR="00273C44" w:rsidRPr="0039591E" w:rsidRDefault="00273C44" w:rsidP="0039591E">
      <w:pPr>
        <w:spacing w:before="40" w:after="40"/>
        <w:rPr>
          <w:rFonts w:ascii="Garamond" w:hAnsi="Garamond"/>
          <w:b/>
          <w:bCs/>
          <w:sz w:val="24"/>
        </w:rPr>
      </w:pPr>
      <w:r w:rsidRPr="0039591E">
        <w:rPr>
          <w:rFonts w:ascii="Garamond" w:hAnsi="Garamond"/>
          <w:sz w:val="24"/>
        </w:rPr>
        <w:t>John used to tell me that birds were God’s way of speaking to him, and honestly, I used to think he was a little crazy. But now? I understand. I know someone else who sees messages in license plates while driving. God is always trying to get our attention. He wants a relationship with us. He’s not some distant, untouchable being. And the Bible—it’s not just a guidebook or a moral compass, like a friend once described it—it’s His Living Word.</w:t>
      </w:r>
      <w:r w:rsidRPr="0039591E">
        <w:rPr>
          <w:rFonts w:ascii="Garamond" w:hAnsi="Garamond"/>
          <w:sz w:val="24"/>
        </w:rPr>
        <w:br/>
      </w:r>
      <w:r w:rsidRPr="0039591E">
        <w:rPr>
          <w:rFonts w:ascii="Garamond" w:hAnsi="Garamond"/>
          <w:b/>
          <w:bCs/>
          <w:sz w:val="24"/>
        </w:rPr>
        <w:t>“In the beginning was the Word, and the Word was with God, and the Word was God.” —John 1:1</w:t>
      </w:r>
    </w:p>
    <w:p w14:paraId="5F45B9F3"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10FB7945" w14:textId="77777777" w:rsidR="00273C44" w:rsidRPr="0039591E" w:rsidRDefault="00273C44" w:rsidP="0039591E">
      <w:pPr>
        <w:spacing w:before="40" w:after="40" w:line="240" w:lineRule="auto"/>
        <w:rPr>
          <w:rFonts w:ascii="Garamond" w:hAnsi="Garamond"/>
          <w:iCs/>
          <w:sz w:val="24"/>
          <w:szCs w:val="44"/>
        </w:rPr>
      </w:pPr>
    </w:p>
    <w:p w14:paraId="1A680550" w14:textId="77777777" w:rsidR="00273C44" w:rsidRPr="0039591E" w:rsidRDefault="00273C44" w:rsidP="0039591E">
      <w:pPr>
        <w:spacing w:before="40" w:after="40" w:line="240" w:lineRule="auto"/>
        <w:rPr>
          <w:rFonts w:ascii="Garamond" w:hAnsi="Garamond"/>
          <w:iCs/>
          <w:sz w:val="24"/>
          <w:szCs w:val="44"/>
        </w:rPr>
      </w:pPr>
    </w:p>
    <w:p w14:paraId="23A09F36" w14:textId="77777777" w:rsidR="00273C44" w:rsidRPr="0039591E" w:rsidRDefault="00273C44" w:rsidP="0039591E">
      <w:pPr>
        <w:spacing w:before="40" w:after="40" w:line="240" w:lineRule="auto"/>
        <w:rPr>
          <w:rFonts w:ascii="Garamond" w:hAnsi="Garamond"/>
          <w:iCs/>
          <w:sz w:val="24"/>
          <w:szCs w:val="44"/>
        </w:rPr>
      </w:pPr>
    </w:p>
    <w:p w14:paraId="6408A997" w14:textId="77777777" w:rsidR="00273C44" w:rsidRPr="0039591E" w:rsidRDefault="00273C44" w:rsidP="0039591E">
      <w:pPr>
        <w:spacing w:before="40" w:after="40" w:line="240" w:lineRule="auto"/>
        <w:rPr>
          <w:rFonts w:ascii="Garamond" w:hAnsi="Garamond"/>
          <w:iCs/>
          <w:sz w:val="24"/>
          <w:szCs w:val="44"/>
        </w:rPr>
      </w:pPr>
    </w:p>
    <w:p w14:paraId="3B5EF0EE" w14:textId="77777777" w:rsidR="00273C44" w:rsidRPr="0039591E" w:rsidRDefault="00273C44" w:rsidP="0039591E">
      <w:pPr>
        <w:spacing w:before="40" w:after="40" w:line="240" w:lineRule="auto"/>
        <w:rPr>
          <w:rFonts w:ascii="Garamond" w:hAnsi="Garamond"/>
          <w:iCs/>
          <w:sz w:val="24"/>
          <w:szCs w:val="44"/>
        </w:rPr>
      </w:pPr>
    </w:p>
    <w:p w14:paraId="444DA397" w14:textId="77777777" w:rsidR="00273C44" w:rsidRPr="0039591E" w:rsidRDefault="00273C44" w:rsidP="0039591E">
      <w:pPr>
        <w:spacing w:before="40" w:after="40" w:line="240" w:lineRule="auto"/>
        <w:rPr>
          <w:rFonts w:ascii="Garamond" w:hAnsi="Garamond"/>
          <w:iCs/>
          <w:sz w:val="24"/>
          <w:szCs w:val="44"/>
        </w:rPr>
      </w:pPr>
    </w:p>
    <w:p w14:paraId="7189BC7B"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29</w:t>
      </w:r>
    </w:p>
    <w:p w14:paraId="4C10B8B6"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god reveals my purpose</w:t>
      </w:r>
    </w:p>
    <w:p w14:paraId="388B0C0A" w14:textId="77777777" w:rsidR="00273C44" w:rsidRPr="0039591E" w:rsidRDefault="00273C44" w:rsidP="0039591E">
      <w:pPr>
        <w:pStyle w:val="CSP-ChapterTitle"/>
        <w:spacing w:before="40" w:after="40"/>
        <w:jc w:val="left"/>
        <w:rPr>
          <w:rFonts w:ascii="Garamond" w:hAnsi="Garamond"/>
          <w:b/>
          <w:bCs/>
          <w:sz w:val="24"/>
        </w:rPr>
      </w:pPr>
    </w:p>
    <w:p w14:paraId="4959A104" w14:textId="77777777" w:rsidR="00273C44" w:rsidRPr="0039591E" w:rsidRDefault="00273C44" w:rsidP="0039591E">
      <w:pPr>
        <w:pStyle w:val="CSP-ChapterTitle"/>
        <w:spacing w:before="40" w:after="40"/>
        <w:jc w:val="left"/>
        <w:rPr>
          <w:rFonts w:ascii="Garamond" w:hAnsi="Garamond"/>
          <w:b/>
          <w:bCs/>
          <w:sz w:val="24"/>
        </w:rPr>
      </w:pPr>
    </w:p>
    <w:p w14:paraId="0E82F7F0" w14:textId="77777777" w:rsidR="00273C44" w:rsidRPr="0039591E" w:rsidRDefault="00273C44" w:rsidP="0039591E">
      <w:pPr>
        <w:spacing w:before="40" w:after="40"/>
        <w:rPr>
          <w:rFonts w:ascii="Garamond" w:hAnsi="Garamond"/>
          <w:sz w:val="24"/>
        </w:rPr>
      </w:pPr>
      <w:r w:rsidRPr="0039591E">
        <w:rPr>
          <w:rFonts w:ascii="Garamond" w:hAnsi="Garamond"/>
          <w:sz w:val="24"/>
        </w:rPr>
        <w:t>I was reading the Bible regularly, and the Holy Spirit was teaching me all kinds of things. It felt like every time I opened the Word, something new would be revealed. My Catholic friend was still guiding me, helping me get familiar with Mass. Derek and I spent hours on the phone discussing God and Scripture. He would often tell me how important it was to go to Mass more than once a week.</w:t>
      </w:r>
    </w:p>
    <w:p w14:paraId="516E71BA" w14:textId="77777777" w:rsidR="00273C44" w:rsidRPr="0039591E" w:rsidRDefault="00273C44" w:rsidP="0039591E">
      <w:pPr>
        <w:spacing w:before="40" w:after="40"/>
        <w:rPr>
          <w:rFonts w:ascii="Garamond" w:hAnsi="Garamond"/>
          <w:sz w:val="24"/>
        </w:rPr>
      </w:pPr>
      <w:r w:rsidRPr="0039591E">
        <w:rPr>
          <w:rFonts w:ascii="Garamond" w:hAnsi="Garamond"/>
          <w:sz w:val="24"/>
        </w:rPr>
        <w:t>I remember saying to him, “Come on, Derek. I’m happy to go to Mass once a week, but I’m not marrying the Church.”</w:t>
      </w:r>
    </w:p>
    <w:p w14:paraId="150DC79C" w14:textId="77777777" w:rsidR="00273C44" w:rsidRPr="0039591E" w:rsidRDefault="00273C44" w:rsidP="0039591E">
      <w:pPr>
        <w:spacing w:before="40" w:after="40"/>
        <w:rPr>
          <w:rFonts w:ascii="Garamond" w:hAnsi="Garamond"/>
          <w:sz w:val="24"/>
        </w:rPr>
      </w:pPr>
      <w:r w:rsidRPr="0039591E">
        <w:rPr>
          <w:rFonts w:ascii="Garamond" w:hAnsi="Garamond"/>
          <w:sz w:val="24"/>
        </w:rPr>
        <w:t>That night, our conversation didn’t end well. It was close to 1 a.m. when we finally hung up. I tossed and turned until around 3 a.m., restless. I couldn’t sleep. I kept wondering if I was disappointing God—if I wasn’t doing enough, or if I was missing something He expected of me.</w:t>
      </w:r>
    </w:p>
    <w:p w14:paraId="4CAF79BF" w14:textId="77777777" w:rsidR="00273C44" w:rsidRPr="0039591E" w:rsidRDefault="00273C44" w:rsidP="0039591E">
      <w:pPr>
        <w:spacing w:before="40" w:after="40"/>
        <w:rPr>
          <w:rFonts w:ascii="Garamond" w:hAnsi="Garamond"/>
          <w:sz w:val="24"/>
        </w:rPr>
      </w:pPr>
      <w:r w:rsidRPr="0039591E">
        <w:rPr>
          <w:rFonts w:ascii="Garamond" w:hAnsi="Garamond"/>
          <w:sz w:val="24"/>
        </w:rPr>
        <w:t>Despite the sleepless night, I got up and went to Sunday morning Mass on July 30, 2023.</w:t>
      </w:r>
    </w:p>
    <w:p w14:paraId="02DE789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I got home, I started talking to the Lord—just pouring my heart out. I asked Him directly, “Do You want me to go to Mass more often? Am I doing what You want?” And gently, the Lord placed something on my heart: </w:t>
      </w:r>
      <w:r w:rsidRPr="0039591E">
        <w:rPr>
          <w:rFonts w:ascii="Garamond" w:hAnsi="Garamond"/>
          <w:b/>
          <w:bCs/>
          <w:sz w:val="24"/>
        </w:rPr>
        <w:t>“You’re tired. Go rest.”</w:t>
      </w:r>
    </w:p>
    <w:p w14:paraId="2BC426E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So I did. I laid down for a nap, completely drained. When I woke up, I knew I had dreamed—but the details were foggy. I sensed there had been </w:t>
      </w:r>
      <w:r w:rsidRPr="0039591E">
        <w:rPr>
          <w:rFonts w:ascii="Garamond" w:hAnsi="Garamond"/>
          <w:b/>
          <w:bCs/>
          <w:sz w:val="24"/>
        </w:rPr>
        <w:t>four dreams</w:t>
      </w:r>
      <w:r w:rsidRPr="0039591E">
        <w:rPr>
          <w:rFonts w:ascii="Garamond" w:hAnsi="Garamond"/>
          <w:sz w:val="24"/>
        </w:rPr>
        <w:t xml:space="preserve">. And two words kept circling in my mind: </w:t>
      </w:r>
      <w:r w:rsidRPr="0039591E">
        <w:rPr>
          <w:rFonts w:ascii="Garamond" w:hAnsi="Garamond"/>
          <w:b/>
          <w:bCs/>
          <w:sz w:val="24"/>
        </w:rPr>
        <w:t>John</w:t>
      </w:r>
      <w:r w:rsidRPr="0039591E">
        <w:rPr>
          <w:rFonts w:ascii="Garamond" w:hAnsi="Garamond"/>
          <w:sz w:val="24"/>
        </w:rPr>
        <w:t xml:space="preserve"> and </w:t>
      </w:r>
      <w:r w:rsidRPr="0039591E">
        <w:rPr>
          <w:rFonts w:ascii="Garamond" w:hAnsi="Garamond"/>
          <w:b/>
          <w:bCs/>
          <w:sz w:val="24"/>
        </w:rPr>
        <w:t>Well</w:t>
      </w:r>
      <w:r w:rsidRPr="0039591E">
        <w:rPr>
          <w:rFonts w:ascii="Garamond" w:hAnsi="Garamond"/>
          <w:sz w:val="24"/>
        </w:rPr>
        <w:t>.</w:t>
      </w:r>
    </w:p>
    <w:p w14:paraId="039405B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figured “John” probably meant </w:t>
      </w:r>
      <w:r w:rsidRPr="0039591E">
        <w:rPr>
          <w:rFonts w:ascii="Garamond" w:hAnsi="Garamond"/>
          <w:i/>
          <w:iCs/>
          <w:sz w:val="24"/>
        </w:rPr>
        <w:t>my</w:t>
      </w:r>
      <w:r w:rsidRPr="0039591E">
        <w:rPr>
          <w:rFonts w:ascii="Garamond" w:hAnsi="Garamond"/>
          <w:sz w:val="24"/>
        </w:rPr>
        <w:t xml:space="preserve"> John, but I couldn’t recall the dream content, and I had no idea what “Well” was supposed to mean. Still, something about it felt important.</w:t>
      </w:r>
    </w:p>
    <w:p w14:paraId="60AC3344" w14:textId="77777777" w:rsidR="00273C44" w:rsidRPr="0039591E" w:rsidRDefault="00273C44" w:rsidP="0039591E">
      <w:pPr>
        <w:spacing w:before="40" w:after="40"/>
        <w:rPr>
          <w:rFonts w:ascii="Garamond" w:hAnsi="Garamond"/>
          <w:sz w:val="24"/>
        </w:rPr>
      </w:pPr>
      <w:r w:rsidRPr="0039591E">
        <w:rPr>
          <w:rFonts w:ascii="Garamond" w:hAnsi="Garamond"/>
          <w:sz w:val="24"/>
        </w:rPr>
        <w:t>I freshened up, grabbed my Bible, and headed down to the boat where I liked to read and listen along. I had just finished the book of Luke and was moving into the next book—John. It was still all so new to me, so I didn’t think much of the word “John” from my dreams… not yet.</w:t>
      </w:r>
    </w:p>
    <w:p w14:paraId="4937A63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it didn’t take long. I reached </w:t>
      </w:r>
      <w:r w:rsidRPr="0039591E">
        <w:rPr>
          <w:rFonts w:ascii="Garamond" w:hAnsi="Garamond"/>
          <w:b/>
          <w:bCs/>
          <w:sz w:val="24"/>
        </w:rPr>
        <w:t>John, Chapter 4</w:t>
      </w:r>
      <w:r w:rsidRPr="0039591E">
        <w:rPr>
          <w:rFonts w:ascii="Garamond" w:hAnsi="Garamond"/>
          <w:sz w:val="24"/>
        </w:rPr>
        <w:t>—and there it was:</w:t>
      </w:r>
      <w:r w:rsidRPr="0039591E">
        <w:rPr>
          <w:rFonts w:ascii="Garamond" w:hAnsi="Garamond"/>
          <w:sz w:val="24"/>
        </w:rPr>
        <w:br/>
      </w:r>
      <w:r w:rsidRPr="0039591E">
        <w:rPr>
          <w:rFonts w:ascii="Garamond" w:hAnsi="Garamond"/>
          <w:b/>
          <w:bCs/>
          <w:sz w:val="24"/>
        </w:rPr>
        <w:t>“Jesus sat down at the well.”</w:t>
      </w:r>
    </w:p>
    <w:p w14:paraId="76F0AF79" w14:textId="77777777" w:rsidR="00273C44" w:rsidRPr="0039591E" w:rsidRDefault="00273C44" w:rsidP="0039591E">
      <w:pPr>
        <w:spacing w:before="40" w:after="40"/>
        <w:rPr>
          <w:rFonts w:ascii="Garamond" w:hAnsi="Garamond"/>
          <w:sz w:val="24"/>
        </w:rPr>
      </w:pPr>
      <w:r w:rsidRPr="0039591E">
        <w:rPr>
          <w:rFonts w:ascii="Garamond" w:hAnsi="Garamond"/>
          <w:sz w:val="24"/>
        </w:rPr>
        <w:t>In that exact moment, I knew.</w:t>
      </w:r>
      <w:r w:rsidRPr="0039591E">
        <w:rPr>
          <w:rFonts w:ascii="Garamond" w:hAnsi="Garamond"/>
          <w:sz w:val="24"/>
        </w:rPr>
        <w:br/>
      </w:r>
      <w:r w:rsidRPr="0039591E">
        <w:rPr>
          <w:rFonts w:ascii="Garamond" w:hAnsi="Garamond"/>
          <w:b/>
          <w:bCs/>
          <w:sz w:val="24"/>
        </w:rPr>
        <w:t>Four dreams. John. The well.</w:t>
      </w:r>
    </w:p>
    <w:p w14:paraId="0A889BD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all came rushing back, and I thought, </w:t>
      </w:r>
      <w:r w:rsidRPr="0039591E">
        <w:rPr>
          <w:rFonts w:ascii="Garamond" w:hAnsi="Garamond"/>
          <w:i/>
          <w:iCs/>
          <w:sz w:val="24"/>
        </w:rPr>
        <w:t>Oh boy, I better pay attention here.</w:t>
      </w:r>
    </w:p>
    <w:p w14:paraId="35CF235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God had answered me—clearly, directly—through a dream and during that very nap. And He pointed me to the story of the </w:t>
      </w:r>
      <w:r w:rsidRPr="0039591E">
        <w:rPr>
          <w:rFonts w:ascii="Garamond" w:hAnsi="Garamond"/>
          <w:b/>
          <w:bCs/>
          <w:sz w:val="24"/>
        </w:rPr>
        <w:t>Woman at the Well</w:t>
      </w:r>
      <w:r w:rsidRPr="0039591E">
        <w:rPr>
          <w:rFonts w:ascii="Garamond" w:hAnsi="Garamond"/>
          <w:sz w:val="24"/>
        </w:rPr>
        <w:t>.</w:t>
      </w:r>
    </w:p>
    <w:p w14:paraId="668C1FE4" w14:textId="77777777" w:rsidR="00273C44" w:rsidRPr="0039591E" w:rsidRDefault="00273C44" w:rsidP="0039591E">
      <w:pPr>
        <w:spacing w:before="40" w:after="40"/>
        <w:rPr>
          <w:rFonts w:ascii="Garamond" w:hAnsi="Garamond"/>
          <w:sz w:val="24"/>
        </w:rPr>
      </w:pPr>
      <w:r w:rsidRPr="0039591E">
        <w:rPr>
          <w:rFonts w:ascii="Garamond" w:hAnsi="Garamond"/>
          <w:sz w:val="24"/>
        </w:rPr>
        <w:t>It’s truly because of this one verse that I’m writing this book today.</w:t>
      </w:r>
    </w:p>
    <w:p w14:paraId="28B052C2" w14:textId="77777777" w:rsidR="00273C44" w:rsidRPr="0039591E" w:rsidRDefault="00273C44" w:rsidP="0039591E">
      <w:pPr>
        <w:spacing w:before="40" w:after="40"/>
        <w:rPr>
          <w:rFonts w:ascii="Garamond" w:hAnsi="Garamond"/>
          <w:sz w:val="24"/>
        </w:rPr>
      </w:pPr>
      <w:r w:rsidRPr="0039591E">
        <w:rPr>
          <w:rFonts w:ascii="Garamond" w:hAnsi="Garamond"/>
          <w:sz w:val="24"/>
        </w:rPr>
        <w:t>In the Gospel of John, we meet the Samaritan woman at the well. Jesus reveals to her that she has had many husbands. Though I’ve never been married, I, too, had experienced many relationships with men. Her story resonated deeply with me. She was outspoken, hardened by life, and unaware of the divine presence standing before her. She also bore the weight of being looked down upon—by the Jewish people who believed they were better than the Samaritans.</w:t>
      </w:r>
    </w:p>
    <w:p w14:paraId="0F63A9A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I’ve always loved the Jewish people, but I could relate to her pain. As a young woman, I also felt like I was looked down on—like I didn’t measure up. And yet, there I was, reading this passage, and the Living Word of God was speaking directly to </w:t>
      </w:r>
      <w:r w:rsidRPr="0039591E">
        <w:rPr>
          <w:rFonts w:ascii="Garamond" w:hAnsi="Garamond"/>
          <w:i/>
          <w:iCs/>
          <w:sz w:val="24"/>
        </w:rPr>
        <w:t>me</w:t>
      </w:r>
      <w:r w:rsidRPr="0039591E">
        <w:rPr>
          <w:rFonts w:ascii="Garamond" w:hAnsi="Garamond"/>
          <w:sz w:val="24"/>
        </w:rPr>
        <w:t>.</w:t>
      </w:r>
    </w:p>
    <w:p w14:paraId="7D7048F3" w14:textId="77777777" w:rsidR="00273C44" w:rsidRPr="0039591E" w:rsidRDefault="00273C44" w:rsidP="0039591E">
      <w:pPr>
        <w:spacing w:before="40" w:after="40"/>
        <w:rPr>
          <w:rFonts w:ascii="Garamond" w:hAnsi="Garamond"/>
          <w:sz w:val="24"/>
        </w:rPr>
      </w:pPr>
      <w:r w:rsidRPr="0039591E">
        <w:rPr>
          <w:rFonts w:ascii="Garamond" w:hAnsi="Garamond"/>
          <w:sz w:val="24"/>
        </w:rPr>
        <w:t>God is so good. He even answered a question I hadn’t fully formed—about how and where to worship.</w:t>
      </w:r>
    </w:p>
    <w:p w14:paraId="79889077" w14:textId="1F3E9120" w:rsidR="00273C44" w:rsidRPr="0039591E" w:rsidRDefault="00273C44" w:rsidP="0039591E">
      <w:pPr>
        <w:widowControl/>
        <w:spacing w:before="40" w:after="40" w:line="259" w:lineRule="auto"/>
        <w:rPr>
          <w:rFonts w:ascii="Garamond" w:hAnsi="Garamond"/>
          <w:b/>
          <w:bCs/>
          <w:sz w:val="24"/>
        </w:rPr>
      </w:pPr>
      <w:r w:rsidRPr="0039591E">
        <w:rPr>
          <w:rFonts w:ascii="Garamond" w:hAnsi="Garamond"/>
          <w:b/>
          <w:bCs/>
          <w:sz w:val="24"/>
        </w:rPr>
        <w:t>John 4:23-24</w:t>
      </w:r>
    </w:p>
    <w:p w14:paraId="071B0EF5" w14:textId="77777777" w:rsidR="00273C44" w:rsidRPr="0039591E" w:rsidRDefault="00273C44" w:rsidP="0039591E">
      <w:pPr>
        <w:spacing w:before="40" w:after="40"/>
        <w:rPr>
          <w:rFonts w:ascii="Garamond" w:hAnsi="Garamond"/>
          <w:sz w:val="24"/>
        </w:rPr>
      </w:pPr>
      <w:r w:rsidRPr="0039591E">
        <w:rPr>
          <w:rFonts w:ascii="Garamond" w:hAnsi="Garamond"/>
          <w:sz w:val="24"/>
        </w:rPr>
        <w:t>“Yet a time is coming and has now come when the true worshipers will worship the Father in the Spirit and in truth, for they are the kind of worshipers the Father seeks. God is spirit, and his worshipers must worship in the Spirit and in truth.”</w:t>
      </w:r>
    </w:p>
    <w:p w14:paraId="34198BDF" w14:textId="77777777" w:rsidR="00273C44" w:rsidRPr="0039591E" w:rsidRDefault="00273C44" w:rsidP="0039591E">
      <w:pPr>
        <w:spacing w:before="40" w:after="40"/>
        <w:rPr>
          <w:rFonts w:ascii="Garamond" w:hAnsi="Garamond"/>
          <w:sz w:val="24"/>
        </w:rPr>
      </w:pPr>
      <w:r w:rsidRPr="0039591E">
        <w:rPr>
          <w:rFonts w:ascii="Garamond" w:hAnsi="Garamond"/>
          <w:sz w:val="24"/>
        </w:rPr>
        <w:t>Later in that chapter, the Samaritan woman runs off to testify to everyone she knows about Jesus. And in that moment, it hit me—</w:t>
      </w:r>
      <w:r w:rsidRPr="0039591E">
        <w:rPr>
          <w:rFonts w:ascii="Garamond" w:hAnsi="Garamond"/>
          <w:i/>
          <w:iCs/>
          <w:sz w:val="24"/>
        </w:rPr>
        <w:t>That’s me</w:t>
      </w:r>
      <w:r w:rsidRPr="0039591E">
        <w:rPr>
          <w:rFonts w:ascii="Garamond" w:hAnsi="Garamond"/>
          <w:sz w:val="24"/>
        </w:rPr>
        <w:t xml:space="preserve">. I </w:t>
      </w:r>
      <w:r w:rsidRPr="0039591E">
        <w:rPr>
          <w:rFonts w:ascii="Garamond" w:hAnsi="Garamond"/>
          <w:i/>
          <w:iCs/>
          <w:sz w:val="24"/>
        </w:rPr>
        <w:t>am</w:t>
      </w:r>
      <w:r w:rsidRPr="0039591E">
        <w:rPr>
          <w:rFonts w:ascii="Garamond" w:hAnsi="Garamond"/>
          <w:sz w:val="24"/>
        </w:rPr>
        <w:t xml:space="preserve"> the woman at the well. I’m supposed to tell everyone I know about Jesus. To share with anyone who has ears to hear that He is who He claimed to be.</w:t>
      </w:r>
    </w:p>
    <w:p w14:paraId="5317ACB2" w14:textId="77777777" w:rsidR="00273C44" w:rsidRPr="0039591E" w:rsidRDefault="00273C44" w:rsidP="0039591E">
      <w:pPr>
        <w:spacing w:before="40" w:after="40"/>
        <w:rPr>
          <w:rFonts w:ascii="Garamond" w:hAnsi="Garamond"/>
          <w:sz w:val="24"/>
        </w:rPr>
      </w:pPr>
      <w:r w:rsidRPr="0039591E">
        <w:rPr>
          <w:rFonts w:ascii="Garamond" w:hAnsi="Garamond"/>
          <w:sz w:val="24"/>
        </w:rPr>
        <w:t>I need to tell the world that Jesus saved me from spiritual death. That He is transforming my life in ways I never even knew needed healing. He gave me a new heart.</w:t>
      </w:r>
    </w:p>
    <w:p w14:paraId="4E491BD4" w14:textId="77777777" w:rsidR="00273C44" w:rsidRPr="0039591E" w:rsidRDefault="00273C44" w:rsidP="0039591E">
      <w:pPr>
        <w:spacing w:before="40" w:after="40"/>
        <w:rPr>
          <w:rFonts w:ascii="Garamond" w:hAnsi="Garamond"/>
          <w:sz w:val="24"/>
        </w:rPr>
      </w:pPr>
      <w:r w:rsidRPr="0039591E">
        <w:rPr>
          <w:rFonts w:ascii="Garamond" w:hAnsi="Garamond"/>
          <w:b/>
          <w:bCs/>
          <w:sz w:val="24"/>
        </w:rPr>
        <w:t>“For the wages of sin is death, but the gift of God is eternal life in Christ Jesus our Lord.”</w:t>
      </w:r>
      <w:r w:rsidRPr="0039591E">
        <w:rPr>
          <w:rFonts w:ascii="Garamond" w:hAnsi="Garamond"/>
          <w:sz w:val="24"/>
        </w:rPr>
        <w:t xml:space="preserve"> </w:t>
      </w:r>
      <w:r w:rsidRPr="0039591E">
        <w:rPr>
          <w:rFonts w:ascii="Garamond" w:hAnsi="Garamond"/>
          <w:i/>
          <w:iCs/>
          <w:sz w:val="24"/>
        </w:rPr>
        <w:t>(Romans 6:23)</w:t>
      </w:r>
    </w:p>
    <w:p w14:paraId="65BD74D2" w14:textId="77777777" w:rsidR="00273C44" w:rsidRPr="0039591E" w:rsidRDefault="00273C44" w:rsidP="0039591E">
      <w:pPr>
        <w:spacing w:before="40" w:after="40"/>
        <w:rPr>
          <w:rFonts w:ascii="Garamond" w:hAnsi="Garamond"/>
          <w:sz w:val="24"/>
        </w:rPr>
      </w:pPr>
      <w:r w:rsidRPr="0039591E">
        <w:rPr>
          <w:rFonts w:ascii="Garamond" w:hAnsi="Garamond"/>
          <w:sz w:val="24"/>
        </w:rPr>
        <w:t>His gift of salvation was not something I could earn—it was freely given, purely because of His love and mercy. I didn't even realize how lost I was until He started opening my eyes, renewing my mind, and softening my heart.</w:t>
      </w:r>
    </w:p>
    <w:p w14:paraId="30379034" w14:textId="77777777" w:rsidR="00273C44" w:rsidRPr="0039591E" w:rsidRDefault="00273C44" w:rsidP="0039591E">
      <w:pPr>
        <w:spacing w:before="40" w:after="40"/>
        <w:rPr>
          <w:rFonts w:ascii="Garamond" w:hAnsi="Garamond"/>
          <w:sz w:val="24"/>
        </w:rPr>
      </w:pPr>
      <w:r w:rsidRPr="0039591E">
        <w:rPr>
          <w:rFonts w:ascii="Garamond" w:hAnsi="Garamond"/>
          <w:b/>
          <w:bCs/>
          <w:sz w:val="24"/>
        </w:rPr>
        <w:t>Side Story: Current Day – Friday, March 21, 2025</w:t>
      </w:r>
    </w:p>
    <w:p w14:paraId="5EA3F4A7" w14:textId="77777777" w:rsidR="00273C44" w:rsidRPr="0039591E" w:rsidRDefault="00273C44" w:rsidP="0039591E">
      <w:pPr>
        <w:spacing w:before="40" w:after="40"/>
        <w:rPr>
          <w:rFonts w:ascii="Garamond" w:hAnsi="Garamond"/>
          <w:sz w:val="24"/>
        </w:rPr>
      </w:pPr>
      <w:r w:rsidRPr="0039591E">
        <w:rPr>
          <w:rFonts w:ascii="Garamond" w:hAnsi="Garamond"/>
          <w:sz w:val="24"/>
        </w:rPr>
        <w:t>Just hours after I had written this part of my story—the part about the woman at the well—I was scrolling Facebook. Out of nowhere, Derek, who hadn’t posted in a long time, shared a verse. It was John 4.</w:t>
      </w:r>
    </w:p>
    <w:p w14:paraId="52ED9BBC" w14:textId="77777777" w:rsidR="00273C44" w:rsidRPr="0039591E" w:rsidRDefault="00273C44" w:rsidP="0039591E">
      <w:pPr>
        <w:spacing w:before="40" w:after="40"/>
        <w:rPr>
          <w:rFonts w:ascii="Garamond" w:hAnsi="Garamond"/>
          <w:sz w:val="24"/>
        </w:rPr>
      </w:pPr>
      <w:r w:rsidRPr="0039591E">
        <w:rPr>
          <w:rFonts w:ascii="Garamond" w:hAnsi="Garamond"/>
          <w:sz w:val="24"/>
        </w:rPr>
        <w:t>I was stunned. Around 10:45 p.m., I texted him to see if he was still awake, then picked up the phone and called.</w:t>
      </w:r>
    </w:p>
    <w:p w14:paraId="007C58D0" w14:textId="77777777" w:rsidR="00273C44" w:rsidRPr="0039591E" w:rsidRDefault="00273C44" w:rsidP="0039591E">
      <w:pPr>
        <w:spacing w:before="40" w:after="40"/>
        <w:rPr>
          <w:rFonts w:ascii="Garamond" w:hAnsi="Garamond"/>
          <w:sz w:val="24"/>
        </w:rPr>
      </w:pPr>
      <w:r w:rsidRPr="0039591E">
        <w:rPr>
          <w:rFonts w:ascii="Garamond" w:hAnsi="Garamond"/>
          <w:sz w:val="24"/>
        </w:rPr>
        <w:t>“Why did you post that today?” I asked.</w:t>
      </w:r>
    </w:p>
    <w:p w14:paraId="3D67CB0D" w14:textId="77777777" w:rsidR="00273C44" w:rsidRPr="0039591E" w:rsidRDefault="00273C44" w:rsidP="0039591E">
      <w:pPr>
        <w:spacing w:before="40" w:after="40"/>
        <w:rPr>
          <w:rFonts w:ascii="Garamond" w:hAnsi="Garamond"/>
          <w:sz w:val="24"/>
        </w:rPr>
      </w:pPr>
      <w:r w:rsidRPr="0039591E">
        <w:rPr>
          <w:rFonts w:ascii="Garamond" w:hAnsi="Garamond"/>
          <w:sz w:val="24"/>
        </w:rPr>
        <w:t>He simply said, “I thought it might help someone.”</w:t>
      </w:r>
    </w:p>
    <w:p w14:paraId="51E580F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laughed. “Yeah, it sure did,” I said. “Guess what? I was just working on my book earlier today—writing about </w:t>
      </w:r>
      <w:r w:rsidRPr="0039591E">
        <w:rPr>
          <w:rFonts w:ascii="Garamond" w:hAnsi="Garamond"/>
          <w:i/>
          <w:iCs/>
          <w:sz w:val="24"/>
        </w:rPr>
        <w:t>you</w:t>
      </w:r>
      <w:r w:rsidRPr="0039591E">
        <w:rPr>
          <w:rFonts w:ascii="Garamond" w:hAnsi="Garamond"/>
          <w:sz w:val="24"/>
        </w:rPr>
        <w:t xml:space="preserve"> and </w:t>
      </w:r>
      <w:r w:rsidRPr="0039591E">
        <w:rPr>
          <w:rFonts w:ascii="Garamond" w:hAnsi="Garamond"/>
          <w:i/>
          <w:iCs/>
          <w:sz w:val="24"/>
        </w:rPr>
        <w:t>John 4</w:t>
      </w:r>
      <w:r w:rsidRPr="0039591E">
        <w:rPr>
          <w:rFonts w:ascii="Garamond" w:hAnsi="Garamond"/>
          <w:sz w:val="24"/>
        </w:rPr>
        <w:t>.”</w:t>
      </w:r>
    </w:p>
    <w:p w14:paraId="236E922C" w14:textId="51338249"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 xml:space="preserve">Then, as if the moment wasn’t already powerful enough, he </w:t>
      </w:r>
      <w:r w:rsidRPr="0039591E">
        <w:rPr>
          <w:rFonts w:ascii="Garamond" w:hAnsi="Garamond"/>
          <w:i/>
          <w:iCs/>
          <w:sz w:val="24"/>
        </w:rPr>
        <w:t>quoted the exact same verse</w:t>
      </w:r>
      <w:r w:rsidRPr="0039591E">
        <w:rPr>
          <w:rFonts w:ascii="Garamond" w:hAnsi="Garamond"/>
          <w:sz w:val="24"/>
        </w:rPr>
        <w:t xml:space="preserve"> I had written about.</w:t>
      </w:r>
    </w:p>
    <w:p w14:paraId="63EA5F20" w14:textId="77777777" w:rsidR="00273C44" w:rsidRPr="0039591E" w:rsidRDefault="00273C44" w:rsidP="0039591E">
      <w:pPr>
        <w:spacing w:before="40" w:after="40"/>
        <w:rPr>
          <w:rFonts w:ascii="Garamond" w:hAnsi="Garamond"/>
          <w:sz w:val="24"/>
        </w:rPr>
      </w:pPr>
      <w:r w:rsidRPr="0039591E">
        <w:rPr>
          <w:rFonts w:ascii="Garamond" w:hAnsi="Garamond"/>
          <w:sz w:val="24"/>
        </w:rPr>
        <w:t>“I can’t believe you just recited that!” I said, and I read the section of my book aloud to him.</w:t>
      </w:r>
    </w:p>
    <w:p w14:paraId="315030DB" w14:textId="77777777" w:rsidR="00273C44" w:rsidRPr="0039591E" w:rsidRDefault="00273C44" w:rsidP="0039591E">
      <w:pPr>
        <w:spacing w:before="40" w:after="40"/>
        <w:rPr>
          <w:rFonts w:ascii="Garamond" w:hAnsi="Garamond"/>
          <w:sz w:val="24"/>
        </w:rPr>
      </w:pPr>
      <w:r w:rsidRPr="0039591E">
        <w:rPr>
          <w:rFonts w:ascii="Garamond" w:hAnsi="Garamond"/>
          <w:sz w:val="24"/>
        </w:rPr>
        <w:t>The significance of John 4 didn’t stop there.</w:t>
      </w:r>
    </w:p>
    <w:p w14:paraId="6C6F206A" w14:textId="77777777" w:rsidR="00273C44" w:rsidRPr="0039591E" w:rsidRDefault="00273C44" w:rsidP="0039591E">
      <w:pPr>
        <w:spacing w:before="40" w:after="40"/>
        <w:rPr>
          <w:rFonts w:ascii="Garamond" w:hAnsi="Garamond"/>
          <w:sz w:val="24"/>
        </w:rPr>
      </w:pPr>
      <w:r w:rsidRPr="0039591E">
        <w:rPr>
          <w:rFonts w:ascii="Garamond" w:hAnsi="Garamond"/>
          <w:b/>
          <w:bCs/>
          <w:sz w:val="24"/>
        </w:rPr>
        <w:t>Saturday:</w:t>
      </w:r>
      <w:r w:rsidRPr="0039591E">
        <w:rPr>
          <w:rFonts w:ascii="Garamond" w:hAnsi="Garamond"/>
          <w:sz w:val="24"/>
        </w:rPr>
        <w:t xml:space="preserve"> Derek called again, saying he didn’t agree with the message in </w:t>
      </w:r>
      <w:r w:rsidRPr="0039591E">
        <w:rPr>
          <w:rFonts w:ascii="Garamond" w:hAnsi="Garamond"/>
          <w:i/>
          <w:iCs/>
          <w:sz w:val="24"/>
        </w:rPr>
        <w:t>The Chosen</w:t>
      </w:r>
      <w:r w:rsidRPr="0039591E">
        <w:rPr>
          <w:rFonts w:ascii="Garamond" w:hAnsi="Garamond"/>
          <w:sz w:val="24"/>
        </w:rPr>
        <w:t xml:space="preserve"> where they imply you can worship anywhere. I re-read the verse to him and told him he’s free to believe what he chooses—but I have a different take.</w:t>
      </w:r>
    </w:p>
    <w:p w14:paraId="7E3B810F" w14:textId="77777777" w:rsidR="00273C44" w:rsidRPr="0039591E" w:rsidRDefault="00273C44" w:rsidP="0039591E">
      <w:pPr>
        <w:spacing w:before="40" w:after="40"/>
        <w:rPr>
          <w:rFonts w:ascii="Garamond" w:hAnsi="Garamond"/>
          <w:sz w:val="24"/>
        </w:rPr>
      </w:pPr>
      <w:r w:rsidRPr="0039591E">
        <w:rPr>
          <w:rFonts w:ascii="Garamond" w:hAnsi="Garamond"/>
          <w:b/>
          <w:bCs/>
          <w:sz w:val="24"/>
        </w:rPr>
        <w:t>Sunday:</w:t>
      </w:r>
      <w:r w:rsidRPr="0039591E">
        <w:rPr>
          <w:rFonts w:ascii="Garamond" w:hAnsi="Garamond"/>
          <w:sz w:val="24"/>
        </w:rPr>
        <w:t xml:space="preserve"> I went to church as usual. Beforehand, I always read scripture to prepare my heart. Despite the recent tension around the topic, the verse that kept coming to mind wasn’t part of the official sermon—it was </w:t>
      </w:r>
      <w:r w:rsidRPr="0039591E">
        <w:rPr>
          <w:rFonts w:ascii="Garamond" w:hAnsi="Garamond"/>
          <w:i/>
          <w:iCs/>
          <w:sz w:val="24"/>
        </w:rPr>
        <w:t>John 4</w:t>
      </w:r>
      <w:r w:rsidRPr="0039591E">
        <w:rPr>
          <w:rFonts w:ascii="Garamond" w:hAnsi="Garamond"/>
          <w:sz w:val="24"/>
        </w:rPr>
        <w:t>.</w:t>
      </w:r>
    </w:p>
    <w:p w14:paraId="4BD314B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And then… the church played a clip from </w:t>
      </w:r>
      <w:r w:rsidRPr="0039591E">
        <w:rPr>
          <w:rFonts w:ascii="Garamond" w:hAnsi="Garamond"/>
          <w:i/>
          <w:iCs/>
          <w:sz w:val="24"/>
        </w:rPr>
        <w:t>The Chosen</w:t>
      </w:r>
      <w:r w:rsidRPr="0039591E">
        <w:rPr>
          <w:rFonts w:ascii="Garamond" w:hAnsi="Garamond"/>
          <w:sz w:val="24"/>
        </w:rPr>
        <w:t>.</w:t>
      </w:r>
    </w:p>
    <w:p w14:paraId="7BCE521F" w14:textId="77777777" w:rsidR="00273C44" w:rsidRPr="0039591E" w:rsidRDefault="00273C44" w:rsidP="0039591E">
      <w:pPr>
        <w:spacing w:before="40" w:after="40"/>
        <w:rPr>
          <w:rFonts w:ascii="Garamond" w:hAnsi="Garamond"/>
          <w:sz w:val="24"/>
        </w:rPr>
      </w:pPr>
      <w:r w:rsidRPr="0039591E">
        <w:rPr>
          <w:rFonts w:ascii="Garamond" w:hAnsi="Garamond"/>
          <w:sz w:val="24"/>
        </w:rPr>
        <w:t>To me, that was no coincidence. It was confirmation.</w:t>
      </w:r>
    </w:p>
    <w:p w14:paraId="35315E75" w14:textId="77777777" w:rsidR="00273C44" w:rsidRPr="0039591E" w:rsidRDefault="00273C44" w:rsidP="0039591E">
      <w:pPr>
        <w:spacing w:before="40" w:after="40"/>
        <w:rPr>
          <w:rFonts w:ascii="Garamond" w:hAnsi="Garamond"/>
          <w:sz w:val="24"/>
        </w:rPr>
      </w:pPr>
      <w:r w:rsidRPr="0039591E">
        <w:rPr>
          <w:rFonts w:ascii="Garamond" w:hAnsi="Garamond"/>
          <w:sz w:val="24"/>
        </w:rPr>
        <w:t>The Lord was reinforcing my purpose: to tell this story.</w:t>
      </w:r>
    </w:p>
    <w:p w14:paraId="4201774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John 4 didn’t just show up once—it came in waves, again and again. Through scripture, through Derek’s unexpected post, through our phone conversation, and even through church that Sunday morning. It was undeniable. I felt like the Lord was speaking to me loud and clear: </w:t>
      </w:r>
      <w:r w:rsidRPr="0039591E">
        <w:rPr>
          <w:rFonts w:ascii="Garamond" w:hAnsi="Garamond"/>
          <w:i/>
          <w:iCs/>
          <w:sz w:val="24"/>
        </w:rPr>
        <w:t>“Pay attention. This is your confirmation.”</w:t>
      </w:r>
    </w:p>
    <w:p w14:paraId="4D490720" w14:textId="77777777" w:rsidR="00273C44" w:rsidRPr="0039591E" w:rsidRDefault="00273C44" w:rsidP="0039591E">
      <w:pPr>
        <w:spacing w:before="40" w:after="40"/>
        <w:rPr>
          <w:rFonts w:ascii="Garamond" w:hAnsi="Garamond"/>
          <w:sz w:val="24"/>
        </w:rPr>
      </w:pPr>
      <w:r w:rsidRPr="0039591E">
        <w:rPr>
          <w:rFonts w:ascii="Garamond" w:hAnsi="Garamond"/>
          <w:sz w:val="24"/>
        </w:rPr>
        <w:t>For a long, long time, this book had been on pause. Life got in the way. Doubt crept in. I questioned whether I was the right person to write it, whether my story mattered, whether anyone would even listen.</w:t>
      </w:r>
    </w:p>
    <w:p w14:paraId="05A342E6" w14:textId="77777777" w:rsidR="00273C44" w:rsidRPr="0039591E" w:rsidRDefault="00273C44" w:rsidP="0039591E">
      <w:pPr>
        <w:spacing w:before="40" w:after="40"/>
        <w:rPr>
          <w:rFonts w:ascii="Garamond" w:hAnsi="Garamond"/>
          <w:sz w:val="24"/>
        </w:rPr>
      </w:pPr>
      <w:r w:rsidRPr="0039591E">
        <w:rPr>
          <w:rFonts w:ascii="Garamond" w:hAnsi="Garamond"/>
          <w:sz w:val="24"/>
        </w:rPr>
        <w:t>But God kept bringing John 4 back to me—not just as a verse, but as a divine instruction. A calling. A reminder.</w:t>
      </w:r>
    </w:p>
    <w:p w14:paraId="634A371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was as if He was saying, </w:t>
      </w:r>
      <w:r w:rsidRPr="0039591E">
        <w:rPr>
          <w:rFonts w:ascii="Garamond" w:hAnsi="Garamond"/>
          <w:i/>
          <w:iCs/>
          <w:sz w:val="24"/>
        </w:rPr>
        <w:t>“It’s time. Pick up the pen. Go and tell the world about Jesus.”</w:t>
      </w:r>
    </w:p>
    <w:p w14:paraId="31303669" w14:textId="77777777" w:rsidR="00273C44" w:rsidRPr="0039591E" w:rsidRDefault="00273C44" w:rsidP="0039591E">
      <w:pPr>
        <w:spacing w:before="40" w:after="40"/>
        <w:rPr>
          <w:rFonts w:ascii="Garamond" w:hAnsi="Garamond"/>
          <w:sz w:val="24"/>
        </w:rPr>
      </w:pPr>
      <w:r w:rsidRPr="0039591E">
        <w:rPr>
          <w:rFonts w:ascii="Garamond" w:hAnsi="Garamond"/>
          <w:sz w:val="24"/>
        </w:rPr>
        <w:t>Not for my glory, but for His. Always for His.</w:t>
      </w:r>
    </w:p>
    <w:p w14:paraId="21A437CF"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33FDB5A0" w14:textId="77777777" w:rsidR="00273C44" w:rsidRPr="0039591E" w:rsidRDefault="00273C44" w:rsidP="0039591E">
      <w:pPr>
        <w:spacing w:before="40" w:after="40" w:line="240" w:lineRule="auto"/>
        <w:rPr>
          <w:rFonts w:ascii="Garamond" w:hAnsi="Garamond"/>
          <w:iCs/>
          <w:sz w:val="24"/>
          <w:szCs w:val="44"/>
        </w:rPr>
      </w:pPr>
    </w:p>
    <w:p w14:paraId="272D8229" w14:textId="77777777" w:rsidR="00273C44" w:rsidRPr="0039591E" w:rsidRDefault="00273C44" w:rsidP="0039591E">
      <w:pPr>
        <w:spacing w:before="40" w:after="40" w:line="240" w:lineRule="auto"/>
        <w:rPr>
          <w:rFonts w:ascii="Garamond" w:hAnsi="Garamond"/>
          <w:iCs/>
          <w:sz w:val="24"/>
          <w:szCs w:val="44"/>
        </w:rPr>
      </w:pPr>
    </w:p>
    <w:p w14:paraId="17E719DE" w14:textId="77777777" w:rsidR="00273C44" w:rsidRPr="0039591E" w:rsidRDefault="00273C44" w:rsidP="0039591E">
      <w:pPr>
        <w:spacing w:before="40" w:after="40" w:line="240" w:lineRule="auto"/>
        <w:rPr>
          <w:rFonts w:ascii="Garamond" w:hAnsi="Garamond"/>
          <w:iCs/>
          <w:sz w:val="24"/>
          <w:szCs w:val="44"/>
        </w:rPr>
      </w:pPr>
    </w:p>
    <w:p w14:paraId="17D80B41" w14:textId="77777777" w:rsidR="00273C44" w:rsidRPr="0039591E" w:rsidRDefault="00273C44" w:rsidP="0039591E">
      <w:pPr>
        <w:spacing w:before="40" w:after="40" w:line="240" w:lineRule="auto"/>
        <w:rPr>
          <w:rFonts w:ascii="Garamond" w:hAnsi="Garamond"/>
          <w:iCs/>
          <w:sz w:val="24"/>
          <w:szCs w:val="44"/>
        </w:rPr>
      </w:pPr>
    </w:p>
    <w:p w14:paraId="56347987" w14:textId="77777777" w:rsidR="00273C44" w:rsidRPr="0039591E" w:rsidRDefault="00273C44" w:rsidP="0039591E">
      <w:pPr>
        <w:spacing w:before="40" w:after="40" w:line="240" w:lineRule="auto"/>
        <w:rPr>
          <w:rFonts w:ascii="Garamond" w:hAnsi="Garamond"/>
          <w:iCs/>
          <w:sz w:val="24"/>
          <w:szCs w:val="44"/>
        </w:rPr>
      </w:pPr>
    </w:p>
    <w:p w14:paraId="362723BC" w14:textId="77777777" w:rsidR="00273C44" w:rsidRPr="0039591E" w:rsidRDefault="00273C44" w:rsidP="0039591E">
      <w:pPr>
        <w:spacing w:before="40" w:after="40" w:line="240" w:lineRule="auto"/>
        <w:rPr>
          <w:rFonts w:ascii="Garamond" w:hAnsi="Garamond"/>
          <w:iCs/>
          <w:sz w:val="24"/>
          <w:szCs w:val="44"/>
        </w:rPr>
      </w:pPr>
    </w:p>
    <w:p w14:paraId="1692A829"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30</w:t>
      </w:r>
    </w:p>
    <w:p w14:paraId="1349DD9A"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he never stops working</w:t>
      </w:r>
    </w:p>
    <w:p w14:paraId="13C712F9" w14:textId="77777777" w:rsidR="00273C44" w:rsidRPr="0039591E" w:rsidRDefault="00273C44" w:rsidP="0039591E">
      <w:pPr>
        <w:pStyle w:val="CSP-ChapterTitle"/>
        <w:spacing w:before="40" w:after="40"/>
        <w:jc w:val="left"/>
        <w:rPr>
          <w:rFonts w:ascii="Garamond" w:hAnsi="Garamond"/>
          <w:b/>
          <w:bCs/>
          <w:sz w:val="24"/>
        </w:rPr>
      </w:pPr>
    </w:p>
    <w:p w14:paraId="572F8C82" w14:textId="77777777" w:rsidR="00273C44" w:rsidRPr="0039591E" w:rsidRDefault="00273C44" w:rsidP="0039591E">
      <w:pPr>
        <w:pStyle w:val="CSP-ChapterTitle"/>
        <w:spacing w:before="40" w:after="40"/>
        <w:jc w:val="left"/>
        <w:rPr>
          <w:rFonts w:ascii="Garamond" w:hAnsi="Garamond"/>
          <w:b/>
          <w:bCs/>
          <w:sz w:val="24"/>
        </w:rPr>
      </w:pPr>
    </w:p>
    <w:p w14:paraId="562E3DF4" w14:textId="77777777" w:rsidR="00273C44" w:rsidRPr="0039591E" w:rsidRDefault="00273C44" w:rsidP="0039591E">
      <w:pPr>
        <w:spacing w:before="40" w:after="40"/>
        <w:rPr>
          <w:rFonts w:ascii="Garamond" w:hAnsi="Garamond"/>
          <w:sz w:val="24"/>
        </w:rPr>
      </w:pPr>
      <w:r w:rsidRPr="0039591E">
        <w:rPr>
          <w:rFonts w:ascii="Garamond" w:hAnsi="Garamond"/>
          <w:sz w:val="24"/>
        </w:rPr>
        <w:t>Right away, the Lord put me to work—calling me to start verbally sharing my story. And let me be clear: it’s not an easy story to tell.</w:t>
      </w:r>
    </w:p>
    <w:p w14:paraId="470B949A" w14:textId="77777777" w:rsidR="00273C44" w:rsidRPr="0039591E" w:rsidRDefault="00273C44" w:rsidP="0039591E">
      <w:pPr>
        <w:spacing w:before="40" w:after="40"/>
        <w:rPr>
          <w:rFonts w:ascii="Garamond" w:hAnsi="Garamond"/>
          <w:sz w:val="24"/>
        </w:rPr>
      </w:pPr>
      <w:r w:rsidRPr="0039591E">
        <w:rPr>
          <w:rFonts w:ascii="Garamond" w:hAnsi="Garamond"/>
          <w:sz w:val="24"/>
        </w:rPr>
        <w:t>The first person He sent was my new neighbor, who had just moved in. She walked down the dock one day and, out of nowhere, blurted out, “I have aliens in my condo.”</w:t>
      </w:r>
    </w:p>
    <w:p w14:paraId="2250C56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was like, </w:t>
      </w:r>
      <w:r w:rsidRPr="0039591E">
        <w:rPr>
          <w:rFonts w:ascii="Garamond" w:hAnsi="Garamond"/>
          <w:i/>
          <w:iCs/>
          <w:sz w:val="24"/>
        </w:rPr>
        <w:t>What?</w:t>
      </w:r>
    </w:p>
    <w:p w14:paraId="0FB25BD0" w14:textId="77777777" w:rsidR="00273C44" w:rsidRPr="0039591E" w:rsidRDefault="00273C44" w:rsidP="0039591E">
      <w:pPr>
        <w:spacing w:before="40" w:after="40"/>
        <w:rPr>
          <w:rFonts w:ascii="Garamond" w:hAnsi="Garamond"/>
          <w:sz w:val="24"/>
        </w:rPr>
      </w:pPr>
      <w:r w:rsidRPr="0039591E">
        <w:rPr>
          <w:rFonts w:ascii="Garamond" w:hAnsi="Garamond"/>
          <w:sz w:val="24"/>
        </w:rPr>
        <w:t>She went on to explain that things were turning on and off in her place and that something was touching her at night.</w:t>
      </w:r>
    </w:p>
    <w:p w14:paraId="4878E80B" w14:textId="77777777" w:rsidR="00273C44" w:rsidRPr="0039591E" w:rsidRDefault="00273C44" w:rsidP="0039591E">
      <w:pPr>
        <w:spacing w:before="40" w:after="40"/>
        <w:rPr>
          <w:rFonts w:ascii="Garamond" w:hAnsi="Garamond"/>
          <w:sz w:val="24"/>
        </w:rPr>
      </w:pPr>
      <w:r w:rsidRPr="0039591E">
        <w:rPr>
          <w:rFonts w:ascii="Garamond" w:hAnsi="Garamond"/>
          <w:sz w:val="24"/>
        </w:rPr>
        <w:t>I told her, “Well, I’ve just been spiritually attacked myself,” and I knew she was a Christian—she had a cross on her ledge outside her door in our shared hallway.</w:t>
      </w:r>
    </w:p>
    <w:p w14:paraId="616AD1A6" w14:textId="3764E46D" w:rsidR="00273C44" w:rsidRPr="0039591E" w:rsidRDefault="00273C44" w:rsidP="0039591E">
      <w:pPr>
        <w:spacing w:before="40" w:after="40"/>
        <w:rPr>
          <w:rFonts w:ascii="Garamond" w:hAnsi="Garamond"/>
          <w:sz w:val="24"/>
        </w:rPr>
      </w:pPr>
      <w:r w:rsidRPr="0039591E">
        <w:rPr>
          <w:rFonts w:ascii="Garamond" w:hAnsi="Garamond"/>
          <w:sz w:val="24"/>
        </w:rPr>
        <w:t xml:space="preserve">Her name was Jane. She told me she was Catholic but hadn’t found a new church yet since moving back to Michigan from Georgia. I gently asked when the last time was that she’d gone to confession. I shared how </w:t>
      </w:r>
      <w:r w:rsidR="0013411D" w:rsidRPr="0039591E">
        <w:rPr>
          <w:rFonts w:ascii="Garamond" w:hAnsi="Garamond"/>
          <w:sz w:val="24"/>
        </w:rPr>
        <w:t>when I ran into the church the Priest</w:t>
      </w:r>
      <w:r w:rsidRPr="0039591E">
        <w:rPr>
          <w:rFonts w:ascii="Garamond" w:hAnsi="Garamond"/>
          <w:sz w:val="24"/>
        </w:rPr>
        <w:t xml:space="preserve"> had told me I needed to go, and how maybe that could help her too.</w:t>
      </w:r>
    </w:p>
    <w:p w14:paraId="59F9BD79" w14:textId="77777777" w:rsidR="00273C44" w:rsidRPr="0039591E" w:rsidRDefault="00273C44" w:rsidP="0039591E">
      <w:pPr>
        <w:spacing w:before="40" w:after="40"/>
        <w:rPr>
          <w:rFonts w:ascii="Garamond" w:hAnsi="Garamond"/>
          <w:sz w:val="24"/>
        </w:rPr>
      </w:pPr>
      <w:r w:rsidRPr="0039591E">
        <w:rPr>
          <w:rFonts w:ascii="Garamond" w:hAnsi="Garamond"/>
          <w:sz w:val="24"/>
        </w:rPr>
        <w:t>I called Derek, and the three of us prayed the Rosary together on the phone. The very next morning, Jane went to confession at the monastery where Derek attends Mass.</w:t>
      </w:r>
    </w:p>
    <w:p w14:paraId="5CE6A193" w14:textId="77777777" w:rsidR="00273C44" w:rsidRPr="0039591E" w:rsidRDefault="00273C44" w:rsidP="0039591E">
      <w:pPr>
        <w:spacing w:before="40" w:after="40"/>
        <w:rPr>
          <w:rFonts w:ascii="Garamond" w:hAnsi="Garamond"/>
          <w:sz w:val="24"/>
        </w:rPr>
      </w:pPr>
      <w:r w:rsidRPr="0039591E">
        <w:rPr>
          <w:rFonts w:ascii="Garamond" w:hAnsi="Garamond"/>
          <w:sz w:val="24"/>
        </w:rPr>
        <w:t>After that, the “aliens” stopped.</w:t>
      </w:r>
    </w:p>
    <w:p w14:paraId="16D15D58" w14:textId="77777777" w:rsidR="00273C44" w:rsidRPr="0039591E" w:rsidRDefault="00273C44" w:rsidP="0039591E">
      <w:pPr>
        <w:spacing w:before="40" w:after="40"/>
        <w:rPr>
          <w:rFonts w:ascii="Garamond" w:hAnsi="Garamond"/>
          <w:sz w:val="24"/>
        </w:rPr>
      </w:pPr>
      <w:r w:rsidRPr="0039591E">
        <w:rPr>
          <w:rFonts w:ascii="Garamond" w:hAnsi="Garamond"/>
          <w:sz w:val="24"/>
        </w:rPr>
        <w:t>But the story didn’t end there.</w:t>
      </w:r>
    </w:p>
    <w:p w14:paraId="78F6C3BE" w14:textId="77777777" w:rsidR="00273C44" w:rsidRPr="0039591E" w:rsidRDefault="00273C44" w:rsidP="0039591E">
      <w:pPr>
        <w:spacing w:before="40" w:after="40"/>
        <w:rPr>
          <w:rFonts w:ascii="Garamond" w:hAnsi="Garamond"/>
          <w:sz w:val="24"/>
        </w:rPr>
      </w:pPr>
      <w:r w:rsidRPr="0039591E">
        <w:rPr>
          <w:rFonts w:ascii="Garamond" w:hAnsi="Garamond"/>
          <w:sz w:val="24"/>
        </w:rPr>
        <w:t>Several months later, Jane joined me at church one Sunday—and she kept coming back. She now attends our church regularly. Watching her reconnect with her faith and become part of the church community has been such a blessing. It reminded me that when we’re obedient to God, He can use even the strangest encounters to bring people closer to Him.</w:t>
      </w:r>
      <w:r w:rsidR="00854665" w:rsidRPr="0039591E">
        <w:rPr>
          <w:rFonts w:ascii="Garamond" w:hAnsi="Garamond"/>
          <w:sz w:val="24"/>
        </w:rPr>
        <w:pict w14:anchorId="0C5F551C">
          <v:rect id="_x0000_i1027" style="width:0;height:1.5pt" o:hrstd="t" o:hr="t" fillcolor="#a0a0a0" stroked="f"/>
        </w:pict>
      </w:r>
    </w:p>
    <w:p w14:paraId="2DC05AD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Not long after, I got a call from my old friend Hal—the same Hal I had randomly called months earlier asking, </w:t>
      </w:r>
      <w:r w:rsidRPr="0039591E">
        <w:rPr>
          <w:rFonts w:ascii="Garamond" w:hAnsi="Garamond"/>
          <w:i/>
          <w:iCs/>
          <w:sz w:val="24"/>
        </w:rPr>
        <w:t>“What do Jewish people do when someone is possessed?”</w:t>
      </w:r>
    </w:p>
    <w:p w14:paraId="476AC074" w14:textId="77777777" w:rsidR="00273C44" w:rsidRPr="0039591E" w:rsidRDefault="00273C44" w:rsidP="0039591E">
      <w:pPr>
        <w:spacing w:before="40" w:after="40"/>
        <w:rPr>
          <w:rFonts w:ascii="Garamond" w:hAnsi="Garamond"/>
          <w:sz w:val="24"/>
        </w:rPr>
      </w:pPr>
      <w:r w:rsidRPr="0039591E">
        <w:rPr>
          <w:rFonts w:ascii="Garamond" w:hAnsi="Garamond"/>
          <w:sz w:val="24"/>
        </w:rPr>
        <w:t>I answered this time, and as we started talking, these words flew out of my mouth:</w:t>
      </w:r>
    </w:p>
    <w:p w14:paraId="6565F8C1" w14:textId="77777777" w:rsidR="00273C44" w:rsidRPr="0039591E" w:rsidRDefault="00273C44" w:rsidP="0039591E">
      <w:pPr>
        <w:spacing w:before="40" w:after="40"/>
        <w:rPr>
          <w:rFonts w:ascii="Garamond" w:hAnsi="Garamond"/>
          <w:sz w:val="24"/>
        </w:rPr>
      </w:pPr>
      <w:r w:rsidRPr="0039591E">
        <w:rPr>
          <w:rFonts w:ascii="Garamond" w:hAnsi="Garamond"/>
          <w:sz w:val="24"/>
        </w:rPr>
        <w:t>“You know, Hal, I’m going to tell you something that may sound crazy, but I remember you used to play Dungeons &amp; Dragons, and as a teenager, you had a darker side. So I think you’ll understand.”</w:t>
      </w:r>
    </w:p>
    <w:p w14:paraId="1405036B" w14:textId="77777777" w:rsidR="00273C44" w:rsidRPr="0039591E" w:rsidRDefault="00273C44" w:rsidP="0039591E">
      <w:pPr>
        <w:spacing w:before="40" w:after="40"/>
        <w:rPr>
          <w:rFonts w:ascii="Garamond" w:hAnsi="Garamond"/>
          <w:sz w:val="24"/>
        </w:rPr>
      </w:pPr>
      <w:r w:rsidRPr="0039591E">
        <w:rPr>
          <w:rFonts w:ascii="Garamond" w:hAnsi="Garamond"/>
          <w:sz w:val="24"/>
        </w:rPr>
        <w:t>And I shared my testimony.</w:t>
      </w:r>
    </w:p>
    <w:p w14:paraId="1F60EAA7" w14:textId="77777777" w:rsidR="00273C44" w:rsidRPr="0039591E" w:rsidRDefault="00273C44" w:rsidP="0039591E">
      <w:pPr>
        <w:spacing w:before="40" w:after="40"/>
        <w:rPr>
          <w:rFonts w:ascii="Garamond" w:hAnsi="Garamond"/>
          <w:sz w:val="24"/>
        </w:rPr>
      </w:pPr>
      <w:r w:rsidRPr="0039591E">
        <w:rPr>
          <w:rFonts w:ascii="Garamond" w:hAnsi="Garamond"/>
          <w:sz w:val="24"/>
        </w:rPr>
        <w:t>I told him about the dangers of Eastern meditation. He paused, then told me that he had just recently been thinking about trying it.</w:t>
      </w:r>
    </w:p>
    <w:p w14:paraId="6416C6C8" w14:textId="77777777" w:rsidR="00273C44" w:rsidRPr="0039591E" w:rsidRDefault="00273C44" w:rsidP="0039591E">
      <w:pPr>
        <w:spacing w:before="40" w:after="40"/>
        <w:rPr>
          <w:rFonts w:ascii="Garamond" w:hAnsi="Garamond"/>
          <w:sz w:val="24"/>
        </w:rPr>
      </w:pPr>
      <w:r w:rsidRPr="0039591E">
        <w:rPr>
          <w:rFonts w:ascii="Garamond" w:hAnsi="Garamond"/>
          <w:sz w:val="24"/>
        </w:rPr>
        <w:t>Thankfully, Hal has known me since I was 14, and instead of mocking me or hanging up, he listened.</w:t>
      </w:r>
    </w:p>
    <w:p w14:paraId="58D4D6BF" w14:textId="77777777" w:rsidR="00273C44" w:rsidRPr="0039591E" w:rsidRDefault="00273C44" w:rsidP="0039591E">
      <w:pPr>
        <w:spacing w:before="40" w:after="40"/>
        <w:rPr>
          <w:rFonts w:ascii="Garamond" w:hAnsi="Garamond"/>
          <w:sz w:val="24"/>
        </w:rPr>
      </w:pPr>
      <w:r w:rsidRPr="0039591E">
        <w:rPr>
          <w:rFonts w:ascii="Garamond" w:hAnsi="Garamond"/>
          <w:sz w:val="24"/>
        </w:rPr>
        <w:t>While we were still on the phone, Derek called. I told Hal I needed to take the call and asked if we could finish our conversation the next day.</w:t>
      </w:r>
    </w:p>
    <w:p w14:paraId="783F5365" w14:textId="77777777" w:rsidR="00273C44" w:rsidRPr="0039591E" w:rsidRDefault="00273C44" w:rsidP="0039591E">
      <w:pPr>
        <w:spacing w:before="40" w:after="40"/>
        <w:rPr>
          <w:rFonts w:ascii="Garamond" w:hAnsi="Garamond"/>
          <w:sz w:val="24"/>
        </w:rPr>
      </w:pPr>
      <w:r w:rsidRPr="0039591E">
        <w:rPr>
          <w:rFonts w:ascii="Garamond" w:hAnsi="Garamond"/>
          <w:sz w:val="24"/>
        </w:rPr>
        <w:t>We did. And what Hal told me stunned me.</w:t>
      </w:r>
    </w:p>
    <w:p w14:paraId="306F4D1E" w14:textId="77777777" w:rsidR="00273C44" w:rsidRPr="0039591E" w:rsidRDefault="00273C44" w:rsidP="0039591E">
      <w:pPr>
        <w:spacing w:before="40" w:after="40"/>
        <w:rPr>
          <w:rFonts w:ascii="Garamond" w:hAnsi="Garamond"/>
          <w:sz w:val="24"/>
        </w:rPr>
      </w:pPr>
      <w:r w:rsidRPr="0039591E">
        <w:rPr>
          <w:rFonts w:ascii="Garamond" w:hAnsi="Garamond"/>
          <w:sz w:val="24"/>
        </w:rPr>
        <w:t>“You know, Lisa,” he said, “I was thinking about what you shared. I’ve never told anyone this before... but I took you to prom in high school, and I also took a girl named Hope to homecoming. She was older and went to Michigan State.</w:t>
      </w:r>
    </w:p>
    <w:p w14:paraId="38EE4274" w14:textId="77777777" w:rsidR="00273C44" w:rsidRPr="0039591E" w:rsidRDefault="00273C44" w:rsidP="0039591E">
      <w:pPr>
        <w:spacing w:before="40" w:after="40"/>
        <w:rPr>
          <w:rFonts w:ascii="Garamond" w:hAnsi="Garamond"/>
          <w:sz w:val="24"/>
        </w:rPr>
      </w:pPr>
      <w:r w:rsidRPr="0039591E">
        <w:rPr>
          <w:rFonts w:ascii="Garamond" w:hAnsi="Garamond"/>
          <w:sz w:val="24"/>
        </w:rPr>
        <w:t>“When I got to State the following year, I always thought I’d run into her, but I never did—until junior year. I was sitting in my dorm room with the door open, and suddenly, there she was… standing in the doorway, dressed all in black.”</w:t>
      </w:r>
    </w:p>
    <w:p w14:paraId="27782BB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soon as he said that, I </w:t>
      </w:r>
      <w:r w:rsidRPr="0039591E">
        <w:rPr>
          <w:rFonts w:ascii="Garamond" w:hAnsi="Garamond"/>
          <w:i/>
          <w:iCs/>
          <w:sz w:val="24"/>
        </w:rPr>
        <w:t>knew</w:t>
      </w:r>
      <w:r w:rsidRPr="0039591E">
        <w:rPr>
          <w:rFonts w:ascii="Garamond" w:hAnsi="Garamond"/>
          <w:sz w:val="24"/>
        </w:rPr>
        <w:t xml:space="preserve">. I </w:t>
      </w:r>
      <w:r w:rsidRPr="0039591E">
        <w:rPr>
          <w:rFonts w:ascii="Garamond" w:hAnsi="Garamond"/>
          <w:i/>
          <w:iCs/>
          <w:sz w:val="24"/>
        </w:rPr>
        <w:t>knew</w:t>
      </w:r>
      <w:r w:rsidRPr="0039591E">
        <w:rPr>
          <w:rFonts w:ascii="Garamond" w:hAnsi="Garamond"/>
          <w:sz w:val="24"/>
        </w:rPr>
        <w:t>.</w:t>
      </w:r>
    </w:p>
    <w:p w14:paraId="4831E193" w14:textId="77777777" w:rsidR="00273C44" w:rsidRPr="0039591E" w:rsidRDefault="00273C44" w:rsidP="0039591E">
      <w:pPr>
        <w:spacing w:before="40" w:after="40"/>
        <w:rPr>
          <w:rFonts w:ascii="Garamond" w:hAnsi="Garamond"/>
          <w:sz w:val="24"/>
        </w:rPr>
      </w:pPr>
      <w:r w:rsidRPr="0039591E">
        <w:rPr>
          <w:rFonts w:ascii="Garamond" w:hAnsi="Garamond"/>
          <w:sz w:val="24"/>
        </w:rPr>
        <w:t>“Hope was a witch,” I said under my breath.</w:t>
      </w:r>
    </w:p>
    <w:p w14:paraId="3CA792ED" w14:textId="77777777" w:rsidR="00273C44" w:rsidRPr="0039591E" w:rsidRDefault="00273C44" w:rsidP="0039591E">
      <w:pPr>
        <w:spacing w:before="40" w:after="40"/>
        <w:rPr>
          <w:rFonts w:ascii="Garamond" w:hAnsi="Garamond"/>
          <w:sz w:val="24"/>
        </w:rPr>
      </w:pPr>
      <w:r w:rsidRPr="0039591E">
        <w:rPr>
          <w:rFonts w:ascii="Garamond" w:hAnsi="Garamond"/>
          <w:sz w:val="24"/>
        </w:rPr>
        <w:t>Then Hal confirmed it—she told him she was. She had moved to Boston to be a nanny but came back to “give him something.”</w:t>
      </w:r>
    </w:p>
    <w:p w14:paraId="03BC75BA" w14:textId="53EF2765" w:rsidR="00273C44" w:rsidRPr="0039591E" w:rsidRDefault="00273C44" w:rsidP="0039591E">
      <w:pPr>
        <w:spacing w:before="40" w:after="40"/>
        <w:rPr>
          <w:rFonts w:ascii="Garamond" w:hAnsi="Garamond"/>
          <w:sz w:val="24"/>
        </w:rPr>
      </w:pPr>
      <w:r w:rsidRPr="0039591E">
        <w:rPr>
          <w:rFonts w:ascii="Garamond" w:hAnsi="Garamond"/>
          <w:sz w:val="24"/>
        </w:rPr>
        <w:t xml:space="preserve">She gave Hal </w:t>
      </w:r>
      <w:r w:rsidRPr="0039591E">
        <w:rPr>
          <w:rFonts w:ascii="Garamond" w:hAnsi="Garamond"/>
          <w:b/>
          <w:bCs/>
          <w:sz w:val="24"/>
        </w:rPr>
        <w:t>three crystals</w:t>
      </w:r>
      <w:r w:rsidRPr="0039591E">
        <w:rPr>
          <w:rFonts w:ascii="Garamond" w:hAnsi="Garamond"/>
          <w:sz w:val="24"/>
        </w:rPr>
        <w:t xml:space="preserve">, </w:t>
      </w:r>
      <w:r w:rsidR="0013411D" w:rsidRPr="0039591E">
        <w:rPr>
          <w:rFonts w:ascii="Garamond" w:hAnsi="Garamond"/>
          <w:sz w:val="24"/>
        </w:rPr>
        <w:t xml:space="preserve">indicated they were for protection </w:t>
      </w:r>
      <w:r w:rsidRPr="0039591E">
        <w:rPr>
          <w:rFonts w:ascii="Garamond" w:hAnsi="Garamond"/>
          <w:sz w:val="24"/>
        </w:rPr>
        <w:t>and he still had them… kept in his Dungeons &amp; Dragons dice bag.</w:t>
      </w:r>
    </w:p>
    <w:p w14:paraId="6FFD1C10" w14:textId="77777777" w:rsidR="00273C44" w:rsidRPr="0039591E" w:rsidRDefault="00273C44" w:rsidP="0039591E">
      <w:pPr>
        <w:spacing w:before="40" w:after="40"/>
        <w:rPr>
          <w:rFonts w:ascii="Garamond" w:hAnsi="Garamond"/>
          <w:sz w:val="24"/>
        </w:rPr>
      </w:pPr>
      <w:r w:rsidRPr="0039591E">
        <w:rPr>
          <w:rFonts w:ascii="Garamond" w:hAnsi="Garamond"/>
          <w:sz w:val="24"/>
        </w:rPr>
        <w:t>“Hal,” I told him, “those crystals aren’t for protection. You need to get rid of them.”</w:t>
      </w:r>
    </w:p>
    <w:p w14:paraId="5C2A7431" w14:textId="77777777" w:rsidR="00273C44" w:rsidRPr="0039591E" w:rsidRDefault="00273C44" w:rsidP="0039591E">
      <w:pPr>
        <w:spacing w:before="40" w:after="40"/>
        <w:rPr>
          <w:rFonts w:ascii="Garamond" w:hAnsi="Garamond"/>
          <w:sz w:val="24"/>
        </w:rPr>
      </w:pPr>
      <w:r w:rsidRPr="0039591E">
        <w:rPr>
          <w:rFonts w:ascii="Garamond" w:hAnsi="Garamond"/>
          <w:sz w:val="24"/>
        </w:rPr>
        <w:t>Later, he told me he had started wearing his Star of David again after our talk.</w:t>
      </w:r>
    </w:p>
    <w:p w14:paraId="63B868A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don’t know exactly why God chose me to speak to Hal. But I </w:t>
      </w:r>
      <w:r w:rsidRPr="0039591E">
        <w:rPr>
          <w:rFonts w:ascii="Garamond" w:hAnsi="Garamond"/>
          <w:i/>
          <w:iCs/>
          <w:sz w:val="24"/>
        </w:rPr>
        <w:t>know</w:t>
      </w:r>
      <w:r w:rsidRPr="0039591E">
        <w:rPr>
          <w:rFonts w:ascii="Garamond" w:hAnsi="Garamond"/>
          <w:sz w:val="24"/>
        </w:rPr>
        <w:t xml:space="preserve"> He did.</w:t>
      </w:r>
    </w:p>
    <w:p w14:paraId="34946567" w14:textId="77777777" w:rsidR="00273C44" w:rsidRPr="0039591E" w:rsidRDefault="00273C44" w:rsidP="0039591E">
      <w:pPr>
        <w:spacing w:before="40" w:after="40"/>
        <w:rPr>
          <w:rFonts w:ascii="Garamond" w:hAnsi="Garamond"/>
          <w:sz w:val="24"/>
        </w:rPr>
      </w:pPr>
      <w:r w:rsidRPr="0039591E">
        <w:rPr>
          <w:rFonts w:ascii="Garamond" w:hAnsi="Garamond"/>
          <w:sz w:val="24"/>
        </w:rPr>
        <w:t>I testified to what Jesus had done for me—how He saved me.</w:t>
      </w:r>
    </w:p>
    <w:p w14:paraId="3C02EEDE" w14:textId="77777777" w:rsidR="00273C44" w:rsidRPr="0039591E" w:rsidRDefault="00273C44" w:rsidP="0039591E">
      <w:pPr>
        <w:spacing w:before="40" w:after="40"/>
        <w:rPr>
          <w:rFonts w:ascii="Garamond" w:hAnsi="Garamond"/>
          <w:sz w:val="24"/>
        </w:rPr>
      </w:pPr>
      <w:r w:rsidRPr="0039591E">
        <w:rPr>
          <w:rFonts w:ascii="Garamond" w:hAnsi="Garamond"/>
          <w:sz w:val="24"/>
        </w:rPr>
        <w:t>And maybe, just maybe, somewhere down the road, that seed will grow into something meaningful for Hal.</w:t>
      </w:r>
    </w:p>
    <w:p w14:paraId="57929B4E" w14:textId="77777777" w:rsidR="00273C44" w:rsidRPr="0039591E" w:rsidRDefault="00854665" w:rsidP="0039591E">
      <w:pPr>
        <w:spacing w:before="40" w:after="40"/>
        <w:rPr>
          <w:rFonts w:ascii="Garamond" w:hAnsi="Garamond"/>
          <w:sz w:val="24"/>
        </w:rPr>
      </w:pPr>
      <w:r w:rsidRPr="0039591E">
        <w:rPr>
          <w:rFonts w:ascii="Garamond" w:hAnsi="Garamond"/>
          <w:sz w:val="24"/>
        </w:rPr>
        <w:pict w14:anchorId="4050D915">
          <v:rect id="_x0000_i1028" style="width:0;height:1.5pt" o:bullet="t" o:hrstd="t" o:hr="t" fillcolor="#a0a0a0" stroked="f"/>
        </w:pict>
      </w:r>
    </w:p>
    <w:p w14:paraId="2E5CE55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Lord told me I had to go speak to a woman I had never met in person but knew through Facebook. She was heading down a path similar to the one I had once been on, and I couldn’t ignore the prompting. She had started a Facebook group called </w:t>
      </w:r>
      <w:r w:rsidRPr="0039591E">
        <w:rPr>
          <w:rFonts w:ascii="Garamond" w:hAnsi="Garamond"/>
          <w:i/>
          <w:iCs/>
          <w:sz w:val="24"/>
        </w:rPr>
        <w:t>Getting Fit After the Quit</w:t>
      </w:r>
      <w:r w:rsidRPr="0039591E">
        <w:rPr>
          <w:rFonts w:ascii="Garamond" w:hAnsi="Garamond"/>
          <w:sz w:val="24"/>
        </w:rPr>
        <w:t>, and I had been one of the moderators. But the truth was, she hadn’t actually quit smoking, and she rarely engaged with the group at all. Over time, she began steering the page in a new direction—toward New Age practices like tarot cards and astrology.</w:t>
      </w:r>
    </w:p>
    <w:p w14:paraId="3CD61012" w14:textId="77777777" w:rsidR="00273C44" w:rsidRPr="0039591E" w:rsidRDefault="00273C44" w:rsidP="0039591E">
      <w:pPr>
        <w:spacing w:before="40" w:after="40"/>
        <w:rPr>
          <w:rFonts w:ascii="Garamond" w:hAnsi="Garamond"/>
          <w:sz w:val="24"/>
        </w:rPr>
      </w:pPr>
      <w:r w:rsidRPr="0039591E">
        <w:rPr>
          <w:rFonts w:ascii="Garamond" w:hAnsi="Garamond"/>
          <w:sz w:val="24"/>
        </w:rPr>
        <w:t>At one point, I even allowed her to practice doing a tarot reading for me. But when the Lord opened my eyes, I knew I had to speak the truth. I boldly called her through Facebook Messenger and testified to her about Jesus Christ, warning her that what she was dabbling in was against God. I shared Doreen Virtue’s testimony with her, hoping it would help her see the deception. During our conversation, she mentioned that her son was having trouble sleeping and was keeping the lights on at night. I told her plainly: the things she was participating in were opening spiritual doors—and not good ones.</w:t>
      </w:r>
    </w:p>
    <w:p w14:paraId="7B334C7D" w14:textId="77777777" w:rsidR="00273C44" w:rsidRPr="0039591E" w:rsidRDefault="00273C44" w:rsidP="0039591E">
      <w:pPr>
        <w:spacing w:before="40" w:after="40"/>
        <w:rPr>
          <w:rFonts w:ascii="Garamond" w:hAnsi="Garamond"/>
          <w:sz w:val="24"/>
        </w:rPr>
      </w:pPr>
      <w:r w:rsidRPr="0039591E">
        <w:rPr>
          <w:rFonts w:ascii="Garamond" w:hAnsi="Garamond"/>
          <w:sz w:val="24"/>
        </w:rPr>
        <w:t>Eventually, she removed me from the group after I posted a scripture on one of her New Age-related posts. We’re still friends on our personal Facebook pages, but she has dedicated that group and her public persona to promoting New Age ideas. I continue to pray for her.</w:t>
      </w:r>
    </w:p>
    <w:p w14:paraId="7A0A6253" w14:textId="77777777" w:rsidR="00273C44" w:rsidRPr="0039591E" w:rsidRDefault="00854665" w:rsidP="0039591E">
      <w:pPr>
        <w:spacing w:before="40" w:after="40"/>
        <w:rPr>
          <w:rFonts w:ascii="Garamond" w:hAnsi="Garamond"/>
          <w:sz w:val="24"/>
        </w:rPr>
      </w:pPr>
      <w:r w:rsidRPr="0039591E">
        <w:rPr>
          <w:rFonts w:ascii="Garamond" w:hAnsi="Garamond"/>
          <w:sz w:val="24"/>
        </w:rPr>
        <w:pict w14:anchorId="78A4C029">
          <v:rect id="_x0000_i1029" style="width:0;height:1.5pt" o:hrstd="t" o:hr="t" fillcolor="#a0a0a0" stroked="f"/>
        </w:pict>
      </w:r>
    </w:p>
    <w:p w14:paraId="7B6B015C" w14:textId="77777777" w:rsidR="00273C44" w:rsidRPr="0039591E" w:rsidRDefault="00273C44" w:rsidP="0039591E">
      <w:pPr>
        <w:spacing w:before="40" w:after="40"/>
        <w:rPr>
          <w:rFonts w:ascii="Garamond" w:hAnsi="Garamond"/>
          <w:sz w:val="24"/>
        </w:rPr>
      </w:pPr>
      <w:r w:rsidRPr="0039591E">
        <w:rPr>
          <w:rFonts w:ascii="Garamond" w:hAnsi="Garamond"/>
          <w:sz w:val="24"/>
        </w:rPr>
        <w:t>One final moment stands out from this season. While dining out with John, I overheard someone near the bar area say to another person, “You should pray to the universe.” On our way out, I couldn’t let it slide. I stopped and asked, “Who told someone to pray to the universe?” Then I said, boldly and without hesitation, “You don’t pray to the universe—you pray to the Creator of the universe.”</w:t>
      </w:r>
    </w:p>
    <w:p w14:paraId="53202653" w14:textId="77777777" w:rsidR="00273C44" w:rsidRPr="0039591E" w:rsidRDefault="00273C44" w:rsidP="0039591E">
      <w:pPr>
        <w:spacing w:before="40" w:after="40"/>
        <w:rPr>
          <w:rFonts w:ascii="Garamond" w:hAnsi="Garamond"/>
          <w:sz w:val="24"/>
        </w:rPr>
      </w:pPr>
      <w:r w:rsidRPr="0039591E">
        <w:rPr>
          <w:rFonts w:ascii="Garamond" w:hAnsi="Garamond"/>
          <w:sz w:val="24"/>
        </w:rPr>
        <w:t>The bartender took a literal step back and looked startled. “Who told you to say that?” he asked.</w:t>
      </w:r>
    </w:p>
    <w:p w14:paraId="136B1A64" w14:textId="77777777" w:rsidR="00273C44" w:rsidRPr="0039591E" w:rsidRDefault="00273C44" w:rsidP="0039591E">
      <w:pPr>
        <w:spacing w:before="40" w:after="40"/>
        <w:rPr>
          <w:rFonts w:ascii="Garamond" w:hAnsi="Garamond"/>
          <w:sz w:val="24"/>
        </w:rPr>
      </w:pPr>
      <w:r w:rsidRPr="0039591E">
        <w:rPr>
          <w:rFonts w:ascii="Garamond" w:hAnsi="Garamond"/>
          <w:sz w:val="24"/>
        </w:rPr>
        <w:t>“Jesus did,” I replied.</w:t>
      </w:r>
    </w:p>
    <w:p w14:paraId="0EE038CF" w14:textId="77777777" w:rsidR="00273C44" w:rsidRPr="0039591E" w:rsidRDefault="00273C44" w:rsidP="0039591E">
      <w:pPr>
        <w:spacing w:before="40" w:after="40"/>
        <w:rPr>
          <w:rFonts w:ascii="Garamond" w:hAnsi="Garamond"/>
          <w:sz w:val="24"/>
        </w:rPr>
      </w:pPr>
      <w:r w:rsidRPr="0039591E">
        <w:rPr>
          <w:rFonts w:ascii="Garamond" w:hAnsi="Garamond"/>
          <w:sz w:val="24"/>
        </w:rPr>
        <w:t>Then he rolled up his sleeve to show me a collection of tattoos—and pointed to the one of the cross.</w:t>
      </w:r>
    </w:p>
    <w:p w14:paraId="4AF025CE" w14:textId="77777777" w:rsidR="00273C44" w:rsidRPr="0039591E" w:rsidRDefault="00273C44" w:rsidP="0039591E">
      <w:pPr>
        <w:spacing w:before="40" w:after="40"/>
        <w:rPr>
          <w:rFonts w:ascii="Garamond" w:hAnsi="Garamond"/>
          <w:sz w:val="24"/>
        </w:rPr>
      </w:pPr>
      <w:r w:rsidRPr="0039591E">
        <w:rPr>
          <w:rFonts w:ascii="Garamond" w:hAnsi="Garamond"/>
          <w:sz w:val="24"/>
        </w:rPr>
        <w:t>“That’s good, brother,” I said with a smile. “Then we’re on the same side.” And I walked out the door.</w:t>
      </w:r>
    </w:p>
    <w:p w14:paraId="79E72A0C" w14:textId="77777777" w:rsidR="00273C44" w:rsidRPr="0039591E" w:rsidRDefault="00273C44" w:rsidP="0039591E">
      <w:pPr>
        <w:spacing w:before="40" w:after="40"/>
        <w:rPr>
          <w:rFonts w:ascii="Garamond" w:hAnsi="Garamond"/>
          <w:sz w:val="24"/>
        </w:rPr>
      </w:pPr>
      <w:r w:rsidRPr="0039591E">
        <w:rPr>
          <w:rFonts w:ascii="Garamond" w:hAnsi="Garamond"/>
          <w:sz w:val="24"/>
        </w:rPr>
        <w:t>Please know—this kind of boldness is not something that has ever come naturally to me. I can talk all day long to friends and carry on for hours, but to speak up like this, to confront someone publicly in the name of Jesus—that was the Holy Spirit. That was not me.</w:t>
      </w:r>
    </w:p>
    <w:p w14:paraId="344502E0"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568C103C" w14:textId="77777777" w:rsidR="00273C44" w:rsidRPr="0039591E" w:rsidRDefault="00273C44" w:rsidP="0039591E">
      <w:pPr>
        <w:spacing w:before="40" w:after="40" w:line="240" w:lineRule="auto"/>
        <w:rPr>
          <w:rFonts w:ascii="Garamond" w:hAnsi="Garamond"/>
          <w:iCs/>
          <w:sz w:val="24"/>
          <w:szCs w:val="44"/>
        </w:rPr>
      </w:pPr>
    </w:p>
    <w:p w14:paraId="5657A4DD" w14:textId="77777777" w:rsidR="00273C44" w:rsidRPr="0039591E" w:rsidRDefault="00273C44" w:rsidP="0039591E">
      <w:pPr>
        <w:spacing w:before="40" w:after="40" w:line="240" w:lineRule="auto"/>
        <w:rPr>
          <w:rFonts w:ascii="Garamond" w:hAnsi="Garamond"/>
          <w:iCs/>
          <w:sz w:val="24"/>
          <w:szCs w:val="44"/>
        </w:rPr>
      </w:pPr>
    </w:p>
    <w:p w14:paraId="7B5C8EAB" w14:textId="77777777" w:rsidR="00273C44" w:rsidRPr="0039591E" w:rsidRDefault="00273C44" w:rsidP="0039591E">
      <w:pPr>
        <w:spacing w:before="40" w:after="40" w:line="240" w:lineRule="auto"/>
        <w:rPr>
          <w:rFonts w:ascii="Garamond" w:hAnsi="Garamond"/>
          <w:iCs/>
          <w:sz w:val="24"/>
          <w:szCs w:val="44"/>
        </w:rPr>
      </w:pPr>
    </w:p>
    <w:p w14:paraId="28DA34E7" w14:textId="77777777" w:rsidR="00273C44" w:rsidRPr="0039591E" w:rsidRDefault="00273C44" w:rsidP="0039591E">
      <w:pPr>
        <w:spacing w:before="40" w:after="40" w:line="240" w:lineRule="auto"/>
        <w:rPr>
          <w:rFonts w:ascii="Garamond" w:hAnsi="Garamond"/>
          <w:iCs/>
          <w:sz w:val="24"/>
          <w:szCs w:val="44"/>
        </w:rPr>
      </w:pPr>
    </w:p>
    <w:p w14:paraId="562C4248" w14:textId="77777777" w:rsidR="00273C44" w:rsidRPr="0039591E" w:rsidRDefault="00273C44" w:rsidP="0039591E">
      <w:pPr>
        <w:spacing w:before="40" w:after="40" w:line="240" w:lineRule="auto"/>
        <w:rPr>
          <w:rFonts w:ascii="Garamond" w:hAnsi="Garamond"/>
          <w:iCs/>
          <w:sz w:val="24"/>
          <w:szCs w:val="44"/>
        </w:rPr>
      </w:pPr>
    </w:p>
    <w:p w14:paraId="7AF79F1E" w14:textId="77777777" w:rsidR="00273C44" w:rsidRPr="0039591E" w:rsidRDefault="00273C44" w:rsidP="0039591E">
      <w:pPr>
        <w:spacing w:before="40" w:after="40" w:line="240" w:lineRule="auto"/>
        <w:rPr>
          <w:rFonts w:ascii="Garamond" w:hAnsi="Garamond"/>
          <w:iCs/>
          <w:sz w:val="24"/>
          <w:szCs w:val="44"/>
        </w:rPr>
      </w:pPr>
    </w:p>
    <w:p w14:paraId="08A02F5F"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31</w:t>
      </w:r>
    </w:p>
    <w:p w14:paraId="04461187"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resistance</w:t>
      </w:r>
    </w:p>
    <w:p w14:paraId="0F1B1C7F" w14:textId="77777777" w:rsidR="00273C44" w:rsidRPr="0039591E" w:rsidRDefault="00273C44" w:rsidP="0039591E">
      <w:pPr>
        <w:pStyle w:val="CSP-ChapterTitle"/>
        <w:spacing w:before="40" w:after="40"/>
        <w:jc w:val="left"/>
        <w:rPr>
          <w:rFonts w:ascii="Garamond" w:hAnsi="Garamond"/>
          <w:b/>
          <w:bCs/>
          <w:sz w:val="24"/>
        </w:rPr>
      </w:pPr>
    </w:p>
    <w:p w14:paraId="1E20ED4F" w14:textId="77777777" w:rsidR="00273C44" w:rsidRPr="0039591E" w:rsidRDefault="00273C44" w:rsidP="0039591E">
      <w:pPr>
        <w:pStyle w:val="CSP-ChapterTitle"/>
        <w:spacing w:before="40" w:after="40"/>
        <w:jc w:val="left"/>
        <w:rPr>
          <w:rFonts w:ascii="Garamond" w:hAnsi="Garamond"/>
          <w:b/>
          <w:bCs/>
          <w:sz w:val="24"/>
        </w:rPr>
      </w:pPr>
    </w:p>
    <w:p w14:paraId="703CB9E0" w14:textId="42FF792F" w:rsidR="00273C44" w:rsidRPr="0039591E" w:rsidRDefault="00273C44" w:rsidP="0039591E">
      <w:pPr>
        <w:spacing w:before="40" w:after="40"/>
        <w:rPr>
          <w:rFonts w:ascii="Garamond" w:hAnsi="Garamond"/>
          <w:sz w:val="24"/>
        </w:rPr>
      </w:pPr>
      <w:r w:rsidRPr="0039591E">
        <w:rPr>
          <w:rFonts w:ascii="Garamond" w:hAnsi="Garamond"/>
          <w:sz w:val="24"/>
        </w:rPr>
        <w:t>I started sharing my story</w:t>
      </w:r>
      <w:r w:rsidR="0013411D" w:rsidRPr="0039591E">
        <w:rPr>
          <w:rFonts w:ascii="Garamond" w:hAnsi="Garamond"/>
          <w:sz w:val="24"/>
        </w:rPr>
        <w:t xml:space="preserve"> about my neighbor , Hal</w:t>
      </w:r>
      <w:r w:rsidRPr="0039591E">
        <w:rPr>
          <w:rFonts w:ascii="Garamond" w:hAnsi="Garamond"/>
          <w:sz w:val="24"/>
        </w:rPr>
        <w:t>—with my mom, my dad, my brother, and all of my friends. But not everyone was comfortable with what I had to say. My mom especially struggled with it. “You’re asking for more attacks,” she warned me. “You’re too deep into this.”</w:t>
      </w:r>
    </w:p>
    <w:p w14:paraId="64B3BFD5" w14:textId="77777777" w:rsidR="00273C44" w:rsidRPr="0039591E" w:rsidRDefault="00273C44" w:rsidP="0039591E">
      <w:pPr>
        <w:spacing w:before="40" w:after="40"/>
        <w:rPr>
          <w:rFonts w:ascii="Garamond" w:hAnsi="Garamond"/>
          <w:sz w:val="24"/>
        </w:rPr>
      </w:pPr>
      <w:r w:rsidRPr="0039591E">
        <w:rPr>
          <w:rFonts w:ascii="Garamond" w:hAnsi="Garamond"/>
          <w:sz w:val="24"/>
        </w:rPr>
        <w:t>I looked at her and said, “Mom, I don’t know why God chose me, but He did. I’m a warrior in God’s army. You may not see it, but I’ve experienced it. I know what I went through. I was in the abyss, and I don’t want a single soul to go to Hell—because Hell is real.”</w:t>
      </w:r>
    </w:p>
    <w:p w14:paraId="5ED33926" w14:textId="77777777" w:rsidR="00273C44" w:rsidRPr="0039591E" w:rsidRDefault="00273C44" w:rsidP="0039591E">
      <w:pPr>
        <w:spacing w:before="40" w:after="40"/>
        <w:rPr>
          <w:rFonts w:ascii="Garamond" w:hAnsi="Garamond"/>
          <w:sz w:val="24"/>
        </w:rPr>
      </w:pPr>
      <w:r w:rsidRPr="0039591E">
        <w:rPr>
          <w:rFonts w:ascii="Garamond" w:hAnsi="Garamond"/>
          <w:sz w:val="24"/>
        </w:rPr>
        <w:t>She questioned me gently but deeply: “How do you know this is God speaking to you?”</w:t>
      </w:r>
    </w:p>
    <w:p w14:paraId="684460C9" w14:textId="77777777" w:rsidR="00273C44" w:rsidRPr="0039591E" w:rsidRDefault="00273C44" w:rsidP="0039591E">
      <w:pPr>
        <w:spacing w:before="40" w:after="40"/>
        <w:rPr>
          <w:rFonts w:ascii="Garamond" w:hAnsi="Garamond"/>
          <w:sz w:val="24"/>
        </w:rPr>
      </w:pPr>
      <w:r w:rsidRPr="0039591E">
        <w:rPr>
          <w:rFonts w:ascii="Garamond" w:hAnsi="Garamond"/>
          <w:sz w:val="24"/>
        </w:rPr>
        <w:t>That hurt. But I answered, “Mom, I really don’t think the devil is pointing people to the Lord Jesus Christ. I don’t think the enemy is urging anyone to repent for their sins. My life has changed—profoundly. That’s how I know.”</w:t>
      </w:r>
    </w:p>
    <w:p w14:paraId="2241F422" w14:textId="77777777" w:rsidR="00273C44" w:rsidRPr="0039591E" w:rsidRDefault="00273C44" w:rsidP="0039591E">
      <w:pPr>
        <w:spacing w:before="40" w:after="40"/>
        <w:rPr>
          <w:rFonts w:ascii="Garamond" w:hAnsi="Garamond"/>
          <w:sz w:val="24"/>
        </w:rPr>
      </w:pPr>
      <w:r w:rsidRPr="0039591E">
        <w:rPr>
          <w:rFonts w:ascii="Garamond" w:hAnsi="Garamond"/>
          <w:sz w:val="24"/>
        </w:rPr>
        <w:t>Still, I could tell she wasn’t sure. And it wasn’t just her. Some of my friends started to pull away too. You want to clear a room? Start talking about Jesus.</w:t>
      </w:r>
    </w:p>
    <w:p w14:paraId="573F9285" w14:textId="77777777" w:rsidR="00273C44" w:rsidRPr="0039591E" w:rsidRDefault="00273C44" w:rsidP="0039591E">
      <w:pPr>
        <w:spacing w:before="40" w:after="40"/>
        <w:rPr>
          <w:rFonts w:ascii="Garamond" w:hAnsi="Garamond"/>
          <w:sz w:val="24"/>
        </w:rPr>
      </w:pPr>
      <w:r w:rsidRPr="0039591E">
        <w:rPr>
          <w:rFonts w:ascii="Garamond" w:hAnsi="Garamond"/>
          <w:sz w:val="24"/>
        </w:rPr>
        <w:t>But we are in a spiritual war.</w:t>
      </w:r>
    </w:p>
    <w:p w14:paraId="3CE4CDCF" w14:textId="77777777" w:rsidR="00273C44" w:rsidRPr="0039591E" w:rsidRDefault="00273C44" w:rsidP="0039591E">
      <w:pPr>
        <w:spacing w:before="40" w:after="40"/>
        <w:rPr>
          <w:rFonts w:ascii="Garamond" w:hAnsi="Garamond"/>
          <w:i/>
          <w:iCs/>
          <w:sz w:val="24"/>
        </w:rPr>
      </w:pPr>
      <w:r w:rsidRPr="0039591E">
        <w:rPr>
          <w:rFonts w:ascii="Garamond" w:hAnsi="Garamond"/>
          <w:b/>
          <w:bCs/>
          <w:sz w:val="24"/>
        </w:rPr>
        <w:t>“For our struggle is not with flesh and blood but with the principalities, with the powers, with the world rulers of this present darkness, with the evil spirits in the heavens.”</w:t>
      </w:r>
      <w:r w:rsidRPr="0039591E">
        <w:rPr>
          <w:rFonts w:ascii="Garamond" w:hAnsi="Garamond"/>
          <w:sz w:val="24"/>
        </w:rPr>
        <w:t xml:space="preserve">— </w:t>
      </w:r>
      <w:r w:rsidRPr="0039591E">
        <w:rPr>
          <w:rFonts w:ascii="Garamond" w:hAnsi="Garamond"/>
          <w:i/>
          <w:iCs/>
          <w:sz w:val="24"/>
        </w:rPr>
        <w:t>Ephesians 6:12, NABRE</w:t>
      </w:r>
    </w:p>
    <w:p w14:paraId="30B861B5" w14:textId="77777777" w:rsidR="00273C44" w:rsidRPr="0039591E" w:rsidRDefault="00273C44" w:rsidP="0039591E">
      <w:pPr>
        <w:spacing w:before="40" w:after="40"/>
        <w:rPr>
          <w:rFonts w:ascii="Garamond" w:hAnsi="Garamond"/>
          <w:sz w:val="24"/>
        </w:rPr>
      </w:pPr>
      <w:r w:rsidRPr="0039591E">
        <w:rPr>
          <w:rFonts w:ascii="Garamond" w:hAnsi="Garamond"/>
          <w:sz w:val="24"/>
        </w:rPr>
        <w:t>As the old parts of me started to fall away, I felt drawn to people whose faith was strong—people who would understand. The things that once seemed important to me began to fade. All I wanted to talk about was Jesus. And honestly, if someone didn’t want to talk about Him, I found myself not wanting to talk much at all.</w:t>
      </w:r>
    </w:p>
    <w:p w14:paraId="2C8918A0" w14:textId="77777777" w:rsidR="00273C44" w:rsidRPr="0039591E" w:rsidRDefault="00273C44" w:rsidP="0039591E">
      <w:pPr>
        <w:spacing w:before="40" w:after="40"/>
        <w:rPr>
          <w:rFonts w:ascii="Garamond" w:hAnsi="Garamond"/>
          <w:sz w:val="24"/>
        </w:rPr>
      </w:pPr>
      <w:r w:rsidRPr="0039591E">
        <w:rPr>
          <w:rFonts w:ascii="Garamond" w:hAnsi="Garamond"/>
          <w:sz w:val="24"/>
        </w:rPr>
        <w:t>I shared my testimony with fellow believers who recognized the truth in it. I also reached out to some I had misunderstood in the past—brothers and sisters in Christ whose faith I hadn’t fully appreciated at the time. I offered heartfelt apologies, genuinely sorry for the times I’d missed the mark or failed to see where they were coming from.</w:t>
      </w:r>
    </w:p>
    <w:p w14:paraId="22826AA0" w14:textId="77777777" w:rsidR="00273C44" w:rsidRPr="0039591E" w:rsidRDefault="00273C44" w:rsidP="0039591E">
      <w:pPr>
        <w:spacing w:before="40" w:after="40"/>
        <w:rPr>
          <w:rFonts w:ascii="Garamond" w:hAnsi="Garamond"/>
          <w:sz w:val="24"/>
        </w:rPr>
      </w:pPr>
      <w:r w:rsidRPr="0039591E">
        <w:rPr>
          <w:rFonts w:ascii="Garamond" w:hAnsi="Garamond"/>
          <w:sz w:val="24"/>
        </w:rPr>
        <w:t>I had been lost. Completely. But God, in His goodness, was restoring what had been broken. Even my relationship with John began to enter a new season—one I didn’t see coming. Other relationships I had given up on were also being renewed. God was moving. God was healing. And I was learning to walk in that.</w:t>
      </w:r>
    </w:p>
    <w:p w14:paraId="00412DF5" w14:textId="77777777" w:rsidR="00273C44" w:rsidRPr="0039591E" w:rsidRDefault="00273C44" w:rsidP="0039591E">
      <w:pPr>
        <w:spacing w:before="40" w:after="40" w:line="240" w:lineRule="auto"/>
        <w:rPr>
          <w:rFonts w:ascii="Garamond" w:hAnsi="Garamond"/>
          <w:iCs/>
          <w:sz w:val="24"/>
          <w:szCs w:val="44"/>
        </w:rPr>
      </w:pPr>
      <w:r w:rsidRPr="0039591E">
        <w:rPr>
          <w:rFonts w:ascii="Garamond" w:hAnsi="Garamond"/>
          <w:iCs/>
          <w:sz w:val="24"/>
        </w:rPr>
        <w:br w:type="page"/>
      </w:r>
    </w:p>
    <w:p w14:paraId="5F8CBB76" w14:textId="77777777" w:rsidR="00273C44" w:rsidRPr="0039591E" w:rsidRDefault="00273C44" w:rsidP="0039591E">
      <w:pPr>
        <w:spacing w:before="40" w:after="40" w:line="240" w:lineRule="auto"/>
        <w:rPr>
          <w:rFonts w:ascii="Garamond" w:hAnsi="Garamond"/>
          <w:iCs/>
          <w:sz w:val="24"/>
          <w:szCs w:val="44"/>
        </w:rPr>
      </w:pPr>
    </w:p>
    <w:p w14:paraId="35008532" w14:textId="77777777" w:rsidR="00273C44" w:rsidRPr="0039591E" w:rsidRDefault="00273C44" w:rsidP="0039591E">
      <w:pPr>
        <w:spacing w:before="40" w:after="40" w:line="240" w:lineRule="auto"/>
        <w:rPr>
          <w:rFonts w:ascii="Garamond" w:hAnsi="Garamond"/>
          <w:iCs/>
          <w:sz w:val="24"/>
          <w:szCs w:val="44"/>
        </w:rPr>
      </w:pPr>
    </w:p>
    <w:p w14:paraId="7002A388" w14:textId="77777777" w:rsidR="00273C44" w:rsidRPr="0039591E" w:rsidRDefault="00273C44" w:rsidP="0039591E">
      <w:pPr>
        <w:spacing w:before="40" w:after="40" w:line="240" w:lineRule="auto"/>
        <w:rPr>
          <w:rFonts w:ascii="Garamond" w:hAnsi="Garamond"/>
          <w:iCs/>
          <w:sz w:val="24"/>
          <w:szCs w:val="44"/>
        </w:rPr>
      </w:pPr>
    </w:p>
    <w:p w14:paraId="3048867A" w14:textId="77777777" w:rsidR="00273C44" w:rsidRPr="0039591E" w:rsidRDefault="00273C44" w:rsidP="0039591E">
      <w:pPr>
        <w:spacing w:before="40" w:after="40" w:line="240" w:lineRule="auto"/>
        <w:rPr>
          <w:rFonts w:ascii="Garamond" w:hAnsi="Garamond"/>
          <w:iCs/>
          <w:sz w:val="24"/>
          <w:szCs w:val="44"/>
        </w:rPr>
      </w:pPr>
    </w:p>
    <w:p w14:paraId="695BC9B7" w14:textId="77777777" w:rsidR="00273C44" w:rsidRPr="0039591E" w:rsidRDefault="00273C44" w:rsidP="0039591E">
      <w:pPr>
        <w:spacing w:before="40" w:after="40" w:line="240" w:lineRule="auto"/>
        <w:rPr>
          <w:rFonts w:ascii="Garamond" w:hAnsi="Garamond"/>
          <w:iCs/>
          <w:sz w:val="24"/>
          <w:szCs w:val="44"/>
        </w:rPr>
      </w:pPr>
    </w:p>
    <w:p w14:paraId="015651B1"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32</w:t>
      </w:r>
    </w:p>
    <w:p w14:paraId="6788AF77"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Called back for a purpose</w:t>
      </w:r>
    </w:p>
    <w:p w14:paraId="01C062F8" w14:textId="77777777" w:rsidR="00273C44" w:rsidRPr="0039591E" w:rsidRDefault="00273C44" w:rsidP="0039591E">
      <w:pPr>
        <w:pStyle w:val="CSP-ChapterTitle"/>
        <w:spacing w:before="40" w:after="40"/>
        <w:jc w:val="left"/>
        <w:rPr>
          <w:rFonts w:ascii="Garamond" w:hAnsi="Garamond"/>
          <w:b/>
          <w:bCs/>
          <w:sz w:val="24"/>
        </w:rPr>
      </w:pPr>
    </w:p>
    <w:p w14:paraId="4CA170E7" w14:textId="77777777" w:rsidR="00273C44" w:rsidRPr="0039591E" w:rsidRDefault="00273C44" w:rsidP="0039591E">
      <w:pPr>
        <w:pStyle w:val="CSP-ChapterTitle"/>
        <w:spacing w:before="40" w:after="40"/>
        <w:jc w:val="left"/>
        <w:rPr>
          <w:rFonts w:ascii="Garamond" w:hAnsi="Garamond"/>
          <w:b/>
          <w:bCs/>
          <w:sz w:val="24"/>
        </w:rPr>
      </w:pPr>
    </w:p>
    <w:p w14:paraId="6875193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In August 2023, my boss called me back to work in his basement. We had been working remotely since COVID, and I wasn’t too happy about returning. I felt uneasy. Not uneasy seeing him or Marla but uneasy about the house.  </w:t>
      </w:r>
    </w:p>
    <w:p w14:paraId="6F557F3D" w14:textId="77777777" w:rsidR="00273C44" w:rsidRPr="0039591E" w:rsidRDefault="00273C44" w:rsidP="0039591E">
      <w:pPr>
        <w:spacing w:before="40" w:after="40"/>
        <w:rPr>
          <w:rFonts w:ascii="Garamond" w:hAnsi="Garamond"/>
          <w:sz w:val="24"/>
        </w:rPr>
      </w:pPr>
      <w:r w:rsidRPr="0039591E">
        <w:rPr>
          <w:rFonts w:ascii="Garamond" w:hAnsi="Garamond"/>
          <w:sz w:val="24"/>
        </w:rPr>
        <w:t>So I cried out to the Lord.</w:t>
      </w:r>
    </w:p>
    <w:p w14:paraId="3DFF37B4" w14:textId="77777777" w:rsidR="00273C44" w:rsidRPr="0039591E" w:rsidRDefault="00273C44" w:rsidP="0039591E">
      <w:pPr>
        <w:spacing w:before="40" w:after="40"/>
        <w:rPr>
          <w:rFonts w:ascii="Garamond" w:hAnsi="Garamond"/>
          <w:sz w:val="24"/>
        </w:rPr>
      </w:pPr>
      <w:r w:rsidRPr="0039591E">
        <w:rPr>
          <w:rFonts w:ascii="Garamond" w:hAnsi="Garamond"/>
          <w:sz w:val="24"/>
        </w:rPr>
        <w:t>On the morning of August 1, 2023, something unusual happened. I had woken up around 3:30 a.m. but eventually drifted back to sleep. Just before fully waking, I heard something—clear and intimate:</w:t>
      </w:r>
      <w:r w:rsidRPr="0039591E">
        <w:rPr>
          <w:rFonts w:ascii="Garamond" w:hAnsi="Garamond"/>
          <w:sz w:val="24"/>
        </w:rPr>
        <w:br/>
      </w:r>
      <w:r w:rsidRPr="0039591E">
        <w:rPr>
          <w:rFonts w:ascii="Garamond" w:hAnsi="Garamond"/>
          <w:b/>
          <w:bCs/>
          <w:sz w:val="24"/>
        </w:rPr>
        <w:t>“I saw you crying at 3:00 a.m.”</w:t>
      </w:r>
    </w:p>
    <w:p w14:paraId="0308C7A4" w14:textId="77777777" w:rsidR="00273C44" w:rsidRPr="0039591E" w:rsidRDefault="00273C44" w:rsidP="0039591E">
      <w:pPr>
        <w:spacing w:before="40" w:after="40"/>
        <w:rPr>
          <w:rFonts w:ascii="Garamond" w:hAnsi="Garamond"/>
          <w:sz w:val="24"/>
        </w:rPr>
      </w:pPr>
      <w:r w:rsidRPr="0039591E">
        <w:rPr>
          <w:rFonts w:ascii="Garamond" w:hAnsi="Garamond"/>
          <w:sz w:val="24"/>
        </w:rPr>
        <w:t>Then I had a vision. Four feet in sandals stood before me, and I felt the words in my spirit:</w:t>
      </w:r>
      <w:r w:rsidRPr="0039591E">
        <w:rPr>
          <w:rFonts w:ascii="Garamond" w:hAnsi="Garamond"/>
          <w:sz w:val="24"/>
        </w:rPr>
        <w:br/>
      </w:r>
      <w:r w:rsidRPr="0039591E">
        <w:rPr>
          <w:rFonts w:ascii="Garamond" w:hAnsi="Garamond"/>
          <w:b/>
          <w:bCs/>
          <w:sz w:val="24"/>
        </w:rPr>
        <w:t>“I stand with you.”</w:t>
      </w:r>
    </w:p>
    <w:p w14:paraId="02DF8A7D" w14:textId="77777777" w:rsidR="00273C44" w:rsidRPr="0039591E" w:rsidRDefault="00273C44" w:rsidP="0039591E">
      <w:pPr>
        <w:spacing w:before="40" w:after="40"/>
        <w:rPr>
          <w:rFonts w:ascii="Garamond" w:hAnsi="Garamond"/>
          <w:sz w:val="24"/>
        </w:rPr>
      </w:pPr>
      <w:r w:rsidRPr="0039591E">
        <w:rPr>
          <w:rFonts w:ascii="Garamond" w:hAnsi="Garamond"/>
          <w:sz w:val="24"/>
        </w:rPr>
        <w:t>Immediately after that, I heard:</w:t>
      </w:r>
      <w:r w:rsidRPr="0039591E">
        <w:rPr>
          <w:rFonts w:ascii="Garamond" w:hAnsi="Garamond"/>
          <w:sz w:val="24"/>
        </w:rPr>
        <w:br/>
      </w:r>
      <w:r w:rsidRPr="0039591E">
        <w:rPr>
          <w:rFonts w:ascii="Garamond" w:hAnsi="Garamond"/>
          <w:b/>
          <w:bCs/>
          <w:sz w:val="24"/>
        </w:rPr>
        <w:t>“Bring Jesus to work—and you need to clean house.”</w:t>
      </w:r>
    </w:p>
    <w:p w14:paraId="54D0A1D2" w14:textId="77777777" w:rsidR="00273C44" w:rsidRPr="0039591E" w:rsidRDefault="00273C44" w:rsidP="0039591E">
      <w:pPr>
        <w:spacing w:before="40" w:after="40"/>
        <w:rPr>
          <w:rFonts w:ascii="Garamond" w:hAnsi="Garamond"/>
          <w:sz w:val="24"/>
        </w:rPr>
      </w:pPr>
      <w:r w:rsidRPr="0039591E">
        <w:rPr>
          <w:rFonts w:ascii="Garamond" w:hAnsi="Garamond"/>
          <w:sz w:val="24"/>
        </w:rPr>
        <w:t>That was all the clarity I needed.</w:t>
      </w:r>
    </w:p>
    <w:p w14:paraId="62DCDFE8" w14:textId="77777777" w:rsidR="00273C44" w:rsidRPr="0039591E" w:rsidRDefault="00273C44" w:rsidP="0039591E">
      <w:pPr>
        <w:widowControl/>
        <w:spacing w:before="40" w:after="40" w:line="259" w:lineRule="auto"/>
        <w:rPr>
          <w:rFonts w:ascii="Garamond" w:hAnsi="Garamond"/>
          <w:iCs/>
          <w:sz w:val="24"/>
        </w:rPr>
      </w:pPr>
      <w:bookmarkStart w:id="0" w:name="_Hlk197949661"/>
      <w:r w:rsidRPr="0039591E">
        <w:rPr>
          <w:rFonts w:ascii="Garamond" w:hAnsi="Garamond"/>
          <w:iCs/>
          <w:sz w:val="24"/>
        </w:rPr>
        <w:t>When I returned to work, it had been a while since I’d seen Ryan. Things were quiet, but he took a few hours to catch me up on his life. He’d been focusing on his health and making it a priority. The moment felt strangely familiar It reminded me of a time after my own recovery from COVID—back when Ryan and Marla had given me that mirror. I had thrown myself into fitness and work, turning both into idols. They had become my identity, my sense of worth—and just like before, it all eventually led to another dead end.</w:t>
      </w:r>
    </w:p>
    <w:p w14:paraId="1F7541B3"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 xml:space="preserve">This time, I wanted to do things differently. As I was setting up my desk, I quietly taped a picture of Jesus on the mirror. It was my silent declaration: </w:t>
      </w:r>
      <w:r w:rsidRPr="0039591E">
        <w:rPr>
          <w:rFonts w:ascii="Garamond" w:hAnsi="Garamond"/>
          <w:i/>
          <w:iCs/>
          <w:sz w:val="24"/>
        </w:rPr>
        <w:t>Jesus is here with me—and He is knocking on your door, Ryan.</w:t>
      </w:r>
    </w:p>
    <w:p w14:paraId="706643CB"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Ryan made a passing comment that he wasn’t sure what Marla and I had been up to lately. I was certain he knew enough, and I offered a small testimony that day. God always seems to plant things perfectly—in that moment, I noticed a copy of the New Testament on Marla’s desk right where Ryan had been sitting. When he saw it, he said something that struck me:</w:t>
      </w:r>
    </w:p>
    <w:p w14:paraId="1E43C5CC"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
          <w:iCs/>
          <w:sz w:val="24"/>
        </w:rPr>
        <w:t>“That’s a road map on how to live your life. But God’s not an active part of our lives.”</w:t>
      </w:r>
    </w:p>
    <w:p w14:paraId="2907F11D"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I gently responded that I believe God is very much active—and deeply desires to be in relationship with us. I told him I could relate to the struggle. I had been full of pride too—so much so that even kneeling to pray had once been difficult for me. Surrender doesn’t come easy. But when you truly come into a relationship with Jesus—not just religion—everything changes.</w:t>
      </w:r>
    </w:p>
    <w:p w14:paraId="30B99C62"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I remember both Ryan and Marla spending time in God’s Word. And I don’t believe Ryan—or anyone else—is a failure. If anything, I believe the Church has failed many people. But Jesus? Jesus is still knocking. I was sure of that.</w:t>
      </w:r>
    </w:p>
    <w:p w14:paraId="5BB133F1"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 xml:space="preserve">Ryan told me, “Religion is man-made.” I don’t believe that anymore—but I understood where he was coming from. Just a few months earlier, I might have said the same thing. And I hear it a lot from others too—along with arguments like, </w:t>
      </w:r>
      <w:r w:rsidRPr="0039591E">
        <w:rPr>
          <w:rFonts w:ascii="Garamond" w:hAnsi="Garamond"/>
          <w:i/>
          <w:iCs/>
          <w:sz w:val="24"/>
        </w:rPr>
        <w:t>“Christianity is just a bunch of rules,”</w:t>
      </w:r>
      <w:r w:rsidRPr="0039591E">
        <w:rPr>
          <w:rFonts w:ascii="Garamond" w:hAnsi="Garamond"/>
          <w:iCs/>
          <w:sz w:val="24"/>
        </w:rPr>
        <w:t xml:space="preserve"> or </w:t>
      </w:r>
      <w:r w:rsidRPr="0039591E">
        <w:rPr>
          <w:rFonts w:ascii="Garamond" w:hAnsi="Garamond"/>
          <w:i/>
          <w:iCs/>
          <w:sz w:val="24"/>
        </w:rPr>
        <w:t>“Constantine changed the Bible.”</w:t>
      </w:r>
    </w:p>
    <w:p w14:paraId="3822844F"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When people say that, I try not to argue. This isn’t just about facts—it’s about hearts. But I do believe it’s important to gently clarify that those claims aren’t accurate.¹ The canon of Scripture wasn’t created by Constantine—it was discerned over centuries of faithful use, through prayer, tradition, and the guidance of the Holy Spirit. The early Church had already widely recognized most of the New Testament well before Constantine’s time.</w:t>
      </w:r>
    </w:p>
    <w:p w14:paraId="1F3AA9C9"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A response I’ve found helpful is this: when you really encounter Jesus, everything changes. It stops being about rules or religious performance—and becomes about love. You want to follow Him—not because you have to, but because you’ve tasted something real. Eternal.</w:t>
      </w:r>
    </w:p>
    <w:p w14:paraId="28904AC1"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God sent me back to that basement for a reason. But I’ve learned that all I can do is plant seeds. What happens after that—whether the soil is ready, whether the seed takes root—is up to God’s grace and the willingness of each heart. And what I see more clearly now is that willingness doesn’t just mean opening the door—it means surrendering.</w:t>
      </w:r>
    </w:p>
    <w:p w14:paraId="42909392"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That night at 3:00 a.m., I had no choice. I had come to the end of myself. No one to call. No solution in reach. Only Jesus.</w:t>
      </w:r>
    </w:p>
    <w:p w14:paraId="3F7A307D"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And He was enough.</w:t>
      </w:r>
    </w:p>
    <w:p w14:paraId="4DA30D31"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In the physical world, we’re taught to be strong, independent, and self-sufficient. But in the spiritual realm, freedom only comes when we let go. It’s in our surrender that we find true strength.</w:t>
      </w:r>
    </w:p>
    <w:p w14:paraId="033DEC38"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t>I surrendered because I had to.</w:t>
      </w:r>
      <w:r w:rsidRPr="0039591E">
        <w:rPr>
          <w:rFonts w:ascii="Garamond" w:hAnsi="Garamond"/>
          <w:iCs/>
          <w:sz w:val="24"/>
        </w:rPr>
        <w:br/>
        <w:t>Now, I stay surrendered—because I’ve seen what Jesus can do when He’s the one in control.</w:t>
      </w:r>
    </w:p>
    <w:bookmarkEnd w:id="0"/>
    <w:p w14:paraId="799BC488" w14:textId="77777777" w:rsidR="00273C44" w:rsidRPr="0039591E" w:rsidRDefault="00273C44" w:rsidP="0039591E">
      <w:pPr>
        <w:widowControl/>
        <w:spacing w:before="40" w:after="40" w:line="259" w:lineRule="auto"/>
        <w:rPr>
          <w:rFonts w:ascii="Garamond" w:hAnsi="Garamond"/>
          <w:iCs/>
          <w:sz w:val="24"/>
        </w:rPr>
      </w:pPr>
    </w:p>
    <w:p w14:paraId="67CF8B58" w14:textId="77777777" w:rsidR="00273C44" w:rsidRPr="0039591E" w:rsidRDefault="00273C44" w:rsidP="0039591E">
      <w:pPr>
        <w:widowControl/>
        <w:spacing w:before="40" w:after="40" w:line="259" w:lineRule="auto"/>
        <w:rPr>
          <w:rFonts w:ascii="Garamond" w:hAnsi="Garamond"/>
          <w:iCs/>
          <w:sz w:val="24"/>
        </w:rPr>
      </w:pPr>
    </w:p>
    <w:p w14:paraId="20219C24" w14:textId="77777777" w:rsidR="00273C44" w:rsidRPr="0039591E" w:rsidRDefault="00273C44" w:rsidP="0039591E">
      <w:pPr>
        <w:widowControl/>
        <w:spacing w:before="40" w:after="40" w:line="259" w:lineRule="auto"/>
        <w:rPr>
          <w:rFonts w:ascii="Garamond" w:hAnsi="Garamond"/>
          <w:iCs/>
          <w:sz w:val="24"/>
        </w:rPr>
      </w:pPr>
    </w:p>
    <w:p w14:paraId="446FDD81" w14:textId="77777777" w:rsidR="00273C44" w:rsidRPr="0039591E" w:rsidRDefault="00273C44" w:rsidP="0039591E">
      <w:pPr>
        <w:widowControl/>
        <w:spacing w:before="40" w:after="40" w:line="259" w:lineRule="auto"/>
        <w:rPr>
          <w:rFonts w:ascii="Garamond" w:hAnsi="Garamond"/>
          <w:iCs/>
          <w:sz w:val="24"/>
        </w:rPr>
      </w:pPr>
    </w:p>
    <w:p w14:paraId="12918232" w14:textId="77777777" w:rsidR="00273C44" w:rsidRPr="0039591E" w:rsidRDefault="00273C44" w:rsidP="0039591E">
      <w:pPr>
        <w:widowControl/>
        <w:spacing w:before="40" w:after="40" w:line="259" w:lineRule="auto"/>
        <w:rPr>
          <w:rFonts w:ascii="Garamond" w:hAnsi="Garamond"/>
          <w:iCs/>
          <w:sz w:val="24"/>
        </w:rPr>
      </w:pPr>
    </w:p>
    <w:p w14:paraId="733C73F4" w14:textId="77777777" w:rsidR="00273C44" w:rsidRPr="0039591E" w:rsidRDefault="00273C44" w:rsidP="0039591E">
      <w:pPr>
        <w:widowControl/>
        <w:spacing w:before="40" w:after="40" w:line="259" w:lineRule="auto"/>
        <w:rPr>
          <w:rFonts w:ascii="Garamond" w:hAnsi="Garamond"/>
          <w:iCs/>
          <w:sz w:val="24"/>
        </w:rPr>
      </w:pPr>
    </w:p>
    <w:p w14:paraId="713955E4" w14:textId="77777777" w:rsidR="00273C44" w:rsidRPr="0039591E" w:rsidRDefault="00273C44" w:rsidP="0039591E">
      <w:pPr>
        <w:widowControl/>
        <w:spacing w:before="40" w:after="40" w:line="259" w:lineRule="auto"/>
        <w:rPr>
          <w:rFonts w:ascii="Garamond" w:hAnsi="Garamond"/>
          <w:iCs/>
          <w:sz w:val="24"/>
        </w:rPr>
      </w:pPr>
    </w:p>
    <w:p w14:paraId="3FA10E94" w14:textId="77777777" w:rsidR="00273C44" w:rsidRPr="0039591E" w:rsidRDefault="00273C44" w:rsidP="0039591E">
      <w:pPr>
        <w:widowControl/>
        <w:spacing w:before="40" w:after="40" w:line="259" w:lineRule="auto"/>
        <w:rPr>
          <w:rFonts w:ascii="Garamond" w:hAnsi="Garamond"/>
          <w:iCs/>
          <w:sz w:val="24"/>
        </w:rPr>
      </w:pPr>
    </w:p>
    <w:p w14:paraId="20B91C42" w14:textId="77777777" w:rsidR="00273C44" w:rsidRPr="0039591E" w:rsidRDefault="00273C44" w:rsidP="0039591E">
      <w:pPr>
        <w:widowControl/>
        <w:spacing w:before="40" w:after="40" w:line="259" w:lineRule="auto"/>
        <w:rPr>
          <w:rFonts w:ascii="Garamond" w:hAnsi="Garamond"/>
          <w:iCs/>
          <w:sz w:val="24"/>
        </w:rPr>
      </w:pPr>
    </w:p>
    <w:p w14:paraId="787DD74E" w14:textId="77777777" w:rsidR="00273C44" w:rsidRPr="0039591E" w:rsidRDefault="00273C44" w:rsidP="0039591E">
      <w:pPr>
        <w:widowControl/>
        <w:spacing w:before="40" w:after="40" w:line="259" w:lineRule="auto"/>
        <w:rPr>
          <w:rFonts w:ascii="Garamond" w:hAnsi="Garamond"/>
          <w:iCs/>
          <w:sz w:val="24"/>
        </w:rPr>
      </w:pPr>
    </w:p>
    <w:p w14:paraId="0EB9C88B" w14:textId="77777777" w:rsidR="00273C44" w:rsidRPr="0039591E" w:rsidRDefault="00273C44" w:rsidP="0039591E">
      <w:pPr>
        <w:widowControl/>
        <w:spacing w:before="40" w:after="40" w:line="259" w:lineRule="auto"/>
        <w:rPr>
          <w:rFonts w:ascii="Garamond" w:hAnsi="Garamond"/>
          <w:iCs/>
          <w:sz w:val="24"/>
        </w:rPr>
      </w:pPr>
    </w:p>
    <w:p w14:paraId="084F440E" w14:textId="77777777" w:rsidR="00273C44" w:rsidRPr="0039591E" w:rsidRDefault="00273C44" w:rsidP="0039591E">
      <w:pPr>
        <w:widowControl/>
        <w:spacing w:before="40" w:after="40" w:line="259" w:lineRule="auto"/>
        <w:rPr>
          <w:rFonts w:ascii="Garamond" w:hAnsi="Garamond"/>
          <w:iCs/>
          <w:sz w:val="24"/>
        </w:rPr>
      </w:pPr>
    </w:p>
    <w:p w14:paraId="63F29278" w14:textId="77777777" w:rsidR="00273C44" w:rsidRPr="0039591E" w:rsidRDefault="00273C44" w:rsidP="0039591E">
      <w:pPr>
        <w:widowControl/>
        <w:spacing w:before="40" w:after="40" w:line="259" w:lineRule="auto"/>
        <w:rPr>
          <w:rFonts w:ascii="Garamond" w:hAnsi="Garamond"/>
          <w:iCs/>
          <w:sz w:val="24"/>
        </w:rPr>
      </w:pPr>
    </w:p>
    <w:p w14:paraId="6BE9E713" w14:textId="77777777" w:rsidR="00273C44" w:rsidRPr="0039591E" w:rsidRDefault="00273C44" w:rsidP="0039591E">
      <w:pPr>
        <w:widowControl/>
        <w:spacing w:before="40" w:after="40" w:line="259" w:lineRule="auto"/>
        <w:rPr>
          <w:rFonts w:ascii="Garamond" w:hAnsi="Garamond"/>
          <w:iCs/>
          <w:sz w:val="24"/>
          <w:szCs w:val="16"/>
        </w:rPr>
      </w:pPr>
      <w:r w:rsidRPr="0039591E">
        <w:rPr>
          <w:rFonts w:ascii="Garamond" w:hAnsi="Garamond"/>
          <w:iCs/>
          <w:sz w:val="24"/>
          <w:szCs w:val="16"/>
        </w:rPr>
        <w:t xml:space="preserve">¹ The claim that Emperor Constantine changed or created the Bible is a popular myth, but it has no basis in credible historical scholarship. The canon of the New Testament was not invented at the Council of Nicaea (325 A.D.), nor was it assembled by Constantine. Rather, the books of the New Testament had already been widely recognized and used by early Christians for centuries. The formal recognition of the canon was the result of discernment by early Church leaders through prayer, liturgical use, apostolic origin, and guidance by the Holy Spirit. For a Catholic perspective, see: </w:t>
      </w:r>
      <w:r w:rsidRPr="0039591E">
        <w:rPr>
          <w:rFonts w:ascii="Garamond" w:hAnsi="Garamond"/>
          <w:i/>
          <w:iCs/>
          <w:sz w:val="24"/>
          <w:szCs w:val="16"/>
        </w:rPr>
        <w:t>Catholic Answers, “Did the Catholic Church Add to the Bible?”</w:t>
      </w:r>
      <w:r w:rsidRPr="0039591E">
        <w:rPr>
          <w:rFonts w:ascii="Garamond" w:hAnsi="Garamond"/>
          <w:iCs/>
          <w:sz w:val="24"/>
          <w:szCs w:val="16"/>
        </w:rPr>
        <w:t xml:space="preserve"> and for a broader scholarly perspective: </w:t>
      </w:r>
      <w:r w:rsidRPr="0039591E">
        <w:rPr>
          <w:rFonts w:ascii="Garamond" w:hAnsi="Garamond"/>
          <w:i/>
          <w:iCs/>
          <w:sz w:val="24"/>
          <w:szCs w:val="16"/>
        </w:rPr>
        <w:t>Michael J. Kruger, “Canon Revisited” (Crossway, 2012).</w:t>
      </w:r>
      <w:r w:rsidRPr="0039591E">
        <w:rPr>
          <w:rFonts w:ascii="Garamond" w:hAnsi="Garamond"/>
          <w:iCs/>
          <w:sz w:val="24"/>
          <w:szCs w:val="16"/>
        </w:rPr>
        <w:br w:type="page"/>
      </w:r>
    </w:p>
    <w:p w14:paraId="0752A9CF" w14:textId="77777777" w:rsidR="00273C44" w:rsidRPr="0039591E" w:rsidRDefault="00273C44" w:rsidP="0039591E">
      <w:pPr>
        <w:spacing w:before="40" w:after="40" w:line="240" w:lineRule="auto"/>
        <w:rPr>
          <w:rFonts w:ascii="Garamond" w:hAnsi="Garamond"/>
          <w:iCs/>
          <w:sz w:val="24"/>
          <w:szCs w:val="44"/>
        </w:rPr>
      </w:pPr>
    </w:p>
    <w:p w14:paraId="09491EE1" w14:textId="77777777" w:rsidR="00273C44" w:rsidRPr="0039591E" w:rsidRDefault="00273C44" w:rsidP="0039591E">
      <w:pPr>
        <w:spacing w:before="40" w:after="40" w:line="240" w:lineRule="auto"/>
        <w:rPr>
          <w:rFonts w:ascii="Garamond" w:hAnsi="Garamond"/>
          <w:iCs/>
          <w:sz w:val="24"/>
          <w:szCs w:val="44"/>
        </w:rPr>
      </w:pPr>
    </w:p>
    <w:p w14:paraId="55324573" w14:textId="77777777" w:rsidR="00273C44" w:rsidRPr="0039591E" w:rsidRDefault="00273C44" w:rsidP="0039591E">
      <w:pPr>
        <w:spacing w:before="40" w:after="40" w:line="240" w:lineRule="auto"/>
        <w:rPr>
          <w:rFonts w:ascii="Garamond" w:hAnsi="Garamond"/>
          <w:iCs/>
          <w:sz w:val="24"/>
          <w:szCs w:val="44"/>
        </w:rPr>
      </w:pPr>
    </w:p>
    <w:p w14:paraId="049F30F6" w14:textId="77777777" w:rsidR="00273C44" w:rsidRPr="0039591E" w:rsidRDefault="00273C44" w:rsidP="0039591E">
      <w:pPr>
        <w:spacing w:before="40" w:after="40" w:line="240" w:lineRule="auto"/>
        <w:rPr>
          <w:rFonts w:ascii="Garamond" w:hAnsi="Garamond"/>
          <w:iCs/>
          <w:sz w:val="24"/>
          <w:szCs w:val="44"/>
        </w:rPr>
      </w:pPr>
    </w:p>
    <w:p w14:paraId="6A25FB39" w14:textId="77777777" w:rsidR="00273C44" w:rsidRPr="0039591E" w:rsidRDefault="00273C44" w:rsidP="0039591E">
      <w:pPr>
        <w:spacing w:before="40" w:after="40" w:line="240" w:lineRule="auto"/>
        <w:rPr>
          <w:rFonts w:ascii="Garamond" w:hAnsi="Garamond"/>
          <w:iCs/>
          <w:sz w:val="24"/>
          <w:szCs w:val="44"/>
        </w:rPr>
      </w:pPr>
    </w:p>
    <w:p w14:paraId="4E2399D7"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33</w:t>
      </w:r>
    </w:p>
    <w:p w14:paraId="46D1A8AB"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Meeting with the priest</w:t>
      </w:r>
    </w:p>
    <w:p w14:paraId="7440809C" w14:textId="77777777" w:rsidR="00273C44" w:rsidRPr="0039591E" w:rsidRDefault="00273C44" w:rsidP="0039591E">
      <w:pPr>
        <w:pStyle w:val="CSP-ChapterTitle"/>
        <w:spacing w:before="40" w:after="40"/>
        <w:jc w:val="left"/>
        <w:rPr>
          <w:rFonts w:ascii="Garamond" w:hAnsi="Garamond"/>
          <w:b/>
          <w:bCs/>
          <w:sz w:val="24"/>
        </w:rPr>
      </w:pPr>
    </w:p>
    <w:p w14:paraId="6992CE5D" w14:textId="77777777" w:rsidR="00273C44" w:rsidRPr="0039591E" w:rsidRDefault="00273C44" w:rsidP="0039591E">
      <w:pPr>
        <w:pStyle w:val="CSP-ChapterTitle"/>
        <w:spacing w:before="40" w:after="40"/>
        <w:jc w:val="left"/>
        <w:rPr>
          <w:rFonts w:ascii="Garamond" w:hAnsi="Garamond"/>
          <w:b/>
          <w:bCs/>
          <w:sz w:val="24"/>
        </w:rPr>
      </w:pPr>
    </w:p>
    <w:p w14:paraId="4003C2FE" w14:textId="77777777" w:rsidR="00273C44" w:rsidRPr="0039591E" w:rsidRDefault="00273C44" w:rsidP="0039591E">
      <w:pPr>
        <w:spacing w:before="40" w:after="40"/>
        <w:rPr>
          <w:rFonts w:ascii="Garamond" w:hAnsi="Garamond"/>
          <w:sz w:val="24"/>
        </w:rPr>
      </w:pPr>
      <w:r w:rsidRPr="0039591E">
        <w:rPr>
          <w:rFonts w:ascii="Garamond" w:hAnsi="Garamond"/>
          <w:sz w:val="24"/>
        </w:rPr>
        <w:t>On Tuesday, August 8, 2023, I had an appointment scheduled to meet with the priest—an appointment I had actually booked two days earlier, on August 6. The instructor for my confirmation had told me I would need to go through the full class, a process that would take about nine months. That news hit hard. I was still under spiritual attack, and going through such a long program didn’t seem reasonable considering the urgency of my situation.</w:t>
      </w:r>
    </w:p>
    <w:p w14:paraId="6B5C51C1" w14:textId="77777777" w:rsidR="00273C44" w:rsidRPr="0039591E" w:rsidRDefault="00273C44" w:rsidP="0039591E">
      <w:pPr>
        <w:spacing w:before="40" w:after="40"/>
        <w:rPr>
          <w:rFonts w:ascii="Garamond" w:hAnsi="Garamond"/>
          <w:sz w:val="24"/>
        </w:rPr>
      </w:pPr>
      <w:r w:rsidRPr="0039591E">
        <w:rPr>
          <w:rFonts w:ascii="Garamond" w:hAnsi="Garamond"/>
          <w:sz w:val="24"/>
        </w:rPr>
        <w:t>Still, I would have done anything at that point—anything—to complete what was necessary. After all, the night I cried out to Jesus, something shifted inside me. I just wanted to finish what had begun.</w:t>
      </w:r>
    </w:p>
    <w:p w14:paraId="4FB93DE4"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 xml:space="preserve">That morning, I arrived late to work—not to the church. I had spent extra time printing off materials about Eckankar to bring to my meeting with Father Clifford. I had never even heard of Eckankar before all this. I hadn’t sought it out or gotten involved in any way. I was </w:t>
      </w:r>
      <w:r w:rsidRPr="0039591E">
        <w:rPr>
          <w:rFonts w:ascii="Garamond" w:hAnsi="Garamond"/>
          <w:i/>
          <w:iCs/>
          <w:sz w:val="24"/>
        </w:rPr>
        <w:t>attacked</w:t>
      </w:r>
      <w:r w:rsidRPr="0039591E">
        <w:rPr>
          <w:rFonts w:ascii="Garamond" w:hAnsi="Garamond"/>
          <w:sz w:val="24"/>
        </w:rPr>
        <w:t>. That’s the only word that fits. The deception had been so subtle, so cunning, and I needed Father Clifford to understand exactly what I had encountered. I wanted to be fully transparent—not just for my own sake, but because I was deeply concerned. If this could happen to me, how many others were vulnerable to the same kind of spiritual attack, especially those just beginning to seek God?</w:t>
      </w:r>
    </w:p>
    <w:p w14:paraId="10883982"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To my frustration, even after hearing everything, Father confirmed that I would still need to go through the full confirmation process. I left feeling discouraged. It felt like I was trying to run toward the altar—but was being asked to crawl.</w:t>
      </w:r>
    </w:p>
    <w:p w14:paraId="3D8E37FA" w14:textId="401A1A63" w:rsidR="00273C44" w:rsidRPr="0039591E" w:rsidRDefault="00273C44" w:rsidP="0039591E">
      <w:pPr>
        <w:spacing w:before="40" w:after="40"/>
        <w:rPr>
          <w:rFonts w:ascii="Garamond" w:hAnsi="Garamond"/>
          <w:sz w:val="24"/>
        </w:rPr>
      </w:pPr>
      <w:r w:rsidRPr="0039591E">
        <w:rPr>
          <w:rFonts w:ascii="Garamond" w:hAnsi="Garamond"/>
          <w:sz w:val="24"/>
        </w:rPr>
        <w:t>Later that day, I told Ryan about the meeting. I didn’t hold anything back. I just wanted to be honest about everything I had been going through. Marla had witnessed most of this, but I wasn’t sure how much she’d shared with him. So I showed Ryan the second copy of the Eckankar materials I had printed out. I explained more of what I had experienced.</w:t>
      </w:r>
    </w:p>
    <w:p w14:paraId="1406509C" w14:textId="77777777" w:rsidR="00273C44" w:rsidRPr="0039591E" w:rsidRDefault="00273C44" w:rsidP="0039591E">
      <w:pPr>
        <w:spacing w:before="40" w:after="40"/>
        <w:rPr>
          <w:rFonts w:ascii="Garamond" w:hAnsi="Garamond"/>
          <w:sz w:val="24"/>
        </w:rPr>
      </w:pPr>
      <w:r w:rsidRPr="0039591E">
        <w:rPr>
          <w:rFonts w:ascii="Garamond" w:hAnsi="Garamond"/>
          <w:sz w:val="24"/>
        </w:rPr>
        <w:t>I had been careful not to mention the group’s name to Marla. I didn’t want her unintentionally opening any more spiritual doors than may have already been cracked open. Ironically, she had been the one eager to explore these kinds of spiritual things. I hadn’t been particularly convinced myself—at least not consciously. But curiosity is all it takes. One open door, and something can come through.</w:t>
      </w:r>
    </w:p>
    <w:p w14:paraId="514F1B88"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more I researched, the more disturbed I became. I had never even heard of Eckankar before all this. When I visited their website, it all seemed so harmless at first—appealing, even—especially to someone immersed in New Age spirituality. They promoted practices like singing a frequency called “HU” to reach God, soul travel, dream exploration, and communication with inner light and sound.</w:t>
      </w:r>
    </w:p>
    <w:p w14:paraId="62E0065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Reading about that “HU” frequency hit me hard. It wasn’t just theoretical—I had lived it. I realized I had been exposed to similar spiritual techniques for years. It started when I was thirteen, listening to guided meditation tapes in the dark of my bedroom. That’s when I had my first out-of-body experience. Over time, I returned to those tapes and others like them, drawn to the soothing tones, meditative frequencies, and the promise of stillness or insight.</w:t>
      </w:r>
    </w:p>
    <w:p w14:paraId="47606B4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 xml:space="preserve">I now see that I had been unwittingly immersing myself in practices that softened my spiritual defenses. </w:t>
      </w:r>
      <w:r w:rsidRPr="0039591E">
        <w:rPr>
          <w:rFonts w:ascii="Garamond" w:hAnsi="Garamond"/>
          <w:b/>
          <w:bCs/>
          <w:sz w:val="24"/>
        </w:rPr>
        <w:t>What we allow into our eyes and ears does matter—Jesus said, “The eye is the lamp of the body. If your eyes are healthy, your whole body will be full of light. But if your eyes are unhealthy, your whole body will be full of darkness”</w:t>
      </w:r>
      <w:r w:rsidRPr="0039591E">
        <w:rPr>
          <w:rFonts w:ascii="Garamond" w:hAnsi="Garamond"/>
          <w:sz w:val="24"/>
        </w:rPr>
        <w:t xml:space="preserve"> </w:t>
      </w:r>
      <w:r w:rsidRPr="0039591E">
        <w:rPr>
          <w:rFonts w:ascii="Garamond" w:hAnsi="Garamond"/>
          <w:i/>
          <w:iCs/>
          <w:sz w:val="24"/>
        </w:rPr>
        <w:t>(Matthew 6:22–23)</w:t>
      </w:r>
      <w:r w:rsidRPr="0039591E">
        <w:rPr>
          <w:rFonts w:ascii="Garamond" w:hAnsi="Garamond"/>
          <w:sz w:val="24"/>
        </w:rPr>
        <w:t>. I was opening doors without even realizing it—letting in spiritual darkness through what I thought was harmless.</w:t>
      </w:r>
    </w:p>
    <w:p w14:paraId="59009906"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This was not self-help or simple relaxation. It was a subtle, seductive counterfeit of God’s truth—one that had followed me for decades, disguised in light. And now I could see it clearly for what it was: a targeted deception, cleverly packaged in the language of divine connection, but rooted in rebellion against the true God.</w:t>
      </w:r>
    </w:p>
    <w:p w14:paraId="06FB5C4A"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741045F1" w14:textId="77777777" w:rsidR="00273C44" w:rsidRPr="0039591E" w:rsidRDefault="00273C44" w:rsidP="0039591E">
      <w:pPr>
        <w:spacing w:before="40" w:after="40" w:line="240" w:lineRule="auto"/>
        <w:rPr>
          <w:rFonts w:ascii="Garamond" w:hAnsi="Garamond"/>
          <w:iCs/>
          <w:sz w:val="24"/>
          <w:szCs w:val="44"/>
        </w:rPr>
      </w:pPr>
    </w:p>
    <w:p w14:paraId="2F581E32" w14:textId="77777777" w:rsidR="00273C44" w:rsidRPr="0039591E" w:rsidRDefault="00273C44" w:rsidP="0039591E">
      <w:pPr>
        <w:spacing w:before="40" w:after="40" w:line="240" w:lineRule="auto"/>
        <w:rPr>
          <w:rFonts w:ascii="Garamond" w:hAnsi="Garamond"/>
          <w:iCs/>
          <w:sz w:val="24"/>
          <w:szCs w:val="44"/>
        </w:rPr>
      </w:pPr>
    </w:p>
    <w:p w14:paraId="628B3084" w14:textId="77777777" w:rsidR="00273C44" w:rsidRPr="0039591E" w:rsidRDefault="00273C44" w:rsidP="0039591E">
      <w:pPr>
        <w:spacing w:before="40" w:after="40" w:line="240" w:lineRule="auto"/>
        <w:rPr>
          <w:rFonts w:ascii="Garamond" w:hAnsi="Garamond"/>
          <w:iCs/>
          <w:sz w:val="24"/>
          <w:szCs w:val="44"/>
        </w:rPr>
      </w:pPr>
    </w:p>
    <w:p w14:paraId="10D11551" w14:textId="77777777" w:rsidR="00273C44" w:rsidRPr="0039591E" w:rsidRDefault="00273C44" w:rsidP="0039591E">
      <w:pPr>
        <w:spacing w:before="40" w:after="40" w:line="240" w:lineRule="auto"/>
        <w:rPr>
          <w:rFonts w:ascii="Garamond" w:hAnsi="Garamond"/>
          <w:iCs/>
          <w:sz w:val="24"/>
          <w:szCs w:val="44"/>
        </w:rPr>
      </w:pPr>
    </w:p>
    <w:p w14:paraId="402B8457" w14:textId="77777777" w:rsidR="00273C44" w:rsidRPr="0039591E" w:rsidRDefault="00273C44" w:rsidP="0039591E">
      <w:pPr>
        <w:spacing w:before="40" w:after="40" w:line="240" w:lineRule="auto"/>
        <w:rPr>
          <w:rFonts w:ascii="Garamond" w:hAnsi="Garamond"/>
          <w:iCs/>
          <w:sz w:val="24"/>
          <w:szCs w:val="44"/>
        </w:rPr>
      </w:pPr>
    </w:p>
    <w:p w14:paraId="6080D51F"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34</w:t>
      </w:r>
    </w:p>
    <w:p w14:paraId="497CE618"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who and what attacked me?</w:t>
      </w:r>
    </w:p>
    <w:p w14:paraId="57940CC5" w14:textId="77777777" w:rsidR="00273C44" w:rsidRPr="0039591E" w:rsidRDefault="00273C44" w:rsidP="0039591E">
      <w:pPr>
        <w:pStyle w:val="CSP-ChapterTitle"/>
        <w:spacing w:before="40" w:after="40"/>
        <w:jc w:val="left"/>
        <w:rPr>
          <w:rFonts w:ascii="Garamond" w:hAnsi="Garamond"/>
          <w:b/>
          <w:bCs/>
          <w:sz w:val="24"/>
        </w:rPr>
      </w:pPr>
    </w:p>
    <w:p w14:paraId="65BACA8A" w14:textId="77777777" w:rsidR="00273C44" w:rsidRPr="0039591E" w:rsidRDefault="00273C44" w:rsidP="0039591E">
      <w:pPr>
        <w:pStyle w:val="CSP-ChapterTitle"/>
        <w:spacing w:before="40" w:after="40"/>
        <w:jc w:val="left"/>
        <w:rPr>
          <w:rFonts w:ascii="Garamond" w:hAnsi="Garamond"/>
          <w:b/>
          <w:bCs/>
          <w:sz w:val="24"/>
        </w:rPr>
      </w:pPr>
    </w:p>
    <w:p w14:paraId="49F8FC54"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most helpful explanation I found during my search for truth came from a Christian apologetics site called </w:t>
      </w:r>
      <w:r w:rsidRPr="0039591E">
        <w:rPr>
          <w:rFonts w:ascii="Garamond" w:hAnsi="Garamond"/>
          <w:b/>
          <w:bCs/>
          <w:sz w:val="24"/>
        </w:rPr>
        <w:t>GotQuestions.org</w:t>
      </w:r>
      <w:r w:rsidRPr="0039591E">
        <w:rPr>
          <w:rFonts w:ascii="Garamond" w:hAnsi="Garamond"/>
          <w:sz w:val="24"/>
        </w:rPr>
        <w:t>. Their summary of Eckankar perfectly described what I had experienced—even though I had never heard of this group before the attacks began.</w:t>
      </w:r>
    </w:p>
    <w:p w14:paraId="6FF5077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want to be clear: </w:t>
      </w:r>
      <w:r w:rsidRPr="0039591E">
        <w:rPr>
          <w:rFonts w:ascii="Garamond" w:hAnsi="Garamond"/>
          <w:b/>
          <w:bCs/>
          <w:sz w:val="24"/>
        </w:rPr>
        <w:t>I was never a member</w:t>
      </w:r>
      <w:r w:rsidRPr="0039591E">
        <w:rPr>
          <w:rFonts w:ascii="Garamond" w:hAnsi="Garamond"/>
          <w:sz w:val="24"/>
        </w:rPr>
        <w:t xml:space="preserve"> of Eckankar. I didn’t even know what it was until I went searching for answers after the spiritual attacks. I briefly browsed their official website to print out information for my meeting with the priest. That’s when I came across their “Meet the ECK Masters” page—and I was stunned.</w:t>
      </w:r>
    </w:p>
    <w:p w14:paraId="262B6D98" w14:textId="77777777" w:rsidR="00273C44" w:rsidRPr="0039591E" w:rsidRDefault="00273C44" w:rsidP="0039591E">
      <w:pPr>
        <w:spacing w:before="40" w:after="40"/>
        <w:rPr>
          <w:rFonts w:ascii="Garamond" w:hAnsi="Garamond"/>
          <w:sz w:val="24"/>
        </w:rPr>
      </w:pPr>
      <w:r w:rsidRPr="0039591E">
        <w:rPr>
          <w:rFonts w:ascii="Garamond" w:hAnsi="Garamond"/>
          <w:sz w:val="24"/>
        </w:rPr>
        <w:t>They describe these so-called masters as an "unbroken lineage" of spiritual teachers, many of whom allegedly appear to people as childhood friends or past-life guides. That line stopped me cold. Because that’s exactly how this deceptive spirit presented itself to me—</w:t>
      </w:r>
      <w:r w:rsidRPr="0039591E">
        <w:rPr>
          <w:rFonts w:ascii="Garamond" w:hAnsi="Garamond"/>
          <w:b/>
          <w:bCs/>
          <w:sz w:val="24"/>
        </w:rPr>
        <w:t>as a childhood friend</w:t>
      </w:r>
      <w:r w:rsidRPr="0039591E">
        <w:rPr>
          <w:rFonts w:ascii="Garamond" w:hAnsi="Garamond"/>
          <w:sz w:val="24"/>
        </w:rPr>
        <w:t>.</w:t>
      </w:r>
    </w:p>
    <w:p w14:paraId="6B18174A" w14:textId="77777777" w:rsidR="00273C44" w:rsidRPr="0039591E" w:rsidRDefault="00273C44" w:rsidP="0039591E">
      <w:pPr>
        <w:spacing w:before="40" w:after="40"/>
        <w:rPr>
          <w:rFonts w:ascii="Garamond" w:hAnsi="Garamond"/>
          <w:sz w:val="24"/>
        </w:rPr>
      </w:pPr>
      <w:r w:rsidRPr="0039591E">
        <w:rPr>
          <w:rFonts w:ascii="Garamond" w:hAnsi="Garamond"/>
          <w:sz w:val="24"/>
        </w:rPr>
        <w:t>I didn’t linger long on the site. It felt dark. But what I did read confirmed what I already knew deep in my spirit: this was not of God.</w:t>
      </w:r>
    </w:p>
    <w:p w14:paraId="16425F2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 the other hand, </w:t>
      </w:r>
      <w:r w:rsidRPr="0039591E">
        <w:rPr>
          <w:rFonts w:ascii="Garamond" w:hAnsi="Garamond"/>
          <w:b/>
          <w:bCs/>
          <w:sz w:val="24"/>
        </w:rPr>
        <w:t>GotQuestions.org</w:t>
      </w:r>
      <w:r w:rsidRPr="0039591E">
        <w:rPr>
          <w:rFonts w:ascii="Garamond" w:hAnsi="Garamond"/>
          <w:sz w:val="24"/>
        </w:rPr>
        <w:t xml:space="preserve"> gave me biblical clarity. They describe Eckankar as a New Age religion founded in the 1960s, blending Hinduism, reincarnation, astral projection, and so-called “soul travel.” Their teachings directly deny the truth of Jesus Christ. They reject sin, deny the existence of Hell, and claim that Jesus is not the Son of God, but rather a figure associated with a lower spiritual being.</w:t>
      </w:r>
    </w:p>
    <w:p w14:paraId="58DE3683" w14:textId="44732912" w:rsidR="00273C44" w:rsidRPr="0039591E" w:rsidRDefault="00273C44" w:rsidP="0039591E">
      <w:pPr>
        <w:spacing w:before="40" w:after="40"/>
        <w:rPr>
          <w:rFonts w:ascii="Garamond" w:hAnsi="Garamond"/>
          <w:sz w:val="24"/>
        </w:rPr>
      </w:pPr>
      <w:r w:rsidRPr="0039591E">
        <w:rPr>
          <w:rFonts w:ascii="Garamond" w:hAnsi="Garamond"/>
          <w:sz w:val="24"/>
        </w:rPr>
        <w:t xml:space="preserve">The more I read, the more I recognized the same deception I had experienced firsthand. Eckankar teaches that the goal of the soul is to discover its own inner divinity—a lie straight from the Garden of Eden, when the serpent told Eve, </w:t>
      </w:r>
      <w:r w:rsidRPr="0039591E">
        <w:rPr>
          <w:rFonts w:ascii="Garamond" w:hAnsi="Garamond"/>
          <w:i/>
          <w:iCs/>
          <w:sz w:val="24"/>
        </w:rPr>
        <w:t>“You will be like God”</w:t>
      </w:r>
      <w:r w:rsidRPr="0039591E">
        <w:rPr>
          <w:rFonts w:ascii="Garamond" w:hAnsi="Garamond"/>
          <w:sz w:val="24"/>
        </w:rPr>
        <w:t xml:space="preserve"> (Genesis 3:5).</w:t>
      </w:r>
    </w:p>
    <w:p w14:paraId="5FDE14C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They promote practices like astral projection, meditation for soul travel, and communication with spirit guides. But </w:t>
      </w:r>
      <w:r w:rsidRPr="0039591E">
        <w:rPr>
          <w:rFonts w:ascii="Garamond" w:hAnsi="Garamond"/>
          <w:b/>
          <w:bCs/>
          <w:sz w:val="24"/>
        </w:rPr>
        <w:t>the Bible is clear</w:t>
      </w:r>
      <w:r w:rsidRPr="0039591E">
        <w:rPr>
          <w:rFonts w:ascii="Garamond" w:hAnsi="Garamond"/>
          <w:sz w:val="24"/>
        </w:rPr>
        <w:t>:</w:t>
      </w:r>
    </w:p>
    <w:p w14:paraId="65D02AA6" w14:textId="77777777" w:rsidR="00273C44" w:rsidRPr="0039591E" w:rsidRDefault="00273C44" w:rsidP="0039591E">
      <w:pPr>
        <w:spacing w:before="40" w:after="40"/>
        <w:rPr>
          <w:rFonts w:ascii="Garamond" w:hAnsi="Garamond"/>
          <w:sz w:val="24"/>
        </w:rPr>
      </w:pPr>
      <w:r w:rsidRPr="0039591E">
        <w:rPr>
          <w:rFonts w:ascii="Garamond" w:hAnsi="Garamond"/>
          <w:i/>
          <w:iCs/>
          <w:sz w:val="24"/>
        </w:rPr>
        <w:t>“Let no one be found among you who practices divination, or engages in witchcraft... or is a medium or spiritist or who consults the dead. Anyone who does these things is detestable to the Lord.”</w:t>
      </w:r>
      <w:r w:rsidRPr="0039591E">
        <w:rPr>
          <w:rFonts w:ascii="Garamond" w:hAnsi="Garamond"/>
          <w:sz w:val="24"/>
        </w:rPr>
        <w:t xml:space="preserve"> —Deuteronomy 18:10–12 (NABRE)</w:t>
      </w:r>
    </w:p>
    <w:p w14:paraId="7E011504" w14:textId="77777777" w:rsidR="00273C44" w:rsidRPr="0039591E" w:rsidRDefault="00273C44" w:rsidP="0039591E">
      <w:pPr>
        <w:spacing w:before="40" w:after="40"/>
        <w:rPr>
          <w:rFonts w:ascii="Garamond" w:hAnsi="Garamond"/>
          <w:sz w:val="24"/>
        </w:rPr>
      </w:pPr>
      <w:r w:rsidRPr="0039591E">
        <w:rPr>
          <w:rFonts w:ascii="Garamond" w:hAnsi="Garamond"/>
          <w:i/>
          <w:iCs/>
          <w:sz w:val="24"/>
        </w:rPr>
        <w:t>“Be sober and vigilant. Your opponent the devil is prowling around like a roaring lion looking for someone to devour.”</w:t>
      </w:r>
      <w:r w:rsidRPr="0039591E">
        <w:rPr>
          <w:rFonts w:ascii="Garamond" w:hAnsi="Garamond"/>
          <w:sz w:val="24"/>
        </w:rPr>
        <w:t xml:space="preserve"> —1 Peter 5:8 (NABRE)</w:t>
      </w:r>
    </w:p>
    <w:p w14:paraId="0A903E2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This isn’t a game. This isn’t “exploring spirituality.” </w:t>
      </w:r>
      <w:r w:rsidRPr="0039591E">
        <w:rPr>
          <w:rFonts w:ascii="Garamond" w:hAnsi="Garamond"/>
          <w:b/>
          <w:bCs/>
          <w:sz w:val="24"/>
        </w:rPr>
        <w:t>This is war.</w:t>
      </w:r>
    </w:p>
    <w:p w14:paraId="5AAE2AC6" w14:textId="77777777" w:rsidR="00273C44" w:rsidRPr="0039591E" w:rsidRDefault="00273C44" w:rsidP="0039591E">
      <w:pPr>
        <w:spacing w:before="40" w:after="40"/>
        <w:rPr>
          <w:rFonts w:ascii="Garamond" w:hAnsi="Garamond"/>
          <w:sz w:val="24"/>
        </w:rPr>
      </w:pPr>
      <w:r w:rsidRPr="0039591E">
        <w:rPr>
          <w:rFonts w:ascii="Garamond" w:hAnsi="Garamond"/>
          <w:sz w:val="24"/>
        </w:rPr>
        <w:t>I later found a couple of eBooks written by former members of Eckankar who had terrifying encounters. Their stories were validating, but few and far between. I was especially alarmed to learn that there’s a local center with a physical location in a nearby city here in the Detroit area. I remember telling Derek I wanted to go stand outside that place with flyers, warning people not to mess with this—and instead to run to the true Jesus Christ.</w:t>
      </w:r>
    </w:p>
    <w:p w14:paraId="66ABD361" w14:textId="77777777" w:rsidR="00273C44" w:rsidRPr="0039591E" w:rsidRDefault="00273C44" w:rsidP="0039591E">
      <w:pPr>
        <w:spacing w:before="40" w:after="40"/>
        <w:rPr>
          <w:rFonts w:ascii="Garamond" w:hAnsi="Garamond"/>
          <w:sz w:val="24"/>
        </w:rPr>
      </w:pPr>
      <w:r w:rsidRPr="0039591E">
        <w:rPr>
          <w:rFonts w:ascii="Garamond" w:hAnsi="Garamond"/>
          <w:sz w:val="24"/>
        </w:rPr>
        <w:t>That’s what this book is too. It’s a flyer. A warning. A personal plea.</w:t>
      </w:r>
    </w:p>
    <w:p w14:paraId="68D92E3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Because if you’re not following Jesus, </w:t>
      </w:r>
      <w:r w:rsidRPr="0039591E">
        <w:rPr>
          <w:rFonts w:ascii="Garamond" w:hAnsi="Garamond"/>
          <w:b/>
          <w:bCs/>
          <w:sz w:val="24"/>
        </w:rPr>
        <w:t>you’re on the wrong side</w:t>
      </w:r>
      <w:r w:rsidRPr="0039591E">
        <w:rPr>
          <w:rFonts w:ascii="Garamond" w:hAnsi="Garamond"/>
          <w:sz w:val="24"/>
        </w:rPr>
        <w:t>—even if you don’t realize it.</w:t>
      </w:r>
    </w:p>
    <w:p w14:paraId="6ECDF49A"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6E2D99E0" w14:textId="77777777" w:rsidR="00273C44" w:rsidRPr="0039591E" w:rsidRDefault="00273C44" w:rsidP="0039591E">
      <w:pPr>
        <w:spacing w:before="40" w:after="40" w:line="240" w:lineRule="auto"/>
        <w:rPr>
          <w:rFonts w:ascii="Garamond" w:hAnsi="Garamond"/>
          <w:iCs/>
          <w:sz w:val="24"/>
          <w:szCs w:val="44"/>
        </w:rPr>
      </w:pPr>
    </w:p>
    <w:p w14:paraId="66750FCC" w14:textId="77777777" w:rsidR="00273C44" w:rsidRPr="0039591E" w:rsidRDefault="00273C44" w:rsidP="0039591E">
      <w:pPr>
        <w:spacing w:before="40" w:after="40" w:line="240" w:lineRule="auto"/>
        <w:rPr>
          <w:rFonts w:ascii="Garamond" w:hAnsi="Garamond"/>
          <w:iCs/>
          <w:sz w:val="24"/>
          <w:szCs w:val="44"/>
        </w:rPr>
      </w:pPr>
    </w:p>
    <w:p w14:paraId="33EBF4D4" w14:textId="77777777" w:rsidR="00273C44" w:rsidRPr="0039591E" w:rsidRDefault="00273C44" w:rsidP="0039591E">
      <w:pPr>
        <w:spacing w:before="40" w:after="40" w:line="240" w:lineRule="auto"/>
        <w:rPr>
          <w:rFonts w:ascii="Garamond" w:hAnsi="Garamond"/>
          <w:iCs/>
          <w:sz w:val="24"/>
          <w:szCs w:val="44"/>
        </w:rPr>
      </w:pPr>
    </w:p>
    <w:p w14:paraId="7E1C3C2F" w14:textId="77777777" w:rsidR="00273C44" w:rsidRPr="0039591E" w:rsidRDefault="00273C44" w:rsidP="0039591E">
      <w:pPr>
        <w:spacing w:before="40" w:after="40" w:line="240" w:lineRule="auto"/>
        <w:rPr>
          <w:rFonts w:ascii="Garamond" w:hAnsi="Garamond"/>
          <w:iCs/>
          <w:sz w:val="24"/>
          <w:szCs w:val="44"/>
        </w:rPr>
      </w:pPr>
    </w:p>
    <w:p w14:paraId="1C3DC8BE" w14:textId="77777777" w:rsidR="00273C44" w:rsidRPr="0039591E" w:rsidRDefault="00273C44" w:rsidP="0039591E">
      <w:pPr>
        <w:spacing w:before="40" w:after="40" w:line="240" w:lineRule="auto"/>
        <w:rPr>
          <w:rFonts w:ascii="Garamond" w:hAnsi="Garamond"/>
          <w:iCs/>
          <w:sz w:val="24"/>
          <w:szCs w:val="44"/>
        </w:rPr>
      </w:pPr>
    </w:p>
    <w:p w14:paraId="094AE9A2"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35</w:t>
      </w:r>
    </w:p>
    <w:p w14:paraId="19F19FB4"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discernment</w:t>
      </w:r>
    </w:p>
    <w:p w14:paraId="65888A8A" w14:textId="77777777" w:rsidR="00273C44" w:rsidRPr="0039591E" w:rsidRDefault="00273C44" w:rsidP="0039591E">
      <w:pPr>
        <w:pStyle w:val="CSP-ChapterTitle"/>
        <w:spacing w:before="40" w:after="40"/>
        <w:jc w:val="left"/>
        <w:rPr>
          <w:rFonts w:ascii="Garamond" w:hAnsi="Garamond"/>
          <w:b/>
          <w:bCs/>
          <w:sz w:val="24"/>
        </w:rPr>
      </w:pPr>
    </w:p>
    <w:p w14:paraId="4237BB48" w14:textId="77777777" w:rsidR="00273C44" w:rsidRPr="0039591E" w:rsidRDefault="00273C44" w:rsidP="0039591E">
      <w:pPr>
        <w:pStyle w:val="CSP-ChapterTitle"/>
        <w:spacing w:before="40" w:after="40"/>
        <w:jc w:val="left"/>
        <w:rPr>
          <w:rFonts w:ascii="Garamond" w:hAnsi="Garamond"/>
          <w:b/>
          <w:bCs/>
          <w:sz w:val="24"/>
        </w:rPr>
      </w:pPr>
    </w:p>
    <w:p w14:paraId="6F18894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My </w:t>
      </w:r>
      <w:r w:rsidRPr="0039591E">
        <w:rPr>
          <w:rFonts w:ascii="Garamond" w:hAnsi="Garamond"/>
          <w:i/>
          <w:iCs/>
          <w:sz w:val="24"/>
        </w:rPr>
        <w:t>Exploring Catholicism</w:t>
      </w:r>
      <w:r w:rsidRPr="0039591E">
        <w:rPr>
          <w:rFonts w:ascii="Garamond" w:hAnsi="Garamond"/>
          <w:sz w:val="24"/>
        </w:rPr>
        <w:t xml:space="preserve"> class was set to begin in mid-September, and by then, the spiritual attacks and troubling dreams were still ongoing. Looking back, I believe I was in a season of discernment—leaning into truth, sifting through confusion, and seeking the Lord’s voice amid the noise.</w:t>
      </w:r>
    </w:p>
    <w:p w14:paraId="1B566320" w14:textId="77777777" w:rsidR="00273C44" w:rsidRPr="0039591E" w:rsidRDefault="00273C44" w:rsidP="0039591E">
      <w:pPr>
        <w:spacing w:before="40" w:after="40"/>
        <w:rPr>
          <w:rFonts w:ascii="Garamond" w:hAnsi="Garamond"/>
          <w:sz w:val="24"/>
        </w:rPr>
      </w:pPr>
      <w:r w:rsidRPr="0039591E">
        <w:rPr>
          <w:rFonts w:ascii="Garamond" w:hAnsi="Garamond"/>
          <w:sz w:val="24"/>
        </w:rPr>
        <w:t>On August 12, 2023, I was deeply disturbed by something that had always troubled me about organized religion—prejudice. It seemed heightened in these chaotic times, especially with the political climate fueling division. My heart carried a deep reservation about officially joining the Church. That night, I had yet another strange dream—one that seemed to respond directly to my concern.</w:t>
      </w:r>
    </w:p>
    <w:p w14:paraId="5C25744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heard the words, </w:t>
      </w:r>
      <w:r w:rsidRPr="0039591E">
        <w:rPr>
          <w:rFonts w:ascii="Garamond" w:hAnsi="Garamond"/>
          <w:i/>
          <w:iCs/>
          <w:sz w:val="24"/>
        </w:rPr>
        <w:t>“The serpents are on the east side of the lake.”</w:t>
      </w:r>
      <w:r w:rsidRPr="0039591E">
        <w:rPr>
          <w:rFonts w:ascii="Garamond" w:hAnsi="Garamond"/>
          <w:sz w:val="24"/>
        </w:rPr>
        <w:t xml:space="preserve"> Then I saw a vision—figures in white robes, burning crosses, and holding the Cross sideways. It was deeply unsettling, and I understood it as a warning about false righteousness, twisted symbols, and deception masked in holiness. Suddenly, a monstrous creature rose from the lake and began smashing neighboring houses. I was in one of them. I looked at the creature and said, </w:t>
      </w:r>
      <w:r w:rsidRPr="0039591E">
        <w:rPr>
          <w:rFonts w:ascii="Garamond" w:hAnsi="Garamond"/>
          <w:i/>
          <w:iCs/>
          <w:sz w:val="24"/>
        </w:rPr>
        <w:t>“I’m not with them. Can I get you a cup of coffee?”</w:t>
      </w:r>
      <w:r w:rsidRPr="0039591E">
        <w:rPr>
          <w:rFonts w:ascii="Garamond" w:hAnsi="Garamond"/>
          <w:sz w:val="24"/>
        </w:rPr>
        <w:t>—as if to offer peace or to plead innocence. It was bizarre but symbolic, I think, of trying to stand apart from hypocrisy while still holding onto compassion.</w:t>
      </w:r>
    </w:p>
    <w:p w14:paraId="2773553E" w14:textId="6E45B9AE" w:rsidR="00273C44" w:rsidRPr="0039591E" w:rsidRDefault="00273C44" w:rsidP="0039591E">
      <w:pPr>
        <w:spacing w:before="40" w:after="40"/>
        <w:rPr>
          <w:rFonts w:ascii="Garamond" w:hAnsi="Garamond"/>
          <w:sz w:val="24"/>
        </w:rPr>
      </w:pPr>
      <w:r w:rsidRPr="0039591E">
        <w:rPr>
          <w:rFonts w:ascii="Garamond" w:hAnsi="Garamond"/>
          <w:sz w:val="24"/>
        </w:rPr>
        <w:t xml:space="preserve">On August 13, I had another dream. This time, I was aboard a spacecraft, looking out into the stars. I saw cartoon-like black creatures—grotesque, almost mocking. I remember saying, </w:t>
      </w:r>
      <w:r w:rsidRPr="0039591E">
        <w:rPr>
          <w:rFonts w:ascii="Garamond" w:hAnsi="Garamond"/>
          <w:i/>
          <w:iCs/>
          <w:sz w:val="24"/>
        </w:rPr>
        <w:t>“This doesn’t work. I know what you are.”</w:t>
      </w:r>
      <w:r w:rsidRPr="0039591E">
        <w:rPr>
          <w:rFonts w:ascii="Garamond" w:hAnsi="Garamond"/>
          <w:sz w:val="24"/>
        </w:rPr>
        <w:t xml:space="preserve"> Then I prayed myself out of the dream. Later, in conversation with my friend Tim, I found myself speaking boldly and without filter: </w:t>
      </w:r>
      <w:r w:rsidRPr="0039591E">
        <w:rPr>
          <w:rFonts w:ascii="Garamond" w:hAnsi="Garamond"/>
          <w:i/>
          <w:iCs/>
          <w:sz w:val="24"/>
        </w:rPr>
        <w:t>“They’re setting us up to believe we came from aliens. But aliens don’t exist. They’re fallen angels.”</w:t>
      </w:r>
      <w:r w:rsidRPr="0039591E">
        <w:rPr>
          <w:rFonts w:ascii="Garamond" w:hAnsi="Garamond"/>
          <w:sz w:val="24"/>
        </w:rPr>
        <w:t xml:space="preserve"> The words came out as if they weren’t mine alone.</w:t>
      </w:r>
    </w:p>
    <w:p w14:paraId="0E99FF1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During those half-asleep moments—especially during late-night restroom trips—I could hear clearly, as though Heaven whispered in the stillness. One night, I heard, </w:t>
      </w:r>
      <w:r w:rsidRPr="0039591E">
        <w:rPr>
          <w:rFonts w:ascii="Garamond" w:hAnsi="Garamond"/>
          <w:i/>
          <w:iCs/>
          <w:sz w:val="24"/>
        </w:rPr>
        <w:t>“Tell Ryan the answer is right in front of his face.”</w:t>
      </w:r>
      <w:r w:rsidRPr="0039591E">
        <w:rPr>
          <w:rFonts w:ascii="Garamond" w:hAnsi="Garamond"/>
          <w:sz w:val="24"/>
        </w:rPr>
        <w:t xml:space="preserve"> I misunderstood and told him his health coach might be the answer to helping children. But later, I realized—I had missed it. The answer </w:t>
      </w:r>
      <w:r w:rsidRPr="0039591E">
        <w:rPr>
          <w:rFonts w:ascii="Garamond" w:hAnsi="Garamond"/>
          <w:i/>
          <w:iCs/>
          <w:sz w:val="24"/>
        </w:rPr>
        <w:t>was</w:t>
      </w:r>
      <w:r w:rsidRPr="0039591E">
        <w:rPr>
          <w:rFonts w:ascii="Garamond" w:hAnsi="Garamond"/>
          <w:sz w:val="24"/>
        </w:rPr>
        <w:t xml:space="preserve"> right in front of him. It was my testimony. It was Jesus. </w:t>
      </w:r>
    </w:p>
    <w:p w14:paraId="44DB1D5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Still, the messages continued: </w:t>
      </w:r>
      <w:r w:rsidRPr="0039591E">
        <w:rPr>
          <w:rFonts w:ascii="Garamond" w:hAnsi="Garamond"/>
          <w:i/>
          <w:iCs/>
          <w:sz w:val="24"/>
        </w:rPr>
        <w:t>“Everyone has a part to play.”</w:t>
      </w:r>
      <w:r w:rsidRPr="0039591E">
        <w:rPr>
          <w:rFonts w:ascii="Garamond" w:hAnsi="Garamond"/>
          <w:sz w:val="24"/>
        </w:rPr>
        <w:t xml:space="preserve"> I was reminded of St. Paul’s teaching in 1 Corinthians—that the Body of Christ is made up of many parts, each one valuable. No part is greater than another. We are all called to serve in different ways.</w:t>
      </w:r>
    </w:p>
    <w:p w14:paraId="2500AD14" w14:textId="77777777" w:rsidR="00273C44" w:rsidRPr="0039591E" w:rsidRDefault="00273C44" w:rsidP="0039591E">
      <w:pPr>
        <w:spacing w:before="40" w:after="40"/>
        <w:rPr>
          <w:rFonts w:ascii="Garamond" w:hAnsi="Garamond"/>
          <w:sz w:val="24"/>
        </w:rPr>
      </w:pPr>
      <w:r w:rsidRPr="0039591E">
        <w:rPr>
          <w:rFonts w:ascii="Garamond" w:hAnsi="Garamond"/>
          <w:sz w:val="24"/>
        </w:rPr>
        <w:t>I was, and still am, knee-deep in a spiritual battle. But I now know who I fight for. I am a warrior for Christ.</w:t>
      </w:r>
    </w:p>
    <w:p w14:paraId="25FCAD6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Around this time, my brother came in from Arizona for a visit. I tried—really tried—to tell him what had been happening. Even now, I don’t think he believes me. He suggested I see a therapist. I told him boldly, </w:t>
      </w:r>
      <w:r w:rsidRPr="0039591E">
        <w:rPr>
          <w:rFonts w:ascii="Garamond" w:hAnsi="Garamond"/>
          <w:i/>
          <w:iCs/>
          <w:sz w:val="24"/>
        </w:rPr>
        <w:t>“The Church knows. I’ve shared my testimony there. If they thought I was crazy, would they be inviting me to speak?”</w:t>
      </w:r>
    </w:p>
    <w:p w14:paraId="69946FA0" w14:textId="77777777" w:rsidR="00273C44" w:rsidRPr="0039591E" w:rsidRDefault="00273C44" w:rsidP="0039591E">
      <w:pPr>
        <w:spacing w:before="40" w:after="40"/>
        <w:rPr>
          <w:rFonts w:ascii="Garamond" w:hAnsi="Garamond"/>
          <w:sz w:val="24"/>
        </w:rPr>
      </w:pPr>
      <w:r w:rsidRPr="0039591E">
        <w:rPr>
          <w:rFonts w:ascii="Garamond" w:hAnsi="Garamond"/>
          <w:sz w:val="24"/>
        </w:rPr>
        <w:t>My family—like so many these days—would rather spend time talking about the Anunnaki, aliens, and pyramids. The latest theories, ancient astronaut nonsense, and speculative archaeology seem more compelling to them than the truth of the Gospel. It’s easier, I suppose, to chase mysteries than to surrender to the Mystery made flesh.</w:t>
      </w:r>
    </w:p>
    <w:p w14:paraId="7E8B43F5" w14:textId="77777777" w:rsidR="00273C44" w:rsidRPr="0039591E" w:rsidRDefault="00273C44" w:rsidP="0039591E">
      <w:pPr>
        <w:spacing w:before="40" w:after="40"/>
        <w:rPr>
          <w:rFonts w:ascii="Garamond" w:hAnsi="Garamond"/>
          <w:sz w:val="24"/>
        </w:rPr>
      </w:pPr>
      <w:r w:rsidRPr="0039591E">
        <w:rPr>
          <w:rFonts w:ascii="Garamond" w:hAnsi="Garamond"/>
          <w:sz w:val="24"/>
        </w:rPr>
        <w:t>One night, my brother came into my room while I had drifted off to sleep. I woke up with a start—almost jumped out of my skin. It rattled me.</w:t>
      </w:r>
    </w:p>
    <w:p w14:paraId="334B14C4" w14:textId="10FB80F7" w:rsidR="00273C44" w:rsidRPr="0039591E" w:rsidRDefault="00273C44" w:rsidP="0039591E">
      <w:pPr>
        <w:spacing w:before="40" w:after="40"/>
        <w:rPr>
          <w:rFonts w:ascii="Garamond" w:hAnsi="Garamond"/>
          <w:sz w:val="24"/>
        </w:rPr>
      </w:pPr>
      <w:r w:rsidRPr="0039591E">
        <w:rPr>
          <w:rFonts w:ascii="Garamond" w:hAnsi="Garamond"/>
          <w:sz w:val="24"/>
        </w:rPr>
        <w:t xml:space="preserve">On Monday, August 21, 2023, the morning of his departure back to Arizona, I was working from home. I had the Mass streaming, and later I was on YouTube, letting videos play in the background. At one point, the algorithm suggested a new video: </w:t>
      </w:r>
      <w:r w:rsidRPr="0039591E">
        <w:rPr>
          <w:rFonts w:ascii="Garamond" w:hAnsi="Garamond"/>
          <w:b/>
          <w:bCs/>
          <w:sz w:val="24"/>
        </w:rPr>
        <w:t>“Real Life Exorcist Shares His Story w/ Fr. Carlos Martins.”</w:t>
      </w:r>
      <w:r w:rsidRPr="0039591E">
        <w:rPr>
          <w:rFonts w:ascii="Garamond" w:hAnsi="Garamond"/>
          <w:sz w:val="24"/>
        </w:rPr>
        <w:t xml:space="preserve"> I clicked on it out of curiosity but quickly noticed the runtime—it was super long. I also wasn’t sure I had the emotional or spiritual stamina to hear a priest’s testimony on demons just then. I thought, </w:t>
      </w:r>
      <w:r w:rsidRPr="0039591E">
        <w:rPr>
          <w:rFonts w:ascii="Garamond" w:hAnsi="Garamond"/>
          <w:i/>
          <w:iCs/>
          <w:sz w:val="24"/>
        </w:rPr>
        <w:t>I’ll come back to it later.</w:t>
      </w:r>
    </w:p>
    <w:p w14:paraId="62687D0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So I snapped a picture of my screen to save the video title for later. But what showed up on my phone was </w:t>
      </w:r>
      <w:r w:rsidRPr="0039591E">
        <w:rPr>
          <w:rFonts w:ascii="Garamond" w:hAnsi="Garamond"/>
          <w:i/>
          <w:iCs/>
          <w:sz w:val="24"/>
        </w:rPr>
        <w:t>not</w:t>
      </w:r>
      <w:r w:rsidRPr="0039591E">
        <w:rPr>
          <w:rFonts w:ascii="Garamond" w:hAnsi="Garamond"/>
          <w:sz w:val="24"/>
        </w:rPr>
        <w:t xml:space="preserve"> what I expected. Instead of a picture of Fr. Martins in the frame—as it should have been—there was a picture of </w:t>
      </w:r>
      <w:r w:rsidRPr="0039591E">
        <w:rPr>
          <w:rFonts w:ascii="Garamond" w:hAnsi="Garamond"/>
          <w:i/>
          <w:iCs/>
          <w:sz w:val="24"/>
        </w:rPr>
        <w:t>me</w:t>
      </w:r>
      <w:r w:rsidRPr="0039591E">
        <w:rPr>
          <w:rFonts w:ascii="Garamond" w:hAnsi="Garamond"/>
          <w:sz w:val="24"/>
        </w:rPr>
        <w:t>. My face was in the YouTube box where the priest should have been.</w:t>
      </w:r>
    </w:p>
    <w:p w14:paraId="5D91E0AB" w14:textId="77777777" w:rsidR="00273C44" w:rsidRPr="0039591E" w:rsidRDefault="00273C44" w:rsidP="0039591E">
      <w:pPr>
        <w:spacing w:before="40" w:after="40"/>
        <w:rPr>
          <w:rFonts w:ascii="Garamond" w:hAnsi="Garamond"/>
          <w:sz w:val="24"/>
        </w:rPr>
      </w:pPr>
      <w:r w:rsidRPr="0039591E">
        <w:rPr>
          <w:rFonts w:ascii="Garamond" w:hAnsi="Garamond"/>
          <w:sz w:val="24"/>
        </w:rPr>
        <w:t>But it wasn’t just my face. There was something else. If you look closely, you can see it too: a pig, scratch marks along the right side of the image, something that resembles a skull, and a shadowy mass in the upper corner that looks disturbingly like human flesh.</w:t>
      </w:r>
    </w:p>
    <w:p w14:paraId="4064D983" w14:textId="77777777" w:rsidR="00273C44" w:rsidRPr="0039591E" w:rsidRDefault="00273C44" w:rsidP="0039591E">
      <w:pPr>
        <w:spacing w:before="40" w:after="40"/>
        <w:rPr>
          <w:rFonts w:ascii="Garamond" w:hAnsi="Garamond"/>
          <w:sz w:val="24"/>
        </w:rPr>
      </w:pPr>
      <w:r w:rsidRPr="0039591E">
        <w:rPr>
          <w:rFonts w:ascii="Garamond" w:hAnsi="Garamond"/>
          <w:noProof/>
          <w:sz w:val="24"/>
        </w:rPr>
        <w:drawing>
          <wp:inline distT="0" distB="0" distL="0" distR="0" wp14:anchorId="40AD1C7A" wp14:editId="4C2A489D">
            <wp:extent cx="4243070" cy="3241040"/>
            <wp:effectExtent l="0" t="0" r="5080" b="0"/>
            <wp:docPr id="2006145952" name="Picture 1"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45952" name="Picture 1" descr="A person taking a selfie&#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43070" cy="3241040"/>
                    </a:xfrm>
                    <a:prstGeom prst="rect">
                      <a:avLst/>
                    </a:prstGeom>
                  </pic:spPr>
                </pic:pic>
              </a:graphicData>
            </a:graphic>
          </wp:inline>
        </w:drawing>
      </w:r>
    </w:p>
    <w:p w14:paraId="77F944D0" w14:textId="77777777" w:rsidR="00273C44" w:rsidRPr="0039591E" w:rsidRDefault="00273C44" w:rsidP="0039591E">
      <w:pPr>
        <w:spacing w:before="40" w:after="40"/>
        <w:rPr>
          <w:rFonts w:ascii="Garamond" w:hAnsi="Garamond"/>
          <w:sz w:val="24"/>
        </w:rPr>
      </w:pPr>
    </w:p>
    <w:p w14:paraId="30D1D1AE" w14:textId="77777777" w:rsidR="00273C44" w:rsidRPr="0039591E" w:rsidRDefault="00273C44" w:rsidP="0039591E">
      <w:pPr>
        <w:spacing w:before="40" w:after="40"/>
        <w:rPr>
          <w:rFonts w:ascii="Garamond" w:hAnsi="Garamond"/>
          <w:sz w:val="24"/>
        </w:rPr>
      </w:pPr>
      <w:r w:rsidRPr="0039591E">
        <w:rPr>
          <w:rFonts w:ascii="Garamond" w:hAnsi="Garamond"/>
          <w:sz w:val="24"/>
        </w:rPr>
        <w:t>It felt like a warning. A visual confirmation that what I was dealing with wasn’t just psychological or emotional—it was spiritual warfare in real time.</w:t>
      </w:r>
    </w:p>
    <w:p w14:paraId="7C65CC43" w14:textId="77777777" w:rsidR="00273C44" w:rsidRPr="0039591E" w:rsidRDefault="00273C44" w:rsidP="0039591E">
      <w:pPr>
        <w:spacing w:before="40" w:after="40"/>
        <w:rPr>
          <w:rFonts w:ascii="Garamond" w:hAnsi="Garamond"/>
          <w:sz w:val="24"/>
        </w:rPr>
      </w:pPr>
    </w:p>
    <w:p w14:paraId="685A0E30" w14:textId="7F88E2A3" w:rsidR="00EC2C63" w:rsidRPr="0039591E" w:rsidRDefault="00EC2C63" w:rsidP="0039591E">
      <w:pPr>
        <w:widowControl/>
        <w:spacing w:before="40" w:after="40" w:line="259" w:lineRule="auto"/>
        <w:rPr>
          <w:rFonts w:ascii="Garamond" w:hAnsi="Garamond"/>
          <w:b/>
          <w:bCs/>
          <w:sz w:val="24"/>
        </w:rPr>
      </w:pPr>
      <w:r w:rsidRPr="0039591E">
        <w:rPr>
          <w:rFonts w:ascii="Garamond" w:hAnsi="Garamond"/>
          <w:b/>
          <w:bCs/>
          <w:sz w:val="24"/>
        </w:rPr>
        <w:br w:type="page"/>
      </w:r>
    </w:p>
    <w:p w14:paraId="416B8458" w14:textId="77777777" w:rsidR="00273C44" w:rsidRPr="0039591E" w:rsidRDefault="00273C44" w:rsidP="0039591E">
      <w:pPr>
        <w:spacing w:before="40" w:after="40"/>
        <w:rPr>
          <w:rFonts w:ascii="Garamond" w:hAnsi="Garamond"/>
          <w:b/>
          <w:bCs/>
          <w:sz w:val="24"/>
        </w:rPr>
      </w:pPr>
    </w:p>
    <w:p w14:paraId="61DF3E59" w14:textId="77777777" w:rsidR="00273C44" w:rsidRPr="0039591E" w:rsidRDefault="00273C44" w:rsidP="0039591E">
      <w:pPr>
        <w:spacing w:before="40" w:after="40"/>
        <w:rPr>
          <w:rFonts w:ascii="Garamond" w:hAnsi="Garamond"/>
          <w:sz w:val="24"/>
        </w:rPr>
      </w:pPr>
      <w:r w:rsidRPr="0039591E">
        <w:rPr>
          <w:rFonts w:ascii="Garamond" w:hAnsi="Garamond"/>
          <w:b/>
          <w:bCs/>
          <w:sz w:val="24"/>
        </w:rPr>
        <w:t>August 25, 2023 — “You can’t save them all.”</w:t>
      </w:r>
    </w:p>
    <w:p w14:paraId="4C67C049" w14:textId="77777777" w:rsidR="00273C44" w:rsidRPr="0039591E" w:rsidRDefault="00273C44" w:rsidP="0039591E">
      <w:pPr>
        <w:spacing w:before="40" w:after="40"/>
        <w:rPr>
          <w:rFonts w:ascii="Garamond" w:hAnsi="Garamond"/>
          <w:sz w:val="24"/>
        </w:rPr>
      </w:pPr>
      <w:r w:rsidRPr="0039591E">
        <w:rPr>
          <w:rFonts w:ascii="Garamond" w:hAnsi="Garamond"/>
          <w:sz w:val="24"/>
        </w:rPr>
        <w:t>That’s what I heard in my spirit that morning. A truth I needed to accept—not everyone wants to be saved. Not everyone will understand or receive the message of Christ. But that doesn’t stop me from trying.</w:t>
      </w:r>
    </w:p>
    <w:p w14:paraId="43489633" w14:textId="77777777" w:rsidR="00273C44" w:rsidRPr="0039591E" w:rsidRDefault="00273C44" w:rsidP="0039591E">
      <w:pPr>
        <w:spacing w:before="40" w:after="40"/>
        <w:rPr>
          <w:rFonts w:ascii="Garamond" w:hAnsi="Garamond"/>
          <w:sz w:val="24"/>
        </w:rPr>
      </w:pPr>
      <w:r w:rsidRPr="0039591E">
        <w:rPr>
          <w:rFonts w:ascii="Garamond" w:hAnsi="Garamond"/>
          <w:sz w:val="24"/>
        </w:rPr>
        <w:t>Later that day, I received a message on Facebook from someone I hadn’t heard from in a long time. Years ago, we had connected on a psychic website—he was a numerologist, and I had wished him a happy birthday some time before. I had reached out because I wanted to tell him what Jesus had done for me. I wanted to share the truth.</w:t>
      </w:r>
    </w:p>
    <w:p w14:paraId="52B6E8A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he finally responded, I was stunned. He sent vulgar, sexually explicit messages that were completely out of character. He had </w:t>
      </w:r>
      <w:r w:rsidRPr="0039591E">
        <w:rPr>
          <w:rFonts w:ascii="Garamond" w:hAnsi="Garamond"/>
          <w:i/>
          <w:iCs/>
          <w:sz w:val="24"/>
        </w:rPr>
        <w:t>never</w:t>
      </w:r>
      <w:r w:rsidRPr="0039591E">
        <w:rPr>
          <w:rFonts w:ascii="Garamond" w:hAnsi="Garamond"/>
          <w:sz w:val="24"/>
        </w:rPr>
        <w:t xml:space="preserve"> spoken to me like that before. I asked him what was going on, and instead of replying, he blocked me.</w:t>
      </w:r>
    </w:p>
    <w:p w14:paraId="359D4F6F" w14:textId="489E64AB" w:rsidR="00273C44" w:rsidRPr="0039591E" w:rsidRDefault="00273C44" w:rsidP="0039591E">
      <w:pPr>
        <w:spacing w:before="40" w:after="40"/>
        <w:rPr>
          <w:rFonts w:ascii="Garamond" w:hAnsi="Garamond"/>
          <w:sz w:val="24"/>
        </w:rPr>
      </w:pPr>
      <w:r w:rsidRPr="0039591E">
        <w:rPr>
          <w:rFonts w:ascii="Garamond" w:hAnsi="Garamond"/>
          <w:sz w:val="24"/>
        </w:rPr>
        <w:t>It was dark. And it was clearly spiritual.</w:t>
      </w:r>
      <w:r w:rsidR="00EC2C63" w:rsidRPr="0039591E">
        <w:rPr>
          <w:rFonts w:ascii="Garamond" w:hAnsi="Garamond"/>
          <w:sz w:val="24"/>
        </w:rPr>
        <w:t xml:space="preserve"> </w:t>
      </w:r>
      <w:r w:rsidRPr="0039591E">
        <w:rPr>
          <w:rFonts w:ascii="Garamond" w:hAnsi="Garamond"/>
          <w:sz w:val="24"/>
        </w:rPr>
        <w:t>The Lord allowed me to see it for what it was—not random, not personal, but a demonic reaction to the light of Christ. The deeper I stepped into truth, the more the darkness pushed back.</w:t>
      </w:r>
    </w:p>
    <w:p w14:paraId="6EFD341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And then, another moment I’ll never forget. I was standing in my kitchen early one morning, half-awake, making coffee, when I was hit with what I call a “loud thought”—something that sounded in my mind but wasn’t mine. It said: </w:t>
      </w:r>
      <w:r w:rsidRPr="0039591E">
        <w:rPr>
          <w:rFonts w:ascii="Garamond" w:hAnsi="Garamond"/>
          <w:i/>
          <w:iCs/>
          <w:sz w:val="24"/>
        </w:rPr>
        <w:t>“I cum in your coffee.”</w:t>
      </w:r>
    </w:p>
    <w:p w14:paraId="02C4E766" w14:textId="77777777" w:rsidR="00273C44" w:rsidRPr="0039591E" w:rsidRDefault="00273C44" w:rsidP="0039591E">
      <w:pPr>
        <w:spacing w:before="40" w:after="40"/>
        <w:rPr>
          <w:rFonts w:ascii="Garamond" w:hAnsi="Garamond"/>
          <w:sz w:val="24"/>
        </w:rPr>
      </w:pPr>
      <w:r w:rsidRPr="0039591E">
        <w:rPr>
          <w:rFonts w:ascii="Garamond" w:hAnsi="Garamond"/>
          <w:sz w:val="24"/>
        </w:rPr>
        <w:t>It was perverse. Blasphemous. A spiritual attack, plain and simple. It was meant to mock, to defile, to rattle me.</w:t>
      </w:r>
    </w:p>
    <w:p w14:paraId="56EDE3A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enemy was furious. I used to post a lot of pictures of my old coffee mug—the one that said, </w:t>
      </w:r>
      <w:r w:rsidRPr="0039591E">
        <w:rPr>
          <w:rFonts w:ascii="Garamond" w:hAnsi="Garamond"/>
          <w:i/>
          <w:iCs/>
          <w:sz w:val="24"/>
        </w:rPr>
        <w:t>“I Will Watch Me.”</w:t>
      </w:r>
      <w:r w:rsidRPr="0039591E">
        <w:rPr>
          <w:rFonts w:ascii="Garamond" w:hAnsi="Garamond"/>
          <w:sz w:val="24"/>
        </w:rPr>
        <w:t xml:space="preserve"> Back then, it was meant to be empowering, self-focused. But that mug, and those posts, were part of the old me. Somewhere in that pride and self-promotion, a door had been opened.</w:t>
      </w:r>
    </w:p>
    <w:p w14:paraId="3AB95358" w14:textId="0CCFA91D"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Now, things are different. I still make coffee every morning—but now it’s sacred. That time belongs to God. And I have a new mug.</w:t>
      </w:r>
    </w:p>
    <w:p w14:paraId="72BF2F0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says: </w:t>
      </w:r>
      <w:r w:rsidRPr="0039591E">
        <w:rPr>
          <w:rFonts w:ascii="Garamond" w:hAnsi="Garamond"/>
          <w:i/>
          <w:iCs/>
          <w:sz w:val="24"/>
        </w:rPr>
        <w:t>“With Jesus, I Can.”</w:t>
      </w:r>
    </w:p>
    <w:p w14:paraId="2B7B49FA"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That little phrase carries a lot of weight for me. First, it’s a declaration that I’m </w:t>
      </w:r>
      <w:r w:rsidRPr="0039591E">
        <w:rPr>
          <w:rFonts w:ascii="Garamond" w:hAnsi="Garamond"/>
          <w:i/>
          <w:iCs/>
          <w:sz w:val="24"/>
        </w:rPr>
        <w:t>with Jesus</w:t>
      </w:r>
      <w:r w:rsidRPr="0039591E">
        <w:rPr>
          <w:rFonts w:ascii="Garamond" w:hAnsi="Garamond"/>
          <w:sz w:val="24"/>
        </w:rPr>
        <w:t xml:space="preserve">—that I walk with Him daily. But it also means that </w:t>
      </w:r>
      <w:r w:rsidRPr="0039591E">
        <w:rPr>
          <w:rFonts w:ascii="Garamond" w:hAnsi="Garamond"/>
          <w:i/>
          <w:iCs/>
          <w:sz w:val="24"/>
        </w:rPr>
        <w:t>only</w:t>
      </w:r>
      <w:r w:rsidRPr="0039591E">
        <w:rPr>
          <w:rFonts w:ascii="Garamond" w:hAnsi="Garamond"/>
          <w:sz w:val="24"/>
        </w:rPr>
        <w:t xml:space="preserve"> with His help can I do anything. It reminds me of the truth in </w:t>
      </w:r>
      <w:r w:rsidRPr="0039591E">
        <w:rPr>
          <w:rFonts w:ascii="Garamond" w:hAnsi="Garamond"/>
          <w:b/>
          <w:bCs/>
          <w:sz w:val="24"/>
        </w:rPr>
        <w:t>Philippians 4:13</w:t>
      </w:r>
      <w:r w:rsidRPr="0039591E">
        <w:rPr>
          <w:rFonts w:ascii="Garamond" w:hAnsi="Garamond"/>
          <w:sz w:val="24"/>
        </w:rPr>
        <w:t>:</w:t>
      </w:r>
    </w:p>
    <w:p w14:paraId="33D1C52D" w14:textId="77777777" w:rsidR="00273C44" w:rsidRPr="0039591E" w:rsidRDefault="00273C44" w:rsidP="0039591E">
      <w:pPr>
        <w:spacing w:before="40" w:after="40"/>
        <w:rPr>
          <w:rFonts w:ascii="Garamond" w:hAnsi="Garamond"/>
          <w:sz w:val="24"/>
        </w:rPr>
      </w:pPr>
      <w:r w:rsidRPr="0039591E">
        <w:rPr>
          <w:rFonts w:ascii="Garamond" w:hAnsi="Garamond"/>
          <w:i/>
          <w:iCs/>
          <w:sz w:val="24"/>
        </w:rPr>
        <w:t>“I can do all things through Him who strengthens me.”</w:t>
      </w:r>
      <w:r w:rsidRPr="0039591E">
        <w:rPr>
          <w:rFonts w:ascii="Garamond" w:hAnsi="Garamond"/>
          <w:sz w:val="24"/>
        </w:rPr>
        <w:t xml:space="preserve"> — Philippians 4:13 (Catholic Edition)</w:t>
      </w:r>
    </w:p>
    <w:p w14:paraId="1186228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That verse, and that mug, have become my quiet morning battle cry. It’s not about me watching me anymore—it’s about me watching </w:t>
      </w:r>
      <w:r w:rsidRPr="0039591E">
        <w:rPr>
          <w:rFonts w:ascii="Garamond" w:hAnsi="Garamond"/>
          <w:i/>
          <w:iCs/>
          <w:sz w:val="24"/>
        </w:rPr>
        <w:t>Him</w:t>
      </w:r>
      <w:r w:rsidRPr="0039591E">
        <w:rPr>
          <w:rFonts w:ascii="Garamond" w:hAnsi="Garamond"/>
          <w:sz w:val="24"/>
        </w:rPr>
        <w:t>. Trusting Him. Leaning on Him.</w:t>
      </w:r>
    </w:p>
    <w:p w14:paraId="61E7139E" w14:textId="77777777" w:rsidR="00273C44" w:rsidRPr="0039591E" w:rsidRDefault="00273C44" w:rsidP="0039591E">
      <w:pPr>
        <w:spacing w:before="40" w:after="40"/>
        <w:rPr>
          <w:rFonts w:ascii="Garamond" w:hAnsi="Garamond"/>
          <w:sz w:val="24"/>
        </w:rPr>
      </w:pPr>
      <w:r w:rsidRPr="0039591E">
        <w:rPr>
          <w:rFonts w:ascii="Garamond" w:hAnsi="Garamond"/>
          <w:sz w:val="24"/>
        </w:rPr>
        <w:t>Not long after, I was sent another friend request—this time from someone whose profile featured devil horns. Years ago, I would’ve thought that was funny, just part of Halloween or playing dress-up. I even had pictures of myself dressed as a witch, a vampire, and yes, a fallen angel. But I’ve since deleted them all.</w:t>
      </w:r>
    </w:p>
    <w:p w14:paraId="78E8834A" w14:textId="77777777" w:rsidR="00273C44" w:rsidRPr="0039591E" w:rsidRDefault="00273C44" w:rsidP="0039591E">
      <w:pPr>
        <w:spacing w:before="40" w:after="40"/>
        <w:rPr>
          <w:rFonts w:ascii="Garamond" w:hAnsi="Garamond"/>
          <w:sz w:val="24"/>
        </w:rPr>
      </w:pPr>
      <w:r w:rsidRPr="0039591E">
        <w:rPr>
          <w:rFonts w:ascii="Garamond" w:hAnsi="Garamond"/>
          <w:sz w:val="24"/>
        </w:rPr>
        <w:t>There’s nothing funny about dressing like the very forces Jesus came to defeat. What we wear, what we entertain ourselves with—it matters. The enemy loves to sneak in through things we call “harmless.”</w:t>
      </w:r>
    </w:p>
    <w:p w14:paraId="0B01A77F" w14:textId="77777777" w:rsidR="00273C44" w:rsidRPr="0039591E" w:rsidRDefault="00273C44" w:rsidP="0039591E">
      <w:pPr>
        <w:spacing w:before="40" w:after="40"/>
        <w:rPr>
          <w:rFonts w:ascii="Garamond" w:hAnsi="Garamond"/>
          <w:sz w:val="24"/>
        </w:rPr>
      </w:pPr>
      <w:r w:rsidRPr="0039591E">
        <w:rPr>
          <w:rFonts w:ascii="Garamond" w:hAnsi="Garamond"/>
          <w:sz w:val="24"/>
        </w:rPr>
        <w:t>Halloween used to be my favorite night of the year—the one night I could pretend to be anything, to embrace my “bad girl” side. But now I see it for what it was—a counterfeit freedom.</w:t>
      </w:r>
    </w:p>
    <w:p w14:paraId="59835F1E" w14:textId="77777777" w:rsidR="00273C44" w:rsidRPr="0039591E" w:rsidRDefault="00273C44" w:rsidP="0039591E">
      <w:pPr>
        <w:spacing w:before="40" w:after="40"/>
        <w:rPr>
          <w:rFonts w:ascii="Garamond" w:hAnsi="Garamond"/>
          <w:sz w:val="24"/>
        </w:rPr>
      </w:pPr>
      <w:r w:rsidRPr="0039591E">
        <w:rPr>
          <w:rFonts w:ascii="Garamond" w:hAnsi="Garamond"/>
          <w:i/>
          <w:iCs/>
          <w:sz w:val="24"/>
        </w:rPr>
        <w:t>“Do not be yoked together with unbelievers. For what do righteousness and wickedness have in common? Or what fellowship can light have with darkness?”</w:t>
      </w:r>
      <w:r w:rsidRPr="0039591E">
        <w:rPr>
          <w:rFonts w:ascii="Garamond" w:hAnsi="Garamond"/>
          <w:sz w:val="24"/>
        </w:rPr>
        <w:t xml:space="preserve"> — 2 Corinthians 6:14</w:t>
      </w:r>
    </w:p>
    <w:p w14:paraId="6E500C54" w14:textId="77777777" w:rsidR="00EC2C63" w:rsidRPr="0039591E" w:rsidRDefault="00EC2C63" w:rsidP="0039591E">
      <w:pPr>
        <w:widowControl/>
        <w:spacing w:before="40" w:after="40" w:line="259" w:lineRule="auto"/>
        <w:rPr>
          <w:rFonts w:ascii="Garamond" w:hAnsi="Garamond"/>
          <w:sz w:val="24"/>
        </w:rPr>
      </w:pPr>
      <w:r w:rsidRPr="0039591E">
        <w:rPr>
          <w:rFonts w:ascii="Garamond" w:hAnsi="Garamond"/>
          <w:sz w:val="24"/>
        </w:rPr>
        <w:br w:type="page"/>
      </w:r>
    </w:p>
    <w:p w14:paraId="1FE4F3A4" w14:textId="15977429" w:rsidR="00273C44" w:rsidRPr="0039591E" w:rsidRDefault="00273C44" w:rsidP="0039591E">
      <w:pPr>
        <w:spacing w:before="40" w:after="40"/>
        <w:rPr>
          <w:rFonts w:ascii="Garamond" w:hAnsi="Garamond"/>
          <w:sz w:val="24"/>
        </w:rPr>
      </w:pPr>
      <w:r w:rsidRPr="0039591E">
        <w:rPr>
          <w:rFonts w:ascii="Garamond" w:hAnsi="Garamond"/>
          <w:sz w:val="24"/>
        </w:rPr>
        <w:t>Even though I was attending Sunday Mass faithfully, watching daily Mass online, reading Scripture, and praying, the spiritual attacks didn’t stop. I showed Marla and Ryan the picture of my face appearing in the YouTube video thumbnail—where Fr. Carlos Martins should have been. None of it made sense. But I wasn’t keeping it in the dark. I showed them everything, including the vulgar messages.</w:t>
      </w:r>
    </w:p>
    <w:p w14:paraId="2D63AA14" w14:textId="3B47E9BD" w:rsidR="00273C44" w:rsidRPr="0039591E" w:rsidRDefault="00273C44" w:rsidP="0039591E">
      <w:pPr>
        <w:spacing w:before="40" w:after="40"/>
        <w:rPr>
          <w:rFonts w:ascii="Garamond" w:hAnsi="Garamond"/>
          <w:sz w:val="24"/>
        </w:rPr>
      </w:pPr>
      <w:r w:rsidRPr="0039591E">
        <w:rPr>
          <w:rFonts w:ascii="Garamond" w:hAnsi="Garamond"/>
          <w:sz w:val="24"/>
        </w:rPr>
        <w:t>At the time, I kept wondering—</w:t>
      </w:r>
      <w:r w:rsidRPr="0039591E">
        <w:rPr>
          <w:rFonts w:ascii="Garamond" w:hAnsi="Garamond"/>
          <w:i/>
          <w:iCs/>
          <w:sz w:val="24"/>
        </w:rPr>
        <w:t>What did I do wrong, I was an average middle aged woman?</w:t>
      </w:r>
      <w:r w:rsidR="00816169" w:rsidRPr="0039591E">
        <w:rPr>
          <w:rFonts w:ascii="Garamond" w:hAnsi="Garamond"/>
          <w:sz w:val="24"/>
        </w:rPr>
        <w:t xml:space="preserve"> </w:t>
      </w:r>
      <w:r w:rsidRPr="0039591E">
        <w:rPr>
          <w:rFonts w:ascii="Garamond" w:hAnsi="Garamond"/>
          <w:sz w:val="24"/>
        </w:rPr>
        <w:t>But now I see it clearly.</w:t>
      </w:r>
    </w:p>
    <w:p w14:paraId="63809063" w14:textId="77777777" w:rsidR="00273C44" w:rsidRPr="0039591E" w:rsidRDefault="00273C44" w:rsidP="0039591E">
      <w:pPr>
        <w:spacing w:before="40" w:after="40"/>
        <w:rPr>
          <w:rFonts w:ascii="Garamond" w:hAnsi="Garamond"/>
          <w:sz w:val="24"/>
        </w:rPr>
      </w:pPr>
      <w:r w:rsidRPr="0039591E">
        <w:rPr>
          <w:rFonts w:ascii="Garamond" w:hAnsi="Garamond"/>
          <w:sz w:val="24"/>
        </w:rPr>
        <w:t>God allowed all of it. Not as punishment, but because He had a plan. He was preparing me. Training me. Letting me see the enemy up close so I could call him out and warn others.</w:t>
      </w:r>
    </w:p>
    <w:p w14:paraId="56301EF9" w14:textId="77777777" w:rsidR="00273C44" w:rsidRPr="0039591E" w:rsidRDefault="00273C44" w:rsidP="0039591E">
      <w:pPr>
        <w:spacing w:before="40" w:after="40"/>
        <w:rPr>
          <w:rFonts w:ascii="Garamond" w:hAnsi="Garamond"/>
          <w:sz w:val="24"/>
        </w:rPr>
      </w:pPr>
      <w:r w:rsidRPr="0039591E">
        <w:rPr>
          <w:rFonts w:ascii="Garamond" w:hAnsi="Garamond"/>
          <w:sz w:val="24"/>
        </w:rPr>
        <w:t>He was raising me up to expose the darkness and to point people to the Light.</w:t>
      </w:r>
      <w:r w:rsidRPr="0039591E">
        <w:rPr>
          <w:rFonts w:ascii="Garamond" w:hAnsi="Garamond"/>
          <w:sz w:val="24"/>
        </w:rPr>
        <w:br/>
        <w:t xml:space="preserve">To the </w:t>
      </w:r>
      <w:r w:rsidRPr="0039591E">
        <w:rPr>
          <w:rFonts w:ascii="Garamond" w:hAnsi="Garamond"/>
          <w:b/>
          <w:bCs/>
          <w:sz w:val="24"/>
        </w:rPr>
        <w:t>King of Kings.</w:t>
      </w:r>
      <w:r w:rsidRPr="0039591E">
        <w:rPr>
          <w:rFonts w:ascii="Garamond" w:hAnsi="Garamond"/>
          <w:b/>
          <w:bCs/>
          <w:sz w:val="24"/>
        </w:rPr>
        <w:br/>
      </w:r>
      <w:r w:rsidRPr="0039591E">
        <w:rPr>
          <w:rFonts w:ascii="Garamond" w:hAnsi="Garamond"/>
          <w:sz w:val="24"/>
        </w:rPr>
        <w:t xml:space="preserve">To the </w:t>
      </w:r>
      <w:r w:rsidRPr="0039591E">
        <w:rPr>
          <w:rFonts w:ascii="Garamond" w:hAnsi="Garamond"/>
          <w:b/>
          <w:bCs/>
          <w:sz w:val="24"/>
        </w:rPr>
        <w:t>Lord of Lords</w:t>
      </w:r>
      <w:r w:rsidRPr="0039591E">
        <w:rPr>
          <w:rFonts w:ascii="Garamond" w:hAnsi="Garamond"/>
          <w:sz w:val="24"/>
        </w:rPr>
        <w:t>.</w:t>
      </w:r>
      <w:r w:rsidRPr="0039591E">
        <w:rPr>
          <w:rFonts w:ascii="Garamond" w:hAnsi="Garamond"/>
          <w:sz w:val="24"/>
        </w:rPr>
        <w:br/>
        <w:t xml:space="preserve">To </w:t>
      </w:r>
      <w:r w:rsidRPr="0039591E">
        <w:rPr>
          <w:rFonts w:ascii="Garamond" w:hAnsi="Garamond"/>
          <w:b/>
          <w:bCs/>
          <w:sz w:val="24"/>
        </w:rPr>
        <w:t>Jesus Christ</w:t>
      </w:r>
      <w:r w:rsidRPr="0039591E">
        <w:rPr>
          <w:rFonts w:ascii="Garamond" w:hAnsi="Garamond"/>
          <w:sz w:val="24"/>
        </w:rPr>
        <w:t>.</w:t>
      </w:r>
    </w:p>
    <w:p w14:paraId="0F211DB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 few days of quiet nights passed, and then on 9/4/2023, I woke up with these words: </w:t>
      </w:r>
      <w:r w:rsidRPr="0039591E">
        <w:rPr>
          <w:rFonts w:ascii="Garamond" w:hAnsi="Garamond"/>
          <w:i/>
          <w:iCs/>
          <w:sz w:val="24"/>
        </w:rPr>
        <w:t>“I was with the Gardener’s wife.”</w:t>
      </w:r>
      <w:r w:rsidRPr="0039591E">
        <w:rPr>
          <w:rFonts w:ascii="Garamond" w:hAnsi="Garamond"/>
          <w:sz w:val="24"/>
        </w:rPr>
        <w:t xml:space="preserve"> I had no idea what that meant at first, but I looked it up. Wouldn’t you know—it brought me straight to the story of Adam, the caretaker of the Garden of Eden. And his wife? Eve. My mom’s name.</w:t>
      </w:r>
    </w:p>
    <w:p w14:paraId="047D8E2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That Sunday when I saw her, she told me she’d been seeing “shadow people” in her apartment. Now this evil was targeting </w:t>
      </w:r>
      <w:r w:rsidRPr="0039591E">
        <w:rPr>
          <w:rFonts w:ascii="Garamond" w:hAnsi="Garamond"/>
          <w:i/>
          <w:iCs/>
          <w:sz w:val="24"/>
        </w:rPr>
        <w:t>my</w:t>
      </w:r>
      <w:r w:rsidRPr="0039591E">
        <w:rPr>
          <w:rFonts w:ascii="Garamond" w:hAnsi="Garamond"/>
          <w:sz w:val="24"/>
        </w:rPr>
        <w:t xml:space="preserve"> mom. I told her she needed to pray and read her Bible. She said she would, and she started walking around the apartment reciting Psalm 91. It comforted me to know she was drawing closer to God.</w:t>
      </w:r>
    </w:p>
    <w:p w14:paraId="5FC27EF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The enemy knew she was preparing to go to confession. That didn’t surprise me. Attending Mass with her on Sundays was a blessing. She was becoming more supportive of my faith, and so was John. I was truly grateful they were coming to church with me. Mom mentioned how, in the beginning, she didn’t really understand the readings at Mass—but suddenly, the words were clicking. She was starting to enjoy the liturgy, to really </w:t>
      </w:r>
      <w:r w:rsidRPr="0039591E">
        <w:rPr>
          <w:rFonts w:ascii="Garamond" w:hAnsi="Garamond"/>
          <w:i/>
          <w:iCs/>
          <w:sz w:val="24"/>
        </w:rPr>
        <w:t>receive</w:t>
      </w:r>
      <w:r w:rsidRPr="0039591E">
        <w:rPr>
          <w:rFonts w:ascii="Garamond" w:hAnsi="Garamond"/>
          <w:sz w:val="24"/>
        </w:rPr>
        <w:t xml:space="preserve"> it. I noticed a shift in her language too.</w:t>
      </w:r>
    </w:p>
    <w:p w14:paraId="438E016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Before I was rescued, my mouth was like a truck driver’s—every other word was a curse. But not long after my conversion, that stopped. It just </w:t>
      </w:r>
      <w:r w:rsidRPr="0039591E">
        <w:rPr>
          <w:rFonts w:ascii="Garamond" w:hAnsi="Garamond"/>
          <w:i/>
          <w:iCs/>
          <w:sz w:val="24"/>
        </w:rPr>
        <w:t>stopped.</w:t>
      </w:r>
      <w:r w:rsidRPr="0039591E">
        <w:rPr>
          <w:rFonts w:ascii="Garamond" w:hAnsi="Garamond"/>
          <w:sz w:val="24"/>
        </w:rPr>
        <w:t xml:space="preserve"> And now, hearing others curse grates on my spirit. There’s a reason it’s called </w:t>
      </w:r>
      <w:r w:rsidRPr="0039591E">
        <w:rPr>
          <w:rFonts w:ascii="Garamond" w:hAnsi="Garamond"/>
          <w:i/>
          <w:iCs/>
          <w:sz w:val="24"/>
        </w:rPr>
        <w:t>cursing</w:t>
      </w:r>
      <w:r w:rsidRPr="0039591E">
        <w:rPr>
          <w:rFonts w:ascii="Garamond" w:hAnsi="Garamond"/>
          <w:sz w:val="24"/>
        </w:rPr>
        <w:t>. It carries a weight, a darkness. My mom, who was once the worst offender, suddenly cleaned up her language as well—and I saw a direct connection between that change and her going to confession.</w:t>
      </w:r>
    </w:p>
    <w:p w14:paraId="39D7C7CC"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In mid-September, I started my </w:t>
      </w:r>
      <w:r w:rsidRPr="0039591E">
        <w:rPr>
          <w:rFonts w:ascii="Garamond" w:hAnsi="Garamond"/>
          <w:i/>
          <w:iCs/>
          <w:sz w:val="24"/>
        </w:rPr>
        <w:t>Exploring Catholicism</w:t>
      </w:r>
      <w:r w:rsidRPr="0039591E">
        <w:rPr>
          <w:rFonts w:ascii="Garamond" w:hAnsi="Garamond"/>
          <w:sz w:val="24"/>
        </w:rPr>
        <w:t xml:space="preserve"> class. I knew deep in my heart this was something I was meant to do: to be confirmed. During one of the early sessions, the instructor made a casual comment that stuck with me. He said there would likely be many reasons we might miss class—but what he </w:t>
      </w:r>
      <w:r w:rsidRPr="0039591E">
        <w:rPr>
          <w:rFonts w:ascii="Garamond" w:hAnsi="Garamond"/>
          <w:i/>
          <w:iCs/>
          <w:sz w:val="24"/>
        </w:rPr>
        <w:t>meant</w:t>
      </w:r>
      <w:r w:rsidRPr="0039591E">
        <w:rPr>
          <w:rFonts w:ascii="Garamond" w:hAnsi="Garamond"/>
          <w:sz w:val="24"/>
        </w:rPr>
        <w:t xml:space="preserve"> was that the enemy would try to stop us from following through. I felt that truth deep in my soul.</w:t>
      </w:r>
    </w:p>
    <w:p w14:paraId="2618A39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Around this time, I began to have more dreams—the kind that linger with you, vivid and unmistakably spiritual. In one, I saw the words: </w:t>
      </w:r>
      <w:r w:rsidRPr="0039591E">
        <w:rPr>
          <w:rFonts w:ascii="Garamond" w:hAnsi="Garamond"/>
          <w:i/>
          <w:iCs/>
          <w:sz w:val="24"/>
        </w:rPr>
        <w:t>“You are to get people to a warehouse.”</w:t>
      </w:r>
      <w:r w:rsidRPr="0039591E">
        <w:rPr>
          <w:rFonts w:ascii="Garamond" w:hAnsi="Garamond"/>
          <w:sz w:val="24"/>
        </w:rPr>
        <w:t xml:space="preserve"> In another, I was standing in an ancient boat, covered in black soot. Someone stood behind me, and in the water ahead, countless hands reached out—people drowning. I wanted nothing more than to pull them all into the boat. After that dream, I even came across images online that matched what I saw.</w:t>
      </w:r>
    </w:p>
    <w:p w14:paraId="1A49BB5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One morning, I awoke to the words: </w:t>
      </w:r>
      <w:r w:rsidRPr="0039591E">
        <w:rPr>
          <w:rFonts w:ascii="Garamond" w:hAnsi="Garamond"/>
          <w:i/>
          <w:iCs/>
          <w:sz w:val="24"/>
        </w:rPr>
        <w:t>“St. Assisi baptized 5 witches.”</w:t>
      </w:r>
      <w:r w:rsidRPr="0039591E">
        <w:rPr>
          <w:rFonts w:ascii="Garamond" w:hAnsi="Garamond"/>
          <w:sz w:val="24"/>
        </w:rPr>
        <w:t xml:space="preserve"> I had no idea what that meant—or even who St. Assisi was. So I did what I always do now: I started researching. I learned about </w:t>
      </w:r>
      <w:r w:rsidRPr="0039591E">
        <w:rPr>
          <w:rFonts w:ascii="Garamond" w:hAnsi="Garamond"/>
          <w:b/>
          <w:bCs/>
          <w:sz w:val="24"/>
        </w:rPr>
        <w:t>St. Francis of Assisi</w:t>
      </w:r>
      <w:r w:rsidRPr="0039591E">
        <w:rPr>
          <w:rFonts w:ascii="Garamond" w:hAnsi="Garamond"/>
          <w:sz w:val="24"/>
        </w:rPr>
        <w:t>, the beloved saint who renounced wealth and lived a life of radical devotion to Christ. He founded the Franciscan order and is remembered for his humility, his love of creation, and his obedience to God's voice.</w:t>
      </w:r>
    </w:p>
    <w:p w14:paraId="19A3E0E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But what really struck me was this one moment in his life—when he heard God say to him: </w:t>
      </w:r>
      <w:r w:rsidRPr="0039591E">
        <w:rPr>
          <w:rFonts w:ascii="Garamond" w:hAnsi="Garamond"/>
          <w:i/>
          <w:iCs/>
          <w:sz w:val="24"/>
        </w:rPr>
        <w:t>“Rebuild my Church.”</w:t>
      </w:r>
      <w:r w:rsidRPr="0039591E">
        <w:rPr>
          <w:rFonts w:ascii="Garamond" w:hAnsi="Garamond"/>
          <w:sz w:val="24"/>
        </w:rPr>
        <w:t xml:space="preserve"> That message echoed so deeply in my own heart. I had been feeling that same call: to help rebuild the brokenness around me, to lead others toward salvation, repentance, and truth. It was more than a coincidence—it felt like a spiritual confirmation.</w:t>
      </w:r>
    </w:p>
    <w:p w14:paraId="3EF6D20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I continued to dig deeper, I discovered stories from the </w:t>
      </w:r>
      <w:r w:rsidRPr="0039591E">
        <w:rPr>
          <w:rFonts w:ascii="Garamond" w:hAnsi="Garamond"/>
          <w:i/>
          <w:iCs/>
          <w:sz w:val="24"/>
        </w:rPr>
        <w:t>Little Flowers of St. Francis</w:t>
      </w:r>
      <w:r w:rsidRPr="0039591E">
        <w:rPr>
          <w:rFonts w:ascii="Garamond" w:hAnsi="Garamond"/>
          <w:sz w:val="24"/>
        </w:rPr>
        <w:t xml:space="preserve"> and early Franciscan writings that described St. Francis performing </w:t>
      </w:r>
      <w:r w:rsidRPr="0039591E">
        <w:rPr>
          <w:rFonts w:ascii="Garamond" w:hAnsi="Garamond"/>
          <w:b/>
          <w:bCs/>
          <w:sz w:val="24"/>
        </w:rPr>
        <w:t>acts of deliverance and spiritual warfare</w:t>
      </w:r>
      <w:r w:rsidRPr="0039591E">
        <w:rPr>
          <w:rFonts w:ascii="Garamond" w:hAnsi="Garamond"/>
          <w:sz w:val="24"/>
        </w:rPr>
        <w:t>. Though not always called exorcisms in the formal sense, there are accounts of him praying over the possessed, rebuking evil spirits, and freeing people through the power of Christ. In one story, a man was delivered just by touching St. Francis’s tunic. In another, he sent one of his brothers—armed only with fasting, prayer, and faith—to cast out a demon, and the man was delivered. These were powerful, holy acts that aligned with the authority of Scripture and the name of Jesus.</w:t>
      </w:r>
    </w:p>
    <w:p w14:paraId="1DE462E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started to make sense—maybe the phrase </w:t>
      </w:r>
      <w:r w:rsidRPr="0039591E">
        <w:rPr>
          <w:rFonts w:ascii="Garamond" w:hAnsi="Garamond"/>
          <w:i/>
          <w:iCs/>
          <w:sz w:val="24"/>
        </w:rPr>
        <w:t>“baptized 5 witches”</w:t>
      </w:r>
      <w:r w:rsidRPr="0039591E">
        <w:rPr>
          <w:rFonts w:ascii="Garamond" w:hAnsi="Garamond"/>
          <w:sz w:val="24"/>
        </w:rPr>
        <w:t xml:space="preserve"> wasn’t literal. Maybe it was a message showing me that </w:t>
      </w:r>
      <w:r w:rsidRPr="0039591E">
        <w:rPr>
          <w:rFonts w:ascii="Garamond" w:hAnsi="Garamond"/>
          <w:b/>
          <w:bCs/>
          <w:sz w:val="24"/>
        </w:rPr>
        <w:t>St. Francis had once played a part in delivering those who were under the influence of darkness</w:t>
      </w:r>
      <w:r w:rsidRPr="0039591E">
        <w:rPr>
          <w:rFonts w:ascii="Garamond" w:hAnsi="Garamond"/>
          <w:sz w:val="24"/>
        </w:rPr>
        <w:t>, helping them turn toward Christ. Just like I was now trying to do. That dream wasn’t random—it was pointing me toward my path.</w:t>
      </w:r>
    </w:p>
    <w:p w14:paraId="5DB25A1B"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And that’s when I knew: </w:t>
      </w:r>
      <w:r w:rsidRPr="0039591E">
        <w:rPr>
          <w:rFonts w:ascii="Garamond" w:hAnsi="Garamond"/>
          <w:b/>
          <w:bCs/>
          <w:sz w:val="24"/>
        </w:rPr>
        <w:t>I would choose St. Francis as my confirmation name</w:t>
      </w:r>
      <w:r w:rsidRPr="0039591E">
        <w:rPr>
          <w:rFonts w:ascii="Garamond" w:hAnsi="Garamond"/>
          <w:sz w:val="24"/>
        </w:rPr>
        <w:t xml:space="preserve">. Not just because of what I’d read, but because it was also deeply personal. St. Francis is the </w:t>
      </w:r>
      <w:r w:rsidRPr="0039591E">
        <w:rPr>
          <w:rFonts w:ascii="Garamond" w:hAnsi="Garamond"/>
          <w:b/>
          <w:bCs/>
          <w:sz w:val="24"/>
        </w:rPr>
        <w:t>middle name of both my father and my brother</w:t>
      </w:r>
      <w:r w:rsidRPr="0039591E">
        <w:rPr>
          <w:rFonts w:ascii="Garamond" w:hAnsi="Garamond"/>
          <w:sz w:val="24"/>
        </w:rPr>
        <w:t>. That connection was undeniable. It felt like a full-circle moment—both spiritual and familial.</w:t>
      </w:r>
    </w:p>
    <w:p w14:paraId="1E37AE21" w14:textId="77777777" w:rsidR="00273C44" w:rsidRPr="0039591E" w:rsidRDefault="00273C44" w:rsidP="0039591E">
      <w:pPr>
        <w:spacing w:before="40" w:after="40"/>
        <w:rPr>
          <w:rFonts w:ascii="Garamond" w:hAnsi="Garamond"/>
          <w:sz w:val="24"/>
        </w:rPr>
      </w:pPr>
      <w:r w:rsidRPr="0039591E">
        <w:rPr>
          <w:rFonts w:ascii="Garamond" w:hAnsi="Garamond"/>
          <w:sz w:val="24"/>
        </w:rPr>
        <w:t>He stood for everything I was trying to become: obedient, humble, fearless in faith, and committed to rebuilding what the enemy had tried to tear down. The more I learned, the more I saw God's hand guiding me to him.</w:t>
      </w:r>
    </w:p>
    <w:p w14:paraId="591FE62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Still, I couldn’t keep these things to myself. I was telling </w:t>
      </w:r>
      <w:r w:rsidRPr="0039591E">
        <w:rPr>
          <w:rFonts w:ascii="Garamond" w:hAnsi="Garamond"/>
          <w:i/>
          <w:iCs/>
          <w:sz w:val="24"/>
        </w:rPr>
        <w:t>everyone</w:t>
      </w:r>
      <w:r w:rsidRPr="0039591E">
        <w:rPr>
          <w:rFonts w:ascii="Garamond" w:hAnsi="Garamond"/>
          <w:sz w:val="24"/>
        </w:rPr>
        <w:t xml:space="preserve"> I knew. I was especially persistent with my friend Tim. I practically begged him to go to confession. I begged everyone I loved to repent. I had this fire in my soul—I wanted to stand on a rooftop and scream </w:t>
      </w:r>
      <w:r w:rsidRPr="0039591E">
        <w:rPr>
          <w:rFonts w:ascii="Garamond" w:hAnsi="Garamond"/>
          <w:i/>
          <w:iCs/>
          <w:sz w:val="24"/>
        </w:rPr>
        <w:t>Repent! Repent!</w:t>
      </w:r>
    </w:p>
    <w:p w14:paraId="37CE4369" w14:textId="77777777" w:rsidR="00273C44" w:rsidRPr="0039591E" w:rsidRDefault="00273C44" w:rsidP="0039591E">
      <w:pPr>
        <w:spacing w:before="40" w:after="40"/>
        <w:rPr>
          <w:rFonts w:ascii="Garamond" w:hAnsi="Garamond"/>
          <w:sz w:val="24"/>
        </w:rPr>
      </w:pPr>
      <w:r w:rsidRPr="0039591E">
        <w:rPr>
          <w:rFonts w:ascii="Garamond" w:hAnsi="Garamond"/>
          <w:sz w:val="24"/>
        </w:rPr>
        <w:t>I thought of Tim often. I knew he had been caught in the enemy’s grip at different times in his life. My mind kept going back to those days when we were kids, and I introduced him and his brother to that stupid Ouija board. I wish I had understood back then what doors we were opening. Whatever Tim had let in, I wanted it closed—for his sake. For all of ours.</w:t>
      </w:r>
    </w:p>
    <w:p w14:paraId="7EFCDEAB" w14:textId="77777777" w:rsidR="00273C44" w:rsidRPr="0039591E" w:rsidRDefault="00273C44" w:rsidP="0039591E">
      <w:pPr>
        <w:spacing w:before="40" w:after="40"/>
        <w:rPr>
          <w:rFonts w:ascii="Garamond" w:hAnsi="Garamond"/>
          <w:sz w:val="24"/>
        </w:rPr>
      </w:pPr>
    </w:p>
    <w:p w14:paraId="45F749EC"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3ADBA9B1" w14:textId="77777777" w:rsidR="00273C44" w:rsidRPr="0039591E" w:rsidRDefault="00273C44" w:rsidP="0039591E">
      <w:pPr>
        <w:spacing w:before="40" w:after="40" w:line="240" w:lineRule="auto"/>
        <w:rPr>
          <w:rFonts w:ascii="Garamond" w:hAnsi="Garamond"/>
          <w:iCs/>
          <w:sz w:val="24"/>
          <w:szCs w:val="44"/>
        </w:rPr>
      </w:pPr>
    </w:p>
    <w:p w14:paraId="1809C5AB" w14:textId="77777777" w:rsidR="00273C44" w:rsidRPr="0039591E" w:rsidRDefault="00273C44" w:rsidP="0039591E">
      <w:pPr>
        <w:spacing w:before="40" w:after="40" w:line="240" w:lineRule="auto"/>
        <w:rPr>
          <w:rFonts w:ascii="Garamond" w:hAnsi="Garamond"/>
          <w:iCs/>
          <w:sz w:val="24"/>
          <w:szCs w:val="44"/>
        </w:rPr>
      </w:pPr>
    </w:p>
    <w:p w14:paraId="49F0E6D8" w14:textId="77777777" w:rsidR="00273C44" w:rsidRPr="0039591E" w:rsidRDefault="00273C44" w:rsidP="0039591E">
      <w:pPr>
        <w:spacing w:before="40" w:after="40" w:line="240" w:lineRule="auto"/>
        <w:rPr>
          <w:rFonts w:ascii="Garamond" w:hAnsi="Garamond"/>
          <w:iCs/>
          <w:sz w:val="24"/>
          <w:szCs w:val="44"/>
        </w:rPr>
      </w:pPr>
    </w:p>
    <w:p w14:paraId="39D4CF60" w14:textId="77777777" w:rsidR="00273C44" w:rsidRPr="0039591E" w:rsidRDefault="00273C44" w:rsidP="0039591E">
      <w:pPr>
        <w:spacing w:before="40" w:after="40" w:line="240" w:lineRule="auto"/>
        <w:rPr>
          <w:rFonts w:ascii="Garamond" w:hAnsi="Garamond"/>
          <w:iCs/>
          <w:sz w:val="24"/>
          <w:szCs w:val="44"/>
        </w:rPr>
      </w:pPr>
    </w:p>
    <w:p w14:paraId="342466B9" w14:textId="77777777" w:rsidR="00273C44" w:rsidRPr="0039591E" w:rsidRDefault="00273C44" w:rsidP="0039591E">
      <w:pPr>
        <w:spacing w:before="40" w:after="40" w:line="240" w:lineRule="auto"/>
        <w:rPr>
          <w:rFonts w:ascii="Garamond" w:hAnsi="Garamond"/>
          <w:iCs/>
          <w:sz w:val="24"/>
          <w:szCs w:val="44"/>
        </w:rPr>
      </w:pPr>
    </w:p>
    <w:p w14:paraId="7385A0AB"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36</w:t>
      </w:r>
    </w:p>
    <w:p w14:paraId="6871BBAD"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UpNorth and Heavenward</w:t>
      </w:r>
    </w:p>
    <w:p w14:paraId="6E39C9EA" w14:textId="77777777" w:rsidR="00273C44" w:rsidRPr="0039591E" w:rsidRDefault="00273C44" w:rsidP="0039591E">
      <w:pPr>
        <w:pStyle w:val="CSP-ChapterTitle"/>
        <w:spacing w:before="40" w:after="40"/>
        <w:jc w:val="left"/>
        <w:rPr>
          <w:rFonts w:ascii="Garamond" w:hAnsi="Garamond"/>
          <w:b/>
          <w:bCs/>
          <w:sz w:val="24"/>
        </w:rPr>
      </w:pPr>
    </w:p>
    <w:p w14:paraId="3A040FB1" w14:textId="77777777" w:rsidR="00273C44" w:rsidRPr="0039591E" w:rsidRDefault="00273C44" w:rsidP="0039591E">
      <w:pPr>
        <w:pStyle w:val="CSP-ChapterTitle"/>
        <w:spacing w:before="40" w:after="40"/>
        <w:jc w:val="left"/>
        <w:rPr>
          <w:rFonts w:ascii="Garamond" w:hAnsi="Garamond"/>
          <w:b/>
          <w:bCs/>
          <w:sz w:val="24"/>
        </w:rPr>
      </w:pPr>
    </w:p>
    <w:p w14:paraId="48DAD28A" w14:textId="77777777" w:rsidR="00273C44" w:rsidRPr="0039591E" w:rsidRDefault="00273C44" w:rsidP="0039591E">
      <w:pPr>
        <w:spacing w:before="40" w:after="40"/>
        <w:rPr>
          <w:rFonts w:ascii="Garamond" w:hAnsi="Garamond"/>
          <w:sz w:val="24"/>
        </w:rPr>
      </w:pPr>
      <w:r w:rsidRPr="0039591E">
        <w:rPr>
          <w:rFonts w:ascii="Garamond" w:hAnsi="Garamond"/>
          <w:sz w:val="24"/>
        </w:rPr>
        <w:t>Tim and his entire family were fallen-away Catholics. I had been praying hard for him, hoping he’d return to the Sacraments and come to know the truth of Christ the way I had. Out of the blue, Tim invited me to go up north for the weekend. He told me he wanted to go to confession. That caught my heart—I was hopeful. He wanted to leave Thursday, so I asked Ryan if I could take a day off work. He said yes.</w:t>
      </w:r>
    </w:p>
    <w:p w14:paraId="0DCBDECA" w14:textId="77777777" w:rsidR="00273C44" w:rsidRPr="0039591E" w:rsidRDefault="00273C44" w:rsidP="0039591E">
      <w:pPr>
        <w:spacing w:before="40" w:after="40"/>
        <w:rPr>
          <w:rFonts w:ascii="Garamond" w:hAnsi="Garamond"/>
          <w:sz w:val="24"/>
        </w:rPr>
      </w:pPr>
      <w:r w:rsidRPr="0039591E">
        <w:rPr>
          <w:rFonts w:ascii="Garamond" w:hAnsi="Garamond"/>
          <w:sz w:val="24"/>
        </w:rPr>
        <w:t>It was in this moment I noticed another miracle the Lord had done for me.</w:t>
      </w:r>
    </w:p>
    <w:p w14:paraId="612E9903" w14:textId="77777777" w:rsidR="00273C44" w:rsidRPr="0039591E" w:rsidRDefault="00273C44" w:rsidP="0039591E">
      <w:pPr>
        <w:spacing w:before="40" w:after="40"/>
        <w:rPr>
          <w:rFonts w:ascii="Garamond" w:hAnsi="Garamond"/>
          <w:sz w:val="24"/>
        </w:rPr>
      </w:pPr>
      <w:r w:rsidRPr="0039591E">
        <w:rPr>
          <w:rFonts w:ascii="Garamond" w:hAnsi="Garamond"/>
          <w:sz w:val="24"/>
        </w:rPr>
        <w:t>For years, I’d been struggling with anxiety around driving—so bad that even being a passenger was becoming too much. But somehow, on that trip up north, I didn’t experience the usual panic. Tim actually drove like a maniac, and still, I had peace. That wasn’t me. That was Jesus. I knew it was a gift.</w:t>
      </w:r>
    </w:p>
    <w:p w14:paraId="53B0F9AE" w14:textId="77777777" w:rsidR="00273C44" w:rsidRPr="0039591E" w:rsidRDefault="00273C44" w:rsidP="0039591E">
      <w:pPr>
        <w:spacing w:before="40" w:after="40"/>
        <w:rPr>
          <w:rFonts w:ascii="Garamond" w:hAnsi="Garamond"/>
          <w:sz w:val="24"/>
        </w:rPr>
      </w:pPr>
      <w:r w:rsidRPr="0039591E">
        <w:rPr>
          <w:rFonts w:ascii="Garamond" w:hAnsi="Garamond"/>
          <w:sz w:val="24"/>
        </w:rPr>
        <w:t>Tim was also respectful in his own way. He knew I couldn’t listen to secular music anymore—something the Lord had taken from me—so he put on something mild and neutral. That may seem small, but I saw it as another gentle grace from God.</w:t>
      </w:r>
    </w:p>
    <w:p w14:paraId="4767702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we got there that night, we settled in and turned on the TV. I suggested </w:t>
      </w:r>
      <w:r w:rsidRPr="0039591E">
        <w:rPr>
          <w:rFonts w:ascii="Garamond" w:hAnsi="Garamond"/>
          <w:i/>
          <w:iCs/>
          <w:sz w:val="24"/>
        </w:rPr>
        <w:t>The Chosen</w:t>
      </w:r>
      <w:r w:rsidRPr="0039591E">
        <w:rPr>
          <w:rFonts w:ascii="Garamond" w:hAnsi="Garamond"/>
          <w:sz w:val="24"/>
        </w:rPr>
        <w:t>, hopeful that it might touch him the way it touched me. I loved that series—it brought Scripture to life, made Jesus feel so close. But it wasn’t Tim’s thing. He wasn’t interested. We ended up watching some dumb movie and staying up way too late. I remember being disappointed, but I knew the Lord works in His own timing.</w:t>
      </w:r>
    </w:p>
    <w:p w14:paraId="588E33F9" w14:textId="77777777" w:rsidR="00273C44" w:rsidRPr="0039591E" w:rsidRDefault="00273C44" w:rsidP="0039591E">
      <w:pPr>
        <w:spacing w:before="40" w:after="40"/>
        <w:rPr>
          <w:rFonts w:ascii="Garamond" w:hAnsi="Garamond"/>
          <w:sz w:val="24"/>
        </w:rPr>
      </w:pPr>
      <w:r w:rsidRPr="0039591E">
        <w:rPr>
          <w:rFonts w:ascii="Garamond" w:hAnsi="Garamond"/>
          <w:sz w:val="24"/>
        </w:rPr>
        <w:t>The next morning, I was feeling sluggish. Tim went to check out a job for his ex-wife, and I stayed behind to rest. When he got back, we drove down to the beach on Lake Michigan and set up a couple of hammocks. It was a beautiful day—blue skies stretching wide overhead.</w:t>
      </w:r>
    </w:p>
    <w:p w14:paraId="626CBFAE" w14:textId="77777777" w:rsidR="00273C44" w:rsidRPr="0039591E" w:rsidRDefault="00273C44" w:rsidP="0039591E">
      <w:pPr>
        <w:spacing w:before="40" w:after="40"/>
        <w:rPr>
          <w:rFonts w:ascii="Garamond" w:hAnsi="Garamond"/>
          <w:sz w:val="24"/>
        </w:rPr>
      </w:pPr>
      <w:r w:rsidRPr="0039591E">
        <w:rPr>
          <w:rFonts w:ascii="Garamond" w:hAnsi="Garamond"/>
          <w:sz w:val="24"/>
        </w:rPr>
        <w:t>As we laid there, I shared more of my story with him—how the Lord had changed me, how He had rescued me from darkness. That’s when Tim, very boldly, said, “I don’t want to be like you. I want to listen to music and watch TV.”</w:t>
      </w:r>
    </w:p>
    <w:p w14:paraId="01026974" w14:textId="77777777" w:rsidR="00273C44" w:rsidRPr="0039591E" w:rsidRDefault="00273C44" w:rsidP="0039591E">
      <w:pPr>
        <w:spacing w:before="40" w:after="40"/>
        <w:rPr>
          <w:rFonts w:ascii="Garamond" w:hAnsi="Garamond"/>
          <w:sz w:val="24"/>
        </w:rPr>
      </w:pPr>
      <w:r w:rsidRPr="0039591E">
        <w:rPr>
          <w:rFonts w:ascii="Garamond" w:hAnsi="Garamond"/>
          <w:sz w:val="24"/>
        </w:rPr>
        <w:t>That hit me.</w:t>
      </w:r>
    </w:p>
    <w:p w14:paraId="5494488D" w14:textId="77777777" w:rsidR="00273C44" w:rsidRPr="0039591E" w:rsidRDefault="00273C44" w:rsidP="0039591E">
      <w:pPr>
        <w:spacing w:before="40" w:after="40"/>
        <w:rPr>
          <w:rFonts w:ascii="Garamond" w:hAnsi="Garamond"/>
          <w:sz w:val="24"/>
        </w:rPr>
      </w:pPr>
      <w:r w:rsidRPr="0039591E">
        <w:rPr>
          <w:rFonts w:ascii="Garamond" w:hAnsi="Garamond"/>
          <w:sz w:val="24"/>
        </w:rPr>
        <w:t>I told him gently, “I don’t know why the Lord took those things from me. Lots of Christians watch TV and listen to music. But for me, I can’t anymore. I hear and see something else in it now. And I wouldn’t want it back. What I’ve gained in knowing Jesus far outweighs anything this world has to offer.”</w:t>
      </w:r>
    </w:p>
    <w:p w14:paraId="57B03904" w14:textId="77777777" w:rsidR="00273C44" w:rsidRPr="0039591E" w:rsidRDefault="00273C44" w:rsidP="0039591E">
      <w:pPr>
        <w:spacing w:before="40" w:after="40"/>
        <w:rPr>
          <w:rFonts w:ascii="Garamond" w:hAnsi="Garamond"/>
          <w:sz w:val="24"/>
        </w:rPr>
      </w:pPr>
      <w:r w:rsidRPr="0039591E">
        <w:rPr>
          <w:rFonts w:ascii="Garamond" w:hAnsi="Garamond"/>
          <w:sz w:val="24"/>
        </w:rPr>
        <w:t>That’s something people can’t always understand. To them, it feels like loss. But it isn’t. It’s gain—</w:t>
      </w:r>
      <w:r w:rsidRPr="0039591E">
        <w:rPr>
          <w:rFonts w:ascii="Garamond" w:hAnsi="Garamond"/>
          <w:b/>
          <w:bCs/>
          <w:sz w:val="24"/>
        </w:rPr>
        <w:t>eternal gain.</w:t>
      </w:r>
    </w:p>
    <w:p w14:paraId="1E88340F" w14:textId="77777777" w:rsidR="00273C44" w:rsidRPr="0039591E" w:rsidRDefault="00273C44" w:rsidP="0039591E">
      <w:pPr>
        <w:spacing w:before="40" w:after="40"/>
        <w:rPr>
          <w:rFonts w:ascii="Garamond" w:hAnsi="Garamond"/>
          <w:sz w:val="24"/>
        </w:rPr>
      </w:pPr>
      <w:r w:rsidRPr="0039591E">
        <w:rPr>
          <w:rFonts w:ascii="Garamond" w:hAnsi="Garamond"/>
          <w:i/>
          <w:iCs/>
          <w:sz w:val="24"/>
        </w:rPr>
        <w:t>1 John 4:4 — “You, dear children, are from God and have overcome them, because the one who is in you is greater than the one who is in the world.”</w:t>
      </w:r>
    </w:p>
    <w:p w14:paraId="6A41E29D" w14:textId="77777777" w:rsidR="00273C44" w:rsidRPr="0039591E" w:rsidRDefault="00273C44" w:rsidP="0039591E">
      <w:pPr>
        <w:spacing w:before="40" w:after="40"/>
        <w:rPr>
          <w:rFonts w:ascii="Garamond" w:hAnsi="Garamond"/>
          <w:sz w:val="24"/>
        </w:rPr>
      </w:pPr>
      <w:r w:rsidRPr="0039591E">
        <w:rPr>
          <w:rFonts w:ascii="Garamond" w:hAnsi="Garamond"/>
          <w:sz w:val="24"/>
        </w:rPr>
        <w:t>We packed up our things and headed back to the house to make dinner. I was excited—still hopeful Tim would get to confession. But as my Exploring Catholicism instructor warned us, the enemy often has plans to interfere.</w:t>
      </w:r>
    </w:p>
    <w:p w14:paraId="7C9F7F97" w14:textId="77777777" w:rsidR="00273C44" w:rsidRPr="0039591E" w:rsidRDefault="00273C44" w:rsidP="0039591E">
      <w:pPr>
        <w:spacing w:before="40" w:after="40"/>
        <w:rPr>
          <w:rFonts w:ascii="Garamond" w:hAnsi="Garamond"/>
          <w:sz w:val="24"/>
        </w:rPr>
      </w:pPr>
      <w:r w:rsidRPr="0039591E">
        <w:rPr>
          <w:rFonts w:ascii="Garamond" w:hAnsi="Garamond"/>
          <w:sz w:val="24"/>
        </w:rPr>
        <w:t>Tim’s car broke down. Right there in the driveway. It had barely 55,000 miles on it. But again, I saw God’s hand. It didn’t break down on the road or out by the beach—it broke down at the house, where we were safe.</w:t>
      </w:r>
    </w:p>
    <w:p w14:paraId="0DEECCE7" w14:textId="77777777" w:rsidR="00273C44" w:rsidRPr="0039591E" w:rsidRDefault="00273C44" w:rsidP="0039591E">
      <w:pPr>
        <w:spacing w:before="40" w:after="40"/>
        <w:rPr>
          <w:rFonts w:ascii="Garamond" w:hAnsi="Garamond"/>
          <w:sz w:val="24"/>
        </w:rPr>
      </w:pPr>
      <w:r w:rsidRPr="0039591E">
        <w:rPr>
          <w:rFonts w:ascii="Garamond" w:hAnsi="Garamond"/>
          <w:sz w:val="24"/>
        </w:rPr>
        <w:t>Still, confession now seemed unlikely.</w:t>
      </w:r>
    </w:p>
    <w:p w14:paraId="1D3775F0" w14:textId="77777777" w:rsidR="00273C44" w:rsidRPr="0039591E" w:rsidRDefault="00273C44" w:rsidP="0039591E">
      <w:pPr>
        <w:spacing w:before="40" w:after="40"/>
        <w:rPr>
          <w:rFonts w:ascii="Garamond" w:hAnsi="Garamond"/>
          <w:sz w:val="24"/>
        </w:rPr>
      </w:pPr>
      <w:r w:rsidRPr="0039591E">
        <w:rPr>
          <w:rFonts w:ascii="Garamond" w:hAnsi="Garamond"/>
          <w:sz w:val="24"/>
        </w:rPr>
        <w:t>Thankfully, Tim knew the neighbor and called him over. They worked on the car, but nothing was fixing it. And yet—God was working. That night, something powerful happened.</w:t>
      </w:r>
    </w:p>
    <w:p w14:paraId="73B43E9E" w14:textId="77777777" w:rsidR="00273C44" w:rsidRPr="0039591E" w:rsidRDefault="00273C44" w:rsidP="0039591E">
      <w:pPr>
        <w:spacing w:before="40" w:after="40"/>
        <w:rPr>
          <w:rFonts w:ascii="Garamond" w:hAnsi="Garamond"/>
          <w:sz w:val="24"/>
        </w:rPr>
      </w:pPr>
      <w:r w:rsidRPr="0039591E">
        <w:rPr>
          <w:rFonts w:ascii="Garamond" w:hAnsi="Garamond"/>
          <w:sz w:val="24"/>
        </w:rPr>
        <w:t>In the middle of our conversation, something shifted in Tim. He became emotional, visibly shaken in a way I hadn’t seen before. As he went to take the Lord’s name in vain—a habit so second-nature for him—something else came out. It shocked him. He caught himself. He said it was the first time he ever truly felt the presence of the Lord.</w:t>
      </w:r>
    </w:p>
    <w:p w14:paraId="64D329B5" w14:textId="77777777" w:rsidR="00273C44" w:rsidRPr="0039591E" w:rsidRDefault="00273C44" w:rsidP="0039591E">
      <w:pPr>
        <w:spacing w:before="40" w:after="40"/>
        <w:rPr>
          <w:rFonts w:ascii="Garamond" w:hAnsi="Garamond"/>
          <w:sz w:val="24"/>
        </w:rPr>
      </w:pPr>
      <w:r w:rsidRPr="0039591E">
        <w:rPr>
          <w:rFonts w:ascii="Garamond" w:hAnsi="Garamond"/>
          <w:sz w:val="24"/>
        </w:rPr>
        <w:t>That was a holy moment. God was there.</w:t>
      </w:r>
    </w:p>
    <w:p w14:paraId="13F3FDC4" w14:textId="77777777" w:rsidR="00273C44" w:rsidRPr="0039591E" w:rsidRDefault="00273C44" w:rsidP="0039591E">
      <w:pPr>
        <w:spacing w:before="40" w:after="40"/>
        <w:rPr>
          <w:rFonts w:ascii="Garamond" w:hAnsi="Garamond"/>
          <w:sz w:val="24"/>
        </w:rPr>
      </w:pPr>
      <w:r w:rsidRPr="0039591E">
        <w:rPr>
          <w:rFonts w:ascii="Garamond" w:hAnsi="Garamond"/>
          <w:sz w:val="24"/>
        </w:rPr>
        <w:t>Sunday morning came, and I couldn’t make it to Mass in person, but thankfully I was able to stream it online. As the day wore on, I started to worry about how I’d get home. I needed to be at work Monday, and I had Exploring Catholicism class that evening.</w:t>
      </w:r>
    </w:p>
    <w:p w14:paraId="125B0918" w14:textId="77777777" w:rsidR="00273C44" w:rsidRPr="0039591E" w:rsidRDefault="00273C44" w:rsidP="0039591E">
      <w:pPr>
        <w:spacing w:before="40" w:after="40"/>
        <w:rPr>
          <w:rFonts w:ascii="Garamond" w:hAnsi="Garamond"/>
          <w:sz w:val="24"/>
        </w:rPr>
      </w:pPr>
      <w:r w:rsidRPr="0039591E">
        <w:rPr>
          <w:rFonts w:ascii="Garamond" w:hAnsi="Garamond"/>
          <w:sz w:val="24"/>
        </w:rPr>
        <w:t>Once again, the Lord made a way.</w:t>
      </w:r>
    </w:p>
    <w:p w14:paraId="49789CBC" w14:textId="77777777" w:rsidR="00273C44" w:rsidRPr="0039591E" w:rsidRDefault="00273C44" w:rsidP="0039591E">
      <w:pPr>
        <w:spacing w:before="40" w:after="40"/>
        <w:rPr>
          <w:rFonts w:ascii="Garamond" w:hAnsi="Garamond"/>
          <w:sz w:val="24"/>
        </w:rPr>
      </w:pPr>
      <w:r w:rsidRPr="0039591E">
        <w:rPr>
          <w:rFonts w:ascii="Garamond" w:hAnsi="Garamond"/>
          <w:sz w:val="24"/>
        </w:rPr>
        <w:t>John drove up from Grand Rapids to come get me. Tim borrowed the neighbor’s car to get me to meet John. God had it all orchestrated. He always does.</w:t>
      </w:r>
    </w:p>
    <w:p w14:paraId="3321A8EC"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2D5A2A4C" w14:textId="77777777" w:rsidR="00273C44" w:rsidRPr="0039591E" w:rsidRDefault="00273C44" w:rsidP="0039591E">
      <w:pPr>
        <w:spacing w:before="40" w:after="40" w:line="240" w:lineRule="auto"/>
        <w:rPr>
          <w:rFonts w:ascii="Garamond" w:hAnsi="Garamond"/>
          <w:iCs/>
          <w:sz w:val="24"/>
          <w:szCs w:val="44"/>
        </w:rPr>
      </w:pPr>
    </w:p>
    <w:p w14:paraId="771560CD" w14:textId="77777777" w:rsidR="00273C44" w:rsidRPr="0039591E" w:rsidRDefault="00273C44" w:rsidP="0039591E">
      <w:pPr>
        <w:spacing w:before="40" w:after="40" w:line="240" w:lineRule="auto"/>
        <w:rPr>
          <w:rFonts w:ascii="Garamond" w:hAnsi="Garamond"/>
          <w:iCs/>
          <w:sz w:val="24"/>
          <w:szCs w:val="44"/>
        </w:rPr>
      </w:pPr>
    </w:p>
    <w:p w14:paraId="0A2F8559" w14:textId="77777777" w:rsidR="00273C44" w:rsidRPr="0039591E" w:rsidRDefault="00273C44" w:rsidP="0039591E">
      <w:pPr>
        <w:spacing w:before="40" w:after="40" w:line="240" w:lineRule="auto"/>
        <w:rPr>
          <w:rFonts w:ascii="Garamond" w:hAnsi="Garamond"/>
          <w:iCs/>
          <w:sz w:val="24"/>
          <w:szCs w:val="44"/>
        </w:rPr>
      </w:pPr>
    </w:p>
    <w:p w14:paraId="5C1B57F6" w14:textId="77777777" w:rsidR="00273C44" w:rsidRPr="0039591E" w:rsidRDefault="00273C44" w:rsidP="0039591E">
      <w:pPr>
        <w:spacing w:before="40" w:after="40" w:line="240" w:lineRule="auto"/>
        <w:rPr>
          <w:rFonts w:ascii="Garamond" w:hAnsi="Garamond"/>
          <w:iCs/>
          <w:sz w:val="24"/>
          <w:szCs w:val="44"/>
        </w:rPr>
      </w:pPr>
    </w:p>
    <w:p w14:paraId="200A4DCA" w14:textId="77777777" w:rsidR="00273C44" w:rsidRPr="0039591E" w:rsidRDefault="00273C44" w:rsidP="0039591E">
      <w:pPr>
        <w:spacing w:before="40" w:after="40" w:line="240" w:lineRule="auto"/>
        <w:rPr>
          <w:rFonts w:ascii="Garamond" w:hAnsi="Garamond"/>
          <w:iCs/>
          <w:sz w:val="24"/>
          <w:szCs w:val="44"/>
        </w:rPr>
      </w:pPr>
    </w:p>
    <w:p w14:paraId="4656F48E"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37</w:t>
      </w:r>
    </w:p>
    <w:p w14:paraId="10F0D1F1"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rise up daughter of Judah</w:t>
      </w:r>
    </w:p>
    <w:p w14:paraId="01B2C2AD"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finding my holy family</w:t>
      </w:r>
    </w:p>
    <w:p w14:paraId="41E31C32" w14:textId="77777777" w:rsidR="00273C44" w:rsidRPr="0039591E" w:rsidRDefault="00273C44" w:rsidP="0039591E">
      <w:pPr>
        <w:pStyle w:val="CSP-ChapterTitle"/>
        <w:spacing w:before="40" w:after="40"/>
        <w:jc w:val="left"/>
        <w:rPr>
          <w:rFonts w:ascii="Garamond" w:hAnsi="Garamond"/>
          <w:b/>
          <w:bCs/>
          <w:sz w:val="24"/>
        </w:rPr>
      </w:pPr>
    </w:p>
    <w:p w14:paraId="40BD9098" w14:textId="77777777" w:rsidR="00273C44" w:rsidRPr="0039591E" w:rsidRDefault="00273C44" w:rsidP="0039591E">
      <w:pPr>
        <w:pStyle w:val="CSP-ChapterTitle"/>
        <w:spacing w:before="40" w:after="40"/>
        <w:jc w:val="left"/>
        <w:rPr>
          <w:rFonts w:ascii="Garamond" w:hAnsi="Garamond"/>
          <w:b/>
          <w:bCs/>
          <w:sz w:val="24"/>
        </w:rPr>
      </w:pPr>
    </w:p>
    <w:p w14:paraId="4360ED50"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sz w:val="24"/>
        </w:rPr>
        <w:t>Now it was early October, and since starting class, the vivid dreams I had been experiencing seemed to quiet down. Around this same time, I was reading a book called Through the Eyes of Jesus by Alan Ames. He had an encounter with the enemy, and the Lord instructed him to write this beautiful book. Each chapter carried a meaningful lesson that spoke to me deeply.</w:t>
      </w:r>
    </w:p>
    <w:p w14:paraId="787CE496"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At work, I shared parts of the book with Ryan and Marla—especially one story about marriage that felt particularly relevant. Marla was going through an incredibly difficult season. Both of her parents were in the final stages of life, and she was emotionally and physically exhausted, carrying most of the burden with very little support. She had just moved them to a facility better equipped to care for their physical needs. My heart went out to her. I couldn't imagine how draining that must have been, and I truly had a lot of compassion for everything she was carrying.</w:t>
      </w:r>
    </w:p>
    <w:p w14:paraId="6A5A361E"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One day, Ryan seemed especially distraught, so I said, "Come on, we're going on a road trip," and brought him to the chapel at our church. When he asked what he was supposed to do, I simply said, "Talk to God." I had been gently reminding Ryan that when Marla's parents passed, she would need his support more than ever. I was also becoming more aware of how sacred and serious marriage is in God's eyes.</w:t>
      </w:r>
    </w:p>
    <w:p w14:paraId="21DAFED5"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Shortly after that visit to the chapel, Marla's father passed away. That same day, her mother slipped into a coma and passed away a week later. It was heartbreaking. Yet, I believe Marla fulfilled one of the most important commandments: Honor your father and mother. She honored them until the very end.</w:t>
      </w:r>
    </w:p>
    <w:p w14:paraId="60A17C75"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Not long after their passing, the Holy Spirit convicted me about the pictures hanging in my bedroom. The first to go was a large one of the Rat Pack, Marilyn Monroe, and a pool table that hung over my bed. I replaced it with a simple framed message that reads, "Give it to God and go to sleep." That's what hangs above my bed now.</w:t>
      </w:r>
    </w:p>
    <w:p w14:paraId="2E308B3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pictures weren't even mine—my dad had chosen them when this was his spare room. Even though it had been my space for years, I hadn't felt right redecorating out of respect for him. But the truth was, I never liked those images. I had never watched Scarface or The Godfather, and the Rat Pack was long before my time.</w:t>
      </w:r>
    </w:p>
    <w:p w14:paraId="1758A5DA"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On November 7, 2023, I took down the second picture—Scarface. That Saturday evening, I went to Hobby Lobby to find a replacement. I held several options in my hands, but even though I was drawn to a different verse at first, I left with Psalm 23:1-4.</w:t>
      </w:r>
    </w:p>
    <w:p w14:paraId="3EDF67E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That night, I removed the old picture and put up the verse.</w:t>
      </w:r>
    </w:p>
    <w:p w14:paraId="1BA0C163"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very next morning, Marla and I were talking on the phone. She shared how she felt a lot of guilt about not being there when her mother passed, but that afterward, she found herself reading her mom's favorite Bible verse. I asked which one it was.</w:t>
      </w:r>
    </w:p>
    <w:p w14:paraId="0127B19C"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She said, "Psalm 23."</w:t>
      </w:r>
    </w:p>
    <w:p w14:paraId="6AD55B73"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was stunned. "Marla… you're not going to believe this," I told her. "Last night, I bought a new picture to replace one of Dad's—and it was Psalm 23."</w:t>
      </w:r>
    </w:p>
    <w:p w14:paraId="16224A4F"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God was knocking. He does that often—softly, persistently. Many of us miss it, not because we don't care, but because we're overwhelmed or unsure. I believe Marla heard that knock, even if she didn't fully know how to respond in that moment. And that's okay. God's grace is patient.</w:t>
      </w:r>
    </w:p>
    <w:p w14:paraId="3C897D8F"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Don't Confuse Discernment for Advent of the Cross</w:t>
      </w:r>
    </w:p>
    <w:p w14:paraId="01A2AE05"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November 9, 2023 – I had no idea what this phrase meant. During confession, I asked the priest — and even he had no comment. I was left puzzled. But I knew I needed to dig deeper. I looked up "Advent" and found this definition: "The coming or second coming of Christ." That stuck with me.</w:t>
      </w:r>
    </w:p>
    <w:p w14:paraId="2CEEF382"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The Prophetic Call in Micah</w:t>
      </w:r>
    </w:p>
    <w:p w14:paraId="6600952C"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November 19, 2023 – I was woken at 1:30 a.m. with the words, "Lessons Learned in Micah." I didn't even know if Micah was in the Bible. I Googled it just to check, and sure enough, he's one of the minor prophets in the Old Testament. I took a screenshot so I wouldn't forget.</w:t>
      </w:r>
    </w:p>
    <w:p w14:paraId="3F6795BF"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That Sunday morning, I went to Mass, but all I could think about was getting home to read the Book of Micah. The moment I started reading, I was stunned. I felt an immediate understanding — like the message was burning off the page. God's judgment was declared right from the start:</w:t>
      </w:r>
    </w:p>
    <w:p w14:paraId="03E8954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"For see, the LORD comes forth from his place, he descends and treads upon the heights of the earth. The mountains melt under him and the valleys split open, like wax before the fire, like water poured down a slope. All this is for the crime of Jacob, for the sins of the house of Israel." (Micah 1:3-5)</w:t>
      </w:r>
    </w:p>
    <w:p w14:paraId="0CB3BD48"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And isn't that exactly the state of our world today? Especially here in the United States — we are a nation that has turned its back on God. Micah's warnings are not just historical; they are prophetic for our times. Judgment is coming.</w:t>
      </w:r>
    </w:p>
    <w:p w14:paraId="667129A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leaders of Micah's time were corrupt, just as many of ours are today: "Her leaders render judgment for a bribe, her priests give instruction for a fee, her prophets divine for money... Therefore because of you, Zion will be plowed like a field, Jerusalem will become a heap of rubble." (Micah 3:11-12)</w:t>
      </w:r>
    </w:p>
    <w:p w14:paraId="1E56E15A"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ran around reading Scripture to anyone who would listen. Micah was the first prophet I really read deeply — and what struck me is how all the prophets echo the same truth: Warnings to the nations, and a call to repentance. Once I began to understand God's Word, it became so clear why these warnings were given. Most of us are living completely opposite from how the Lord calls us to live.</w:t>
      </w:r>
    </w:p>
    <w:p w14:paraId="061007B3"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We're busy. Distracted. Chasing everything but Him. We say we believe in God, but our lives rarely reflect that belief. And then I understood something else — when God says in Exodus that He is a jealous God, I finally got it. His love is holy and consuming. He doesn't want a piece of our heart. He wants all of it.</w:t>
      </w:r>
    </w:p>
    <w:p w14:paraId="300414E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Today, the New Age has crept into the Church. So much preaching is centered around health, wealth, and prosperity — but every single thing I've read in the Bible emphasizes something far different: Obedience to the Lord. His will, not mine. Repentance above all.</w:t>
      </w:r>
    </w:p>
    <w:p w14:paraId="27A1ADB8"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Micah's words are a wake-up call. And they are more relevant now than ever.</w:t>
      </w:r>
    </w:p>
    <w:p w14:paraId="29975B9F"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Divine Healing and Messages</w:t>
      </w:r>
    </w:p>
    <w:p w14:paraId="2EA2B3B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was house sitting again — just a short stay — when I returned home and found myself violently ill. The stomach pain was unbearable, and honestly, this wasn't the first time it had happened. I began to wonder if I should go to the hospital.</w:t>
      </w:r>
    </w:p>
    <w:p w14:paraId="32D579F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Instead, I prayed. I cried out to the Lord to heal me — and He answered instantly.</w:t>
      </w:r>
    </w:p>
    <w:p w14:paraId="42B3D773"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 xml:space="preserve">I heard clearly: </w:t>
      </w:r>
      <w:r w:rsidRPr="0039591E">
        <w:rPr>
          <w:rFonts w:ascii="Garamond" w:hAnsi="Garamond"/>
          <w:b/>
          <w:bCs/>
          <w:sz w:val="24"/>
        </w:rPr>
        <w:t>"Lay still, I am healing you."</w:t>
      </w:r>
    </w:p>
    <w:p w14:paraId="085D1E26"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sz w:val="24"/>
        </w:rPr>
        <w:t>Then something even more startling followed</w:t>
      </w:r>
      <w:r w:rsidRPr="0039591E">
        <w:rPr>
          <w:rFonts w:ascii="Garamond" w:hAnsi="Garamond"/>
          <w:b/>
          <w:bCs/>
          <w:sz w:val="24"/>
        </w:rPr>
        <w:t>: "The birthing pains have started."</w:t>
      </w:r>
    </w:p>
    <w:p w14:paraId="775A5EFC"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also had a vision — a forest on fire, people running everywhere in panic. It was chaos, confusion, fear.</w:t>
      </w:r>
    </w:p>
    <w:p w14:paraId="60FAD8D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was sick for a full week, completely knocked out. But even in my weakness, the Lord was speaking.</w:t>
      </w:r>
    </w:p>
    <w:p w14:paraId="125C99BA"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During that time, I had more dreams. One was that I would testify at church — and I did, at the end of our Confirmation class. I stood up and shared, just like the dream had shown me.</w:t>
      </w:r>
    </w:p>
    <w:p w14:paraId="05823935"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Cornelius, Listen</w:t>
      </w:r>
    </w:p>
    <w:p w14:paraId="6FD9686A"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When I got healthy, I was talking to Tim one afternoon, just venting out of some frustration. I told him how I had just helped someone financially — even though I probably shouldn't have, because I really didn't have it to give. I was frustrated and said how I've helped so many people over the years, but when I'm the one in need, there never seems to be anyone who can help me.</w:t>
      </w:r>
    </w:p>
    <w:p w14:paraId="02879343"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next morning, I woke up to these words: "Cornelius, listen."</w:t>
      </w:r>
    </w:p>
    <w:p w14:paraId="2629226B"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Who is Cornelius?</w:t>
      </w:r>
    </w:p>
    <w:p w14:paraId="131A3BBE"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searched the internet and found him in the book of Acts — and there it was.</w:t>
      </w:r>
    </w:p>
    <w:p w14:paraId="70729C78"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Acts 10:1–4 (NABRE, excerpted) "Now in Caesarea there was a man named Cornelius, a centurion of the Cohort called the Italica, devout and God-fearing along with his whole household, who used to give alms generously to the Jewish people and pray to God constantly."</w:t>
      </w:r>
    </w:p>
    <w:p w14:paraId="674937AE"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"One afternoon about three o'clock, he saw plainly in a vision an angel of God come in to him and say, 'Cornelius.' He looked intently at him and, seized with fear, said, 'What is it, Lord?' The angel said to him, 'Your prayers and almsgiving have ascended as a memorial offering before God.'"</w:t>
      </w:r>
    </w:p>
    <w:p w14:paraId="7EE9FBC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There it was. God heard me and answered me directly. "Your prayers and almsgiving have ascended as a memorial offering before God."</w:t>
      </w:r>
    </w:p>
    <w:p w14:paraId="716C0A61"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jumped out of bed and ran into my dad's room, waking him up to tell him everything. This wasn't random — it was personal. It was divine.</w:t>
      </w:r>
    </w:p>
    <w:p w14:paraId="58D72166"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Rise Up, Daughter of Judah</w:t>
      </w:r>
    </w:p>
    <w:p w14:paraId="5029312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And then, on February 18, 2024, I woke up to something I'll never forget: "Rise up, Daughter of Judah."</w:t>
      </w:r>
    </w:p>
    <w:p w14:paraId="574E881E"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words stirred something deep in me. I didn't fully understand them at first, but I knew they were important. Later, I came to learn that in Scripture, the term "Daughter of Judah" is more than just a poetic phrase. It's a way God refers to His people — to those who come from the line of Judah, the tribe that brought forth King David… and ultimately, Jesus Christ, the Lion of Judah (Revelation 5:5).</w:t>
      </w:r>
    </w:p>
    <w:p w14:paraId="7AC8CB86"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To be called Daughter of Judah is to be reminded of identity — of belonging to God, of being part of His covenant people. It's both a calling and a comfort. It means I'm not forgotten. I'm not cast off. I'm being called to rise — to live as a daughter of promise, in obedience, in boldness, and in faith.</w:t>
      </w:r>
    </w:p>
    <w:p w14:paraId="0434D1B7"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believe those words weren't just for me, but also for the Church — for anyone who has ears to hear in these times. "Rise up, Daughter of Judah." The Lord is calling us out of fear, compromise, and passivity — and into the identity He's given us through Christ.</w:t>
      </w:r>
    </w:p>
    <w:p w14:paraId="795DFAAC"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had continued praying and asking the Lord what He wanted from me. One night, not long before my Confirmation, I heard these words so clearly: "When the time comes, you will know what to do."</w:t>
      </w:r>
    </w:p>
    <w:p w14:paraId="666AF13F" w14:textId="77777777" w:rsidR="00EC2C63" w:rsidRPr="0039591E" w:rsidRDefault="00EC2C63" w:rsidP="0039591E">
      <w:pPr>
        <w:widowControl/>
        <w:spacing w:before="40" w:after="40" w:line="259" w:lineRule="auto"/>
        <w:rPr>
          <w:rFonts w:ascii="Garamond" w:hAnsi="Garamond"/>
          <w:b/>
          <w:bCs/>
          <w:sz w:val="24"/>
        </w:rPr>
      </w:pPr>
      <w:r w:rsidRPr="0039591E">
        <w:rPr>
          <w:rFonts w:ascii="Garamond" w:hAnsi="Garamond"/>
          <w:b/>
          <w:bCs/>
          <w:sz w:val="24"/>
        </w:rPr>
        <w:br w:type="page"/>
      </w:r>
    </w:p>
    <w:p w14:paraId="2566843C" w14:textId="0FF5DEA4"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Coming Home: Confirmation</w:t>
      </w:r>
    </w:p>
    <w:p w14:paraId="68EBAD1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Confirmation – March 30, 2024.</w:t>
      </w:r>
    </w:p>
    <w:p w14:paraId="345B32A7"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 xml:space="preserve">I bought a beautiful white dress and had my hair and makeup done for the evening. It was a special night—something I wanted to honor in every way. I thought back to a conversation I had earlier during this journey when I said, </w:t>
      </w:r>
    </w:p>
    <w:p w14:paraId="5398BB0E"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"I'm not marrying the Church." But in a deeper spiritual sense… I was.</w:t>
      </w:r>
    </w:p>
    <w:p w14:paraId="254CE539"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And then something else struck me—it had been exactly one year since my Aunt Mary Lou, my godmother, had passed. I don't believe that was just a coincidence. I know she would be proud.</w:t>
      </w:r>
    </w:p>
    <w:p w14:paraId="12028D15"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The Easter Vigil is a long night, but a sacred one. I was honored to have both of my parents there, sitting together. John was there. Ryan and Marla came to show their support. My friend Noel came too. It meant a lot to see them all.</w:t>
      </w:r>
    </w:p>
    <w:p w14:paraId="06EB1C26"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Sometime during Holy Week, I had been kneeling in the pew, tired, reflecting on how busy everything had become. I thought to myself, "Geez, I haven't even been home much this week."</w:t>
      </w:r>
    </w:p>
    <w:p w14:paraId="04A39628"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 xml:space="preserve">And before I could even finish that thought, I heard Him say: </w:t>
      </w:r>
      <w:r w:rsidRPr="0039591E">
        <w:rPr>
          <w:rFonts w:ascii="Garamond" w:hAnsi="Garamond"/>
          <w:b/>
          <w:bCs/>
          <w:sz w:val="24"/>
        </w:rPr>
        <w:t>"You are home."</w:t>
      </w:r>
    </w:p>
    <w:p w14:paraId="12C4206D"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And at the celebration party after the Vigil, I felt it deep in my spirit. I am home. This is my family now.</w:t>
      </w:r>
    </w:p>
    <w:p w14:paraId="091CA94D"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Our class continued for a few more weeks, and at the final gathering, we had a chance to speak. I took the microphone and shared more openly. I told everyone that I came into the Church under spiritual attack, and how I had been frustrated in the beginning when I was told—twice—that I had to take a full nine-month class. But now I understood.</w:t>
      </w:r>
    </w:p>
    <w:p w14:paraId="2B97AF30"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It wasn't just about preparation—it was about the people. The relationships formed through this journey were exactly what I needed.</w:t>
      </w:r>
    </w:p>
    <w:p w14:paraId="75289176" w14:textId="77777777" w:rsidR="00273C44" w:rsidRPr="0039591E" w:rsidRDefault="00273C44" w:rsidP="0039591E">
      <w:pPr>
        <w:spacing w:before="40" w:after="40" w:line="259" w:lineRule="auto"/>
        <w:rPr>
          <w:rFonts w:ascii="Garamond" w:hAnsi="Garamond"/>
          <w:sz w:val="24"/>
        </w:rPr>
      </w:pPr>
      <w:r w:rsidRPr="0039591E">
        <w:rPr>
          <w:rFonts w:ascii="Garamond" w:hAnsi="Garamond"/>
          <w:sz w:val="24"/>
        </w:rPr>
        <w:t>I remain on fire for the Lord Jesus Christ, and I take every opportunity I can to talk about all the incredible things He's done in my life. I attend Mass weekly, and I truly look forward to seeing my "Holy Family" each Sunday.</w:t>
      </w:r>
    </w:p>
    <w:p w14:paraId="30615195" w14:textId="77777777" w:rsidR="00273C44" w:rsidRPr="0039591E" w:rsidRDefault="00273C44" w:rsidP="0039591E">
      <w:pPr>
        <w:spacing w:before="40" w:after="40" w:line="259" w:lineRule="auto"/>
        <w:rPr>
          <w:rFonts w:ascii="Garamond" w:hAnsi="Garamond"/>
          <w:b/>
          <w:bCs/>
          <w:sz w:val="24"/>
        </w:rPr>
      </w:pPr>
      <w:r w:rsidRPr="0039591E">
        <w:rPr>
          <w:rFonts w:ascii="Garamond" w:hAnsi="Garamond"/>
          <w:b/>
          <w:bCs/>
          <w:sz w:val="24"/>
        </w:rPr>
        <w:t>Thank You, Lord.</w:t>
      </w:r>
    </w:p>
    <w:p w14:paraId="20838265" w14:textId="77777777" w:rsidR="00273C44" w:rsidRPr="0039591E" w:rsidRDefault="00273C44" w:rsidP="0039591E">
      <w:pPr>
        <w:spacing w:before="40" w:after="40"/>
        <w:rPr>
          <w:rFonts w:ascii="Garamond" w:hAnsi="Garamond"/>
          <w:sz w:val="24"/>
        </w:rPr>
      </w:pPr>
    </w:p>
    <w:p w14:paraId="702E182F"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3362A575" w14:textId="77777777" w:rsidR="00273C44" w:rsidRPr="0039591E" w:rsidRDefault="00273C44" w:rsidP="0039591E">
      <w:pPr>
        <w:spacing w:before="40" w:after="40" w:line="240" w:lineRule="auto"/>
        <w:rPr>
          <w:rFonts w:ascii="Garamond" w:hAnsi="Garamond"/>
          <w:iCs/>
          <w:sz w:val="24"/>
          <w:szCs w:val="44"/>
        </w:rPr>
      </w:pPr>
    </w:p>
    <w:p w14:paraId="6A724002" w14:textId="77777777" w:rsidR="00273C44" w:rsidRPr="0039591E" w:rsidRDefault="00273C44" w:rsidP="0039591E">
      <w:pPr>
        <w:spacing w:before="40" w:after="40" w:line="240" w:lineRule="auto"/>
        <w:rPr>
          <w:rFonts w:ascii="Garamond" w:hAnsi="Garamond"/>
          <w:iCs/>
          <w:sz w:val="24"/>
          <w:szCs w:val="44"/>
        </w:rPr>
      </w:pPr>
    </w:p>
    <w:p w14:paraId="3C0E8A02" w14:textId="77777777" w:rsidR="00273C44" w:rsidRPr="0039591E" w:rsidRDefault="00273C44" w:rsidP="0039591E">
      <w:pPr>
        <w:spacing w:before="40" w:after="40" w:line="240" w:lineRule="auto"/>
        <w:rPr>
          <w:rFonts w:ascii="Garamond" w:hAnsi="Garamond"/>
          <w:iCs/>
          <w:sz w:val="24"/>
          <w:szCs w:val="44"/>
        </w:rPr>
      </w:pPr>
    </w:p>
    <w:p w14:paraId="14D13D2E" w14:textId="77777777" w:rsidR="00273C44" w:rsidRPr="0039591E" w:rsidRDefault="00273C44" w:rsidP="0039591E">
      <w:pPr>
        <w:spacing w:before="40" w:after="40" w:line="240" w:lineRule="auto"/>
        <w:rPr>
          <w:rFonts w:ascii="Garamond" w:hAnsi="Garamond"/>
          <w:iCs/>
          <w:sz w:val="24"/>
          <w:szCs w:val="44"/>
        </w:rPr>
      </w:pPr>
    </w:p>
    <w:p w14:paraId="3A24C801" w14:textId="77777777" w:rsidR="00273C44" w:rsidRPr="0039591E" w:rsidRDefault="00273C44" w:rsidP="0039591E">
      <w:pPr>
        <w:spacing w:before="40" w:after="40" w:line="240" w:lineRule="auto"/>
        <w:rPr>
          <w:rFonts w:ascii="Garamond" w:hAnsi="Garamond"/>
          <w:iCs/>
          <w:sz w:val="24"/>
          <w:szCs w:val="44"/>
        </w:rPr>
      </w:pPr>
    </w:p>
    <w:p w14:paraId="3019B458"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38</w:t>
      </w:r>
    </w:p>
    <w:p w14:paraId="65284F9C"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jesus is the author of my story</w:t>
      </w:r>
    </w:p>
    <w:p w14:paraId="568303FD" w14:textId="77777777" w:rsidR="00273C44" w:rsidRPr="0039591E" w:rsidRDefault="00273C44" w:rsidP="0039591E">
      <w:pPr>
        <w:pStyle w:val="CSP-ChapterTitle"/>
        <w:spacing w:before="40" w:after="40"/>
        <w:jc w:val="left"/>
        <w:rPr>
          <w:rFonts w:ascii="Garamond" w:hAnsi="Garamond"/>
          <w:b/>
          <w:bCs/>
          <w:sz w:val="24"/>
        </w:rPr>
      </w:pPr>
    </w:p>
    <w:p w14:paraId="6A3BD6ED" w14:textId="77777777" w:rsidR="00273C44" w:rsidRPr="0039591E" w:rsidRDefault="00273C44" w:rsidP="0039591E">
      <w:pPr>
        <w:pStyle w:val="CSP-ChapterTitle"/>
        <w:spacing w:before="40" w:after="40"/>
        <w:jc w:val="left"/>
        <w:rPr>
          <w:rFonts w:ascii="Garamond" w:hAnsi="Garamond"/>
          <w:b/>
          <w:bCs/>
          <w:sz w:val="24"/>
        </w:rPr>
      </w:pPr>
    </w:p>
    <w:p w14:paraId="14B13411" w14:textId="77777777" w:rsidR="00273C44" w:rsidRPr="0039591E" w:rsidRDefault="00273C44" w:rsidP="0039591E">
      <w:pPr>
        <w:spacing w:before="40" w:after="40"/>
        <w:rPr>
          <w:rFonts w:ascii="Garamond" w:hAnsi="Garamond"/>
          <w:sz w:val="24"/>
        </w:rPr>
      </w:pPr>
      <w:r w:rsidRPr="0039591E">
        <w:rPr>
          <w:rFonts w:ascii="Garamond" w:hAnsi="Garamond"/>
          <w:sz w:val="24"/>
        </w:rPr>
        <w:t>A week after Easter, my brother in Christ, Tim, went to confession during what is known as Divine Mercy Sunday. I cried when he told me. It was such a grace-filled moment. The promises of Divine Mercy Sunday, as revealed to Saint Faustina, are that the soul who goes to confession and receives Holy Communion on this day shall obtain complete forgiveness of sins and punishment. It’s a day of extraordinary mercy, and I was overwhelmed with gratitude that Tim participated in it.</w:t>
      </w:r>
    </w:p>
    <w:p w14:paraId="6D272E37"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His walk with the Lord has grown so much. For a man who once said he didn’t want to be like me, now he doesn’t listen to secular music anymore. He listens to the Bible and watches </w:t>
      </w:r>
      <w:r w:rsidRPr="0039591E">
        <w:rPr>
          <w:rFonts w:ascii="Garamond" w:hAnsi="Garamond"/>
          <w:i/>
          <w:iCs/>
          <w:sz w:val="24"/>
        </w:rPr>
        <w:t>The Chosen</w:t>
      </w:r>
      <w:r w:rsidRPr="0039591E">
        <w:rPr>
          <w:rFonts w:ascii="Garamond" w:hAnsi="Garamond"/>
          <w:sz w:val="24"/>
        </w:rPr>
        <w:t>—his favorite show. I’m thankful for Tim’s friendship and for the hours we spend talking about God. It is truly a blessing.</w:t>
      </w:r>
    </w:p>
    <w:p w14:paraId="1324DD1C" w14:textId="77777777" w:rsidR="00273C44" w:rsidRPr="0039591E" w:rsidRDefault="00273C44" w:rsidP="0039591E">
      <w:pPr>
        <w:spacing w:before="40" w:after="40"/>
        <w:rPr>
          <w:rFonts w:ascii="Garamond" w:hAnsi="Garamond"/>
          <w:sz w:val="24"/>
        </w:rPr>
      </w:pPr>
      <w:r w:rsidRPr="0039591E">
        <w:rPr>
          <w:rFonts w:ascii="Garamond" w:hAnsi="Garamond"/>
          <w:sz w:val="24"/>
        </w:rPr>
        <w:t>Tim and his entire family have been on my prayer list, and God has been so good to let me witness His mighty work firsthand. Tim’s mom has come back home to the Church and gone to confession. Now, Tim attends Mass every week with both of his parents. I have a front-row seat to God's greatness.</w:t>
      </w:r>
    </w:p>
    <w:p w14:paraId="01DDA3F6" w14:textId="7F7DEEE7" w:rsidR="00273C44" w:rsidRPr="0039591E" w:rsidRDefault="00273C44" w:rsidP="0039591E">
      <w:pPr>
        <w:spacing w:before="40" w:after="40"/>
        <w:rPr>
          <w:rFonts w:ascii="Garamond" w:hAnsi="Garamond"/>
          <w:sz w:val="24"/>
        </w:rPr>
      </w:pPr>
      <w:r w:rsidRPr="0039591E">
        <w:rPr>
          <w:rFonts w:ascii="Garamond" w:hAnsi="Garamond"/>
          <w:sz w:val="24"/>
        </w:rPr>
        <w:t>Next was my friend Christina, who considered herself Catholic and was definitely a believer, though she had been lost for a bit. She kindly listened to the details of my spiritual attack and responded with a compassionate heart. She even told me that a family member of hers had experienced something similar. I had encouraged her to go to confession, especially because I felt some responsibility after having Ron read her in the past. Christina is such a beautiful soul, a single mom raising two young daughters while working a demanding full-time job. I can’t even imagine the weight of all she carries.</w:t>
      </w:r>
    </w:p>
    <w:p w14:paraId="2EE7C49F"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One day while I was out on a walk, the Lord spoke to me. I could hear Christina’s voice in my mind saying, as she often did, “I can’t. I can’t. I can’t.” And then I heard the Lord clearly say: </w:t>
      </w:r>
      <w:r w:rsidRPr="0039591E">
        <w:rPr>
          <w:rFonts w:ascii="Garamond" w:hAnsi="Garamond"/>
          <w:b/>
          <w:bCs/>
          <w:sz w:val="24"/>
        </w:rPr>
        <w:t>“Next time she says, ‘I can’t,’ you tell her, ‘I can.’”</w:t>
      </w:r>
    </w:p>
    <w:p w14:paraId="0C6EE0B5" w14:textId="77777777" w:rsidR="00273C44" w:rsidRPr="0039591E" w:rsidRDefault="00273C44" w:rsidP="0039591E">
      <w:pPr>
        <w:spacing w:before="40" w:after="40"/>
        <w:rPr>
          <w:rFonts w:ascii="Garamond" w:hAnsi="Garamond"/>
          <w:sz w:val="24"/>
        </w:rPr>
      </w:pPr>
      <w:r w:rsidRPr="0039591E">
        <w:rPr>
          <w:rFonts w:ascii="Garamond" w:hAnsi="Garamond"/>
          <w:sz w:val="24"/>
        </w:rPr>
        <w:t>It wasn’t that day, but not long after, she called me in a state of despair. I was trying everything I knew to encourage her to surrender to Jesus—saying things like “put it at the foot of the Cross.” But for some reason, she wasn’t receiving it, and I was getting so frustrated. I wanted to shake her spirit awake!</w:t>
      </w:r>
    </w:p>
    <w:p w14:paraId="14AF3B2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ust then, my neighbor—who seldom calls—reached out. I figured it must be important, and honestly, I needed a break. When I answered, she said, “I left a gift on your ledge.” It was </w:t>
      </w:r>
      <w:r w:rsidRPr="0039591E">
        <w:rPr>
          <w:rFonts w:ascii="Garamond" w:hAnsi="Garamond"/>
          <w:i/>
          <w:iCs/>
          <w:sz w:val="24"/>
        </w:rPr>
        <w:t>Psalm 23 Trilogy</w:t>
      </w:r>
      <w:r w:rsidRPr="0039591E">
        <w:rPr>
          <w:rFonts w:ascii="Garamond" w:hAnsi="Garamond"/>
          <w:sz w:val="24"/>
        </w:rPr>
        <w:t>—a book that had been important in her own walk with Christ. She said, “I know you’re in the beginning stages of your journey, and I believe this will bless you.”</w:t>
      </w:r>
    </w:p>
    <w:p w14:paraId="217DE26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Her timing was incredible—it was God’s timing. I told her about what I was going through with Christina and how she needed to surrender. My neighbor then led me in the most beautiful prayer—one that brought me to tears. She began praying </w:t>
      </w:r>
      <w:r w:rsidRPr="0039591E">
        <w:rPr>
          <w:rFonts w:ascii="Garamond" w:hAnsi="Garamond"/>
          <w:i/>
          <w:iCs/>
          <w:sz w:val="24"/>
        </w:rPr>
        <w:t>Isaiah 61</w:t>
      </w:r>
      <w:r w:rsidRPr="0039591E">
        <w:rPr>
          <w:rFonts w:ascii="Garamond" w:hAnsi="Garamond"/>
          <w:sz w:val="24"/>
        </w:rPr>
        <w:t xml:space="preserve"> over Christina, speaking of the Lord’s promises to “bind up the brokenhearted,” “proclaim liberty to the captives,” and “comfort all who mourn.” As she spoke, it felt as if heaven itself leaned in to listen.</w:t>
      </w:r>
    </w:p>
    <w:p w14:paraId="3026A01B" w14:textId="77777777" w:rsidR="00AF7049" w:rsidRPr="0039591E" w:rsidRDefault="00AF7049" w:rsidP="0039591E">
      <w:pPr>
        <w:widowControl/>
        <w:spacing w:before="40" w:after="40" w:line="259" w:lineRule="auto"/>
        <w:rPr>
          <w:rFonts w:ascii="Garamond" w:hAnsi="Garamond"/>
          <w:sz w:val="24"/>
        </w:rPr>
      </w:pPr>
      <w:r w:rsidRPr="0039591E">
        <w:rPr>
          <w:rFonts w:ascii="Garamond" w:hAnsi="Garamond"/>
          <w:sz w:val="24"/>
        </w:rPr>
        <w:br w:type="page"/>
      </w:r>
    </w:p>
    <w:p w14:paraId="75632D9B" w14:textId="343353E7" w:rsidR="00273C44" w:rsidRPr="0039591E" w:rsidRDefault="00273C44" w:rsidP="0039591E">
      <w:pPr>
        <w:spacing w:before="40" w:after="40"/>
        <w:rPr>
          <w:rFonts w:ascii="Garamond" w:hAnsi="Garamond"/>
          <w:sz w:val="24"/>
        </w:rPr>
      </w:pPr>
      <w:r w:rsidRPr="0039591E">
        <w:rPr>
          <w:rFonts w:ascii="Garamond" w:hAnsi="Garamond"/>
          <w:sz w:val="24"/>
        </w:rPr>
        <w:t>Her voice was steady and filled with compassion, yet it carried an unmistakable authority—not her own, but God’s. She prayed for the Lord to reach deep into Christina’s heart and heal the wounds that no human words could touch. As she spoke the words of Scripture, I could feel the anointing in her voice. The Holy Spirit was present. It wasn’t just a prayer—it was a divine appointment.</w:t>
      </w:r>
    </w:p>
    <w:p w14:paraId="78D9893E" w14:textId="77777777" w:rsidR="00273C44" w:rsidRPr="0039591E" w:rsidRDefault="00273C44" w:rsidP="0039591E">
      <w:pPr>
        <w:spacing w:before="40" w:after="40"/>
        <w:rPr>
          <w:rFonts w:ascii="Garamond" w:hAnsi="Garamond"/>
          <w:sz w:val="24"/>
        </w:rPr>
      </w:pPr>
      <w:r w:rsidRPr="0039591E">
        <w:rPr>
          <w:rFonts w:ascii="Garamond" w:hAnsi="Garamond"/>
          <w:sz w:val="24"/>
        </w:rPr>
        <w:t>I couldn’t hold back the tears. This was intercession in its truest form—not rehearsed, not forced, but born of real faith and deep love. There we were—two daughters of Judah—crying out to the Lord for help. My neighbor is not Catholic, but she is a faithful follower of Christ. And in that sacred moment, the Lord heard our prayer.</w:t>
      </w:r>
    </w:p>
    <w:p w14:paraId="7F5D3D07" w14:textId="331127DF"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t>After I hung up, I called Christina back. Her voice was calm—completely different. Then she asked, “Did you say, ‘Let go and let God’?” I said, “No! I said it every which way, but not that exact phrase.” In that moment, I knew God had answered the prayer. She surrendered everything to Him. She later told me that the heartbreak she had been feeling was instantly healed.</w:t>
      </w:r>
    </w:p>
    <w:p w14:paraId="36FB3A8B" w14:textId="77777777" w:rsidR="00273C44" w:rsidRPr="0039591E" w:rsidRDefault="00273C44" w:rsidP="0039591E">
      <w:pPr>
        <w:spacing w:before="40" w:after="40"/>
        <w:rPr>
          <w:rFonts w:ascii="Garamond" w:hAnsi="Garamond"/>
          <w:sz w:val="24"/>
        </w:rPr>
      </w:pPr>
      <w:r w:rsidRPr="0039591E">
        <w:rPr>
          <w:rFonts w:ascii="Garamond" w:hAnsi="Garamond"/>
          <w:sz w:val="24"/>
        </w:rPr>
        <w:t>That very evening, she went through an examination of conscience and drove forty minutes to meet me for Reconciliation. The next Sunday, she was at church with her ex-husband and her two beautiful daughters. What a celebration in heaven that must’ve been! (Luke 15:7 – “I tell you, in just the same way, there will be more joy in heaven over one sinner who repents than over ninety-nine righteous people who have no need of repentance.”)</w:t>
      </w:r>
    </w:p>
    <w:p w14:paraId="5F01A9DB" w14:textId="77777777" w:rsidR="00273C44" w:rsidRPr="0039591E" w:rsidRDefault="00273C44" w:rsidP="0039591E">
      <w:pPr>
        <w:spacing w:before="40" w:after="40"/>
        <w:rPr>
          <w:rFonts w:ascii="Garamond" w:hAnsi="Garamond"/>
          <w:sz w:val="24"/>
        </w:rPr>
      </w:pPr>
      <w:r w:rsidRPr="0039591E">
        <w:rPr>
          <w:rFonts w:ascii="Garamond" w:hAnsi="Garamond"/>
          <w:sz w:val="24"/>
        </w:rPr>
        <w:t>I can also see God’s hand moving powerfully in my own family. John joined the Exploring Catholicism class and has made a commitment that could only have been inspired by the Lord. Watching his transformation has been deeply moving. He recently received the Sacrament of Reconciliation for the first time, and this Easter Vigil, he will be completing both his First Holy Communion and Confirmation. While I am not his sponsor, I have the privilege of sponsoring another young man on his journey into the Church, which has brought me so much joy. Being part of someone else’s walk toward Christ—witnessing that spark of faith take root and grow—has reminded me once again of the power of God's grace and the beauty of our Catholic faith.</w:t>
      </w:r>
    </w:p>
    <w:p w14:paraId="5DDE1BB6" w14:textId="77777777" w:rsidR="00273C44" w:rsidRPr="0039591E" w:rsidRDefault="00273C44" w:rsidP="0039591E">
      <w:pPr>
        <w:spacing w:before="40" w:after="40"/>
        <w:rPr>
          <w:rFonts w:ascii="Garamond" w:hAnsi="Garamond"/>
          <w:sz w:val="24"/>
        </w:rPr>
      </w:pPr>
      <w:r w:rsidRPr="0039591E">
        <w:rPr>
          <w:rFonts w:ascii="Garamond" w:hAnsi="Garamond"/>
          <w:sz w:val="24"/>
        </w:rPr>
        <w:t>Completing the Sacrament of Confirmation truly was just the beginning. God continues to write my story. I pray regularly that I have the ears to hear Him, the eyes to see, and of course the strength to do His will—not mine. These sacred moments, both big and small, continue to affirm that the Lord is writing a greater story, not only in my life, but in the lives of those around me. All glory to God!</w:t>
      </w:r>
    </w:p>
    <w:p w14:paraId="2CD9F733" w14:textId="77777777" w:rsidR="00273C44" w:rsidRPr="0039591E" w:rsidRDefault="00273C44" w:rsidP="0039591E">
      <w:pPr>
        <w:widowControl/>
        <w:spacing w:before="40" w:after="40" w:line="259" w:lineRule="auto"/>
        <w:rPr>
          <w:rFonts w:ascii="Garamond" w:hAnsi="Garamond"/>
          <w:sz w:val="24"/>
        </w:rPr>
      </w:pPr>
      <w:r w:rsidRPr="0039591E">
        <w:rPr>
          <w:rFonts w:ascii="Garamond" w:hAnsi="Garamond"/>
          <w:sz w:val="24"/>
        </w:rPr>
        <w:br w:type="page"/>
      </w:r>
    </w:p>
    <w:p w14:paraId="40ED3073" w14:textId="77777777" w:rsidR="00273C44" w:rsidRPr="0039591E" w:rsidRDefault="00273C44" w:rsidP="0039591E">
      <w:pPr>
        <w:spacing w:before="40" w:after="40" w:line="240" w:lineRule="auto"/>
        <w:rPr>
          <w:rFonts w:ascii="Garamond" w:hAnsi="Garamond"/>
          <w:iCs/>
          <w:sz w:val="24"/>
          <w:szCs w:val="44"/>
        </w:rPr>
      </w:pPr>
    </w:p>
    <w:p w14:paraId="66688C35" w14:textId="77777777" w:rsidR="00273C44" w:rsidRPr="0039591E" w:rsidRDefault="00273C44" w:rsidP="0039591E">
      <w:pPr>
        <w:spacing w:before="40" w:after="40" w:line="240" w:lineRule="auto"/>
        <w:rPr>
          <w:rFonts w:ascii="Garamond" w:hAnsi="Garamond"/>
          <w:iCs/>
          <w:sz w:val="24"/>
          <w:szCs w:val="44"/>
        </w:rPr>
      </w:pPr>
    </w:p>
    <w:p w14:paraId="53D7C4B0" w14:textId="77777777" w:rsidR="00273C44" w:rsidRPr="0039591E" w:rsidRDefault="00273C44" w:rsidP="0039591E">
      <w:pPr>
        <w:spacing w:before="40" w:after="40" w:line="240" w:lineRule="auto"/>
        <w:rPr>
          <w:rFonts w:ascii="Garamond" w:hAnsi="Garamond"/>
          <w:iCs/>
          <w:sz w:val="24"/>
          <w:szCs w:val="44"/>
        </w:rPr>
      </w:pPr>
    </w:p>
    <w:p w14:paraId="17A1824F" w14:textId="77777777" w:rsidR="00273C44" w:rsidRPr="0039591E" w:rsidRDefault="00273C44" w:rsidP="0039591E">
      <w:pPr>
        <w:spacing w:before="40" w:after="40" w:line="240" w:lineRule="auto"/>
        <w:rPr>
          <w:rFonts w:ascii="Garamond" w:hAnsi="Garamond"/>
          <w:iCs/>
          <w:sz w:val="24"/>
          <w:szCs w:val="44"/>
        </w:rPr>
      </w:pPr>
    </w:p>
    <w:p w14:paraId="2A10D988" w14:textId="77777777" w:rsidR="00273C44" w:rsidRPr="0039591E" w:rsidRDefault="00273C44" w:rsidP="0039591E">
      <w:pPr>
        <w:spacing w:before="40" w:after="40" w:line="240" w:lineRule="auto"/>
        <w:rPr>
          <w:rFonts w:ascii="Garamond" w:hAnsi="Garamond"/>
          <w:iCs/>
          <w:sz w:val="24"/>
          <w:szCs w:val="44"/>
        </w:rPr>
      </w:pPr>
    </w:p>
    <w:p w14:paraId="6375FF29" w14:textId="77777777" w:rsidR="00273C44" w:rsidRPr="0039591E" w:rsidRDefault="00273C44" w:rsidP="0039591E">
      <w:pPr>
        <w:pStyle w:val="CSP-ChapterTitle"/>
        <w:spacing w:before="40" w:after="40"/>
        <w:jc w:val="left"/>
        <w:rPr>
          <w:rFonts w:ascii="Garamond" w:hAnsi="Garamond"/>
          <w:b/>
          <w:bCs/>
          <w:sz w:val="24"/>
          <w:szCs w:val="32"/>
        </w:rPr>
      </w:pPr>
      <w:r w:rsidRPr="0039591E">
        <w:rPr>
          <w:rFonts w:ascii="Garamond" w:hAnsi="Garamond"/>
          <w:b/>
          <w:bCs/>
          <w:sz w:val="24"/>
          <w:szCs w:val="32"/>
        </w:rPr>
        <w:t>CHAPTER 39</w:t>
      </w:r>
    </w:p>
    <w:p w14:paraId="40CAB00C"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 xml:space="preserve">with Jesus </w:t>
      </w:r>
    </w:p>
    <w:p w14:paraId="3AD08245" w14:textId="77777777" w:rsidR="00273C44" w:rsidRPr="0039591E" w:rsidRDefault="00273C44" w:rsidP="0039591E">
      <w:pPr>
        <w:pStyle w:val="CSP-ChapterTitle"/>
        <w:spacing w:before="40" w:after="40"/>
        <w:jc w:val="left"/>
        <w:rPr>
          <w:rFonts w:ascii="Garamond" w:hAnsi="Garamond"/>
          <w:b/>
          <w:bCs/>
          <w:sz w:val="24"/>
        </w:rPr>
      </w:pPr>
      <w:r w:rsidRPr="0039591E">
        <w:rPr>
          <w:rFonts w:ascii="Garamond" w:hAnsi="Garamond"/>
          <w:b/>
          <w:bCs/>
          <w:sz w:val="24"/>
        </w:rPr>
        <w:t>I can</w:t>
      </w:r>
    </w:p>
    <w:p w14:paraId="6C225699" w14:textId="77777777" w:rsidR="00273C44" w:rsidRPr="0039591E" w:rsidRDefault="00273C44" w:rsidP="0039591E">
      <w:pPr>
        <w:pStyle w:val="CSP-ChapterTitle"/>
        <w:spacing w:before="40" w:after="40"/>
        <w:jc w:val="left"/>
        <w:rPr>
          <w:rFonts w:ascii="Garamond" w:hAnsi="Garamond"/>
          <w:b/>
          <w:bCs/>
          <w:sz w:val="24"/>
        </w:rPr>
      </w:pPr>
    </w:p>
    <w:p w14:paraId="7C611AFF" w14:textId="77777777" w:rsidR="00273C44" w:rsidRPr="0039591E" w:rsidRDefault="00273C44" w:rsidP="0039591E">
      <w:pPr>
        <w:pStyle w:val="CSP-ChapterTitle"/>
        <w:spacing w:before="40" w:after="40"/>
        <w:jc w:val="left"/>
        <w:rPr>
          <w:rFonts w:ascii="Garamond" w:hAnsi="Garamond"/>
          <w:b/>
          <w:bCs/>
          <w:sz w:val="24"/>
        </w:rPr>
      </w:pPr>
    </w:p>
    <w:p w14:paraId="3455ACB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celebrated my birthday yesterday, 4/12. Fifty-five years old. But the truth is, </w:t>
      </w:r>
      <w:r w:rsidRPr="0039591E">
        <w:rPr>
          <w:rFonts w:ascii="Garamond" w:hAnsi="Garamond"/>
          <w:b/>
          <w:bCs/>
          <w:sz w:val="24"/>
        </w:rPr>
        <w:t>my life didn’t truly begin until Jesus brought me back from the edge and gave me a new heart</w:t>
      </w:r>
      <w:r w:rsidRPr="0039591E">
        <w:rPr>
          <w:rFonts w:ascii="Garamond" w:hAnsi="Garamond"/>
          <w:sz w:val="24"/>
        </w:rPr>
        <w:t xml:space="preserve">. The woman I was before had no understanding of purpose or peace. She chased joy in fleeting things, celebrated herself, and filled silence with distractions. But now, I no longer crave the spotlight—I crave the Savior. My birthday no longer revolves around </w:t>
      </w:r>
      <w:r w:rsidRPr="0039591E">
        <w:rPr>
          <w:rFonts w:ascii="Garamond" w:hAnsi="Garamond"/>
          <w:i/>
          <w:iCs/>
          <w:sz w:val="24"/>
        </w:rPr>
        <w:t>me</w:t>
      </w:r>
      <w:r w:rsidRPr="0039591E">
        <w:rPr>
          <w:rFonts w:ascii="Garamond" w:hAnsi="Garamond"/>
          <w:sz w:val="24"/>
        </w:rPr>
        <w:t xml:space="preserve">. It centers around </w:t>
      </w:r>
      <w:r w:rsidRPr="0039591E">
        <w:rPr>
          <w:rFonts w:ascii="Garamond" w:hAnsi="Garamond"/>
          <w:b/>
          <w:bCs/>
          <w:sz w:val="24"/>
        </w:rPr>
        <w:t>Him</w:t>
      </w:r>
      <w:r w:rsidRPr="0039591E">
        <w:rPr>
          <w:rFonts w:ascii="Garamond" w:hAnsi="Garamond"/>
          <w:sz w:val="24"/>
        </w:rPr>
        <w:t>—the One who died for me, forgave me, and set me free.</w:t>
      </w:r>
    </w:p>
    <w:p w14:paraId="55D08B20" w14:textId="77777777" w:rsidR="00273C44" w:rsidRPr="0039591E" w:rsidRDefault="00273C44" w:rsidP="0039591E">
      <w:pPr>
        <w:spacing w:before="40" w:after="40"/>
        <w:rPr>
          <w:rFonts w:ascii="Garamond" w:hAnsi="Garamond"/>
          <w:sz w:val="24"/>
        </w:rPr>
      </w:pPr>
      <w:r w:rsidRPr="0039591E">
        <w:rPr>
          <w:rFonts w:ascii="Garamond" w:hAnsi="Garamond"/>
          <w:sz w:val="24"/>
        </w:rPr>
        <w:t>Scripture reminds us in John 17:16:</w:t>
      </w:r>
    </w:p>
    <w:p w14:paraId="3C763ADE" w14:textId="77777777" w:rsidR="00273C44" w:rsidRPr="0039591E" w:rsidRDefault="00273C44" w:rsidP="0039591E">
      <w:pPr>
        <w:spacing w:before="40" w:after="40"/>
        <w:rPr>
          <w:rFonts w:ascii="Garamond" w:hAnsi="Garamond"/>
          <w:sz w:val="24"/>
        </w:rPr>
      </w:pPr>
      <w:r w:rsidRPr="0039591E">
        <w:rPr>
          <w:rFonts w:ascii="Garamond" w:hAnsi="Garamond"/>
          <w:b/>
          <w:bCs/>
          <w:sz w:val="24"/>
        </w:rPr>
        <w:t>“They do not belong to the world any more than I belong to the world.”</w:t>
      </w:r>
      <w:r w:rsidRPr="0039591E">
        <w:rPr>
          <w:rFonts w:ascii="Garamond" w:hAnsi="Garamond"/>
          <w:sz w:val="24"/>
        </w:rPr>
        <w:t xml:space="preserve"> </w:t>
      </w:r>
      <w:r w:rsidRPr="0039591E">
        <w:rPr>
          <w:rFonts w:ascii="Garamond" w:hAnsi="Garamond"/>
          <w:i/>
          <w:iCs/>
          <w:sz w:val="24"/>
        </w:rPr>
        <w:t>(NABRE)</w:t>
      </w:r>
    </w:p>
    <w:p w14:paraId="1EBD343C" w14:textId="77777777" w:rsidR="00273C44" w:rsidRPr="0039591E" w:rsidRDefault="00273C44" w:rsidP="0039591E">
      <w:pPr>
        <w:spacing w:before="40" w:after="40"/>
        <w:rPr>
          <w:rFonts w:ascii="Garamond" w:hAnsi="Garamond"/>
          <w:sz w:val="24"/>
        </w:rPr>
      </w:pPr>
      <w:r w:rsidRPr="0039591E">
        <w:rPr>
          <w:rFonts w:ascii="Garamond" w:hAnsi="Garamond"/>
          <w:sz w:val="24"/>
        </w:rPr>
        <w:t>That’s how I feel now. I am in this world, but not of it. My identity is no longer rooted in what the world says—I belong to Christ.</w:t>
      </w:r>
    </w:p>
    <w:p w14:paraId="5B89B69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began my birthday in the most beautiful way: Reconciliation. John and I went together, and the cleansing of my soul felt like the perfect start to a new year of life. Afterward, Marla invited me to stop by—she had a gift for me. As we walked through her front door, I was reminded that it was the one-year anniversary of her cat Grace’s passing—on my birthday, no less. And there on the kitchen table was a familiar sight. </w:t>
      </w:r>
      <w:r w:rsidRPr="0039591E">
        <w:rPr>
          <w:rFonts w:ascii="Garamond" w:hAnsi="Garamond"/>
          <w:b/>
          <w:bCs/>
          <w:sz w:val="24"/>
        </w:rPr>
        <w:t>Marla had decorated it</w:t>
      </w:r>
      <w:r w:rsidRPr="0039591E">
        <w:rPr>
          <w:rFonts w:ascii="Garamond" w:hAnsi="Garamond"/>
          <w:sz w:val="24"/>
        </w:rPr>
        <w:t>, as she lovingly does for everyone’s birthdays, just like she’s done for so many years. We’ve celebrated countless milestones together—but none quite like this one.</w:t>
      </w:r>
    </w:p>
    <w:p w14:paraId="28D54033"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started opening a little gift bag, but Marla told me to hold off on the card. It was connected to something else. Inside was a devotional titled </w:t>
      </w:r>
      <w:r w:rsidRPr="0039591E">
        <w:rPr>
          <w:rFonts w:ascii="Garamond" w:hAnsi="Garamond"/>
          <w:i/>
          <w:iCs/>
          <w:sz w:val="24"/>
        </w:rPr>
        <w:t>Grace.</w:t>
      </w:r>
      <w:r w:rsidRPr="0039591E">
        <w:rPr>
          <w:rFonts w:ascii="Garamond" w:hAnsi="Garamond"/>
          <w:sz w:val="24"/>
        </w:rPr>
        <w:t xml:space="preserve"> At the same time, John started talking about Psalm 23 and the pictures in my room. That’s when Marla handed me her handmade gift.</w:t>
      </w:r>
    </w:p>
    <w:p w14:paraId="180CB60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It was a framed, beaded picture of Jesus sitting by a stream with two little lambs. Each bead, she said, represented a memory. The tears came quickly. When I hung it up in my room later that night, I saw how it perfectly fit—not to replace the Psalm 23 picture that’s been there for over a year, but to </w:t>
      </w:r>
      <w:r w:rsidRPr="0039591E">
        <w:rPr>
          <w:rFonts w:ascii="Garamond" w:hAnsi="Garamond"/>
          <w:b/>
          <w:bCs/>
          <w:sz w:val="24"/>
        </w:rPr>
        <w:t>complement it on the opposite side of the window</w:t>
      </w:r>
      <w:r w:rsidRPr="0039591E">
        <w:rPr>
          <w:rFonts w:ascii="Garamond" w:hAnsi="Garamond"/>
          <w:sz w:val="24"/>
        </w:rPr>
        <w:t xml:space="preserve">. That picture of Psalm 23 had deep significance to Marla—it was </w:t>
      </w:r>
      <w:r w:rsidRPr="0039591E">
        <w:rPr>
          <w:rFonts w:ascii="Garamond" w:hAnsi="Garamond"/>
          <w:b/>
          <w:bCs/>
          <w:sz w:val="24"/>
        </w:rPr>
        <w:t>her mother’s favorite scripture</w:t>
      </w:r>
      <w:r w:rsidRPr="0039591E">
        <w:rPr>
          <w:rFonts w:ascii="Garamond" w:hAnsi="Garamond"/>
          <w:sz w:val="24"/>
        </w:rPr>
        <w:t>. Now, across from it hangs the Good Shepherd with His lambs. What a beautiful balance of grace, comfort, and promise.</w:t>
      </w:r>
    </w:p>
    <w:p w14:paraId="3AB0DC2D" w14:textId="77777777" w:rsidR="00273C44" w:rsidRPr="0039591E" w:rsidRDefault="00273C44" w:rsidP="0039591E">
      <w:pPr>
        <w:spacing w:before="40" w:after="40"/>
        <w:rPr>
          <w:rFonts w:ascii="Garamond" w:hAnsi="Garamond"/>
          <w:sz w:val="24"/>
        </w:rPr>
      </w:pPr>
      <w:r w:rsidRPr="0039591E">
        <w:rPr>
          <w:rFonts w:ascii="Garamond" w:hAnsi="Garamond"/>
          <w:sz w:val="24"/>
        </w:rPr>
        <w:t>That same evening, I sat down to work on this book, and wouldn’t you know it—</w:t>
      </w:r>
      <w:r w:rsidRPr="0039591E">
        <w:rPr>
          <w:rFonts w:ascii="Garamond" w:hAnsi="Garamond"/>
          <w:b/>
          <w:bCs/>
          <w:sz w:val="24"/>
        </w:rPr>
        <w:t>I was right at the part where I wrote about the Psalm 23 picture and how meaningful it was to Marla</w:t>
      </w:r>
      <w:r w:rsidRPr="0039591E">
        <w:rPr>
          <w:rFonts w:ascii="Garamond" w:hAnsi="Garamond"/>
          <w:sz w:val="24"/>
        </w:rPr>
        <w:t>. The alignment was too perfect. God’s fingerprints were all over it.</w:t>
      </w:r>
    </w:p>
    <w:p w14:paraId="2DFB80D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This morning was Palm Sunday—the beginning of Holy Week. I woke up and looked at Marla’s picture. In my spirit, I heard the words: </w:t>
      </w:r>
      <w:r w:rsidRPr="0039591E">
        <w:rPr>
          <w:rFonts w:ascii="Garamond" w:hAnsi="Garamond"/>
          <w:b/>
          <w:bCs/>
          <w:sz w:val="24"/>
        </w:rPr>
        <w:t>“Feed My Sheep.”</w:t>
      </w:r>
      <w:r w:rsidRPr="0039591E">
        <w:rPr>
          <w:rFonts w:ascii="Garamond" w:hAnsi="Garamond"/>
          <w:sz w:val="24"/>
        </w:rPr>
        <w:t xml:space="preserve"> I knew instantly they were meant for me. I posted her picture on Facebook—not to showcase a gift, but to give glory to God. I no longer use social media to glorify self. My page is now a tool for evangelization, and I made a point to </w:t>
      </w:r>
      <w:r w:rsidRPr="0039591E">
        <w:rPr>
          <w:rFonts w:ascii="Garamond" w:hAnsi="Garamond"/>
          <w:b/>
          <w:bCs/>
          <w:sz w:val="24"/>
        </w:rPr>
        <w:t>change the name of the group I once called “Ronnie’s Realm”—a page used for psychic readings, which is an abomination to the Lord (see Deuteronomy 18:10–12)—to a group now called “Discernment Today.”</w:t>
      </w:r>
      <w:r w:rsidRPr="0039591E">
        <w:rPr>
          <w:rFonts w:ascii="Garamond" w:hAnsi="Garamond"/>
          <w:sz w:val="24"/>
        </w:rPr>
        <w:t xml:space="preserve"> A group wholly dedicated to glorifying the Lord and leading others to His truth.</w:t>
      </w:r>
    </w:p>
    <w:p w14:paraId="24899CE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I prayed over how this book should end, I told the Lord I wished I had finished it on my birthday. In that quiet moment, He reminded me of something He had placed on my heart long ago: </w:t>
      </w:r>
      <w:r w:rsidRPr="0039591E">
        <w:rPr>
          <w:rFonts w:ascii="Garamond" w:hAnsi="Garamond"/>
          <w:b/>
          <w:bCs/>
          <w:sz w:val="24"/>
        </w:rPr>
        <w:t>4/13.</w:t>
      </w:r>
      <w:r w:rsidRPr="0039591E">
        <w:rPr>
          <w:rFonts w:ascii="Garamond" w:hAnsi="Garamond"/>
          <w:sz w:val="24"/>
        </w:rPr>
        <w:t xml:space="preserve"> And then I saw it clearly—it was </w:t>
      </w:r>
      <w:r w:rsidRPr="0039591E">
        <w:rPr>
          <w:rFonts w:ascii="Garamond" w:hAnsi="Garamond"/>
          <w:b/>
          <w:bCs/>
          <w:sz w:val="24"/>
        </w:rPr>
        <w:t>Philippians 4:13</w:t>
      </w:r>
      <w:r w:rsidRPr="0039591E">
        <w:rPr>
          <w:rFonts w:ascii="Garamond" w:hAnsi="Garamond"/>
          <w:sz w:val="24"/>
        </w:rPr>
        <w:t>, my life verse:</w:t>
      </w:r>
    </w:p>
    <w:p w14:paraId="4E56297B" w14:textId="77777777" w:rsidR="00273C44" w:rsidRPr="0039591E" w:rsidRDefault="00273C44" w:rsidP="0039591E">
      <w:pPr>
        <w:spacing w:before="40" w:after="40"/>
        <w:rPr>
          <w:rFonts w:ascii="Garamond" w:hAnsi="Garamond"/>
          <w:sz w:val="24"/>
        </w:rPr>
      </w:pPr>
      <w:r w:rsidRPr="0039591E">
        <w:rPr>
          <w:rFonts w:ascii="Garamond" w:hAnsi="Garamond"/>
          <w:b/>
          <w:bCs/>
          <w:sz w:val="24"/>
        </w:rPr>
        <w:t>“I have the strength for everything through him who empowers me.”</w:t>
      </w:r>
      <w:r w:rsidRPr="0039591E">
        <w:rPr>
          <w:rFonts w:ascii="Garamond" w:hAnsi="Garamond"/>
          <w:sz w:val="24"/>
        </w:rPr>
        <w:t xml:space="preserve"> </w:t>
      </w:r>
      <w:r w:rsidRPr="0039591E">
        <w:rPr>
          <w:rFonts w:ascii="Garamond" w:hAnsi="Garamond"/>
          <w:i/>
          <w:iCs/>
          <w:sz w:val="24"/>
        </w:rPr>
        <w:t>(Philippians 4:13, NABRE – Catholic Edition)</w:t>
      </w:r>
      <w:r w:rsidRPr="0039591E">
        <w:rPr>
          <w:rFonts w:ascii="Garamond" w:hAnsi="Garamond"/>
          <w:sz w:val="24"/>
        </w:rPr>
        <w:br/>
      </w:r>
      <w:r w:rsidRPr="0039591E">
        <w:rPr>
          <w:rFonts w:ascii="Garamond" w:hAnsi="Garamond"/>
          <w:b/>
          <w:bCs/>
          <w:sz w:val="24"/>
        </w:rPr>
        <w:t>“I can do all this through him who gives me strength.”</w:t>
      </w:r>
      <w:r w:rsidRPr="0039591E">
        <w:rPr>
          <w:rFonts w:ascii="Garamond" w:hAnsi="Garamond"/>
          <w:sz w:val="24"/>
        </w:rPr>
        <w:t xml:space="preserve"> </w:t>
      </w:r>
      <w:r w:rsidRPr="0039591E">
        <w:rPr>
          <w:rFonts w:ascii="Garamond" w:hAnsi="Garamond"/>
          <w:i/>
          <w:iCs/>
          <w:sz w:val="24"/>
        </w:rPr>
        <w:t>(Philippians 4:13, NIV – Protestant Edition)</w:t>
      </w:r>
    </w:p>
    <w:p w14:paraId="5094AE48"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love both versions—and I love </w:t>
      </w:r>
      <w:r w:rsidRPr="0039591E">
        <w:rPr>
          <w:rFonts w:ascii="Garamond" w:hAnsi="Garamond"/>
          <w:b/>
          <w:bCs/>
          <w:sz w:val="24"/>
        </w:rPr>
        <w:t>all who love Christ</w:t>
      </w:r>
      <w:r w:rsidRPr="0039591E">
        <w:rPr>
          <w:rFonts w:ascii="Garamond" w:hAnsi="Garamond"/>
          <w:sz w:val="24"/>
        </w:rPr>
        <w:t xml:space="preserve"> in any way, whether Catholic or Protestant. Anyone who exalts the name of Jesus is my brother or sister.</w:t>
      </w:r>
    </w:p>
    <w:p w14:paraId="72EED2A6"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That scripture has carried me. I printed it on mugs and T-shirts long before I fully understood its power. I even bought the domain name </w:t>
      </w:r>
      <w:r w:rsidRPr="0039591E">
        <w:rPr>
          <w:rFonts w:ascii="Garamond" w:hAnsi="Garamond"/>
          <w:b/>
          <w:bCs/>
          <w:sz w:val="24"/>
        </w:rPr>
        <w:t>WithJesusICan.com</w:t>
      </w:r>
      <w:r w:rsidRPr="0039591E">
        <w:rPr>
          <w:rFonts w:ascii="Garamond" w:hAnsi="Garamond"/>
          <w:sz w:val="24"/>
        </w:rPr>
        <w:t xml:space="preserve">, not knowing why—only knowing I needed to. That’s the phrase God gave me in the early days, when I tossed out the world’s slogan </w:t>
      </w:r>
      <w:r w:rsidRPr="0039591E">
        <w:rPr>
          <w:rFonts w:ascii="Garamond" w:hAnsi="Garamond"/>
          <w:b/>
          <w:bCs/>
          <w:sz w:val="24"/>
        </w:rPr>
        <w:t>“I will. Watch me.”</w:t>
      </w:r>
      <w:r w:rsidRPr="0039591E">
        <w:rPr>
          <w:rFonts w:ascii="Garamond" w:hAnsi="Garamond"/>
          <w:sz w:val="24"/>
        </w:rPr>
        <w:t xml:space="preserve"> and replaced it with </w:t>
      </w:r>
      <w:r w:rsidRPr="0039591E">
        <w:rPr>
          <w:rFonts w:ascii="Garamond" w:hAnsi="Garamond"/>
          <w:b/>
          <w:bCs/>
          <w:sz w:val="24"/>
        </w:rPr>
        <w:t>“With Jesus I Can.”</w:t>
      </w:r>
    </w:p>
    <w:p w14:paraId="4F1429FB" w14:textId="77777777" w:rsidR="00273C44" w:rsidRPr="0039591E" w:rsidRDefault="00273C44" w:rsidP="0039591E">
      <w:pPr>
        <w:spacing w:before="40" w:after="40"/>
        <w:rPr>
          <w:rFonts w:ascii="Garamond" w:hAnsi="Garamond"/>
          <w:sz w:val="24"/>
        </w:rPr>
      </w:pPr>
      <w:r w:rsidRPr="0039591E">
        <w:rPr>
          <w:rFonts w:ascii="Garamond" w:hAnsi="Garamond"/>
          <w:sz w:val="24"/>
        </w:rPr>
        <w:t>And now, at the end of this book—and the beginning of the rest of my life—I can say this with all certainty:</w:t>
      </w:r>
    </w:p>
    <w:p w14:paraId="539B6FC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When I thought I couldn’t, </w:t>
      </w:r>
      <w:r w:rsidRPr="0039591E">
        <w:rPr>
          <w:rFonts w:ascii="Garamond" w:hAnsi="Garamond"/>
          <w:b/>
          <w:bCs/>
          <w:sz w:val="24"/>
        </w:rPr>
        <w:t>He did</w:t>
      </w:r>
      <w:r w:rsidRPr="0039591E">
        <w:rPr>
          <w:rFonts w:ascii="Garamond" w:hAnsi="Garamond"/>
          <w:sz w:val="24"/>
        </w:rPr>
        <w:t>.</w:t>
      </w:r>
      <w:r w:rsidRPr="0039591E">
        <w:rPr>
          <w:rFonts w:ascii="Garamond" w:hAnsi="Garamond"/>
          <w:sz w:val="24"/>
        </w:rPr>
        <w:br/>
        <w:t xml:space="preserve">When I was weak, </w:t>
      </w:r>
      <w:r w:rsidRPr="0039591E">
        <w:rPr>
          <w:rFonts w:ascii="Garamond" w:hAnsi="Garamond"/>
          <w:b/>
          <w:bCs/>
          <w:sz w:val="24"/>
        </w:rPr>
        <w:t>He was strong</w:t>
      </w:r>
      <w:r w:rsidRPr="0039591E">
        <w:rPr>
          <w:rFonts w:ascii="Garamond" w:hAnsi="Garamond"/>
          <w:sz w:val="24"/>
        </w:rPr>
        <w:t>.</w:t>
      </w:r>
      <w:r w:rsidRPr="0039591E">
        <w:rPr>
          <w:rFonts w:ascii="Garamond" w:hAnsi="Garamond"/>
          <w:sz w:val="24"/>
        </w:rPr>
        <w:br/>
        <w:t xml:space="preserve">When I was lost, </w:t>
      </w:r>
      <w:r w:rsidRPr="0039591E">
        <w:rPr>
          <w:rFonts w:ascii="Garamond" w:hAnsi="Garamond"/>
          <w:b/>
          <w:bCs/>
          <w:sz w:val="24"/>
        </w:rPr>
        <w:t>He left the ninety-nine to find me</w:t>
      </w:r>
      <w:r w:rsidRPr="0039591E">
        <w:rPr>
          <w:rFonts w:ascii="Garamond" w:hAnsi="Garamond"/>
          <w:sz w:val="24"/>
        </w:rPr>
        <w:t>.</w:t>
      </w:r>
      <w:r w:rsidRPr="0039591E">
        <w:rPr>
          <w:rFonts w:ascii="Garamond" w:hAnsi="Garamond"/>
          <w:sz w:val="24"/>
        </w:rPr>
        <w:br/>
        <w:t xml:space="preserve">When I said “I can’t,” </w:t>
      </w:r>
      <w:r w:rsidRPr="0039591E">
        <w:rPr>
          <w:rFonts w:ascii="Garamond" w:hAnsi="Garamond"/>
          <w:b/>
          <w:bCs/>
          <w:sz w:val="24"/>
        </w:rPr>
        <w:t>He whispered, “With Me, you can.”</w:t>
      </w:r>
    </w:p>
    <w:p w14:paraId="0D1D01B7" w14:textId="77777777" w:rsidR="00273C44" w:rsidRPr="0039591E" w:rsidRDefault="00273C44" w:rsidP="0039591E">
      <w:pPr>
        <w:spacing w:before="40" w:after="40"/>
        <w:rPr>
          <w:rFonts w:ascii="Garamond" w:hAnsi="Garamond"/>
          <w:sz w:val="24"/>
        </w:rPr>
      </w:pPr>
      <w:r w:rsidRPr="0039591E">
        <w:rPr>
          <w:rFonts w:ascii="Garamond" w:hAnsi="Garamond"/>
          <w:sz w:val="24"/>
        </w:rPr>
        <w:t>I’m not who I was.</w:t>
      </w:r>
      <w:r w:rsidRPr="0039591E">
        <w:rPr>
          <w:rFonts w:ascii="Garamond" w:hAnsi="Garamond"/>
          <w:sz w:val="24"/>
        </w:rPr>
        <w:br/>
        <w:t>And I will never go back.</w:t>
      </w:r>
    </w:p>
    <w:p w14:paraId="2CD76EB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This is more than my testimony. It’s </w:t>
      </w:r>
      <w:r w:rsidRPr="0039591E">
        <w:rPr>
          <w:rFonts w:ascii="Garamond" w:hAnsi="Garamond"/>
          <w:b/>
          <w:bCs/>
          <w:sz w:val="24"/>
        </w:rPr>
        <w:t>His victory</w:t>
      </w:r>
      <w:r w:rsidRPr="0039591E">
        <w:rPr>
          <w:rFonts w:ascii="Garamond" w:hAnsi="Garamond"/>
          <w:sz w:val="24"/>
        </w:rPr>
        <w:t>.</w:t>
      </w:r>
    </w:p>
    <w:p w14:paraId="5FBF6D3F" w14:textId="77777777" w:rsidR="00273C44" w:rsidRPr="0039591E" w:rsidRDefault="00273C44" w:rsidP="0039591E">
      <w:pPr>
        <w:spacing w:before="40" w:after="40"/>
        <w:rPr>
          <w:rFonts w:ascii="Garamond" w:hAnsi="Garamond"/>
          <w:sz w:val="24"/>
        </w:rPr>
      </w:pPr>
      <w:r w:rsidRPr="0039591E">
        <w:rPr>
          <w:rFonts w:ascii="Garamond" w:hAnsi="Garamond"/>
          <w:sz w:val="24"/>
        </w:rPr>
        <w:t>All glory and honor are His.</w:t>
      </w:r>
      <w:r w:rsidRPr="0039591E">
        <w:rPr>
          <w:rFonts w:ascii="Garamond" w:hAnsi="Garamond"/>
          <w:sz w:val="24"/>
        </w:rPr>
        <w:br/>
        <w:t xml:space="preserve">And </w:t>
      </w:r>
      <w:r w:rsidRPr="0039591E">
        <w:rPr>
          <w:rFonts w:ascii="Garamond" w:hAnsi="Garamond"/>
          <w:b/>
          <w:bCs/>
          <w:sz w:val="24"/>
        </w:rPr>
        <w:t>His plan is always better than mine.</w:t>
      </w:r>
    </w:p>
    <w:p w14:paraId="4DCEF303" w14:textId="77777777" w:rsidR="00273C44" w:rsidRPr="0039591E" w:rsidRDefault="00273C44" w:rsidP="0039591E">
      <w:pPr>
        <w:spacing w:before="40" w:after="40"/>
        <w:rPr>
          <w:rFonts w:ascii="Garamond" w:hAnsi="Garamond"/>
          <w:sz w:val="24"/>
        </w:rPr>
      </w:pPr>
    </w:p>
    <w:p w14:paraId="174D8DDD" w14:textId="77777777" w:rsidR="00273C44" w:rsidRPr="0039591E" w:rsidRDefault="00273C44" w:rsidP="0039591E">
      <w:pPr>
        <w:widowControl/>
        <w:spacing w:before="40" w:after="40" w:line="259" w:lineRule="auto"/>
        <w:rPr>
          <w:rFonts w:ascii="Garamond" w:hAnsi="Garamond"/>
          <w:iCs/>
          <w:sz w:val="24"/>
        </w:rPr>
      </w:pPr>
      <w:r w:rsidRPr="0039591E">
        <w:rPr>
          <w:rFonts w:ascii="Garamond" w:hAnsi="Garamond"/>
          <w:iCs/>
          <w:sz w:val="24"/>
        </w:rPr>
        <w:br w:type="page"/>
      </w:r>
    </w:p>
    <w:p w14:paraId="15480D9C" w14:textId="77777777" w:rsidR="00273C44" w:rsidRPr="0039591E" w:rsidRDefault="00273C44" w:rsidP="0039591E">
      <w:pPr>
        <w:spacing w:before="40" w:after="40"/>
        <w:rPr>
          <w:rFonts w:ascii="Garamond" w:hAnsi="Garamond"/>
          <w:b/>
          <w:bCs/>
          <w:sz w:val="24"/>
        </w:rPr>
      </w:pPr>
      <w:r w:rsidRPr="0039591E">
        <w:rPr>
          <w:rFonts w:ascii="Garamond" w:hAnsi="Garamond"/>
          <w:b/>
          <w:bCs/>
          <w:sz w:val="24"/>
        </w:rPr>
        <w:t>Dear Reader,</w:t>
      </w:r>
    </w:p>
    <w:p w14:paraId="083EE79A" w14:textId="77777777" w:rsidR="00273C44" w:rsidRPr="0039591E" w:rsidRDefault="00273C44" w:rsidP="0039591E">
      <w:pPr>
        <w:spacing w:before="40" w:after="40"/>
        <w:rPr>
          <w:rFonts w:ascii="Garamond" w:hAnsi="Garamond"/>
          <w:sz w:val="24"/>
        </w:rPr>
      </w:pPr>
      <w:r w:rsidRPr="0039591E">
        <w:rPr>
          <w:rFonts w:ascii="Garamond" w:hAnsi="Garamond"/>
          <w:sz w:val="24"/>
        </w:rPr>
        <w:t>Thank you for walking this journey with me. I didn’t write this book for recognition—I wrote it because I had to. Because once Jesus Christ rescued me, healed me, and opened my eyes to the truth, I couldn’t stay silent.</w:t>
      </w:r>
    </w:p>
    <w:p w14:paraId="7047AED2"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ran into the Catholic Church like someone running for shelter in a storm. I didn’t understand everything at first, but I knew Jesus was there—and I knew I was safe. Through the grace of the </w:t>
      </w:r>
      <w:r w:rsidRPr="0039591E">
        <w:rPr>
          <w:rFonts w:ascii="Garamond" w:hAnsi="Garamond"/>
          <w:b/>
          <w:bCs/>
          <w:sz w:val="24"/>
        </w:rPr>
        <w:t>Sacraments</w:t>
      </w:r>
      <w:r w:rsidRPr="0039591E">
        <w:rPr>
          <w:rFonts w:ascii="Garamond" w:hAnsi="Garamond"/>
          <w:sz w:val="24"/>
        </w:rPr>
        <w:t xml:space="preserve">, especially </w:t>
      </w:r>
      <w:r w:rsidRPr="0039591E">
        <w:rPr>
          <w:rFonts w:ascii="Garamond" w:hAnsi="Garamond"/>
          <w:b/>
          <w:bCs/>
          <w:sz w:val="24"/>
        </w:rPr>
        <w:t>Reconciliation</w:t>
      </w:r>
      <w:r w:rsidRPr="0039591E">
        <w:rPr>
          <w:rFonts w:ascii="Garamond" w:hAnsi="Garamond"/>
          <w:sz w:val="24"/>
        </w:rPr>
        <w:t>, the Lord began to restore and protect my life in ways I can’t fully explain.</w:t>
      </w:r>
    </w:p>
    <w:p w14:paraId="090AB11E"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Many Catholic priests testify that in most cases of </w:t>
      </w:r>
      <w:r w:rsidRPr="0039591E">
        <w:rPr>
          <w:rFonts w:ascii="Garamond" w:hAnsi="Garamond"/>
          <w:b/>
          <w:bCs/>
          <w:sz w:val="24"/>
        </w:rPr>
        <w:t>spiritual oppression</w:t>
      </w:r>
      <w:r w:rsidRPr="0039591E">
        <w:rPr>
          <w:rFonts w:ascii="Garamond" w:hAnsi="Garamond"/>
          <w:sz w:val="24"/>
        </w:rPr>
        <w:t xml:space="preserve">, once a soul confesses their sins and returns to the sacramental life—particularly through </w:t>
      </w:r>
      <w:r w:rsidRPr="0039591E">
        <w:rPr>
          <w:rFonts w:ascii="Garamond" w:hAnsi="Garamond"/>
          <w:b/>
          <w:bCs/>
          <w:sz w:val="24"/>
        </w:rPr>
        <w:t>Confession and the Eucharist</w:t>
      </w:r>
      <w:r w:rsidRPr="0039591E">
        <w:rPr>
          <w:rFonts w:ascii="Garamond" w:hAnsi="Garamond"/>
          <w:sz w:val="24"/>
        </w:rPr>
        <w:t>—the enemy loses all legal ground. That’s not a theory. I’ve lived it. And I’ve witnessed others experience the same freedom.</w:t>
      </w:r>
    </w:p>
    <w:p w14:paraId="7A398511"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know this is not a popular topic. </w:t>
      </w:r>
      <w:r w:rsidRPr="0039591E">
        <w:rPr>
          <w:rFonts w:ascii="Garamond" w:hAnsi="Garamond"/>
          <w:b/>
          <w:bCs/>
          <w:sz w:val="24"/>
        </w:rPr>
        <w:t>Spiritual warfare</w:t>
      </w:r>
      <w:r w:rsidRPr="0039591E">
        <w:rPr>
          <w:rFonts w:ascii="Garamond" w:hAnsi="Garamond"/>
          <w:sz w:val="24"/>
        </w:rPr>
        <w:t xml:space="preserve"> is something many would rather avoid, but it is real. It’s in Scripture. And it’s affecting countless souls today—often without their awareness. It’s time the Body of Christ wakes up.</w:t>
      </w:r>
    </w:p>
    <w:p w14:paraId="0BB2CDB9"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As a Catholic, I cherish the </w:t>
      </w:r>
      <w:r w:rsidRPr="0039591E">
        <w:rPr>
          <w:rFonts w:ascii="Garamond" w:hAnsi="Garamond"/>
          <w:b/>
          <w:bCs/>
          <w:sz w:val="24"/>
        </w:rPr>
        <w:t>Church Jesus founded</w:t>
      </w:r>
      <w:r w:rsidRPr="0039591E">
        <w:rPr>
          <w:rFonts w:ascii="Garamond" w:hAnsi="Garamond"/>
          <w:sz w:val="24"/>
        </w:rPr>
        <w:t xml:space="preserve">, the </w:t>
      </w:r>
      <w:r w:rsidRPr="0039591E">
        <w:rPr>
          <w:rFonts w:ascii="Garamond" w:hAnsi="Garamond"/>
          <w:b/>
          <w:bCs/>
          <w:sz w:val="24"/>
        </w:rPr>
        <w:t>Sacraments He gave us</w:t>
      </w:r>
      <w:r w:rsidRPr="0039591E">
        <w:rPr>
          <w:rFonts w:ascii="Garamond" w:hAnsi="Garamond"/>
          <w:sz w:val="24"/>
        </w:rPr>
        <w:t xml:space="preserve">, and the fullness of faith that’s been passed down through the ages. But I also want to speak directly to my </w:t>
      </w:r>
      <w:r w:rsidRPr="0039591E">
        <w:rPr>
          <w:rFonts w:ascii="Garamond" w:hAnsi="Garamond"/>
          <w:b/>
          <w:bCs/>
          <w:sz w:val="24"/>
        </w:rPr>
        <w:t>Protestant brothers and sisters</w:t>
      </w:r>
      <w:r w:rsidRPr="0039591E">
        <w:rPr>
          <w:rFonts w:ascii="Garamond" w:hAnsi="Garamond"/>
          <w:sz w:val="24"/>
        </w:rPr>
        <w:t>:</w:t>
      </w:r>
      <w:r w:rsidRPr="0039591E">
        <w:rPr>
          <w:rFonts w:ascii="Garamond" w:hAnsi="Garamond"/>
          <w:sz w:val="24"/>
        </w:rPr>
        <w:br/>
        <w:t>If you love Jesus Christ and believe in His Word, we are already family. I’ve seen the Spirit of God move powerfully through you, and I thank you for your witness. My prayer is that we walk together in truth and humility, especially in this age when darkness is being called light.</w:t>
      </w:r>
    </w:p>
    <w:p w14:paraId="658ADF16" w14:textId="77777777" w:rsidR="00273C44" w:rsidRPr="0039591E" w:rsidRDefault="00273C44" w:rsidP="0039591E">
      <w:pPr>
        <w:spacing w:before="40" w:after="40"/>
        <w:rPr>
          <w:rFonts w:ascii="Garamond" w:hAnsi="Garamond"/>
          <w:sz w:val="24"/>
        </w:rPr>
      </w:pPr>
      <w:r w:rsidRPr="0039591E">
        <w:rPr>
          <w:rFonts w:ascii="Garamond" w:hAnsi="Garamond"/>
          <w:sz w:val="24"/>
        </w:rPr>
        <w:t>We all need to be more aware—because the enemy is subtle, and his greatest deception is convincing people he doesn’t exist. But Christ is victorious. And with Him, we are more than conquerors.</w:t>
      </w:r>
    </w:p>
    <w:p w14:paraId="1B9D47A1" w14:textId="77777777" w:rsidR="00273C44" w:rsidRPr="0039591E" w:rsidRDefault="00273C44" w:rsidP="0039591E">
      <w:pPr>
        <w:spacing w:before="40" w:after="40"/>
        <w:rPr>
          <w:rFonts w:ascii="Garamond" w:hAnsi="Garamond"/>
          <w:sz w:val="24"/>
        </w:rPr>
      </w:pPr>
      <w:r w:rsidRPr="0039591E">
        <w:rPr>
          <w:rFonts w:ascii="Garamond" w:hAnsi="Garamond"/>
          <w:sz w:val="24"/>
        </w:rPr>
        <w:t>Whether you’ve been walking with Jesus for years or are just starting to seek Him now—know this:</w:t>
      </w:r>
      <w:r w:rsidRPr="0039591E">
        <w:rPr>
          <w:rFonts w:ascii="Garamond" w:hAnsi="Garamond"/>
          <w:sz w:val="24"/>
        </w:rPr>
        <w:br/>
      </w:r>
      <w:r w:rsidRPr="0039591E">
        <w:rPr>
          <w:rFonts w:ascii="Garamond" w:hAnsi="Garamond"/>
          <w:b/>
          <w:bCs/>
          <w:sz w:val="24"/>
        </w:rPr>
        <w:t>You are not alone.</w:t>
      </w:r>
      <w:r w:rsidRPr="0039591E">
        <w:rPr>
          <w:rFonts w:ascii="Garamond" w:hAnsi="Garamond"/>
          <w:sz w:val="24"/>
        </w:rPr>
        <w:br/>
      </w:r>
      <w:r w:rsidRPr="0039591E">
        <w:rPr>
          <w:rFonts w:ascii="Garamond" w:hAnsi="Garamond"/>
          <w:b/>
          <w:bCs/>
          <w:sz w:val="24"/>
        </w:rPr>
        <w:t>You are loved.</w:t>
      </w:r>
      <w:r w:rsidRPr="0039591E">
        <w:rPr>
          <w:rFonts w:ascii="Garamond" w:hAnsi="Garamond"/>
          <w:sz w:val="24"/>
        </w:rPr>
        <w:br/>
      </w:r>
      <w:r w:rsidRPr="0039591E">
        <w:rPr>
          <w:rFonts w:ascii="Garamond" w:hAnsi="Garamond"/>
          <w:b/>
          <w:bCs/>
          <w:sz w:val="24"/>
        </w:rPr>
        <w:t>You are called.</w:t>
      </w:r>
      <w:r w:rsidRPr="0039591E">
        <w:rPr>
          <w:rFonts w:ascii="Garamond" w:hAnsi="Garamond"/>
          <w:sz w:val="24"/>
        </w:rPr>
        <w:br/>
        <w:t xml:space="preserve">And </w:t>
      </w:r>
      <w:r w:rsidRPr="0039591E">
        <w:rPr>
          <w:rFonts w:ascii="Garamond" w:hAnsi="Garamond"/>
          <w:b/>
          <w:bCs/>
          <w:sz w:val="24"/>
        </w:rPr>
        <w:t>you are worth saving</w:t>
      </w:r>
      <w:r w:rsidRPr="0039591E">
        <w:rPr>
          <w:rFonts w:ascii="Garamond" w:hAnsi="Garamond"/>
          <w:sz w:val="24"/>
        </w:rPr>
        <w:t>.</w:t>
      </w:r>
    </w:p>
    <w:p w14:paraId="7BD1AFE5"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I pray you’ll run to Him as I did. That you’ll </w:t>
      </w:r>
      <w:r w:rsidRPr="0039591E">
        <w:rPr>
          <w:rFonts w:ascii="Garamond" w:hAnsi="Garamond"/>
          <w:b/>
          <w:bCs/>
          <w:sz w:val="24"/>
        </w:rPr>
        <w:t>surrender</w:t>
      </w:r>
      <w:r w:rsidRPr="0039591E">
        <w:rPr>
          <w:rFonts w:ascii="Garamond" w:hAnsi="Garamond"/>
          <w:sz w:val="24"/>
        </w:rPr>
        <w:t xml:space="preserve"> completely. And that you’ll let Him lead you into the </w:t>
      </w:r>
      <w:r w:rsidRPr="0039591E">
        <w:rPr>
          <w:rFonts w:ascii="Garamond" w:hAnsi="Garamond"/>
          <w:b/>
          <w:bCs/>
          <w:sz w:val="24"/>
        </w:rPr>
        <w:t>freedom and fullness</w:t>
      </w:r>
      <w:r w:rsidRPr="0039591E">
        <w:rPr>
          <w:rFonts w:ascii="Garamond" w:hAnsi="Garamond"/>
          <w:sz w:val="24"/>
        </w:rPr>
        <w:t xml:space="preserve"> you were always meant to have.</w:t>
      </w:r>
    </w:p>
    <w:p w14:paraId="3655DE2D" w14:textId="77777777" w:rsidR="00273C44" w:rsidRPr="0039591E" w:rsidRDefault="00273C44" w:rsidP="0039591E">
      <w:pPr>
        <w:spacing w:before="40" w:after="40"/>
        <w:rPr>
          <w:rFonts w:ascii="Garamond" w:hAnsi="Garamond"/>
          <w:sz w:val="24"/>
        </w:rPr>
      </w:pPr>
      <w:r w:rsidRPr="0039591E">
        <w:rPr>
          <w:rFonts w:ascii="Garamond" w:hAnsi="Garamond"/>
          <w:sz w:val="24"/>
        </w:rPr>
        <w:t xml:space="preserve">With Jesus, </w:t>
      </w:r>
      <w:r w:rsidRPr="0039591E">
        <w:rPr>
          <w:rFonts w:ascii="Garamond" w:hAnsi="Garamond"/>
          <w:b/>
          <w:bCs/>
          <w:sz w:val="24"/>
        </w:rPr>
        <w:t>you can</w:t>
      </w:r>
      <w:r w:rsidRPr="0039591E">
        <w:rPr>
          <w:rFonts w:ascii="Garamond" w:hAnsi="Garamond"/>
          <w:sz w:val="24"/>
        </w:rPr>
        <w:t>.</w:t>
      </w:r>
    </w:p>
    <w:p w14:paraId="1739331A" w14:textId="77777777" w:rsidR="00273C44" w:rsidRPr="0039591E" w:rsidRDefault="00273C44" w:rsidP="0039591E">
      <w:pPr>
        <w:spacing w:before="40" w:after="40"/>
        <w:rPr>
          <w:rFonts w:ascii="Garamond" w:hAnsi="Garamond"/>
          <w:sz w:val="24"/>
        </w:rPr>
      </w:pPr>
      <w:r w:rsidRPr="0039591E">
        <w:rPr>
          <w:rFonts w:ascii="Garamond" w:hAnsi="Garamond"/>
          <w:sz w:val="24"/>
        </w:rPr>
        <w:t>All glory belongs to Him,</w:t>
      </w:r>
      <w:r w:rsidRPr="0039591E">
        <w:rPr>
          <w:rFonts w:ascii="Garamond" w:hAnsi="Garamond"/>
          <w:sz w:val="24"/>
        </w:rPr>
        <w:br/>
      </w:r>
      <w:r w:rsidRPr="0039591E">
        <w:rPr>
          <w:rFonts w:ascii="Garamond" w:hAnsi="Garamond"/>
          <w:b/>
          <w:bCs/>
          <w:sz w:val="24"/>
        </w:rPr>
        <w:t>Lisa M Francis</w:t>
      </w:r>
    </w:p>
    <w:p w14:paraId="086A1C41" w14:textId="77777777" w:rsidR="00273C44" w:rsidRPr="0039591E" w:rsidRDefault="00273C44" w:rsidP="0039591E">
      <w:pPr>
        <w:spacing w:before="40" w:after="40"/>
        <w:rPr>
          <w:rFonts w:ascii="Garamond" w:hAnsi="Garamond"/>
          <w:sz w:val="24"/>
        </w:rPr>
      </w:pPr>
    </w:p>
    <w:p w14:paraId="69CA98BE" w14:textId="77777777" w:rsidR="00273C44" w:rsidRPr="0039591E" w:rsidRDefault="00273C44" w:rsidP="0039591E">
      <w:pPr>
        <w:spacing w:before="40" w:after="40"/>
        <w:rPr>
          <w:rFonts w:ascii="Garamond" w:hAnsi="Garamond"/>
          <w:sz w:val="24"/>
        </w:rPr>
      </w:pPr>
    </w:p>
    <w:p w14:paraId="1C529488" w14:textId="77777777" w:rsidR="00273C44" w:rsidRPr="0039591E" w:rsidRDefault="00273C44" w:rsidP="0039591E">
      <w:pPr>
        <w:spacing w:before="40" w:after="40"/>
        <w:rPr>
          <w:rFonts w:ascii="Garamond" w:hAnsi="Garamond"/>
          <w:sz w:val="24"/>
        </w:rPr>
      </w:pPr>
    </w:p>
    <w:p w14:paraId="2718E147" w14:textId="77777777" w:rsidR="00273C44" w:rsidRPr="0039591E" w:rsidRDefault="00273C44" w:rsidP="0039591E">
      <w:pPr>
        <w:spacing w:before="40" w:after="40"/>
        <w:rPr>
          <w:rFonts w:ascii="Garamond" w:hAnsi="Garamond"/>
          <w:sz w:val="24"/>
        </w:rPr>
      </w:pPr>
    </w:p>
    <w:p w14:paraId="0087194B" w14:textId="77777777" w:rsidR="00273C44" w:rsidRPr="0039591E" w:rsidRDefault="00273C44" w:rsidP="0039591E">
      <w:pPr>
        <w:widowControl/>
        <w:spacing w:before="40" w:after="40" w:line="259" w:lineRule="auto"/>
        <w:rPr>
          <w:rFonts w:ascii="Garamond" w:hAnsi="Garamond"/>
          <w:iCs/>
          <w:sz w:val="24"/>
        </w:rPr>
      </w:pPr>
    </w:p>
    <w:p w14:paraId="59E20412" w14:textId="77777777" w:rsidR="00273C44" w:rsidRPr="0039591E" w:rsidRDefault="00273C44" w:rsidP="0039591E">
      <w:pPr>
        <w:widowControl/>
        <w:spacing w:before="40" w:after="40" w:line="259" w:lineRule="auto"/>
        <w:rPr>
          <w:rFonts w:ascii="Garamond" w:hAnsi="Garamond"/>
          <w:iCs/>
          <w:sz w:val="24"/>
        </w:rPr>
        <w:sectPr w:rsidR="00273C44" w:rsidRPr="0039591E" w:rsidSect="0039591E">
          <w:footerReference w:type="even" r:id="rId42"/>
          <w:footerReference w:type="default" r:id="rId43"/>
          <w:footerReference w:type="first" r:id="rId44"/>
          <w:type w:val="nextColumn"/>
          <w:pgSz w:w="12240" w:h="15840" w:code="1"/>
          <w:pgMar w:top="2160" w:right="2160" w:bottom="2160" w:left="2160" w:header="576" w:footer="432" w:gutter="0"/>
          <w:cols w:space="720"/>
          <w:titlePg/>
          <w:docGrid w:linePitch="360"/>
        </w:sectPr>
      </w:pPr>
    </w:p>
    <w:p w14:paraId="4EC31EBA" w14:textId="77777777" w:rsidR="00273C44" w:rsidRPr="0039591E" w:rsidRDefault="00273C44" w:rsidP="0039591E">
      <w:pPr>
        <w:pStyle w:val="CSP-ChapterTitle"/>
        <w:spacing w:before="40" w:after="40"/>
        <w:jc w:val="left"/>
        <w:rPr>
          <w:rFonts w:ascii="Garamond" w:hAnsi="Garamond"/>
          <w:sz w:val="24"/>
        </w:rPr>
      </w:pPr>
      <w:r w:rsidRPr="0039591E">
        <w:rPr>
          <w:rFonts w:ascii="Garamond" w:hAnsi="Garamond"/>
          <w:sz w:val="24"/>
        </w:rPr>
        <w:t>ABOUT THE AUTHOR</w:t>
      </w:r>
    </w:p>
    <w:p w14:paraId="2E7E9200" w14:textId="77777777" w:rsidR="00273C44" w:rsidRPr="0039591E" w:rsidRDefault="00273C44" w:rsidP="0039591E">
      <w:pPr>
        <w:spacing w:before="40" w:after="40" w:line="240" w:lineRule="auto"/>
        <w:rPr>
          <w:rFonts w:ascii="Garamond" w:hAnsi="Garamond"/>
          <w:iCs/>
          <w:sz w:val="24"/>
          <w:szCs w:val="24"/>
        </w:rPr>
      </w:pPr>
    </w:p>
    <w:p w14:paraId="48B3C7F7" w14:textId="77777777" w:rsidR="00273C44" w:rsidRPr="0039591E" w:rsidRDefault="00273C44" w:rsidP="0039591E">
      <w:pPr>
        <w:spacing w:before="40" w:after="40" w:line="240" w:lineRule="auto"/>
        <w:rPr>
          <w:rFonts w:ascii="Garamond" w:hAnsi="Garamond"/>
          <w:iCs/>
          <w:sz w:val="24"/>
          <w:szCs w:val="24"/>
        </w:rPr>
      </w:pPr>
    </w:p>
    <w:p w14:paraId="340B30E3" w14:textId="77777777" w:rsidR="00273C44" w:rsidRPr="0039591E" w:rsidRDefault="00273C44" w:rsidP="0039591E">
      <w:pPr>
        <w:pStyle w:val="CSP-FrontMatterBodyText"/>
        <w:spacing w:before="40" w:after="40"/>
        <w:jc w:val="left"/>
        <w:rPr>
          <w:sz w:val="24"/>
        </w:rPr>
      </w:pPr>
    </w:p>
    <w:p w14:paraId="2C5F4C5B" w14:textId="77777777" w:rsidR="00273C44" w:rsidRPr="0039591E" w:rsidRDefault="00273C44" w:rsidP="0039591E">
      <w:pPr>
        <w:pStyle w:val="CSP-ChapterBodyText"/>
        <w:spacing w:before="40" w:after="40"/>
        <w:ind w:firstLine="0"/>
        <w:jc w:val="left"/>
        <w:rPr>
          <w:sz w:val="24"/>
        </w:rPr>
      </w:pPr>
      <w:r w:rsidRPr="0039591E">
        <w:rPr>
          <w:sz w:val="24"/>
        </w:rPr>
        <w:t>I’m not a theologian or a professional writer. I’m just an average, middle-aged woman who once believed being a “good person” was enough—until the Lord opened my eyes to the truth. What I thought was goodness was really self-reliance, pride, and spiritual blindness.</w:t>
      </w:r>
    </w:p>
    <w:p w14:paraId="5F011B5E" w14:textId="77777777" w:rsidR="00273C44" w:rsidRPr="0039591E" w:rsidRDefault="00273C44" w:rsidP="0039591E">
      <w:pPr>
        <w:pStyle w:val="CSP-ChapterBodyText"/>
        <w:spacing w:before="40" w:after="40"/>
        <w:jc w:val="left"/>
        <w:rPr>
          <w:sz w:val="24"/>
        </w:rPr>
      </w:pPr>
    </w:p>
    <w:p w14:paraId="4883DCF5" w14:textId="77777777" w:rsidR="00273C44" w:rsidRPr="0039591E" w:rsidRDefault="00273C44" w:rsidP="0039591E">
      <w:pPr>
        <w:pStyle w:val="CSP-ChapterBodyText"/>
        <w:spacing w:before="40" w:after="40"/>
        <w:ind w:firstLine="0"/>
        <w:jc w:val="left"/>
        <w:rPr>
          <w:sz w:val="24"/>
        </w:rPr>
      </w:pPr>
      <w:r w:rsidRPr="0039591E">
        <w:rPr>
          <w:sz w:val="24"/>
        </w:rPr>
        <w:t>This book is my testimony—written not with expertise, but with conviction and awe at what Jesus Christ has done in my life. It’s about a personal journey of repentance, a return to God, and a growing relationship with Him through His Word. More than that, it’s a warning and a witness: spiritual warfare is real. I lived through a season of intense spiritual attack that exposed just how vulnerable we are without the armor of God and the truth of Scripture.</w:t>
      </w:r>
    </w:p>
    <w:p w14:paraId="05C08DDB" w14:textId="77777777" w:rsidR="00273C44" w:rsidRPr="0039591E" w:rsidRDefault="00273C44" w:rsidP="0039591E">
      <w:pPr>
        <w:pStyle w:val="CSP-ChapterBodyText"/>
        <w:spacing w:before="40" w:after="40"/>
        <w:ind w:firstLine="0"/>
        <w:jc w:val="left"/>
        <w:rPr>
          <w:sz w:val="24"/>
        </w:rPr>
      </w:pPr>
    </w:p>
    <w:p w14:paraId="470EBEC9" w14:textId="77777777" w:rsidR="00273C44" w:rsidRPr="0039591E" w:rsidRDefault="00273C44" w:rsidP="0039591E">
      <w:pPr>
        <w:pStyle w:val="CSP-ChapterBodyText"/>
        <w:spacing w:before="40" w:after="40"/>
        <w:ind w:firstLine="0"/>
        <w:jc w:val="left"/>
        <w:rPr>
          <w:sz w:val="24"/>
        </w:rPr>
      </w:pPr>
      <w:r w:rsidRPr="0039591E">
        <w:rPr>
          <w:sz w:val="24"/>
        </w:rPr>
        <w:t>I wrote this not to draw attention to myself, but to glorify the One who rescued me. If these pages speak to your heart, may they lead you closer to the One who fights for your soul, who calls you to repentance, and who restores the broken through His mercy.</w:t>
      </w:r>
    </w:p>
    <w:p w14:paraId="1BB9EFA7" w14:textId="77777777" w:rsidR="00273C44" w:rsidRPr="0039591E" w:rsidRDefault="00273C44" w:rsidP="0039591E">
      <w:pPr>
        <w:pStyle w:val="CSP-ChapterBodyText"/>
        <w:spacing w:before="40" w:after="40"/>
        <w:ind w:firstLine="0"/>
        <w:jc w:val="left"/>
        <w:rPr>
          <w:sz w:val="24"/>
        </w:rPr>
      </w:pPr>
    </w:p>
    <w:p w14:paraId="472B89D9" w14:textId="77777777" w:rsidR="00273C44" w:rsidRPr="0039591E" w:rsidRDefault="00273C44" w:rsidP="0039591E">
      <w:pPr>
        <w:pStyle w:val="CSP-ChapterBodyText"/>
        <w:spacing w:before="40" w:after="40"/>
        <w:ind w:firstLine="0"/>
        <w:jc w:val="left"/>
        <w:rPr>
          <w:sz w:val="24"/>
        </w:rPr>
      </w:pPr>
      <w:r w:rsidRPr="0039591E">
        <w:rPr>
          <w:sz w:val="24"/>
        </w:rPr>
        <w:t>To Jesus be all the glory.</w:t>
      </w:r>
    </w:p>
    <w:p w14:paraId="6C541BCD" w14:textId="77777777" w:rsidR="00273C44" w:rsidRPr="0039591E" w:rsidRDefault="00273C44" w:rsidP="0039591E">
      <w:pPr>
        <w:pStyle w:val="CSP-ChapterBodyText"/>
        <w:spacing w:before="40" w:after="40"/>
        <w:jc w:val="left"/>
        <w:rPr>
          <w:sz w:val="24"/>
        </w:rPr>
      </w:pPr>
    </w:p>
    <w:p w14:paraId="71BB7CBC" w14:textId="77777777" w:rsidR="00273C44" w:rsidRPr="0039591E" w:rsidRDefault="00273C44" w:rsidP="0039591E">
      <w:pPr>
        <w:spacing w:before="40" w:after="40"/>
        <w:rPr>
          <w:rFonts w:ascii="Garamond" w:hAnsi="Garamond"/>
          <w:sz w:val="24"/>
        </w:rPr>
      </w:pPr>
    </w:p>
    <w:p w14:paraId="63A1381C" w14:textId="77777777" w:rsidR="007B1CAF" w:rsidRPr="0039591E" w:rsidRDefault="007B1CAF" w:rsidP="0039591E">
      <w:pPr>
        <w:spacing w:before="40" w:after="40"/>
        <w:rPr>
          <w:rFonts w:ascii="Garamond" w:hAnsi="Garamond"/>
          <w:sz w:val="24"/>
        </w:rPr>
      </w:pPr>
    </w:p>
    <w:sectPr w:rsidR="007B1CAF" w:rsidRPr="0039591E" w:rsidSect="0039591E">
      <w:footerReference w:type="first" r:id="rId45"/>
      <w:type w:val="nextColumn"/>
      <w:pgSz w:w="12240" w:h="15840" w:code="1"/>
      <w:pgMar w:top="2160" w:right="2160" w:bottom="2160" w:left="2160"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C2D3B" w14:textId="77777777" w:rsidR="00DB300A" w:rsidRDefault="00DB300A">
      <w:pPr>
        <w:spacing w:after="0" w:line="240" w:lineRule="auto"/>
      </w:pPr>
      <w:r>
        <w:separator/>
      </w:r>
    </w:p>
  </w:endnote>
  <w:endnote w:type="continuationSeparator" w:id="0">
    <w:p w14:paraId="6E2B9D20" w14:textId="77777777" w:rsidR="00DB300A" w:rsidRDefault="00DB3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Goth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B15E3" w14:textId="77777777" w:rsidR="00186776" w:rsidRPr="00BC5DCA" w:rsidRDefault="00854665" w:rsidP="00854665">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F4176" w14:textId="77777777" w:rsidR="00186776" w:rsidRPr="00113507" w:rsidRDefault="00854665" w:rsidP="00854665">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8BB84" w14:textId="77777777" w:rsidR="00186776" w:rsidRPr="00F718AB" w:rsidRDefault="00186776" w:rsidP="0085466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98CC" w14:textId="77777777" w:rsidR="00186776" w:rsidRPr="003F3D9B" w:rsidRDefault="00854665" w:rsidP="00854665">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Pr>
        <w:rStyle w:val="PageNumber"/>
        <w:noProof/>
      </w:rPr>
      <w:t>i</w:t>
    </w:r>
    <w:r w:rsidRPr="003F3D9B">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A15B9" w14:textId="77777777" w:rsidR="00186776" w:rsidRPr="00F718AB" w:rsidRDefault="00186776" w:rsidP="00854665">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152D" w14:textId="77777777" w:rsidR="00186776" w:rsidRPr="007A2990" w:rsidRDefault="00854665" w:rsidP="00854665">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D41D3" w14:textId="77777777" w:rsidR="00186776" w:rsidRPr="007A2990" w:rsidRDefault="00854665" w:rsidP="00854665">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3</w:t>
    </w:r>
    <w:r w:rsidRPr="007A2990">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E45F5" w14:textId="77777777" w:rsidR="00186776" w:rsidRPr="003F3D9B" w:rsidRDefault="00854665" w:rsidP="00854665">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Pr>
        <w:rStyle w:val="PageNumber"/>
        <w:noProof/>
      </w:rPr>
      <w:t>1</w:t>
    </w:r>
    <w:r w:rsidRPr="003F3D9B">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2DD8"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5</w:t>
    </w:r>
    <w:r w:rsidRPr="00F718AB">
      <w:rPr>
        <w:rStyle w:val="PageNumber"/>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71211" w14:textId="77777777" w:rsidR="00186776" w:rsidRPr="003F3D9B" w:rsidRDefault="00854665" w:rsidP="00854665">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Pr>
        <w:rStyle w:val="PageNumber"/>
        <w:noProof/>
      </w:rPr>
      <w:t>4</w:t>
    </w:r>
    <w:r w:rsidRPr="003F3D9B">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F517F"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B88C"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89BFD"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33830"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575AA"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11</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E8D68"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9</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60C3"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F7293"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7109"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645E9"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518A5"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17</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450D5"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15</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BCABE"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69467"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10A5"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58545"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6A81"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23</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5CBCD"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21</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6338"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23AC6"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26</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120E"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24</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0891"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FD766"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29</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B407B"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27</w:t>
    </w:r>
    <w:r w:rsidRPr="00F718AB">
      <w:rPr>
        <w:rStyle w:val="PageNumber"/>
        <w:szCs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01EB" w14:textId="77777777" w:rsidR="00186776" w:rsidRPr="00F718AB" w:rsidRDefault="00854665" w:rsidP="00854665">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BFCD0" w14:textId="77777777" w:rsidR="00DB300A" w:rsidRDefault="00DB300A">
      <w:pPr>
        <w:spacing w:after="0" w:line="240" w:lineRule="auto"/>
      </w:pPr>
      <w:r>
        <w:separator/>
      </w:r>
    </w:p>
  </w:footnote>
  <w:footnote w:type="continuationSeparator" w:id="0">
    <w:p w14:paraId="7B7F00B6" w14:textId="77777777" w:rsidR="00DB300A" w:rsidRDefault="00DB30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624" w14:textId="77777777" w:rsidR="00186776" w:rsidRPr="00F718AB" w:rsidRDefault="00854665" w:rsidP="00854665">
    <w:pPr>
      <w:pStyle w:val="Header"/>
      <w:jc w:val="center"/>
      <w:rPr>
        <w:rFonts w:ascii="Times New Roman" w:hAnsi="Times New Roman"/>
        <w:sz w:val="18"/>
        <w:szCs w:val="18"/>
      </w:rPr>
    </w:pPr>
    <w:r>
      <w:rPr>
        <w:rFonts w:ascii="Times New Roman" w:hAnsi="Times New Roman"/>
        <w:sz w:val="18"/>
        <w:szCs w:val="18"/>
      </w:rPr>
      <w:t>Lisa M Francis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C9B65" w14:textId="77777777" w:rsidR="00186776" w:rsidRPr="00F718AB" w:rsidRDefault="00854665" w:rsidP="00854665">
    <w:pPr>
      <w:pStyle w:val="Header"/>
      <w:jc w:val="center"/>
      <w:rPr>
        <w:rFonts w:ascii="Times New Roman" w:hAnsi="Times New Roman"/>
        <w:sz w:val="18"/>
        <w:szCs w:val="18"/>
      </w:rPr>
    </w:pPr>
    <w:r>
      <w:rPr>
        <w:rFonts w:ascii="Times New Roman" w:hAnsi="Times New Roman"/>
        <w:sz w:val="18"/>
        <w:szCs w:val="18"/>
      </w:rPr>
      <w:t>With JESUS I Can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D06CB"/>
    <w:multiLevelType w:val="multilevel"/>
    <w:tmpl w:val="A2A2C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E03A70"/>
    <w:multiLevelType w:val="multilevel"/>
    <w:tmpl w:val="1B9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8433813">
    <w:abstractNumId w:val="0"/>
  </w:num>
  <w:num w:numId="2" w16cid:durableId="197355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44"/>
    <w:rsid w:val="001122AD"/>
    <w:rsid w:val="0013411D"/>
    <w:rsid w:val="00180EC0"/>
    <w:rsid w:val="00186776"/>
    <w:rsid w:val="001E7772"/>
    <w:rsid w:val="00273C44"/>
    <w:rsid w:val="00277B0B"/>
    <w:rsid w:val="00280D61"/>
    <w:rsid w:val="002841BB"/>
    <w:rsid w:val="00317124"/>
    <w:rsid w:val="003179A2"/>
    <w:rsid w:val="003211E8"/>
    <w:rsid w:val="0039591E"/>
    <w:rsid w:val="00395E44"/>
    <w:rsid w:val="003B1756"/>
    <w:rsid w:val="003B2DC6"/>
    <w:rsid w:val="00440974"/>
    <w:rsid w:val="004C69B8"/>
    <w:rsid w:val="00570DAB"/>
    <w:rsid w:val="0063538E"/>
    <w:rsid w:val="00730579"/>
    <w:rsid w:val="007B1CAF"/>
    <w:rsid w:val="00800CC1"/>
    <w:rsid w:val="00816169"/>
    <w:rsid w:val="00854665"/>
    <w:rsid w:val="008C5487"/>
    <w:rsid w:val="008D5FB8"/>
    <w:rsid w:val="009D5EA8"/>
    <w:rsid w:val="00A45B5C"/>
    <w:rsid w:val="00AB4DA3"/>
    <w:rsid w:val="00AF7049"/>
    <w:rsid w:val="00CD34BA"/>
    <w:rsid w:val="00DB300A"/>
    <w:rsid w:val="00DF4F93"/>
    <w:rsid w:val="00EC2C63"/>
    <w:rsid w:val="00FA6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95008"/>
  <w15:chartTrackingRefBased/>
  <w15:docId w15:val="{69F4E665-690C-4C2F-ABF3-EACCD06B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44"/>
    <w:pPr>
      <w:widowControl w:val="0"/>
    </w:pPr>
    <w:rPr>
      <w:rFonts w:ascii="Calibri" w:eastAsia="Calibri" w:hAnsi="Calibri" w:cs="Times New Roman"/>
    </w:rPr>
  </w:style>
  <w:style w:type="paragraph" w:styleId="Heading1">
    <w:name w:val="heading 1"/>
    <w:basedOn w:val="Normal"/>
    <w:next w:val="Normal"/>
    <w:link w:val="Heading1Char"/>
    <w:uiPriority w:val="9"/>
    <w:qFormat/>
    <w:rsid w:val="00273C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3C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3C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3C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3C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3C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C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C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C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C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73C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3C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3C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3C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3C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C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C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C44"/>
    <w:rPr>
      <w:rFonts w:eastAsiaTheme="majorEastAsia" w:cstheme="majorBidi"/>
      <w:color w:val="272727" w:themeColor="text1" w:themeTint="D8"/>
    </w:rPr>
  </w:style>
  <w:style w:type="paragraph" w:styleId="Title">
    <w:name w:val="Title"/>
    <w:basedOn w:val="Normal"/>
    <w:next w:val="Normal"/>
    <w:link w:val="TitleChar"/>
    <w:uiPriority w:val="10"/>
    <w:qFormat/>
    <w:rsid w:val="00273C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C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C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C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C44"/>
    <w:pPr>
      <w:spacing w:before="160"/>
      <w:jc w:val="center"/>
    </w:pPr>
    <w:rPr>
      <w:i/>
      <w:iCs/>
      <w:color w:val="404040" w:themeColor="text1" w:themeTint="BF"/>
    </w:rPr>
  </w:style>
  <w:style w:type="character" w:customStyle="1" w:styleId="QuoteChar">
    <w:name w:val="Quote Char"/>
    <w:basedOn w:val="DefaultParagraphFont"/>
    <w:link w:val="Quote"/>
    <w:uiPriority w:val="29"/>
    <w:rsid w:val="00273C44"/>
    <w:rPr>
      <w:i/>
      <w:iCs/>
      <w:color w:val="404040" w:themeColor="text1" w:themeTint="BF"/>
    </w:rPr>
  </w:style>
  <w:style w:type="paragraph" w:styleId="ListParagraph">
    <w:name w:val="List Paragraph"/>
    <w:basedOn w:val="Normal"/>
    <w:uiPriority w:val="34"/>
    <w:qFormat/>
    <w:rsid w:val="00273C44"/>
    <w:pPr>
      <w:ind w:left="720"/>
      <w:contextualSpacing/>
    </w:pPr>
  </w:style>
  <w:style w:type="character" w:styleId="IntenseEmphasis">
    <w:name w:val="Intense Emphasis"/>
    <w:basedOn w:val="DefaultParagraphFont"/>
    <w:uiPriority w:val="21"/>
    <w:qFormat/>
    <w:rsid w:val="00273C44"/>
    <w:rPr>
      <w:i/>
      <w:iCs/>
      <w:color w:val="2F5496" w:themeColor="accent1" w:themeShade="BF"/>
    </w:rPr>
  </w:style>
  <w:style w:type="paragraph" w:styleId="IntenseQuote">
    <w:name w:val="Intense Quote"/>
    <w:basedOn w:val="Normal"/>
    <w:next w:val="Normal"/>
    <w:link w:val="IntenseQuoteChar"/>
    <w:uiPriority w:val="30"/>
    <w:qFormat/>
    <w:rsid w:val="00273C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3C44"/>
    <w:rPr>
      <w:i/>
      <w:iCs/>
      <w:color w:val="2F5496" w:themeColor="accent1" w:themeShade="BF"/>
    </w:rPr>
  </w:style>
  <w:style w:type="character" w:styleId="IntenseReference">
    <w:name w:val="Intense Reference"/>
    <w:basedOn w:val="DefaultParagraphFont"/>
    <w:uiPriority w:val="32"/>
    <w:qFormat/>
    <w:rsid w:val="00273C44"/>
    <w:rPr>
      <w:b/>
      <w:bCs/>
      <w:smallCaps/>
      <w:color w:val="2F5496" w:themeColor="accent1" w:themeShade="BF"/>
      <w:spacing w:val="5"/>
    </w:rPr>
  </w:style>
  <w:style w:type="paragraph" w:styleId="Header">
    <w:name w:val="header"/>
    <w:basedOn w:val="Normal"/>
    <w:link w:val="HeaderChar"/>
    <w:uiPriority w:val="99"/>
    <w:unhideWhenUsed/>
    <w:rsid w:val="00273C44"/>
    <w:pPr>
      <w:tabs>
        <w:tab w:val="center" w:pos="4680"/>
        <w:tab w:val="right" w:pos="9360"/>
      </w:tabs>
    </w:pPr>
  </w:style>
  <w:style w:type="character" w:customStyle="1" w:styleId="HeaderChar">
    <w:name w:val="Header Char"/>
    <w:basedOn w:val="DefaultParagraphFont"/>
    <w:link w:val="Header"/>
    <w:uiPriority w:val="99"/>
    <w:rsid w:val="00273C44"/>
    <w:rPr>
      <w:rFonts w:ascii="Calibri" w:eastAsia="Calibri" w:hAnsi="Calibri" w:cs="Times New Roman"/>
    </w:rPr>
  </w:style>
  <w:style w:type="paragraph" w:styleId="Footer">
    <w:name w:val="footer"/>
    <w:basedOn w:val="Normal"/>
    <w:link w:val="FooterChar"/>
    <w:uiPriority w:val="99"/>
    <w:unhideWhenUsed/>
    <w:rsid w:val="00273C44"/>
    <w:pPr>
      <w:tabs>
        <w:tab w:val="center" w:pos="4680"/>
        <w:tab w:val="right" w:pos="9360"/>
      </w:tabs>
    </w:pPr>
    <w:rPr>
      <w:rFonts w:ascii="Times New Roman" w:hAnsi="Times New Roman"/>
    </w:rPr>
  </w:style>
  <w:style w:type="character" w:customStyle="1" w:styleId="FooterChar">
    <w:name w:val="Footer Char"/>
    <w:basedOn w:val="DefaultParagraphFont"/>
    <w:link w:val="Footer"/>
    <w:uiPriority w:val="99"/>
    <w:rsid w:val="00273C44"/>
    <w:rPr>
      <w:rFonts w:ascii="Times New Roman" w:eastAsia="Calibri" w:hAnsi="Times New Roman" w:cs="Times New Roman"/>
    </w:rPr>
  </w:style>
  <w:style w:type="character" w:styleId="PageNumber">
    <w:name w:val="page number"/>
    <w:rsid w:val="00273C44"/>
    <w:rPr>
      <w:rFonts w:ascii="Times New Roman" w:hAnsi="Times New Roman"/>
      <w:sz w:val="18"/>
    </w:rPr>
  </w:style>
  <w:style w:type="paragraph" w:customStyle="1" w:styleId="CSP-ChapterTitle">
    <w:name w:val="CSP - Chapter Title"/>
    <w:basedOn w:val="Normal"/>
    <w:qFormat/>
    <w:rsid w:val="00273C44"/>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273C44"/>
    <w:pPr>
      <w:spacing w:after="0" w:line="240" w:lineRule="auto"/>
      <w:jc w:val="center"/>
    </w:pPr>
    <w:rPr>
      <w:rFonts w:ascii="Garamond" w:hAnsi="Garamond"/>
      <w:iCs/>
    </w:rPr>
  </w:style>
  <w:style w:type="paragraph" w:customStyle="1" w:styleId="CSP-ChapterBodyText">
    <w:name w:val="CSP - Chapter Body Text"/>
    <w:basedOn w:val="Normal"/>
    <w:qFormat/>
    <w:rsid w:val="00273C44"/>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273C44"/>
    <w:pPr>
      <w:ind w:firstLine="0"/>
    </w:pPr>
  </w:style>
  <w:style w:type="paragraph" w:styleId="BalloonText">
    <w:name w:val="Balloon Text"/>
    <w:basedOn w:val="Normal"/>
    <w:link w:val="BalloonTextChar"/>
    <w:uiPriority w:val="99"/>
    <w:semiHidden/>
    <w:unhideWhenUsed/>
    <w:rsid w:val="00273C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C44"/>
    <w:rPr>
      <w:rFonts w:ascii="Segoe UI" w:eastAsia="Calibri" w:hAnsi="Segoe UI" w:cs="Segoe UI"/>
      <w:sz w:val="18"/>
      <w:szCs w:val="18"/>
    </w:rPr>
  </w:style>
  <w:style w:type="paragraph" w:styleId="NoSpacing">
    <w:name w:val="No Spacing"/>
    <w:link w:val="NoSpacingChar"/>
    <w:uiPriority w:val="1"/>
    <w:qFormat/>
    <w:rsid w:val="009D5EA8"/>
    <w:pPr>
      <w:spacing w:after="0" w:line="240" w:lineRule="auto"/>
    </w:pPr>
    <w:rPr>
      <w:rFonts w:eastAsiaTheme="minorEastAsia"/>
    </w:rPr>
  </w:style>
  <w:style w:type="character" w:customStyle="1" w:styleId="NoSpacingChar">
    <w:name w:val="No Spacing Char"/>
    <w:basedOn w:val="DefaultParagraphFont"/>
    <w:link w:val="NoSpacing"/>
    <w:uiPriority w:val="1"/>
    <w:rsid w:val="009D5EA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7.xml"/><Relationship Id="rId39" Type="http://schemas.openxmlformats.org/officeDocument/2006/relationships/footer" Target="footer30.xml"/><Relationship Id="rId21" Type="http://schemas.openxmlformats.org/officeDocument/2006/relationships/footer" Target="footer12.xml"/><Relationship Id="rId34" Type="http://schemas.openxmlformats.org/officeDocument/2006/relationships/footer" Target="footer25.xml"/><Relationship Id="rId42" Type="http://schemas.openxmlformats.org/officeDocument/2006/relationships/footer" Target="footer32.xm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7.xml"/><Relationship Id="rId29"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oter" Target="footer28.xml"/><Relationship Id="rId40" Type="http://schemas.openxmlformats.org/officeDocument/2006/relationships/footer" Target="footer31.xml"/><Relationship Id="rId45" Type="http://schemas.openxmlformats.org/officeDocument/2006/relationships/footer" Target="footer35.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10" Type="http://schemas.openxmlformats.org/officeDocument/2006/relationships/footer" Target="footer1.xml"/><Relationship Id="rId19" Type="http://schemas.openxmlformats.org/officeDocument/2006/relationships/footer" Target="footer10.xml"/><Relationship Id="rId31" Type="http://schemas.openxmlformats.org/officeDocument/2006/relationships/footer" Target="footer22.xml"/><Relationship Id="rId44" Type="http://schemas.openxmlformats.org/officeDocument/2006/relationships/footer" Target="footer3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 Id="rId43" Type="http://schemas.openxmlformats.org/officeDocument/2006/relationships/footer" Target="footer33.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footer" Target="footer29.xml"/><Relationship Id="rId46" Type="http://schemas.openxmlformats.org/officeDocument/2006/relationships/fontTable" Target="fontTable.xml"/><Relationship Id="rId20" Type="http://schemas.openxmlformats.org/officeDocument/2006/relationships/footer" Target="footer11.xml"/><Relationship Id="rId4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224</Pages>
  <Words>41364</Words>
  <Characters>235779</Characters>
  <Application>Microsoft Office Word</Application>
  <DocSecurity>0</DocSecurity>
  <Lines>1964</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dc:creator>
  <cp:keywords/>
  <dc:description/>
  <cp:lastModifiedBy>Grant</cp:lastModifiedBy>
  <cp:revision>2</cp:revision>
  <cp:lastPrinted>2025-05-15T17:36:00Z</cp:lastPrinted>
  <dcterms:created xsi:type="dcterms:W3CDTF">2025-05-16T15:37:00Z</dcterms:created>
  <dcterms:modified xsi:type="dcterms:W3CDTF">2025-05-16T15:37:00Z</dcterms:modified>
</cp:coreProperties>
</file>