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C9C082" w14:textId="77777777" w:rsidR="00830BC3" w:rsidRDefault="004E3A77">
      <w:pPr>
        <w:pStyle w:val="FirstParagraph"/>
      </w:pPr>
      <w:r>
        <w:t>“Out of suffering have emerged the strongest souls; the most massive characters are seared with scars.”</w:t>
      </w:r>
    </w:p>
    <w:p w14:paraId="49EAEB2E" w14:textId="77777777" w:rsidR="00830BC3" w:rsidRDefault="004E3A77">
      <w:pPr>
        <w:pStyle w:val="BodyText"/>
      </w:pPr>
      <w:r>
        <w:t>— Kahlil Gibran</w:t>
      </w:r>
    </w:p>
    <w:p w14:paraId="544D2724" w14:textId="77777777" w:rsidR="00830BC3" w:rsidRDefault="004E3A77">
      <w:r>
        <w:br w:type="page"/>
      </w:r>
    </w:p>
    <w:p w14:paraId="2EE36B58" w14:textId="77777777" w:rsidR="00830BC3" w:rsidRDefault="004E3A77">
      <w:r>
        <w:br w:type="page"/>
      </w:r>
    </w:p>
    <w:p w14:paraId="6599CB95" w14:textId="77777777" w:rsidR="00830BC3" w:rsidRDefault="004E3A77">
      <w:pPr>
        <w:pStyle w:val="Heading1"/>
      </w:pPr>
      <w:r>
        <w:t>Preface</w:t>
      </w:r>
    </w:p>
    <w:p w14:paraId="5824114F" w14:textId="77777777" w:rsidR="00830BC3" w:rsidRDefault="004E3A77">
      <w:pPr>
        <w:pStyle w:val="FirstParagraph"/>
      </w:pPr>
      <w:r>
        <w:rPr>
          <w:i/>
          <w:iCs/>
        </w:rPr>
        <w:t>The Secrets She Kept: One Military Spouse’s Journey of Faith, Freedom, and Forgiveness</w:t>
      </w:r>
      <w:r>
        <w:t xml:space="preserve"> is a raw, redemptive memoir tracing one woman’s rise from a childhood marked by trauma, abuse, and early emancipation to a life anchored in faith, resilience, and healing. Abandoned by the people meant to protect her, she fought to survive—and later, to thrive—carrying scars that shaped her view of herself and the world.</w:t>
      </w:r>
    </w:p>
    <w:p w14:paraId="7AB8D90A" w14:textId="77777777" w:rsidR="00830BC3" w:rsidRDefault="004E3A77">
      <w:pPr>
        <w:pStyle w:val="BodyText"/>
      </w:pPr>
      <w:r>
        <w:t>This book isn’t just a survival story—it’s a testimony of transformation. Woven with personal stories, scripture, and science-based tools like the U.S. Army’s Master Resilience Training, the narrative invites readers into the honest, often painful, process of healing from deep wounds. From forgiving a rapist to rebuilding a broken marriage, each chapter unfolds with brutal honesty and unexpected grace.</w:t>
      </w:r>
    </w:p>
    <w:p w14:paraId="206B5091" w14:textId="1421C120" w:rsidR="00830BC3" w:rsidRDefault="004E3A77">
      <w:pPr>
        <w:pStyle w:val="BodyText"/>
      </w:pPr>
      <w:r>
        <w:t xml:space="preserve">Through tears, faith, and the slow unraveling of shame, the author reclaims her worth and shows readers that freedom isn’t the absence of pain—it’s found in choosing hope anyway. </w:t>
      </w:r>
      <w:r w:rsidR="004A15F0">
        <w:rPr>
          <w:i/>
          <w:iCs/>
        </w:rPr>
        <w:t>The Secrets She Kept</w:t>
      </w:r>
      <w:r>
        <w:t xml:space="preserve"> is a heartfelt guide for women who feel unseen, unloved, or unworthy, offering the truth that healing is possible—and that they are never too far gone for God’s grace</w:t>
      </w:r>
    </w:p>
    <w:p w14:paraId="4FFE8EEF" w14:textId="77777777" w:rsidR="00830BC3" w:rsidRDefault="004E3A77">
      <w:r>
        <w:br w:type="page"/>
      </w:r>
    </w:p>
    <w:p w14:paraId="73BE52DE" w14:textId="77777777" w:rsidR="00830BC3" w:rsidRDefault="004E3A77">
      <w:pPr>
        <w:pStyle w:val="Heading1"/>
      </w:pPr>
      <w:r>
        <w:t>Where I Came From</w:t>
      </w:r>
    </w:p>
    <w:p w14:paraId="677E0C00" w14:textId="77777777" w:rsidR="00830BC3" w:rsidRDefault="004E3A77">
      <w:pPr>
        <w:pStyle w:val="FirstParagraph"/>
      </w:pPr>
      <w:r>
        <w:t>I’m nineteen, hunched over the wheel of my 1976 Plymouth Volare, the vinyl seat scorching my thighs through my jeans, the engine hacking like it’s begging to quit. Tears stream hot and relentless, blurring the road into a watery smear as I drive three hours back to college, the asphalt thrumming beneath me, exhaust and gasoline tang stinging the air. I’ve just seen my mom—a visit that began with a fragile hope flickering in my chest and ended with that hope flattened under the weight of reality. I hadn’t seen her in over three years—not at my high school graduation, where I scanned the bleachers, cap slipping as I searched; not at college orientation, where I stood alone amid buzzing families; not since two days before I checked myself into the hospital at sixteen, desperate to escape her chaos—her addiction, her darkness, not mine.</w:t>
      </w:r>
    </w:p>
    <w:p w14:paraId="699F57DB" w14:textId="77777777" w:rsidR="00830BC3" w:rsidRDefault="004E3A77">
      <w:pPr>
        <w:pStyle w:val="BodyText"/>
      </w:pPr>
      <w:r>
        <w:t xml:space="preserve">Back then, I was sinking. The memory chokes me now—booze sour on my breath, weed’s skunky haze fogging my lungs, highs dulling a life I couldn’t face. I’m sprawled on a bathroom floor after an all-night binge, tiles cold against my cheek, hair matted with sweat and vomit, a blinding white light pulsing around me. A voice cuts through—calm, firm, not mine: </w:t>
      </w:r>
      <w:r>
        <w:rPr>
          <w:i/>
          <w:iCs/>
        </w:rPr>
        <w:t>“If you keep going, you’ll die.”</w:t>
      </w:r>
      <w:r>
        <w:t xml:space="preserve"> It jolts me awake, heart hammering, and I stumble to school, halls a gray blur, sneakers squeaking on linoleum. I spill it all to my guidance counselor—words jagged as broken glass—and he rushes me to the hospital, the drive, quite, somber and surreal. Two months there, I lose count of asking if they’ve reached her, my voice small against the murmurs of nurses and other patients, antiseptic sharp in my nose. She never shows—not to sign me in, her signature absent; not to visit, her silence louder than the ward’s hum; Not to call. Not to ask. Not to care. Not to claim me when I’m discharged, backpack slung over my shoulder, the only thing I owned. Foster care takes me instead, a creaking house of strangers I don’t know, I don’t trust and I don’t understand.</w:t>
      </w:r>
    </w:p>
    <w:p w14:paraId="20FA5011" w14:textId="77777777" w:rsidR="00830BC3" w:rsidRDefault="004E3A77">
      <w:pPr>
        <w:pStyle w:val="BodyText"/>
      </w:pPr>
      <w:r>
        <w:t>This drive? It’s longing and dread knotted in my gut. My sister slipped my Mom my number on a coffee-stained napkin, and when she called, voice crackling through the dorm phone, my heart leapt—</w:t>
      </w:r>
      <w:r>
        <w:rPr>
          <w:i/>
          <w:iCs/>
        </w:rPr>
        <w:t>She wants me back.</w:t>
      </w:r>
      <w:r>
        <w:t xml:space="preserve"> I dreamed she’d pick me over the drugs, the empty bottles clinking in the trash, the strange men whose smoke curled under my door. I pull up to her rented studio, gravel crunching under my tires, air stale with marijuana and neglect, bare walls glaring like hollow eyes, a single bulb flickering. She’s seated on the floor, pictures scattered all around her, she’s trying, while I didn’t want to believe it then, I recognize it now, the hope, the desperation, the pleas to have her child believe the lies and the love that are to come. She’s skeletal, cheekbones jutting under sallow skin, clutching her pride and memories over me. I love her so fiercely it aches—my firstborn heart, wired to fix her, still beating for her to be whole. “They call us ‘parentified’ children—small sentinels of chaos. Earley &amp; Cushway (2002) put it in clinical terms, but we lived it. And I was, tidying her messes, whispering lies to my sister: </w:t>
      </w:r>
      <w:r>
        <w:rPr>
          <w:i/>
          <w:iCs/>
        </w:rPr>
        <w:t>She’s just resting.</w:t>
      </w:r>
      <w:r>
        <w:t xml:space="preserve"> When we walk into her room and there’s cocaine laid out on a tiny mirror </w:t>
      </w:r>
      <w:r>
        <w:rPr>
          <w:i/>
          <w:iCs/>
        </w:rPr>
        <w:t xml:space="preserve">It’s just flour. </w:t>
      </w:r>
      <w:r>
        <w:t>But standing there, it hits: a fist to the chest, grief thick and bitter. She’ll never be the mom I need.</w:t>
      </w:r>
    </w:p>
    <w:p w14:paraId="3DDE580B" w14:textId="77777777" w:rsidR="00830BC3" w:rsidRDefault="004E3A77">
      <w:pPr>
        <w:pStyle w:val="BodyText"/>
      </w:pPr>
      <w:r>
        <w:t xml:space="preserve">I make it back to campus, parking the Plymouth off-site behind a dumpster—freshmen can’t have cars, but with no one to store it, I hide it, praying it stays unseen. In the rearview, my hazel eyes glare back, red-rimmed, green flecks sharp against tears, my reflection hollow. </w:t>
      </w:r>
      <w:r>
        <w:rPr>
          <w:i/>
          <w:iCs/>
        </w:rPr>
        <w:t>Damn it,</w:t>
      </w:r>
      <w:r>
        <w:t xml:space="preserve"> I mutter, voice rough—my shift at the pizza shop looms, my lifeline to soap, books, survival after arriving at college with just a grant, small scholarship, loans I didn’t quite understand, but provided an escape to better, and a backpack. I scrub my face raw with my sleeve, slam the door, and lock the pain inside.</w:t>
      </w:r>
    </w:p>
    <w:p w14:paraId="15E47CDC" w14:textId="7892A5C3" w:rsidR="00830BC3" w:rsidRDefault="004E3A77">
      <w:pPr>
        <w:pStyle w:val="BodyText"/>
      </w:pPr>
      <w:r>
        <w:t>The two-mile walk to work stretches long, sneakers scuffing pavement, sun searing my neck. But the shop’s glow hits me as I step in—grease and yeast thick in the air, clatter and chatter a balm. I clock in—forty hours, mostly nights, the timecard’s thud an anchor and a lighthouse. It was when I was working and not around other students who’s childhoods seemed so far away from mine, that I felt normal, even if only for shifts at a time. Hours later, he appears: a quiet man, book in hand,</w:t>
      </w:r>
      <w:r w:rsidR="00F71D02">
        <w:t xml:space="preserve"> as he approaches the counter. </w:t>
      </w:r>
      <w:r w:rsidR="00462435">
        <w:t>I’m in my zone, feeling a part of, providing for myself. Making something with my own hands and I know how to interact with people</w:t>
      </w:r>
      <w:r w:rsidR="004E6A25">
        <w:t xml:space="preserve"> well</w:t>
      </w:r>
      <w:r>
        <w:t xml:space="preserve">. “What time do you close?” His voice is soft, unhurried. “Around 3 a.m., after the bars,” I say, apron streaked with sauce and grease. “Table for one?” He nods, gray hair glinting under neon. “Back booth’s free. What can I get you?” “Just coffee,” he says, settling in, opening his book with care—bookmark slid out, pages cradled gently. I can’t help but smile at that. </w:t>
      </w:r>
    </w:p>
    <w:p w14:paraId="7996B5BF" w14:textId="77777777" w:rsidR="00830BC3" w:rsidRDefault="004E3A77">
      <w:pPr>
        <w:pStyle w:val="BodyText"/>
      </w:pPr>
      <w:r>
        <w:t>I bring him a steaming mug, warmth seeping through chipped white ceramic. “Anything to eat?” “Fries, please,” he murmurs, eyes on the page, glasses slipping. Hours crawl, the clock ticking slow, and he stays, sipping coffee after coffee, mug clinking with each refill. I check on him, half-hoping for a tip—</w:t>
      </w:r>
      <w:r>
        <w:rPr>
          <w:i/>
          <w:iCs/>
        </w:rPr>
        <w:t>God, I need it</w:t>
      </w:r>
      <w:r>
        <w:t>—but he just reads. Then, as I pour another, pot trembling, he looks up, eyes clear. “Do you like to read?” “Love it,” I say, honest, voice catching. Books have been my shield forever. As a child the library was my best friend, imagination a gateway to peace and the Scholastic bookfairs a dream. Selfishly hoping Mom would be in a good mood, and we could get money to buy at least one book from there. Memories like that hide in my heart and the ache is palpable. “I live down the street,” he says, adjusting his sweater. “Got a book you’d like. Want to grab it after your shift?” “Sure,” I reply, pulse quickening. Looking back, I cringe—</w:t>
      </w:r>
      <w:r>
        <w:rPr>
          <w:i/>
          <w:iCs/>
        </w:rPr>
        <w:t>What was I thinking?</w:t>
      </w:r>
      <w:r>
        <w:t>—but I’ve known threats my whole life, and he feels safe, a quiet harbor.</w:t>
      </w:r>
    </w:p>
    <w:p w14:paraId="25C75893" w14:textId="77777777" w:rsidR="00830BC3" w:rsidRDefault="004E3A77">
      <w:pPr>
        <w:pStyle w:val="BodyText"/>
      </w:pPr>
      <w:r>
        <w:t xml:space="preserve">At 3 a.m., the night bites my skin as I follow him, streetlights casting shadows, breath fogging. His place has a green door, pink curtains fluttering—quirky, charming, the porch creaking under me. “Wait here,” he says, stopping me at the threshold, the earthy and comforting smell of old paper and coffee wafting out. Inside, books tower—couch, a dark green chair with a hand knitted blanket haphazardly thrown over the back, floor—a cozy chaos.  He hands me </w:t>
      </w:r>
      <w:r>
        <w:rPr>
          <w:i/>
          <w:iCs/>
        </w:rPr>
        <w:t>Mission: Success!</w:t>
      </w:r>
      <w:r>
        <w:t xml:space="preserve"> by Og Mandino, cover worn but firm. “Read it,” he says, steady. “Bring it back when you’re done—I’d love your thoughts.” I smile, thank him, words rough, and clutch it tight. Back in my dorm at 3:30, I crash, wake bleary-eyed for class, and dive in later. It’s so good I keep it two days, tracing lines that hum in my chest. That third day, I leave early for work, looking forward to taking it back and discussing it with him, just thanking him. As I knock on the door for the sixth time, disappointment envelopes me, not here, I’ll try again tomorrow. Three days go by however, with no answer at the green door. On the fourth, the curtains are missing, the flat bare, windows dark. I stood frozen, heart heavy with a grief I couldn’t name. I stand lost, the book a lifeline in a storm I didn’t yet name.</w:t>
      </w:r>
    </w:p>
    <w:p w14:paraId="6B9DC05D" w14:textId="77777777" w:rsidR="00830BC3" w:rsidRDefault="004E3A77">
      <w:r>
        <w:br w:type="page"/>
      </w:r>
    </w:p>
    <w:p w14:paraId="1DE99C22" w14:textId="77777777" w:rsidR="00830BC3" w:rsidRDefault="004E3A77">
      <w:pPr>
        <w:pStyle w:val="Heading1"/>
      </w:pPr>
      <w:r>
        <w:t>The Perfect Military Wife</w:t>
      </w:r>
    </w:p>
    <w:p w14:paraId="26179101" w14:textId="77777777" w:rsidR="00830BC3" w:rsidRDefault="004E3A77">
      <w:pPr>
        <w:pStyle w:val="FirstParagraph"/>
      </w:pPr>
      <w:r>
        <w:t>Years later, that memory returns only in flickers—sudden and sharp—like a photograph held too close to the flame. Now, I’m standing at the fifth-floor window of our temporary apartment in Vilseck, Germany. My fingertips press against the glass, leaving smudges of warmth on its icy surface. Outside, Army jeeps growl past, rattling the windows; children shriek in the playground, their laughter slicing through the gray December sky; church bells toll low and mournful in the misty air.</w:t>
      </w:r>
    </w:p>
    <w:p w14:paraId="7122A63B" w14:textId="77777777" w:rsidR="00830BC3" w:rsidRDefault="004E3A77">
      <w:pPr>
        <w:pStyle w:val="BodyText"/>
      </w:pPr>
      <w:r>
        <w:t>I’m a new wife. A new mom. Thousands of miles away from a fractured past I’ve fought hard to outrun.</w:t>
      </w:r>
    </w:p>
    <w:p w14:paraId="59502197" w14:textId="77777777" w:rsidR="00830BC3" w:rsidRDefault="004E3A77">
      <w:pPr>
        <w:pStyle w:val="BodyText"/>
      </w:pPr>
      <w:r>
        <w:t xml:space="preserve">Jeremy’s arms wrap around me—steady, warm, solid. His breath grazes the back of my neck, and the roughness of his uniform scratches through my sweater. I met him in college—those brown eyes that crinkled when he laughed, the quiet steadiness that felt like safety. We married when our son was eighteen months old, his chubby hands tugging at the hem of my dress in a quiet church thick with promise. Now, post-commissioning into the U.S. Army, we’re here in Germany, and I’ve made a silent vow: I will be the </w:t>
      </w:r>
      <w:r>
        <w:rPr>
          <w:i/>
          <w:iCs/>
        </w:rPr>
        <w:t>perfect</w:t>
      </w:r>
      <w:r>
        <w:t xml:space="preserve"> military spouse—unflappable, supportive, flawless.</w:t>
      </w:r>
    </w:p>
    <w:p w14:paraId="722576F1" w14:textId="77777777" w:rsidR="00830BC3" w:rsidRDefault="004E3A77">
      <w:pPr>
        <w:pStyle w:val="BodyText"/>
      </w:pPr>
      <w:r>
        <w:t>But the shadows of my childhood coil tight around my chest—abuse, addiction, abandonment. What if he sees I’m broken? Even more so now that we’re away from the safety and whirlwind of college graduation, commissioning, and officer basic course.</w:t>
      </w:r>
    </w:p>
    <w:p w14:paraId="2250FAA2" w14:textId="77777777" w:rsidR="00830BC3" w:rsidRDefault="004E3A77">
      <w:pPr>
        <w:pStyle w:val="BodyText"/>
      </w:pPr>
      <w:r>
        <w:t>That fear is familiar. It was born in a little girl who only knew “normal” from TV moms—</w:t>
      </w:r>
      <w:r>
        <w:rPr>
          <w:i/>
          <w:iCs/>
        </w:rPr>
        <w:t>7th Heaven</w:t>
      </w:r>
      <w:r>
        <w:t xml:space="preserve">, </w:t>
      </w:r>
      <w:r>
        <w:rPr>
          <w:i/>
          <w:iCs/>
        </w:rPr>
        <w:t>Boy Meets World</w:t>
      </w:r>
      <w:r>
        <w:t xml:space="preserve">—apron-clad women who baked cookies and kissed foreheads with unwavering smiles. I lived outside that world. I learned to survive by becoming whatever people needed me to be. Later, I’d learn there’s a name for this: </w:t>
      </w:r>
      <w:r>
        <w:rPr>
          <w:i/>
          <w:iCs/>
        </w:rPr>
        <w:t>imposter syndrome</w:t>
      </w:r>
      <w:r>
        <w:t xml:space="preserve">. That quiet voice that whispers: </w:t>
      </w:r>
      <w:r>
        <w:rPr>
          <w:i/>
          <w:iCs/>
        </w:rPr>
        <w:t>You don’t belong here. Your successes are a fluke. It’s only a matter of time before they find out.</w:t>
      </w:r>
      <w:r>
        <w:t xml:space="preserve"> According to the American Psychological Association, nearly 70% of people feel it at some point—especially in high-pressure roles like being a military spouse. But my imposter syndrome runs deeper. My mother—lost in drugs, men, and her own storms—tried, I’m sure, to be the best mom she could with what little she had. But I was dragged through fifteen schools in twelve years, each new classroom a lesson in how to shrink, how to please.</w:t>
      </w:r>
    </w:p>
    <w:p w14:paraId="17ABCEBA" w14:textId="77777777" w:rsidR="00830BC3" w:rsidRDefault="004E3A77">
      <w:pPr>
        <w:pStyle w:val="BodyText"/>
      </w:pPr>
      <w:r>
        <w:t>I made perfection my ruler. In the military world, it’s practically gospel: Be flawless. Be supportive. Be quiet. Be grateful. Never crack. And so I perform, terrified of being found out. Terrified Jeremy might see the girl behind the curtain.</w:t>
      </w:r>
    </w:p>
    <w:p w14:paraId="3526800D" w14:textId="77777777" w:rsidR="00830BC3" w:rsidRDefault="004E3A77">
      <w:pPr>
        <w:pStyle w:val="BodyText"/>
      </w:pPr>
      <w:r>
        <w:t>Eventually, we move into base housing—a bright, 2,000-square-foot quad. From the kitchen window, I watch our son’s tricycle lying abandoned in the grass, his sandbox littered with plastic shovels. The floor is cold under my bare feet, and the hum of the fridge fills the room. I pack Jeremy’s lunch with care—turkey sliced thin, crisp lettuce, one onion ring, Hellman’s mayo (Kraft is a betrayal and please don’t even get me started on that other stuff). I iron his uniform with our toddler bouncing on my hip, his sticky fingers twisting my hair, as I force a smile that doesn’t quite reach my eyes. From the outside everything around me is ‘good’, but inside, I feel like I’m hollow, running on expectations and perfectionism.</w:t>
      </w:r>
    </w:p>
    <w:p w14:paraId="210B3B55" w14:textId="77777777" w:rsidR="00830BC3" w:rsidRDefault="004E3A77">
      <w:pPr>
        <w:pStyle w:val="BodyText"/>
      </w:pPr>
      <w:r>
        <w:t xml:space="preserve">I want so badly to be the woman this world expects. But women like me—who once hid under beds from strange men’s footsteps, who learned to lie to survive—weren’t raised for this role. We clawed our way here, carrying trauma like an invisible rucksack. And every box I unpack, every tear I swallow, screams: </w:t>
      </w:r>
      <w:r>
        <w:rPr>
          <w:i/>
          <w:iCs/>
        </w:rPr>
        <w:t>You don’t measure up.</w:t>
      </w:r>
    </w:p>
    <w:p w14:paraId="46EFDFBB" w14:textId="77777777" w:rsidR="00830BC3" w:rsidRDefault="004E3A77">
      <w:pPr>
        <w:pStyle w:val="BodyText"/>
      </w:pPr>
      <w:r>
        <w:t>I’ll never forget my first Military Spouse Coffee. These “coffees” have been a cherished tradition for military spouses for years, evolving from more formal gatherings into laid-back meetups where laughter and stories typically flow as freely as the coffee. Back in the day, they were the go-to way to share news about unit activities or upcoming events. But as Soldier Family Readiness Groups (SFRGs) took on more of the official updates, coffees became all about building connections and creating a sense of community.</w:t>
      </w:r>
    </w:p>
    <w:p w14:paraId="7B66D715" w14:textId="77777777" w:rsidR="00830BC3" w:rsidRDefault="004E3A77">
      <w:pPr>
        <w:pStyle w:val="BodyText"/>
      </w:pPr>
      <w:r>
        <w:t>Now, these get-togethers are a chance to kick back, swap stories, and make new friends. The vibe and rhythm of each coffee often depend on the unit’s senior spouse, who might organize the guest list or set the tone for the event. Picture this: you walk in, there’s a round of introductions, a heartfelt welcome for newcomers, and maybe a bittersweet farewell for those moving on. New spouses might get a little unit-themed gift—a sweet token to say, “You’re part of the crew now!”—while those leaving might be sent off with a small keepsake to remember their time here.</w:t>
      </w:r>
    </w:p>
    <w:p w14:paraId="33562BC7" w14:textId="77777777" w:rsidR="00830BC3" w:rsidRDefault="004E3A77">
      <w:pPr>
        <w:pStyle w:val="BodyText"/>
      </w:pPr>
      <w:r>
        <w:t xml:space="preserve">Some coffees mix in updates about unit happenings, like training schedules, deployments, or community resources, shared by a senior spouse. Others are purely for fun—a chance to relax, connect, and build friendships that make the military life feel a little less daunting and a lot more like home.  All I felt though, was judgement. “Where did you go to school?” “ So, what does your husband </w:t>
      </w:r>
      <w:r>
        <w:rPr>
          <w:i/>
          <w:iCs/>
        </w:rPr>
        <w:t>do</w:t>
      </w:r>
      <w:r>
        <w:t xml:space="preserve">, exactly? Is he enlisted or an officer?” “Oh, you live </w:t>
      </w:r>
      <w:r>
        <w:rPr>
          <w:i/>
          <w:iCs/>
        </w:rPr>
        <w:t>on post</w:t>
      </w:r>
      <w:r>
        <w:t xml:space="preserve">? I thought most people tried to get off post housing.”  “How long has your husband been in? Oh… you’re still pretty new then” So while it may have offered a space for connection and friendships – that first unit I never felt like I measured up, never felt like I was “good enough”. </w:t>
      </w:r>
    </w:p>
    <w:p w14:paraId="0BDA418B" w14:textId="77777777" w:rsidR="00830BC3" w:rsidRDefault="004E3A77">
      <w:pPr>
        <w:pStyle w:val="BodyText"/>
      </w:pPr>
      <w:r>
        <w:t>At the commissary, I study the other wives. Their carts rattle with ease, their chatter about potlucks and PCS orders flowing like a language I was never taught. I clutch my son’s hand tighter as we navigate the aisles, envy rising like bile. They are what I’m supposed to be: calm, capable, casserole-ready. According to a 2019 Blue Star Families survey, 42% of military spouses feel isolated—and with every two-to-three-year move, that isolation deepens. This is my first PCS. And I already feel like I’m drowning.</w:t>
      </w:r>
    </w:p>
    <w:p w14:paraId="4F113994" w14:textId="77777777" w:rsidR="00830BC3" w:rsidRDefault="004E3A77">
      <w:pPr>
        <w:pStyle w:val="BodyText"/>
      </w:pPr>
      <w:r>
        <w:t>One evening, Jeremy finds me back at the window, heart pounding behind my ribs.</w:t>
      </w:r>
    </w:p>
    <w:p w14:paraId="62DAB290" w14:textId="77777777" w:rsidR="00830BC3" w:rsidRDefault="004E3A77">
      <w:pPr>
        <w:pStyle w:val="BodyText"/>
      </w:pPr>
      <w:r>
        <w:t>“Liz? You okay?” he asks gently.</w:t>
      </w:r>
    </w:p>
    <w:p w14:paraId="7B01294F" w14:textId="77777777" w:rsidR="00830BC3" w:rsidRDefault="004E3A77">
      <w:pPr>
        <w:pStyle w:val="BodyText"/>
      </w:pPr>
      <w:r>
        <w:t>I nod. “Just adjusting.”</w:t>
      </w:r>
    </w:p>
    <w:p w14:paraId="769AA439" w14:textId="77777777" w:rsidR="00830BC3" w:rsidRDefault="004E3A77">
      <w:pPr>
        <w:pStyle w:val="BodyText"/>
      </w:pPr>
      <w:r>
        <w:t>But inside, I’m unraveling. What if he sees me for who I really am?</w:t>
      </w:r>
    </w:p>
    <w:p w14:paraId="259B0789" w14:textId="77777777" w:rsidR="00830BC3" w:rsidRDefault="004E3A77">
      <w:pPr>
        <w:pStyle w:val="BodyText"/>
      </w:pPr>
      <w:r>
        <w:t xml:space="preserve">Imposter syndrome sinks its claws into those who grow up in chaos. When approval is your currency for survival, self-worth becomes a mirage. I was the firstborn—always pleasing, always scanning for danger, always cleaning up messes. Psychologists call it </w:t>
      </w:r>
      <w:r>
        <w:rPr>
          <w:i/>
          <w:iCs/>
        </w:rPr>
        <w:t>parentification</w:t>
      </w:r>
      <w:r>
        <w:t xml:space="preserve"> (Earley &amp; Cushway, 2002), and I clung to it because it kept me afloat. In many ways, it still did.</w:t>
      </w:r>
    </w:p>
    <w:p w14:paraId="477CCABE" w14:textId="77777777" w:rsidR="00830BC3" w:rsidRDefault="004E3A77">
      <w:pPr>
        <w:pStyle w:val="BodyText"/>
      </w:pPr>
      <w:r>
        <w:t>And yet—despite the weight of it all—hope finds its way in.</w:t>
      </w:r>
    </w:p>
    <w:p w14:paraId="197AA8CD" w14:textId="77777777" w:rsidR="00830BC3" w:rsidRDefault="004E3A77">
      <w:pPr>
        <w:pStyle w:val="BodyText"/>
      </w:pPr>
      <w:r>
        <w:t>I learn to live with the imposter syndrome, to move through it like fog. Survival becomes less frantic. Slowly, gently, joy begins to root. Jeremy’s friendship, his strength, his unwavering love—it shines on places in me I thought were unreachable. Our son becomes my anchor. His laughter, his little hands, the way he looks at me like I’m whole—it changes everything. He gives me purpose. He gives me breath.</w:t>
      </w:r>
    </w:p>
    <w:p w14:paraId="11AA88C8" w14:textId="77777777" w:rsidR="00830BC3" w:rsidRDefault="004E3A77">
      <w:pPr>
        <w:pStyle w:val="BodyText"/>
      </w:pPr>
      <w:r>
        <w:t>Days stretch into months, months into years. We find rhythm. Our home, a cozy patchwork of loaned furniture from the Lending Closet on post and treasures we’ve gathered from our adventures across Europe, feels like ours. We find peace. And for the first time in a long time, things are… good. But just as we settle into this quiet comfort, the winds of change begin to stir, promising to upend everything we’ve built.</w:t>
      </w:r>
    </w:p>
    <w:p w14:paraId="564E1EFF" w14:textId="77777777" w:rsidR="00830BC3" w:rsidRDefault="004E3A77">
      <w:r>
        <w:br w:type="page"/>
      </w:r>
    </w:p>
    <w:p w14:paraId="0E07FB46" w14:textId="77777777" w:rsidR="00830BC3" w:rsidRDefault="004E3A77">
      <w:pPr>
        <w:pStyle w:val="Heading1"/>
      </w:pPr>
      <w:r>
        <w:t>The Cracks Begin to Show</w:t>
      </w:r>
    </w:p>
    <w:p w14:paraId="633F6FB7" w14:textId="77777777" w:rsidR="00830BC3" w:rsidRDefault="004E3A77">
      <w:pPr>
        <w:pStyle w:val="FirstParagraph"/>
      </w:pPr>
      <w:r>
        <w:t xml:space="preserve">The rhythm continues. We travel all over Europe. Germany, France, Czechoslovakia, Italy. A summer trip with my in-laws took us to Italy and I’m standing at the Leaning Tower of Pisa, swept back to middle school, flipping through a dog-eared history textbook. I remember staring at a photo of the tower and dreaming of something—anything—different than the life I had. Back then, my head was infested with lice and my heart with shame I never deserved to carry. But now? I’m there. With my husband. Our son. My in-laws. And yet—just like that—the past slams into me: </w:t>
      </w:r>
      <w:r>
        <w:rPr>
          <w:i/>
          <w:iCs/>
        </w:rPr>
        <w:t>You’re a fake. You don’t belong. You’ll never be enough.</w:t>
      </w:r>
    </w:p>
    <w:p w14:paraId="13AD9DAB" w14:textId="77777777" w:rsidR="00830BC3" w:rsidRDefault="004E3A77">
      <w:pPr>
        <w:pStyle w:val="BodyText"/>
      </w:pPr>
      <w:r>
        <w:t xml:space="preserve">A few months later, we’re back in Germany, small talk about the day filling the kitchen air. Jeremy sits at the little round table we thrifted before the move—its scratched dark wood worn with love and memories. I’m at the sink, warm suds crawling up my wrists, content, listening to Jeremy tell me about his day: </w:t>
      </w:r>
    </w:p>
    <w:p w14:paraId="068668F7" w14:textId="77777777" w:rsidR="00830BC3" w:rsidRDefault="004E3A77">
      <w:pPr>
        <w:pStyle w:val="BodyText"/>
      </w:pPr>
      <w:r>
        <w:t>“Those onions in the sandwich were strong,” he says.</w:t>
      </w:r>
    </w:p>
    <w:p w14:paraId="6D7575EA" w14:textId="77777777" w:rsidR="00830BC3" w:rsidRDefault="004E3A77">
      <w:pPr>
        <w:pStyle w:val="BodyText"/>
      </w:pPr>
      <w:r>
        <w:t>And I freeze. The room dims. The fridge hums louder. The counter digs into my hips.</w:t>
      </w:r>
    </w:p>
    <w:p w14:paraId="4E3975F6" w14:textId="77777777" w:rsidR="00830BC3" w:rsidRDefault="004E3A77">
      <w:pPr>
        <w:pStyle w:val="BodyText"/>
      </w:pPr>
      <w:r>
        <w:rPr>
          <w:i/>
          <w:iCs/>
        </w:rPr>
        <w:t>I can’t even pack a lunch right.</w:t>
      </w:r>
    </w:p>
    <w:p w14:paraId="0D6F4433" w14:textId="77777777" w:rsidR="00830BC3" w:rsidRDefault="004E3A77">
      <w:pPr>
        <w:pStyle w:val="BodyText"/>
      </w:pPr>
      <w:r>
        <w:t>It sounds laughable now, but back then, every small comment echoed like a scream, and it only got worse. Military spouses are the so-called “backbone,” but 67% of us feel overshadowed by our partner’s careers (MFAN, 2021). I was jobless, tethered to his orders, pouring myself into this role until it emptied me. That neon-blue couch in our living room glowed like a sentry, watching as I unraveled. Echoes of my childhood—yelling, footsteps, my mom’s unpredictable rages—merged with new fears:</w:t>
      </w:r>
    </w:p>
    <w:p w14:paraId="0098063D" w14:textId="77777777" w:rsidR="00830BC3" w:rsidRDefault="004E3A77">
      <w:pPr>
        <w:pStyle w:val="BodyText"/>
      </w:pPr>
      <w:r>
        <w:rPr>
          <w:i/>
          <w:iCs/>
        </w:rPr>
        <w:t>What if my brokenness breaks us?</w:t>
      </w:r>
    </w:p>
    <w:p w14:paraId="6333FDFE" w14:textId="77777777" w:rsidR="00830BC3" w:rsidRDefault="004E3A77">
      <w:pPr>
        <w:pStyle w:val="BodyText"/>
      </w:pPr>
      <w:r>
        <w:t>There are 25 million adult children of addicts in the U.S. Over half struggle with self-worth (SAMHSA, 2020; NACoA, 2018). That was me—the fractured firstborn. Every word Jeremy said got twisted:</w:t>
      </w:r>
    </w:p>
    <w:p w14:paraId="5CA3DD14" w14:textId="77777777" w:rsidR="00830BC3" w:rsidRDefault="004E3A77">
      <w:pPr>
        <w:pStyle w:val="BodyText"/>
      </w:pPr>
      <w:r>
        <w:t xml:space="preserve">“You look tired,” he’d murmur, brushing my cheek, and I’d hear, </w:t>
      </w:r>
      <w:r>
        <w:rPr>
          <w:i/>
          <w:iCs/>
        </w:rPr>
        <w:t>You’re failing.</w:t>
      </w:r>
    </w:p>
    <w:p w14:paraId="15652B79" w14:textId="77777777" w:rsidR="00830BC3" w:rsidRDefault="004E3A77">
      <w:pPr>
        <w:pStyle w:val="BodyText"/>
      </w:pPr>
      <w:r>
        <w:t>“Work was rough,” he’d sigh, kicking off his boots, and I’d feel like a burden.</w:t>
      </w:r>
    </w:p>
    <w:p w14:paraId="65418750" w14:textId="77777777" w:rsidR="00830BC3" w:rsidRDefault="004E3A77">
      <w:pPr>
        <w:pStyle w:val="BodyText"/>
      </w:pPr>
      <w:r>
        <w:t>The distance between us grew. I’d hear his words as attacks, he’d sense my distance and become defensive. His defense would turn his words sharp and his wall higher, and soon, every attempt at connection felt like navigating a minefield. Not because he moved away first—but because I did. A chasm dug by shame.</w:t>
      </w:r>
    </w:p>
    <w:p w14:paraId="1DF0F769" w14:textId="77777777" w:rsidR="00830BC3" w:rsidRDefault="004E3A77">
      <w:pPr>
        <w:pStyle w:val="BodyText"/>
      </w:pPr>
      <w:r>
        <w:t>A year later, I hit a breaking point. Jeremy’s hours stretched endlessly—late nights, early mornings, silence echoing against pale walls. I’d finally landed a job at the Personnel Service Battalion. Gray cubicles. Fluorescents that buzzed like guilt. Mornings blurred into a rinse-repeat survival cycle:</w:t>
      </w:r>
    </w:p>
    <w:p w14:paraId="40502779" w14:textId="77777777" w:rsidR="00830BC3" w:rsidRDefault="004E3A77">
      <w:pPr>
        <w:pStyle w:val="BodyText"/>
      </w:pPr>
      <w:r>
        <w:t>Up at 5:30.</w:t>
      </w:r>
    </w:p>
    <w:p w14:paraId="5E072CDD" w14:textId="77777777" w:rsidR="00830BC3" w:rsidRDefault="004E3A77">
      <w:pPr>
        <w:pStyle w:val="BodyText"/>
      </w:pPr>
      <w:r>
        <w:t>Jeremy gone by 6 for PT (that’s basically mandatory physical workout time).</w:t>
      </w:r>
    </w:p>
    <w:p w14:paraId="5451074E" w14:textId="77777777" w:rsidR="00830BC3" w:rsidRDefault="004E3A77">
      <w:pPr>
        <w:pStyle w:val="BodyText"/>
      </w:pPr>
      <w:r>
        <w:t>Our son—giggles and chaos—dressed, dropped at daycare by 7.</w:t>
      </w:r>
    </w:p>
    <w:p w14:paraId="43922031" w14:textId="77777777" w:rsidR="00830BC3" w:rsidRDefault="004E3A77">
      <w:pPr>
        <w:pStyle w:val="BodyText"/>
      </w:pPr>
      <w:r>
        <w:t>Punch in by 7:30.</w:t>
      </w:r>
    </w:p>
    <w:p w14:paraId="57E9BE02" w14:textId="77777777" w:rsidR="00830BC3" w:rsidRDefault="004E3A77">
      <w:pPr>
        <w:pStyle w:val="BodyText"/>
      </w:pPr>
      <w:r>
        <w:t>Fake it all day.</w:t>
      </w:r>
    </w:p>
    <w:p w14:paraId="3D2B3422" w14:textId="77777777" w:rsidR="00830BC3" w:rsidRDefault="004E3A77">
      <w:pPr>
        <w:pStyle w:val="BodyText"/>
      </w:pPr>
      <w:r>
        <w:t xml:space="preserve">Until I could not take it anymore. One day, I skipped lunch and walked down the battalion hallway toward the Legal Office. My heart pounded with every step past the open doors and quiet murmurs. No one stopped me. But I could swear they </w:t>
      </w:r>
      <w:r>
        <w:rPr>
          <w:i/>
          <w:iCs/>
        </w:rPr>
        <w:t>knew</w:t>
      </w:r>
      <w:r>
        <w:t>. Knew I was falling apart. Knew I was a fake. Knew I didn’t belong here.</w:t>
      </w:r>
    </w:p>
    <w:p w14:paraId="3D7BDB49" w14:textId="77777777" w:rsidR="00830BC3" w:rsidRDefault="004E3A77">
      <w:pPr>
        <w:pStyle w:val="BodyText"/>
      </w:pPr>
      <w:r>
        <w:t>The clerk looked up. “How can I help you?”</w:t>
      </w:r>
    </w:p>
    <w:p w14:paraId="53985EAD" w14:textId="77777777" w:rsidR="00830BC3" w:rsidRDefault="004E3A77">
      <w:pPr>
        <w:pStyle w:val="BodyText"/>
      </w:pPr>
      <w:r>
        <w:t>“What’s the process for separation?” I asked. My voice didn’t shake, but everything else did.</w:t>
      </w:r>
    </w:p>
    <w:p w14:paraId="177506EA" w14:textId="77777777" w:rsidR="00830BC3" w:rsidRDefault="004E3A77">
      <w:pPr>
        <w:pStyle w:val="BodyText"/>
      </w:pPr>
      <w:r>
        <w:t>She slid a clipboard toward me. “Sign in. Someone will be with you shortly.”</w:t>
      </w:r>
    </w:p>
    <w:p w14:paraId="7F970057" w14:textId="77777777" w:rsidR="00830BC3" w:rsidRDefault="004E3A77">
      <w:pPr>
        <w:pStyle w:val="BodyText"/>
      </w:pPr>
      <w:r>
        <w:t xml:space="preserve">I sat, unsure if I was being brave or dramatic. </w:t>
      </w:r>
      <w:r>
        <w:rPr>
          <w:i/>
          <w:iCs/>
        </w:rPr>
        <w:t>It’s not that bad. You’re overreacting.</w:t>
      </w:r>
      <w:r>
        <w:t xml:space="preserve"> The inner critic was relentless. I nearly left. But then a soldier stepped into the doorway.</w:t>
      </w:r>
    </w:p>
    <w:p w14:paraId="5EF518CB" w14:textId="77777777" w:rsidR="00830BC3" w:rsidRDefault="004E3A77">
      <w:pPr>
        <w:pStyle w:val="BodyText"/>
      </w:pPr>
      <w:r>
        <w:t>“Come on back,” he said.</w:t>
      </w:r>
    </w:p>
    <w:p w14:paraId="7BC50214" w14:textId="77777777" w:rsidR="00830BC3" w:rsidRDefault="004E3A77">
      <w:pPr>
        <w:pStyle w:val="BodyText"/>
      </w:pPr>
      <w:r>
        <w:t>I told him everything. He listened—compassionate but unreadable—as he walked me through my options. The facts hit like bricks. Excitement. Fear. Grief. Uncertainty. They swirled inside me like a storm.</w:t>
      </w:r>
    </w:p>
    <w:p w14:paraId="4FEDAD67" w14:textId="77777777" w:rsidR="00830BC3" w:rsidRDefault="004E3A77">
      <w:pPr>
        <w:pStyle w:val="BodyText"/>
      </w:pPr>
      <w:r>
        <w:t>The walk back to my desk felt a mile long. I was certain everyone could see I’d asked about divorce. I sat down, heart crashing against my ribs, and broke. Silent sobs tore through me. Ink blurred on the form in my lap.</w:t>
      </w:r>
    </w:p>
    <w:p w14:paraId="6C22373C" w14:textId="77777777" w:rsidR="00830BC3" w:rsidRDefault="004E3A77">
      <w:pPr>
        <w:pStyle w:val="BodyText"/>
      </w:pPr>
      <w:r>
        <w:rPr>
          <w:i/>
          <w:iCs/>
        </w:rPr>
        <w:t>I can’t do this anymore.</w:t>
      </w:r>
    </w:p>
    <w:p w14:paraId="77ADEB6F" w14:textId="77777777" w:rsidR="00830BC3" w:rsidRDefault="004E3A77">
      <w:pPr>
        <w:pStyle w:val="BodyText"/>
      </w:pPr>
      <w:r>
        <w:t>When I had no idea what to do, I remembered the promises whispered in that little book gifted what felt so long ago. The words about gratitude for each new dawn, about being prepared to make God proud—they echoed in my mind. I whispered a prayer I wasn’t sure anyone would hear, borrowing that spirit of humble thanksgiving even in my desperation. ‘God, if I’m supposed to stay, tell him to tell me.’ A Gideon’s fleece, flung into the darkness. One last desperate plea.</w:t>
      </w:r>
    </w:p>
    <w:p w14:paraId="662DFE3A" w14:textId="77777777" w:rsidR="00830BC3" w:rsidRDefault="004E3A77">
      <w:pPr>
        <w:pStyle w:val="BodyText"/>
      </w:pPr>
      <w:r>
        <w:t>It was raining when I walked into our quad. The hallway stretched out in soft light. I smelled the crockpot stew, Jeremy’s favorite, a take on a French Swiss, the light scent of Pine Sol and Play-doh. Surprised, when our son ran into the living room to jump on Jeremy’s lap. He’s ‘never’ home before I am. But there he was, sitting on that ridiculous neon-blue couch—his uniform rumpled, eyes locked on mine.</w:t>
      </w:r>
    </w:p>
    <w:p w14:paraId="0D7EEF7C" w14:textId="77777777" w:rsidR="00830BC3" w:rsidRDefault="004E3A77">
      <w:pPr>
        <w:pStyle w:val="BodyText"/>
      </w:pPr>
      <w:r>
        <w:t>“I don’t want you and our son to leave,” he said quietly, firmly.</w:t>
      </w:r>
    </w:p>
    <w:p w14:paraId="59B6178D" w14:textId="77777777" w:rsidR="00830BC3" w:rsidRDefault="004E3A77">
      <w:pPr>
        <w:pStyle w:val="BodyText"/>
      </w:pPr>
      <w:r>
        <w:t xml:space="preserve">I froze. </w:t>
      </w:r>
      <w:r>
        <w:rPr>
          <w:i/>
          <w:iCs/>
        </w:rPr>
        <w:t>What the actual F&amp;</w:t>
      </w:r>
      <w:r>
        <w:t>!?* My knees buckled with the weight of it.</w:t>
      </w:r>
    </w:p>
    <w:p w14:paraId="39B25C35" w14:textId="77777777" w:rsidR="00830BC3" w:rsidRDefault="004E3A77">
      <w:pPr>
        <w:pStyle w:val="BodyText"/>
      </w:pPr>
      <w:r>
        <w:t>“Okay,” I whispered, barely breathing. Our son had already rushed ahead and climbed onto Jeremy’s lap. I slowly followed behind, my heart swelling as I watched them together—seeing the wonderful father Jeremy was, seeing the man I fell in love with in that moment.</w:t>
      </w:r>
    </w:p>
    <w:p w14:paraId="0A882AE2" w14:textId="77777777" w:rsidR="00830BC3" w:rsidRDefault="004E3A77">
      <w:pPr>
        <w:pStyle w:val="BodyText"/>
      </w:pPr>
      <w:r>
        <w:t>I sat beside Jeremy, knees barely touching, still unsure if I was dreaming. Still not sure what to say, praying he could just sense my energy,  know my heart. All I could manage was a mumbled “I’m going to get changed,” —and bolted to our bedroom. (He still teases me about it by the way: “Poof,” he says. My lightning-speed change from work clothes to comfort clothes remains “legendary”.)</w:t>
      </w:r>
    </w:p>
    <w:p w14:paraId="24E1DA79" w14:textId="77777777" w:rsidR="00830BC3" w:rsidRDefault="004E3A77">
      <w:pPr>
        <w:pStyle w:val="BodyText"/>
      </w:pPr>
      <w:r>
        <w:t>The bedroom felt like a cave—cluttered, dim, safe. I opened a drawer and pulled out my old Bible—the one I received from my Step-Dads sister after our house burned down from a fire long before I met Jeremy. The pages were cold, stiff, but I’ve opened this book before and had highlighted a few key passages, ones that I went back to and read after my mystery ‘librarian’. This one I felt was true again- 2 Corinthians 5:17:</w:t>
      </w:r>
    </w:p>
    <w:p w14:paraId="07871A8B" w14:textId="77777777" w:rsidR="00830BC3" w:rsidRDefault="004E3A77">
      <w:pPr>
        <w:pStyle w:val="BodyText"/>
      </w:pPr>
      <w:r>
        <w:t>“Anyone who belongs to Christ has become a new person. The old life is gone; a new life has begun.”</w:t>
      </w:r>
    </w:p>
    <w:p w14:paraId="6511FE04" w14:textId="77777777" w:rsidR="00830BC3" w:rsidRDefault="004E3A77">
      <w:pPr>
        <w:pStyle w:val="BodyText"/>
      </w:pPr>
      <w:r>
        <w:t xml:space="preserve">The verse pulsed in my hands. Tears slid down my face, my heart burst in my chest. </w:t>
      </w:r>
    </w:p>
    <w:p w14:paraId="7E4AD024" w14:textId="77777777" w:rsidR="00830BC3" w:rsidRDefault="004E3A77">
      <w:pPr>
        <w:pStyle w:val="BodyText"/>
      </w:pPr>
      <w:r>
        <w:t>God heard me.</w:t>
      </w:r>
    </w:p>
    <w:p w14:paraId="171FFC7A" w14:textId="77777777" w:rsidR="00830BC3" w:rsidRDefault="004E3A77">
      <w:pPr>
        <w:pStyle w:val="BodyText"/>
      </w:pPr>
      <w:r>
        <w:t>That sandwich cracked me—but this? This verse? This moment? It planted something deeper:</w:t>
      </w:r>
    </w:p>
    <w:p w14:paraId="4125907D" w14:textId="77777777" w:rsidR="00830BC3" w:rsidRDefault="004E3A77">
      <w:pPr>
        <w:pStyle w:val="BodyText"/>
      </w:pPr>
      <w:r>
        <w:t xml:space="preserve">A seed of redemption. </w:t>
      </w:r>
    </w:p>
    <w:p w14:paraId="5924DFC7" w14:textId="77777777" w:rsidR="00830BC3" w:rsidRDefault="004E3A77">
      <w:pPr>
        <w:pStyle w:val="BodyText"/>
      </w:pPr>
      <w:r>
        <w:t>I sat there on the edge of our bed, clutching that worn Bible, tears streaming down my face. The weight of those words—“a new life has begun”—felt both terrifying and hopeful. I could hear Jeremy’s gentle voice through the door, reading to our son, and for the first time in months, it didn’t sound foreign. It sounded like home.</w:t>
      </w:r>
    </w:p>
    <w:p w14:paraId="76A9C35C" w14:textId="77777777" w:rsidR="00830BC3" w:rsidRDefault="004E3A77">
      <w:pPr>
        <w:pStyle w:val="BodyText"/>
      </w:pPr>
      <w:r>
        <w:t>When I finally emerged from our bedroom cave, Jeremy looked up from the couch where our son had fallen asleep against his chest. His eyes searched mine, and I saw something I hadn’t seen in so long—hope mixed with caution, love tempered by hurt. We were both holding our breath.</w:t>
      </w:r>
    </w:p>
    <w:p w14:paraId="69B89A1A" w14:textId="77777777" w:rsidR="00830BC3" w:rsidRDefault="004E3A77">
      <w:pPr>
        <w:pStyle w:val="BodyText"/>
      </w:pPr>
      <w:r>
        <w:t>“We need to talk,” I whispered, and he nodded.</w:t>
      </w:r>
    </w:p>
    <w:p w14:paraId="69FCD70C" w14:textId="77777777" w:rsidR="00830BC3" w:rsidRDefault="004E3A77">
      <w:pPr>
        <w:pStyle w:val="BodyText"/>
      </w:pPr>
      <w:r>
        <w:t>What followed wasn’t magic. It wasn’t a movie moment where everything clicked back into place with a passionate kiss and swelling music. It was messy and awkward and real. We talked until 2 AM, voices hushed so we wouldn’t wake our son. We cried. We confessed. We apologized for things we’d been carrying for years. Jeremy told me how lost he’d felt watching me disappear into my own pain. I told him how afraid I’d been that I was too broken to be the wife and mother they deserved.</w:t>
      </w:r>
    </w:p>
    <w:p w14:paraId="23D2CE03" w14:textId="77777777" w:rsidR="00830BC3" w:rsidRDefault="004E3A77">
      <w:pPr>
        <w:pStyle w:val="BodyText"/>
      </w:pPr>
      <w:r>
        <w:t>The healing didn’t happen overnight. We had to learn to be gentle with each other again, to assume good intentions, to choose love when choosing distance felt safer. Some days were harder than others. But that Bible verse became my anchor—whenever the old patterns tried to resurface, whenever I felt myself slipping back into that dark place, I’d remember: the old life is gone.</w:t>
      </w:r>
    </w:p>
    <w:p w14:paraId="69361D15" w14:textId="77777777" w:rsidR="00830BC3" w:rsidRDefault="004E3A77">
      <w:pPr>
        <w:pStyle w:val="BodyText"/>
      </w:pPr>
      <w:r>
        <w:t>Over the following weeks, months, and years we began to rebuild. Not the same marriage we’d had before—that one had cracks we’d ignored for too long. This was something new, something stronger. We went to counseling. We prayed together. We laughed again. Jeremy learned to recognize when I needed space to process, and I learned to let him in instead of shutting him out.</w:t>
      </w:r>
    </w:p>
    <w:p w14:paraId="5C06A038" w14:textId="77777777" w:rsidR="00830BC3" w:rsidRDefault="004E3A77">
      <w:pPr>
        <w:pStyle w:val="BodyText"/>
      </w:pPr>
      <w:r>
        <w:t>But here’s what I know now that I didn’t know then—</w:t>
      </w:r>
    </w:p>
    <w:p w14:paraId="053D6C46" w14:textId="77777777" w:rsidR="00830BC3" w:rsidRDefault="004E3A77">
      <w:r>
        <w:br w:type="page"/>
      </w:r>
    </w:p>
    <w:p w14:paraId="206F6A6F" w14:textId="77777777" w:rsidR="00830BC3" w:rsidRDefault="004E3A77">
      <w:pPr>
        <w:pStyle w:val="Heading1"/>
      </w:pPr>
      <w:r>
        <w:t>When the Walls Come Down (Peeling the Onion – Miracles in the Mess)</w:t>
      </w:r>
    </w:p>
    <w:p w14:paraId="6D52F638" w14:textId="77777777" w:rsidR="00830BC3" w:rsidRDefault="004E3A77">
      <w:pPr>
        <w:pStyle w:val="FirstParagraph"/>
      </w:pPr>
      <w:r>
        <w:t>Looking back now, I can see that the healing of my marriage wasn’t really where it all began. It was just where God chose to show up in a way I couldn’t ignore, couldn’t rationalize away, couldn’t dismiss as coincidence.</w:t>
      </w:r>
    </w:p>
    <w:p w14:paraId="22BCB0A4" w14:textId="77777777" w:rsidR="00830BC3" w:rsidRDefault="004E3A77">
      <w:pPr>
        <w:pStyle w:val="BodyText"/>
      </w:pPr>
      <w:r>
        <w:t>The real healing—the kind that goes deeper than behavioral changes or communication skills—had been happening all along. In quiet moments I hadn’t even recognized as holy. In conversations with strangers who said exactly what I needed to hear. In books that fell into my hands at precisely the right moment. In that mysterious ‘librarian’ who appeared when I needed hope most.</w:t>
      </w:r>
    </w:p>
    <w:p w14:paraId="3BD14571" w14:textId="77777777" w:rsidR="00830BC3" w:rsidRDefault="004E3A77">
      <w:pPr>
        <w:pStyle w:val="BodyText"/>
      </w:pPr>
      <w:r>
        <w:t>He’d been pursuing me long before I whispered that desperate prayer in our living room. Long before I opened that Bible with shaking hands. He’d been there in the ashes of our burned-down house, in the grief of being emancipated,  even in the dark shadows when my innocence was taken, and in every moment when I felt most alone.</w:t>
      </w:r>
    </w:p>
    <w:p w14:paraId="6661CCED" w14:textId="77777777" w:rsidR="00830BC3" w:rsidRDefault="004E3A77">
      <w:pPr>
        <w:pStyle w:val="BodyText"/>
      </w:pPr>
      <w:r>
        <w:t>What I thought was the beginning was really just my eyes finally opening to see what had always been true: I was never as abandoned as I felt. Never as forgotten as I believed. Never as unredeemable as I feared.</w:t>
      </w:r>
    </w:p>
    <w:p w14:paraId="50FF87DF" w14:textId="77777777" w:rsidR="00830BC3" w:rsidRDefault="004E3A77">
      <w:pPr>
        <w:pStyle w:val="BodyText"/>
      </w:pPr>
      <w:r>
        <w:t>The marriage was just where I finally stopped running long enough to let Him catch me - Again. Healing didn’t start with my marriage. It started years before—quiet, raw, unpredictable.</w:t>
      </w:r>
    </w:p>
    <w:p w14:paraId="760C65CD" w14:textId="77777777" w:rsidR="00830BC3" w:rsidRDefault="004E3A77">
      <w:pPr>
        <w:pStyle w:val="BodyText"/>
      </w:pPr>
      <w:r>
        <w:t>Like a roller coaster, it surged through seasons of survival and surrender. There were long climbs full of hope, followed by sudden drops into despair I didn’t see coming. Before I ever said “I do,” I had already been fighting to undo the damage left behind by a childhood of instability, abandonment, and pain.</w:t>
      </w:r>
    </w:p>
    <w:p w14:paraId="54AA69F9" w14:textId="77777777" w:rsidR="00830BC3" w:rsidRDefault="004E3A77">
      <w:pPr>
        <w:pStyle w:val="BodyText"/>
      </w:pPr>
      <w:r>
        <w:t xml:space="preserve">I remember one night when I was twelve. A police officer drove me back to the latest house I was supposed to call home. I was angry. Hurt. Empty. There was nothing he could say that would fix it, and I knew it. So I put my cigarette out in the palm of my hand—not to prove anything, but to feel </w:t>
      </w:r>
      <w:r>
        <w:rPr>
          <w:i/>
          <w:iCs/>
        </w:rPr>
        <w:t>something</w:t>
      </w:r>
      <w:r>
        <w:t>. I stepped out of the car like I didn’t care, and I slammed the door on everything good. Right there, I built a wall so high no one could reach me. I would never need to count on anyone and I certainly would never trust anyone. Especially not God.</w:t>
      </w:r>
    </w:p>
    <w:p w14:paraId="28B06314" w14:textId="77777777" w:rsidR="00830BC3" w:rsidRDefault="004E3A77">
      <w:pPr>
        <w:pStyle w:val="BodyText"/>
      </w:pPr>
      <w:r>
        <w:t>But  God did reach me.</w:t>
      </w:r>
    </w:p>
    <w:p w14:paraId="11D5C624" w14:textId="77777777" w:rsidR="00830BC3" w:rsidRDefault="004E3A77">
      <w:pPr>
        <w:pStyle w:val="BodyText"/>
      </w:pPr>
      <w:r>
        <w:t>Just… not all at once.</w:t>
      </w:r>
    </w:p>
    <w:p w14:paraId="511F1EAE" w14:textId="77777777" w:rsidR="00830BC3" w:rsidRDefault="004E3A77">
      <w:pPr>
        <w:pStyle w:val="BodyText"/>
      </w:pPr>
      <w:r>
        <w:t>Healing’s an onion—messy, tearful, layered. I learned that the hard way, over years of peeling. And one of those layers was peeled back at a worn-out kitchen table years later, sitting across from my husband. A half-eaten sandwich sat between us, but what really sat there was my past—loud, heavy, unspoken.</w:t>
      </w:r>
    </w:p>
    <w:p w14:paraId="31E8DD9E" w14:textId="77777777" w:rsidR="00830BC3" w:rsidRDefault="004E3A77">
      <w:pPr>
        <w:pStyle w:val="BodyText"/>
      </w:pPr>
      <w:r>
        <w:t>That sandwich wasn’t just food. It was a moment of surrender. A moment of seeing clearly.</w:t>
      </w:r>
    </w:p>
    <w:p w14:paraId="4D8AB929" w14:textId="77777777" w:rsidR="00830BC3" w:rsidRDefault="004E3A77">
      <w:pPr>
        <w:pStyle w:val="BodyText"/>
      </w:pPr>
      <w:r>
        <w:t>In the crumbs on the table, I saw her. That little girl who thought she was disposable.</w:t>
      </w:r>
    </w:p>
    <w:p w14:paraId="5DEE2DAA" w14:textId="77777777" w:rsidR="00830BC3" w:rsidRDefault="004E3A77">
      <w:pPr>
        <w:pStyle w:val="BodyText"/>
      </w:pPr>
      <w:r>
        <w:t>A firstborn shouldering her mother’s pain.</w:t>
      </w:r>
    </w:p>
    <w:p w14:paraId="155AAF72" w14:textId="77777777" w:rsidR="00830BC3" w:rsidRDefault="004E3A77">
      <w:pPr>
        <w:pStyle w:val="BodyText"/>
      </w:pPr>
      <w:r>
        <w:t>A girl who had learned to protect herself by pretending she didn’t need anything or anyone.</w:t>
      </w:r>
    </w:p>
    <w:p w14:paraId="53097657" w14:textId="77777777" w:rsidR="00830BC3" w:rsidRDefault="004E3A77">
      <w:pPr>
        <w:pStyle w:val="BodyText"/>
      </w:pPr>
      <w:r>
        <w:t>Her mother’s addictions.</w:t>
      </w:r>
    </w:p>
    <w:p w14:paraId="2D0DBDD9" w14:textId="77777777" w:rsidR="00830BC3" w:rsidRDefault="004E3A77">
      <w:pPr>
        <w:pStyle w:val="BodyText"/>
      </w:pPr>
      <w:r>
        <w:t>The rape that no one talked about.</w:t>
      </w:r>
    </w:p>
    <w:p w14:paraId="03390A4C" w14:textId="77777777" w:rsidR="00830BC3" w:rsidRDefault="004E3A77">
      <w:pPr>
        <w:pStyle w:val="BodyText"/>
      </w:pPr>
      <w:r>
        <w:t>The shame that stuck like a second skin.</w:t>
      </w:r>
    </w:p>
    <w:p w14:paraId="3E4CBEA1" w14:textId="77777777" w:rsidR="00830BC3" w:rsidRDefault="004E3A77">
      <w:pPr>
        <w:pStyle w:val="BodyText"/>
      </w:pPr>
      <w:r>
        <w:t>But by the time I sat across from my husband that day, I wasn’t just that girl anymore. I was also a woman who had clawed her way through college after foster care, who had learned to lead, to love, to give back. A woman who somehow ended up married to an Army officer—living a life I had never even dared to imagine. It wasn’t perfect. But it was real.</w:t>
      </w:r>
    </w:p>
    <w:p w14:paraId="213A0919" w14:textId="77777777" w:rsidR="00830BC3" w:rsidRDefault="004E3A77">
      <w:pPr>
        <w:pStyle w:val="BodyText"/>
      </w:pPr>
      <w:r>
        <w:t xml:space="preserve">Part of what carried me through those years—what </w:t>
      </w:r>
      <w:r>
        <w:rPr>
          <w:i/>
          <w:iCs/>
        </w:rPr>
        <w:t>still</w:t>
      </w:r>
      <w:r>
        <w:t xml:space="preserve"> carries me—was that book. The one handed to me in the early hours of the morning by a man whose name I never knew. </w:t>
      </w:r>
      <w:r>
        <w:rPr>
          <w:i/>
          <w:iCs/>
        </w:rPr>
        <w:t>Mission: Success!</w:t>
      </w:r>
      <w:r>
        <w:t xml:space="preserve"> by Og Mandino. It came to me not through a thrift store or a library shelf, but from the hands of someone who seemed to know exactly what I needed when I couldn’t even name it myself. He walked into my life quietly, like a whisper, and just as quietly, he disappeared.</w:t>
      </w:r>
    </w:p>
    <w:p w14:paraId="4A7BD00F" w14:textId="77777777" w:rsidR="00830BC3" w:rsidRDefault="004E3A77">
      <w:pPr>
        <w:pStyle w:val="BodyText"/>
      </w:pPr>
      <w:r>
        <w:t>Looking back, it feels almost unreal—like God had sent someone to find me in the grease-streaked blur of my double life: student by day, waitress by night, orphan always. The book wasn’t just a story or a borrowed treasure. It was a sign. A lifeline. A reminder that even in the smallest, strangest moments, heaven can brush earth.</w:t>
      </w:r>
    </w:p>
    <w:p w14:paraId="0AE9B056" w14:textId="77777777" w:rsidR="00830BC3" w:rsidRDefault="004E3A77">
      <w:pPr>
        <w:pStyle w:val="BodyText"/>
      </w:pPr>
      <w:r>
        <w:t>One line from the book burned itself into my heart and stayed there:</w:t>
      </w:r>
    </w:p>
    <w:p w14:paraId="421E8166" w14:textId="77777777" w:rsidR="00830BC3" w:rsidRDefault="004E3A77">
      <w:pPr>
        <w:pStyle w:val="BodyText"/>
      </w:pPr>
      <w:r>
        <w:t>“I will persist until I succeed. I was not delivered unto this world in defeat, nor does failure course in my veins.” —Og Mandino, 1982</w:t>
      </w:r>
    </w:p>
    <w:p w14:paraId="2756FBB3" w14:textId="77777777" w:rsidR="00830BC3" w:rsidRDefault="004E3A77">
      <w:pPr>
        <w:pStyle w:val="BodyText"/>
      </w:pPr>
      <w:r>
        <w:t xml:space="preserve">At the time, I didn’t fully understand why those words made my throat tighten or my breath catch. But now I know—they were meant to anchor me. To remind me that I wasn’t a failure. That my beginning didn’t have to define my becoming. And that maybe, just maybe, I hadn’t been forgotten after all. </w:t>
      </w:r>
    </w:p>
    <w:p w14:paraId="4F02CD1B" w14:textId="77777777" w:rsidR="00830BC3" w:rsidRDefault="004E3A77">
      <w:pPr>
        <w:pStyle w:val="BodyText"/>
      </w:pPr>
      <w:r>
        <w:t>Those words were like anchors when everything felt like it was slipping away. They reminded me that my story wasn’t over just because it started with brokenness.</w:t>
      </w:r>
    </w:p>
    <w:p w14:paraId="39835ECC" w14:textId="77777777" w:rsidR="00830BC3" w:rsidRDefault="004E3A77">
      <w:pPr>
        <w:pStyle w:val="BodyText"/>
      </w:pPr>
      <w:r>
        <w:t>God used those words—those seeds—to whisper truth into my chaos.</w:t>
      </w:r>
    </w:p>
    <w:p w14:paraId="7FD897B7" w14:textId="77777777" w:rsidR="00830BC3" w:rsidRDefault="004E3A77">
      <w:pPr>
        <w:pStyle w:val="BodyText"/>
      </w:pPr>
      <w:r>
        <w:t>Not truth about perfection, but about purpose.</w:t>
      </w:r>
    </w:p>
    <w:p w14:paraId="33413EFE" w14:textId="77777777" w:rsidR="00830BC3" w:rsidRDefault="004E3A77">
      <w:pPr>
        <w:pStyle w:val="BodyText"/>
      </w:pPr>
      <w:r>
        <w:t>About faith.</w:t>
      </w:r>
    </w:p>
    <w:p w14:paraId="691A6552" w14:textId="77777777" w:rsidR="00830BC3" w:rsidRDefault="004E3A77">
      <w:pPr>
        <w:pStyle w:val="BodyText"/>
      </w:pPr>
      <w:r>
        <w:t>About grit.</w:t>
      </w:r>
    </w:p>
    <w:p w14:paraId="34ADECD5" w14:textId="77777777" w:rsidR="00830BC3" w:rsidRDefault="004E3A77">
      <w:pPr>
        <w:pStyle w:val="BodyText"/>
      </w:pPr>
      <w:r>
        <w:t xml:space="preserve">Little by little, gratitude began to grow in the barren places. I started to see myself as </w:t>
      </w:r>
      <w:r>
        <w:rPr>
          <w:i/>
          <w:iCs/>
        </w:rPr>
        <w:t>enough</w:t>
      </w:r>
      <w:r>
        <w:t xml:space="preserve">. Not because I was healed, but because I was </w:t>
      </w:r>
      <w:r>
        <w:rPr>
          <w:b/>
          <w:bCs/>
        </w:rPr>
        <w:t>becoming</w:t>
      </w:r>
      <w:r>
        <w:t>.</w:t>
      </w:r>
    </w:p>
    <w:p w14:paraId="0F636C64" w14:textId="77777777" w:rsidR="00830BC3" w:rsidRDefault="004E3A77">
      <w:pPr>
        <w:pStyle w:val="BodyText"/>
      </w:pPr>
      <w:r>
        <w:t>I didn’t arrive at healing.</w:t>
      </w:r>
    </w:p>
    <w:p w14:paraId="7441F6F7" w14:textId="77777777" w:rsidR="00830BC3" w:rsidRDefault="004E3A77">
      <w:pPr>
        <w:pStyle w:val="BodyText"/>
      </w:pPr>
      <w:r>
        <w:t>I journeyed into it.</w:t>
      </w:r>
    </w:p>
    <w:p w14:paraId="21AC5C3E" w14:textId="77777777" w:rsidR="00830BC3" w:rsidRDefault="004E3A77">
      <w:pPr>
        <w:pStyle w:val="BodyText"/>
      </w:pPr>
      <w:r>
        <w:t>One breath at a time.</w:t>
      </w:r>
    </w:p>
    <w:p w14:paraId="6C5B6966" w14:textId="77777777" w:rsidR="00830BC3" w:rsidRDefault="004E3A77">
      <w:pPr>
        <w:pStyle w:val="BodyText"/>
      </w:pPr>
      <w:r>
        <w:rPr>
          <w:b/>
          <w:bCs/>
        </w:rPr>
        <w:t>Reflection</w:t>
      </w:r>
    </w:p>
    <w:p w14:paraId="09E754B6" w14:textId="77777777" w:rsidR="00830BC3" w:rsidRDefault="004E3A77">
      <w:pPr>
        <w:pStyle w:val="Compact"/>
        <w:numPr>
          <w:ilvl w:val="0"/>
          <w:numId w:val="2"/>
        </w:numPr>
      </w:pPr>
      <w:r>
        <w:t>What is a “layer” of your life that still hurts to touch?</w:t>
      </w:r>
    </w:p>
    <w:p w14:paraId="0AA977E7" w14:textId="77777777" w:rsidR="00830BC3" w:rsidRDefault="004E3A77">
      <w:pPr>
        <w:pStyle w:val="Compact"/>
        <w:numPr>
          <w:ilvl w:val="0"/>
          <w:numId w:val="2"/>
        </w:numPr>
      </w:pPr>
      <w:r>
        <w:t>What wall have you built to protect yourself that might also be keeping healing out?</w:t>
      </w:r>
    </w:p>
    <w:p w14:paraId="22698BB9" w14:textId="77777777" w:rsidR="00830BC3" w:rsidRDefault="004E3A77">
      <w:pPr>
        <w:pStyle w:val="Compact"/>
        <w:numPr>
          <w:ilvl w:val="0"/>
          <w:numId w:val="2"/>
        </w:numPr>
      </w:pPr>
      <w:r>
        <w:t>When you think about surrender, what emotions come up? Fear? Freedom? Resistance?</w:t>
      </w:r>
    </w:p>
    <w:p w14:paraId="4621F187" w14:textId="77777777" w:rsidR="00830BC3" w:rsidRDefault="004E3A77">
      <w:pPr>
        <w:pStyle w:val="Compact"/>
        <w:numPr>
          <w:ilvl w:val="0"/>
          <w:numId w:val="2"/>
        </w:numPr>
      </w:pPr>
      <w:r>
        <w:t xml:space="preserve">Is there a phrase, a verse, or a truth that anchors you right now—something that reminds you who you are </w:t>
      </w:r>
      <w:r>
        <w:rPr>
          <w:i/>
          <w:iCs/>
        </w:rPr>
        <w:t>becoming</w:t>
      </w:r>
      <w:r>
        <w:t>, not just where you’ve been?</w:t>
      </w:r>
    </w:p>
    <w:p w14:paraId="1F3BA029" w14:textId="77777777" w:rsidR="00830BC3" w:rsidRDefault="004E3A77">
      <w:pPr>
        <w:pStyle w:val="FirstParagraph"/>
      </w:pPr>
      <w:r>
        <w:t>Take a few minutes. Be honest. Be unfiltered. Let God meet you in your reflection—not the polished version of you, but the real one.</w:t>
      </w:r>
    </w:p>
    <w:p w14:paraId="4D7C0FBF" w14:textId="77777777" w:rsidR="00830BC3" w:rsidRDefault="00830BC3">
      <w:pPr>
        <w:pStyle w:val="BodyText"/>
      </w:pPr>
    </w:p>
    <w:p w14:paraId="2B74FDD6" w14:textId="77777777" w:rsidR="00830BC3" w:rsidRDefault="004E3A77">
      <w:pPr>
        <w:pStyle w:val="BodyText"/>
      </w:pPr>
      <w:r>
        <w:rPr>
          <w:b/>
          <w:bCs/>
        </w:rPr>
        <w:t>Prayer</w:t>
      </w:r>
    </w:p>
    <w:p w14:paraId="423AC05A" w14:textId="77777777" w:rsidR="00830BC3" w:rsidRDefault="004E3A77">
      <w:pPr>
        <w:pStyle w:val="BodyText"/>
      </w:pPr>
      <w:r>
        <w:rPr>
          <w:b/>
          <w:bCs/>
        </w:rPr>
        <w:t>God,</w:t>
      </w:r>
    </w:p>
    <w:p w14:paraId="62F20CB8" w14:textId="77777777" w:rsidR="00830BC3" w:rsidRDefault="004E3A77">
      <w:pPr>
        <w:pStyle w:val="BodyText"/>
      </w:pPr>
      <w:r>
        <w:t>I don’t always know how to heal. I admit I’ve tried to fix myself, hide my wounds, and pretend I’m okay. But You see everything—every bruise, every scar, every tear I thought I had to cry alone.</w:t>
      </w:r>
    </w:p>
    <w:p w14:paraId="7ADEC861" w14:textId="77777777" w:rsidR="00830BC3" w:rsidRDefault="004E3A77">
      <w:pPr>
        <w:pStyle w:val="BodyText"/>
      </w:pPr>
      <w:r>
        <w:t>Help me peel back the layers I’ve hidden behind. Help me stop running from the pain and start running to You.</w:t>
      </w:r>
    </w:p>
    <w:p w14:paraId="4FBA33C3" w14:textId="77777777" w:rsidR="00830BC3" w:rsidRDefault="004E3A77">
      <w:r>
        <w:br w:type="page"/>
      </w:r>
    </w:p>
    <w:p w14:paraId="3560A9DD" w14:textId="77777777" w:rsidR="00830BC3" w:rsidRDefault="004E3A77">
      <w:pPr>
        <w:pStyle w:val="Heading1"/>
      </w:pPr>
      <w:r>
        <w:t>A Marriage Made New</w:t>
      </w:r>
    </w:p>
    <w:p w14:paraId="58615DF2" w14:textId="77777777" w:rsidR="00830BC3" w:rsidRDefault="004E3A77">
      <w:pPr>
        <w:pStyle w:val="FirstParagraph"/>
      </w:pPr>
      <w:r>
        <w:t>Healing’s an onion—messy, tearful, layered. I learned that the hard way, over years of peeling. And one of those layers was peeled back at a worn-out kitchen table years later, sitting across from my husband. A half-eaten sandwich sat between us, but what really sat there was my past—loud, heavy, unspoken.</w:t>
      </w:r>
    </w:p>
    <w:p w14:paraId="2A5E04E0" w14:textId="77777777" w:rsidR="00830BC3" w:rsidRDefault="004E3A77">
      <w:pPr>
        <w:pStyle w:val="BodyText"/>
      </w:pPr>
      <w:r>
        <w:t>That twelve-year-old girl who slammed the car door on everything good was still there inside me when I walked down the aisle. She was there when I said “I do,” when I promised to love and honor and cherish. She was there in the quiet moments when Jeremy would reach for my hand and I’d instinctively pull away. She was there in the fights that seemed to come from nowhere, in the walls I’d rebuild as fast as he could tear them down.</w:t>
      </w:r>
    </w:p>
    <w:p w14:paraId="73EDD7CB" w14:textId="77777777" w:rsidR="00830BC3" w:rsidRDefault="004E3A77">
      <w:pPr>
        <w:pStyle w:val="BodyText"/>
      </w:pPr>
      <w:r>
        <w:t>I thought marriage would be my fresh start, my clean slate. I thought love would be enough to silence the voices from my past that whispered I wasn’t worth staying for. But healing doesn’t work that way. It doesn’t pause for wedding vows or honeymoon phases. It doesn’t wait for convenient moments or romantic settings.</w:t>
      </w:r>
    </w:p>
    <w:p w14:paraId="067C7F76" w14:textId="77777777" w:rsidR="00830BC3" w:rsidRDefault="004E3A77">
      <w:pPr>
        <w:pStyle w:val="BodyText"/>
      </w:pPr>
      <w:r>
        <w:t>Instead, it follows you into your new life, patient but persistent, ready to do the deeper work you’ve been avoiding. Healing didn’t stop when I met my husband.</w:t>
      </w:r>
    </w:p>
    <w:p w14:paraId="713276F4" w14:textId="77777777" w:rsidR="00830BC3" w:rsidRDefault="004E3A77">
      <w:pPr>
        <w:pStyle w:val="BodyText"/>
      </w:pPr>
      <w:r>
        <w:t>It just changed shape.</w:t>
      </w:r>
    </w:p>
    <w:p w14:paraId="380A6B79" w14:textId="77777777" w:rsidR="00830BC3" w:rsidRDefault="004E3A77">
      <w:pPr>
        <w:pStyle w:val="BodyText"/>
      </w:pPr>
      <w:r>
        <w:t xml:space="preserve">It moved from silent, personal battles in my own heart and head to shared ones across kitchen tables and long deployments. Healing entered my marriage like a guest we didn’t invite—unexpected, sometimes unwelcome, but necessary. And it didn’t arrive all dressed up in romance and ready answers. It came through misunderstandings, long silences, slammed doors, and whispered prayers. It came in questions like, </w:t>
      </w:r>
      <w:r>
        <w:rPr>
          <w:i/>
          <w:iCs/>
        </w:rPr>
        <w:t>Why did God give me this person?</w:t>
      </w:r>
      <w:r>
        <w:t xml:space="preserve"> and </w:t>
      </w:r>
      <w:r>
        <w:rPr>
          <w:i/>
          <w:iCs/>
        </w:rPr>
        <w:t>Can I trust love when I’ve only ever known loss?</w:t>
      </w:r>
    </w:p>
    <w:p w14:paraId="02C9CC1D" w14:textId="77777777" w:rsidR="00830BC3" w:rsidRDefault="004E3A77">
      <w:pPr>
        <w:pStyle w:val="BodyText"/>
      </w:pPr>
      <w:r>
        <w:t>The miracle in our marriage didn’t happen overnight.</w:t>
      </w:r>
    </w:p>
    <w:p w14:paraId="12A82F22" w14:textId="77777777" w:rsidR="00830BC3" w:rsidRDefault="004E3A77">
      <w:pPr>
        <w:pStyle w:val="BodyText"/>
      </w:pPr>
      <w:r>
        <w:t>There were no lightning bolts. No fairy-tale moments where everything snapped into place. What we got instead were holy crumbs—small, sacred moments that didn’t look like miracles but were. Like a laugh we shared over a terrible movie when things had been tense for days. Or the night he held my hand instead of turning away after an argument. Or the morning I said “I’m sorry”—and meant it—and he said it back with tears in his eyes.</w:t>
      </w:r>
    </w:p>
    <w:p w14:paraId="5924E07A" w14:textId="77777777" w:rsidR="00830BC3" w:rsidRDefault="004E3A77">
      <w:pPr>
        <w:pStyle w:val="BodyText"/>
      </w:pPr>
      <w:r>
        <w:t xml:space="preserve">God didn’t fix us. He </w:t>
      </w:r>
      <w:r>
        <w:rPr>
          <w:i/>
          <w:iCs/>
        </w:rPr>
        <w:t>formed</w:t>
      </w:r>
      <w:r>
        <w:t xml:space="preserve"> us.</w:t>
      </w:r>
    </w:p>
    <w:p w14:paraId="76C490D8" w14:textId="77777777" w:rsidR="00830BC3" w:rsidRDefault="004E3A77">
      <w:pPr>
        <w:pStyle w:val="BodyText"/>
      </w:pPr>
      <w:r>
        <w:t>He used the ordinary to rebuild what trauma tried to destroy. The quiet apologies, the choice to stay, the holding on even when letting go would’ve been easier. That’s where the miracle lived. Not in perfection, but in persistence. Not in never breaking, but in choosing to rebuild.</w:t>
      </w:r>
    </w:p>
    <w:p w14:paraId="6DF59737" w14:textId="77777777" w:rsidR="00830BC3" w:rsidRDefault="004E3A77">
      <w:pPr>
        <w:pStyle w:val="BodyText"/>
      </w:pPr>
      <w:r>
        <w:t>And we didn’t do it alone.</w:t>
      </w:r>
    </w:p>
    <w:p w14:paraId="01B716CA" w14:textId="77777777" w:rsidR="00830BC3" w:rsidRDefault="004E3A77">
      <w:pPr>
        <w:pStyle w:val="BodyText"/>
      </w:pPr>
      <w:r>
        <w:t xml:space="preserve">The military spouse community held us up when we were too weary to stand. They prayed when our faith felt thin, made space for our mess without judgment, and pulled us into their homes and hearts like we belonged—because we did. They were the hands and feet of Jesus when we couldn’t feel Him ourselves. More than once, they sat beside me in parking lots, on pews, at backyard gatherings, and reminded me: </w:t>
      </w:r>
      <w:r>
        <w:rPr>
          <w:i/>
          <w:iCs/>
        </w:rPr>
        <w:t>You’re not too broken to be loved. Your marriage isn’t too far gone to be restored.</w:t>
      </w:r>
    </w:p>
    <w:p w14:paraId="67F1F5F5" w14:textId="77777777" w:rsidR="00830BC3" w:rsidRDefault="004E3A77">
      <w:pPr>
        <w:pStyle w:val="BodyText"/>
      </w:pPr>
      <w:r>
        <w:t>Studies show that emotional and spiritual support is one of the most powerful predictors of marital resilience, especially under the unique pressures of military life. I didn’t need the data to know it—I lived it. Those women, those families—they were my safety net when my own heart wobbled.</w:t>
      </w:r>
    </w:p>
    <w:p w14:paraId="4875A926" w14:textId="77777777" w:rsidR="00830BC3" w:rsidRDefault="004E3A77">
      <w:pPr>
        <w:pStyle w:val="BodyText"/>
      </w:pPr>
      <w:r>
        <w:t>Still, our marriage isn’t some polished story of redemption tied in a neat bow. He still goes quiet sometimes, slipping into the armor life has taught him to wear. I still struggle with that familiar shame, that lie that whispers I’m not enough or that love will always leave.</w:t>
      </w:r>
    </w:p>
    <w:p w14:paraId="64E6EBEC" w14:textId="77777777" w:rsidR="00830BC3" w:rsidRDefault="004E3A77">
      <w:pPr>
        <w:pStyle w:val="BodyText"/>
      </w:pPr>
      <w:r>
        <w:t>But now—we name those things.</w:t>
      </w:r>
    </w:p>
    <w:p w14:paraId="09F5A3C4" w14:textId="77777777" w:rsidR="00830BC3" w:rsidRDefault="004E3A77">
      <w:pPr>
        <w:pStyle w:val="BodyText"/>
      </w:pPr>
      <w:r>
        <w:t>We don’t let them grow in the dark.</w:t>
      </w:r>
    </w:p>
    <w:p w14:paraId="2F984050" w14:textId="77777777" w:rsidR="00830BC3" w:rsidRDefault="004E3A77">
      <w:pPr>
        <w:pStyle w:val="BodyText"/>
      </w:pPr>
      <w:r>
        <w:t>We hold space for each other’s wounds without trying to fix them too quickly. We ask better questions. We laugh more. We stay close, even when it’s hard.</w:t>
      </w:r>
    </w:p>
    <w:p w14:paraId="7EE81A0C" w14:textId="77777777" w:rsidR="00830BC3" w:rsidRDefault="004E3A77">
      <w:pPr>
        <w:pStyle w:val="BodyText"/>
      </w:pPr>
      <w:r>
        <w:t xml:space="preserve">And like the seeds Og Mandino wrote about—those stubborn, resilient seeds of success—we’re growing. Slowly, surely. In our own imperfect way. Even after 25 years. </w:t>
      </w:r>
    </w:p>
    <w:p w14:paraId="293C2829" w14:textId="77777777" w:rsidR="00830BC3" w:rsidRDefault="004E3A77">
      <w:pPr>
        <w:pStyle w:val="BodyText"/>
      </w:pPr>
      <w:r>
        <w:t>Our marriage is not a finished product.</w:t>
      </w:r>
    </w:p>
    <w:p w14:paraId="03DD72A8" w14:textId="77777777" w:rsidR="00830BC3" w:rsidRDefault="004E3A77">
      <w:pPr>
        <w:pStyle w:val="BodyText"/>
      </w:pPr>
      <w:r>
        <w:t>Our marriage isn’t a perfectly stacked sandwich from some gourmet café—cut cleanly in half, held together with a fancy toothpick. No, it’s more like one of those messy, thrown-together sandwiches you make at midnight: uneven bread, too much mayo on one side, maybe a slice of onion slipping out the edge. But even with the crumbs on the counter and the paper towel for a plate, it still feeds something deep inside.  It’s real. It’s satisfying. And somehow, it’s exactly what we needed.</w:t>
      </w:r>
    </w:p>
    <w:p w14:paraId="61844EA0" w14:textId="77777777" w:rsidR="00830BC3" w:rsidRDefault="004E3A77">
      <w:pPr>
        <w:pStyle w:val="BodyText"/>
      </w:pPr>
      <w:r>
        <w:t xml:space="preserve">It smells like </w:t>
      </w:r>
      <w:r>
        <w:rPr>
          <w:i/>
          <w:iCs/>
        </w:rPr>
        <w:t>grace</w:t>
      </w:r>
      <w:r>
        <w:t>.</w:t>
      </w:r>
    </w:p>
    <w:p w14:paraId="2BC947C9" w14:textId="77777777" w:rsidR="00830BC3" w:rsidRDefault="004E3A77">
      <w:pPr>
        <w:pStyle w:val="BodyText"/>
      </w:pPr>
      <w:r>
        <w:t xml:space="preserve">It smells like </w:t>
      </w:r>
      <w:r>
        <w:rPr>
          <w:i/>
          <w:iCs/>
        </w:rPr>
        <w:t>new</w:t>
      </w:r>
      <w:r>
        <w:t>.</w:t>
      </w:r>
    </w:p>
    <w:p w14:paraId="63D3C6EE" w14:textId="77777777" w:rsidR="00830BC3" w:rsidRDefault="00830BC3">
      <w:pPr>
        <w:pStyle w:val="BodyText"/>
      </w:pPr>
    </w:p>
    <w:p w14:paraId="4E837B4A" w14:textId="77777777" w:rsidR="00830BC3" w:rsidRDefault="004E3A77">
      <w:pPr>
        <w:pStyle w:val="BodyText"/>
      </w:pPr>
      <w:r>
        <w:rPr>
          <w:b/>
          <w:bCs/>
        </w:rPr>
        <w:t>Reflection</w:t>
      </w:r>
    </w:p>
    <w:p w14:paraId="251DB621" w14:textId="77777777" w:rsidR="00830BC3" w:rsidRDefault="004E3A77">
      <w:pPr>
        <w:pStyle w:val="Compact"/>
        <w:numPr>
          <w:ilvl w:val="0"/>
          <w:numId w:val="3"/>
        </w:numPr>
      </w:pPr>
      <w:r>
        <w:t>What lies have you carried into your relationships—about love, trust, or your own worth?</w:t>
      </w:r>
    </w:p>
    <w:p w14:paraId="7FE0C735" w14:textId="77777777" w:rsidR="00830BC3" w:rsidRDefault="004E3A77">
      <w:pPr>
        <w:pStyle w:val="Compact"/>
        <w:numPr>
          <w:ilvl w:val="0"/>
          <w:numId w:val="3"/>
        </w:numPr>
      </w:pPr>
      <w:r>
        <w:t>Are there “ordinary moments” in your life that might actually be sacred ground?</w:t>
      </w:r>
    </w:p>
    <w:p w14:paraId="6D47376F" w14:textId="77777777" w:rsidR="00830BC3" w:rsidRDefault="004E3A77">
      <w:pPr>
        <w:pStyle w:val="Compact"/>
        <w:numPr>
          <w:ilvl w:val="0"/>
          <w:numId w:val="3"/>
        </w:numPr>
      </w:pPr>
      <w:r>
        <w:t xml:space="preserve">What does healing </w:t>
      </w:r>
      <w:r>
        <w:rPr>
          <w:i/>
          <w:iCs/>
        </w:rPr>
        <w:t>together</w:t>
      </w:r>
      <w:r>
        <w:t xml:space="preserve"> look like for you—not just healing alone?</w:t>
      </w:r>
    </w:p>
    <w:p w14:paraId="60268ED7" w14:textId="77777777" w:rsidR="00830BC3" w:rsidRDefault="004E3A77">
      <w:pPr>
        <w:pStyle w:val="Compact"/>
        <w:numPr>
          <w:ilvl w:val="0"/>
          <w:numId w:val="3"/>
        </w:numPr>
      </w:pPr>
      <w:r>
        <w:t>Is there a community or person that God might be using to hold you steady right now?</w:t>
      </w:r>
    </w:p>
    <w:p w14:paraId="4242AF23" w14:textId="77777777" w:rsidR="00830BC3" w:rsidRDefault="004E3A77">
      <w:pPr>
        <w:pStyle w:val="FirstParagraph"/>
      </w:pPr>
      <w:r>
        <w:t>Give yourself permission to reflect honestly. You don’t have to have it all figured out. God works best in the middle of the mess.</w:t>
      </w:r>
    </w:p>
    <w:p w14:paraId="1345B42C" w14:textId="77777777" w:rsidR="00830BC3" w:rsidRDefault="00830BC3">
      <w:pPr>
        <w:pStyle w:val="BodyText"/>
      </w:pPr>
    </w:p>
    <w:p w14:paraId="741DC962" w14:textId="77777777" w:rsidR="00830BC3" w:rsidRDefault="004E3A77">
      <w:pPr>
        <w:pStyle w:val="BodyText"/>
      </w:pPr>
      <w:r>
        <w:rPr>
          <w:b/>
          <w:bCs/>
        </w:rPr>
        <w:t>Prayer</w:t>
      </w:r>
    </w:p>
    <w:p w14:paraId="35C3A6CB" w14:textId="77777777" w:rsidR="00830BC3" w:rsidRDefault="004E3A77">
      <w:pPr>
        <w:pStyle w:val="BodyText"/>
      </w:pPr>
      <w:r>
        <w:t>God,</w:t>
      </w:r>
    </w:p>
    <w:p w14:paraId="2DE28CB1" w14:textId="77777777" w:rsidR="00830BC3" w:rsidRDefault="004E3A77">
      <w:pPr>
        <w:pStyle w:val="BodyText"/>
      </w:pPr>
      <w:r>
        <w:t>I thought healing would look like clarity, but sometimes it looks like confusion I don’t run from. I thought love would be easy, but now I see—it’s holy work. And I’m willing to work for it.</w:t>
      </w:r>
    </w:p>
    <w:p w14:paraId="673C3F0F" w14:textId="77777777" w:rsidR="00830BC3" w:rsidRDefault="004E3A77">
      <w:pPr>
        <w:pStyle w:val="BodyText"/>
      </w:pPr>
      <w:r>
        <w:t>Thank You for my marriage, even in its imperfections. Thank You for the slow miracles that don’t make headlines but matter deeply. Help me keep showing up—with honesty, with grace, with faith that You are always growing something, even when I can’t see it.</w:t>
      </w:r>
    </w:p>
    <w:p w14:paraId="0D4C1DB6" w14:textId="77777777" w:rsidR="00830BC3" w:rsidRDefault="004E3A77">
      <w:pPr>
        <w:pStyle w:val="BodyText"/>
      </w:pPr>
      <w:r>
        <w:t>Help us grow new together.</w:t>
      </w:r>
    </w:p>
    <w:p w14:paraId="3C1C7AE0" w14:textId="77777777" w:rsidR="00830BC3" w:rsidRDefault="004E3A77">
      <w:pPr>
        <w:pStyle w:val="BodyText"/>
      </w:pPr>
      <w:r>
        <w:t>Amen</w:t>
      </w:r>
    </w:p>
    <w:p w14:paraId="2BA2C036" w14:textId="77777777" w:rsidR="00830BC3" w:rsidRDefault="004E3A77">
      <w:r>
        <w:br w:type="page"/>
      </w:r>
    </w:p>
    <w:p w14:paraId="1DB4B37B" w14:textId="77777777" w:rsidR="00830BC3" w:rsidRDefault="004E3A77">
      <w:pPr>
        <w:pStyle w:val="Heading1"/>
      </w:pPr>
      <w:r>
        <w:t>The Miracle of Faith</w:t>
      </w:r>
    </w:p>
    <w:p w14:paraId="385643AF" w14:textId="77777777" w:rsidR="00830BC3" w:rsidRDefault="004E3A77">
      <w:pPr>
        <w:pStyle w:val="FirstParagraph"/>
      </w:pPr>
      <w:r>
        <w:t>God had shown up in that living room moment, clear as day, undeniable as Jeremy’s gentle voice saying he wanted us to stay. But what I discovered in the years that followed was that one miracle doesn’t make a life of faith—it just makes you hungry for more.</w:t>
      </w:r>
    </w:p>
    <w:p w14:paraId="606F6DC9" w14:textId="77777777" w:rsidR="00830BC3" w:rsidRDefault="004E3A77">
      <w:pPr>
        <w:pStyle w:val="BodyText"/>
      </w:pPr>
      <w:r>
        <w:t>My head knew the reasons our marriage had crumbled. I could articulate the trauma patterns, name the triggers, explain the psychology behind my walls. Therapy had given me language for my pain—abandonment issues, trust deficits, hypervigilance. I could recite it all like a textbook.</w:t>
      </w:r>
    </w:p>
    <w:p w14:paraId="2DD3905D" w14:textId="77777777" w:rsidR="00830BC3" w:rsidRDefault="004E3A77">
      <w:pPr>
        <w:pStyle w:val="BodyText"/>
      </w:pPr>
      <w:r>
        <w:t>But knowing and healing are two different things entirely.</w:t>
      </w:r>
    </w:p>
    <w:p w14:paraId="2855F92F" w14:textId="77777777" w:rsidR="00830BC3" w:rsidRDefault="004E3A77">
      <w:pPr>
        <w:pStyle w:val="BodyText"/>
      </w:pPr>
      <w:r>
        <w:t xml:space="preserve">Even as I sat in those therapy sessions, nodding along as I connected the dots between my childhood and my marriage struggles, that twelve-year-old girl inside me was rolling her eyes. </w:t>
      </w:r>
      <w:r>
        <w:rPr>
          <w:i/>
          <w:iCs/>
        </w:rPr>
        <w:t>You think talking about it changes anything?</w:t>
      </w:r>
      <w:r>
        <w:t xml:space="preserve"> she’d whisper. </w:t>
      </w:r>
      <w:r>
        <w:rPr>
          <w:i/>
          <w:iCs/>
        </w:rPr>
        <w:t>You think understanding makes you less broken?</w:t>
      </w:r>
    </w:p>
    <w:p w14:paraId="054538CD" w14:textId="77777777" w:rsidR="00830BC3" w:rsidRDefault="004E3A77">
      <w:pPr>
        <w:pStyle w:val="BodyText"/>
      </w:pPr>
      <w:r>
        <w:t>The wall I’d started to build that night in the police car—the one where I’d decided I’d never need anyone again— only strengthened by the day I was emancipated swearing the same - wasn’t impressed by my newfound awareness. It stood firm, unmoved by insights or breakthroughs or logical explanations. And beneath it all, that familiar ache persisted: the deep-seated, unnamed need to fix everything myself, to prove I didn’t need saving, to maintain control even as my world fell apart.</w:t>
      </w:r>
    </w:p>
    <w:p w14:paraId="4BA0B0D7" w14:textId="77777777" w:rsidR="00830BC3" w:rsidRDefault="004E3A77">
      <w:pPr>
        <w:pStyle w:val="BodyText"/>
      </w:pPr>
      <w:r>
        <w:t>I devoured self-help books, thinking the right formula would unlock my healing. I white-knuckled my way through marriage exercises, determined to solve us like a puzzle I could master. Some nights I even screamed at God through clenched teeth, begging Him to make it stop—the ache, the shame, the sense that I was broken beyond repair—while simultaneously refusing to let Him close enough to actually do the work.</w:t>
      </w:r>
    </w:p>
    <w:p w14:paraId="6EAD13ED" w14:textId="77777777" w:rsidR="00830BC3" w:rsidRDefault="004E3A77">
      <w:pPr>
        <w:pStyle w:val="BodyText"/>
      </w:pPr>
      <w:r>
        <w:t>But real healing didn’t begin until I surrendered. Not a passive, whispered “I give up,” but a messy, desperate, knees-to-the-floor kind of surrender. A holy unraveling where I finally stopped trying to orchestrate my own rescue.</w:t>
      </w:r>
    </w:p>
    <w:p w14:paraId="00E2538D" w14:textId="77777777" w:rsidR="00830BC3" w:rsidRDefault="004E3A77">
      <w:pPr>
        <w:pStyle w:val="BodyText"/>
      </w:pPr>
      <w:r>
        <w:t xml:space="preserve">Psalm 147:3 says, </w:t>
      </w:r>
      <w:r>
        <w:rPr>
          <w:b/>
          <w:bCs/>
        </w:rPr>
        <w:t>“He heals the brokenhearted and binds up their wounds.”</w:t>
      </w:r>
    </w:p>
    <w:p w14:paraId="05AC03CB" w14:textId="77777777" w:rsidR="00830BC3" w:rsidRDefault="004E3A77">
      <w:pPr>
        <w:pStyle w:val="BodyText"/>
      </w:pPr>
      <w:r>
        <w:t>I used to read that verse and imagine a divine Band-Aid. Something fast and shiny that would make it all better. But God’s healing doesn’t work like that. It’s not a quick fix—it’s a deep, slow work. More like peeling an onion than patching a scrape. Each layer brought tears. Each layer brought truth. And each layer required me to let go of another piece of the control I’d been clutching so tightly.</w:t>
      </w:r>
    </w:p>
    <w:p w14:paraId="331A45BC" w14:textId="77777777" w:rsidR="00830BC3" w:rsidRDefault="004E3A77">
      <w:pPr>
        <w:pStyle w:val="BodyText"/>
      </w:pPr>
      <w:r>
        <w:t>There was the layer where I finally admitted I felt worthless. The one where I confessed I had pushed Jeremy away in my anger and fear. The layer where I faced the shame I had buried so deep, it had started to feel like my identity.</w:t>
      </w:r>
    </w:p>
    <w:p w14:paraId="11F20B1C" w14:textId="77777777" w:rsidR="00830BC3" w:rsidRDefault="004E3A77">
      <w:pPr>
        <w:pStyle w:val="BodyText"/>
      </w:pPr>
      <w:r>
        <w:t>But something happened with each unlayered truth. I began to feel lighter. Faith didn’t erase my past—it simply reminded me that I didn’t have to carry it alone anymore.</w:t>
      </w:r>
    </w:p>
    <w:p w14:paraId="0DA0E224" w14:textId="77777777" w:rsidR="00830BC3" w:rsidRDefault="004E3A77">
      <w:pPr>
        <w:pStyle w:val="BodyText"/>
      </w:pPr>
      <w:r>
        <w:t>In the middle of this healing, I learned to breathe again.</w:t>
      </w:r>
    </w:p>
    <w:p w14:paraId="70103A4E" w14:textId="77777777" w:rsidR="00830BC3" w:rsidRDefault="004E3A77">
      <w:pPr>
        <w:pStyle w:val="BodyText"/>
      </w:pPr>
      <w:r>
        <w:t>Not just physically—but spiritually. Emotionally. Intentionally.</w:t>
      </w:r>
    </w:p>
    <w:p w14:paraId="3999C5E0" w14:textId="77777777" w:rsidR="00830BC3" w:rsidRDefault="004E3A77">
      <w:pPr>
        <w:pStyle w:val="BodyText"/>
      </w:pPr>
      <w:r>
        <w:rPr>
          <w:b/>
          <w:bCs/>
        </w:rPr>
        <w:t>Try it now.</w:t>
      </w:r>
    </w:p>
    <w:p w14:paraId="5B48E416" w14:textId="77777777" w:rsidR="00830BC3" w:rsidRDefault="004E3A77">
      <w:pPr>
        <w:pStyle w:val="BodyText"/>
      </w:pPr>
      <w:r>
        <w:t>Take a deep breath in through your nose.</w:t>
      </w:r>
    </w:p>
    <w:p w14:paraId="1663054C" w14:textId="77777777" w:rsidR="00830BC3" w:rsidRDefault="004E3A77">
      <w:pPr>
        <w:pStyle w:val="BodyText"/>
      </w:pPr>
      <w:r>
        <w:t xml:space="preserve">And then let the breath out—slowly. Try to make the exhale twice as long as the inhale. A longer exhale actually signals the parasympathetic nervous system—our body’s calming system—to activate. It helps bring us into a state of peace, not panic. Science backs this, too. When we exhale slowly—twice as long as we inhale—we activate our parasympathetic nervous system, the part of us designed to rest and recover. The longer exhale gently stimulates the vagus nerve, signaling to the brain, </w:t>
      </w:r>
      <w:r>
        <w:rPr>
          <w:i/>
          <w:iCs/>
        </w:rPr>
        <w:t>‘You’re safe.’</w:t>
      </w:r>
      <w:r>
        <w:t xml:space="preserve"> ( Zaccaro, et al, 2018). This practice not only calms our bodies, but it creates space in our hearts to hear God more clearly.</w:t>
      </w:r>
    </w:p>
    <w:p w14:paraId="6FCEFE43" w14:textId="77777777" w:rsidR="00830BC3" w:rsidRDefault="004E3A77">
      <w:pPr>
        <w:pStyle w:val="BodyText"/>
      </w:pPr>
      <w:r>
        <w:t>Make sure the breath starts from your lower belly, not your chest. Chest-breathing can trigger more anxiety, more urgency. But deep belly breaths ground us, center us, remind us that we’re safe. That we’re here.</w:t>
      </w:r>
    </w:p>
    <w:p w14:paraId="72FD3F61" w14:textId="77777777" w:rsidR="00830BC3" w:rsidRDefault="004E3A77">
      <w:pPr>
        <w:pStyle w:val="BodyText"/>
      </w:pPr>
      <w:r>
        <w:t>As you breathe, try praying with your breath. Just a few words.</w:t>
      </w:r>
    </w:p>
    <w:p w14:paraId="787573EE" w14:textId="77777777" w:rsidR="00830BC3" w:rsidRDefault="004E3A77">
      <w:pPr>
        <w:pStyle w:val="BodyText"/>
      </w:pPr>
      <w:r>
        <w:rPr>
          <w:b/>
          <w:bCs/>
        </w:rPr>
        <w:t>Inhale:</w:t>
      </w:r>
      <w:r>
        <w:t xml:space="preserve"> </w:t>
      </w:r>
      <w:r>
        <w:rPr>
          <w:i/>
          <w:iCs/>
        </w:rPr>
        <w:t>You are love.</w:t>
      </w:r>
    </w:p>
    <w:p w14:paraId="4CED6FDD" w14:textId="77777777" w:rsidR="00830BC3" w:rsidRDefault="004E3A77">
      <w:pPr>
        <w:pStyle w:val="BodyText"/>
      </w:pPr>
      <w:r>
        <w:rPr>
          <w:b/>
          <w:bCs/>
        </w:rPr>
        <w:t>Exhale:</w:t>
      </w:r>
      <w:r>
        <w:t xml:space="preserve"> </w:t>
      </w:r>
      <w:r>
        <w:rPr>
          <w:i/>
          <w:iCs/>
        </w:rPr>
        <w:t>You’re right here.</w:t>
      </w:r>
    </w:p>
    <w:p w14:paraId="4BE95B9C" w14:textId="77777777" w:rsidR="00830BC3" w:rsidRDefault="004E3A77">
      <w:pPr>
        <w:pStyle w:val="BodyText"/>
      </w:pPr>
      <w:r>
        <w:rPr>
          <w:b/>
          <w:bCs/>
        </w:rPr>
        <w:t>Inhale:</w:t>
      </w:r>
      <w:r>
        <w:t xml:space="preserve"> </w:t>
      </w:r>
      <w:r>
        <w:rPr>
          <w:i/>
          <w:iCs/>
        </w:rPr>
        <w:t>You are strength.</w:t>
      </w:r>
    </w:p>
    <w:p w14:paraId="526C3FD8" w14:textId="77777777" w:rsidR="00830BC3" w:rsidRDefault="004E3A77">
      <w:pPr>
        <w:pStyle w:val="BodyText"/>
      </w:pPr>
      <w:r>
        <w:rPr>
          <w:b/>
          <w:bCs/>
        </w:rPr>
        <w:t>Exhale:</w:t>
      </w:r>
      <w:r>
        <w:t xml:space="preserve"> </w:t>
      </w:r>
      <w:r>
        <w:rPr>
          <w:i/>
          <w:iCs/>
        </w:rPr>
        <w:t>You are peace.</w:t>
      </w:r>
    </w:p>
    <w:p w14:paraId="1DDA28F2" w14:textId="77777777" w:rsidR="00830BC3" w:rsidRDefault="004E3A77">
      <w:pPr>
        <w:pStyle w:val="BodyText"/>
      </w:pPr>
      <w:r>
        <w:t>You can use whatever words connect with your soul:</w:t>
      </w:r>
    </w:p>
    <w:p w14:paraId="55619FD5" w14:textId="77777777" w:rsidR="00830BC3" w:rsidRDefault="004E3A77">
      <w:pPr>
        <w:pStyle w:val="Compact"/>
        <w:numPr>
          <w:ilvl w:val="0"/>
          <w:numId w:val="4"/>
        </w:numPr>
      </w:pPr>
      <w:r>
        <w:rPr>
          <w:i/>
          <w:iCs/>
        </w:rPr>
        <w:t>Inhale: I am not alone. Exhale: I am held.</w:t>
      </w:r>
    </w:p>
    <w:p w14:paraId="1D3D9901" w14:textId="77777777" w:rsidR="00830BC3" w:rsidRDefault="004E3A77">
      <w:pPr>
        <w:pStyle w:val="Compact"/>
        <w:numPr>
          <w:ilvl w:val="0"/>
          <w:numId w:val="4"/>
        </w:numPr>
      </w:pPr>
      <w:r>
        <w:rPr>
          <w:i/>
          <w:iCs/>
        </w:rPr>
        <w:t>Inhale: I am enough. Exhale: I am healing.</w:t>
      </w:r>
    </w:p>
    <w:p w14:paraId="5F23810C" w14:textId="77777777" w:rsidR="00830BC3" w:rsidRDefault="004E3A77">
      <w:pPr>
        <w:pStyle w:val="Compact"/>
        <w:numPr>
          <w:ilvl w:val="0"/>
          <w:numId w:val="4"/>
        </w:numPr>
      </w:pPr>
      <w:r>
        <w:rPr>
          <w:i/>
          <w:iCs/>
        </w:rPr>
        <w:t>Inhale: God sees me. Exhale: God loves me still.</w:t>
      </w:r>
    </w:p>
    <w:p w14:paraId="701A8059" w14:textId="77777777" w:rsidR="00830BC3" w:rsidRDefault="004E3A77">
      <w:pPr>
        <w:pStyle w:val="FirstParagraph"/>
      </w:pPr>
      <w:r>
        <w:t>Let each breath remind you of the living God who is as close as your next inhale, who is doing a good work in you even when you can’t see it.</w:t>
      </w:r>
    </w:p>
    <w:p w14:paraId="43BAD21D" w14:textId="77777777" w:rsidR="00830BC3" w:rsidRDefault="004E3A77">
      <w:pPr>
        <w:pStyle w:val="BodyText"/>
      </w:pPr>
      <w:r>
        <w:rPr>
          <w:b/>
          <w:bCs/>
        </w:rPr>
        <w:t>“He himself gives everyone life and breath and everything else.”</w:t>
      </w:r>
    </w:p>
    <w:p w14:paraId="711B7F12" w14:textId="77777777" w:rsidR="00830BC3" w:rsidRDefault="004E3A77">
      <w:pPr>
        <w:pStyle w:val="BodyText"/>
      </w:pPr>
      <w:r>
        <w:t>—Acts 17:25</w:t>
      </w:r>
    </w:p>
    <w:p w14:paraId="46E6BBE4" w14:textId="77777777" w:rsidR="00830BC3" w:rsidRDefault="004E3A77">
      <w:pPr>
        <w:pStyle w:val="BodyText"/>
      </w:pPr>
      <w:r>
        <w:t>One day, as I sat still—finally still—I remembered something from my childhood. It hit me like a memory wrapped in wind.</w:t>
      </w:r>
    </w:p>
    <w:p w14:paraId="1CC2F877" w14:textId="77777777" w:rsidR="00830BC3" w:rsidRDefault="004E3A77">
      <w:pPr>
        <w:pStyle w:val="BodyText"/>
      </w:pPr>
      <w:r>
        <w:t>I was maybe seven or eight. We had moved again. Another new place. New school. New rules. New people. Old fears. It all swirled together in my little chest like a storm—chaotic, loud, heavy. I just wanted to be someone loved. Someone respected. Someone seen.</w:t>
      </w:r>
    </w:p>
    <w:p w14:paraId="7EC2B083" w14:textId="77777777" w:rsidR="00830BC3" w:rsidRDefault="004E3A77">
      <w:pPr>
        <w:pStyle w:val="BodyText"/>
      </w:pPr>
      <w:r>
        <w:t>There was a woman who used to visit my mom’s apartment—maybe a neighbor, maybe a friend. I knew she used drugs.  She had this sketchbook, thick pages filled with incredible drawings. In my young eyes, she was the most brilliant artist I’d ever seen. One afternoon, while no one was looking, I took the sketchbook. Hid it in my backpack. Told myself I’d return it. I never did.</w:t>
      </w:r>
    </w:p>
    <w:p w14:paraId="0DFA9624" w14:textId="77777777" w:rsidR="00830BC3" w:rsidRDefault="004E3A77">
      <w:pPr>
        <w:pStyle w:val="BodyText"/>
      </w:pPr>
      <w:r>
        <w:t>For a little less than  two months I attended that school, I used that notebook like it was mine. I’d pretend I had drawn those beautiful images. People believed me. For a moment, I was someone different. Someone who fit. Someone who didn’t ache.</w:t>
      </w:r>
    </w:p>
    <w:p w14:paraId="615EA2FE" w14:textId="77777777" w:rsidR="00830BC3" w:rsidRDefault="004E3A77">
      <w:pPr>
        <w:pStyle w:val="BodyText"/>
      </w:pPr>
      <w:r>
        <w:t>But it didn’t work. It never does. Pretending didn’t fill the emptiness—it made it worse. It deepened the ache like a hot poker pressed into a wound. And what I really wanted—what I needed—wasn’t applause. It was to be seen. Known. Loved exactly as I was.</w:t>
      </w:r>
    </w:p>
    <w:p w14:paraId="069FC1CB" w14:textId="77777777" w:rsidR="00830BC3" w:rsidRDefault="004E3A77">
      <w:pPr>
        <w:pStyle w:val="BodyText"/>
      </w:pPr>
      <w:r>
        <w:t>Breathing taught me how to come back to myself. Not the self I pretended to be, but the one God created. The one He calls beloved.</w:t>
      </w:r>
    </w:p>
    <w:p w14:paraId="39DA4238" w14:textId="77777777" w:rsidR="00830BC3" w:rsidRDefault="004E3A77">
      <w:pPr>
        <w:pStyle w:val="BodyText"/>
      </w:pPr>
      <w:r>
        <w:t>Breath by breath, prayer by prayer, I learned to surrender the masks and pick up mercy. I began to see myself through God’s eyes—broken, yes, but not beyond repair. Wounded, yes, but worthy of love. And not just any love—His.</w:t>
      </w:r>
    </w:p>
    <w:p w14:paraId="052B1E09" w14:textId="77777777" w:rsidR="00830BC3" w:rsidRDefault="004E3A77">
      <w:pPr>
        <w:pStyle w:val="BodyText"/>
      </w:pPr>
      <w:r>
        <w:t>Healing didn’t come like thunder. It came like breath. Soft. Steady. Holy.</w:t>
      </w:r>
    </w:p>
    <w:p w14:paraId="622C01E1" w14:textId="77777777" w:rsidR="00830BC3" w:rsidRDefault="004E3A77">
      <w:pPr>
        <w:pStyle w:val="BodyText"/>
      </w:pPr>
      <w:r>
        <w:t xml:space="preserve">And it started when I stopped striving and started surrendering. </w:t>
      </w:r>
    </w:p>
    <w:p w14:paraId="4D5100EF" w14:textId="77777777" w:rsidR="00830BC3" w:rsidRDefault="004E3A77">
      <w:r>
        <w:br w:type="page"/>
      </w:r>
    </w:p>
    <w:p w14:paraId="379DB5C1" w14:textId="77777777" w:rsidR="00830BC3" w:rsidRDefault="004E3A77">
      <w:pPr>
        <w:pStyle w:val="Heading1"/>
      </w:pPr>
      <w:r>
        <w:t>Military Spouses: Peeling Together</w:t>
      </w:r>
    </w:p>
    <w:p w14:paraId="38527A4A" w14:textId="77777777" w:rsidR="00830BC3" w:rsidRDefault="004E3A77">
      <w:pPr>
        <w:pStyle w:val="FirstParagraph"/>
      </w:pPr>
      <w:r>
        <w:t xml:space="preserve">I wasn’t the only one peeling layers. Military spouses </w:t>
      </w:r>
      <w:r>
        <w:rPr>
          <w:i/>
          <w:iCs/>
        </w:rPr>
        <w:t>know</w:t>
      </w:r>
      <w:r>
        <w:t xml:space="preserve"> isolation. Forty-two percent of us feel it (Blue Star Families, 2019). We move every few years. We say goodbye to spouses who might not come back. We raise children who ask why Daddy (or Mommy) is gone again. It’s a heavy load.</w:t>
      </w:r>
    </w:p>
    <w:p w14:paraId="4F2A462B" w14:textId="77777777" w:rsidR="00830BC3" w:rsidRDefault="004E3A77">
      <w:pPr>
        <w:pStyle w:val="BodyText"/>
      </w:pPr>
      <w:r>
        <w:t>My baggage was heavier still—a childhood riddled with trauma and addiction, a marriage barely hanging on. I thought I had to carry it solo. That no one would get it.</w:t>
      </w:r>
    </w:p>
    <w:p w14:paraId="23D2BEEF" w14:textId="77777777" w:rsidR="00830BC3" w:rsidRDefault="004E3A77">
      <w:pPr>
        <w:pStyle w:val="BodyText"/>
      </w:pPr>
      <w:r>
        <w:t xml:space="preserve">Then I met </w:t>
      </w:r>
      <w:r>
        <w:rPr>
          <w:i/>
          <w:iCs/>
        </w:rPr>
        <w:t>them</w:t>
      </w:r>
      <w:r>
        <w:t>—the other spouses.</w:t>
      </w:r>
    </w:p>
    <w:p w14:paraId="66F38C19" w14:textId="77777777" w:rsidR="00830BC3" w:rsidRDefault="004E3A77">
      <w:pPr>
        <w:pStyle w:val="BodyText"/>
      </w:pPr>
      <w:r>
        <w:t>At a base coffee meet-up, I sat quiet, clutching my mug like a shield. A woman named Sarah—another Army wife—leaned over and said, “You don’t have to say much. Just keep showing up.”</w:t>
      </w:r>
    </w:p>
    <w:p w14:paraId="28527A8B" w14:textId="77777777" w:rsidR="00830BC3" w:rsidRDefault="004E3A77">
      <w:pPr>
        <w:pStyle w:val="BodyText"/>
      </w:pPr>
      <w:r>
        <w:t>She didn’t know my story, but she knew the life.</w:t>
      </w:r>
    </w:p>
    <w:p w14:paraId="7F33E9B4" w14:textId="77777777" w:rsidR="00830BC3" w:rsidRDefault="004E3A77">
      <w:pPr>
        <w:pStyle w:val="BodyText"/>
      </w:pPr>
      <w:r>
        <w:t>Week by week, I peeled back more. First the small stuff. Then the big: the rape. The shame. The fights. They didn’t flinch. They offered their own layers: a miscarriage during deployment, a child with anxiety, a marriage stretched thin by distance.</w:t>
      </w:r>
    </w:p>
    <w:p w14:paraId="05999BF9" w14:textId="77777777" w:rsidR="00830BC3" w:rsidRDefault="004E3A77">
      <w:pPr>
        <w:pStyle w:val="BodyText"/>
      </w:pPr>
      <w:r>
        <w:t>We cried. We prayed. We laughed over burnt cookies, or water (don’t worry, I’ll give you the recipe at the end of this book). And God worked through them.</w:t>
      </w:r>
    </w:p>
    <w:p w14:paraId="7101636A" w14:textId="77777777" w:rsidR="00830BC3" w:rsidRDefault="004E3A77">
      <w:pPr>
        <w:pStyle w:val="BodyText"/>
      </w:pPr>
      <w:r>
        <w:t>That group of women healed me in ways I never expected. They reminded me I wasn’t alone. That my worth wasn’t tied to my past or my husband’s silence.</w:t>
      </w:r>
    </w:p>
    <w:p w14:paraId="5D4FD00B" w14:textId="77777777" w:rsidR="00830BC3" w:rsidRDefault="004E3A77">
      <w:pPr>
        <w:pStyle w:val="BodyText"/>
      </w:pPr>
      <w:r>
        <w:t>Ecclesiastes 4:9-10 says:</w:t>
      </w:r>
    </w:p>
    <w:p w14:paraId="59ED1D9F" w14:textId="77777777" w:rsidR="00830BC3" w:rsidRDefault="004E3A77">
      <w:pPr>
        <w:pStyle w:val="BodyText"/>
      </w:pPr>
      <w:r>
        <w:t>“Two are better than one… If either of them falls down, one can help the other up.”</w:t>
      </w:r>
    </w:p>
    <w:p w14:paraId="78963E9D" w14:textId="77777777" w:rsidR="00830BC3" w:rsidRDefault="004E3A77">
      <w:pPr>
        <w:pStyle w:val="BodyText"/>
      </w:pPr>
      <w:r>
        <w:t>That’s what we did. Lifted each other up. One tearful layer at a time.</w:t>
      </w:r>
    </w:p>
    <w:p w14:paraId="36ED15C8" w14:textId="77777777" w:rsidR="00830BC3" w:rsidRDefault="004E3A77">
      <w:pPr>
        <w:pStyle w:val="BodyText"/>
      </w:pPr>
      <w:r>
        <w:t>Mandino’s words echoed in that space too:</w:t>
      </w:r>
    </w:p>
    <w:p w14:paraId="4069602A" w14:textId="77777777" w:rsidR="00830BC3" w:rsidRDefault="004E3A77">
      <w:pPr>
        <w:pStyle w:val="BodyText"/>
      </w:pPr>
      <w:r>
        <w:t>“I will act now… for now is all I have.” (Mandino, 1982)</w:t>
      </w:r>
    </w:p>
    <w:p w14:paraId="259B022D" w14:textId="77777777" w:rsidR="00830BC3" w:rsidRDefault="004E3A77">
      <w:pPr>
        <w:pStyle w:val="BodyText"/>
      </w:pPr>
      <w:r>
        <w:t>We didn’t wait for perfect timing or perfect circumstances. We just kept showing up. Growing toward the light. Together.</w:t>
      </w:r>
    </w:p>
    <w:p w14:paraId="46AF46CC" w14:textId="77777777" w:rsidR="00830BC3" w:rsidRDefault="00830BC3">
      <w:pPr>
        <w:pStyle w:val="BodyText"/>
      </w:pPr>
    </w:p>
    <w:p w14:paraId="4D3BE0C4" w14:textId="77777777" w:rsidR="00830BC3" w:rsidRDefault="004E3A77">
      <w:pPr>
        <w:pStyle w:val="BodyText"/>
      </w:pPr>
      <w:r>
        <w:rPr>
          <w:b/>
          <w:bCs/>
        </w:rPr>
        <w:t>Worthy of the Light</w:t>
      </w:r>
    </w:p>
    <w:p w14:paraId="0D2AA52F" w14:textId="77777777" w:rsidR="00830BC3" w:rsidRDefault="004E3A77">
      <w:pPr>
        <w:pStyle w:val="BodyText"/>
      </w:pPr>
      <w:r>
        <w:t>Healing’s an onion. And I’m still peeling. Maybe you are too.</w:t>
      </w:r>
    </w:p>
    <w:p w14:paraId="380FB7B8" w14:textId="77777777" w:rsidR="00830BC3" w:rsidRDefault="004E3A77">
      <w:pPr>
        <w:pStyle w:val="BodyText"/>
      </w:pPr>
      <w:r>
        <w:t>If your marriage feels broken, if your past feels too heavy, if your future feels uncertain, hear this:</w:t>
      </w:r>
    </w:p>
    <w:p w14:paraId="4E07D7CC" w14:textId="77777777" w:rsidR="00830BC3" w:rsidRDefault="004E3A77">
      <w:pPr>
        <w:pStyle w:val="BodyText"/>
      </w:pPr>
      <w:r>
        <w:t>God steps into the mess.</w:t>
      </w:r>
    </w:p>
    <w:p w14:paraId="1DEE91AA" w14:textId="77777777" w:rsidR="00830BC3" w:rsidRDefault="004E3A77">
      <w:pPr>
        <w:pStyle w:val="BodyText"/>
      </w:pPr>
      <w:r>
        <w:t>Faith heals the deepest cuts.</w:t>
      </w:r>
    </w:p>
    <w:p w14:paraId="6456F774" w14:textId="77777777" w:rsidR="00830BC3" w:rsidRDefault="004E3A77">
      <w:pPr>
        <w:pStyle w:val="BodyText"/>
      </w:pPr>
      <w:r>
        <w:t>And community—especially among us military spouses—helps you stand when you can’t alone.</w:t>
      </w:r>
    </w:p>
    <w:p w14:paraId="77600F07" w14:textId="77777777" w:rsidR="00830BC3" w:rsidRDefault="004E3A77">
      <w:pPr>
        <w:pStyle w:val="BodyText"/>
      </w:pPr>
      <w:r>
        <w:t>Mandino wrote:</w:t>
      </w:r>
    </w:p>
    <w:p w14:paraId="3B2D8358" w14:textId="77777777" w:rsidR="00830BC3" w:rsidRDefault="004E3A77">
      <w:pPr>
        <w:pStyle w:val="BodyText"/>
      </w:pPr>
      <w:r>
        <w:t>“I am here for a purpose, and that purpose is to grow into a mountain, not to shrink to a grain of sand.” (Mandino, 1982)</w:t>
      </w:r>
    </w:p>
    <w:p w14:paraId="5C148DED" w14:textId="77777777" w:rsidR="00830BC3" w:rsidRDefault="004E3A77">
      <w:pPr>
        <w:pStyle w:val="BodyText"/>
      </w:pPr>
      <w:r>
        <w:t xml:space="preserve">You are </w:t>
      </w:r>
      <w:r>
        <w:rPr>
          <w:i/>
          <w:iCs/>
        </w:rPr>
        <w:t>not</w:t>
      </w:r>
      <w:r>
        <w:t xml:space="preserve"> trash. You are enough—scars and all. Let’s keep peeling. Keep growing. One tear at a time.</w:t>
      </w:r>
    </w:p>
    <w:p w14:paraId="1B959777" w14:textId="77777777" w:rsidR="00830BC3" w:rsidRDefault="004E3A77">
      <w:pPr>
        <w:pStyle w:val="BodyText"/>
      </w:pPr>
      <w:r>
        <w:t xml:space="preserve">Miracles happen there. </w:t>
      </w:r>
    </w:p>
    <w:p w14:paraId="54E065F4" w14:textId="77777777" w:rsidR="00830BC3" w:rsidRDefault="004E3A77">
      <w:r>
        <w:br w:type="page"/>
      </w:r>
    </w:p>
    <w:p w14:paraId="3FB4248C" w14:textId="77777777" w:rsidR="00830BC3" w:rsidRDefault="004E3A77">
      <w:pPr>
        <w:pStyle w:val="Heading1"/>
      </w:pPr>
      <w:r>
        <w:t>The Healing Starts Here</w:t>
      </w:r>
    </w:p>
    <w:p w14:paraId="7CEADFB4" w14:textId="77777777" w:rsidR="00830BC3" w:rsidRDefault="00830BC3">
      <w:pPr>
        <w:pStyle w:val="FirstParagraph"/>
      </w:pPr>
    </w:p>
    <w:p w14:paraId="5994FC38" w14:textId="77777777" w:rsidR="00830BC3" w:rsidRDefault="004E3A77">
      <w:pPr>
        <w:pStyle w:val="BodyText"/>
      </w:pPr>
      <w:r>
        <w:t>I’m an addict’s daughter—Mom’s cocaine and weed, her prayers for the pain to stop, her way of making it through her own brokenness, sweeping me through fifteen schools, a firstborn wired for chaos (SAMHSA, 2020).</w:t>
      </w:r>
    </w:p>
    <w:p w14:paraId="439CC5B0" w14:textId="77777777" w:rsidR="00830BC3" w:rsidRDefault="004E3A77">
      <w:pPr>
        <w:pStyle w:val="BodyText"/>
      </w:pPr>
      <w:r>
        <w:t>I’m a rape survivor turned mother—that assault at twelve tripling my risk for PTSD (Finkelhor et al., 2014).</w:t>
      </w:r>
    </w:p>
    <w:p w14:paraId="7058C681" w14:textId="77777777" w:rsidR="00830BC3" w:rsidRDefault="004E3A77">
      <w:pPr>
        <w:pStyle w:val="BodyText"/>
      </w:pPr>
      <w:r>
        <w:t>I’m a military spouse stitched together by love and loss, the suds washing layers of shame.</w:t>
      </w:r>
    </w:p>
    <w:p w14:paraId="18C42D57" w14:textId="77777777" w:rsidR="00830BC3" w:rsidRDefault="004E3A77">
      <w:pPr>
        <w:pStyle w:val="BodyText"/>
      </w:pPr>
      <w:r>
        <w:t xml:space="preserve">Chaos trained my brain to expect fear. Dr. Bessel van der Kolk says trauma rewires the nervous system, makes trust a battle (The Body Keeps the Score). Jeremy didn’t fix me. He </w:t>
      </w:r>
      <w:r>
        <w:rPr>
          <w:i/>
          <w:iCs/>
        </w:rPr>
        <w:t>stayed</w:t>
      </w:r>
      <w:r>
        <w:t>—boots thudding the floor each night, arms steady even when I was not.</w:t>
      </w:r>
    </w:p>
    <w:p w14:paraId="390C1A6E" w14:textId="77777777" w:rsidR="00830BC3" w:rsidRDefault="004E3A77">
      <w:pPr>
        <w:pStyle w:val="BodyText"/>
      </w:pPr>
      <w:r>
        <w:t xml:space="preserve">After he asked me to stay, the women came—not to rescue me, but to </w:t>
      </w:r>
      <w:r>
        <w:rPr>
          <w:i/>
          <w:iCs/>
        </w:rPr>
        <w:t>see</w:t>
      </w:r>
      <w:r>
        <w:t xml:space="preserve"> me. Not just as a survivor, or a soldier’s wife, but as </w:t>
      </w:r>
      <w:r>
        <w:rPr>
          <w:i/>
          <w:iCs/>
        </w:rPr>
        <w:t>Elizabeth</w:t>
      </w:r>
      <w:r>
        <w:t>. Faith was a seed—tiny, trembling, rooted in real life. Coffee cups warm, hands gentler still.</w:t>
      </w:r>
    </w:p>
    <w:p w14:paraId="205EADCD" w14:textId="77777777" w:rsidR="00830BC3" w:rsidRDefault="00830BC3">
      <w:pPr>
        <w:pStyle w:val="BodyText"/>
      </w:pPr>
    </w:p>
    <w:p w14:paraId="6B3E6205" w14:textId="77777777" w:rsidR="00830BC3" w:rsidRDefault="004E3A77">
      <w:pPr>
        <w:pStyle w:val="BodyText"/>
      </w:pPr>
      <w:r>
        <w:t>I left my job for our son, his sticky hugs tethering me to earth. We’d lost our second child—a miscarriage that carved me out, left me hollow, curled up on that same neon couch. Jeremy’s hand found mine in the silence.</w:t>
      </w:r>
    </w:p>
    <w:p w14:paraId="53433DC5" w14:textId="77777777" w:rsidR="00830BC3" w:rsidRDefault="004E3A77">
      <w:pPr>
        <w:pStyle w:val="BodyText"/>
      </w:pPr>
      <w:r>
        <w:t>Grief can fracture or fuse a marriage. For us, it did both—first tearing, then binding. Jeremy deployed to Kuwait, then Iraq, post-9/11. Love stretched thin across sand and time zones. His letters became my anchor.</w:t>
      </w:r>
    </w:p>
    <w:p w14:paraId="55A59465" w14:textId="77777777" w:rsidR="00830BC3" w:rsidRDefault="004E3A77">
      <w:pPr>
        <w:pStyle w:val="BodyText"/>
      </w:pPr>
      <w:r>
        <w:t>Military spouses often carry “secondary traumatic stress”—the fear, the waiting, the silence (MFAN, 2021). God was there—in the quiet after the crying, in the flicker of that awful neon light, in the humming of the quad, in the steadiness of staying.</w:t>
      </w:r>
    </w:p>
    <w:p w14:paraId="4C3ABAC3" w14:textId="77777777" w:rsidR="00830BC3" w:rsidRDefault="00830BC3">
      <w:pPr>
        <w:pStyle w:val="BodyText"/>
      </w:pPr>
    </w:p>
    <w:p w14:paraId="041B9D0A" w14:textId="77777777" w:rsidR="00830BC3" w:rsidRDefault="004E3A77">
      <w:pPr>
        <w:pStyle w:val="BodyText"/>
      </w:pPr>
      <w:r>
        <w:t>In 2004, Jeremy served as a force protection officer near Baqubah, Iraq. The sun was relentless, the air thick with diesel. He’d deployed with his unit and Captain Humayun Khan—a man of quiet strength and deep calm. They rotated shifts—Jeremy by day, Khan by night. They bunked together, handed off duties with a nod, a word, a respect unspoken.</w:t>
      </w:r>
    </w:p>
    <w:p w14:paraId="32644613" w14:textId="77777777" w:rsidR="00830BC3" w:rsidRDefault="004E3A77">
      <w:pPr>
        <w:pStyle w:val="BodyText"/>
      </w:pPr>
      <w:r>
        <w:t>June 8, 2004. Jeremy flew to Qatar for a briefing. Khan took his shift.</w:t>
      </w:r>
    </w:p>
    <w:p w14:paraId="4BE11EA5" w14:textId="77777777" w:rsidR="00830BC3" w:rsidRDefault="004E3A77">
      <w:pPr>
        <w:pStyle w:val="BodyText"/>
      </w:pPr>
      <w:r>
        <w:t>Back home, I was juggling crayons, a new pregnancy, and the kind of worry only a military wife knows during war. Then came the call—Khan was gone.</w:t>
      </w:r>
    </w:p>
    <w:p w14:paraId="16616E52" w14:textId="77777777" w:rsidR="00830BC3" w:rsidRDefault="004E3A77">
      <w:pPr>
        <w:pStyle w:val="BodyText"/>
      </w:pPr>
      <w:r>
        <w:t>Jeremy’s voice cracked days later:</w:t>
      </w:r>
    </w:p>
    <w:p w14:paraId="32D1F31E" w14:textId="77777777" w:rsidR="00830BC3" w:rsidRDefault="004E3A77">
      <w:pPr>
        <w:pStyle w:val="BodyText"/>
      </w:pPr>
      <w:r>
        <w:rPr>
          <w:b/>
          <w:bCs/>
        </w:rPr>
        <w:t>“Liz, it was supposed to be me.”</w:t>
      </w:r>
    </w:p>
    <w:p w14:paraId="3B6889A2" w14:textId="77777777" w:rsidR="00830BC3" w:rsidRDefault="004E3A77">
      <w:pPr>
        <w:pStyle w:val="BodyText"/>
      </w:pPr>
      <w:r>
        <w:t>I sank to the floor, phone in hand, heart splitting—tears for Khan, for Jeremy, for every spouse who’s received that call.</w:t>
      </w:r>
    </w:p>
    <w:p w14:paraId="3474ED7C" w14:textId="77777777" w:rsidR="00830BC3" w:rsidRDefault="004E3A77">
      <w:pPr>
        <w:pStyle w:val="BodyText"/>
      </w:pPr>
      <w:r>
        <w:t>Khan received a Purple Heart, a Bronze Star. Courage marked in medals. But he never came home.</w:t>
      </w:r>
    </w:p>
    <w:p w14:paraId="04C77B87" w14:textId="77777777" w:rsidR="00830BC3" w:rsidRDefault="004E3A77">
      <w:pPr>
        <w:pStyle w:val="BodyText"/>
      </w:pPr>
      <w:r>
        <w:t>My heart holds them both. Grief shouldered in love. Loss stitched into our family fabric.</w:t>
      </w:r>
    </w:p>
    <w:p w14:paraId="73DA9679" w14:textId="77777777" w:rsidR="00830BC3" w:rsidRDefault="004E3A77">
      <w:pPr>
        <w:pStyle w:val="BodyText"/>
      </w:pPr>
      <w:r>
        <w:t>Deployment leaves scars. Sixty-three percent of spouses feel the toll—worse when death brushes close (Journal of Military Psychology, 2022).</w:t>
      </w:r>
    </w:p>
    <w:p w14:paraId="23CB9526" w14:textId="77777777" w:rsidR="00830BC3" w:rsidRDefault="004E3A77">
      <w:pPr>
        <w:pStyle w:val="BodyText"/>
      </w:pPr>
      <w:r>
        <w:t>Khan’s death echoed our miscarriage—two souls gone too soon. Yet Jeremy lived. He came home. His arms tighter. His tears soaking into my shirt.</w:t>
      </w:r>
    </w:p>
    <w:p w14:paraId="54258994" w14:textId="77777777" w:rsidR="00830BC3" w:rsidRDefault="004E3A77">
      <w:pPr>
        <w:pStyle w:val="BodyText"/>
      </w:pPr>
      <w:r>
        <w:t>The other military spouse’s gathered me—coffee in hand, prayers whispered into the ache, the knowing and their pain too. Faith rooted again. Small. Quiet. Steady. A tender meaning in the middle of suffering (University of North Carolina, 2023).</w:t>
      </w:r>
    </w:p>
    <w:p w14:paraId="3F1BC423" w14:textId="77777777" w:rsidR="00830BC3" w:rsidRDefault="00830BC3">
      <w:pPr>
        <w:pStyle w:val="BodyText"/>
      </w:pPr>
    </w:p>
    <w:p w14:paraId="27405699" w14:textId="77777777" w:rsidR="00830BC3" w:rsidRDefault="004E3A77">
      <w:pPr>
        <w:pStyle w:val="BodyText"/>
      </w:pPr>
      <w:r>
        <w:t>Healing’s not linear.</w:t>
      </w:r>
    </w:p>
    <w:p w14:paraId="6A46E3ED" w14:textId="77777777" w:rsidR="00830BC3" w:rsidRDefault="004E3A77">
      <w:pPr>
        <w:pStyle w:val="BodyText"/>
      </w:pPr>
      <w:r>
        <w:t>It took facing the abuse. The hospital. The years in foster care.</w:t>
      </w:r>
    </w:p>
    <w:p w14:paraId="3CA2EBB7" w14:textId="77777777" w:rsidR="00830BC3" w:rsidRDefault="004E3A77">
      <w:pPr>
        <w:pStyle w:val="BodyText"/>
      </w:pPr>
      <w:r>
        <w:t xml:space="preserve">Not to </w:t>
      </w:r>
      <w:r>
        <w:rPr>
          <w:i/>
          <w:iCs/>
        </w:rPr>
        <w:t>linger</w:t>
      </w:r>
      <w:r>
        <w:t xml:space="preserve">, but to </w:t>
      </w:r>
      <w:r>
        <w:rPr>
          <w:i/>
          <w:iCs/>
        </w:rPr>
        <w:t>let go</w:t>
      </w:r>
      <w:r>
        <w:t>.</w:t>
      </w:r>
    </w:p>
    <w:p w14:paraId="5139A58B" w14:textId="77777777" w:rsidR="00830BC3" w:rsidRDefault="004E3A77">
      <w:pPr>
        <w:pStyle w:val="BodyText"/>
      </w:pPr>
      <w:r>
        <w:t xml:space="preserve">Dr. Gabor Maté says, </w:t>
      </w:r>
      <w:r>
        <w:rPr>
          <w:i/>
          <w:iCs/>
        </w:rPr>
        <w:t>“Name the pain.”</w:t>
      </w:r>
      <w:r>
        <w:t xml:space="preserve"> So I do.</w:t>
      </w:r>
    </w:p>
    <w:p w14:paraId="2B90AC13" w14:textId="77777777" w:rsidR="00830BC3" w:rsidRDefault="004E3A77">
      <w:pPr>
        <w:pStyle w:val="BodyText"/>
      </w:pPr>
      <w:r>
        <w:t>My son’s giggles help me reclaim myself.</w:t>
      </w:r>
    </w:p>
    <w:p w14:paraId="682621ED" w14:textId="77777777" w:rsidR="00830BC3" w:rsidRDefault="004E3A77">
      <w:pPr>
        <w:pStyle w:val="BodyText"/>
      </w:pPr>
      <w:r>
        <w:t>The women help me remember I’m not alone.</w:t>
      </w:r>
    </w:p>
    <w:p w14:paraId="19F076D0" w14:textId="77777777" w:rsidR="00830BC3" w:rsidRDefault="004E3A77">
      <w:pPr>
        <w:pStyle w:val="BodyText"/>
      </w:pPr>
      <w:r>
        <w:t>Even deployment’s stretch can’t sever what faith has bound.</w:t>
      </w:r>
    </w:p>
    <w:p w14:paraId="390ACAC0" w14:textId="77777777" w:rsidR="00830BC3" w:rsidRDefault="004E3A77">
      <w:pPr>
        <w:pStyle w:val="BodyText"/>
      </w:pPr>
      <w:r>
        <w:t>We’ll keep peeling.</w:t>
      </w:r>
    </w:p>
    <w:p w14:paraId="6E1102A3" w14:textId="77777777" w:rsidR="00830BC3" w:rsidRDefault="004E3A77">
      <w:pPr>
        <w:pStyle w:val="BodyText"/>
      </w:pPr>
      <w:r>
        <w:t>It hurts.</w:t>
      </w:r>
    </w:p>
    <w:p w14:paraId="1D9F0DB8" w14:textId="77777777" w:rsidR="00830BC3" w:rsidRDefault="004E3A77">
      <w:pPr>
        <w:pStyle w:val="BodyText"/>
      </w:pPr>
      <w:r>
        <w:t>But it’s worth it.</w:t>
      </w:r>
    </w:p>
    <w:p w14:paraId="79DE11E6" w14:textId="77777777" w:rsidR="00830BC3" w:rsidRDefault="004E3A77">
      <w:pPr>
        <w:pStyle w:val="BodyText"/>
      </w:pPr>
      <w:r>
        <w:t>Not perfect.</w:t>
      </w:r>
    </w:p>
    <w:p w14:paraId="57619E63" w14:textId="77777777" w:rsidR="00830BC3" w:rsidRDefault="004E3A77">
      <w:pPr>
        <w:pStyle w:val="BodyText"/>
      </w:pPr>
      <w:r>
        <w:t>But real.</w:t>
      </w:r>
    </w:p>
    <w:p w14:paraId="5706234A" w14:textId="77777777" w:rsidR="00830BC3" w:rsidRDefault="004E3A77">
      <w:pPr>
        <w:pStyle w:val="BodyText"/>
      </w:pPr>
      <w:r>
        <w:t>Toward the light, always</w:t>
      </w:r>
    </w:p>
    <w:p w14:paraId="2184BA3B" w14:textId="77777777" w:rsidR="00830BC3" w:rsidRDefault="004E3A77">
      <w:r>
        <w:br w:type="page"/>
      </w:r>
    </w:p>
    <w:p w14:paraId="7BE935EF" w14:textId="77777777" w:rsidR="00830BC3" w:rsidRDefault="004E3A77">
      <w:pPr>
        <w:pStyle w:val="Heading1"/>
      </w:pPr>
      <w:r>
        <w:t>I Forgave Myself and Others. Air to Heal: The Sacred Path of Forgiveness</w:t>
      </w:r>
    </w:p>
    <w:p w14:paraId="3CC6FD1F" w14:textId="77777777" w:rsidR="00830BC3" w:rsidRDefault="00830BC3">
      <w:pPr>
        <w:pStyle w:val="FirstParagraph"/>
      </w:pPr>
    </w:p>
    <w:p w14:paraId="38E96C4C" w14:textId="77777777" w:rsidR="00830BC3" w:rsidRDefault="004E3A77">
      <w:pPr>
        <w:pStyle w:val="BodyText"/>
      </w:pPr>
      <w:r>
        <w:t>By now, you’ve walked with me through the deepest valleys—the chaos of growing up with Mom’s addiction, the assault that stole my childhood, the losses that carved me hollow, the marriage that nearly crumbled under the weight of all I carried. You’ve seen how God showed up in the spaces between my pain, how faith took root in the most unlikely soil. But there was still one mountain left to climb, one door I’d kept locked tight, convinced it was protecting me when it was really keeping me prisoner.</w:t>
      </w:r>
    </w:p>
    <w:p w14:paraId="6DEC77DF" w14:textId="77777777" w:rsidR="00830BC3" w:rsidRDefault="004E3A77">
      <w:pPr>
        <w:pStyle w:val="BodyText"/>
      </w:pPr>
      <w:r>
        <w:t>Forgiveness.</w:t>
      </w:r>
    </w:p>
    <w:p w14:paraId="23BFA52B" w14:textId="77777777" w:rsidR="00830BC3" w:rsidRDefault="004E3A77">
      <w:pPr>
        <w:pStyle w:val="BodyText"/>
      </w:pPr>
      <w:r>
        <w:t>The word alone made my stomach clench. Forgiveness stung—bitter as cold coffee. I’d sit there, hands wrapped around my mug, replaying Mom’s lies, the pain of her voice, that man’s grip when I was twelve. I hated them—and hated myself, too, for carrying it all like some twisted inheritance. I thought holding on kept me safe, like anger was armor. But the truth? It was a cage.</w:t>
      </w:r>
    </w:p>
    <w:p w14:paraId="0A301F8B" w14:textId="77777777" w:rsidR="00830BC3" w:rsidRDefault="004E3A77">
      <w:pPr>
        <w:pStyle w:val="BodyText"/>
      </w:pPr>
      <w:r>
        <w:t>And I was tired of being trapped.</w:t>
      </w:r>
    </w:p>
    <w:p w14:paraId="7336BE75" w14:textId="77777777" w:rsidR="00830BC3" w:rsidRDefault="004E3A77">
      <w:pPr>
        <w:pStyle w:val="BodyText"/>
      </w:pPr>
      <w:r>
        <w:t>Resilience, real resilience, isn’t about pretending things didn’t happen—it’s about choosing to rise, even when you’re shattered. Studies show that people who forgive experience lower stress, improved heart health, and greater emotional well-being. But that’s just science catching up to what the soul already knows: that forgiveness unburdens.</w:t>
      </w:r>
    </w:p>
    <w:p w14:paraId="163579BB" w14:textId="77777777" w:rsidR="00830BC3" w:rsidRDefault="004E3A77">
      <w:pPr>
        <w:pStyle w:val="BodyText"/>
      </w:pPr>
      <w:r>
        <w:t>And then came Jesus.</w:t>
      </w:r>
    </w:p>
    <w:p w14:paraId="1C8BABB7" w14:textId="77777777" w:rsidR="00830BC3" w:rsidRDefault="004E3A77">
      <w:pPr>
        <w:pStyle w:val="BodyText"/>
      </w:pPr>
      <w:r>
        <w:t>“Father, forgive them, for they know not what they do.”</w:t>
      </w:r>
    </w:p>
    <w:p w14:paraId="35474879" w14:textId="77777777" w:rsidR="00830BC3" w:rsidRDefault="004E3A77">
      <w:pPr>
        <w:pStyle w:val="BodyText"/>
      </w:pPr>
      <w:r>
        <w:t>He said it bleeding—stripped, mocked, dying. If He could say it then, how could I not try?</w:t>
      </w:r>
    </w:p>
    <w:p w14:paraId="0AB41E41" w14:textId="77777777" w:rsidR="00830BC3" w:rsidRDefault="004E3A77">
      <w:pPr>
        <w:pStyle w:val="BodyText"/>
      </w:pPr>
      <w:r>
        <w:t>I whispered it.</w:t>
      </w:r>
    </w:p>
    <w:p w14:paraId="3AF9645A" w14:textId="77777777" w:rsidR="00830BC3" w:rsidRDefault="004E3A77">
      <w:pPr>
        <w:pStyle w:val="BodyText"/>
      </w:pPr>
      <w:r>
        <w:t>“I forgive you, Mom. My rapist. Me.”</w:t>
      </w:r>
    </w:p>
    <w:p w14:paraId="0C8BA824" w14:textId="77777777" w:rsidR="00830BC3" w:rsidRDefault="004E3A77">
      <w:pPr>
        <w:pStyle w:val="BodyText"/>
      </w:pPr>
      <w:r>
        <w:t>It burned going down, like swallowing glass—but something shifted. A knot loosened.</w:t>
      </w:r>
    </w:p>
    <w:p w14:paraId="64BE1F94" w14:textId="77777777" w:rsidR="00830BC3" w:rsidRDefault="004E3A77">
      <w:pPr>
        <w:pStyle w:val="BodyText"/>
      </w:pPr>
      <w:r>
        <w:t>Jeremy held me while I sobbed. His shirt soaked. The shadows of our neon couch steady under us like grace in vinyl form. Forgiveness didn’t erase what happened. But it made room. It gave me air—space to heal.</w:t>
      </w:r>
    </w:p>
    <w:p w14:paraId="6CCE5AF0" w14:textId="77777777" w:rsidR="00830BC3" w:rsidRDefault="00830BC3">
      <w:pPr>
        <w:pStyle w:val="BodyText"/>
      </w:pPr>
    </w:p>
    <w:p w14:paraId="438391CA" w14:textId="77777777" w:rsidR="00830BC3" w:rsidRDefault="004E3A77">
      <w:pPr>
        <w:pStyle w:val="BodyText"/>
      </w:pPr>
      <w:r>
        <w:rPr>
          <w:b/>
          <w:bCs/>
        </w:rPr>
        <w:t>Survivor, Not Victim</w:t>
      </w:r>
    </w:p>
    <w:p w14:paraId="297CBBBD" w14:textId="77777777" w:rsidR="00830BC3" w:rsidRDefault="004E3A77">
      <w:pPr>
        <w:pStyle w:val="BodyText"/>
      </w:pPr>
      <w:r>
        <w:t>I’m a survivor—of childhood abuse, of rape, of a marriage that almost fell apart under the weight of unspoken pain. Every wound was a splinter under the skin of my soul. And I carried them, dragging pain behind me like a second shadow.</w:t>
      </w:r>
    </w:p>
    <w:p w14:paraId="313B14D5" w14:textId="77777777" w:rsidR="00830BC3" w:rsidRDefault="004E3A77">
      <w:pPr>
        <w:pStyle w:val="BodyText"/>
      </w:pPr>
      <w:r>
        <w:t>Mom’s voice, always sharp and righteous, called me worthless. That man’s hands—he stole more than my body; he stole peace. And Jeremy—his silence after war felt like betrayal, not grief. I thought hate kept me safe. But it was a lie. Hate was the anchor, and I was drowning.</w:t>
      </w:r>
    </w:p>
    <w:p w14:paraId="429AFAAF" w14:textId="77777777" w:rsidR="00830BC3" w:rsidRDefault="004E3A77">
      <w:pPr>
        <w:pStyle w:val="BodyText"/>
      </w:pPr>
      <w:r>
        <w:t>Then God stepped in—not with a miracle of thunder, but a whisper.</w:t>
      </w:r>
    </w:p>
    <w:p w14:paraId="4E8FD41B" w14:textId="77777777" w:rsidR="00830BC3" w:rsidRDefault="004E3A77">
      <w:pPr>
        <w:pStyle w:val="BodyText"/>
      </w:pPr>
      <w:r>
        <w:rPr>
          <w:b/>
          <w:bCs/>
        </w:rPr>
        <w:t>Let go.</w:t>
      </w:r>
    </w:p>
    <w:p w14:paraId="7EC8E30D" w14:textId="77777777" w:rsidR="00830BC3" w:rsidRDefault="004E3A77">
      <w:pPr>
        <w:pStyle w:val="BodyText"/>
      </w:pPr>
      <w:r>
        <w:t>It wasn’t about letting them off the hook. It was about setting me free.</w:t>
      </w:r>
    </w:p>
    <w:p w14:paraId="7BBB625B" w14:textId="77777777" w:rsidR="00830BC3" w:rsidRDefault="00830BC3">
      <w:pPr>
        <w:pStyle w:val="BodyText"/>
      </w:pPr>
    </w:p>
    <w:p w14:paraId="5EB927FB" w14:textId="77777777" w:rsidR="00830BC3" w:rsidRDefault="004E3A77">
      <w:pPr>
        <w:pStyle w:val="BodyText"/>
      </w:pPr>
      <w:r>
        <w:rPr>
          <w:b/>
          <w:bCs/>
        </w:rPr>
        <w:t>Forgiveness and Rape Survivors: Reclaiming the Soul</w:t>
      </w:r>
    </w:p>
    <w:p w14:paraId="003FA9D2" w14:textId="77777777" w:rsidR="00830BC3" w:rsidRDefault="004E3A77">
      <w:pPr>
        <w:pStyle w:val="BodyText"/>
      </w:pPr>
      <w:r>
        <w:t>Twelve. That age shouldn’t be about surviving. But that man’s grip rewrote my story. Trust shattered. Innocence lost. I blamed myself—for freezing, for not screaming, for being there. Shame made a prison and I lived in it.</w:t>
      </w:r>
    </w:p>
    <w:p w14:paraId="25628467" w14:textId="77777777" w:rsidR="00830BC3" w:rsidRDefault="004E3A77">
      <w:pPr>
        <w:pStyle w:val="BodyText"/>
      </w:pPr>
      <w:r>
        <w:t>But forgiveness? Forgiveness was the key.</w:t>
      </w:r>
    </w:p>
    <w:p w14:paraId="4F7E3637" w14:textId="77777777" w:rsidR="00830BC3" w:rsidRDefault="004E3A77">
      <w:pPr>
        <w:pStyle w:val="BodyText"/>
      </w:pPr>
      <w:r>
        <w:t xml:space="preserve">Not for </w:t>
      </w:r>
      <w:r>
        <w:rPr>
          <w:i/>
          <w:iCs/>
        </w:rPr>
        <w:t>him</w:t>
      </w:r>
      <w:r>
        <w:t>.</w:t>
      </w:r>
    </w:p>
    <w:p w14:paraId="37F2B931" w14:textId="77777777" w:rsidR="00830BC3" w:rsidRDefault="004E3A77">
      <w:pPr>
        <w:pStyle w:val="BodyText"/>
      </w:pPr>
      <w:r>
        <w:t xml:space="preserve">For </w:t>
      </w:r>
      <w:r>
        <w:rPr>
          <w:i/>
          <w:iCs/>
        </w:rPr>
        <w:t>me</w:t>
      </w:r>
      <w:r>
        <w:t>.</w:t>
      </w:r>
    </w:p>
    <w:p w14:paraId="75B76523" w14:textId="77777777" w:rsidR="00830BC3" w:rsidRDefault="004E3A77">
      <w:pPr>
        <w:pStyle w:val="BodyText"/>
      </w:pPr>
      <w:r>
        <w:t>Psychologist Everett Worthington, a leading researcher in the field, found that forgiveness can reduce cortisol—the body’s stress hormone—and ease symptoms of PTSD. In one study, survivors of sexual trauma who embraced forgiveness experienced significant drops in depression and anxiety (Freedman &amp; Enright, 1996).</w:t>
      </w:r>
    </w:p>
    <w:p w14:paraId="17AFF5D7" w14:textId="77777777" w:rsidR="00830BC3" w:rsidRDefault="004E3A77">
      <w:pPr>
        <w:pStyle w:val="BodyText"/>
      </w:pPr>
      <w:r>
        <w:t xml:space="preserve">Let me be clear: forgiveness is not forgetting. It’s not excusing. It’s saying, </w:t>
      </w:r>
      <w:r>
        <w:rPr>
          <w:i/>
          <w:iCs/>
        </w:rPr>
        <w:t>You don’t get to own me anymore.</w:t>
      </w:r>
    </w:p>
    <w:p w14:paraId="5476F1FA" w14:textId="77777777" w:rsidR="00830BC3" w:rsidRDefault="004E3A77">
      <w:pPr>
        <w:pStyle w:val="BodyText"/>
      </w:pPr>
      <w:r>
        <w:t>I began by writing it down:</w:t>
      </w:r>
    </w:p>
    <w:p w14:paraId="722DD87D" w14:textId="77777777" w:rsidR="00830BC3" w:rsidRDefault="004E3A77">
      <w:pPr>
        <w:pStyle w:val="BodyText"/>
      </w:pPr>
      <w:r>
        <w:rPr>
          <w:b/>
          <w:bCs/>
        </w:rPr>
        <w:t>I’m still here. I’m strong.</w:t>
      </w:r>
    </w:p>
    <w:p w14:paraId="63D716FD" w14:textId="77777777" w:rsidR="00830BC3" w:rsidRDefault="004E3A77">
      <w:pPr>
        <w:pStyle w:val="BodyText"/>
      </w:pPr>
      <w:r>
        <w:t xml:space="preserve">I whispered truth over the lies: </w:t>
      </w:r>
      <w:r>
        <w:rPr>
          <w:i/>
          <w:iCs/>
        </w:rPr>
        <w:t>It was him, not me.</w:t>
      </w:r>
    </w:p>
    <w:p w14:paraId="4D99D12F" w14:textId="77777777" w:rsidR="00830BC3" w:rsidRDefault="004E3A77">
      <w:pPr>
        <w:pStyle w:val="BodyText"/>
      </w:pPr>
      <w:r>
        <w:t>Then I leaned on faith—on the Jesus who forgave while being crucified. That’s the kind of strength I wanted. Needed.</w:t>
      </w:r>
    </w:p>
    <w:p w14:paraId="20FAD9C8" w14:textId="77777777" w:rsidR="00830BC3" w:rsidRDefault="004E3A77">
      <w:pPr>
        <w:pStyle w:val="BodyText"/>
      </w:pPr>
      <w:r>
        <w:t>So I whispered it. Shaking.</w:t>
      </w:r>
    </w:p>
    <w:p w14:paraId="5281A21A" w14:textId="77777777" w:rsidR="00830BC3" w:rsidRDefault="004E3A77">
      <w:pPr>
        <w:pStyle w:val="BodyText"/>
      </w:pPr>
      <w:r>
        <w:t>“I forgive you.”</w:t>
      </w:r>
    </w:p>
    <w:p w14:paraId="52348E1F" w14:textId="77777777" w:rsidR="00830BC3" w:rsidRDefault="004E3A77">
      <w:pPr>
        <w:pStyle w:val="BodyText"/>
      </w:pPr>
      <w:r>
        <w:t xml:space="preserve">Not for </w:t>
      </w:r>
      <w:r>
        <w:rPr>
          <w:i/>
          <w:iCs/>
        </w:rPr>
        <w:t>his</w:t>
      </w:r>
      <w:r>
        <w:t xml:space="preserve"> sake. For </w:t>
      </w:r>
      <w:r>
        <w:rPr>
          <w:i/>
          <w:iCs/>
        </w:rPr>
        <w:t>mine.</w:t>
      </w:r>
    </w:p>
    <w:p w14:paraId="453D0A76" w14:textId="77777777" w:rsidR="00830BC3" w:rsidRDefault="00830BC3">
      <w:pPr>
        <w:pStyle w:val="BodyText"/>
      </w:pPr>
    </w:p>
    <w:p w14:paraId="51C72A7B" w14:textId="77777777" w:rsidR="00830BC3" w:rsidRDefault="004E3A77">
      <w:pPr>
        <w:pStyle w:val="BodyText"/>
      </w:pPr>
      <w:r>
        <w:rPr>
          <w:b/>
          <w:bCs/>
        </w:rPr>
        <w:t>Forgiveness and Childhood Abuse: Untying the Knots</w:t>
      </w:r>
    </w:p>
    <w:p w14:paraId="60B593D0" w14:textId="77777777" w:rsidR="00830BC3" w:rsidRDefault="004E3A77">
      <w:pPr>
        <w:pStyle w:val="BodyText"/>
      </w:pPr>
      <w:r>
        <w:t>Mom’s wounds became my wounds. Her rage, her religion-as-weapon, her endless flight from man to man. “God hates prideful people.” “I’ll give you something to cry about.”</w:t>
      </w:r>
    </w:p>
    <w:p w14:paraId="30F47851" w14:textId="77777777" w:rsidR="00830BC3" w:rsidRDefault="004E3A77">
      <w:pPr>
        <w:pStyle w:val="BodyText"/>
      </w:pPr>
      <w:r>
        <w:t>I stopped being a child and became her emotional shield, her scapegoat. The oldest. The absorber.</w:t>
      </w:r>
    </w:p>
    <w:p w14:paraId="2DB88887" w14:textId="77777777" w:rsidR="00830BC3" w:rsidRDefault="004E3A77">
      <w:pPr>
        <w:pStyle w:val="BodyText"/>
      </w:pPr>
      <w:r>
        <w:t>I carried her pain and made it my identity.</w:t>
      </w:r>
    </w:p>
    <w:p w14:paraId="1B5A795D" w14:textId="77777777" w:rsidR="00830BC3" w:rsidRDefault="004E3A77">
      <w:pPr>
        <w:pStyle w:val="BodyText"/>
      </w:pPr>
      <w:r>
        <w:t>Studies show that unresolved anger toward abusive parents often leads to chronic anxiety, depression, and low self-worth (Briere &amp; Scott, 2014). I was living proof. I hated her. And I hated myself for not leaving sooner. Forgiveness? It felt like betrayal—to myself.</w:t>
      </w:r>
    </w:p>
    <w:p w14:paraId="78EEA1D9" w14:textId="77777777" w:rsidR="00830BC3" w:rsidRDefault="004E3A77">
      <w:pPr>
        <w:pStyle w:val="BodyText"/>
      </w:pPr>
      <w:r>
        <w:t>But over time, God softened my heart.</w:t>
      </w:r>
    </w:p>
    <w:p w14:paraId="75C40374" w14:textId="77777777" w:rsidR="00830BC3" w:rsidRDefault="004E3A77">
      <w:pPr>
        <w:pStyle w:val="BodyText"/>
      </w:pPr>
      <w:r>
        <w:t>He reminded me that forgiveness isn’t exoneration. It’s transformation.</w:t>
      </w:r>
    </w:p>
    <w:p w14:paraId="7BC582A1" w14:textId="77777777" w:rsidR="00830BC3" w:rsidRDefault="004E3A77">
      <w:pPr>
        <w:pStyle w:val="BodyText"/>
      </w:pPr>
      <w:r>
        <w:t>“Forgive us our debts, as we forgive our debtors,” the Lord’s Prayer says.</w:t>
      </w:r>
    </w:p>
    <w:p w14:paraId="633166AD" w14:textId="77777777" w:rsidR="00830BC3" w:rsidRDefault="004E3A77">
      <w:pPr>
        <w:pStyle w:val="BodyText"/>
      </w:pPr>
      <w:r>
        <w:t>I pictured her—broken, angry, unloved as a child herself—and something shifted.</w:t>
      </w:r>
    </w:p>
    <w:p w14:paraId="793CF55A" w14:textId="77777777" w:rsidR="00830BC3" w:rsidRDefault="004E3A77">
      <w:pPr>
        <w:pStyle w:val="BodyText"/>
      </w:pPr>
      <w:r>
        <w:t>I whispered, “I forgive you, Mom.”</w:t>
      </w:r>
    </w:p>
    <w:p w14:paraId="329D7D39" w14:textId="77777777" w:rsidR="00830BC3" w:rsidRDefault="004E3A77">
      <w:pPr>
        <w:pStyle w:val="BodyText"/>
      </w:pPr>
      <w:r>
        <w:t>I cried. The knot untied.</w:t>
      </w:r>
    </w:p>
    <w:p w14:paraId="5ED9D38A" w14:textId="77777777" w:rsidR="00830BC3" w:rsidRDefault="00830BC3">
      <w:pPr>
        <w:pStyle w:val="BodyText"/>
      </w:pPr>
    </w:p>
    <w:p w14:paraId="65953B2F" w14:textId="77777777" w:rsidR="00830BC3" w:rsidRDefault="004E3A77">
      <w:pPr>
        <w:pStyle w:val="BodyText"/>
      </w:pPr>
      <w:r>
        <w:rPr>
          <w:b/>
          <w:bCs/>
        </w:rPr>
        <w:t>Forgiveness and Marriage: A Miracle in the Mess</w:t>
      </w:r>
    </w:p>
    <w:p w14:paraId="290C630D" w14:textId="77777777" w:rsidR="00830BC3" w:rsidRDefault="004E3A77">
      <w:pPr>
        <w:pStyle w:val="BodyText"/>
      </w:pPr>
      <w:r>
        <w:t>Jeremy and I weren’t just struggling—we were crumbling. He returned from war different. Eyes blank. Words locked up. I needed him to see me, to carry my wounds. Instead, he disappeared into his own.</w:t>
      </w:r>
    </w:p>
    <w:p w14:paraId="5B40AF8E" w14:textId="77777777" w:rsidR="00830BC3" w:rsidRDefault="004E3A77">
      <w:pPr>
        <w:pStyle w:val="BodyText"/>
      </w:pPr>
      <w:r>
        <w:t>We fought. Blamed. Drifted.</w:t>
      </w:r>
    </w:p>
    <w:p w14:paraId="5B9BBF83" w14:textId="77777777" w:rsidR="00830BC3" w:rsidRDefault="004E3A77">
      <w:pPr>
        <w:pStyle w:val="BodyText"/>
      </w:pPr>
      <w:r>
        <w:t>But somewhere in that mess, forgiveness found us.</w:t>
      </w:r>
    </w:p>
    <w:p w14:paraId="010EF822" w14:textId="77777777" w:rsidR="00830BC3" w:rsidRDefault="004E3A77">
      <w:pPr>
        <w:pStyle w:val="BodyText"/>
      </w:pPr>
      <w:r>
        <w:t>Research shows couples who learn to forgive have stronger, more resilient relationships and experience greater satisfaction (Fincham, 2000). But we didn’t need studies—we needed a miracle.</w:t>
      </w:r>
    </w:p>
    <w:p w14:paraId="3651E746" w14:textId="77777777" w:rsidR="00830BC3" w:rsidRDefault="004E3A77">
      <w:pPr>
        <w:pStyle w:val="BodyText"/>
      </w:pPr>
      <w:r>
        <w:t>One night, I saw him—not the soldier, but the boy inside him, just as broken. And something cracked open.</w:t>
      </w:r>
    </w:p>
    <w:p w14:paraId="7F2247BC" w14:textId="77777777" w:rsidR="00830BC3" w:rsidRDefault="004E3A77">
      <w:pPr>
        <w:pStyle w:val="BodyText"/>
      </w:pPr>
      <w:r>
        <w:t>“I forgive you for pulling away,” I said.</w:t>
      </w:r>
    </w:p>
    <w:p w14:paraId="612704C3" w14:textId="77777777" w:rsidR="00830BC3" w:rsidRDefault="004E3A77">
      <w:pPr>
        <w:pStyle w:val="BodyText"/>
      </w:pPr>
      <w:r>
        <w:t>His voice trembled: “I forgive you for pushing me.”</w:t>
      </w:r>
    </w:p>
    <w:p w14:paraId="30EE8448" w14:textId="77777777" w:rsidR="00830BC3" w:rsidRDefault="004E3A77">
      <w:pPr>
        <w:pStyle w:val="BodyText"/>
      </w:pPr>
      <w:r>
        <w:t>We cried. Prayed. Held each other as the couch creaked beneath our weight.</w:t>
      </w:r>
    </w:p>
    <w:p w14:paraId="49559705" w14:textId="77777777" w:rsidR="00830BC3" w:rsidRDefault="004E3A77">
      <w:pPr>
        <w:pStyle w:val="BodyText"/>
      </w:pPr>
      <w:r>
        <w:t>God didn’t magically fix us. But He gave us room—air to breathe again.</w:t>
      </w:r>
    </w:p>
    <w:p w14:paraId="738F84FD" w14:textId="77777777" w:rsidR="00830BC3" w:rsidRDefault="00830BC3">
      <w:pPr>
        <w:pStyle w:val="BodyText"/>
      </w:pPr>
    </w:p>
    <w:p w14:paraId="63EDC682" w14:textId="77777777" w:rsidR="00830BC3" w:rsidRDefault="004E3A77">
      <w:pPr>
        <w:pStyle w:val="BodyText"/>
      </w:pPr>
      <w:r>
        <w:rPr>
          <w:b/>
          <w:bCs/>
        </w:rPr>
        <w:t>Your Path to Forgiveness</w:t>
      </w:r>
    </w:p>
    <w:p w14:paraId="33E558F2" w14:textId="77777777" w:rsidR="00830BC3" w:rsidRDefault="004E3A77">
      <w:pPr>
        <w:pStyle w:val="BodyText"/>
      </w:pPr>
      <w:r>
        <w:t>If you’re holding on—rage, shame, grief—start here.</w:t>
      </w:r>
    </w:p>
    <w:p w14:paraId="00920F17" w14:textId="77777777" w:rsidR="00830BC3" w:rsidRDefault="004E3A77">
      <w:pPr>
        <w:pStyle w:val="BodyText"/>
      </w:pPr>
      <w:r>
        <w:t>Write a letter. To them. To yourself. Spill the hurt. Then forgive. You don’t have to send it. Burn it, bury it, leave it at the altar. Make it a release ritual. Say it aloud. Let go.</w:t>
      </w:r>
    </w:p>
    <w:p w14:paraId="7E598A4B" w14:textId="77777777" w:rsidR="00830BC3" w:rsidRDefault="004E3A77">
      <w:pPr>
        <w:pStyle w:val="BodyText"/>
      </w:pPr>
      <w:r>
        <w:t>Start small. One name. One wound.</w:t>
      </w:r>
    </w:p>
    <w:p w14:paraId="4C1B4E24" w14:textId="77777777" w:rsidR="00830BC3" w:rsidRDefault="004E3A77">
      <w:pPr>
        <w:pStyle w:val="BodyText"/>
      </w:pPr>
      <w:r>
        <w:t>Picture handing it to God.</w:t>
      </w:r>
    </w:p>
    <w:p w14:paraId="4E9199DD" w14:textId="77777777" w:rsidR="00830BC3" w:rsidRDefault="004E3A77">
      <w:pPr>
        <w:pStyle w:val="BodyText"/>
      </w:pPr>
      <w:r>
        <w:t>Forgiveness isn’t instant. It’s not clean. Some days, I still backslide.</w:t>
      </w:r>
    </w:p>
    <w:p w14:paraId="42C88482" w14:textId="77777777" w:rsidR="00830BC3" w:rsidRDefault="004E3A77">
      <w:pPr>
        <w:pStyle w:val="BodyText"/>
      </w:pPr>
      <w:r>
        <w:t>But every time I choose it, the load lightens.</w:t>
      </w:r>
    </w:p>
    <w:p w14:paraId="2190452C" w14:textId="77777777" w:rsidR="00830BC3" w:rsidRDefault="004E3A77">
      <w:pPr>
        <w:pStyle w:val="BodyText"/>
      </w:pPr>
      <w:r>
        <w:t>You’re not excusing.</w:t>
      </w:r>
    </w:p>
    <w:p w14:paraId="36BA6993" w14:textId="77777777" w:rsidR="00830BC3" w:rsidRDefault="004E3A77">
      <w:pPr>
        <w:pStyle w:val="BodyText"/>
      </w:pPr>
      <w:r>
        <w:t xml:space="preserve">You’re </w:t>
      </w:r>
      <w:r>
        <w:rPr>
          <w:i/>
          <w:iCs/>
        </w:rPr>
        <w:t>freeing</w:t>
      </w:r>
      <w:r>
        <w:t>.</w:t>
      </w:r>
    </w:p>
    <w:p w14:paraId="2870F5E9" w14:textId="77777777" w:rsidR="00830BC3" w:rsidRDefault="00830BC3">
      <w:pPr>
        <w:pStyle w:val="BodyText"/>
      </w:pPr>
    </w:p>
    <w:p w14:paraId="1096A664" w14:textId="77777777" w:rsidR="00830BC3" w:rsidRDefault="004E3A77">
      <w:pPr>
        <w:pStyle w:val="BodyText"/>
      </w:pPr>
      <w:r>
        <w:rPr>
          <w:b/>
          <w:bCs/>
        </w:rPr>
        <w:t>Breath: The Miracle</w:t>
      </w:r>
    </w:p>
    <w:p w14:paraId="7E7A0D63" w14:textId="77777777" w:rsidR="00830BC3" w:rsidRDefault="004E3A77">
      <w:pPr>
        <w:pStyle w:val="BodyText"/>
      </w:pPr>
      <w:r>
        <w:t>Forgiveness didn’t erase the rape. Or my mother’s cruelty. Or Jeremy’s silence.</w:t>
      </w:r>
    </w:p>
    <w:p w14:paraId="2B607E9C" w14:textId="77777777" w:rsidR="00830BC3" w:rsidRDefault="004E3A77">
      <w:pPr>
        <w:pStyle w:val="BodyText"/>
      </w:pPr>
      <w:r>
        <w:t xml:space="preserve">It gave me </w:t>
      </w:r>
      <w:r>
        <w:rPr>
          <w:i/>
          <w:iCs/>
        </w:rPr>
        <w:t>air</w:t>
      </w:r>
      <w:r>
        <w:t>.</w:t>
      </w:r>
    </w:p>
    <w:p w14:paraId="2FE5F306" w14:textId="77777777" w:rsidR="00830BC3" w:rsidRDefault="004E3A77">
      <w:pPr>
        <w:pStyle w:val="BodyText"/>
      </w:pPr>
      <w:r>
        <w:t>For survivors of rape, it’s about reclaiming your soul.</w:t>
      </w:r>
    </w:p>
    <w:p w14:paraId="23A90A8B" w14:textId="77777777" w:rsidR="00830BC3" w:rsidRDefault="004E3A77">
      <w:pPr>
        <w:pStyle w:val="BodyText"/>
      </w:pPr>
      <w:r>
        <w:t>For childhood abuse survivors, it’s about untangling generational knots.</w:t>
      </w:r>
    </w:p>
    <w:p w14:paraId="27063669" w14:textId="77777777" w:rsidR="00830BC3" w:rsidRDefault="004E3A77">
      <w:pPr>
        <w:pStyle w:val="BodyText"/>
      </w:pPr>
      <w:r>
        <w:t>For marriages, it’s about letting grace fill the cracks.</w:t>
      </w:r>
    </w:p>
    <w:p w14:paraId="346231A9" w14:textId="77777777" w:rsidR="00830BC3" w:rsidRDefault="004E3A77">
      <w:pPr>
        <w:pStyle w:val="BodyText"/>
      </w:pPr>
      <w:r>
        <w:t>Forgiveness is never weakness. It’s spiritual power.</w:t>
      </w:r>
    </w:p>
    <w:p w14:paraId="3618003B" w14:textId="77777777" w:rsidR="00830BC3" w:rsidRDefault="004E3A77">
      <w:pPr>
        <w:pStyle w:val="BodyText"/>
      </w:pPr>
      <w:r>
        <w:t>And if you’re carrying anchors, consider this your invitation:</w:t>
      </w:r>
    </w:p>
    <w:p w14:paraId="51CD971F" w14:textId="77777777" w:rsidR="00830BC3" w:rsidRDefault="004E3A77">
      <w:pPr>
        <w:pStyle w:val="BodyText"/>
      </w:pPr>
      <w:r>
        <w:t>Whisper it: “I forgive you—them. Me.”</w:t>
      </w:r>
    </w:p>
    <w:p w14:paraId="572B693C" w14:textId="77777777" w:rsidR="00830BC3" w:rsidRDefault="004E3A77">
      <w:pPr>
        <w:pStyle w:val="BodyText"/>
      </w:pPr>
      <w:r>
        <w:t>Let go.</w:t>
      </w:r>
    </w:p>
    <w:p w14:paraId="37710EFF" w14:textId="77777777" w:rsidR="00830BC3" w:rsidRDefault="004E3A77">
      <w:pPr>
        <w:pStyle w:val="BodyText"/>
      </w:pPr>
      <w:r>
        <w:rPr>
          <w:b/>
          <w:bCs/>
        </w:rPr>
        <w:t>Miracles grow there.</w:t>
      </w:r>
    </w:p>
    <w:p w14:paraId="07590B35" w14:textId="77777777" w:rsidR="00830BC3" w:rsidRDefault="004E3A77">
      <w:pPr>
        <w:pStyle w:val="BodyText"/>
      </w:pPr>
      <w:r>
        <w:t>You are Never Alone.</w:t>
      </w:r>
    </w:p>
    <w:p w14:paraId="7E0F9710" w14:textId="77777777" w:rsidR="00830BC3" w:rsidRDefault="004E3A77">
      <w:r>
        <w:br w:type="page"/>
      </w:r>
    </w:p>
    <w:p w14:paraId="37234476" w14:textId="77777777" w:rsidR="00830BC3" w:rsidRDefault="004E3A77">
      <w:pPr>
        <w:pStyle w:val="Heading1"/>
      </w:pPr>
      <w:r>
        <w:t>I Identified Beliefs Holding Me Back and Retold Myself God’s Truth</w:t>
      </w:r>
    </w:p>
    <w:p w14:paraId="5F064240" w14:textId="77777777" w:rsidR="00830BC3" w:rsidRDefault="00830BC3">
      <w:pPr>
        <w:pStyle w:val="FirstParagraph"/>
      </w:pPr>
    </w:p>
    <w:p w14:paraId="0E2873DC" w14:textId="77777777" w:rsidR="00830BC3" w:rsidRDefault="004E3A77">
      <w:pPr>
        <w:pStyle w:val="BodyText"/>
      </w:pPr>
      <w:r>
        <w:t xml:space="preserve">My mind was a battlefield—beliefs like shrapnel: </w:t>
      </w:r>
      <w:r>
        <w:rPr>
          <w:i/>
          <w:iCs/>
        </w:rPr>
        <w:t>Damaged. Unlovable. Trash.</w:t>
      </w:r>
      <w:r>
        <w:t xml:space="preserve"> Mom’s hurt and anger, rape’s echo carved those words into me, each one cutting deeper every time I tried to stand. Trauma plants lies that live in the shadows—deep, hidden beliefs that shape how we see the world and ourselves. Psychologists call these “core beliefs,” and when those beliefs go unchallenged, they run the show. Mine were cruel, and I believed them.</w:t>
      </w:r>
    </w:p>
    <w:p w14:paraId="40F173E5" w14:textId="77777777" w:rsidR="00830BC3" w:rsidRDefault="004E3A77">
      <w:pPr>
        <w:pStyle w:val="BodyText"/>
      </w:pPr>
      <w:r>
        <w:t>I wasn’t alone. Nearly half of rape survivors live with post-traumatic stress, and many, like me, carry a weight of shame that was never theirs to begin with. So when Jeremy complimented me, I flinched, sure it was pity or a lie. I couldn’t believe I was lovable, because every broken voice in my past said otherwise.</w:t>
      </w:r>
    </w:p>
    <w:p w14:paraId="09F80225" w14:textId="77777777" w:rsidR="00830BC3" w:rsidRDefault="004E3A77">
      <w:pPr>
        <w:pStyle w:val="BodyText"/>
      </w:pPr>
      <w:r>
        <w:t xml:space="preserve">Then God spoke. Not audibly, but clearly. </w:t>
      </w:r>
      <w:r>
        <w:rPr>
          <w:i/>
          <w:iCs/>
        </w:rPr>
        <w:t>“You are mine.”</w:t>
      </w:r>
      <w:r>
        <w:t xml:space="preserve"> (Isaiah 43:1). I scribbled it down and stuck it to the mirror, hands trembling. The ink smudged—but I needed that truth louder than the lies.</w:t>
      </w:r>
    </w:p>
    <w:p w14:paraId="0A76F2C7" w14:textId="77777777" w:rsidR="00830BC3" w:rsidRDefault="004E3A77">
      <w:pPr>
        <w:pStyle w:val="BodyText"/>
      </w:pPr>
      <w:r>
        <w:t>Therapists say we must challenge our internal narratives. Ask for evidence. Test what we believe. So I started small:</w:t>
      </w:r>
    </w:p>
    <w:p w14:paraId="104C6BA7" w14:textId="77777777" w:rsidR="00830BC3" w:rsidRDefault="004E3A77">
      <w:pPr>
        <w:pStyle w:val="BodyText"/>
      </w:pPr>
      <w:r>
        <w:t>I’m alive.</w:t>
      </w:r>
    </w:p>
    <w:p w14:paraId="5ECA915A" w14:textId="77777777" w:rsidR="00830BC3" w:rsidRDefault="004E3A77">
      <w:pPr>
        <w:pStyle w:val="BodyText"/>
      </w:pPr>
      <w:r>
        <w:t>I’m not alone.</w:t>
      </w:r>
    </w:p>
    <w:p w14:paraId="1C36FF91" w14:textId="77777777" w:rsidR="00830BC3" w:rsidRDefault="004E3A77">
      <w:pPr>
        <w:pStyle w:val="BodyText"/>
      </w:pPr>
      <w:r>
        <w:t>I’m loved.</w:t>
      </w:r>
    </w:p>
    <w:p w14:paraId="04F7174D" w14:textId="77777777" w:rsidR="00830BC3" w:rsidRDefault="004E3A77">
      <w:pPr>
        <w:pStyle w:val="BodyText"/>
      </w:pPr>
      <w:r>
        <w:t xml:space="preserve">And then another truth: </w:t>
      </w:r>
      <w:r>
        <w:rPr>
          <w:i/>
          <w:iCs/>
        </w:rPr>
        <w:t>“The Lord delights in you.”</w:t>
      </w:r>
      <w:r>
        <w:t xml:space="preserve"> (Zephaniah 3:17)</w:t>
      </w:r>
    </w:p>
    <w:p w14:paraId="16458C3D" w14:textId="77777777" w:rsidR="00830BC3" w:rsidRDefault="004E3A77">
      <w:pPr>
        <w:pStyle w:val="BodyText"/>
      </w:pPr>
      <w:r>
        <w:t>I read it aloud, over and over, voice cracking until it didn’t. That belief—the truth—started rewriting me. I wasn’t trash. I was being redeemed.</w:t>
      </w:r>
    </w:p>
    <w:p w14:paraId="0521BA89" w14:textId="77777777" w:rsidR="00830BC3" w:rsidRDefault="004E3A77">
      <w:pPr>
        <w:pStyle w:val="BodyText"/>
      </w:pPr>
      <w:r>
        <w:t>One night, as the neon from our living room lamp spilled across Jeremy’s shoulder, I let myself lean into him. I didn’t flinch. I didn’t pull away. I believed, even for a second, that I was worthy of comfort. God’s truth held longer than trauma.</w:t>
      </w:r>
    </w:p>
    <w:p w14:paraId="79FDB9FC" w14:textId="77777777" w:rsidR="00830BC3" w:rsidRDefault="00830BC3">
      <w:pPr>
        <w:pStyle w:val="BodyText"/>
      </w:pPr>
    </w:p>
    <w:p w14:paraId="15D4FCCC" w14:textId="77777777" w:rsidR="00830BC3" w:rsidRDefault="004E3A77">
      <w:pPr>
        <w:pStyle w:val="BodyText"/>
      </w:pPr>
      <w:r>
        <w:t>Forgiveness: The First Crack in the Armor</w:t>
      </w:r>
    </w:p>
    <w:p w14:paraId="26F2E884" w14:textId="77777777" w:rsidR="00830BC3" w:rsidRDefault="004E3A77">
      <w:pPr>
        <w:pStyle w:val="BodyText"/>
      </w:pPr>
      <w:r>
        <w:t>Forgiveness came like an avalanche—messy, disorienting, but freeing. I hated my mother for the slurs she spat, the instability she created. I hated the man who raped me at twelve. And I hated myself for carrying it all for so long.</w:t>
      </w:r>
    </w:p>
    <w:p w14:paraId="4FCED197" w14:textId="77777777" w:rsidR="00830BC3" w:rsidRDefault="004E3A77">
      <w:pPr>
        <w:pStyle w:val="BodyText"/>
      </w:pPr>
      <w:r>
        <w:t>Resentment feels powerful—it gives the illusion of control. But in truth, it chains us to pain. Science confirms what scripture already knew: unforgiveness keeps stress and trauma cycling in the body. It binds, it suffocates.</w:t>
      </w:r>
    </w:p>
    <w:p w14:paraId="4C4B6C31" w14:textId="77777777" w:rsidR="00830BC3" w:rsidRDefault="004E3A77">
      <w:pPr>
        <w:pStyle w:val="BodyText"/>
      </w:pPr>
      <w:r>
        <w:t xml:space="preserve">But Jesus? Even as He hung on the cross, betrayed and brutalized, He said, </w:t>
      </w:r>
      <w:r>
        <w:rPr>
          <w:i/>
          <w:iCs/>
        </w:rPr>
        <w:t>“Father, forgive them. They know not what they do.”</w:t>
      </w:r>
      <w:r>
        <w:t xml:space="preserve"> (Luke 23:34)</w:t>
      </w:r>
    </w:p>
    <w:p w14:paraId="04826195" w14:textId="77777777" w:rsidR="00830BC3" w:rsidRDefault="004E3A77">
      <w:pPr>
        <w:pStyle w:val="BodyText"/>
      </w:pPr>
      <w:r>
        <w:t>If He could forgive from a place of agony, I could try.</w:t>
      </w:r>
    </w:p>
    <w:p w14:paraId="18E63313" w14:textId="77777777" w:rsidR="00830BC3" w:rsidRDefault="004E3A77">
      <w:pPr>
        <w:pStyle w:val="BodyText"/>
      </w:pPr>
      <w:r>
        <w:t>I whispered it, barely:</w:t>
      </w:r>
    </w:p>
    <w:p w14:paraId="52421E3E" w14:textId="77777777" w:rsidR="00830BC3" w:rsidRDefault="004E3A77">
      <w:pPr>
        <w:pStyle w:val="BodyText"/>
      </w:pPr>
      <w:r>
        <w:rPr>
          <w:i/>
          <w:iCs/>
        </w:rPr>
        <w:t>I forgive you, Mom.</w:t>
      </w:r>
    </w:p>
    <w:p w14:paraId="4D8F0F28" w14:textId="77777777" w:rsidR="00830BC3" w:rsidRDefault="004E3A77">
      <w:pPr>
        <w:pStyle w:val="BodyText"/>
      </w:pPr>
      <w:r>
        <w:rPr>
          <w:i/>
          <w:iCs/>
        </w:rPr>
        <w:t>I forgive you, rapist.</w:t>
      </w:r>
    </w:p>
    <w:p w14:paraId="04455B2F" w14:textId="77777777" w:rsidR="00830BC3" w:rsidRDefault="004E3A77">
      <w:pPr>
        <w:pStyle w:val="BodyText"/>
      </w:pPr>
      <w:r>
        <w:rPr>
          <w:i/>
          <w:iCs/>
        </w:rPr>
        <w:t>I forgive you… me.</w:t>
      </w:r>
    </w:p>
    <w:p w14:paraId="73C7D1E5" w14:textId="77777777" w:rsidR="00830BC3" w:rsidRDefault="004E3A77">
      <w:pPr>
        <w:pStyle w:val="BodyText"/>
      </w:pPr>
      <w:r>
        <w:t xml:space="preserve">It stung—sharp and unsteady—but something shifted. Forgiveness didn’t erase the past; it unearthed the lie beneath it: </w:t>
      </w:r>
      <w:r>
        <w:rPr>
          <w:i/>
          <w:iCs/>
        </w:rPr>
        <w:t>“I’m unlovable because they treated me like I was.”</w:t>
      </w:r>
    </w:p>
    <w:p w14:paraId="53CC2465" w14:textId="77777777" w:rsidR="00830BC3" w:rsidRDefault="004E3A77">
      <w:pPr>
        <w:pStyle w:val="BodyText"/>
      </w:pPr>
      <w:r>
        <w:t>That was never true.</w:t>
      </w:r>
    </w:p>
    <w:p w14:paraId="599D073D" w14:textId="77777777" w:rsidR="00830BC3" w:rsidRDefault="004E3A77">
      <w:pPr>
        <w:pStyle w:val="BodyText"/>
      </w:pPr>
      <w:r>
        <w:t>God’s voice—</w:t>
      </w:r>
      <w:r>
        <w:rPr>
          <w:i/>
          <w:iCs/>
        </w:rPr>
        <w:t>“I have loved you with an everlasting love”</w:t>
      </w:r>
      <w:r>
        <w:t xml:space="preserve"> (Jeremiah 31:3)—cut through it.</w:t>
      </w:r>
    </w:p>
    <w:p w14:paraId="782B931D" w14:textId="77777777" w:rsidR="00830BC3" w:rsidRDefault="004E3A77">
      <w:pPr>
        <w:pStyle w:val="BodyText"/>
      </w:pPr>
      <w:r>
        <w:t>Forgiveness broke the ground. Truth rebuilt it.</w:t>
      </w:r>
    </w:p>
    <w:p w14:paraId="3AB7A537" w14:textId="77777777" w:rsidR="00830BC3" w:rsidRDefault="00830BC3">
      <w:pPr>
        <w:pStyle w:val="BodyText"/>
      </w:pPr>
    </w:p>
    <w:p w14:paraId="3249F530" w14:textId="77777777" w:rsidR="00830BC3" w:rsidRDefault="004E3A77">
      <w:pPr>
        <w:pStyle w:val="BodyText"/>
      </w:pPr>
      <w:r>
        <w:t>Gratitude: A Hunt for Hope</w:t>
      </w:r>
    </w:p>
    <w:p w14:paraId="5A5013D8" w14:textId="77777777" w:rsidR="00830BC3" w:rsidRDefault="004E3A77">
      <w:pPr>
        <w:pStyle w:val="BodyText"/>
      </w:pPr>
      <w:r>
        <w:t>Once I started to challenge the lies, I had to search for evidence—real, tangible proof that they weren’t the whole story. It was like hunting treasure in wreckage.</w:t>
      </w:r>
    </w:p>
    <w:p w14:paraId="4D162467" w14:textId="77777777" w:rsidR="00830BC3" w:rsidRDefault="004E3A77">
      <w:pPr>
        <w:pStyle w:val="BodyText"/>
      </w:pPr>
      <w:r>
        <w:t>Therapists encourage gratitude as a resilience tool—not because pain disappears, but because gratitude keeps pain from being the only voice. Neuroscience backs it up: practicing gratitude rewires the brain, carving new paths of peace and hope.</w:t>
      </w:r>
    </w:p>
    <w:p w14:paraId="657F6293" w14:textId="77777777" w:rsidR="00830BC3" w:rsidRDefault="004E3A77">
      <w:pPr>
        <w:pStyle w:val="BodyText"/>
      </w:pPr>
      <w:r>
        <w:t>So I hunted.</w:t>
      </w:r>
    </w:p>
    <w:p w14:paraId="62F59577" w14:textId="77777777" w:rsidR="00830BC3" w:rsidRDefault="004E3A77">
      <w:pPr>
        <w:pStyle w:val="BodyText"/>
      </w:pPr>
      <w:r>
        <w:rPr>
          <w:i/>
          <w:iCs/>
        </w:rPr>
        <w:t>I survived.</w:t>
      </w:r>
    </w:p>
    <w:p w14:paraId="0273DDEF" w14:textId="77777777" w:rsidR="00830BC3" w:rsidRDefault="004E3A77">
      <w:pPr>
        <w:pStyle w:val="BodyText"/>
      </w:pPr>
      <w:r>
        <w:rPr>
          <w:i/>
          <w:iCs/>
        </w:rPr>
        <w:t>I can breathe.</w:t>
      </w:r>
    </w:p>
    <w:p w14:paraId="3215DC49" w14:textId="77777777" w:rsidR="00830BC3" w:rsidRDefault="004E3A77">
      <w:pPr>
        <w:pStyle w:val="BodyText"/>
      </w:pPr>
      <w:r>
        <w:rPr>
          <w:i/>
          <w:iCs/>
        </w:rPr>
        <w:t>Jeremy stayed.</w:t>
      </w:r>
    </w:p>
    <w:p w14:paraId="0BB0BAC9" w14:textId="77777777" w:rsidR="00830BC3" w:rsidRDefault="004E3A77">
      <w:pPr>
        <w:pStyle w:val="BodyText"/>
      </w:pPr>
      <w:r>
        <w:t xml:space="preserve">Tiny flickers. But faith turned them into flame. </w:t>
      </w:r>
      <w:r>
        <w:rPr>
          <w:i/>
          <w:iCs/>
        </w:rPr>
        <w:t>“Give thanks in all circumstances.”</w:t>
      </w:r>
      <w:r>
        <w:t xml:space="preserve"> (1 Thessalonians 5:18)</w:t>
      </w:r>
    </w:p>
    <w:p w14:paraId="15FA6878" w14:textId="77777777" w:rsidR="00830BC3" w:rsidRDefault="004E3A77">
      <w:pPr>
        <w:pStyle w:val="BodyText"/>
      </w:pPr>
      <w:r>
        <w:t>Even on the worst days, I could thank God for breath, for light through the window, for one friend who didn’t walk away. And when I doubted, I remembered:</w:t>
      </w:r>
    </w:p>
    <w:p w14:paraId="428686F4" w14:textId="77777777" w:rsidR="00830BC3" w:rsidRDefault="004E3A77">
      <w:pPr>
        <w:pStyle w:val="BodyText"/>
      </w:pPr>
      <w:r>
        <w:t>I heard God’s voice when I was sixteen. I’ve felt Him through every season—hard, beautiful, and everything in between.</w:t>
      </w:r>
    </w:p>
    <w:p w14:paraId="3DF423CB" w14:textId="77777777" w:rsidR="00830BC3" w:rsidRDefault="004E3A77">
      <w:pPr>
        <w:pStyle w:val="BodyText"/>
      </w:pPr>
      <w:r>
        <w:t>There was the time I lost my apartment in college and ended up sleeping on a friend’s floor, nothing but a sheet and a borrowed pillow. I lay there crying, and I heard Him again:</w:t>
      </w:r>
    </w:p>
    <w:p w14:paraId="5A0E04D3" w14:textId="77777777" w:rsidR="00830BC3" w:rsidRDefault="004E3A77">
      <w:pPr>
        <w:pStyle w:val="BodyText"/>
      </w:pPr>
      <w:r>
        <w:rPr>
          <w:i/>
          <w:iCs/>
        </w:rPr>
        <w:t>“Praise the Lord anyhow.”</w:t>
      </w:r>
      <w:r>
        <w:t xml:space="preserve"> (1 Thessalonians 5:16–18)</w:t>
      </w:r>
    </w:p>
    <w:p w14:paraId="66DC09F0" w14:textId="77777777" w:rsidR="00830BC3" w:rsidRDefault="004E3A77">
      <w:pPr>
        <w:pStyle w:val="BodyText"/>
      </w:pPr>
      <w:r>
        <w:t>That floor wasn’t failure. It was shelter. I still had a job. I was safe. I was free. That night didn’t define me—it refined me. Gratitude let me take ownership of my journey, even the messy parts, and believe I could do better.</w:t>
      </w:r>
    </w:p>
    <w:p w14:paraId="22761C9F" w14:textId="77777777" w:rsidR="00830BC3" w:rsidRDefault="00830BC3">
      <w:pPr>
        <w:pStyle w:val="BodyText"/>
      </w:pPr>
    </w:p>
    <w:p w14:paraId="2834D0D6" w14:textId="77777777" w:rsidR="00830BC3" w:rsidRDefault="004E3A77">
      <w:pPr>
        <w:pStyle w:val="BodyText"/>
      </w:pPr>
      <w:r>
        <w:t>Perspective: Zooming Out from the Pain</w:t>
      </w:r>
    </w:p>
    <w:p w14:paraId="0D3C69C0" w14:textId="77777777" w:rsidR="00830BC3" w:rsidRDefault="004E3A77">
      <w:pPr>
        <w:pStyle w:val="BodyText"/>
      </w:pPr>
      <w:r>
        <w:t xml:space="preserve">Pain lies. It tells you </w:t>
      </w:r>
      <w:r>
        <w:rPr>
          <w:i/>
          <w:iCs/>
        </w:rPr>
        <w:t>this is forever.</w:t>
      </w:r>
      <w:r>
        <w:t xml:space="preserve"> That your worst moment is your whole identity. But healing demands perspective. Counselors often ask: </w:t>
      </w:r>
      <w:r>
        <w:rPr>
          <w:i/>
          <w:iCs/>
        </w:rPr>
        <w:t>“Is this the worst case? The best? What’s most likely?”</w:t>
      </w:r>
      <w:r>
        <w:t xml:space="preserve"> It’s a grounding tool—a way to shrink fear and see beyond the moment.</w:t>
      </w:r>
    </w:p>
    <w:p w14:paraId="61B1B394" w14:textId="77777777" w:rsidR="00830BC3" w:rsidRDefault="004E3A77">
      <w:pPr>
        <w:pStyle w:val="BodyText"/>
      </w:pPr>
      <w:r>
        <w:t>Worst case? I stay broken.</w:t>
      </w:r>
    </w:p>
    <w:p w14:paraId="794323E2" w14:textId="77777777" w:rsidR="00830BC3" w:rsidRDefault="004E3A77">
      <w:pPr>
        <w:pStyle w:val="BodyText"/>
      </w:pPr>
      <w:r>
        <w:t>Best case? I heal entirely.</w:t>
      </w:r>
    </w:p>
    <w:p w14:paraId="1FC47D41" w14:textId="77777777" w:rsidR="00830BC3" w:rsidRDefault="004E3A77">
      <w:pPr>
        <w:pStyle w:val="BodyText"/>
      </w:pPr>
      <w:r>
        <w:t>Most likely? I grow—scars and all.</w:t>
      </w:r>
    </w:p>
    <w:p w14:paraId="5005ECAC" w14:textId="77777777" w:rsidR="00830BC3" w:rsidRDefault="004E3A77">
      <w:pPr>
        <w:pStyle w:val="BodyText"/>
      </w:pPr>
      <w:r>
        <w:t xml:space="preserve">God gave me something even deeper: </w:t>
      </w:r>
      <w:r>
        <w:rPr>
          <w:i/>
          <w:iCs/>
        </w:rPr>
        <w:t>“All things work together for good…”</w:t>
      </w:r>
      <w:r>
        <w:t xml:space="preserve"> (Romans 8:28)</w:t>
      </w:r>
    </w:p>
    <w:p w14:paraId="0E5555F5" w14:textId="77777777" w:rsidR="00830BC3" w:rsidRDefault="004E3A77">
      <w:pPr>
        <w:pStyle w:val="BodyText"/>
      </w:pPr>
      <w:r>
        <w:t xml:space="preserve">Not all things are good. But </w:t>
      </w:r>
      <w:r>
        <w:rPr>
          <w:i/>
          <w:iCs/>
        </w:rPr>
        <w:t>He works them into good.</w:t>
      </w:r>
    </w:p>
    <w:p w14:paraId="7ACF58D0" w14:textId="77777777" w:rsidR="00830BC3" w:rsidRDefault="004E3A77">
      <w:pPr>
        <w:pStyle w:val="BodyText"/>
      </w:pPr>
      <w:r>
        <w:t>Rape at twelve was not the whole story. Mom’s words weren’t my name. Jeremy’s silence wasn’t our ending.</w:t>
      </w:r>
    </w:p>
    <w:p w14:paraId="7F8F2855" w14:textId="77777777" w:rsidR="00830BC3" w:rsidRDefault="004E3A77">
      <w:pPr>
        <w:pStyle w:val="BodyText"/>
      </w:pPr>
      <w:r>
        <w:t>Pain was a page—not the book. Faith flipped the chapter.</w:t>
      </w:r>
    </w:p>
    <w:p w14:paraId="320B3FFD" w14:textId="77777777" w:rsidR="00830BC3" w:rsidRDefault="004E3A77">
      <w:pPr>
        <w:pStyle w:val="BodyText"/>
      </w:pPr>
      <w:r>
        <w:rPr>
          <w:i/>
          <w:iCs/>
        </w:rPr>
        <w:t>“You are fearfully and wonderfully made.”</w:t>
      </w:r>
      <w:r>
        <w:t xml:space="preserve"> (Psalm 139:14)</w:t>
      </w:r>
    </w:p>
    <w:p w14:paraId="74A2912B" w14:textId="77777777" w:rsidR="00830BC3" w:rsidRDefault="004E3A77">
      <w:pPr>
        <w:pStyle w:val="BodyText"/>
      </w:pPr>
      <w:r>
        <w:t>That wasn’t a feel-good verse. It was a lifeline. A truth to beat back the lie. Slowly, I saw myself not as broken, but crafted. Redeemed. Designed.</w:t>
      </w:r>
    </w:p>
    <w:p w14:paraId="1BA80AAC" w14:textId="77777777" w:rsidR="00830BC3" w:rsidRDefault="00830BC3">
      <w:pPr>
        <w:pStyle w:val="BodyText"/>
      </w:pPr>
    </w:p>
    <w:p w14:paraId="18AE1944" w14:textId="77777777" w:rsidR="00830BC3" w:rsidRDefault="004E3A77">
      <w:pPr>
        <w:pStyle w:val="BodyText"/>
      </w:pPr>
      <w:r>
        <w:t>Faith: My Compass and My Cure</w:t>
      </w:r>
    </w:p>
    <w:p w14:paraId="6A0C02B1" w14:textId="77777777" w:rsidR="00830BC3" w:rsidRDefault="004E3A77">
      <w:pPr>
        <w:pStyle w:val="BodyText"/>
      </w:pPr>
      <w:r>
        <w:t>All the psychological tools in the world are helpful—but without a deeper “why,” they’re just surface patches. Faith gave me the anchor I needed.</w:t>
      </w:r>
    </w:p>
    <w:p w14:paraId="69D03AF5" w14:textId="77777777" w:rsidR="00830BC3" w:rsidRDefault="004E3A77">
      <w:pPr>
        <w:pStyle w:val="BodyText"/>
      </w:pPr>
      <w:r>
        <w:t xml:space="preserve">God said, </w:t>
      </w:r>
      <w:r>
        <w:rPr>
          <w:i/>
          <w:iCs/>
        </w:rPr>
        <w:t>“You are mine.”</w:t>
      </w:r>
    </w:p>
    <w:p w14:paraId="7472B01A" w14:textId="77777777" w:rsidR="00830BC3" w:rsidRDefault="004E3A77">
      <w:pPr>
        <w:pStyle w:val="BodyText"/>
      </w:pPr>
      <w:r>
        <w:rPr>
          <w:i/>
          <w:iCs/>
        </w:rPr>
        <w:t>“The Lord delights in you.”</w:t>
      </w:r>
    </w:p>
    <w:p w14:paraId="6EDAD33F" w14:textId="77777777" w:rsidR="00830BC3" w:rsidRDefault="004E3A77">
      <w:pPr>
        <w:pStyle w:val="BodyText"/>
      </w:pPr>
      <w:r>
        <w:rPr>
          <w:i/>
          <w:iCs/>
        </w:rPr>
        <w:t>“I have redeemed you.”</w:t>
      </w:r>
    </w:p>
    <w:p w14:paraId="5BE71730" w14:textId="77777777" w:rsidR="00830BC3" w:rsidRDefault="004E3A77">
      <w:pPr>
        <w:pStyle w:val="BodyText"/>
      </w:pPr>
      <w:r>
        <w:t>I posted those verses everywhere—on my mirror, my phone, in my journal—until they stuck deeper than the old beliefs ever did. His voice became louder than the warzone.</w:t>
      </w:r>
    </w:p>
    <w:p w14:paraId="4B717DA7" w14:textId="77777777" w:rsidR="00830BC3" w:rsidRDefault="00830BC3">
      <w:pPr>
        <w:pStyle w:val="BodyText"/>
      </w:pPr>
    </w:p>
    <w:p w14:paraId="5BEE5B1D" w14:textId="77777777" w:rsidR="00830BC3" w:rsidRDefault="004E3A77">
      <w:pPr>
        <w:pStyle w:val="BodyText"/>
      </w:pPr>
      <w:r>
        <w:t>For You: Rewriting the Lies</w:t>
      </w:r>
    </w:p>
    <w:p w14:paraId="622A5381" w14:textId="77777777" w:rsidR="00830BC3" w:rsidRDefault="004E3A77">
      <w:pPr>
        <w:pStyle w:val="BodyText"/>
      </w:pPr>
      <w:r>
        <w:t>You may have your own icebergs—hidden beliefs quietly wrecking you. Here’s how to shift them, using the tools of forgiveness, reflection, and faith:</w:t>
      </w:r>
    </w:p>
    <w:p w14:paraId="0CD27241" w14:textId="77777777" w:rsidR="00830BC3" w:rsidRDefault="004E3A77">
      <w:pPr>
        <w:pStyle w:val="Compact"/>
        <w:numPr>
          <w:ilvl w:val="0"/>
          <w:numId w:val="5"/>
        </w:numPr>
      </w:pPr>
      <w:r>
        <w:t>Start with Forgiveness</w:t>
      </w:r>
    </w:p>
    <w:p w14:paraId="0075DACB" w14:textId="77777777" w:rsidR="00830BC3" w:rsidRDefault="004E3A77">
      <w:pPr>
        <w:pStyle w:val="Compact"/>
        <w:numPr>
          <w:ilvl w:val="0"/>
          <w:numId w:val="5"/>
        </w:numPr>
      </w:pPr>
      <w:r>
        <w:t xml:space="preserve">Write the names: the people, the moments, even yourself. Whisper: </w:t>
      </w:r>
      <w:r>
        <w:rPr>
          <w:i/>
          <w:iCs/>
        </w:rPr>
        <w:t>“I forgive you.”</w:t>
      </w:r>
      <w:r>
        <w:t xml:space="preserve"> It may burn. Ask God for the courage to mean it. This is how you dig up the lie underneath.</w:t>
      </w:r>
    </w:p>
    <w:p w14:paraId="4457538B" w14:textId="77777777" w:rsidR="00830BC3" w:rsidRDefault="004E3A77">
      <w:pPr>
        <w:pStyle w:val="Compact"/>
        <w:numPr>
          <w:ilvl w:val="0"/>
          <w:numId w:val="5"/>
        </w:numPr>
      </w:pPr>
      <w:r>
        <w:t>Search for Gratitude</w:t>
      </w:r>
    </w:p>
    <w:p w14:paraId="652CE55E" w14:textId="77777777" w:rsidR="00830BC3" w:rsidRDefault="004E3A77">
      <w:pPr>
        <w:pStyle w:val="Compact"/>
        <w:numPr>
          <w:ilvl w:val="0"/>
          <w:numId w:val="5"/>
        </w:numPr>
      </w:pPr>
      <w:r>
        <w:t>Write down one good thing each day. It might be breath. A friend. A sunrise. Hunt it down. These are the fingerprints of a faithful God.</w:t>
      </w:r>
    </w:p>
    <w:p w14:paraId="066845B5" w14:textId="77777777" w:rsidR="00830BC3" w:rsidRDefault="004E3A77">
      <w:pPr>
        <w:pStyle w:val="Compact"/>
        <w:numPr>
          <w:ilvl w:val="0"/>
          <w:numId w:val="5"/>
        </w:numPr>
      </w:pPr>
      <w:r>
        <w:t>Zoom Out</w:t>
      </w:r>
    </w:p>
    <w:p w14:paraId="6946DC36" w14:textId="77777777" w:rsidR="00830BC3" w:rsidRDefault="004E3A77">
      <w:pPr>
        <w:pStyle w:val="Compact"/>
        <w:numPr>
          <w:ilvl w:val="0"/>
          <w:numId w:val="5"/>
        </w:numPr>
      </w:pPr>
      <w:r>
        <w:t>Map your story. Where does the pain fit? What came before—and what might come after? Ask God to show you how He’s weaving it for good.</w:t>
      </w:r>
    </w:p>
    <w:p w14:paraId="5E7AEAF1" w14:textId="77777777" w:rsidR="00830BC3" w:rsidRDefault="004E3A77">
      <w:pPr>
        <w:pStyle w:val="Compact"/>
        <w:numPr>
          <w:ilvl w:val="0"/>
          <w:numId w:val="5"/>
        </w:numPr>
      </w:pPr>
      <w:r>
        <w:t>Challenge the Belief</w:t>
      </w:r>
    </w:p>
    <w:p w14:paraId="2C940BE6" w14:textId="77777777" w:rsidR="00830BC3" w:rsidRDefault="004E3A77">
      <w:pPr>
        <w:pStyle w:val="Compact"/>
        <w:numPr>
          <w:ilvl w:val="0"/>
          <w:numId w:val="5"/>
        </w:numPr>
      </w:pPr>
      <w:r>
        <w:t xml:space="preserve">Ask: </w:t>
      </w:r>
      <w:r>
        <w:rPr>
          <w:i/>
          <w:iCs/>
        </w:rPr>
        <w:t>Is this a fact—or just a feeling?</w:t>
      </w:r>
    </w:p>
    <w:p w14:paraId="4699430E" w14:textId="77777777" w:rsidR="00830BC3" w:rsidRDefault="004E3A77">
      <w:pPr>
        <w:pStyle w:val="Compact"/>
        <w:numPr>
          <w:ilvl w:val="0"/>
          <w:numId w:val="5"/>
        </w:numPr>
      </w:pPr>
      <w:r>
        <w:t>“I’m trash”? Feeling.</w:t>
      </w:r>
    </w:p>
    <w:p w14:paraId="00AE5B63" w14:textId="77777777" w:rsidR="00830BC3" w:rsidRDefault="004E3A77">
      <w:pPr>
        <w:pStyle w:val="Compact"/>
        <w:numPr>
          <w:ilvl w:val="0"/>
          <w:numId w:val="5"/>
        </w:numPr>
      </w:pPr>
      <w:r>
        <w:t xml:space="preserve">God says: </w:t>
      </w:r>
      <w:r>
        <w:rPr>
          <w:i/>
          <w:iCs/>
        </w:rPr>
        <w:t>“You are precious in my sight.”</w:t>
      </w:r>
      <w:r>
        <w:t xml:space="preserve"> (Isaiah 43:4)</w:t>
      </w:r>
    </w:p>
    <w:p w14:paraId="3BF49CA3" w14:textId="77777777" w:rsidR="00830BC3" w:rsidRDefault="004E3A77">
      <w:pPr>
        <w:pStyle w:val="Compact"/>
        <w:numPr>
          <w:ilvl w:val="0"/>
          <w:numId w:val="5"/>
        </w:numPr>
      </w:pPr>
      <w:r>
        <w:t>Write His truth. Stick it where you can see it. Say it aloud until it sounds like your voice.</w:t>
      </w:r>
    </w:p>
    <w:p w14:paraId="3229F17C" w14:textId="77777777" w:rsidR="00830BC3" w:rsidRDefault="00830BC3">
      <w:pPr>
        <w:pStyle w:val="FirstParagraph"/>
      </w:pPr>
    </w:p>
    <w:p w14:paraId="0E21DFF1" w14:textId="77777777" w:rsidR="00830BC3" w:rsidRDefault="004E3A77">
      <w:pPr>
        <w:pStyle w:val="BodyText"/>
      </w:pPr>
      <w:r>
        <w:t xml:space="preserve">Mine was </w:t>
      </w:r>
      <w:r>
        <w:rPr>
          <w:i/>
          <w:iCs/>
        </w:rPr>
        <w:t>Trash.</w:t>
      </w:r>
    </w:p>
    <w:p w14:paraId="4498D560" w14:textId="77777777" w:rsidR="00830BC3" w:rsidRDefault="004E3A77">
      <w:pPr>
        <w:pStyle w:val="BodyText"/>
      </w:pPr>
      <w:r>
        <w:t xml:space="preserve">God’s was </w:t>
      </w:r>
      <w:r>
        <w:rPr>
          <w:i/>
          <w:iCs/>
        </w:rPr>
        <w:t>Treasured.</w:t>
      </w:r>
    </w:p>
    <w:p w14:paraId="363E9FE3" w14:textId="77777777" w:rsidR="00830BC3" w:rsidRDefault="004E3A77">
      <w:pPr>
        <w:pStyle w:val="BodyText"/>
      </w:pPr>
      <w:r>
        <w:t>I spoke His truth until it replaced the lie.</w:t>
      </w:r>
    </w:p>
    <w:p w14:paraId="1B88A368" w14:textId="77777777" w:rsidR="00830BC3" w:rsidRDefault="004E3A77">
      <w:pPr>
        <w:pStyle w:val="BodyText"/>
      </w:pPr>
      <w:r>
        <w:t>Now it’s your turn.</w:t>
      </w:r>
    </w:p>
    <w:p w14:paraId="63F17B63" w14:textId="77777777" w:rsidR="00830BC3" w:rsidRDefault="004E3A77">
      <w:pPr>
        <w:pStyle w:val="BodyText"/>
      </w:pPr>
      <w:r>
        <w:t>List the lies you’ve believed. Name them.</w:t>
      </w:r>
    </w:p>
    <w:p w14:paraId="42175E0E" w14:textId="77777777" w:rsidR="00830BC3" w:rsidRDefault="004E3A77">
      <w:pPr>
        <w:pStyle w:val="BodyText"/>
      </w:pPr>
      <w:r>
        <w:t xml:space="preserve">Then find God’s truth—and </w:t>
      </w:r>
      <w:r>
        <w:rPr>
          <w:i/>
          <w:iCs/>
        </w:rPr>
        <w:t>own it.</w:t>
      </w:r>
    </w:p>
    <w:p w14:paraId="158017CE" w14:textId="77777777" w:rsidR="00830BC3" w:rsidRDefault="004E3A77">
      <w:pPr>
        <w:pStyle w:val="BodyText"/>
      </w:pPr>
      <w:r>
        <w:t>Faith will lead you.</w:t>
      </w:r>
    </w:p>
    <w:p w14:paraId="6E1DEFB5" w14:textId="77777777" w:rsidR="00830BC3" w:rsidRDefault="004E3A77">
      <w:pPr>
        <w:pStyle w:val="BodyText"/>
      </w:pPr>
      <w:r>
        <w:t>Forgiveness will free you.</w:t>
      </w:r>
    </w:p>
    <w:p w14:paraId="0D81E399" w14:textId="77777777" w:rsidR="00830BC3" w:rsidRDefault="004E3A77">
      <w:pPr>
        <w:pStyle w:val="BodyText"/>
      </w:pPr>
      <w:r>
        <w:t>Truth will carry you.</w:t>
      </w:r>
    </w:p>
    <w:p w14:paraId="4B052D56" w14:textId="77777777" w:rsidR="00830BC3" w:rsidRDefault="004E3A77">
      <w:pPr>
        <w:pStyle w:val="BodyText"/>
      </w:pPr>
      <w:r>
        <w:t>You are not broken.</w:t>
      </w:r>
    </w:p>
    <w:p w14:paraId="20A92465" w14:textId="77777777" w:rsidR="00830BC3" w:rsidRDefault="004E3A77">
      <w:pPr>
        <w:pStyle w:val="BodyText"/>
      </w:pPr>
      <w:r>
        <w:t>You are becoming</w:t>
      </w:r>
    </w:p>
    <w:p w14:paraId="13E5FC9A" w14:textId="77777777" w:rsidR="00830BC3" w:rsidRDefault="004E3A77">
      <w:r>
        <w:br w:type="page"/>
      </w:r>
    </w:p>
    <w:p w14:paraId="7918657A" w14:textId="77777777" w:rsidR="00830BC3" w:rsidRDefault="004E3A77">
      <w:pPr>
        <w:pStyle w:val="Heading1"/>
      </w:pPr>
      <w:r>
        <w:t>I Invested in Myself—Becoming the Best Me, No Comparisons</w:t>
      </w:r>
    </w:p>
    <w:p w14:paraId="37F9E8BD" w14:textId="77777777" w:rsidR="00830BC3" w:rsidRDefault="00830BC3">
      <w:pPr>
        <w:pStyle w:val="FirstParagraph"/>
      </w:pPr>
    </w:p>
    <w:p w14:paraId="09627866" w14:textId="77777777" w:rsidR="00830BC3" w:rsidRDefault="004E3A77">
      <w:pPr>
        <w:pStyle w:val="BodyText"/>
      </w:pPr>
      <w:r>
        <w:t>I measured myself against everyone.</w:t>
      </w:r>
    </w:p>
    <w:p w14:paraId="21B19D73" w14:textId="77777777" w:rsidR="00830BC3" w:rsidRDefault="004E3A77">
      <w:pPr>
        <w:pStyle w:val="BodyText"/>
      </w:pPr>
      <w:r>
        <w:t>The Bible study women with their calm smiles and glowing wisdom. Jeremy, steady and unshakable. Strangers in the commissary who made life look easy. Instagram-perfect spouses with curated homes and shiny marriages.</w:t>
      </w:r>
    </w:p>
    <w:p w14:paraId="35F207B0" w14:textId="77777777" w:rsidR="00830BC3" w:rsidRDefault="004E3A77">
      <w:pPr>
        <w:pStyle w:val="BodyText"/>
      </w:pPr>
      <w:r>
        <w:t xml:space="preserve">Comparison gnawed at me. Quietly, steadily—it eroded joy like rust on metal. It whispered the same lie over and over: </w:t>
      </w:r>
      <w:r>
        <w:rPr>
          <w:i/>
          <w:iCs/>
        </w:rPr>
        <w:t>You’re not enough.</w:t>
      </w:r>
    </w:p>
    <w:p w14:paraId="211DCCA5" w14:textId="77777777" w:rsidR="00830BC3" w:rsidRDefault="004E3A77">
      <w:pPr>
        <w:pStyle w:val="BodyText"/>
      </w:pPr>
      <w:r>
        <w:t xml:space="preserve">Even though I’d stand in front of the mirror and promise to stop comparing, the whispers returned. </w:t>
      </w:r>
      <w:r>
        <w:rPr>
          <w:i/>
          <w:iCs/>
        </w:rPr>
        <w:t>You’re behind. You’re less.</w:t>
      </w:r>
    </w:p>
    <w:p w14:paraId="0F40AA64" w14:textId="77777777" w:rsidR="00830BC3" w:rsidRDefault="004E3A77">
      <w:pPr>
        <w:pStyle w:val="BodyText"/>
      </w:pPr>
      <w:r>
        <w:t>But then I read this:</w:t>
      </w:r>
    </w:p>
    <w:p w14:paraId="3ED566A4" w14:textId="77777777" w:rsidR="00830BC3" w:rsidRDefault="004E3A77">
      <w:pPr>
        <w:pStyle w:val="BodyText"/>
      </w:pPr>
      <w:r>
        <w:rPr>
          <w:i/>
          <w:iCs/>
        </w:rPr>
        <w:t>“Let us run with perseverance the race marked out for us.”</w:t>
      </w:r>
    </w:p>
    <w:p w14:paraId="1BCF70C8" w14:textId="77777777" w:rsidR="00830BC3" w:rsidRDefault="004E3A77">
      <w:pPr>
        <w:pStyle w:val="BodyText"/>
      </w:pPr>
      <w:r>
        <w:t>—Hebrews 12:1</w:t>
      </w:r>
    </w:p>
    <w:p w14:paraId="00265BE9" w14:textId="77777777" w:rsidR="00830BC3" w:rsidRDefault="004E3A77">
      <w:pPr>
        <w:pStyle w:val="BodyText"/>
      </w:pPr>
      <w:r>
        <w:t xml:space="preserve">It stopped me. </w:t>
      </w:r>
      <w:r>
        <w:rPr>
          <w:i/>
          <w:iCs/>
        </w:rPr>
        <w:t>Your</w:t>
      </w:r>
      <w:r>
        <w:t xml:space="preserve"> race. Not hers. Not theirs. Yours.</w:t>
      </w:r>
    </w:p>
    <w:p w14:paraId="5AA0B669" w14:textId="77777777" w:rsidR="00830BC3" w:rsidRDefault="004E3A77">
      <w:pPr>
        <w:pStyle w:val="BodyText"/>
      </w:pPr>
      <w:r>
        <w:t>And I moved.</w:t>
      </w:r>
    </w:p>
    <w:p w14:paraId="6282BFE6" w14:textId="77777777" w:rsidR="00830BC3" w:rsidRDefault="004E3A77">
      <w:pPr>
        <w:pStyle w:val="BodyText"/>
      </w:pPr>
      <w:r>
        <w:t>When we left Germany, I spent the next ten years as a stay-at-home mom—something I never imagined I’d do. It challenged me in ways I couldn’t predict and filled me with a kind of love I didn’t know existed. It also revealed how much growth requires grace.</w:t>
      </w:r>
    </w:p>
    <w:p w14:paraId="4D08B60B" w14:textId="77777777" w:rsidR="00830BC3" w:rsidRDefault="004E3A77">
      <w:pPr>
        <w:pStyle w:val="BodyText"/>
      </w:pPr>
      <w:r>
        <w:t>We had a sign in the kitchen:</w:t>
      </w:r>
    </w:p>
    <w:p w14:paraId="623C9584" w14:textId="77777777" w:rsidR="00830BC3" w:rsidRDefault="004E3A77">
      <w:pPr>
        <w:pStyle w:val="BodyText"/>
      </w:pPr>
      <w:r>
        <w:rPr>
          <w:b/>
          <w:bCs/>
        </w:rPr>
        <w:t>Our Family Recipe:</w:t>
      </w:r>
    </w:p>
    <w:p w14:paraId="4940DAC5" w14:textId="77777777" w:rsidR="00830BC3" w:rsidRDefault="004E3A77">
      <w:pPr>
        <w:pStyle w:val="BodyText"/>
      </w:pPr>
      <w:r>
        <w:t>A big scoop of laughter</w:t>
      </w:r>
    </w:p>
    <w:p w14:paraId="58158E08" w14:textId="77777777" w:rsidR="00830BC3" w:rsidRDefault="004E3A77">
      <w:pPr>
        <w:pStyle w:val="BodyText"/>
      </w:pPr>
      <w:r>
        <w:t>2 cups of love</w:t>
      </w:r>
    </w:p>
    <w:p w14:paraId="4DF6BA46" w14:textId="77777777" w:rsidR="00830BC3" w:rsidRDefault="004E3A77">
      <w:pPr>
        <w:pStyle w:val="BodyText"/>
      </w:pPr>
      <w:r>
        <w:t>A dash of faith</w:t>
      </w:r>
    </w:p>
    <w:p w14:paraId="0D54E274" w14:textId="77777777" w:rsidR="00830BC3" w:rsidRDefault="004E3A77">
      <w:pPr>
        <w:pStyle w:val="BodyText"/>
      </w:pPr>
      <w:r>
        <w:t>A spoonful of forgiveness</w:t>
      </w:r>
    </w:p>
    <w:p w14:paraId="0C803983" w14:textId="77777777" w:rsidR="00830BC3" w:rsidRDefault="004E3A77">
      <w:pPr>
        <w:pStyle w:val="BodyText"/>
      </w:pPr>
      <w:r>
        <w:t>A pinch of hope</w:t>
      </w:r>
    </w:p>
    <w:p w14:paraId="2E2B0100" w14:textId="77777777" w:rsidR="00830BC3" w:rsidRDefault="004E3A77">
      <w:pPr>
        <w:pStyle w:val="BodyText"/>
      </w:pPr>
      <w:r>
        <w:t>Sweetness with patience</w:t>
      </w:r>
    </w:p>
    <w:p w14:paraId="42D22F7F" w14:textId="77777777" w:rsidR="00830BC3" w:rsidRDefault="004E3A77">
      <w:pPr>
        <w:pStyle w:val="BodyText"/>
      </w:pPr>
      <w:r>
        <w:t>Top with kindness</w:t>
      </w:r>
    </w:p>
    <w:p w14:paraId="1474F474" w14:textId="77777777" w:rsidR="00830BC3" w:rsidRDefault="004E3A77">
      <w:pPr>
        <w:pStyle w:val="BodyText"/>
      </w:pPr>
      <w:r>
        <w:t>Parenting forced me to adjust those measurements often—some days called for extra patience, others for extra forgiveness. That recipe wasn’t just about raising kids. It was about learning how to live faithfully, one imperfect day at a time.</w:t>
      </w:r>
    </w:p>
    <w:p w14:paraId="65D2CD65" w14:textId="77777777" w:rsidR="00830BC3" w:rsidRDefault="004E3A77">
      <w:pPr>
        <w:pStyle w:val="BodyText"/>
      </w:pPr>
      <w:r>
        <w:t>Through deployments, separations, and countless moves, we kept running our race—our messy, holy, grace-drenched race. Jeremy was gone for five of those ten years between deployments and TDYs, but we were still surrounded—by friends who became family, even if just for a season.</w:t>
      </w:r>
    </w:p>
    <w:p w14:paraId="631E91ED" w14:textId="77777777" w:rsidR="00830BC3" w:rsidRDefault="004E3A77">
      <w:pPr>
        <w:pStyle w:val="BodyText"/>
      </w:pPr>
      <w:r>
        <w:t>In 2009, he received orders for his sixth combat deployment. That’s when I heard it—God’s voice again, clear and persistent:</w:t>
      </w:r>
    </w:p>
    <w:p w14:paraId="26D12311" w14:textId="77777777" w:rsidR="00830BC3" w:rsidRDefault="004E3A77">
      <w:pPr>
        <w:pStyle w:val="BodyText"/>
      </w:pPr>
      <w:r>
        <w:rPr>
          <w:i/>
          <w:iCs/>
        </w:rPr>
        <w:t>“Go get your Doctorate.”</w:t>
      </w:r>
    </w:p>
    <w:p w14:paraId="403B0137" w14:textId="77777777" w:rsidR="00830BC3" w:rsidRDefault="004E3A77">
      <w:pPr>
        <w:pStyle w:val="BodyText"/>
      </w:pPr>
      <w:r>
        <w:t xml:space="preserve">I laughed out loud. </w:t>
      </w:r>
      <w:r>
        <w:rPr>
          <w:i/>
          <w:iCs/>
        </w:rPr>
        <w:t>God, you’ve got the wrong girl.</w:t>
      </w:r>
    </w:p>
    <w:p w14:paraId="32AA841B" w14:textId="77777777" w:rsidR="00830BC3" w:rsidRDefault="004E3A77">
      <w:pPr>
        <w:pStyle w:val="BodyText"/>
      </w:pPr>
      <w:r>
        <w:t>I had an Associate’s degree in Paralegal Studies and some scattered four-year credits. I didn’t feel like I belonged in higher education, much less in a doctoral program. But the nudge didn’t go away.</w:t>
      </w:r>
    </w:p>
    <w:p w14:paraId="529AD394" w14:textId="77777777" w:rsidR="00830BC3" w:rsidRDefault="004E3A77">
      <w:pPr>
        <w:pStyle w:val="BodyText"/>
      </w:pPr>
      <w:r>
        <w:t>Online schools were gaining traction, so I started small. During Jeremy’s deployment, I completed my Bachelor’s—in under a year and a half—with four kids, one of them an infant, and a husband in Afghanistan.</w:t>
      </w:r>
    </w:p>
    <w:p w14:paraId="18B3B174" w14:textId="77777777" w:rsidR="00830BC3" w:rsidRDefault="004E3A77">
      <w:pPr>
        <w:pStyle w:val="BodyText"/>
      </w:pPr>
      <w:r>
        <w:t xml:space="preserve">When I finished, I thought, </w:t>
      </w:r>
      <w:r>
        <w:rPr>
          <w:i/>
          <w:iCs/>
        </w:rPr>
        <w:t>Surely that’s enough.</w:t>
      </w:r>
    </w:p>
    <w:p w14:paraId="40AB7D11" w14:textId="77777777" w:rsidR="00830BC3" w:rsidRDefault="004E3A77">
      <w:pPr>
        <w:pStyle w:val="BodyText"/>
      </w:pPr>
      <w:r>
        <w:t>But then came the flyers—Master’s programs, Military spouse benefits. Over and over again. I’d throw them away, and weeks later, another would show up. Eventually, I made a deal with God:</w:t>
      </w:r>
    </w:p>
    <w:p w14:paraId="0DE9CB6C" w14:textId="77777777" w:rsidR="00830BC3" w:rsidRDefault="004E3A77">
      <w:pPr>
        <w:pStyle w:val="BodyText"/>
      </w:pPr>
      <w:r>
        <w:rPr>
          <w:i/>
          <w:iCs/>
        </w:rPr>
        <w:t>“If I can afford it without taking on debt, I’ll do it.”</w:t>
      </w:r>
    </w:p>
    <w:p w14:paraId="5D2DA455" w14:textId="77777777" w:rsidR="00830BC3" w:rsidRDefault="004E3A77">
      <w:pPr>
        <w:pStyle w:val="BodyText"/>
      </w:pPr>
      <w:r>
        <w:t>He answered. He always does.</w:t>
      </w:r>
    </w:p>
    <w:p w14:paraId="3B063043" w14:textId="77777777" w:rsidR="00830BC3" w:rsidRDefault="004E3A77">
      <w:pPr>
        <w:pStyle w:val="BodyText"/>
      </w:pPr>
      <w:r>
        <w:t>I earned my Master’s in Executive Leadership. And then, exhausted, I prayed again,</w:t>
      </w:r>
    </w:p>
    <w:p w14:paraId="77765CF1" w14:textId="77777777" w:rsidR="00830BC3" w:rsidRDefault="004E3A77">
      <w:pPr>
        <w:pStyle w:val="BodyText"/>
      </w:pPr>
      <w:r>
        <w:rPr>
          <w:i/>
          <w:iCs/>
        </w:rPr>
        <w:t>“God, please let this be enough.”</w:t>
      </w:r>
    </w:p>
    <w:p w14:paraId="12D88B41" w14:textId="77777777" w:rsidR="00830BC3" w:rsidRDefault="004E3A77">
      <w:pPr>
        <w:pStyle w:val="BodyText"/>
      </w:pPr>
      <w:r>
        <w:t xml:space="preserve">But He wasn’t finished. That same persistent whisper came again: </w:t>
      </w:r>
      <w:r>
        <w:rPr>
          <w:i/>
          <w:iCs/>
        </w:rPr>
        <w:t>Doctorate.</w:t>
      </w:r>
    </w:p>
    <w:p w14:paraId="18630047" w14:textId="77777777" w:rsidR="00830BC3" w:rsidRDefault="004E3A77">
      <w:pPr>
        <w:pStyle w:val="BodyText"/>
      </w:pPr>
      <w:r>
        <w:t>Why? I didn’t know. I still don’t know. But I do know this:</w:t>
      </w:r>
    </w:p>
    <w:p w14:paraId="290E5818" w14:textId="77777777" w:rsidR="00830BC3" w:rsidRDefault="004E3A77">
      <w:pPr>
        <w:pStyle w:val="BodyText"/>
      </w:pPr>
      <w:r>
        <w:rPr>
          <w:i/>
          <w:iCs/>
        </w:rPr>
        <w:t>“For I know the plans I have for you,” declares the Lord, “plans to prosper you and not to harm you, plans to give you a hope and a future.”</w:t>
      </w:r>
      <w:r>
        <w:t xml:space="preserve"> —Jeremiah 29:11</w:t>
      </w:r>
    </w:p>
    <w:p w14:paraId="26566251" w14:textId="77777777" w:rsidR="00830BC3" w:rsidRDefault="004E3A77">
      <w:pPr>
        <w:pStyle w:val="BodyText"/>
      </w:pPr>
      <w:r>
        <w:t>So I trusted Him. Again.</w:t>
      </w:r>
    </w:p>
    <w:p w14:paraId="5B068FD8" w14:textId="77777777" w:rsidR="00830BC3" w:rsidRDefault="004E3A77">
      <w:pPr>
        <w:pStyle w:val="BodyText"/>
      </w:pPr>
      <w:r>
        <w:t xml:space="preserve">Jeremy—my biggest fan—saw it before I did. When I finished my Bachelor’s, I downplayed it. </w:t>
      </w:r>
      <w:r>
        <w:rPr>
          <w:i/>
          <w:iCs/>
        </w:rPr>
        <w:t>You should’ve finished this years ago. If you weren’t such a failure…</w:t>
      </w:r>
      <w:r>
        <w:t xml:space="preserve"> The enemy still tried to echo in my mind, dragging me back to shame.</w:t>
      </w:r>
    </w:p>
    <w:p w14:paraId="25C94A2E" w14:textId="77777777" w:rsidR="00830BC3" w:rsidRDefault="004E3A77">
      <w:pPr>
        <w:pStyle w:val="BodyText"/>
      </w:pPr>
      <w:r>
        <w:t>But Jeremy saw the truth. He’d watch me at the table—books open, ink smudged, highlighter caps lost under stacks. When I passed my first exam with a 99%, he lit up like I’d just won a medal.</w:t>
      </w:r>
    </w:p>
    <w:p w14:paraId="362F9217" w14:textId="77777777" w:rsidR="00830BC3" w:rsidRDefault="004E3A77">
      <w:pPr>
        <w:pStyle w:val="BodyText"/>
      </w:pPr>
      <w:r>
        <w:t>“You’re doing it, babe,” he said, smiling wide.</w:t>
      </w:r>
    </w:p>
    <w:p w14:paraId="5A044BDA" w14:textId="77777777" w:rsidR="00830BC3" w:rsidRDefault="004E3A77">
      <w:pPr>
        <w:pStyle w:val="BodyText"/>
      </w:pPr>
      <w:r>
        <w:t>He wasn’t proud of the grades. He was proud that I believed I was worth investing in. I was no longer shrinking under the weight of comparison. I was growing, one smudged note at a time.</w:t>
      </w:r>
    </w:p>
    <w:p w14:paraId="71DEDFAE" w14:textId="77777777" w:rsidR="00830BC3" w:rsidRDefault="00830BC3">
      <w:pPr>
        <w:pStyle w:val="BodyText"/>
      </w:pPr>
    </w:p>
    <w:p w14:paraId="0E380F39" w14:textId="77777777" w:rsidR="00830BC3" w:rsidRDefault="004E3A77">
      <w:pPr>
        <w:pStyle w:val="BodyText"/>
      </w:pPr>
      <w:r>
        <w:rPr>
          <w:b/>
          <w:bCs/>
        </w:rPr>
        <w:t xml:space="preserve">For You: Run </w:t>
      </w:r>
      <w:r>
        <w:rPr>
          <w:b/>
          <w:bCs/>
          <w:i/>
          <w:iCs/>
        </w:rPr>
        <w:t>Your</w:t>
      </w:r>
      <w:r>
        <w:rPr>
          <w:b/>
          <w:bCs/>
        </w:rPr>
        <w:t xml:space="preserve"> Race</w:t>
      </w:r>
    </w:p>
    <w:p w14:paraId="17ACBEAC" w14:textId="77777777" w:rsidR="00830BC3" w:rsidRDefault="004E3A77">
      <w:pPr>
        <w:pStyle w:val="BodyText"/>
      </w:pPr>
      <w:r>
        <w:t xml:space="preserve">We all fall into the trap of measuring ourselves against someone else’s highlight reel. But comparison is a thief of joy, a detour from your purpose, and a distraction from truth. God never asked you to be like her, or them, or </w:t>
      </w:r>
      <w:r>
        <w:rPr>
          <w:i/>
          <w:iCs/>
        </w:rPr>
        <w:t>anyone else.</w:t>
      </w:r>
    </w:p>
    <w:p w14:paraId="591B9277" w14:textId="77777777" w:rsidR="00830BC3" w:rsidRDefault="004E3A77">
      <w:pPr>
        <w:pStyle w:val="BodyText"/>
      </w:pPr>
      <w:r>
        <w:t>He asked you to be faithful with who you are, where you are.</w:t>
      </w:r>
    </w:p>
    <w:p w14:paraId="11CED219" w14:textId="77777777" w:rsidR="00830BC3" w:rsidRDefault="004E3A77">
      <w:pPr>
        <w:pStyle w:val="BodyText"/>
      </w:pPr>
      <w:r>
        <w:t>So here’s a place to begin:</w:t>
      </w:r>
    </w:p>
    <w:p w14:paraId="465ECE04" w14:textId="77777777" w:rsidR="00830BC3" w:rsidRDefault="004E3A77">
      <w:pPr>
        <w:pStyle w:val="Compact"/>
        <w:numPr>
          <w:ilvl w:val="0"/>
          <w:numId w:val="6"/>
        </w:numPr>
      </w:pPr>
      <w:r>
        <w:rPr>
          <w:b/>
          <w:bCs/>
        </w:rPr>
        <w:t>Pick one thing.</w:t>
      </w:r>
    </w:p>
    <w:p w14:paraId="3E124D7D" w14:textId="77777777" w:rsidR="00830BC3" w:rsidRDefault="004E3A77">
      <w:pPr>
        <w:pStyle w:val="Compact"/>
        <w:numPr>
          <w:ilvl w:val="0"/>
          <w:numId w:val="6"/>
        </w:numPr>
      </w:pPr>
      <w:r>
        <w:t>School. A new skill. A dream buried under years of self-doubt. Start small—borrow a library book, take a free course, write one page.</w:t>
      </w:r>
    </w:p>
    <w:p w14:paraId="5F338CAD" w14:textId="77777777" w:rsidR="00830BC3" w:rsidRDefault="004E3A77">
      <w:pPr>
        <w:pStyle w:val="Compact"/>
        <w:numPr>
          <w:ilvl w:val="0"/>
          <w:numId w:val="6"/>
        </w:numPr>
      </w:pPr>
      <w:r>
        <w:rPr>
          <w:b/>
          <w:bCs/>
        </w:rPr>
        <w:t>Track progress, not perfection.</w:t>
      </w:r>
    </w:p>
    <w:p w14:paraId="57A8A1A3" w14:textId="77777777" w:rsidR="00830BC3" w:rsidRDefault="004E3A77">
      <w:pPr>
        <w:pStyle w:val="Compact"/>
        <w:numPr>
          <w:ilvl w:val="0"/>
          <w:numId w:val="6"/>
        </w:numPr>
      </w:pPr>
      <w:r>
        <w:t>Did you try today? That counts. Celebrate the steps—ten minutes studying, one courageous conversation, a journal entry. Wins aren’t loud, they’re layered.</w:t>
      </w:r>
    </w:p>
    <w:p w14:paraId="7B4DCD6B" w14:textId="77777777" w:rsidR="00830BC3" w:rsidRDefault="004E3A77">
      <w:pPr>
        <w:pStyle w:val="Compact"/>
        <w:numPr>
          <w:ilvl w:val="0"/>
          <w:numId w:val="6"/>
        </w:numPr>
      </w:pPr>
      <w:r>
        <w:rPr>
          <w:b/>
          <w:bCs/>
        </w:rPr>
        <w:t>Stop letting “them” define you.</w:t>
      </w:r>
    </w:p>
    <w:p w14:paraId="72CE6E97" w14:textId="77777777" w:rsidR="00830BC3" w:rsidRDefault="004E3A77">
      <w:pPr>
        <w:pStyle w:val="Compact"/>
        <w:numPr>
          <w:ilvl w:val="0"/>
          <w:numId w:val="6"/>
        </w:numPr>
      </w:pPr>
      <w:r>
        <w:rPr>
          <w:i/>
          <w:iCs/>
        </w:rPr>
        <w:t>“They” didn’t create you.</w:t>
      </w:r>
    </w:p>
    <w:p w14:paraId="74758645" w14:textId="77777777" w:rsidR="00830BC3" w:rsidRDefault="004E3A77">
      <w:pPr>
        <w:pStyle w:val="Compact"/>
        <w:numPr>
          <w:ilvl w:val="0"/>
          <w:numId w:val="6"/>
        </w:numPr>
      </w:pPr>
      <w:r>
        <w:rPr>
          <w:i/>
          <w:iCs/>
        </w:rPr>
        <w:t>“They” didn’t breathe life into your lungs.</w:t>
      </w:r>
    </w:p>
    <w:p w14:paraId="5BAD092A" w14:textId="77777777" w:rsidR="00830BC3" w:rsidRDefault="004E3A77">
      <w:pPr>
        <w:pStyle w:val="Compact"/>
        <w:numPr>
          <w:ilvl w:val="0"/>
          <w:numId w:val="6"/>
        </w:numPr>
      </w:pPr>
      <w:r>
        <w:rPr>
          <w:i/>
          <w:iCs/>
        </w:rPr>
        <w:t>“They” don’t get to tell you your worth.</w:t>
      </w:r>
    </w:p>
    <w:p w14:paraId="18457317" w14:textId="77777777" w:rsidR="00830BC3" w:rsidRDefault="004E3A77">
      <w:pPr>
        <w:pStyle w:val="Compact"/>
        <w:numPr>
          <w:ilvl w:val="0"/>
          <w:numId w:val="6"/>
        </w:numPr>
      </w:pPr>
      <w:r>
        <w:t>Only God does.</w:t>
      </w:r>
    </w:p>
    <w:p w14:paraId="3B5D033C" w14:textId="77777777" w:rsidR="00830BC3" w:rsidRDefault="004E3A77">
      <w:pPr>
        <w:pStyle w:val="Compact"/>
        <w:numPr>
          <w:ilvl w:val="0"/>
          <w:numId w:val="6"/>
        </w:numPr>
      </w:pPr>
      <w:r>
        <w:rPr>
          <w:b/>
          <w:bCs/>
        </w:rPr>
        <w:t>Look back—not sideways.</w:t>
      </w:r>
    </w:p>
    <w:p w14:paraId="7A51F261" w14:textId="77777777" w:rsidR="00830BC3" w:rsidRDefault="004E3A77">
      <w:pPr>
        <w:pStyle w:val="Compact"/>
        <w:numPr>
          <w:ilvl w:val="0"/>
          <w:numId w:val="6"/>
        </w:numPr>
      </w:pPr>
      <w:r>
        <w:t>Are you growing? Loving deeper? Trusting more than you did yesterday? That’s your measure. That’s the race you’re meant to run.</w:t>
      </w:r>
    </w:p>
    <w:p w14:paraId="34CC6E6C" w14:textId="77777777" w:rsidR="00830BC3" w:rsidRDefault="004E3A77">
      <w:pPr>
        <w:pStyle w:val="FirstParagraph"/>
      </w:pPr>
      <w:r>
        <w:t xml:space="preserve">And when the lies return—because they do—hold onto what’s </w:t>
      </w:r>
      <w:r>
        <w:rPr>
          <w:i/>
          <w:iCs/>
        </w:rPr>
        <w:t>actually</w:t>
      </w:r>
      <w:r>
        <w:t xml:space="preserve"> true:</w:t>
      </w:r>
    </w:p>
    <w:p w14:paraId="21B4F064" w14:textId="77777777" w:rsidR="00830BC3" w:rsidRDefault="004E3A77">
      <w:pPr>
        <w:pStyle w:val="BodyText"/>
      </w:pPr>
      <w:r>
        <w:t xml:space="preserve">✨ </w:t>
      </w:r>
      <w:r>
        <w:rPr>
          <w:i/>
          <w:iCs/>
        </w:rPr>
        <w:t>You are fearfully and wonderfully made.</w:t>
      </w:r>
      <w:r>
        <w:t xml:space="preserve"> (Psalm 139:14)</w:t>
      </w:r>
    </w:p>
    <w:p w14:paraId="3576E6EC" w14:textId="77777777" w:rsidR="00830BC3" w:rsidRDefault="004E3A77">
      <w:pPr>
        <w:pStyle w:val="BodyText"/>
      </w:pPr>
      <w:r>
        <w:t xml:space="preserve">✨ </w:t>
      </w:r>
      <w:r>
        <w:rPr>
          <w:i/>
          <w:iCs/>
        </w:rPr>
        <w:t>You are God’s masterpiece, created with purpose.</w:t>
      </w:r>
      <w:r>
        <w:t xml:space="preserve"> (Ephesians 2:10)</w:t>
      </w:r>
    </w:p>
    <w:p w14:paraId="2D85C739" w14:textId="77777777" w:rsidR="00830BC3" w:rsidRDefault="004E3A77">
      <w:pPr>
        <w:pStyle w:val="BodyText"/>
      </w:pPr>
      <w:r>
        <w:t xml:space="preserve">✨ </w:t>
      </w:r>
      <w:r>
        <w:rPr>
          <w:i/>
          <w:iCs/>
        </w:rPr>
        <w:t>You are fully known and still fully loved.</w:t>
      </w:r>
      <w:r>
        <w:t xml:space="preserve"> (1 Corinthians 13, Romans 5:8)</w:t>
      </w:r>
    </w:p>
    <w:p w14:paraId="0038A73C" w14:textId="77777777" w:rsidR="00830BC3" w:rsidRDefault="004E3A77">
      <w:pPr>
        <w:pStyle w:val="BodyText"/>
      </w:pPr>
      <w:r>
        <w:t xml:space="preserve">✨ </w:t>
      </w:r>
      <w:r>
        <w:rPr>
          <w:i/>
          <w:iCs/>
        </w:rPr>
        <w:t>You are chosen, not forsaken.</w:t>
      </w:r>
      <w:r>
        <w:t xml:space="preserve"> (1 Peter 2:9)</w:t>
      </w:r>
    </w:p>
    <w:p w14:paraId="18744DE4" w14:textId="77777777" w:rsidR="00830BC3" w:rsidRDefault="004E3A77">
      <w:pPr>
        <w:pStyle w:val="BodyText"/>
      </w:pPr>
      <w:r>
        <w:t>So ditch “them.” Their approval isn’t your lifeline. Their race isn’t your route.</w:t>
      </w:r>
    </w:p>
    <w:p w14:paraId="40DCD3EF" w14:textId="77777777" w:rsidR="00830BC3" w:rsidRDefault="004E3A77">
      <w:pPr>
        <w:pStyle w:val="BodyText"/>
      </w:pPr>
      <w:r>
        <w:t>Look to your Creator. Run toward Him.</w:t>
      </w:r>
    </w:p>
    <w:p w14:paraId="72BB5131" w14:textId="77777777" w:rsidR="00830BC3" w:rsidRDefault="004E3A77">
      <w:pPr>
        <w:pStyle w:val="BodyText"/>
      </w:pPr>
      <w:r>
        <w:t>He’s not measuring how fast you go—only that you keep moving, faithfully, step by step.</w:t>
      </w:r>
    </w:p>
    <w:p w14:paraId="1726C142" w14:textId="77777777" w:rsidR="00830BC3" w:rsidRDefault="004E3A77">
      <w:pPr>
        <w:pStyle w:val="BodyText"/>
      </w:pPr>
      <w:r>
        <w:t>Did you show up today?</w:t>
      </w:r>
    </w:p>
    <w:p w14:paraId="44D0CF94" w14:textId="77777777" w:rsidR="00830BC3" w:rsidRDefault="004E3A77">
      <w:pPr>
        <w:pStyle w:val="BodyText"/>
      </w:pPr>
      <w:r>
        <w:t>Did you try?</w:t>
      </w:r>
    </w:p>
    <w:p w14:paraId="19B82900" w14:textId="77777777" w:rsidR="00830BC3" w:rsidRDefault="004E3A77">
      <w:pPr>
        <w:pStyle w:val="BodyText"/>
      </w:pPr>
      <w:r>
        <w:t xml:space="preserve">Then </w:t>
      </w:r>
      <w:r>
        <w:rPr>
          <w:i/>
          <w:iCs/>
        </w:rPr>
        <w:t>you’re already winning.</w:t>
      </w:r>
    </w:p>
    <w:p w14:paraId="49099C5F" w14:textId="77777777" w:rsidR="00830BC3" w:rsidRDefault="004E3A77">
      <w:pPr>
        <w:pStyle w:val="BodyText"/>
      </w:pPr>
      <w:r>
        <w:t>Joy grows in your dirt. Water it with grace. Let God be the One cheering loudest—because He always is.</w:t>
      </w:r>
    </w:p>
    <w:p w14:paraId="10C0CB45" w14:textId="77777777" w:rsidR="00830BC3" w:rsidRDefault="004E3A77">
      <w:r>
        <w:br w:type="page"/>
      </w:r>
    </w:p>
    <w:p w14:paraId="4F42D8FA" w14:textId="77777777" w:rsidR="00830BC3" w:rsidRDefault="004E3A77">
      <w:pPr>
        <w:pStyle w:val="Heading1"/>
      </w:pPr>
      <w:r>
        <w:t>I Opened Up—Building Relationships and Giving Back</w:t>
      </w:r>
    </w:p>
    <w:p w14:paraId="528AD087" w14:textId="77777777" w:rsidR="00830BC3" w:rsidRDefault="00830BC3">
      <w:pPr>
        <w:pStyle w:val="FirstParagraph"/>
      </w:pPr>
    </w:p>
    <w:p w14:paraId="326E9F7D" w14:textId="77777777" w:rsidR="00830BC3" w:rsidRDefault="004E3A77">
      <w:pPr>
        <w:pStyle w:val="BodyText"/>
      </w:pPr>
      <w:r>
        <w:t>For a long time, I thought survival meant silence.</w:t>
      </w:r>
    </w:p>
    <w:p w14:paraId="58E94D15" w14:textId="77777777" w:rsidR="00830BC3" w:rsidRDefault="004E3A77">
      <w:pPr>
        <w:pStyle w:val="BodyText"/>
      </w:pPr>
      <w:r>
        <w:t>I kept my story locked behind a wall so high not even I could see over it. After the rape, after I stood before a judge at 16 and walked out into the world legally “free” but emotionally chained, I learned to fake strength. I kept my head down, my voice low, and my heart locked away.</w:t>
      </w:r>
    </w:p>
    <w:p w14:paraId="093F1432" w14:textId="77777777" w:rsidR="00830BC3" w:rsidRDefault="004E3A77">
      <w:pPr>
        <w:pStyle w:val="BodyText"/>
      </w:pPr>
      <w:r>
        <w:t>Isolation felt safe. Familiar. Neon lights flickering in the ceiling of my one-bedroom apartment became my only friends. I’d sit under that glow like it was a spotlight on shame, pretending it didn’t hurt to be unseen. I convinced myself that connection was dangerous, that if I let anyone in, they’d just leave—or worse, use me, abuse me, hurt me.</w:t>
      </w:r>
    </w:p>
    <w:p w14:paraId="53F6756A" w14:textId="77777777" w:rsidR="00830BC3" w:rsidRDefault="004E3A77">
      <w:pPr>
        <w:pStyle w:val="BodyText"/>
      </w:pPr>
      <w:r>
        <w:t>But something sacred began to stir when I stopped numbing and started praying.</w:t>
      </w:r>
    </w:p>
    <w:p w14:paraId="310346A4" w14:textId="77777777" w:rsidR="00830BC3" w:rsidRDefault="004E3A77">
      <w:pPr>
        <w:pStyle w:val="BodyText"/>
      </w:pPr>
      <w:r>
        <w:t>MRT—Master Resilience Training from the Army—taught me that isolation weakens, and bonds strengthen (U.S. Army, 2019). I didn’t want to believe it at first. But scripture whispered what my soul was starving for:</w:t>
      </w:r>
    </w:p>
    <w:p w14:paraId="65B9C0F7" w14:textId="77777777" w:rsidR="00830BC3" w:rsidRDefault="004E3A77">
      <w:pPr>
        <w:pStyle w:val="BodyText"/>
      </w:pPr>
      <w:r>
        <w:rPr>
          <w:i/>
          <w:iCs/>
        </w:rPr>
        <w:t>“Two are better than one… If either of them falls, one can help the other up.”</w:t>
      </w:r>
    </w:p>
    <w:p w14:paraId="222CB732" w14:textId="77777777" w:rsidR="00830BC3" w:rsidRDefault="004E3A77">
      <w:pPr>
        <w:pStyle w:val="BodyText"/>
      </w:pPr>
      <w:r>
        <w:t>— Ecclesiastes 4:9-10</w:t>
      </w:r>
    </w:p>
    <w:p w14:paraId="287CCF7C" w14:textId="77777777" w:rsidR="00830BC3" w:rsidRDefault="004E3A77">
      <w:pPr>
        <w:pStyle w:val="BodyText"/>
      </w:pPr>
      <w:r>
        <w:t>God wired us for relationship, not performance. For presence, not perfection.</w:t>
      </w:r>
    </w:p>
    <w:p w14:paraId="5730851D" w14:textId="77777777" w:rsidR="00830BC3" w:rsidRDefault="004E3A77">
      <w:pPr>
        <w:pStyle w:val="BodyText"/>
      </w:pPr>
      <w:r>
        <w:t>Healing began when I walked into a base chapel on a Thursday evening and sat in the back of a women’s Bible study. I didn’t say much—just listened, heart racing. But when we closed in prayer and one woman wrapped her arms around me, I felt something I hadn’t felt in years: safety. Acceptance. No masks, no judgment—just warmth.</w:t>
      </w:r>
    </w:p>
    <w:p w14:paraId="7B6F84CB" w14:textId="77777777" w:rsidR="00830BC3" w:rsidRDefault="004E3A77">
      <w:pPr>
        <w:pStyle w:val="BodyText"/>
      </w:pPr>
      <w:r>
        <w:t>Then came Janie.</w:t>
      </w:r>
    </w:p>
    <w:p w14:paraId="00466918" w14:textId="77777777" w:rsidR="00830BC3" w:rsidRDefault="004E3A77">
      <w:pPr>
        <w:pStyle w:val="BodyText"/>
      </w:pPr>
      <w:r>
        <w:t xml:space="preserve">She lived two doors down in base housing and walked her shaggy mutt like clockwork. One day, that dog got its leash wrapped around my legs, and as I stumbled, she laughed so hard she snorted. Something cracked open inside me. We stood there—awkward, tangled, real—and just </w:t>
      </w:r>
      <w:r>
        <w:rPr>
          <w:i/>
          <w:iCs/>
        </w:rPr>
        <w:t>talked</w:t>
      </w:r>
      <w:r>
        <w:t>. Nothing deep at first. Just weather, dogs, deployments. But each conversation was a thread, slowly weaving trust back into my life.</w:t>
      </w:r>
    </w:p>
    <w:p w14:paraId="283A6F40" w14:textId="77777777" w:rsidR="00830BC3" w:rsidRDefault="004E3A77">
      <w:pPr>
        <w:pStyle w:val="BodyText"/>
      </w:pPr>
      <w:r>
        <w:t>I started volunteering at the local school as a para-professional. My hands trembled that first day as I stepped into the classroom, clutching a clipboard like it might judge me. But then a little boy with wide eyes and messy curls looked up at me and said, “Are you my helper today?” I nodded, and he grinned like I was his hero. Something in me exhaled. Each high-five, each moment I knelt beside a struggling reader or calmed a tearful kindergartener, felt like it was stitching my soul back together.</w:t>
      </w:r>
    </w:p>
    <w:p w14:paraId="64CAA033" w14:textId="77777777" w:rsidR="00830BC3" w:rsidRDefault="004E3A77">
      <w:pPr>
        <w:pStyle w:val="BodyText"/>
      </w:pPr>
      <w:r>
        <w:t>I also began attending Family Readiness Group (FRG) meetings. At first, I just sat in the back, unsure if I belonged. But then someone asked me to help set up chairs, and another invited me to help with the next fundraiser. Slowly, showing up turned into giving back. Service turned my pain outward. It gave it purpose.</w:t>
      </w:r>
    </w:p>
    <w:p w14:paraId="4C70A45C" w14:textId="77777777" w:rsidR="00830BC3" w:rsidRDefault="004E3A77">
      <w:pPr>
        <w:pStyle w:val="BodyText"/>
      </w:pPr>
      <w:r>
        <w:t>Jeremy, my now-husband, started noticing the change before I did. He saw how volunteering lit something in me—a spark I hadn’t felt in years. He told me I walked taller, smiled more. That the heaviness I used to carry started lifting, little by little. He saw confidence taking root, slowly replacing the imposter syndrome that had whispered I didn’t belong, wasn’t enough, would never measure up.</w:t>
      </w:r>
    </w:p>
    <w:p w14:paraId="185E437A" w14:textId="77777777" w:rsidR="00830BC3" w:rsidRDefault="004E3A77">
      <w:pPr>
        <w:pStyle w:val="BodyText"/>
      </w:pPr>
      <w:r>
        <w:t xml:space="preserve">He’d hold my hand before FRG meetings or school events, and we’d pray together—not out of obligation, but because hope had started flickering again. That sacred glow—the kind that says, </w:t>
      </w:r>
      <w:r>
        <w:rPr>
          <w:i/>
          <w:iCs/>
        </w:rPr>
        <w:t>You’re not broken beyond repair</w:t>
      </w:r>
      <w:r>
        <w:t>—began to settle over us, stronger with every “yes” I gave to showing up.</w:t>
      </w:r>
    </w:p>
    <w:p w14:paraId="734F61EE" w14:textId="77777777" w:rsidR="00830BC3" w:rsidRDefault="004E3A77">
      <w:pPr>
        <w:pStyle w:val="BodyText"/>
      </w:pPr>
      <w:r>
        <w:t xml:space="preserve">Research backs what we felt: community and confidence are powerful tools for healing. A 2021 study published in </w:t>
      </w:r>
      <w:r>
        <w:rPr>
          <w:i/>
          <w:iCs/>
        </w:rPr>
        <w:t>Frontiers in Psychology</w:t>
      </w:r>
      <w:r>
        <w:t xml:space="preserve"> found that strong social connections not only improve psychological resilience but also reduce symptoms of anxiety and depression. Another study in the </w:t>
      </w:r>
      <w:r>
        <w:rPr>
          <w:i/>
          <w:iCs/>
        </w:rPr>
        <w:t>Journal of Religion and Health</w:t>
      </w:r>
      <w:r>
        <w:t xml:space="preserve"> (2022) highlighted that faith-based community engagement significantly boosts self-esteem and reinforces a sense of purpose—two core components in combating imposter syndrome</w:t>
      </w:r>
    </w:p>
    <w:p w14:paraId="476CD3A8" w14:textId="77777777" w:rsidR="00830BC3" w:rsidRDefault="004E3A77">
      <w:pPr>
        <w:pStyle w:val="BodyText"/>
      </w:pPr>
      <w:r>
        <w:t>What I’ve learned is this: relationships reflect God’s love. Real connection, the kind forged in shared tears, laughter, and honest prayer, rebuilds what trauma tore down.</w:t>
      </w:r>
    </w:p>
    <w:p w14:paraId="3500B8F6" w14:textId="77777777" w:rsidR="00830BC3" w:rsidRDefault="004E3A77">
      <w:pPr>
        <w:pStyle w:val="BodyText"/>
      </w:pPr>
      <w:r>
        <w:t xml:space="preserve">Military spouse relationships hold a special power. We’re often thrown together by circumstance, but when we choose vulnerability over small talk, something sacred happens. We become each other’s village. The late-night check-ins during deployment. The meals dropped off after a miscarriage. The silent hugs on hard days. Those bonds aren’t just support—they’re </w:t>
      </w:r>
      <w:r>
        <w:rPr>
          <w:i/>
          <w:iCs/>
        </w:rPr>
        <w:t>lifelines</w:t>
      </w:r>
      <w:r>
        <w:t>.</w:t>
      </w:r>
    </w:p>
    <w:p w14:paraId="77C4828A" w14:textId="77777777" w:rsidR="00830BC3" w:rsidRDefault="004E3A77">
      <w:pPr>
        <w:pStyle w:val="BodyText"/>
      </w:pPr>
      <w:r>
        <w:rPr>
          <w:i/>
          <w:iCs/>
        </w:rPr>
        <w:t>“Carry each other’s burdens, and in this way you will fulfill the law of Christ.”</w:t>
      </w:r>
    </w:p>
    <w:p w14:paraId="48D0EBC8" w14:textId="77777777" w:rsidR="00830BC3" w:rsidRDefault="004E3A77">
      <w:pPr>
        <w:pStyle w:val="BodyText"/>
      </w:pPr>
      <w:r>
        <w:t>— Galatians 6:2</w:t>
      </w:r>
    </w:p>
    <w:p w14:paraId="11F2370B" w14:textId="77777777" w:rsidR="00830BC3" w:rsidRDefault="004E3A77">
      <w:pPr>
        <w:pStyle w:val="BodyText"/>
      </w:pPr>
      <w:r>
        <w:t>Community is God’s design for healing. Not the polished, curated kind—but the messy, holy, “me too” kind.</w:t>
      </w:r>
    </w:p>
    <w:p w14:paraId="14365D3E" w14:textId="77777777" w:rsidR="00830BC3" w:rsidRDefault="00830BC3">
      <w:pPr>
        <w:pStyle w:val="BodyText"/>
      </w:pPr>
    </w:p>
    <w:p w14:paraId="04A3C880" w14:textId="77777777" w:rsidR="00830BC3" w:rsidRDefault="004E3A77">
      <w:pPr>
        <w:pStyle w:val="BodyText"/>
      </w:pPr>
      <w:r>
        <w:rPr>
          <w:b/>
          <w:bCs/>
        </w:rPr>
        <w:t>For You:</w:t>
      </w:r>
    </w:p>
    <w:p w14:paraId="1A4F9A17" w14:textId="77777777" w:rsidR="00830BC3" w:rsidRDefault="004E3A77">
      <w:pPr>
        <w:pStyle w:val="Compact"/>
        <w:numPr>
          <w:ilvl w:val="0"/>
          <w:numId w:val="7"/>
        </w:numPr>
      </w:pPr>
      <w:r>
        <w:t>Say hi to one person today—a cashier, a dog walker, the mom at drop-off you always pass by.</w:t>
      </w:r>
    </w:p>
    <w:p w14:paraId="7AD711AF" w14:textId="77777777" w:rsidR="00830BC3" w:rsidRDefault="004E3A77">
      <w:pPr>
        <w:pStyle w:val="Compact"/>
        <w:numPr>
          <w:ilvl w:val="0"/>
          <w:numId w:val="7"/>
        </w:numPr>
      </w:pPr>
      <w:r>
        <w:t>Join something. Even if your knees wobble. A Bible study, a yoga class, a grief group. Just show up.</w:t>
      </w:r>
    </w:p>
    <w:p w14:paraId="27CE62A8" w14:textId="77777777" w:rsidR="00830BC3" w:rsidRDefault="004E3A77">
      <w:pPr>
        <w:pStyle w:val="Compact"/>
        <w:numPr>
          <w:ilvl w:val="0"/>
          <w:numId w:val="7"/>
        </w:numPr>
      </w:pPr>
      <w:r>
        <w:t>Make a list of three people you trust—even a little. Text one.</w:t>
      </w:r>
    </w:p>
    <w:p w14:paraId="33AB9914" w14:textId="77777777" w:rsidR="00830BC3" w:rsidRDefault="004E3A77">
      <w:pPr>
        <w:pStyle w:val="Compact"/>
        <w:numPr>
          <w:ilvl w:val="0"/>
          <w:numId w:val="7"/>
        </w:numPr>
      </w:pPr>
      <w:r>
        <w:t>Volunteer once. Just once. Ladle soup. Help with the kids’ program. Rake someone’s leaves. Feel the dirt. Hear the “thank you.”</w:t>
      </w:r>
    </w:p>
    <w:p w14:paraId="591C6A22" w14:textId="77777777" w:rsidR="00830BC3" w:rsidRDefault="004E3A77">
      <w:pPr>
        <w:pStyle w:val="Compact"/>
        <w:numPr>
          <w:ilvl w:val="0"/>
          <w:numId w:val="7"/>
        </w:numPr>
      </w:pPr>
      <w:r>
        <w:t>Write a prayer. Honest. Messy. Let God meet you there.</w:t>
      </w:r>
    </w:p>
    <w:p w14:paraId="32207A56" w14:textId="77777777" w:rsidR="00830BC3" w:rsidRDefault="004E3A77">
      <w:pPr>
        <w:pStyle w:val="FirstParagraph"/>
      </w:pPr>
      <w:r>
        <w:t>You don’t have to heal alone.</w:t>
      </w:r>
    </w:p>
    <w:p w14:paraId="230202DF" w14:textId="77777777" w:rsidR="00830BC3" w:rsidRDefault="004E3A77">
      <w:pPr>
        <w:pStyle w:val="BodyText"/>
      </w:pPr>
      <w:r>
        <w:t>The walls don’t have to stay up.</w:t>
      </w:r>
    </w:p>
    <w:p w14:paraId="1F34DF62" w14:textId="77777777" w:rsidR="00830BC3" w:rsidRDefault="004E3A77">
      <w:pPr>
        <w:pStyle w:val="BodyText"/>
      </w:pPr>
      <w:r>
        <w:t>Step out—shaky, brave.</w:t>
      </w:r>
    </w:p>
    <w:p w14:paraId="4A6A792F" w14:textId="77777777" w:rsidR="00830BC3" w:rsidRDefault="004E3A77">
      <w:pPr>
        <w:pStyle w:val="BodyText"/>
      </w:pPr>
      <w:r>
        <w:t>Healing is found in the links between us.</w:t>
      </w:r>
    </w:p>
    <w:p w14:paraId="71B7DDF5" w14:textId="77777777" w:rsidR="00830BC3" w:rsidRDefault="004E3A77">
      <w:pPr>
        <w:pStyle w:val="BodyText"/>
      </w:pPr>
      <w:r>
        <w:t>God’s in the giving.</w:t>
      </w:r>
    </w:p>
    <w:p w14:paraId="35CAF0B2" w14:textId="77777777" w:rsidR="00830BC3" w:rsidRDefault="004E3A77">
      <w:pPr>
        <w:pStyle w:val="BodyText"/>
      </w:pPr>
      <w:r>
        <w:t>And sister—you’re worth the reach</w:t>
      </w:r>
    </w:p>
    <w:p w14:paraId="4580BDB2" w14:textId="77777777" w:rsidR="00830BC3" w:rsidRDefault="004E3A77">
      <w:r>
        <w:br w:type="page"/>
      </w:r>
    </w:p>
    <w:p w14:paraId="76FA381E" w14:textId="77777777" w:rsidR="00830BC3" w:rsidRDefault="004E3A77">
      <w:pPr>
        <w:pStyle w:val="Heading1"/>
      </w:pPr>
      <w:r>
        <w:t>Learning to See Myself Through God’s Eyes</w:t>
      </w:r>
    </w:p>
    <w:p w14:paraId="7847CAA9" w14:textId="77777777" w:rsidR="00830BC3" w:rsidRDefault="00830BC3">
      <w:pPr>
        <w:pStyle w:val="FirstParagraph"/>
      </w:pPr>
    </w:p>
    <w:p w14:paraId="7536A7A8" w14:textId="77777777" w:rsidR="00830BC3" w:rsidRDefault="004E3A77">
      <w:pPr>
        <w:pStyle w:val="BodyText"/>
      </w:pPr>
      <w:r>
        <w:rPr>
          <w:i/>
          <w:iCs/>
        </w:rPr>
        <w:t>A Survivor’s Guide to Rewriting the Mirror</w:t>
      </w:r>
    </w:p>
    <w:p w14:paraId="4CCAD862" w14:textId="77777777" w:rsidR="00830BC3" w:rsidRDefault="004E3A77">
      <w:pPr>
        <w:pStyle w:val="BodyText"/>
      </w:pPr>
      <w:r>
        <w:t>I’m Elizabeth.</w:t>
      </w:r>
    </w:p>
    <w:p w14:paraId="1CDC074A" w14:textId="77777777" w:rsidR="00830BC3" w:rsidRDefault="004E3A77">
      <w:pPr>
        <w:pStyle w:val="BodyText"/>
      </w:pPr>
      <w:r>
        <w:t>Wife. Survivor. Scarred—but not defined by it.</w:t>
      </w:r>
    </w:p>
    <w:p w14:paraId="401053A3" w14:textId="77777777" w:rsidR="00830BC3" w:rsidRDefault="004E3A77">
      <w:pPr>
        <w:pStyle w:val="BodyText"/>
      </w:pPr>
      <w:r>
        <w:t>Faith didn’t erase my past—it reshaped it.</w:t>
      </w:r>
    </w:p>
    <w:p w14:paraId="4D655F11" w14:textId="77777777" w:rsidR="00830BC3" w:rsidRDefault="004E3A77">
      <w:pPr>
        <w:pStyle w:val="BodyText"/>
      </w:pPr>
      <w:r>
        <w:t>I used to see trash when I looked in the mirror.</w:t>
      </w:r>
    </w:p>
    <w:p w14:paraId="44FCFA9F" w14:textId="77777777" w:rsidR="00830BC3" w:rsidRDefault="004E3A77">
      <w:pPr>
        <w:pStyle w:val="BodyText"/>
      </w:pPr>
      <w:r>
        <w:t>Mom’s rage. Addiction. No father.</w:t>
      </w:r>
    </w:p>
    <w:p w14:paraId="382791BC" w14:textId="77777777" w:rsidR="00830BC3" w:rsidRDefault="004E3A77">
      <w:pPr>
        <w:pStyle w:val="BodyText"/>
      </w:pPr>
      <w:r>
        <w:t>Branded at twelve by something no child should endure.</w:t>
      </w:r>
    </w:p>
    <w:p w14:paraId="610EA952" w14:textId="77777777" w:rsidR="00830BC3" w:rsidRDefault="004E3A77">
      <w:pPr>
        <w:pStyle w:val="BodyText"/>
      </w:pPr>
      <w:r>
        <w:t>Shame was my second skin. And the statistics told me I wasn’t alone:</w:t>
      </w:r>
    </w:p>
    <w:p w14:paraId="0A828855" w14:textId="77777777" w:rsidR="00830BC3" w:rsidRDefault="004E3A77">
      <w:pPr>
        <w:pStyle w:val="BodyText"/>
      </w:pPr>
      <w:r>
        <w:t>Children of addicts? Sixty percent battle low self-worth.</w:t>
      </w:r>
    </w:p>
    <w:p w14:paraId="4CB4DAAD" w14:textId="77777777" w:rsidR="00830BC3" w:rsidRDefault="004E3A77">
      <w:pPr>
        <w:pStyle w:val="BodyText"/>
      </w:pPr>
      <w:r>
        <w:t>Survivors of sexual assault? Nearly forty percent carry the weight of PTSD.</w:t>
      </w:r>
    </w:p>
    <w:p w14:paraId="513608B8" w14:textId="77777777" w:rsidR="00830BC3" w:rsidRDefault="004E3A77">
      <w:pPr>
        <w:pStyle w:val="BodyText"/>
      </w:pPr>
      <w:r>
        <w:t>But statistics aren’t identity.</w:t>
      </w:r>
    </w:p>
    <w:p w14:paraId="20F96DF0" w14:textId="77777777" w:rsidR="00830BC3" w:rsidRDefault="004E3A77">
      <w:pPr>
        <w:pStyle w:val="BodyText"/>
      </w:pPr>
      <w:r>
        <w:t>Then came the verse that cracked everything open:</w:t>
      </w:r>
    </w:p>
    <w:p w14:paraId="1BFB43AA" w14:textId="77777777" w:rsidR="00830BC3" w:rsidRDefault="004E3A77">
      <w:pPr>
        <w:pStyle w:val="BodyText"/>
      </w:pPr>
      <w:r>
        <w:t>“If anyone is in Christ, the new creation has come: The old has gone, the new is here!”</w:t>
      </w:r>
    </w:p>
    <w:p w14:paraId="115FA26F" w14:textId="77777777" w:rsidR="00830BC3" w:rsidRDefault="004E3A77">
      <w:pPr>
        <w:pStyle w:val="BodyText"/>
      </w:pPr>
      <w:r>
        <w:t>—2 Corinthians 5:17</w:t>
      </w:r>
    </w:p>
    <w:p w14:paraId="1CE72F5A" w14:textId="77777777" w:rsidR="00830BC3" w:rsidRDefault="004E3A77">
      <w:pPr>
        <w:pStyle w:val="BodyText"/>
      </w:pPr>
      <w:r>
        <w:t>Not trash.</w:t>
      </w:r>
    </w:p>
    <w:p w14:paraId="6C105DEB" w14:textId="77777777" w:rsidR="00830BC3" w:rsidRDefault="004E3A77">
      <w:pPr>
        <w:pStyle w:val="BodyText"/>
      </w:pPr>
      <w:r>
        <w:t>Not broken.</w:t>
      </w:r>
    </w:p>
    <w:p w14:paraId="4AEFF27D" w14:textId="77777777" w:rsidR="00830BC3" w:rsidRDefault="004E3A77">
      <w:pPr>
        <w:pStyle w:val="BodyText"/>
      </w:pPr>
      <w:r>
        <w:t>New.</w:t>
      </w:r>
    </w:p>
    <w:p w14:paraId="72367176" w14:textId="77777777" w:rsidR="00830BC3" w:rsidRDefault="004E3A77">
      <w:pPr>
        <w:pStyle w:val="BodyText"/>
      </w:pPr>
      <w:r>
        <w:t>I clutched those words like a lifeline, voice shaking, pages crinkling.</w:t>
      </w:r>
    </w:p>
    <w:p w14:paraId="2DABA3B8" w14:textId="77777777" w:rsidR="00830BC3" w:rsidRDefault="004E3A77">
      <w:pPr>
        <w:pStyle w:val="BodyText"/>
      </w:pPr>
      <w:r>
        <w:t>God began to rewrite the reflection.</w:t>
      </w:r>
    </w:p>
    <w:p w14:paraId="2CB49A65" w14:textId="77777777" w:rsidR="00830BC3" w:rsidRDefault="004E3A77">
      <w:pPr>
        <w:pStyle w:val="BodyText"/>
      </w:pPr>
      <w:r>
        <w:t>Healing didn’t arrive all at once. It came in pieces. In Jeremy’s steady voice saying, “Let’s pray.” In the arms of women at Bible study who didn’t flinch when I cried. Their tears matched mine.</w:t>
      </w:r>
    </w:p>
    <w:p w14:paraId="2793D249" w14:textId="77777777" w:rsidR="00830BC3" w:rsidRDefault="004E3A77">
      <w:pPr>
        <w:pStyle w:val="BodyText"/>
      </w:pPr>
      <w:r>
        <w:t>No judgment.</w:t>
      </w:r>
    </w:p>
    <w:p w14:paraId="6CF6F9D5" w14:textId="77777777" w:rsidR="00830BC3" w:rsidRDefault="004E3A77">
      <w:pPr>
        <w:pStyle w:val="BodyText"/>
      </w:pPr>
      <w:r>
        <w:t>Just Jesus.</w:t>
      </w:r>
    </w:p>
    <w:p w14:paraId="59DB4CE0" w14:textId="77777777" w:rsidR="00830BC3" w:rsidRDefault="004E3A77">
      <w:pPr>
        <w:pStyle w:val="BodyText"/>
      </w:pPr>
      <w:r>
        <w:t>Research agrees with what faith already knew: real healing happens in safe, connected spaces. Communities rooted in grace are where broken things begin to mend.</w:t>
      </w:r>
    </w:p>
    <w:p w14:paraId="4D2107D0" w14:textId="77777777" w:rsidR="00830BC3" w:rsidRDefault="004E3A77">
      <w:pPr>
        <w:pStyle w:val="BodyText"/>
      </w:pPr>
      <w:r>
        <w:t>It turns out vulnerability isn’t weakness—it’s a doorway.</w:t>
      </w:r>
    </w:p>
    <w:p w14:paraId="0735999F" w14:textId="77777777" w:rsidR="00830BC3" w:rsidRDefault="004E3A77">
      <w:pPr>
        <w:pStyle w:val="BodyText"/>
      </w:pPr>
      <w:r>
        <w:t>And God? He meets us right there.</w:t>
      </w:r>
    </w:p>
    <w:p w14:paraId="2E53212F" w14:textId="77777777" w:rsidR="00830BC3" w:rsidRDefault="00830BC3">
      <w:pPr>
        <w:pStyle w:val="BodyText"/>
      </w:pPr>
    </w:p>
    <w:p w14:paraId="462CD94C" w14:textId="77777777" w:rsidR="00830BC3" w:rsidRDefault="004E3A77">
      <w:pPr>
        <w:pStyle w:val="BodyText"/>
      </w:pPr>
      <w:r>
        <w:t>In 2016, we moved to Aberdeen Proving Ground. Like many military spouses, I found a strange joy in the small rituals of settling into a new duty station—like buying fresh mops, brooms, and cleaning supplies from a local discount store. This PCS, it was Ollie’s. If you know, you know—Ollie’s is a treasure hunt of a place, filled with random finds at great prices.</w:t>
      </w:r>
    </w:p>
    <w:p w14:paraId="41990E8D" w14:textId="77777777" w:rsidR="00830BC3" w:rsidRDefault="004E3A77">
      <w:pPr>
        <w:pStyle w:val="BodyText"/>
      </w:pPr>
      <w:r>
        <w:t>As I wandered through the store, a pair of curtains caught my eye. They were nothing like my usual style—cream with bold neon green medallions. I chuckled to myself. “I don’t need these,” I thought. “They’re not even my style. And let’s be honest, I have more than enough curtains after over 15 years and 10 PCS moves.” Still, something about them pulled at me.</w:t>
      </w:r>
    </w:p>
    <w:p w14:paraId="27D01E2D" w14:textId="77777777" w:rsidR="00830BC3" w:rsidRDefault="004E3A77">
      <w:pPr>
        <w:pStyle w:val="BodyText"/>
      </w:pPr>
      <w:r>
        <w:t>I tried to ignore it, making my way through the rest of the store. But even as I browsed, I kept thinking about those curtains. As I approached the checkout, I gave God a bit of attitude: “Fine. If they’re still there when I finish shopping, I’ll get them.” Of course, they were. So, with a reluctant shrug, I bought them—and when I got home, I did what made the most sense at the time. I packed them away in my chest of “someday” household items.</w:t>
      </w:r>
    </w:p>
    <w:p w14:paraId="76226DD9" w14:textId="77777777" w:rsidR="00830BC3" w:rsidRDefault="004E3A77">
      <w:pPr>
        <w:pStyle w:val="BodyText"/>
      </w:pPr>
      <w:r>
        <w:t>And there they sat. For six years.</w:t>
      </w:r>
    </w:p>
    <w:p w14:paraId="21DD254E" w14:textId="77777777" w:rsidR="00830BC3" w:rsidRDefault="004E3A77">
      <w:pPr>
        <w:pStyle w:val="BodyText"/>
      </w:pPr>
      <w:r>
        <w:t xml:space="preserve">Fast forward. Jeremy was preparing for retirement, and we had spent two years looking for a home in the area. After finally deciding to stay local, we searched high and low, but nothing felt quite right—until I saw </w:t>
      </w:r>
      <w:r>
        <w:rPr>
          <w:i/>
          <w:iCs/>
        </w:rPr>
        <w:t>it</w:t>
      </w:r>
      <w:r>
        <w:t xml:space="preserve"> on a home listing site. The moment I laid eyes on the house, I just knew it was ours. I was practically buzzing with excitement the day we were scheduled to tour it.</w:t>
      </w:r>
    </w:p>
    <w:p w14:paraId="3BECE466" w14:textId="77777777" w:rsidR="00830BC3" w:rsidRDefault="004E3A77">
      <w:pPr>
        <w:pStyle w:val="BodyText"/>
      </w:pPr>
      <w:r>
        <w:t>But just hours before our showing, our realtor called—it had gone under contract.</w:t>
      </w:r>
    </w:p>
    <w:p w14:paraId="0A02E657" w14:textId="77777777" w:rsidR="00830BC3" w:rsidRDefault="004E3A77">
      <w:pPr>
        <w:pStyle w:val="BodyText"/>
      </w:pPr>
      <w:r>
        <w:t>I was crushed. “Was I wrong?” I wondered. “Did I hear God wrong?” The doubt crept in, but we kept going.</w:t>
      </w:r>
    </w:p>
    <w:p w14:paraId="2C4B3D72" w14:textId="77777777" w:rsidR="00830BC3" w:rsidRDefault="004E3A77">
      <w:pPr>
        <w:pStyle w:val="BodyText"/>
      </w:pPr>
      <w:r>
        <w:t>Then, a few months later, in a whirlwind that could only be orchestrated by God, everything began to align. On a Wednesday, our house in Tennessee sold, freeing up our VA loan. On Thursday, Jeremy received confirmation of his retirement and disability status. And on Friday—yes, Friday—our realtor called again. The house we had loved was suddenly back on the market.</w:t>
      </w:r>
    </w:p>
    <w:p w14:paraId="5D810DD6" w14:textId="77777777" w:rsidR="00830BC3" w:rsidRDefault="004E3A77">
      <w:pPr>
        <w:pStyle w:val="BodyText"/>
      </w:pPr>
      <w:r>
        <w:t xml:space="preserve">We jumped on it. Within weeks, we were moving into what truly </w:t>
      </w:r>
      <w:r>
        <w:rPr>
          <w:i/>
          <w:iCs/>
        </w:rPr>
        <w:t>was</w:t>
      </w:r>
      <w:r>
        <w:t xml:space="preserve"> our home.</w:t>
      </w:r>
    </w:p>
    <w:p w14:paraId="3AFCB943" w14:textId="77777777" w:rsidR="00830BC3" w:rsidRDefault="004E3A77">
      <w:pPr>
        <w:pStyle w:val="BodyText"/>
      </w:pPr>
      <w:r>
        <w:t>Now, I won’t pretend it was all roses. When we moved in, remnants of the former family still lingered—plants, paintings, furniture, cupboards full of forgotten items. It took days to clean and make the space feel like ours.</w:t>
      </w:r>
    </w:p>
    <w:p w14:paraId="0C5C161C" w14:textId="77777777" w:rsidR="00830BC3" w:rsidRDefault="004E3A77">
      <w:pPr>
        <w:pStyle w:val="BodyText"/>
      </w:pPr>
      <w:r>
        <w:t>Eventually, the house was ready. The last room to get any attention, as usual, was the primary bedroom. When we finally started on it, I stopped in my tracks. The walls were painted a light neon green. And still hanging on one wall was a black metal medallion-shaped piece of art.</w:t>
      </w:r>
    </w:p>
    <w:p w14:paraId="43C8F0AF" w14:textId="77777777" w:rsidR="00830BC3" w:rsidRDefault="004E3A77">
      <w:pPr>
        <w:pStyle w:val="BodyText"/>
      </w:pPr>
      <w:r>
        <w:t>A medallion.</w:t>
      </w:r>
    </w:p>
    <w:p w14:paraId="0EC6527A" w14:textId="77777777" w:rsidR="00830BC3" w:rsidRDefault="004E3A77">
      <w:pPr>
        <w:pStyle w:val="BodyText"/>
      </w:pPr>
      <w:r>
        <w:t>My heart skipped a beat.</w:t>
      </w:r>
    </w:p>
    <w:p w14:paraId="6956D12F" w14:textId="77777777" w:rsidR="00830BC3" w:rsidRDefault="004E3A77">
      <w:pPr>
        <w:pStyle w:val="BodyText"/>
      </w:pPr>
      <w:r>
        <w:t>I ran to my chest, pulled out the long-forgotten curtains—and there they were. Cream with neon green medallions, matching the wall color and the metal artwork exactly. Six years ago, I had no idea why I was so drawn to them. But God knew. He was preparing a place for us before we even knew we’d need it.</w:t>
      </w:r>
    </w:p>
    <w:p w14:paraId="42A3E120" w14:textId="77777777" w:rsidR="00830BC3" w:rsidRDefault="00830BC3">
      <w:pPr>
        <w:pStyle w:val="BodyText"/>
      </w:pPr>
    </w:p>
    <w:p w14:paraId="2400556E" w14:textId="77777777" w:rsidR="00830BC3" w:rsidRDefault="004E3A77">
      <w:pPr>
        <w:pStyle w:val="BodyText"/>
      </w:pPr>
      <w:r>
        <w:t xml:space="preserve">I stood in that neon-green room, curtain fabric in hand, completely undone by God’s tenderness. Six years earlier, I didn’t understand why I felt so drawn to a pair of curtains I didn’t even need. But now? I saw it clearly. God had been preparing a place for me. Not just a house—but a </w:t>
      </w:r>
      <w:r>
        <w:rPr>
          <w:i/>
          <w:iCs/>
        </w:rPr>
        <w:t>home</w:t>
      </w:r>
      <w:r>
        <w:t>. A reminder that I wasn’t forgotten. That He sees me, all of me, and even delights in surrounding me with beauty that speaks to my heart.</w:t>
      </w:r>
    </w:p>
    <w:p w14:paraId="3BDA1768" w14:textId="77777777" w:rsidR="00830BC3" w:rsidRDefault="004E3A77">
      <w:pPr>
        <w:pStyle w:val="BodyText"/>
      </w:pPr>
      <w:r>
        <w:t>It may seem small, but that moment rewrote something deep inside me. I no longer saw a woman fumbling through the chaos of moves and reinvention—I saw someone known, loved, and guided by a God who shows up in aisle four at Ollie’s, who tugs on your spirit when you don’t even know why, and who waits patiently for the right time to reveal His why.</w:t>
      </w:r>
    </w:p>
    <w:p w14:paraId="38C0BE55" w14:textId="77777777" w:rsidR="00830BC3" w:rsidRDefault="004E3A77">
      <w:pPr>
        <w:pStyle w:val="BodyText"/>
      </w:pPr>
      <w:r>
        <w:t>This is what it means to see myself through God’s eyes:</w:t>
      </w:r>
    </w:p>
    <w:p w14:paraId="55529CA4" w14:textId="77777777" w:rsidR="00830BC3" w:rsidRDefault="004E3A77">
      <w:pPr>
        <w:pStyle w:val="BodyText"/>
      </w:pPr>
      <w:r>
        <w:t>Not forgotten.</w:t>
      </w:r>
    </w:p>
    <w:p w14:paraId="5D5030A5" w14:textId="77777777" w:rsidR="00830BC3" w:rsidRDefault="004E3A77">
      <w:pPr>
        <w:pStyle w:val="BodyText"/>
      </w:pPr>
      <w:r>
        <w:t>Not random.</w:t>
      </w:r>
    </w:p>
    <w:p w14:paraId="68670773" w14:textId="77777777" w:rsidR="00830BC3" w:rsidRDefault="004E3A77">
      <w:pPr>
        <w:pStyle w:val="BodyText"/>
      </w:pPr>
      <w:r>
        <w:t>Not too messy.</w:t>
      </w:r>
    </w:p>
    <w:p w14:paraId="5395BAFE" w14:textId="77777777" w:rsidR="00830BC3" w:rsidRDefault="004E3A77">
      <w:pPr>
        <w:pStyle w:val="BodyText"/>
      </w:pPr>
      <w:r>
        <w:t>But cherished.</w:t>
      </w:r>
    </w:p>
    <w:p w14:paraId="3233718C" w14:textId="77777777" w:rsidR="00830BC3" w:rsidRDefault="004E3A77">
      <w:pPr>
        <w:pStyle w:val="BodyText"/>
      </w:pPr>
      <w:r>
        <w:t>Designed.</w:t>
      </w:r>
    </w:p>
    <w:p w14:paraId="7A97E870" w14:textId="77777777" w:rsidR="00830BC3" w:rsidRDefault="004E3A77">
      <w:pPr>
        <w:pStyle w:val="BodyText"/>
      </w:pPr>
      <w:r>
        <w:t>And purposefully placed.</w:t>
      </w:r>
    </w:p>
    <w:p w14:paraId="30BD1610" w14:textId="77777777" w:rsidR="00830BC3" w:rsidRDefault="004E3A77">
      <w:pPr>
        <w:pStyle w:val="BodyText"/>
      </w:pPr>
      <w:r>
        <w:t>You might not have curtains waiting in a chest, but I promise—God has prepared things for you that your heart hasn’t even begun to imagine. He’s already in your story, in the details, in the timing. All we have to do is ask Him to show us what He sees when He looks at us.</w:t>
      </w:r>
    </w:p>
    <w:p w14:paraId="61042393" w14:textId="77777777" w:rsidR="00830BC3" w:rsidRDefault="004E3A77">
      <w:pPr>
        <w:pStyle w:val="BodyText"/>
      </w:pPr>
      <w:r>
        <w:t>Because when we do… everything begins to change</w:t>
      </w:r>
    </w:p>
    <w:p w14:paraId="76D5AE58" w14:textId="77777777" w:rsidR="00830BC3" w:rsidRDefault="004E3A77">
      <w:r>
        <w:br w:type="page"/>
      </w:r>
    </w:p>
    <w:p w14:paraId="7E8E4E0A" w14:textId="77777777" w:rsidR="00830BC3" w:rsidRDefault="004E3A77">
      <w:pPr>
        <w:pStyle w:val="Heading1"/>
      </w:pPr>
      <w:r>
        <w:t>How to See Yourself Through God’s Eyes</w:t>
      </w:r>
    </w:p>
    <w:p w14:paraId="3454E160" w14:textId="77777777" w:rsidR="00830BC3" w:rsidRDefault="00830BC3">
      <w:pPr>
        <w:pStyle w:val="FirstParagraph"/>
      </w:pPr>
    </w:p>
    <w:p w14:paraId="3756F093" w14:textId="77777777" w:rsidR="00830BC3" w:rsidRDefault="004E3A77">
      <w:pPr>
        <w:pStyle w:val="BodyText"/>
      </w:pPr>
      <w:r>
        <w:rPr>
          <w:i/>
          <w:iCs/>
        </w:rPr>
        <w:t>A Survivor’s Guide, Step-by-Step</w:t>
      </w:r>
    </w:p>
    <w:p w14:paraId="1D5802EF" w14:textId="77777777" w:rsidR="00830BC3" w:rsidRDefault="00830BC3">
      <w:pPr>
        <w:pStyle w:val="BodyText"/>
      </w:pPr>
    </w:p>
    <w:p w14:paraId="547541E5" w14:textId="77777777" w:rsidR="00830BC3" w:rsidRDefault="004E3A77">
      <w:pPr>
        <w:pStyle w:val="BodyText"/>
      </w:pPr>
      <w:r>
        <w:rPr>
          <w:b/>
          <w:bCs/>
        </w:rPr>
        <w:t>Step 1: Face the Old You — And Let Her Go</w:t>
      </w:r>
    </w:p>
    <w:p w14:paraId="316DDB70" w14:textId="77777777" w:rsidR="00830BC3" w:rsidRDefault="004E3A77">
      <w:pPr>
        <w:pStyle w:val="BodyText"/>
      </w:pPr>
      <w:r>
        <w:t>You might see a girl who was hurt, overlooked, or abused. That’s what I saw.</w:t>
      </w:r>
    </w:p>
    <w:p w14:paraId="5E882B15" w14:textId="77777777" w:rsidR="00830BC3" w:rsidRDefault="004E3A77">
      <w:pPr>
        <w:pStyle w:val="BodyText"/>
      </w:pPr>
      <w:r>
        <w:t>But that’s not the whole truth.</w:t>
      </w:r>
    </w:p>
    <w:p w14:paraId="28E9A4D7" w14:textId="77777777" w:rsidR="00830BC3" w:rsidRDefault="004E3A77">
      <w:pPr>
        <w:pStyle w:val="BodyText"/>
      </w:pPr>
      <w:r>
        <w:t>Crack open 2 Corinthians 5:17 again:</w:t>
      </w:r>
    </w:p>
    <w:p w14:paraId="26658846" w14:textId="77777777" w:rsidR="00830BC3" w:rsidRDefault="004E3A77">
      <w:pPr>
        <w:pStyle w:val="BodyText"/>
      </w:pPr>
      <w:r>
        <w:rPr>
          <w:b/>
          <w:bCs/>
        </w:rPr>
        <w:t>“The old has gone, the new is here!”</w:t>
      </w:r>
    </w:p>
    <w:p w14:paraId="2029B9CD" w14:textId="77777777" w:rsidR="00830BC3" w:rsidRDefault="004E3A77">
      <w:pPr>
        <w:pStyle w:val="BodyText"/>
      </w:pPr>
      <w:r>
        <w:t>Say it aloud, even if your voice shakes.</w:t>
      </w:r>
    </w:p>
    <w:p w14:paraId="7BC9B52D" w14:textId="77777777" w:rsidR="00830BC3" w:rsidRDefault="004E3A77">
      <w:pPr>
        <w:pStyle w:val="BodyText"/>
      </w:pPr>
      <w:r>
        <w:t>Say it until the shame loosens.</w:t>
      </w:r>
    </w:p>
    <w:p w14:paraId="04387909" w14:textId="77777777" w:rsidR="00830BC3" w:rsidRDefault="004E3A77">
      <w:pPr>
        <w:pStyle w:val="BodyText"/>
      </w:pPr>
      <w:r>
        <w:t xml:space="preserve">Say it until you start to believe what God already knows: </w:t>
      </w:r>
      <w:r>
        <w:rPr>
          <w:i/>
          <w:iCs/>
        </w:rPr>
        <w:t>you are not your past.</w:t>
      </w:r>
    </w:p>
    <w:p w14:paraId="05880126" w14:textId="77777777" w:rsidR="00830BC3" w:rsidRDefault="00830BC3">
      <w:pPr>
        <w:pStyle w:val="BodyText"/>
      </w:pPr>
    </w:p>
    <w:p w14:paraId="4DA0CF18" w14:textId="77777777" w:rsidR="00830BC3" w:rsidRDefault="004E3A77">
      <w:pPr>
        <w:pStyle w:val="BodyText"/>
      </w:pPr>
      <w:r>
        <w:rPr>
          <w:b/>
          <w:bCs/>
        </w:rPr>
        <w:t>Step 2: Choose Vulnerability Over Hiding</w:t>
      </w:r>
    </w:p>
    <w:p w14:paraId="2D359FB7" w14:textId="77777777" w:rsidR="00830BC3" w:rsidRDefault="004E3A77">
      <w:pPr>
        <w:pStyle w:val="BodyText"/>
      </w:pPr>
      <w:r>
        <w:t>Shame made me silent. I wore strength like armor.</w:t>
      </w:r>
    </w:p>
    <w:p w14:paraId="7D3CFAB4" w14:textId="77777777" w:rsidR="00830BC3" w:rsidRDefault="004E3A77">
      <w:pPr>
        <w:pStyle w:val="BodyText"/>
      </w:pPr>
      <w:r>
        <w:t>But true strength? It’s in taking off the mask.</w:t>
      </w:r>
    </w:p>
    <w:p w14:paraId="276AD9AE" w14:textId="77777777" w:rsidR="00830BC3" w:rsidRDefault="004E3A77">
      <w:pPr>
        <w:pStyle w:val="BodyText"/>
      </w:pPr>
      <w:r>
        <w:t>It’s found in a journal entry, a late-night prayer, a whispered truth to a friend.</w:t>
      </w:r>
    </w:p>
    <w:p w14:paraId="492DBFA7" w14:textId="77777777" w:rsidR="00830BC3" w:rsidRDefault="004E3A77">
      <w:pPr>
        <w:pStyle w:val="BodyText"/>
      </w:pPr>
      <w:r>
        <w:t>I spilled my heart on our neon couch. At a Bible study table. And no one looked away.</w:t>
      </w:r>
    </w:p>
    <w:p w14:paraId="7B1E4288" w14:textId="77777777" w:rsidR="00830BC3" w:rsidRDefault="004E3A77">
      <w:pPr>
        <w:pStyle w:val="BodyText"/>
      </w:pPr>
      <w:r>
        <w:t>Start where you are—God is already there.</w:t>
      </w:r>
    </w:p>
    <w:p w14:paraId="52EB4594" w14:textId="77777777" w:rsidR="00830BC3" w:rsidRDefault="00830BC3">
      <w:pPr>
        <w:pStyle w:val="BodyText"/>
      </w:pPr>
    </w:p>
    <w:p w14:paraId="26D92771" w14:textId="77777777" w:rsidR="00830BC3" w:rsidRDefault="004E3A77">
      <w:pPr>
        <w:pStyle w:val="BodyText"/>
      </w:pPr>
      <w:r>
        <w:rPr>
          <w:b/>
          <w:bCs/>
        </w:rPr>
        <w:t>Step 3: Lean Into a Faith Family</w:t>
      </w:r>
    </w:p>
    <w:p w14:paraId="73CAEA5F" w14:textId="77777777" w:rsidR="00830BC3" w:rsidRDefault="004E3A77">
      <w:pPr>
        <w:pStyle w:val="BodyText"/>
      </w:pPr>
      <w:r>
        <w:t>Healing accelerates in community.</w:t>
      </w:r>
    </w:p>
    <w:p w14:paraId="4A8E33ED" w14:textId="77777777" w:rsidR="00830BC3" w:rsidRDefault="004E3A77">
      <w:pPr>
        <w:pStyle w:val="BodyText"/>
      </w:pPr>
      <w:r>
        <w:t>When we’re surrounded by grace, love multiplies.</w:t>
      </w:r>
    </w:p>
    <w:p w14:paraId="4C6AD6DA" w14:textId="77777777" w:rsidR="00830BC3" w:rsidRDefault="004E3A77">
      <w:pPr>
        <w:pStyle w:val="BodyText"/>
      </w:pPr>
      <w:r>
        <w:t xml:space="preserve">The women in my Bible study didn’t fix me—they simply stayed. Their presence said, </w:t>
      </w:r>
      <w:r>
        <w:rPr>
          <w:i/>
          <w:iCs/>
        </w:rPr>
        <w:t>you belong.</w:t>
      </w:r>
    </w:p>
    <w:p w14:paraId="39C1352C" w14:textId="77777777" w:rsidR="00830BC3" w:rsidRDefault="004E3A77">
      <w:pPr>
        <w:pStyle w:val="BodyText"/>
      </w:pPr>
      <w:r>
        <w:t>You don’t need a big group.</w:t>
      </w:r>
    </w:p>
    <w:p w14:paraId="4421B9DE" w14:textId="77777777" w:rsidR="00830BC3" w:rsidRDefault="004E3A77">
      <w:pPr>
        <w:pStyle w:val="BodyText"/>
      </w:pPr>
      <w:r>
        <w:t>Just one soul who sees you through God’s eyes can change everything.</w:t>
      </w:r>
    </w:p>
    <w:p w14:paraId="5CE44E2B" w14:textId="77777777" w:rsidR="00830BC3" w:rsidRDefault="004E3A77">
      <w:pPr>
        <w:pStyle w:val="BodyText"/>
      </w:pPr>
      <w:r>
        <w:t>Let them in.</w:t>
      </w:r>
    </w:p>
    <w:p w14:paraId="3D979D44" w14:textId="77777777" w:rsidR="00830BC3" w:rsidRDefault="00830BC3">
      <w:pPr>
        <w:pStyle w:val="BodyText"/>
      </w:pPr>
    </w:p>
    <w:p w14:paraId="7C7904C7" w14:textId="77777777" w:rsidR="00830BC3" w:rsidRDefault="004E3A77">
      <w:pPr>
        <w:pStyle w:val="BodyText"/>
      </w:pPr>
      <w:r>
        <w:rPr>
          <w:b/>
          <w:bCs/>
        </w:rPr>
        <w:t>Step 4: Speak God’s Truth Over Your Reflection</w:t>
      </w:r>
    </w:p>
    <w:p w14:paraId="49B946A5" w14:textId="77777777" w:rsidR="00830BC3" w:rsidRDefault="004E3A77">
      <w:pPr>
        <w:pStyle w:val="BodyText"/>
      </w:pPr>
      <w:r>
        <w:rPr>
          <w:b/>
          <w:bCs/>
        </w:rPr>
        <w:t>“I praise You because I am fearfully and wonderfully made.”</w:t>
      </w:r>
    </w:p>
    <w:p w14:paraId="63D8079F" w14:textId="77777777" w:rsidR="00830BC3" w:rsidRDefault="004E3A77">
      <w:pPr>
        <w:pStyle w:val="BodyText"/>
      </w:pPr>
      <w:r>
        <w:t>—Psalm 139:14</w:t>
      </w:r>
    </w:p>
    <w:p w14:paraId="71A95D3D" w14:textId="77777777" w:rsidR="00830BC3" w:rsidRDefault="004E3A77">
      <w:pPr>
        <w:pStyle w:val="BodyText"/>
      </w:pPr>
      <w:r>
        <w:t>I spoke it over my mirror, over my pain, over my scars.</w:t>
      </w:r>
    </w:p>
    <w:p w14:paraId="096ADE61" w14:textId="77777777" w:rsidR="00830BC3" w:rsidRDefault="004E3A77">
      <w:pPr>
        <w:pStyle w:val="BodyText"/>
      </w:pPr>
      <w:r>
        <w:t>Jeremy and I said it together until it sank into the bones.</w:t>
      </w:r>
    </w:p>
    <w:p w14:paraId="63E1F465" w14:textId="77777777" w:rsidR="00830BC3" w:rsidRDefault="004E3A77">
      <w:pPr>
        <w:pStyle w:val="BodyText"/>
      </w:pPr>
      <w:r>
        <w:t>Write it. Post it. Declare it.</w:t>
      </w:r>
    </w:p>
    <w:p w14:paraId="6E69B9A1" w14:textId="77777777" w:rsidR="00830BC3" w:rsidRDefault="004E3A77">
      <w:pPr>
        <w:pStyle w:val="BodyText"/>
      </w:pPr>
      <w:r>
        <w:t>Not trash—</w:t>
      </w:r>
      <w:r>
        <w:rPr>
          <w:i/>
          <w:iCs/>
        </w:rPr>
        <w:t>treasured.</w:t>
      </w:r>
    </w:p>
    <w:p w14:paraId="690347C0" w14:textId="77777777" w:rsidR="00830BC3" w:rsidRDefault="004E3A77">
      <w:pPr>
        <w:pStyle w:val="BodyText"/>
      </w:pPr>
      <w:r>
        <w:t>Not damaged—</w:t>
      </w:r>
      <w:r>
        <w:rPr>
          <w:i/>
          <w:iCs/>
        </w:rPr>
        <w:t>divinely designed.</w:t>
      </w:r>
    </w:p>
    <w:p w14:paraId="3DE4911A" w14:textId="77777777" w:rsidR="00830BC3" w:rsidRDefault="00830BC3">
      <w:pPr>
        <w:pStyle w:val="BodyText"/>
      </w:pPr>
    </w:p>
    <w:p w14:paraId="049F720F" w14:textId="77777777" w:rsidR="00830BC3" w:rsidRDefault="004E3A77">
      <w:pPr>
        <w:pStyle w:val="BodyText"/>
      </w:pPr>
      <w:r>
        <w:rPr>
          <w:b/>
          <w:bCs/>
        </w:rPr>
        <w:t>Step 5: Keep Peeling—Layer by Layer</w:t>
      </w:r>
    </w:p>
    <w:p w14:paraId="73E7543B" w14:textId="77777777" w:rsidR="00830BC3" w:rsidRDefault="004E3A77">
      <w:pPr>
        <w:pStyle w:val="BodyText"/>
      </w:pPr>
      <w:r>
        <w:t>Healing isn’t linear. Some days you’ll feel whole, others hollow.</w:t>
      </w:r>
    </w:p>
    <w:p w14:paraId="0C9750C6" w14:textId="77777777" w:rsidR="00830BC3" w:rsidRDefault="004E3A77">
      <w:pPr>
        <w:pStyle w:val="BodyText"/>
      </w:pPr>
      <w:r>
        <w:t>But keep peeling.</w:t>
      </w:r>
    </w:p>
    <w:p w14:paraId="240280CA" w14:textId="77777777" w:rsidR="00830BC3" w:rsidRDefault="004E3A77">
      <w:pPr>
        <w:pStyle w:val="BodyText"/>
      </w:pPr>
      <w:r>
        <w:t>Jeremy and I still do—layer by layer, tear by tear, toward the light.</w:t>
      </w:r>
    </w:p>
    <w:p w14:paraId="0F139C74" w14:textId="77777777" w:rsidR="00830BC3" w:rsidRDefault="004E3A77">
      <w:pPr>
        <w:pStyle w:val="BodyText"/>
      </w:pPr>
      <w:r>
        <w:t>God’s grace doesn’t run out. His light doesn’t fade.</w:t>
      </w:r>
    </w:p>
    <w:p w14:paraId="7E65C429" w14:textId="77777777" w:rsidR="00830BC3" w:rsidRDefault="004E3A77">
      <w:pPr>
        <w:pStyle w:val="BodyText"/>
      </w:pPr>
      <w:r>
        <w:t>Every step you take is holy ground.</w:t>
      </w:r>
    </w:p>
    <w:p w14:paraId="212357AD" w14:textId="77777777" w:rsidR="00830BC3" w:rsidRDefault="004E3A77">
      <w:pPr>
        <w:pStyle w:val="BodyText"/>
      </w:pPr>
      <w:r>
        <w:t>Every stumble, a chance to fall into His arms.</w:t>
      </w:r>
    </w:p>
    <w:p w14:paraId="63E74836" w14:textId="77777777" w:rsidR="00830BC3" w:rsidRDefault="004E3A77">
      <w:pPr>
        <w:pStyle w:val="BodyText"/>
      </w:pPr>
      <w:r>
        <w:t xml:space="preserve">You don’t have to be fast—just </w:t>
      </w:r>
      <w:r>
        <w:rPr>
          <w:i/>
          <w:iCs/>
        </w:rPr>
        <w:t>faithful.</w:t>
      </w:r>
    </w:p>
    <w:p w14:paraId="3ACA1A95" w14:textId="77777777" w:rsidR="00830BC3" w:rsidRDefault="00830BC3">
      <w:pPr>
        <w:pStyle w:val="BodyText"/>
      </w:pPr>
    </w:p>
    <w:p w14:paraId="766A8D3C" w14:textId="77777777" w:rsidR="00830BC3" w:rsidRDefault="004E3A77">
      <w:pPr>
        <w:pStyle w:val="BodyText"/>
      </w:pPr>
      <w:r>
        <w:rPr>
          <w:b/>
          <w:bCs/>
        </w:rPr>
        <w:t>The Heart of It</w:t>
      </w:r>
    </w:p>
    <w:p w14:paraId="70B91F18" w14:textId="77777777" w:rsidR="00830BC3" w:rsidRDefault="004E3A77">
      <w:pPr>
        <w:pStyle w:val="BodyText"/>
      </w:pPr>
      <w:r>
        <w:t>I’m Elizabeth.</w:t>
      </w:r>
    </w:p>
    <w:p w14:paraId="08EAD5EE" w14:textId="77777777" w:rsidR="00830BC3" w:rsidRDefault="004E3A77">
      <w:pPr>
        <w:pStyle w:val="BodyText"/>
      </w:pPr>
      <w:r>
        <w:t>I’ve lived through fire.</w:t>
      </w:r>
    </w:p>
    <w:p w14:paraId="341DC8D4" w14:textId="77777777" w:rsidR="00830BC3" w:rsidRDefault="004E3A77">
      <w:pPr>
        <w:pStyle w:val="BodyText"/>
      </w:pPr>
      <w:r>
        <w:t xml:space="preserve">But I don’t smell like smoke—I smell like </w:t>
      </w:r>
      <w:r>
        <w:rPr>
          <w:i/>
          <w:iCs/>
        </w:rPr>
        <w:t>grace.</w:t>
      </w:r>
    </w:p>
    <w:p w14:paraId="75AE3DC9" w14:textId="77777777" w:rsidR="00830BC3" w:rsidRDefault="004E3A77">
      <w:pPr>
        <w:pStyle w:val="BodyText"/>
      </w:pPr>
      <w:r>
        <w:t>God found me in my rubble.</w:t>
      </w:r>
    </w:p>
    <w:p w14:paraId="388540E1" w14:textId="77777777" w:rsidR="00830BC3" w:rsidRDefault="004E3A77">
      <w:pPr>
        <w:pStyle w:val="BodyText"/>
      </w:pPr>
      <w:r>
        <w:t>Through Jeremy’s prayers.</w:t>
      </w:r>
    </w:p>
    <w:p w14:paraId="6B16D120" w14:textId="77777777" w:rsidR="00830BC3" w:rsidRDefault="004E3A77">
      <w:pPr>
        <w:pStyle w:val="BodyText"/>
      </w:pPr>
      <w:r>
        <w:t>Through women who stayed.</w:t>
      </w:r>
    </w:p>
    <w:p w14:paraId="6561AD36" w14:textId="77777777" w:rsidR="00830BC3" w:rsidRDefault="004E3A77">
      <w:pPr>
        <w:pStyle w:val="BodyText"/>
      </w:pPr>
      <w:r>
        <w:t>Through truth that rewrote the lies.</w:t>
      </w:r>
    </w:p>
    <w:p w14:paraId="6F3EE2BB" w14:textId="77777777" w:rsidR="00830BC3" w:rsidRDefault="004E3A77">
      <w:pPr>
        <w:pStyle w:val="BodyText"/>
      </w:pPr>
      <w:r>
        <w:t>If you’re reading this, you’re not alone. You’re not ruined.</w:t>
      </w:r>
    </w:p>
    <w:p w14:paraId="5A8D1246" w14:textId="77777777" w:rsidR="00830BC3" w:rsidRDefault="004E3A77">
      <w:pPr>
        <w:pStyle w:val="BodyText"/>
      </w:pPr>
      <w:r>
        <w:t xml:space="preserve">You are seen. Known. </w:t>
      </w:r>
      <w:r>
        <w:rPr>
          <w:i/>
          <w:iCs/>
        </w:rPr>
        <w:t>Loved.</w:t>
      </w:r>
    </w:p>
    <w:p w14:paraId="7102E876" w14:textId="77777777" w:rsidR="00830BC3" w:rsidRDefault="004E3A77">
      <w:pPr>
        <w:pStyle w:val="BodyText"/>
      </w:pPr>
      <w:r>
        <w:t>Take these steps, slowly. Let them sink.</w:t>
      </w:r>
    </w:p>
    <w:p w14:paraId="179CD953" w14:textId="77777777" w:rsidR="00830BC3" w:rsidRDefault="004E3A77">
      <w:pPr>
        <w:pStyle w:val="BodyText"/>
      </w:pPr>
      <w:r>
        <w:t>Watch the mirror change.</w:t>
      </w:r>
    </w:p>
    <w:p w14:paraId="774A12B3" w14:textId="77777777" w:rsidR="00830BC3" w:rsidRDefault="004E3A77">
      <w:pPr>
        <w:pStyle w:val="BodyText"/>
      </w:pPr>
      <w:r>
        <w:t>Not because you’ve become perfect—but because you’re seeing the masterpiece He’s always seen.</w:t>
      </w:r>
    </w:p>
    <w:p w14:paraId="6FBC5D27" w14:textId="77777777" w:rsidR="00830BC3" w:rsidRDefault="004E3A77">
      <w:pPr>
        <w:pStyle w:val="BodyText"/>
      </w:pPr>
      <w:r>
        <w:t>You are His.</w:t>
      </w:r>
    </w:p>
    <w:p w14:paraId="284E9263" w14:textId="77777777" w:rsidR="00830BC3" w:rsidRDefault="004E3A77">
      <w:pPr>
        <w:pStyle w:val="BodyText"/>
      </w:pPr>
      <w:r>
        <w:t xml:space="preserve">Fearfully. Wonderfully. </w:t>
      </w:r>
      <w:r>
        <w:rPr>
          <w:i/>
          <w:iCs/>
        </w:rPr>
        <w:t>Irrevocably</w:t>
      </w:r>
      <w:r>
        <w:t xml:space="preserve"> made.</w:t>
      </w:r>
    </w:p>
    <w:p w14:paraId="6952A51F" w14:textId="77777777" w:rsidR="00830BC3" w:rsidRDefault="004E3A77">
      <w:pPr>
        <w:pStyle w:val="BodyText"/>
      </w:pPr>
      <w:r>
        <w:t>We’ll walk toward the light together—tears and all.</w:t>
      </w:r>
    </w:p>
    <w:p w14:paraId="22958934" w14:textId="77777777" w:rsidR="00830BC3" w:rsidRDefault="004E3A77">
      <w:pPr>
        <w:pStyle w:val="BodyText"/>
      </w:pPr>
      <w:r>
        <w:t>You’ve got this.</w:t>
      </w:r>
    </w:p>
    <w:p w14:paraId="5DBD5BCB" w14:textId="77777777" w:rsidR="00830BC3" w:rsidRDefault="004E3A77">
      <w:pPr>
        <w:pStyle w:val="BodyText"/>
      </w:pPr>
      <w:r>
        <w:t>Better yet—</w:t>
      </w:r>
      <w:r>
        <w:rPr>
          <w:i/>
          <w:iCs/>
        </w:rPr>
        <w:t>He’s got you</w:t>
      </w:r>
    </w:p>
    <w:p w14:paraId="447754A9" w14:textId="77777777" w:rsidR="00830BC3" w:rsidRDefault="004E3A77">
      <w:r>
        <w:br w:type="page"/>
      </w:r>
    </w:p>
    <w:p w14:paraId="30F7B009" w14:textId="77777777" w:rsidR="00830BC3" w:rsidRDefault="004E3A77">
      <w:pPr>
        <w:pStyle w:val="Heading1"/>
      </w:pPr>
      <w:r>
        <w:t>You are Not Alone</w:t>
      </w:r>
    </w:p>
    <w:p w14:paraId="29291E8A" w14:textId="77777777" w:rsidR="00830BC3" w:rsidRDefault="004E3A77">
      <w:pPr>
        <w:pStyle w:val="Heading4"/>
      </w:pPr>
      <w:r>
        <w:t>If You Are Struggling, You Are Not Alone</w:t>
      </w:r>
    </w:p>
    <w:p w14:paraId="298562BC" w14:textId="77777777" w:rsidR="00830BC3" w:rsidRDefault="004E3A77">
      <w:pPr>
        <w:pStyle w:val="FirstParagraph"/>
      </w:pPr>
      <w:r>
        <w:t xml:space="preserve">If you are experiencing suicidal thoughts, abuse, assault, or overwhelming emotional pain—please know that there is help, there is hope, and there are people who care about you. </w:t>
      </w:r>
    </w:p>
    <w:p w14:paraId="7D298E86" w14:textId="77777777" w:rsidR="00830BC3" w:rsidRDefault="00830BC3">
      <w:pPr>
        <w:pStyle w:val="BodyText"/>
      </w:pPr>
    </w:p>
    <w:p w14:paraId="3E4DAEC7" w14:textId="77777777" w:rsidR="00830BC3" w:rsidRDefault="004E3A77">
      <w:pPr>
        <w:pStyle w:val="BodyText"/>
      </w:pPr>
      <w:r>
        <w:t>Below are confidential resources available 24/7:</w:t>
      </w:r>
    </w:p>
    <w:p w14:paraId="4536EB20" w14:textId="77777777" w:rsidR="00830BC3" w:rsidRDefault="004E3A77">
      <w:pPr>
        <w:pStyle w:val="Heading4"/>
      </w:pPr>
      <w:r>
        <w:t>Crisis &amp; Mental Health Support</w:t>
      </w:r>
    </w:p>
    <w:p w14:paraId="66E6F481" w14:textId="77777777" w:rsidR="00830BC3" w:rsidRDefault="004E3A77">
      <w:pPr>
        <w:pStyle w:val="FirstParagraph"/>
      </w:pPr>
      <w:r>
        <w:rPr>
          <w:b/>
          <w:bCs/>
        </w:rPr>
        <w:t>988 Suicide &amp; Crisis Lifeline (U.S.)</w:t>
      </w:r>
    </w:p>
    <w:p w14:paraId="453ED673" w14:textId="77777777" w:rsidR="00830BC3" w:rsidRDefault="004E3A77">
      <w:pPr>
        <w:pStyle w:val="BodyText"/>
      </w:pPr>
      <w:r>
        <w:t xml:space="preserve">Call or text: </w:t>
      </w:r>
      <w:r>
        <w:rPr>
          <w:b/>
          <w:bCs/>
        </w:rPr>
        <w:t>988</w:t>
      </w:r>
    </w:p>
    <w:p w14:paraId="16B5CE99" w14:textId="77777777" w:rsidR="00830BC3" w:rsidRDefault="004E3A77">
      <w:pPr>
        <w:pStyle w:val="BodyText"/>
      </w:pPr>
      <w:r>
        <w:t xml:space="preserve">Website: </w:t>
      </w:r>
      <w:hyperlink r:id="rId5">
        <w:r>
          <w:rPr>
            <w:rStyle w:val="Hyperlink"/>
            <w:u w:val="single"/>
          </w:rPr>
          <w:t>988lifeline.org</w:t>
        </w:r>
      </w:hyperlink>
    </w:p>
    <w:p w14:paraId="57C38EBC" w14:textId="77777777" w:rsidR="00830BC3" w:rsidRDefault="004E3A77">
      <w:pPr>
        <w:pStyle w:val="BodyText"/>
      </w:pPr>
      <w:r>
        <w:t>Free and confidential support for people in distress, prevention, and crisis resources.</w:t>
      </w:r>
    </w:p>
    <w:p w14:paraId="0447A342" w14:textId="77777777" w:rsidR="00830BC3" w:rsidRDefault="004E3A77">
      <w:pPr>
        <w:pStyle w:val="BodyText"/>
      </w:pPr>
      <w:r>
        <w:rPr>
          <w:b/>
          <w:bCs/>
        </w:rPr>
        <w:t>National Alliance on Mental Illness (NAMI)</w:t>
      </w:r>
    </w:p>
    <w:p w14:paraId="4B4ED01A" w14:textId="77777777" w:rsidR="00830BC3" w:rsidRDefault="004E3A77">
      <w:pPr>
        <w:pStyle w:val="BodyText"/>
      </w:pPr>
      <w:r>
        <w:t xml:space="preserve">Helpline: </w:t>
      </w:r>
      <w:r>
        <w:rPr>
          <w:b/>
          <w:bCs/>
        </w:rPr>
        <w:t>1-800-950-NAMI (6264)</w:t>
      </w:r>
    </w:p>
    <w:p w14:paraId="299246F8" w14:textId="77777777" w:rsidR="00830BC3" w:rsidRDefault="004E3A77">
      <w:pPr>
        <w:pStyle w:val="BodyText"/>
      </w:pPr>
      <w:r>
        <w:t xml:space="preserve">Text “HELPLINE” to </w:t>
      </w:r>
      <w:r>
        <w:rPr>
          <w:b/>
          <w:bCs/>
        </w:rPr>
        <w:t>62640</w:t>
      </w:r>
    </w:p>
    <w:p w14:paraId="6BB9638B" w14:textId="77777777" w:rsidR="00830BC3" w:rsidRDefault="004E3A77">
      <w:pPr>
        <w:pStyle w:val="BodyText"/>
      </w:pPr>
      <w:r>
        <w:t xml:space="preserve">Website: </w:t>
      </w:r>
      <w:hyperlink r:id="rId6">
        <w:r>
          <w:rPr>
            <w:rStyle w:val="Hyperlink"/>
            <w:u w:val="single"/>
          </w:rPr>
          <w:t>nami.org</w:t>
        </w:r>
      </w:hyperlink>
    </w:p>
    <w:p w14:paraId="422CC854" w14:textId="77777777" w:rsidR="00830BC3" w:rsidRDefault="004E3A77">
      <w:pPr>
        <w:pStyle w:val="BodyText"/>
      </w:pPr>
      <w:r>
        <w:t>Support, education, and resources for individuals and families.</w:t>
      </w:r>
    </w:p>
    <w:p w14:paraId="4B0E09AB" w14:textId="77777777" w:rsidR="00830BC3" w:rsidRDefault="004E3A77">
      <w:pPr>
        <w:pStyle w:val="Heading4"/>
      </w:pPr>
      <w:r>
        <w:t>Support for Survivors of Abuse or Assault</w:t>
      </w:r>
    </w:p>
    <w:p w14:paraId="7495C613" w14:textId="77777777" w:rsidR="00830BC3" w:rsidRDefault="004E3A77">
      <w:pPr>
        <w:pStyle w:val="FirstParagraph"/>
      </w:pPr>
      <w:r>
        <w:rPr>
          <w:b/>
          <w:bCs/>
        </w:rPr>
        <w:t>RAINN (Rape, Abuse &amp; Incest National Network)</w:t>
      </w:r>
    </w:p>
    <w:p w14:paraId="30DCC8C1" w14:textId="77777777" w:rsidR="00830BC3" w:rsidRDefault="004E3A77">
      <w:pPr>
        <w:pStyle w:val="BodyText"/>
      </w:pPr>
      <w:r>
        <w:t xml:space="preserve">National Sexual Assault Hotline: </w:t>
      </w:r>
      <w:r>
        <w:rPr>
          <w:b/>
          <w:bCs/>
        </w:rPr>
        <w:t>1-800-656-HOPE (4673)</w:t>
      </w:r>
    </w:p>
    <w:p w14:paraId="210E65B6" w14:textId="77777777" w:rsidR="00830BC3" w:rsidRDefault="004E3A77">
      <w:pPr>
        <w:pStyle w:val="BodyText"/>
      </w:pPr>
      <w:r>
        <w:t xml:space="preserve">Website: </w:t>
      </w:r>
      <w:hyperlink r:id="rId7">
        <w:r>
          <w:rPr>
            <w:rStyle w:val="Hyperlink"/>
            <w:u w:val="single"/>
          </w:rPr>
          <w:t>rainn.org</w:t>
        </w:r>
      </w:hyperlink>
    </w:p>
    <w:p w14:paraId="4060C98A" w14:textId="77777777" w:rsidR="00830BC3" w:rsidRDefault="004E3A77">
      <w:pPr>
        <w:pStyle w:val="BodyText"/>
      </w:pPr>
      <w:r>
        <w:t>Confidential support for survivors of sexual violence.</w:t>
      </w:r>
    </w:p>
    <w:p w14:paraId="5C20857A" w14:textId="77777777" w:rsidR="00830BC3" w:rsidRDefault="004E3A77">
      <w:pPr>
        <w:pStyle w:val="BodyText"/>
      </w:pPr>
      <w:r>
        <w:rPr>
          <w:b/>
          <w:bCs/>
        </w:rPr>
        <w:t>National Domestic Violence Hotline</w:t>
      </w:r>
    </w:p>
    <w:p w14:paraId="66AD8B0F" w14:textId="77777777" w:rsidR="00830BC3" w:rsidRDefault="004E3A77">
      <w:pPr>
        <w:pStyle w:val="BodyText"/>
      </w:pPr>
      <w:r>
        <w:t xml:space="preserve">Call: </w:t>
      </w:r>
      <w:r>
        <w:rPr>
          <w:b/>
          <w:bCs/>
        </w:rPr>
        <w:t>1-800-799-SAFE (7233)</w:t>
      </w:r>
    </w:p>
    <w:p w14:paraId="2ABCB450" w14:textId="77777777" w:rsidR="00830BC3" w:rsidRDefault="004E3A77">
      <w:pPr>
        <w:pStyle w:val="BodyText"/>
      </w:pPr>
      <w:r>
        <w:t xml:space="preserve">Text “START” to </w:t>
      </w:r>
      <w:r>
        <w:rPr>
          <w:b/>
          <w:bCs/>
        </w:rPr>
        <w:t>88788</w:t>
      </w:r>
    </w:p>
    <w:p w14:paraId="245E3030" w14:textId="77777777" w:rsidR="00830BC3" w:rsidRDefault="004E3A77">
      <w:pPr>
        <w:pStyle w:val="BodyText"/>
      </w:pPr>
      <w:r>
        <w:t xml:space="preserve">Website: </w:t>
      </w:r>
      <w:hyperlink r:id="rId8">
        <w:r>
          <w:rPr>
            <w:rStyle w:val="Hyperlink"/>
            <w:u w:val="single"/>
          </w:rPr>
          <w:t>thehotline.org</w:t>
        </w:r>
      </w:hyperlink>
    </w:p>
    <w:p w14:paraId="4C6B7415" w14:textId="77777777" w:rsidR="00830BC3" w:rsidRDefault="004E3A77">
      <w:pPr>
        <w:pStyle w:val="BodyText"/>
      </w:pPr>
      <w:r>
        <w:t>Help for those experiencing domestic violence or controlling relationships.</w:t>
      </w:r>
    </w:p>
    <w:p w14:paraId="515130E1" w14:textId="77777777" w:rsidR="00830BC3" w:rsidRDefault="004E3A77">
      <w:pPr>
        <w:pStyle w:val="Heading4"/>
      </w:pPr>
      <w:r>
        <w:t>Support for Youth and LGBTQ+ Individuals</w:t>
      </w:r>
    </w:p>
    <w:p w14:paraId="32CD0D1E" w14:textId="77777777" w:rsidR="00830BC3" w:rsidRDefault="004E3A77">
      <w:pPr>
        <w:pStyle w:val="FirstParagraph"/>
      </w:pPr>
      <w:r>
        <w:rPr>
          <w:b/>
          <w:bCs/>
        </w:rPr>
        <w:t>The Trevor Project</w:t>
      </w:r>
    </w:p>
    <w:p w14:paraId="7F7D0885" w14:textId="77777777" w:rsidR="00830BC3" w:rsidRDefault="004E3A77">
      <w:pPr>
        <w:pStyle w:val="BodyText"/>
      </w:pPr>
      <w:r>
        <w:t xml:space="preserve">Call: </w:t>
      </w:r>
      <w:r>
        <w:rPr>
          <w:b/>
          <w:bCs/>
        </w:rPr>
        <w:t>1-866-488-7386</w:t>
      </w:r>
    </w:p>
    <w:p w14:paraId="7ABCC13C" w14:textId="77777777" w:rsidR="00830BC3" w:rsidRDefault="004E3A77">
      <w:pPr>
        <w:pStyle w:val="BodyText"/>
      </w:pPr>
      <w:r>
        <w:t xml:space="preserve">Text “START” to </w:t>
      </w:r>
      <w:r>
        <w:rPr>
          <w:b/>
          <w:bCs/>
        </w:rPr>
        <w:t>678678</w:t>
      </w:r>
    </w:p>
    <w:p w14:paraId="364E22CB" w14:textId="77777777" w:rsidR="00830BC3" w:rsidRDefault="004E3A77">
      <w:pPr>
        <w:pStyle w:val="BodyText"/>
      </w:pPr>
      <w:r>
        <w:t xml:space="preserve">Website: </w:t>
      </w:r>
      <w:hyperlink r:id="rId9">
        <w:r>
          <w:rPr>
            <w:rStyle w:val="Hyperlink"/>
            <w:u w:val="single"/>
          </w:rPr>
          <w:t>thetrevorproject.org</w:t>
        </w:r>
      </w:hyperlink>
    </w:p>
    <w:p w14:paraId="6E99934B" w14:textId="77777777" w:rsidR="00830BC3" w:rsidRDefault="004E3A77">
      <w:pPr>
        <w:pStyle w:val="BodyText"/>
      </w:pPr>
      <w:r>
        <w:t>Lifesaving support for LGBTQ+ youth in crisis.</w:t>
      </w:r>
    </w:p>
    <w:p w14:paraId="14B4A460" w14:textId="77777777" w:rsidR="00830BC3" w:rsidRDefault="004E3A77">
      <w:pPr>
        <w:pStyle w:val="BodyText"/>
      </w:pPr>
      <w:r>
        <w:rPr>
          <w:b/>
          <w:bCs/>
        </w:rPr>
        <w:t>Love is Respect (Teen Dating Abuse Help)</w:t>
      </w:r>
    </w:p>
    <w:p w14:paraId="7112C1BA" w14:textId="77777777" w:rsidR="00830BC3" w:rsidRDefault="004E3A77">
      <w:pPr>
        <w:pStyle w:val="BodyText"/>
      </w:pPr>
      <w:r>
        <w:t xml:space="preserve">Call: </w:t>
      </w:r>
      <w:r>
        <w:rPr>
          <w:b/>
          <w:bCs/>
        </w:rPr>
        <w:t>1-866-331-9474</w:t>
      </w:r>
    </w:p>
    <w:p w14:paraId="779EE804" w14:textId="77777777" w:rsidR="00830BC3" w:rsidRDefault="004E3A77">
      <w:pPr>
        <w:pStyle w:val="BodyText"/>
      </w:pPr>
      <w:r>
        <w:t xml:space="preserve">Text “LOVEIS” to </w:t>
      </w:r>
      <w:r>
        <w:rPr>
          <w:b/>
          <w:bCs/>
        </w:rPr>
        <w:t>22522</w:t>
      </w:r>
    </w:p>
    <w:p w14:paraId="2637CD94" w14:textId="77777777" w:rsidR="00830BC3" w:rsidRDefault="004E3A77">
      <w:pPr>
        <w:pStyle w:val="BodyText"/>
      </w:pPr>
      <w:r>
        <w:t xml:space="preserve">Website: </w:t>
      </w:r>
      <w:hyperlink r:id="rId10">
        <w:r>
          <w:rPr>
            <w:rStyle w:val="Hyperlink"/>
            <w:u w:val="single"/>
          </w:rPr>
          <w:t>loveisrespect.org</w:t>
        </w:r>
      </w:hyperlink>
    </w:p>
    <w:p w14:paraId="45D65E70" w14:textId="77777777" w:rsidR="00830BC3" w:rsidRDefault="004E3A77">
      <w:pPr>
        <w:pStyle w:val="BodyText"/>
      </w:pPr>
      <w:r>
        <w:t>Support for teens and young adults in unhealthy relationships.</w:t>
      </w:r>
    </w:p>
    <w:p w14:paraId="4BF1C6F4" w14:textId="77777777" w:rsidR="00830BC3" w:rsidRDefault="004E3A77">
      <w:pPr>
        <w:pStyle w:val="Heading4"/>
      </w:pPr>
      <w:r>
        <w:t>General Help and Guidance</w:t>
      </w:r>
    </w:p>
    <w:p w14:paraId="156A576F" w14:textId="77777777" w:rsidR="00830BC3" w:rsidRDefault="004E3A77">
      <w:pPr>
        <w:pStyle w:val="FirstParagraph"/>
      </w:pPr>
      <w:r>
        <w:rPr>
          <w:b/>
          <w:bCs/>
        </w:rPr>
        <w:t>Crisis Text Line</w:t>
      </w:r>
    </w:p>
    <w:p w14:paraId="2BA8FA2B" w14:textId="77777777" w:rsidR="00830BC3" w:rsidRDefault="004E3A77">
      <w:pPr>
        <w:pStyle w:val="BodyText"/>
      </w:pPr>
      <w:r>
        <w:t xml:space="preserve">Text: </w:t>
      </w:r>
      <w:r>
        <w:rPr>
          <w:b/>
          <w:bCs/>
        </w:rPr>
        <w:t>HOME</w:t>
      </w:r>
      <w:r>
        <w:t xml:space="preserve"> to </w:t>
      </w:r>
      <w:r>
        <w:rPr>
          <w:b/>
          <w:bCs/>
        </w:rPr>
        <w:t>741741</w:t>
      </w:r>
      <w:r>
        <w:t xml:space="preserve"> (U.S.)</w:t>
      </w:r>
    </w:p>
    <w:p w14:paraId="0C9209FB" w14:textId="77777777" w:rsidR="00830BC3" w:rsidRDefault="004E3A77">
      <w:pPr>
        <w:pStyle w:val="BodyText"/>
      </w:pPr>
      <w:r>
        <w:t xml:space="preserve">Website: </w:t>
      </w:r>
      <w:hyperlink r:id="rId11">
        <w:r>
          <w:rPr>
            <w:rStyle w:val="Hyperlink"/>
            <w:u w:val="single"/>
          </w:rPr>
          <w:t>crisistextline.org</w:t>
        </w:r>
      </w:hyperlink>
    </w:p>
    <w:p w14:paraId="5995AB2A" w14:textId="77777777" w:rsidR="00830BC3" w:rsidRDefault="004E3A77">
      <w:pPr>
        <w:pStyle w:val="BodyText"/>
      </w:pPr>
      <w:r>
        <w:t>Free, 24/7 support via text for any crisis.</w:t>
      </w:r>
    </w:p>
    <w:p w14:paraId="5DD440F3" w14:textId="77777777" w:rsidR="00830BC3" w:rsidRDefault="004E3A77">
      <w:pPr>
        <w:pStyle w:val="BodyText"/>
      </w:pPr>
      <w:r>
        <w:rPr>
          <w:b/>
          <w:bCs/>
        </w:rPr>
        <w:t>StrongHearts Native Helpline (for Indigenous communities)</w:t>
      </w:r>
    </w:p>
    <w:p w14:paraId="32CC8A30" w14:textId="77777777" w:rsidR="00830BC3" w:rsidRDefault="004E3A77">
      <w:pPr>
        <w:pStyle w:val="BodyText"/>
      </w:pPr>
      <w:r>
        <w:t xml:space="preserve">Call or text: </w:t>
      </w:r>
      <w:r>
        <w:rPr>
          <w:b/>
          <w:bCs/>
        </w:rPr>
        <w:t>1-844-762-8483</w:t>
      </w:r>
    </w:p>
    <w:p w14:paraId="6BDE1A18" w14:textId="77777777" w:rsidR="00830BC3" w:rsidRDefault="004E3A77">
      <w:pPr>
        <w:pStyle w:val="BodyText"/>
      </w:pPr>
      <w:r>
        <w:t xml:space="preserve">Website: </w:t>
      </w:r>
      <w:hyperlink r:id="rId12">
        <w:r>
          <w:rPr>
            <w:rStyle w:val="Hyperlink"/>
            <w:u w:val="single"/>
          </w:rPr>
          <w:t>strongheartshelpline.org</w:t>
        </w:r>
      </w:hyperlink>
    </w:p>
    <w:p w14:paraId="429BEF93" w14:textId="77777777" w:rsidR="00830BC3" w:rsidRDefault="004E3A77">
      <w:pPr>
        <w:pStyle w:val="BodyText"/>
      </w:pPr>
      <w:r>
        <w:t>Culturally appropriate support for Native Americans experiencing violence.</w:t>
      </w:r>
    </w:p>
    <w:p w14:paraId="7342A0C2" w14:textId="77777777" w:rsidR="00830BC3" w:rsidRDefault="004E3A77">
      <w:pPr>
        <w:pStyle w:val="Heading4"/>
      </w:pPr>
      <w:r>
        <w:t>You Matter</w:t>
      </w:r>
    </w:p>
    <w:p w14:paraId="5E1E21D2" w14:textId="77777777" w:rsidR="00830BC3" w:rsidRDefault="004E3A77">
      <w:pPr>
        <w:pStyle w:val="FirstParagraph"/>
      </w:pPr>
      <w:r>
        <w:t xml:space="preserve">Please remember:  You are not alone. Healing is possible. Whether you talk to a friend, a therapist, or one of the professionals listed here—your life is worth fighting for. You are worthy of love, safety, and peace. God’s grace and love are with you every moment. </w:t>
      </w:r>
    </w:p>
    <w:p w14:paraId="45044C22" w14:textId="77777777" w:rsidR="00830BC3" w:rsidRDefault="004E3A77">
      <w:r>
        <w:br w:type="page"/>
      </w:r>
    </w:p>
    <w:p w14:paraId="50E97BD5" w14:textId="77777777" w:rsidR="00830BC3" w:rsidRDefault="004E3A77">
      <w:pPr>
        <w:pStyle w:val="Heading1"/>
      </w:pPr>
      <w:r>
        <w:t>About the Author</w:t>
      </w:r>
    </w:p>
    <w:p w14:paraId="28407F29" w14:textId="77777777" w:rsidR="00830BC3" w:rsidRDefault="004E3A77">
      <w:pPr>
        <w:pStyle w:val="FirstParagraph"/>
      </w:pPr>
      <w:r>
        <w:rPr>
          <w:noProof/>
        </w:rPr>
        <w:drawing>
          <wp:inline distT="0" distB="0" distL="0" distR="0" wp14:anchorId="45E8FE4C" wp14:editId="16708C4B">
            <wp:extent cx="3121152" cy="3901440"/>
            <wp:effectExtent l="0" t="0" r="0" b="0"/>
            <wp:docPr id="18" name="Picture"/>
            <wp:cNvGraphicFramePr/>
            <a:graphic xmlns:a="http://schemas.openxmlformats.org/drawingml/2006/main">
              <a:graphicData uri="http://schemas.openxmlformats.org/drawingml/2006/picture">
                <pic:pic xmlns:pic="http://schemas.openxmlformats.org/drawingml/2006/picture">
                  <pic:nvPicPr>
                    <pic:cNvPr id="19" name="Picture" descr="/tmp/683c3901a98a5d2f6e8d08e0-docx-685d31dc0839e13ed077dde9/bdfdeb066a68427099488f5eeb2d860c_raw.jpg"/>
                    <pic:cNvPicPr>
                      <a:picLocks noChangeAspect="1" noChangeArrowheads="1"/>
                    </pic:cNvPicPr>
                  </pic:nvPicPr>
                  <pic:blipFill>
                    <a:blip r:embed="rId13"/>
                    <a:stretch>
                      <a:fillRect/>
                    </a:stretch>
                  </pic:blipFill>
                  <pic:spPr bwMode="auto">
                    <a:xfrm>
                      <a:off x="0" y="0"/>
                      <a:ext cx="3121152" cy="3901440"/>
                    </a:xfrm>
                    <a:prstGeom prst="rect">
                      <a:avLst/>
                    </a:prstGeom>
                    <a:noFill/>
                    <a:ln w="9525">
                      <a:noFill/>
                      <a:headEnd/>
                      <a:tailEnd/>
                    </a:ln>
                  </pic:spPr>
                </pic:pic>
              </a:graphicData>
            </a:graphic>
          </wp:inline>
        </w:drawing>
      </w:r>
    </w:p>
    <w:p w14:paraId="4D5B0722" w14:textId="77777777" w:rsidR="00830BC3" w:rsidRDefault="004E3A77">
      <w:pPr>
        <w:pStyle w:val="BodyText"/>
      </w:pPr>
      <w:r>
        <w:rPr>
          <w:b/>
          <w:bCs/>
        </w:rPr>
        <w:t>Elizabeth</w:t>
      </w:r>
      <w:r>
        <w:t xml:space="preserve"> is an executive coach and industrial-organizational psychologist with a passion for helping others grow through purpose, resilience, and faith. As a military spouse and former foster youth emancipated at 17, Elizabeth draws deeply from lived experience to empower those facing life’s most complex challenges. Her writing and coaching are grounded in the belief that healing begins with honesty, and that true leadership starts from within. When she’s not working with clients or writing, Elizabeth enjoys nature walks with her family, reading, volunteering, and working out.</w:t>
      </w:r>
    </w:p>
    <w:p w14:paraId="382D88E1" w14:textId="77777777" w:rsidR="00830BC3" w:rsidRDefault="004E3A77">
      <w:pPr>
        <w:pStyle w:val="BodyText"/>
      </w:pPr>
      <w:hyperlink r:id="rId14">
        <w:r>
          <w:rPr>
            <w:rStyle w:val="Hyperlink"/>
            <w:u w:val="single"/>
          </w:rPr>
          <w:t>https://www.sagethymesolutions.com</w:t>
        </w:r>
      </w:hyperlink>
    </w:p>
    <w:sectPr w:rsidR="00830BC3">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E56885F0"/>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53D812F0"/>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0A99411"/>
    <w:multiLevelType w:val="multilevel"/>
    <w:tmpl w:val="5444304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926034967">
    <w:abstractNumId w:val="0"/>
  </w:num>
  <w:num w:numId="2" w16cid:durableId="1397511554">
    <w:abstractNumId w:val="1"/>
  </w:num>
  <w:num w:numId="3" w16cid:durableId="1337072376">
    <w:abstractNumId w:val="1"/>
  </w:num>
  <w:num w:numId="4" w16cid:durableId="553078539">
    <w:abstractNumId w:val="1"/>
  </w:num>
  <w:num w:numId="5" w16cid:durableId="562504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867835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916306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C3"/>
    <w:rsid w:val="00462435"/>
    <w:rsid w:val="004A15F0"/>
    <w:rsid w:val="004E3A77"/>
    <w:rsid w:val="004E6A25"/>
    <w:rsid w:val="00830BC3"/>
    <w:rsid w:val="00D2602D"/>
    <w:rsid w:val="00DD3689"/>
    <w:rsid w:val="00F71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909FF"/>
  <w15:docId w15:val="{DF29CAFF-1627-44BC-9632-E4693CB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basedOn w:val="Title"/>
    <w:next w:val="BodyText"/>
    <w:qFormat/>
    <w:pPr>
      <w:keepNext/>
      <w:keepLines/>
    </w:pPr>
    <w:rPr>
      <w:sz w:val="24"/>
      <w:szCs w:val="24"/>
    </w:rPr>
  </w:style>
  <w:style w:type="paragraph" w:styleId="Date">
    <w:name w:val="Date"/>
    <w:basedOn w:val="Title"/>
    <w:next w:val="BodyText"/>
    <w:qFormat/>
    <w:pPr>
      <w:keepNext/>
      <w:keepLines/>
    </w:pPr>
    <w:rPr>
      <w:sz w:val="24"/>
      <w:szCs w:val="24"/>
    </w:r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hotline.org" TargetMode="External"/><Relationship Id="rId13" Type="http://schemas.openxmlformats.org/officeDocument/2006/relationships/image" Target="media/image1.jpg"/><Relationship Id="rId3" Type="http://schemas.openxmlformats.org/officeDocument/2006/relationships/settings" Target="settings.xml"/><Relationship Id="rId7" Type="http://schemas.openxmlformats.org/officeDocument/2006/relationships/hyperlink" Target="https://www.rainn.org" TargetMode="External"/><Relationship Id="rId12" Type="http://schemas.openxmlformats.org/officeDocument/2006/relationships/hyperlink" Target="https://www.strongheartshelpline.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nami.org" TargetMode="External"/><Relationship Id="rId11" Type="http://schemas.openxmlformats.org/officeDocument/2006/relationships/hyperlink" Target="https://www.crisistextline.org" TargetMode="External"/><Relationship Id="rId5" Type="http://schemas.openxmlformats.org/officeDocument/2006/relationships/hyperlink" Target="https://988lifeline.org" TargetMode="External"/><Relationship Id="rId15" Type="http://schemas.openxmlformats.org/officeDocument/2006/relationships/fontTable" Target="fontTable.xml"/><Relationship Id="rId10" Type="http://schemas.openxmlformats.org/officeDocument/2006/relationships/hyperlink" Target="https://www.loveisrespect.org" TargetMode="External"/><Relationship Id="rId4" Type="http://schemas.openxmlformats.org/officeDocument/2006/relationships/webSettings" Target="webSettings.xml"/><Relationship Id="rId9" Type="http://schemas.openxmlformats.org/officeDocument/2006/relationships/hyperlink" Target="https://www.thetrevorproject.org" TargetMode="External"/><Relationship Id="rId14" Type="http://schemas.openxmlformats.org/officeDocument/2006/relationships/hyperlink" Target="https://www.sagethymesolution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12410</Words>
  <Characters>70741</Characters>
  <Application>Microsoft Office Word</Application>
  <DocSecurity>0</DocSecurity>
  <Lines>589</Lines>
  <Paragraphs>165</Paragraphs>
  <ScaleCrop>false</ScaleCrop>
  <Company/>
  <LinksUpToDate>false</LinksUpToDate>
  <CharactersWithSpaces>82986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JEREMY GROOVER</dc:creator>
  <cp:keywords/>
  <cp:lastModifiedBy>JEREMY GROOVER</cp:lastModifiedBy>
  <cp:revision>6</cp:revision>
  <dcterms:created xsi:type="dcterms:W3CDTF">2025-06-29T12:11:00Z</dcterms:created>
  <dcterms:modified xsi:type="dcterms:W3CDTF">2025-06-29T21:00:00Z</dcterms:modified>
</cp:coreProperties>
</file>