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4"/>
          <w:szCs w:val="24"/>
        </w:rPr>
      </w:pPr>
      <w:r w:rsidDel="00000000" w:rsidR="00000000" w:rsidRPr="00000000">
        <w:rPr>
          <w:b w:val="1"/>
          <w:sz w:val="24"/>
          <w:szCs w:val="24"/>
          <w:rtl w:val="0"/>
        </w:rPr>
        <w:t xml:space="preserve">USED PROMPT:</w:t>
      </w:r>
    </w:p>
    <w:p w:rsidR="00000000" w:rsidDel="00000000" w:rsidP="00000000" w:rsidRDefault="00000000" w:rsidRPr="00000000" w14:paraId="00000002">
      <w:pPr>
        <w:rPr>
          <w:sz w:val="24"/>
          <w:szCs w:val="24"/>
        </w:rPr>
      </w:pPr>
      <w:r w:rsidDel="00000000" w:rsidR="00000000" w:rsidRPr="00000000">
        <w:rPr>
          <w:sz w:val="24"/>
          <w:szCs w:val="24"/>
          <w:rtl w:val="0"/>
        </w:rPr>
        <w:t xml:space="preserve">PROMPT FOR CLAUDE: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I’m giving you the transcript of a 1 hour 17 minute autobiographical spoken story. It includes elements of personal experience, travel, and philosophical reflection. Your task is to help transform it into a publishable book manuscript.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Please follow these steps: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1. Summary: Start by writing a concise summary of the entire story (200–300 words), capturing its tone, structure, and key themes.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2. Chapters: Divide the content into coherent chapters. Use thematic, narrative, or emotional shifts as natural chapter breaks. Suggest clear chapter titles.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3. Structure and Editing:</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Edit the text to turn it into a fluid, linear narrative while preserving the spoken voice and authenticity.</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Improve grammar, syntax, and punctuation.</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Eliminate repetitions or tangents unless they serve a rhetorical or stylistic purpose.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Make it readable as a memoir or narrative non-fiction, respecting the author’s tone and rhythm.</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4. Philosophical Elements: Where the text includes philosophical or reflective passages, ensure they are integrated naturally into the narrative — not as academic insertions, but as part of the story’s lived experience and internal journey.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5. Suggestions (optional): At the end, you can briefly list any suggestions for improvement (e.g., clarification, reordering, title options)</w:t>
      </w:r>
    </w:p>
    <w:p w:rsidR="00000000" w:rsidDel="00000000" w:rsidP="00000000" w:rsidRDefault="00000000" w:rsidRPr="00000000" w14:paraId="00000019">
      <w:pPr>
        <w:rPr/>
      </w:pPr>
      <w:r w:rsidDel="00000000" w:rsidR="00000000" w:rsidRPr="00000000">
        <w:rPr>
          <w:rtl w:val="0"/>
        </w:rPr>
        <w:t xml:space="preserve">6. Find a title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b w:val="1"/>
          <w:sz w:val="24"/>
          <w:szCs w:val="24"/>
        </w:rPr>
      </w:pPr>
      <w:r w:rsidDel="00000000" w:rsidR="00000000" w:rsidRPr="00000000">
        <w:rPr>
          <w:b w:val="1"/>
          <w:sz w:val="24"/>
          <w:szCs w:val="24"/>
          <w:rtl w:val="0"/>
        </w:rPr>
        <w:t xml:space="preserve">During process Stopped Generating, Second Prompt:</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b w:val="1"/>
          <w:sz w:val="24"/>
          <w:szCs w:val="24"/>
        </w:rPr>
      </w:pPr>
      <w:r w:rsidDel="00000000" w:rsidR="00000000" w:rsidRPr="00000000">
        <w:rPr>
          <w:b w:val="1"/>
          <w:sz w:val="24"/>
          <w:szCs w:val="24"/>
          <w:rtl w:val="0"/>
        </w:rPr>
        <w:t xml:space="preserve">CONTINUE</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sz w:val="24"/>
          <w:szCs w:val="24"/>
        </w:rPr>
      </w:pPr>
      <w:r w:rsidDel="00000000" w:rsidR="00000000" w:rsidRPr="00000000">
        <w:rPr>
          <w:rtl w:val="0"/>
        </w:rPr>
      </w:r>
    </w:p>
    <w:p w:rsidR="00000000" w:rsidDel="00000000" w:rsidP="00000000" w:rsidRDefault="00000000" w:rsidRPr="00000000" w14:paraId="00000023">
      <w:pPr>
        <w:rPr>
          <w:rFonts w:ascii="Roboto" w:cs="Roboto" w:eastAsia="Roboto" w:hAnsi="Roboto"/>
          <w:b w:val="1"/>
          <w:color w:val="faf9f5"/>
          <w:sz w:val="23"/>
          <w:szCs w:val="23"/>
        </w:rPr>
      </w:pPr>
      <w:r w:rsidDel="00000000" w:rsidR="00000000" w:rsidRPr="00000000">
        <w:rPr>
          <w:rtl w:val="0"/>
        </w:rPr>
      </w:r>
    </w:p>
    <w:p w:rsidR="00000000" w:rsidDel="00000000" w:rsidP="00000000" w:rsidRDefault="00000000" w:rsidRPr="00000000" w14:paraId="00000024">
      <w:pPr>
        <w:pStyle w:val="Heading1"/>
        <w:keepNext w:val="0"/>
        <w:keepLines w:val="0"/>
        <w:spacing w:before="480" w:lineRule="auto"/>
        <w:rPr>
          <w:rFonts w:ascii="Roboto" w:cs="Roboto" w:eastAsia="Roboto" w:hAnsi="Roboto"/>
          <w:b w:val="1"/>
          <w:sz w:val="46"/>
          <w:szCs w:val="46"/>
        </w:rPr>
      </w:pPr>
      <w:bookmarkStart w:colFirst="0" w:colLast="0" w:name="_qc0eg8tiuwzl" w:id="0"/>
      <w:bookmarkEnd w:id="0"/>
      <w:r w:rsidDel="00000000" w:rsidR="00000000" w:rsidRPr="00000000">
        <w:rPr>
          <w:rFonts w:ascii="Roboto" w:cs="Roboto" w:eastAsia="Roboto" w:hAnsi="Roboto"/>
          <w:b w:val="1"/>
          <w:sz w:val="46"/>
          <w:szCs w:val="46"/>
          <w:rtl w:val="0"/>
        </w:rPr>
        <w:t xml:space="preserve">OSPITI E STRANIERI</w:t>
      </w:r>
    </w:p>
    <w:p w:rsidR="00000000" w:rsidDel="00000000" w:rsidP="00000000" w:rsidRDefault="00000000" w:rsidRPr="00000000" w14:paraId="00000025">
      <w:pPr>
        <w:spacing w:after="240" w:before="240" w:lineRule="auto"/>
        <w:rPr>
          <w:rFonts w:ascii="Roboto" w:cs="Roboto" w:eastAsia="Roboto" w:hAnsi="Roboto"/>
          <w:i w:val="1"/>
          <w:sz w:val="23"/>
          <w:szCs w:val="23"/>
        </w:rPr>
      </w:pPr>
      <w:r w:rsidDel="00000000" w:rsidR="00000000" w:rsidRPr="00000000">
        <w:rPr>
          <w:rFonts w:ascii="Roboto" w:cs="Roboto" w:eastAsia="Roboto" w:hAnsi="Roboto"/>
          <w:i w:val="1"/>
          <w:sz w:val="23"/>
          <w:szCs w:val="23"/>
          <w:rtl w:val="0"/>
        </w:rPr>
        <w:t xml:space="preserve">Un memoir di ospitalità, crimine e redenzione</w:t>
      </w:r>
    </w:p>
    <w:p w:rsidR="00000000" w:rsidDel="00000000" w:rsidP="00000000" w:rsidRDefault="00000000" w:rsidRPr="00000000" w14:paraId="00000026">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pStyle w:val="Heading2"/>
        <w:keepNext w:val="0"/>
        <w:keepLines w:val="0"/>
        <w:spacing w:after="80" w:lineRule="auto"/>
        <w:rPr>
          <w:rFonts w:ascii="Roboto" w:cs="Roboto" w:eastAsia="Roboto" w:hAnsi="Roboto"/>
          <w:b w:val="1"/>
          <w:sz w:val="34"/>
          <w:szCs w:val="34"/>
        </w:rPr>
      </w:pPr>
      <w:bookmarkStart w:colFirst="0" w:colLast="0" w:name="_38uey4be9zp7" w:id="1"/>
      <w:bookmarkEnd w:id="1"/>
      <w:r w:rsidDel="00000000" w:rsidR="00000000" w:rsidRPr="00000000">
        <w:rPr>
          <w:rFonts w:ascii="Roboto" w:cs="Roboto" w:eastAsia="Roboto" w:hAnsi="Roboto"/>
          <w:b w:val="1"/>
          <w:sz w:val="34"/>
          <w:szCs w:val="34"/>
          <w:rtl w:val="0"/>
        </w:rPr>
        <w:t xml:space="preserve">SINTESI</w:t>
      </w:r>
    </w:p>
    <w:p w:rsidR="00000000" w:rsidDel="00000000" w:rsidP="00000000" w:rsidRDefault="00000000" w:rsidRPr="00000000" w14:paraId="0000002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Questo memoir racconta una vicenda straordinaria accaduta a Mérida, in Messico, nel dicembre del 2024. Il protagonista, un host Airbnb italiano esperto di viaggi e ospitalità, viene drogato con scopolamina da due donne criminali che lo derubano e quasi lo uccidono. La storia inizia come un racconto di crimine ma si trasforma in una profonda riflessione sull'ospitalità, sui rapporti umani e sul significato dell'essere stranieri.</w:t>
      </w:r>
    </w:p>
    <w:p w:rsidR="00000000" w:rsidDel="00000000" w:rsidP="00000000" w:rsidRDefault="00000000" w:rsidRPr="00000000" w14:paraId="0000002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L'autore, reduce da due mesi e mezzo a Medellín (Colombia), arriva a Mérida sentendosi finalmente sicuro dopo aver vissuto in una delle città più pericolose del mondo. Proprio questo senso di sicurezza lo porta ad abbassare la guardia e ad accettare l'invito di due sconosciute che si presentano come operatrici sanitarie. Dopo essere stato drogato, perde completamente la memoria per oltre 24 ore, durante le quali viene derubato di tutto: telefono, carte di credito, denaro e persino oggetti di poco valore.</w:t>
      </w:r>
    </w:p>
    <w:p w:rsidR="00000000" w:rsidDel="00000000" w:rsidP="00000000" w:rsidRDefault="00000000" w:rsidRPr="00000000" w14:paraId="0000002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La parte più toccante della storia emerge quando scopre che i suoi ex ospiti - persone che aveva accolto nella sua casa in Italia - si sono mobilitati per salvarlo. Mentre lui giaceva incosciente, questi "stranieri" diventati amici hanno passato la notte in bianco, contattato autorità, consolati e polizia messicana, riuscendo infine a farlo ritrovare.</w:t>
      </w:r>
    </w:p>
    <w:p w:rsidR="00000000" w:rsidDel="00000000" w:rsidP="00000000" w:rsidRDefault="00000000" w:rsidRPr="00000000" w14:paraId="0000002B">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Il memoir si conclude con una riflessione amara sui proprietari del suo alloggio Airbnb che, invece di mostrargli solidarietà, hanno approfittato della sua situazione per chiedergli risarcimenti e hanno lasciato una recensione negativa. Questo contrasto tra la generosità degli ex ospiti e l'avidità degli host diventa il fulcro di una meditazione più ampia sull'etimologia delle parole "host" e "guest", entrambe derivanti dalla radice proto-indoeuropea che indica doveri reciproci di ospitalità.</w:t>
      </w:r>
    </w:p>
    <w:p w:rsidR="00000000" w:rsidDel="00000000" w:rsidP="00000000" w:rsidRDefault="00000000" w:rsidRPr="00000000" w14:paraId="0000002C">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pStyle w:val="Heading2"/>
        <w:keepNext w:val="0"/>
        <w:keepLines w:val="0"/>
        <w:spacing w:after="80" w:lineRule="auto"/>
        <w:rPr>
          <w:rFonts w:ascii="Roboto" w:cs="Roboto" w:eastAsia="Roboto" w:hAnsi="Roboto"/>
          <w:b w:val="1"/>
          <w:sz w:val="34"/>
          <w:szCs w:val="34"/>
        </w:rPr>
      </w:pPr>
      <w:bookmarkStart w:colFirst="0" w:colLast="0" w:name="_xzoe76cak9lg" w:id="2"/>
      <w:bookmarkEnd w:id="2"/>
      <w:r w:rsidDel="00000000" w:rsidR="00000000" w:rsidRPr="00000000">
        <w:rPr>
          <w:rFonts w:ascii="Roboto" w:cs="Roboto" w:eastAsia="Roboto" w:hAnsi="Roboto"/>
          <w:b w:val="1"/>
          <w:sz w:val="34"/>
          <w:szCs w:val="34"/>
          <w:rtl w:val="0"/>
        </w:rPr>
        <w:t xml:space="preserve">CAPITOLO 1: LA MENTE CONFUSA</w:t>
      </w:r>
    </w:p>
    <w:p w:rsidR="00000000" w:rsidDel="00000000" w:rsidP="00000000" w:rsidRDefault="00000000" w:rsidRPr="00000000" w14:paraId="0000002E">
      <w:pPr>
        <w:spacing w:after="240" w:before="240" w:lineRule="auto"/>
        <w:rPr>
          <w:rFonts w:ascii="Roboto" w:cs="Roboto" w:eastAsia="Roboto" w:hAnsi="Roboto"/>
          <w:i w:val="1"/>
          <w:sz w:val="23"/>
          <w:szCs w:val="23"/>
        </w:rPr>
      </w:pPr>
      <w:r w:rsidDel="00000000" w:rsidR="00000000" w:rsidRPr="00000000">
        <w:rPr>
          <w:rFonts w:ascii="Roboto" w:cs="Roboto" w:eastAsia="Roboto" w:hAnsi="Roboto"/>
          <w:i w:val="1"/>
          <w:sz w:val="23"/>
          <w:szCs w:val="23"/>
          <w:rtl w:val="0"/>
        </w:rPr>
        <w:t xml:space="preserve">16 dicembre, Italia</w:t>
      </w:r>
    </w:p>
    <w:p w:rsidR="00000000" w:rsidDel="00000000" w:rsidP="00000000" w:rsidRDefault="00000000" w:rsidRPr="00000000" w14:paraId="0000002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La mia mente è ancora confusa dopo i fatti che mi sono accaduti dal 5 al 7 dicembre. Non riesco a dormire, mi sveglio nel cuore della notte con un po' di angoscia e immagini traumatiche che mi appaiono, cercando di capire come ho potuto incontrare una tale cattiveria, cercando di ricordare, ma più ci provo più rimango sbalordito da tutto ciò.</w:t>
      </w:r>
    </w:p>
    <w:p w:rsidR="00000000" w:rsidDel="00000000" w:rsidP="00000000" w:rsidRDefault="00000000" w:rsidRPr="00000000" w14:paraId="0000003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Posso dire che in ogni momento dopo l'evento pensavo che le mie facoltà mentali fossero state ripristinate, ma mi sbagliavo. Addirittura pensavo non fosse accaduto nulla se non un'avventura da cui mi sono svegliato come da un sogno.</w:t>
      </w:r>
    </w:p>
    <w:p w:rsidR="00000000" w:rsidDel="00000000" w:rsidP="00000000" w:rsidRDefault="00000000" w:rsidRPr="00000000" w14:paraId="00000031">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Più passava il tempo invece più mi rendevo conto di quanti buchi nella mia memoria avessi. Mi rendo conto che alcuni ricordi tornavano in un attimo e altri se ne andavano in un altro momento per qualcos'altro. Scrivo questa relazione per rimettere in ordine i miei pensieri.</w:t>
      </w:r>
    </w:p>
    <w:p w:rsidR="00000000" w:rsidDel="00000000" w:rsidP="00000000" w:rsidRDefault="00000000" w:rsidRPr="00000000" w14:paraId="0000003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 miei ricordi su tutto ciò che è accaduto prima dell'evento sono invece fissi nella mia mente: il luogo in cui alloggiavo e la comunicazione con i padroni di casa. Dal 5 poi non ho avuto accesso a nessun social media, a nessuna piattaforma, alla mia posta, al mio telefono, al mio numero di telefono, per una settimana, fino al 14 dicembre, quando sono finalmente tornato in Italia dopo aver completato la denuncia alla polizia e i numerosi passaggi burocratici per ottenere una nuova scheda SIM e poter accedere di nuovo a tutto.</w:t>
      </w:r>
    </w:p>
    <w:p w:rsidR="00000000" w:rsidDel="00000000" w:rsidP="00000000" w:rsidRDefault="00000000" w:rsidRPr="00000000" w14:paraId="0000003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Finalmente entro su Airbnb e leggere il messaggio dei padroni di casa - i miei host a Mérida - mi sconvolge. Il loro atteggiamento mi ha fatto sentire doppiamente traumatizzato, sentendomi truffato e derubato due volte.</w:t>
      </w:r>
    </w:p>
    <w:p w:rsidR="00000000" w:rsidDel="00000000" w:rsidP="00000000" w:rsidRDefault="00000000" w:rsidRPr="00000000" w14:paraId="00000034">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pStyle w:val="Heading2"/>
        <w:keepNext w:val="0"/>
        <w:keepLines w:val="0"/>
        <w:spacing w:after="80" w:lineRule="auto"/>
        <w:rPr>
          <w:rFonts w:ascii="Roboto" w:cs="Roboto" w:eastAsia="Roboto" w:hAnsi="Roboto"/>
          <w:b w:val="1"/>
          <w:sz w:val="34"/>
          <w:szCs w:val="34"/>
        </w:rPr>
      </w:pPr>
      <w:bookmarkStart w:colFirst="0" w:colLast="0" w:name="_bsd50romsn" w:id="3"/>
      <w:bookmarkEnd w:id="3"/>
      <w:r w:rsidDel="00000000" w:rsidR="00000000" w:rsidRPr="00000000">
        <w:rPr>
          <w:rFonts w:ascii="Roboto" w:cs="Roboto" w:eastAsia="Roboto" w:hAnsi="Roboto"/>
          <w:b w:val="1"/>
          <w:sz w:val="34"/>
          <w:szCs w:val="34"/>
          <w:rtl w:val="0"/>
        </w:rPr>
        <w:t xml:space="preserve">CAPITOLO 2: MÉRIDA, LA CITTÀ SICURA</w:t>
      </w:r>
    </w:p>
    <w:p w:rsidR="00000000" w:rsidDel="00000000" w:rsidP="00000000" w:rsidRDefault="00000000" w:rsidRPr="00000000" w14:paraId="0000003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Ero appena tornato da due mesi e mezzo a Medellín, in Colombia, dove i casi di scopolamina sono all'ordine del giorno. La scopolamina non ha un dosaggio specifico: gli effetti dipendono da organismo a organismo, quindi anche una piccola dose per alcuni può essere letale. È per questa ragione che molti, soprattutto stranieri, sono stati trovati morti nel loro alloggio dopo essere stati derubati. Altri vengono trovati sdraiati in mezzo alla strada o barcollando, non ricordandosi neanche più chi fossero. Altri ancora sono stati trovati morti e accoltellati, forse perché avevano cercato di ribellarsi quando si erano accorti che stavano per essere drogati.</w:t>
      </w:r>
    </w:p>
    <w:p w:rsidR="00000000" w:rsidDel="00000000" w:rsidP="00000000" w:rsidRDefault="00000000" w:rsidRPr="00000000" w14:paraId="0000003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 Medellín non mi era mai capitato nulla - droga a parte, assalti in strada e altro accadono di continuo. Pur vivendo e girando in zone non frequentate minimamente dai turisti, ho sempre mantenuto un livello di attenzione alta e allo stesso tempo non troppo, per potermi permettere di vivere senza paura, perché Medellín è unica e i suoi abitanti sono anche persone meravigliose.</w:t>
      </w:r>
    </w:p>
    <w:p w:rsidR="00000000" w:rsidDel="00000000" w:rsidP="00000000" w:rsidRDefault="00000000" w:rsidRPr="00000000" w14:paraId="0000003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Addirittura per curiosità avevo cercato se in Messico ci fossero crimini attraverso l'uso della scopolamina e sì, qualcosa anche lì, ma più che altro a Città del Messico. Nulla invece a Mérida, la seconda città più sicura di tutto il continente americano dopo la canadese Quebec City.</w:t>
      </w:r>
    </w:p>
    <w:p w:rsidR="00000000" w:rsidDel="00000000" w:rsidP="00000000" w:rsidRDefault="00000000" w:rsidRPr="00000000" w14:paraId="0000003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In una città che mi aveva già accolto tre volte e nello stesso quartiere, trattandomi nel migliore dei modi. Arrivato dopo Medellín, mi sembrava di camminare sulle nuvole. Finalmente il corpo rilassato poteva spostarsi anche di notte in qualunque strada, anche le più buie, e non dover per forza attivare gli occhi dietro la nuca quando si sentivano passi o la presenza di qualcuno sul marciapiede più indietro.</w:t>
      </w:r>
    </w:p>
    <w:p w:rsidR="00000000" w:rsidDel="00000000" w:rsidP="00000000" w:rsidRDefault="00000000" w:rsidRPr="00000000" w14:paraId="0000003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così, rilassato - troppo rilassato - fidandomi sia di tutti e anche troppo di me stesso, di poter far fronte a qualunque situazione, accetto l'invito.</w:t>
      </w:r>
    </w:p>
    <w:p w:rsidR="00000000" w:rsidDel="00000000" w:rsidP="00000000" w:rsidRDefault="00000000" w:rsidRPr="00000000" w14:paraId="0000003B">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pStyle w:val="Heading2"/>
        <w:keepNext w:val="0"/>
        <w:keepLines w:val="0"/>
        <w:spacing w:after="80" w:lineRule="auto"/>
        <w:rPr>
          <w:rFonts w:ascii="Roboto" w:cs="Roboto" w:eastAsia="Roboto" w:hAnsi="Roboto"/>
          <w:b w:val="1"/>
          <w:sz w:val="34"/>
          <w:szCs w:val="34"/>
        </w:rPr>
      </w:pPr>
      <w:bookmarkStart w:colFirst="0" w:colLast="0" w:name="_e3hobn2ijaxc" w:id="4"/>
      <w:bookmarkEnd w:id="4"/>
      <w:r w:rsidDel="00000000" w:rsidR="00000000" w:rsidRPr="00000000">
        <w:rPr>
          <w:rFonts w:ascii="Roboto" w:cs="Roboto" w:eastAsia="Roboto" w:hAnsi="Roboto"/>
          <w:b w:val="1"/>
          <w:sz w:val="34"/>
          <w:szCs w:val="34"/>
          <w:rtl w:val="0"/>
        </w:rPr>
        <w:t xml:space="preserve">CAPITOLO 3: L'INCONTRO</w:t>
      </w:r>
    </w:p>
    <w:p w:rsidR="00000000" w:rsidDel="00000000" w:rsidP="00000000" w:rsidRDefault="00000000" w:rsidRPr="00000000" w14:paraId="0000003D">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Le ho incontrate per caso al pomeriggio. Dopo qualche chiacchiera, mi provocavano sensazioni di fiducia contrastanti. Mi dicevano che una era dottoressa in un centro per anziani e mi mostravano le foto, quindi non potevo che crederci. Però allo stesso modo sentivo già che avessero intenzioni strane, per via di alcune domande un po' particolari su dove vivessi a Mérida. Ricordo che volevano vedere esattamente la posizione della casa.</w:t>
      </w:r>
    </w:p>
    <w:p w:rsidR="00000000" w:rsidDel="00000000" w:rsidP="00000000" w:rsidRDefault="00000000" w:rsidRPr="00000000" w14:paraId="0000003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invitano ad andare a bere qualcosa da loro.</w:t>
      </w:r>
    </w:p>
    <w:p w:rsidR="00000000" w:rsidDel="00000000" w:rsidP="00000000" w:rsidRDefault="00000000" w:rsidRPr="00000000" w14:paraId="0000003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Compriamo al supermercato della vodka che pago io con il bancomat - di nuovo un segnale strano. Poi ci fermiamo davanti alla farmacia dove una di loro compra qualcosa. Camminiamo un po' tra strade e villette una uguale all'altra in una zona periferica residenziale. Sono strane, rallentano per bisbigliare tra di loro. Io in ogni caso mi sento tranquillo.</w:t>
      </w:r>
    </w:p>
    <w:p w:rsidR="00000000" w:rsidDel="00000000" w:rsidP="00000000" w:rsidRDefault="00000000" w:rsidRPr="00000000" w14:paraId="0000004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Arriviamo finalmente in questa casa. Noto subito che il cortile è trasandato, ci sono erbacce. Entriamo e mi sento disgustato. La polvere, la sporcizia, carte in giro, piatti sporchi, odore di chiuso. Sembra la casa dove ha vissuto una persona anziana che poi è morta.</w:t>
      </w:r>
    </w:p>
    <w:p w:rsidR="00000000" w:rsidDel="00000000" w:rsidP="00000000" w:rsidRDefault="00000000" w:rsidRPr="00000000" w14:paraId="00000041">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siedo appoggiando la punta del sedere al divano. Una di loro prepara da bere mescolando vodka, succo di frutta e ghiaccio. Vado al bagno con l'intenzione di spostare un po' di soldi in uno scompartimento della borsa un po' nascosto, per precauzione. Nel bagno lo schifo è ancora più evidente, con materiale medico abbandonato come garze e sangue.</w:t>
      </w:r>
    </w:p>
    <w:p w:rsidR="00000000" w:rsidDel="00000000" w:rsidP="00000000" w:rsidRDefault="00000000" w:rsidRPr="00000000" w14:paraId="0000004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Non penso di scappare, curioso di sapere come si svolgerà questa situazione.</w:t>
      </w:r>
    </w:p>
    <w:p w:rsidR="00000000" w:rsidDel="00000000" w:rsidP="00000000" w:rsidRDefault="00000000" w:rsidRPr="00000000" w14:paraId="00000043">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4">
      <w:pPr>
        <w:pStyle w:val="Heading2"/>
        <w:keepNext w:val="0"/>
        <w:keepLines w:val="0"/>
        <w:spacing w:after="80" w:lineRule="auto"/>
        <w:rPr>
          <w:rFonts w:ascii="Roboto" w:cs="Roboto" w:eastAsia="Roboto" w:hAnsi="Roboto"/>
          <w:b w:val="1"/>
          <w:sz w:val="34"/>
          <w:szCs w:val="34"/>
        </w:rPr>
      </w:pPr>
      <w:bookmarkStart w:colFirst="0" w:colLast="0" w:name="_evmmvxvswels" w:id="5"/>
      <w:bookmarkEnd w:id="5"/>
      <w:r w:rsidDel="00000000" w:rsidR="00000000" w:rsidRPr="00000000">
        <w:rPr>
          <w:rFonts w:ascii="Roboto" w:cs="Roboto" w:eastAsia="Roboto" w:hAnsi="Roboto"/>
          <w:b w:val="1"/>
          <w:sz w:val="34"/>
          <w:szCs w:val="34"/>
          <w:rtl w:val="0"/>
        </w:rPr>
        <w:t xml:space="preserve">CAPITOLO 4: LA TRAPPOLA</w:t>
      </w:r>
    </w:p>
    <w:p w:rsidR="00000000" w:rsidDel="00000000" w:rsidP="00000000" w:rsidRDefault="00000000" w:rsidRPr="00000000" w14:paraId="0000004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Accendono il ventilatore e la TV con della musica che cerco di non sentire, come il reggaeton. Mi passano il bicchiere. Assaggio: il sapore è normale, ma qualcosa mi dice di non bere. Loro mi parlano di cose di famiglia e, come in tante altre situazioni, mi appello solo alla mia pazienza per rimanere.</w:t>
      </w:r>
    </w:p>
    <w:p w:rsidR="00000000" w:rsidDel="00000000" w:rsidP="00000000" w:rsidRDefault="00000000" w:rsidRPr="00000000" w14:paraId="0000004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guardano mentre faccio finta di sorseggiare e poi, per togliermi ogni dubbio, prendo il bicchiere e lo posiziono per terra a una certa distanza da me. E infatti le due seguono a sorpresa il movimento e attonite mi domandano che cosa sto facendo.</w:t>
      </w:r>
    </w:p>
    <w:p w:rsidR="00000000" w:rsidDel="00000000" w:rsidP="00000000" w:rsidRDefault="00000000" w:rsidRPr="00000000" w14:paraId="0000004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Quel momento diventa per me la conferma razionale di quello che sentivo: che mi stavano drogando. Eppure dentro di me sento anche che devo restare e proseguire questa avventura. La conferma arriva dalla tranquillità e dalla pace interna che sento. Così riprendo il bicchiere, ma solo bagnandomi le labbra. Alla loro insistenza di bere un sorso - dopo che addirittura una mi mostra come si trangugia un bicchiere tutto d'un fiato - mi bevo un sorso.</w:t>
      </w:r>
    </w:p>
    <w:p w:rsidR="00000000" w:rsidDel="00000000" w:rsidP="00000000" w:rsidRDefault="00000000" w:rsidRPr="00000000" w14:paraId="0000004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Ed è così che la mia memoria si spegne quella sera, anche se mi è rimasto un ricordo di un momento: apro gli occhi incapace di pensare o parlare e sono sorretto dalle due donne che con molta cura e gentilezza mi trasportano fuori dalla porta, poi dal cortile, per infilarmi in un'auto. Chiamando per nome l'autista, mi fa pensare che sia un Uber.</w:t>
      </w:r>
    </w:p>
    <w:p w:rsidR="00000000" w:rsidDel="00000000" w:rsidP="00000000" w:rsidRDefault="00000000" w:rsidRPr="00000000" w14:paraId="0000004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Poi ricordo ancora soltanto il momento in cui sono stato trasportato e riportato a casa il 6 all'una di notte dalle donne. Ho aperto la porta e sono entrato in casa: un momento in cui la mia mente era di nuovo nera. Pensavo di essere entrato e di aver chiuso la porta, poi mi sono addormentato. Finché mi sono svegliato ancora quasi incapace di camminare e mi rendo conto che mi hanno rubato il telefono, la carta di credito e i soldi.</w:t>
      </w:r>
    </w:p>
    <w:p w:rsidR="00000000" w:rsidDel="00000000" w:rsidP="00000000" w:rsidRDefault="00000000" w:rsidRPr="00000000" w14:paraId="0000004A">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pStyle w:val="Heading2"/>
        <w:keepNext w:val="0"/>
        <w:keepLines w:val="0"/>
        <w:spacing w:after="80" w:lineRule="auto"/>
        <w:rPr>
          <w:rFonts w:ascii="Roboto" w:cs="Roboto" w:eastAsia="Roboto" w:hAnsi="Roboto"/>
          <w:b w:val="1"/>
          <w:sz w:val="34"/>
          <w:szCs w:val="34"/>
        </w:rPr>
      </w:pPr>
      <w:bookmarkStart w:colFirst="0" w:colLast="0" w:name="_z29e7414fddp" w:id="6"/>
      <w:bookmarkEnd w:id="6"/>
      <w:r w:rsidDel="00000000" w:rsidR="00000000" w:rsidRPr="00000000">
        <w:rPr>
          <w:rFonts w:ascii="Roboto" w:cs="Roboto" w:eastAsia="Roboto" w:hAnsi="Roboto"/>
          <w:b w:val="1"/>
          <w:sz w:val="34"/>
          <w:szCs w:val="34"/>
          <w:rtl w:val="0"/>
        </w:rPr>
        <w:t xml:space="preserve">CAPITOLO 5: IL RISVEGLIO</w:t>
      </w:r>
    </w:p>
    <w:p w:rsidR="00000000" w:rsidDel="00000000" w:rsidP="00000000" w:rsidRDefault="00000000" w:rsidRPr="00000000" w14:paraId="0000004C">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Immediatamente esco e in quel momento mi accorgo che mancano le chiavi. Penso che dovrebbero essere da qualche parte. Per fortuna posso chiudere la porta e far finta che sia chiusa a chiave. Credo che sia notte fonda, dirigendomi verso il centro città e cercando qualche poliziotto.</w:t>
      </w:r>
    </w:p>
    <w:p w:rsidR="00000000" w:rsidDel="00000000" w:rsidP="00000000" w:rsidRDefault="00000000" w:rsidRPr="00000000" w14:paraId="0000004D">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È stato difficile camminare, barcollando a destra e sinistra. Poi mi sorprende vedere così tante persone in giro. Incredibilmente vedo che sono le 21: chiedo come sia possibile ma non riesco a capire molto, mi sembra di essere in un sogno.</w:t>
      </w:r>
    </w:p>
    <w:p w:rsidR="00000000" w:rsidDel="00000000" w:rsidP="00000000" w:rsidRDefault="00000000" w:rsidRPr="00000000" w14:paraId="0000004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Finalmente trovo un poliziotto, ma mi dice che è della polizia locale, che dovrei rivolgermi alla Procura della Repubblica, che è molto lontana, alla periferia di Mérida. Gli chiedo aiuto: non ci sono autobus, solo degli Uber, e non avrei modo di pagare, ma non gli interessa. Così decido di iniziare a camminare dicendomi che prima o poi avrei trovato una pattuglia.</w:t>
      </w:r>
    </w:p>
    <w:p w:rsidR="00000000" w:rsidDel="00000000" w:rsidP="00000000" w:rsidRDefault="00000000" w:rsidRPr="00000000" w14:paraId="0000004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In quelle condizioni, barcollando come ubriaco, ho camminato per un po' di tempo tra le strade vuote e buie e poi finalmente ho trovato un'unità. Gli spiego che mi hanno drogato e derubato, gli mostro il passaporto - l'unica cosa che mi hanno lasciato le ladre, sapendo che sarei dovuto partire dopo due giorni.</w:t>
      </w:r>
    </w:p>
    <w:p w:rsidR="00000000" w:rsidDel="00000000" w:rsidP="00000000" w:rsidRDefault="00000000" w:rsidRPr="00000000" w14:paraId="0000005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La polizia mi riporta a casa. Non ricordo molto, è come se la mia memoria tornasse forse solo per alcuni momenti, come se gli effetti della droga avessero cancellato la mia mente e ho solo qualche flash.</w:t>
      </w:r>
    </w:p>
    <w:p w:rsidR="00000000" w:rsidDel="00000000" w:rsidP="00000000" w:rsidRDefault="00000000" w:rsidRPr="00000000" w14:paraId="00000051">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pStyle w:val="Heading2"/>
        <w:keepNext w:val="0"/>
        <w:keepLines w:val="0"/>
        <w:spacing w:after="80" w:lineRule="auto"/>
        <w:rPr>
          <w:rFonts w:ascii="Roboto" w:cs="Roboto" w:eastAsia="Roboto" w:hAnsi="Roboto"/>
          <w:b w:val="1"/>
          <w:sz w:val="34"/>
          <w:szCs w:val="34"/>
        </w:rPr>
      </w:pPr>
      <w:bookmarkStart w:colFirst="0" w:colLast="0" w:name="_alo4iyh6kr4j" w:id="7"/>
      <w:bookmarkEnd w:id="7"/>
      <w:r w:rsidDel="00000000" w:rsidR="00000000" w:rsidRPr="00000000">
        <w:rPr>
          <w:rFonts w:ascii="Roboto" w:cs="Roboto" w:eastAsia="Roboto" w:hAnsi="Roboto"/>
          <w:b w:val="1"/>
          <w:sz w:val="34"/>
          <w:szCs w:val="34"/>
          <w:rtl w:val="0"/>
        </w:rPr>
        <w:t xml:space="preserve">CAPITOLO 6: IL COMMISSARIO</w:t>
      </w:r>
    </w:p>
    <w:p w:rsidR="00000000" w:rsidDel="00000000" w:rsidP="00000000" w:rsidRDefault="00000000" w:rsidRPr="00000000" w14:paraId="0000005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Quando arrivammo a casa trovai un altro poliziotto che si presentò come il capo del dipartimento anti-sequestro. Ricordo di aver sentito scattare una foto da inviare anche alla mia famiglia e ai miei amici, che erano molto preoccupati per me, così come il consolato italiano che era già stato allertato e attivato.</w:t>
      </w:r>
    </w:p>
    <w:p w:rsidR="00000000" w:rsidDel="00000000" w:rsidP="00000000" w:rsidRDefault="00000000" w:rsidRPr="00000000" w14:paraId="00000054">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Quando riguardo quella foto non riesco nemmeno a riconoscermi completamente: sembra una persona che mi assomiglia un po'.</w:t>
      </w:r>
    </w:p>
    <w:p w:rsidR="00000000" w:rsidDel="00000000" w:rsidP="00000000" w:rsidRDefault="00000000" w:rsidRPr="00000000" w14:paraId="0000005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mostra una foto di una donna, mi dice che è già stata individuata e interrogata. Mi chiede se la riconosco e io dico di sì. Aveva dei precedenti per estorsione e violenza su anziani nella casa per anziani che gestiva: "House of Love".</w:t>
      </w:r>
    </w:p>
    <w:p w:rsidR="00000000" w:rsidDel="00000000" w:rsidP="00000000" w:rsidRDefault="00000000" w:rsidRPr="00000000" w14:paraId="0000005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Io ascolto come in un sogno: mi arrivano e se ne vanno le immagini. Mi dice di dormire e che la mattina dopo sarebbe venuto a prendermi per portarmi in Procura.</w:t>
      </w:r>
    </w:p>
    <w:p w:rsidR="00000000" w:rsidDel="00000000" w:rsidP="00000000" w:rsidRDefault="00000000" w:rsidRPr="00000000" w14:paraId="0000005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Dormo ancora con la porta aperta e la mattina arriva. Per prima cosa mi fa chiamare la mia famiglia e i miei amici. Li saluto dicendo che sto bene e che tutto è bene, come se non fosse successo nulla, per non farli preoccupare. Poi l'altra mia amica Marisol, che vive a Mérida, in modo che tutti possano sentire la mia voce.</w:t>
      </w:r>
    </w:p>
    <w:p w:rsidR="00000000" w:rsidDel="00000000" w:rsidP="00000000" w:rsidRDefault="00000000" w:rsidRPr="00000000" w14:paraId="0000005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domando come sia possibile che siano arrivati a loro, addirittura a Marisol che non avevo ancora incontrato, ma anche in questo caso le domande arrivano così come se ne vanno.</w:t>
      </w:r>
    </w:p>
    <w:p w:rsidR="00000000" w:rsidDel="00000000" w:rsidP="00000000" w:rsidRDefault="00000000" w:rsidRPr="00000000" w14:paraId="0000005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Capisco che le donne avevano mandato un messaggio al mio contatto più stretto dicendogli che ero stato investito da un autobus e che ero in ospedale per la rianimazione, secondo quanto mi dice il commissario.</w:t>
      </w:r>
    </w:p>
    <w:p w:rsidR="00000000" w:rsidDel="00000000" w:rsidP="00000000" w:rsidRDefault="00000000" w:rsidRPr="00000000" w14:paraId="0000005A">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pStyle w:val="Heading2"/>
        <w:keepNext w:val="0"/>
        <w:keepLines w:val="0"/>
        <w:spacing w:after="80" w:lineRule="auto"/>
        <w:rPr>
          <w:rFonts w:ascii="Roboto" w:cs="Roboto" w:eastAsia="Roboto" w:hAnsi="Roboto"/>
          <w:b w:val="1"/>
          <w:sz w:val="34"/>
          <w:szCs w:val="34"/>
        </w:rPr>
      </w:pPr>
      <w:bookmarkStart w:colFirst="0" w:colLast="0" w:name="_uyrhkq793g1p" w:id="8"/>
      <w:bookmarkEnd w:id="8"/>
      <w:r w:rsidDel="00000000" w:rsidR="00000000" w:rsidRPr="00000000">
        <w:rPr>
          <w:rFonts w:ascii="Roboto" w:cs="Roboto" w:eastAsia="Roboto" w:hAnsi="Roboto"/>
          <w:b w:val="1"/>
          <w:sz w:val="34"/>
          <w:szCs w:val="34"/>
          <w:rtl w:val="0"/>
        </w:rPr>
        <w:t xml:space="preserve">CAPITOLO 7: LA RETE DI SALVATAGGIO</w:t>
      </w:r>
    </w:p>
    <w:p w:rsidR="00000000" w:rsidDel="00000000" w:rsidP="00000000" w:rsidRDefault="00000000" w:rsidRPr="00000000" w14:paraId="0000005C">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Dopodiché oggi so di più: le donne stavano cercando di capire se il mio contatto tenesse davvero a me, pensando che fosse la mia compagna, e il suo stato emotivo, poiché avrebbero chiesto un riscatto che è arrivato molto più tardi.</w:t>
      </w:r>
    </w:p>
    <w:p w:rsidR="00000000" w:rsidDel="00000000" w:rsidP="00000000" w:rsidRDefault="00000000" w:rsidRPr="00000000" w14:paraId="0000005D">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Quindi la mia famiglia e i miei amici erano in agonia e disperati. Ognuno dei miei amici - in realtà erano miei ospiti - e mio fratello, che è stato chiamato a Lecce in Italia, hanno passato la notte svegli a cercarmi dal mio Airbnb.</w:t>
      </w:r>
    </w:p>
    <w:p w:rsidR="00000000" w:rsidDel="00000000" w:rsidP="00000000" w:rsidRDefault="00000000" w:rsidRPr="00000000" w14:paraId="0000005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 miei ospiti mi hanno salvato. Senza di loro, se non sarei morto, sicuramente la donna non sarebbe stata trovata e non ho idea di come sarei tornato a casa. Uno dei miei ospiti nella mia casa in Italia era messicano ed è riuscito a chiamare il consolato. E anche se non erano passate 48 ore per dichiarare la scomparsa di qualcuno, sono riusciti in breve tempo ad attivare tutti, e dal numero di telefono la donna è stata catturata e anche interrogata, cercando di arrampicarsi sugli specchi per rifiutare le prove.</w:t>
      </w:r>
    </w:p>
    <w:p w:rsidR="00000000" w:rsidDel="00000000" w:rsidP="00000000" w:rsidRDefault="00000000" w:rsidRPr="00000000" w14:paraId="0000005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Incredibile: questo ragazzo messicano io l'avevo incontrato a Medellín. Lui mi aveva scritto per ricevere ospitalità. Era molto preoccupato perché non riusciva a trovare nulla: si sarebbe dovuto trasferire a Lecce per entrare in una scuola di danza. Dopo qualche messaggio abbiamo capito che entrambi eravamo a Medellín e lui sarebbe partito soltanto il giorno dopo. Allora chiedo di vederlo e ci incontriamo, e dal nostro incontro lui finalmente si tranquillizza, finalmente consapevole di aver trovato un posto dove stare sicuro in Italia, a Lecce.</w:t>
      </w:r>
    </w:p>
    <w:p w:rsidR="00000000" w:rsidDel="00000000" w:rsidP="00000000" w:rsidRDefault="00000000" w:rsidRPr="00000000" w14:paraId="00000060">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1">
      <w:pPr>
        <w:pStyle w:val="Heading2"/>
        <w:keepNext w:val="0"/>
        <w:keepLines w:val="0"/>
        <w:spacing w:after="80" w:lineRule="auto"/>
        <w:rPr>
          <w:rFonts w:ascii="Roboto" w:cs="Roboto" w:eastAsia="Roboto" w:hAnsi="Roboto"/>
          <w:b w:val="1"/>
          <w:sz w:val="34"/>
          <w:szCs w:val="34"/>
        </w:rPr>
      </w:pPr>
      <w:bookmarkStart w:colFirst="0" w:colLast="0" w:name="_qzel4rbbv4ju" w:id="9"/>
      <w:bookmarkEnd w:id="9"/>
      <w:r w:rsidDel="00000000" w:rsidR="00000000" w:rsidRPr="00000000">
        <w:rPr>
          <w:rFonts w:ascii="Roboto" w:cs="Roboto" w:eastAsia="Roboto" w:hAnsi="Roboto"/>
          <w:b w:val="1"/>
          <w:sz w:val="34"/>
          <w:szCs w:val="34"/>
          <w:rtl w:val="0"/>
        </w:rPr>
        <w:t xml:space="preserve">CAPITOLO 8: IL TEMPO PERDUTO</w:t>
      </w:r>
    </w:p>
    <w:p w:rsidR="00000000" w:rsidDel="00000000" w:rsidP="00000000" w:rsidRDefault="00000000" w:rsidRPr="00000000" w14:paraId="0000006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Quando compiliamo il rapporto davanti alla polizia sono stato molto sorpreso che non era il 6 dicembre ma il 7, secondo quanto mi stava dicendo la gente. Così rimasi incosciente per un giorno intero e poi il giorno dopo, alle 5 del mattino, ho avuto un passaggio per andare a Cancún e prendere l'aereo per tornare in Europa.</w:t>
      </w:r>
    </w:p>
    <w:p w:rsidR="00000000" w:rsidDel="00000000" w:rsidP="00000000" w:rsidRDefault="00000000" w:rsidRPr="00000000" w14:paraId="0000006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Come potevo farcela?</w:t>
      </w:r>
    </w:p>
    <w:p w:rsidR="00000000" w:rsidDel="00000000" w:rsidP="00000000" w:rsidRDefault="00000000" w:rsidRPr="00000000" w14:paraId="00000064">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Poi non mi sono reso conto che il poliziotto riferiva che le cose erano iniziate il 6 e non il 5. E oggi, essendomi accorto che le donne hanno usato la mia carta per fare molti acquisti, ho chiesto al capo della polizia di farmi una rettifica che invierò quando l'avrò ricevuta.</w:t>
      </w:r>
    </w:p>
    <w:p w:rsidR="00000000" w:rsidDel="00000000" w:rsidP="00000000" w:rsidRDefault="00000000" w:rsidRPr="00000000" w14:paraId="0000006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Durante queste 24 ore, più o meno, è successo che le donne, alla sera prima - quando io probabilmente, poi rivedendo i loro contatti e i messaggi scambiati - avevano contattato Daniela pensando fosse la mia compagna, mentre lei mi stava aiutando in casa ed era quindi la persona con cui più scambiavo messaggi. Le hanno chiesto se mi conosceva e poi le hanno detto che io ero stato messo sotto un autobus ed ero in gravi condizioni in rianimazione.</w:t>
      </w:r>
    </w:p>
    <w:p w:rsidR="00000000" w:rsidDel="00000000" w:rsidP="00000000" w:rsidRDefault="00000000" w:rsidRPr="00000000" w14:paraId="0000006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Questo che è successo lì a Lecce? Che ovviamente c'è stato un colpo, uno shock forte a ricevere questa notizia. Quindi lei ha chiamato mio fratello e poi è stato coinvolto il mio ospite messicano e sono andati alla questura per vedere cosa si poteva fare, perché in qualche modo Daniela sospettava che tutto ciò non fosse vero, che ci fosse qualcosa sotto.</w:t>
      </w:r>
    </w:p>
    <w:p w:rsidR="00000000" w:rsidDel="00000000" w:rsidP="00000000" w:rsidRDefault="00000000" w:rsidRPr="00000000" w14:paraId="00000067">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Style w:val="Heading2"/>
        <w:keepNext w:val="0"/>
        <w:keepLines w:val="0"/>
        <w:spacing w:after="80" w:lineRule="auto"/>
        <w:rPr>
          <w:rFonts w:ascii="Roboto" w:cs="Roboto" w:eastAsia="Roboto" w:hAnsi="Roboto"/>
          <w:b w:val="1"/>
          <w:sz w:val="34"/>
          <w:szCs w:val="34"/>
        </w:rPr>
      </w:pPr>
      <w:bookmarkStart w:colFirst="0" w:colLast="0" w:name="_g0ujsiyr6d2t" w:id="10"/>
      <w:bookmarkEnd w:id="10"/>
      <w:r w:rsidDel="00000000" w:rsidR="00000000" w:rsidRPr="00000000">
        <w:rPr>
          <w:rFonts w:ascii="Roboto" w:cs="Roboto" w:eastAsia="Roboto" w:hAnsi="Roboto"/>
          <w:b w:val="1"/>
          <w:sz w:val="34"/>
          <w:szCs w:val="34"/>
          <w:rtl w:val="0"/>
        </w:rPr>
        <w:t xml:space="preserve">CAPITOLO 9: MARISOL</w:t>
      </w:r>
    </w:p>
    <w:p w:rsidR="00000000" w:rsidDel="00000000" w:rsidP="00000000" w:rsidRDefault="00000000" w:rsidRPr="00000000" w14:paraId="0000006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Dopo tutta la procedura sono rimasto sorpreso di vedere Marisol lì in Procura: il capo della squadra anti-rapina l'aveva chiamata per venirmi a prendere. Mi ha detto che aveva girato tutti gli ospedali per cercarmi e che in Italia erano disperati.</w:t>
      </w:r>
    </w:p>
    <w:p w:rsidR="00000000" w:rsidDel="00000000" w:rsidP="00000000" w:rsidRDefault="00000000" w:rsidRPr="00000000" w14:paraId="0000006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chi è Marisol? Marisol è stata mia ospite a settembre ed era ancora in contatto con altri ospiti e con la ragazza che mi aiutava. Per questo da casa mia l'hanno contattata. Daniela invece era arrivata come ospite l'estate scorsa e i criminali l'hanno contattata probabilmente pensando che fosse la mia ragazza o la mia compagna, visto che era il contatto più attivo sul mio telefono, dato che parlavamo e condividevamo sempre la gestione della casa.</w:t>
      </w:r>
    </w:p>
    <w:p w:rsidR="00000000" w:rsidDel="00000000" w:rsidP="00000000" w:rsidRDefault="00000000" w:rsidRPr="00000000" w14:paraId="0000006B">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Anche Lina, un'argentina che è stata mia ospite nel 2020 e che poi mi ha aiutato anche in casa, a un certo punto stava facendo la sua parte da Playa del Carmen in Messico, dove si era trasferita da poco, anche lei conosciuta da altri miei ospiti.</w:t>
      </w:r>
    </w:p>
    <w:p w:rsidR="00000000" w:rsidDel="00000000" w:rsidP="00000000" w:rsidRDefault="00000000" w:rsidRPr="00000000" w14:paraId="0000006C">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Con Marisol siamo riusciti ad arrivare alla casa alle 17. Mi aiuta a organizzare prima di tutto la mia mente, poi ciò di cui ho bisogno in così poco tempo prima di partire. È riuscita a trovarmi un telefono cellulare, a procurarmi dei soldi e poi abbiamo comprato una scheda SIM, ma non c'è modo di inserire nessuna delle mie cose perché tutto invia un SMS di notifica al mio vecchio numero.</w:t>
      </w:r>
    </w:p>
    <w:p w:rsidR="00000000" w:rsidDel="00000000" w:rsidP="00000000" w:rsidRDefault="00000000" w:rsidRPr="00000000" w14:paraId="0000006D">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Devo trovare i biglietti, la carta d'imbarco, il contatto con un amico a Bruxelles dove atterrerò e molte, molte altre cose e informazioni, pregando che non usino le informazioni private del mio telefono per fare altri furti e per comunicare con i proprietari della casa in cui stavo.</w:t>
      </w:r>
    </w:p>
    <w:p w:rsidR="00000000" w:rsidDel="00000000" w:rsidP="00000000" w:rsidRDefault="00000000" w:rsidRPr="00000000" w14:paraId="0000006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Non avrei potuto fare nulla senza l'aiuto di Marisol, che ha deciso di rimanere sveglia con me per assistermi fino alla partenza.</w:t>
      </w:r>
    </w:p>
    <w:p w:rsidR="00000000" w:rsidDel="00000000" w:rsidP="00000000" w:rsidRDefault="00000000" w:rsidRPr="00000000" w14:paraId="0000006F">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0">
      <w:pPr>
        <w:pStyle w:val="Heading2"/>
        <w:keepNext w:val="0"/>
        <w:keepLines w:val="0"/>
        <w:spacing w:after="80" w:lineRule="auto"/>
        <w:rPr>
          <w:rFonts w:ascii="Roboto" w:cs="Roboto" w:eastAsia="Roboto" w:hAnsi="Roboto"/>
          <w:b w:val="1"/>
          <w:sz w:val="34"/>
          <w:szCs w:val="34"/>
        </w:rPr>
      </w:pPr>
      <w:bookmarkStart w:colFirst="0" w:colLast="0" w:name="_jg1nive7qxdp" w:id="11"/>
      <w:bookmarkEnd w:id="11"/>
      <w:r w:rsidDel="00000000" w:rsidR="00000000" w:rsidRPr="00000000">
        <w:rPr>
          <w:rFonts w:ascii="Roboto" w:cs="Roboto" w:eastAsia="Roboto" w:hAnsi="Roboto"/>
          <w:b w:val="1"/>
          <w:sz w:val="34"/>
          <w:szCs w:val="34"/>
          <w:rtl w:val="0"/>
        </w:rPr>
        <w:t xml:space="preserve">CAPITOLO 10: LA FUGA</w:t>
      </w:r>
    </w:p>
    <w:p w:rsidR="00000000" w:rsidDel="00000000" w:rsidP="00000000" w:rsidRDefault="00000000" w:rsidRPr="00000000" w14:paraId="00000071">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accorgo poi che in casa mancano anche il grill elettrico e il ferro da stiro. Non posso credere che abbiano rubato anche quello. E tutt'intorno le mie cose sono state perquisite, anche se non hanno preso il passaporto. Per me è ancora un mistero come siano entrate. La mia mente è troppo confusa per capire che anche le donne erano in casa. Mi chiedo ancora chi e come sono entrati.</w:t>
      </w:r>
    </w:p>
    <w:p w:rsidR="00000000" w:rsidDel="00000000" w:rsidP="00000000" w:rsidRDefault="00000000" w:rsidRPr="00000000" w14:paraId="0000007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Sono molto preoccupato di contattare i padroni di casa il prima possibile per raccontare loro la situazione, spiegare tutto, per non essere sorpreso quando tornano e vedono la serratura aperta e la stufa e il ferro da stiro mancanti, per fargli sapere che sarei partito presto.</w:t>
      </w:r>
    </w:p>
    <w:p w:rsidR="00000000" w:rsidDel="00000000" w:rsidP="00000000" w:rsidRDefault="00000000" w:rsidRPr="00000000" w14:paraId="0000007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Poi ho avuto l'idea di chiedere a Marisol se avesse un profilo Airbnb e tramite lei ho trovato l'annuncio e ho scritto alle 3 del mattino ai proprietari di casa dicendo che sarei partito alle 5 del mattina, che ero stato derubato e che il ferro da stiro, le chiavi e le griglie erano scomparse, non so come. Ho anche scritto che se la copertura di Airbnb non fosse stata sufficiente avrei pagato gli oggetti, dato che nella mia mente non era ancora possibile provare che le donne avessero rubato gli oggetti.</w:t>
      </w:r>
    </w:p>
    <w:p w:rsidR="00000000" w:rsidDel="00000000" w:rsidP="00000000" w:rsidRDefault="00000000" w:rsidRPr="00000000" w14:paraId="00000074">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Cerco di capire i sentimenti dell'host dato che lo sono anch'io da sempre, e volevo sostenerli nel modo meno doloroso e più facile e soddisfacente possibile per loro.</w:t>
      </w:r>
    </w:p>
    <w:p w:rsidR="00000000" w:rsidDel="00000000" w:rsidP="00000000" w:rsidRDefault="00000000" w:rsidRPr="00000000" w14:paraId="0000007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Alle 5 del mattino finalmente me ne vado, pulendo quello che posso per non lasciare tracce, buttando la spazzatura come ricordo dalle regole e come sono abituato a fare.</w:t>
      </w:r>
    </w:p>
    <w:p w:rsidR="00000000" w:rsidDel="00000000" w:rsidP="00000000" w:rsidRDefault="00000000" w:rsidRPr="00000000" w14:paraId="00000076">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7">
      <w:pPr>
        <w:pStyle w:val="Heading2"/>
        <w:keepNext w:val="0"/>
        <w:keepLines w:val="0"/>
        <w:spacing w:after="80" w:lineRule="auto"/>
        <w:rPr>
          <w:rFonts w:ascii="Roboto" w:cs="Roboto" w:eastAsia="Roboto" w:hAnsi="Roboto"/>
          <w:b w:val="1"/>
          <w:sz w:val="34"/>
          <w:szCs w:val="34"/>
        </w:rPr>
      </w:pPr>
      <w:bookmarkStart w:colFirst="0" w:colLast="0" w:name="_at0kc52slfm9" w:id="12"/>
      <w:bookmarkEnd w:id="12"/>
      <w:r w:rsidDel="00000000" w:rsidR="00000000" w:rsidRPr="00000000">
        <w:rPr>
          <w:rFonts w:ascii="Roboto" w:cs="Roboto" w:eastAsia="Roboto" w:hAnsi="Roboto"/>
          <w:b w:val="1"/>
          <w:sz w:val="34"/>
          <w:szCs w:val="34"/>
          <w:rtl w:val="0"/>
        </w:rPr>
        <w:t xml:space="preserve">CAPITOLO 11: IL VIAGGIO DI RITORNO</w:t>
      </w:r>
    </w:p>
    <w:p w:rsidR="00000000" w:rsidDel="00000000" w:rsidP="00000000" w:rsidRDefault="00000000" w:rsidRPr="00000000" w14:paraId="0000007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Il resto è tempo di viaggio, di confusione e di scorci di ricordi che ritornano. Non ricevo mai messaggi dei padroni di casa. Marisol mi ha detto che le hanno risposto finalmente dicendo solo di non chiudere con il lucchetto perché era la loro unica preoccupazione - ed era una cosa che avevo detto anche nel mio messaggio - ignorando il resto.</w:t>
      </w:r>
    </w:p>
    <w:p w:rsidR="00000000" w:rsidDel="00000000" w:rsidP="00000000" w:rsidRDefault="00000000" w:rsidRPr="00000000" w14:paraId="0000007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Anche in seguito, quando Marisol riuscì a scrivere loro il mio nuovo numero temporaneo, non mi hanno mai contattato. È interessante vedere l'ora dei loro messaggi e confrontarli per vedere come, anche se io ho scritto alle 3 del mattino, loro mi hanno scritto più tardi attraverso Airbnb per coprirsi di fronte al possibile convincimento futuro della piattaforma, ma non ho saputo nulla fino al 14.</w:t>
      </w:r>
    </w:p>
    <w:p w:rsidR="00000000" w:rsidDel="00000000" w:rsidP="00000000" w:rsidRDefault="00000000" w:rsidRPr="00000000" w14:paraId="0000007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Hanno ignorato i miei messaggi e il mio nuovo numero continuando a scrivermi sul sito a cui io non potevo accedere.</w:t>
      </w:r>
    </w:p>
    <w:p w:rsidR="00000000" w:rsidDel="00000000" w:rsidP="00000000" w:rsidRDefault="00000000" w:rsidRPr="00000000" w14:paraId="0000007B">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Riconosco già il loro stile, visto che è successo lo stesso quando ho avuto problemi. Potete vedere la lunga chat con il wifi e il riscaldamento della doccia il giorno dopo del mio arrivo. Ho provato a contattare il loro numero di telefono ma non era raggiungibile, così ho inviato il mio per velocizzare le cose, ma lo hanno ignorato.</w:t>
      </w:r>
    </w:p>
    <w:p w:rsidR="00000000" w:rsidDel="00000000" w:rsidP="00000000" w:rsidRDefault="00000000" w:rsidRPr="00000000" w14:paraId="0000007C">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D">
      <w:pPr>
        <w:pStyle w:val="Heading2"/>
        <w:keepNext w:val="0"/>
        <w:keepLines w:val="0"/>
        <w:spacing w:after="80" w:lineRule="auto"/>
        <w:rPr>
          <w:rFonts w:ascii="Roboto" w:cs="Roboto" w:eastAsia="Roboto" w:hAnsi="Roboto"/>
          <w:b w:val="1"/>
          <w:sz w:val="34"/>
          <w:szCs w:val="34"/>
        </w:rPr>
      </w:pPr>
      <w:bookmarkStart w:colFirst="0" w:colLast="0" w:name="_gk05mk5a7cq3" w:id="13"/>
      <w:bookmarkEnd w:id="13"/>
      <w:r w:rsidDel="00000000" w:rsidR="00000000" w:rsidRPr="00000000">
        <w:rPr>
          <w:rFonts w:ascii="Roboto" w:cs="Roboto" w:eastAsia="Roboto" w:hAnsi="Roboto"/>
          <w:b w:val="1"/>
          <w:sz w:val="34"/>
          <w:szCs w:val="34"/>
          <w:rtl w:val="0"/>
        </w:rPr>
        <w:t xml:space="preserve">CAPITOLO 12: LA SECONDA RAPINA</w:t>
      </w:r>
    </w:p>
    <w:p w:rsidR="00000000" w:rsidDel="00000000" w:rsidP="00000000" w:rsidRDefault="00000000" w:rsidRPr="00000000" w14:paraId="0000007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Il 14 finalmente vedo il loro messaggio e lo stesso atteggiamento. Non avevano alcun interesse per il loro ospite, ma solo per il fatto di poter provare se stessi e nel caso in cui l'ospite si fosse lamentato di essere potenti. Come ho detto, ho tollerato. Non potevo aspettarmi che volessero approfittare della situazione.</w:t>
      </w:r>
    </w:p>
    <w:p w:rsidR="00000000" w:rsidDel="00000000" w:rsidP="00000000" w:rsidRDefault="00000000" w:rsidRPr="00000000" w14:paraId="0000007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La prima sensazione che ho avuto è stata quella che, avendo trovato alcuni oggetti mancanti, volessero vendicarsi e punirmi. Fecero un elenco delle cose mancanti: il grill elettrico, le chiavi e il ferro da stiro. Mi sono dimenticato del ferro da stiro quando ho letto questo. La mia memoria aveva dimenticato che mi ero accorto che mancava.</w:t>
      </w:r>
    </w:p>
    <w:p w:rsidR="00000000" w:rsidDel="00000000" w:rsidP="00000000" w:rsidRDefault="00000000" w:rsidRPr="00000000" w14:paraId="0000008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Così ho commesso un errore io stesso quando ho scritto il 14, che non ero sicuro che non ci fosse. Posso dire, anche se ho scritto diversamente, che non c'era.</w:t>
      </w:r>
    </w:p>
    <w:p w:rsidR="00000000" w:rsidDel="00000000" w:rsidP="00000000" w:rsidRDefault="00000000" w:rsidRPr="00000000" w14:paraId="00000081">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Poi che non avevo dovuto cambiare la serratura e la chiusura della porta. Un altro errore da parte mia perché in quel momento le mie facoltà non si sono rese conto che dovevano cambiarla. Non bastava avere delle copie della chiave perché la chiave era stata rubata e qualcuno avrebbe potuto accedervi di nuovo.</w:t>
      </w:r>
    </w:p>
    <w:p w:rsidR="00000000" w:rsidDel="00000000" w:rsidP="00000000" w:rsidRDefault="00000000" w:rsidRPr="00000000" w14:paraId="0000008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poi la macchina del caffè e 2 ciabatte elettriche. Sono sicuro che le 2 presenti erano semplici spine multiple. Sono visibili nella foto che mi hanno inviato i padroni di casa, sollevate dal frigorifero e collegate all'estremità del cavo: costano pochi pesos. Sergio mi aveva anche portato un altro cavo prolungato - Sergio il padrone di casa che non era presente al mio arrivo - per avere più spazio per le prese, visto che le altre 2 erano semplici e visibili sulla sedia.</w:t>
      </w:r>
    </w:p>
    <w:p w:rsidR="00000000" w:rsidDel="00000000" w:rsidP="00000000" w:rsidRDefault="00000000" w:rsidRPr="00000000" w14:paraId="0000008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Avevo solo lo smartphone da collegare, quindi non mi serviva altro, e dove l'avevo lasciato sulla sedia lì è rimasto. Non c'erano assolutamente i 2 che sono indicati come rubati.</w:t>
      </w:r>
    </w:p>
    <w:p w:rsidR="00000000" w:rsidDel="00000000" w:rsidP="00000000" w:rsidRDefault="00000000" w:rsidRPr="00000000" w14:paraId="00000084">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5">
      <w:pPr>
        <w:pStyle w:val="Heading2"/>
        <w:keepNext w:val="0"/>
        <w:keepLines w:val="0"/>
        <w:spacing w:after="80" w:lineRule="auto"/>
        <w:rPr>
          <w:rFonts w:ascii="Roboto" w:cs="Roboto" w:eastAsia="Roboto" w:hAnsi="Roboto"/>
          <w:b w:val="1"/>
          <w:sz w:val="34"/>
          <w:szCs w:val="34"/>
        </w:rPr>
      </w:pPr>
      <w:bookmarkStart w:colFirst="0" w:colLast="0" w:name="_a7rrkakzv1cm" w:id="14"/>
      <w:bookmarkEnd w:id="14"/>
      <w:r w:rsidDel="00000000" w:rsidR="00000000" w:rsidRPr="00000000">
        <w:rPr>
          <w:rFonts w:ascii="Roboto" w:cs="Roboto" w:eastAsia="Roboto" w:hAnsi="Roboto"/>
          <w:b w:val="1"/>
          <w:sz w:val="34"/>
          <w:szCs w:val="34"/>
          <w:rtl w:val="0"/>
        </w:rPr>
        <w:t xml:space="preserve">CAPITOLO 13: LE ACCUSE</w:t>
      </w:r>
    </w:p>
    <w:p w:rsidR="00000000" w:rsidDel="00000000" w:rsidP="00000000" w:rsidRDefault="00000000" w:rsidRPr="00000000" w14:paraId="0000008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poi 16 bicchieri. Mi chiedo perché ci siano 16 bicchieri nel mobile. Tutto è stato sistemato velocemente per uno o 2 ospiti e quando ho aperto il mobile del lavandino fuori nel patio ho visto solo alcuni articoli. Come potete vedere nella foto, tutto è stato raccolto.</w:t>
      </w:r>
    </w:p>
    <w:p w:rsidR="00000000" w:rsidDel="00000000" w:rsidP="00000000" w:rsidRDefault="00000000" w:rsidRPr="00000000" w14:paraId="0000008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Quello che vedete nella foto era tutto: un piatto piccolo, un piatto grande, 2 tazze, 2 bicchieri, 2 forchette, 2 coltelli e una padella. Tutto diverso, niente di costoso e di lussuoso. Io non ho usato nulla perché non c'è spazio da usare, non ci sono strumenti a parte questo. Anche se avevo bisogno e di solito cucino per me, ho dovuto mangiare schifezze o mangiare fuori. Non mi aspettavo una cucina, ma almeno le basi come indicato nell'annuncio.</w:t>
      </w:r>
    </w:p>
    <w:p w:rsidR="00000000" w:rsidDel="00000000" w:rsidP="00000000" w:rsidRDefault="00000000" w:rsidRPr="00000000" w14:paraId="0000008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Non è una piccola cucina, non è niente: si può solo scaldare del pane sulla padella. Se si vuole cucinare un uovo è già complicato. Il lavandino esterno è difficile da pulire, c'è solo un filo d'acqua che esce dal tubo e il foro del tappo è così piccolo che tutto rimane lì. Non c'erano gli strumenti di base per cucinare perché non c'era una pentola, né olio, né sale, né pepe. C'era solo un vergognoso residuo di caffè e zucchero.</w:t>
      </w:r>
    </w:p>
    <w:p w:rsidR="00000000" w:rsidDel="00000000" w:rsidP="00000000" w:rsidRDefault="00000000" w:rsidRPr="00000000" w14:paraId="0000008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poi l'ospite extra. Da questo momento in poi ho avuto la sensazione che invece si stessero vendicando e punendo di me e che volessero trarne profitto. Mi sono sentito male e la mia mente confusa ha risposto con qualcosa che non corrispondeva alla realtà come ho detto sopra, ma la sensazione era iniziata la sera del 7 con il desiderio di collaborare e di non creare alcun problema o preoccupazione aggiuntiva ai padroni di casa ed è diventata, dopo aver letto il loro messaggio, un rifiuto di accettare le loro richieste in quanto le ho trovate abusive e non ho più interesse a collaborare.</w:t>
      </w:r>
    </w:p>
    <w:p w:rsidR="00000000" w:rsidDel="00000000" w:rsidP="00000000" w:rsidRDefault="00000000" w:rsidRPr="00000000" w14:paraId="0000008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È davvero troppo da accettare. Da questo comportamento è modo di lavorare amatoriale in un campo che dovrebbe essere di servizio orientato alle persone.</w:t>
      </w:r>
    </w:p>
    <w:p w:rsidR="00000000" w:rsidDel="00000000" w:rsidP="00000000" w:rsidRDefault="00000000" w:rsidRPr="00000000" w14:paraId="0000008B">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pStyle w:val="Heading2"/>
        <w:keepNext w:val="0"/>
        <w:keepLines w:val="0"/>
        <w:spacing w:after="80" w:lineRule="auto"/>
        <w:rPr>
          <w:rFonts w:ascii="Roboto" w:cs="Roboto" w:eastAsia="Roboto" w:hAnsi="Roboto"/>
          <w:b w:val="1"/>
          <w:sz w:val="34"/>
          <w:szCs w:val="34"/>
        </w:rPr>
      </w:pPr>
      <w:bookmarkStart w:colFirst="0" w:colLast="0" w:name="_k67llp3sp08j" w:id="15"/>
      <w:bookmarkEnd w:id="15"/>
      <w:r w:rsidDel="00000000" w:rsidR="00000000" w:rsidRPr="00000000">
        <w:rPr>
          <w:rFonts w:ascii="Roboto" w:cs="Roboto" w:eastAsia="Roboto" w:hAnsi="Roboto"/>
          <w:b w:val="1"/>
          <w:sz w:val="34"/>
          <w:szCs w:val="34"/>
          <w:rtl w:val="0"/>
        </w:rPr>
        <w:t xml:space="preserve">CAPITOLO 14: L'OSPITALITÀ TRADITA</w:t>
      </w:r>
    </w:p>
    <w:p w:rsidR="00000000" w:rsidDel="00000000" w:rsidP="00000000" w:rsidRDefault="00000000" w:rsidRPr="00000000" w14:paraId="0000008D">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Non è scritto da nessuna parte che gli ospiti extra non sono accettati. Comunque non ho mai avuto ospiti e la mia amica Marisol mi ha assistito, incapace di stare io da solo. Non ha mai dormito lì e alle 3 del mattino ho usato il suo telefono per contattare finalmente il padrone di casa. Alle 5 del mattino siamo partiti facendo il checkout.</w:t>
      </w:r>
    </w:p>
    <w:p w:rsidR="00000000" w:rsidDel="00000000" w:rsidP="00000000" w:rsidRDefault="00000000" w:rsidRPr="00000000" w14:paraId="0000008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Ho detto questo all'host e il problema che ho dovuto passare in quel momento, ma non ho ricevuto alcuna risposta. Al contrario, ho ottenuto una recensione ed è che è ancora nascosta per me, ma non credo che sarà qualcosa di positivo.</w:t>
      </w:r>
    </w:p>
    <w:p w:rsidR="00000000" w:rsidDel="00000000" w:rsidP="00000000" w:rsidRDefault="00000000" w:rsidRPr="00000000" w14:paraId="0000008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Ho anche trovato offensivo il fatto che la mia sicurezza e la mia privacy siano state violate, essendo costantemente controllato da dispositivi di registrazioni video e utilizzando gli screenshot nel modo in cui lo hanno fatto, preoccupandosi sicuramente non della mia sicurezza ma solo del loro interesse di rafforzare la loro richiesta, inviandomi anche lo screenshot di Marisol che entrava - telecamere che non sono state annunciate.</w:t>
      </w:r>
    </w:p>
    <w:p w:rsidR="00000000" w:rsidDel="00000000" w:rsidP="00000000" w:rsidRDefault="00000000" w:rsidRPr="00000000" w14:paraId="0000009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Ho chiesto di usare la loro telecamera per vedere il problema che ho avuto per entrare, dato che la porta e la serratura erano bloccate e vecchie quando sono arrivato. E ho chiesto di trovare uno screenshot delle 2 donne che trasportano tutte le cose che hanno rubato, poiché sembra dalle foto che mi hanno inviato che non stiano trasportando tutte le cose di cui hanno parlato.</w:t>
      </w:r>
    </w:p>
    <w:p w:rsidR="00000000" w:rsidDel="00000000" w:rsidP="00000000" w:rsidRDefault="00000000" w:rsidRPr="00000000" w14:paraId="00000091">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pStyle w:val="Heading2"/>
        <w:keepNext w:val="0"/>
        <w:keepLines w:val="0"/>
        <w:spacing w:after="80" w:lineRule="auto"/>
        <w:rPr>
          <w:rFonts w:ascii="Roboto" w:cs="Roboto" w:eastAsia="Roboto" w:hAnsi="Roboto"/>
          <w:b w:val="1"/>
          <w:sz w:val="34"/>
          <w:szCs w:val="34"/>
        </w:rPr>
      </w:pPr>
      <w:bookmarkStart w:colFirst="0" w:colLast="0" w:name="_ujdptwypen2q" w:id="16"/>
      <w:bookmarkEnd w:id="16"/>
      <w:r w:rsidDel="00000000" w:rsidR="00000000" w:rsidRPr="00000000">
        <w:rPr>
          <w:rFonts w:ascii="Roboto" w:cs="Roboto" w:eastAsia="Roboto" w:hAnsi="Roboto"/>
          <w:b w:val="1"/>
          <w:sz w:val="34"/>
          <w:szCs w:val="34"/>
          <w:rtl w:val="0"/>
        </w:rPr>
        <w:t xml:space="preserve">CAPITOLO 15: LA DIFESA DELL'INDIFENDIBILE</w:t>
      </w:r>
    </w:p>
    <w:p w:rsidR="00000000" w:rsidDel="00000000" w:rsidP="00000000" w:rsidRDefault="00000000" w:rsidRPr="00000000" w14:paraId="0000009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Lavandino sporco, pulizie extra e odore di sigaretta. Se potevo avere qualche dubbio sulla mia memoria e sulla mia responsabilità riguardo agli oggetti rubati, qui davvero, quando vedo solo un desiderio di interferire e di mentire...</w:t>
      </w:r>
    </w:p>
    <w:p w:rsidR="00000000" w:rsidDel="00000000" w:rsidP="00000000" w:rsidRDefault="00000000" w:rsidRPr="00000000" w14:paraId="00000094">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Il lavandino, come ho detto, era fuori nel patio e lì ho fumato alcune sigarette. Non c'era un posacenere, quindi ho trovato la soluzione migliore per gettare la cenere nel lavandino e poi con un filo d'acqua riempire la tazza e pulire la cenere. A parte questo, il lavandino è inutilizzabile.</w:t>
      </w:r>
    </w:p>
    <w:p w:rsidR="00000000" w:rsidDel="00000000" w:rsidP="00000000" w:rsidRDefault="00000000" w:rsidRPr="00000000" w14:paraId="0000009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Naturalmente non ho mai fumato all'interno: non è possibile che ci fosse puzza di tabacco e che le lenzuola ne avessero l'odore. Ho anche chiuso la porta della casa verso il patio. Sono abbastanza sicuro che poi diranno che il patio è all'interno della casa e forse chiameranno anche la cucina, ma potete vedere la foto da soli perché si vede chiaramente il tetto del portico fatto di amianto, un materiale tossico e molto pericoloso che veniva utilizzato per i tetti.</w:t>
      </w:r>
    </w:p>
    <w:p w:rsidR="00000000" w:rsidDel="00000000" w:rsidP="00000000" w:rsidRDefault="00000000" w:rsidRPr="00000000" w14:paraId="0000009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Prima di andarmene ho messo fuori la spazzatura, ho pulito dove potevo, ho rimosso ogni mia traccia. A quanto pare ho dimenticato la cenere esterna e il caffè di Marisol. Ci tengo molto alla pulizia e lascio sempre un posto nelle stesse condizioni o migliori di come l'ho trovato.</w:t>
      </w:r>
    </w:p>
    <w:p w:rsidR="00000000" w:rsidDel="00000000" w:rsidP="00000000" w:rsidRDefault="00000000" w:rsidRPr="00000000" w14:paraId="0000009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In questo caso forse non ho fatto tutto alla perfezione. Sono sicuro di aver dimenticato anche di passare il pavimento, anche se mi è venuto in mente, perché non ne avevo la capacità e non volevo chiedere a Marisol i soldi.</w:t>
      </w:r>
    </w:p>
    <w:p w:rsidR="00000000" w:rsidDel="00000000" w:rsidP="00000000" w:rsidRDefault="00000000" w:rsidRPr="00000000" w14:paraId="0000009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Lo stesso vale per le lenzuola: probabilmente non le ho tolte o risistemate correttamente. Non c'è motivo di menzionare alcuna tassa di pulizia, tanto meno una doppia tassa per interferire in questo modo in una situazione già difficile.</w:t>
      </w:r>
    </w:p>
    <w:p w:rsidR="00000000" w:rsidDel="00000000" w:rsidP="00000000" w:rsidRDefault="00000000" w:rsidRPr="00000000" w14:paraId="0000009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i tappeti della toilette. Ho trovato questa richiesta anche offensiva e ridicola. Un altro pretesto per interferire: come ho detto loro, usavo i tappeti solo dopo la doccia a piedi nudi e avevo in casa le mie pantofole.</w:t>
      </w:r>
    </w:p>
    <w:p w:rsidR="00000000" w:rsidDel="00000000" w:rsidP="00000000" w:rsidRDefault="00000000" w:rsidRPr="00000000" w14:paraId="0000009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Gli elettricisti sono arrivati il secondo giorno, hanno cercato di aggiustare il riscaldamento elettrico della doccia. Secondo i padroni di casa era stato bruciato dall'ospite precedente. Non ci sono riusciti e poi se ne sono andati per trovare un pezzo da comprare. Ho aspettato finché finalmente sono arrivati, hanno riparato, provato e fatto entrare e uscire dalla doccia mostrandomi anche come funziona.</w:t>
      </w:r>
    </w:p>
    <w:p w:rsidR="00000000" w:rsidDel="00000000" w:rsidP="00000000" w:rsidRDefault="00000000" w:rsidRPr="00000000" w14:paraId="0000009B">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C'è una protezione da sovratensione accanto alla doccia: prima si apre la doccia, poi con le mani bagnate si accende la protezione, si fa la doccia calda, poi mentre si è nella doccia completamente bagnati si spegne la sovratensione e poi si chiude l'acqua. Non fate assolutamente il contrario, cioè spegnere prima di aprire l'acqua o dopo aver chiuso la doccia, perché brucereste lo scaldabagno elettrico.</w:t>
      </w:r>
    </w:p>
    <w:p w:rsidR="00000000" w:rsidDel="00000000" w:rsidP="00000000" w:rsidRDefault="00000000" w:rsidRPr="00000000" w14:paraId="0000009C">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Naturalmente ho preferito fare docce fredde, anche perché siamo in relazione a circa 4.5 kilowatt, ma andava bene così. Non ho mai avuto intenzione o la voglia di lamentarmi neanche di questo e non sono un elettricista.</w:t>
      </w:r>
    </w:p>
    <w:p w:rsidR="00000000" w:rsidDel="00000000" w:rsidP="00000000" w:rsidRDefault="00000000" w:rsidRPr="00000000" w14:paraId="0000009D">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Comunque questo per dire che, dopo tutto ciò, l'acqua, l'entrata e l'uscita degli operai nella doccia con le scarpe da lavoro, i tappeti non erano più immacolati. Avrei dovuto pensare a rimuoverli quando erano lì, ma non mi è venuto in mente visto che non era casa mia. L'host è pure venuto a controllare il lavoro e la doccia bagnata. Pensavo che avrebbe visto i tappeti.</w:t>
      </w:r>
    </w:p>
    <w:p w:rsidR="00000000" w:rsidDel="00000000" w:rsidP="00000000" w:rsidRDefault="00000000" w:rsidRPr="00000000" w14:paraId="0000009E">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F">
      <w:pPr>
        <w:pStyle w:val="Heading2"/>
        <w:keepNext w:val="0"/>
        <w:keepLines w:val="0"/>
        <w:spacing w:after="80" w:lineRule="auto"/>
        <w:rPr>
          <w:rFonts w:ascii="Roboto" w:cs="Roboto" w:eastAsia="Roboto" w:hAnsi="Roboto"/>
          <w:b w:val="1"/>
          <w:sz w:val="34"/>
          <w:szCs w:val="34"/>
        </w:rPr>
      </w:pPr>
      <w:bookmarkStart w:colFirst="0" w:colLast="0" w:name="_rchz1ty7opeu" w:id="17"/>
      <w:bookmarkEnd w:id="17"/>
      <w:r w:rsidDel="00000000" w:rsidR="00000000" w:rsidRPr="00000000">
        <w:rPr>
          <w:rFonts w:ascii="Roboto" w:cs="Roboto" w:eastAsia="Roboto" w:hAnsi="Roboto"/>
          <w:b w:val="1"/>
          <w:sz w:val="34"/>
          <w:szCs w:val="34"/>
          <w:rtl w:val="0"/>
        </w:rPr>
        <w:t xml:space="preserve">CAPITOLO 16: IL PREZZO DELL'INGIUSTIZIA</w:t>
      </w:r>
    </w:p>
    <w:p w:rsidR="00000000" w:rsidDel="00000000" w:rsidP="00000000" w:rsidRDefault="00000000" w:rsidRPr="00000000" w14:paraId="000000A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Non ho idea della procedura di furto che non è stata fatta da me ma dai ladri che mi hanno usato per entrare dopo avermi messo in stato di incoscienza. Ho pagato un po' di cose solo per chiudere la faccenda ed evitare ogni ulteriore discussione. Avrei pagato anche perché in questo momento ho già abbastanza da fare sia per tutti i dettagli che devo risolvere sia per la mia mente.</w:t>
      </w:r>
    </w:p>
    <w:p w:rsidR="00000000" w:rsidDel="00000000" w:rsidP="00000000" w:rsidRDefault="00000000" w:rsidRPr="00000000" w14:paraId="000000A1">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Capisco che anche i padroni di casa sono stati derubati e sono anche loro parte lesa del caso, ma di fronte a questo tipo di comportamento e di richieste non voglio accettare di essere derubato due volte. Dal mio punto di vista dovrebbero perseguire le donne: sono già state identificate e indagate dalla polizia. Poi l'host ha tutte le prove con le sue telecamere e la mia denuncia. Sono a loro disposizione per collaborare con qualsiasi informazione.</w:t>
      </w:r>
    </w:p>
    <w:p w:rsidR="00000000" w:rsidDel="00000000" w:rsidP="00000000" w:rsidRDefault="00000000" w:rsidRPr="00000000" w14:paraId="000000A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Come ospite in questa vicenda mi sento triste. Affrontare qualcuno che fa buon viso a cattivo gioco ma non si preoccupa affatto di te. Non è per questo che uso Airbnb ed ero felice dato che mi piaceva la posizione e l'informazione di poter contribuire al lavoro dell'host recensendo e dando molti feedback positivi sul posto.</w:t>
      </w:r>
    </w:p>
    <w:p w:rsidR="00000000" w:rsidDel="00000000" w:rsidP="00000000" w:rsidRDefault="00000000" w:rsidRPr="00000000" w14:paraId="000000A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Ho letto delle lamentele per l'altra parte della casa riguardo il rumore e di alcuni altri dettagli che non mi sembravano molto importanti per un buon soggiorno. Ma quando sono arrivato nella casa ero disincantato e poi dal modo in cui comunicavano con me cercavano di aggiustare le cose. Ho accettato tutto.</w:t>
      </w:r>
    </w:p>
    <w:p w:rsidR="00000000" w:rsidDel="00000000" w:rsidP="00000000" w:rsidRDefault="00000000" w:rsidRPr="00000000" w14:paraId="000000A4">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Come ospite mi vergogno anche. Sento molto la categoria degli host che vedo come colleghi. La qualità offerta, la responsabilità, quello che c'è dietro un lavoro come questo e lo prendo sempre con professionalità e serietà.</w:t>
      </w:r>
    </w:p>
    <w:p w:rsidR="00000000" w:rsidDel="00000000" w:rsidP="00000000" w:rsidRDefault="00000000" w:rsidRPr="00000000" w14:paraId="000000A5">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6">
      <w:pPr>
        <w:pStyle w:val="Heading2"/>
        <w:keepNext w:val="0"/>
        <w:keepLines w:val="0"/>
        <w:spacing w:after="80" w:lineRule="auto"/>
        <w:rPr>
          <w:rFonts w:ascii="Roboto" w:cs="Roboto" w:eastAsia="Roboto" w:hAnsi="Roboto"/>
          <w:b w:val="1"/>
          <w:sz w:val="34"/>
          <w:szCs w:val="34"/>
        </w:rPr>
      </w:pPr>
      <w:bookmarkStart w:colFirst="0" w:colLast="0" w:name="_bvep10jwr6n0" w:id="18"/>
      <w:bookmarkEnd w:id="18"/>
      <w:r w:rsidDel="00000000" w:rsidR="00000000" w:rsidRPr="00000000">
        <w:rPr>
          <w:rFonts w:ascii="Roboto" w:cs="Roboto" w:eastAsia="Roboto" w:hAnsi="Roboto"/>
          <w:b w:val="1"/>
          <w:sz w:val="34"/>
          <w:szCs w:val="34"/>
          <w:rtl w:val="0"/>
        </w:rPr>
        <w:t xml:space="preserve">CAPITOLO 17: L'ARTE DELL'OSPITALITÀ</w:t>
      </w:r>
    </w:p>
    <w:p w:rsidR="00000000" w:rsidDel="00000000" w:rsidP="00000000" w:rsidRDefault="00000000" w:rsidRPr="00000000" w14:paraId="000000A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Sono anch'io un viaggiatore, quindi so cosa significa essere accolti in un certo modo e avere qualcuno che ospita uno straniero in un paese diverso: come un certo atteggiamento fa davvero una grande differenza. Al contrario so anche come ci si sente a incontrare qualcuno che è interessato solo al profitto e nient'altro.</w:t>
      </w:r>
    </w:p>
    <w:p w:rsidR="00000000" w:rsidDel="00000000" w:rsidP="00000000" w:rsidRDefault="00000000" w:rsidRPr="00000000" w14:paraId="000000A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sono vergognato quando ho visto, e mi è capitato troppe volte, host come Sergio e Talia che ti lasciano solo fondi di caffè vecchi e secchi, uno sputo di zucchero, un fondo di bottiglia di olio di oliva, una goccia di sapone per le mani o per la doccia, come hanno fatto anche con la carta igienica già usata per una settimana, o nemmeno un bicchiere d'acqua potabile in un posto dove non è possibile bere l'acqua del rubinetto, ma ho dovuto berla quando sono arrivato perché non aveva altre opzioni, morto di caldo com'ero a tarda notte.</w:t>
      </w:r>
    </w:p>
    <w:p w:rsidR="00000000" w:rsidDel="00000000" w:rsidP="00000000" w:rsidRDefault="00000000" w:rsidRPr="00000000" w14:paraId="000000A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Poi quando ne chiedi - e non avendo incontrato nessun negozio - poi quando ne chiedi uno nuovo in sostituzione di quello residuo, si guardano stralunati, cercando di controllare la voglia di dire "ma sei matto" e nascondendosi con un sorriso finto e un sì forzato, anche se non ti porteranno mai quello di cui hai chiesto, solo per risparmiare un euro invece di rendere felice l'ospite.</w:t>
      </w:r>
    </w:p>
    <w:p w:rsidR="00000000" w:rsidDel="00000000" w:rsidP="00000000" w:rsidRDefault="00000000" w:rsidRPr="00000000" w14:paraId="000000A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Come Community Leader ho sempre pensato che il mio ruolo principale fosse quello di creare un modo responsabile di ospitare. Far sì che i padroni di casa capiscano e si mettano nei panni degli ospiti: persone, culture e abitudini diverse. Superare i pregiudizi, la severità e smettere di vedere gli ospiti come un nemico, come se fossero lì solo per rubarti e sfruttare tutto, fare confusione con la spazzatura. Ma poi devi fingere di essere gentile con loro per evitare 4 stelle invece di 5, 1 recensione negativa.</w:t>
      </w:r>
    </w:p>
    <w:p w:rsidR="00000000" w:rsidDel="00000000" w:rsidP="00000000" w:rsidRDefault="00000000" w:rsidRPr="00000000" w14:paraId="000000AB">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Bisogna costruire l'ascolto, la comunicazione nella fiducia reciproca, non prendere le cose sul personale, fare questo lavoro con gioia, servire le persone senza essere schiavi di nessuno, rendendo anche gli ospiti responsabili di se stessi e del rispetto delle regole della casa: una soluzione vincente per tutte le persone coinvolte.</w:t>
      </w:r>
    </w:p>
    <w:p w:rsidR="00000000" w:rsidDel="00000000" w:rsidP="00000000" w:rsidRDefault="00000000" w:rsidRPr="00000000" w14:paraId="000000AC">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D">
      <w:pPr>
        <w:pStyle w:val="Heading2"/>
        <w:keepNext w:val="0"/>
        <w:keepLines w:val="0"/>
        <w:spacing w:after="80" w:lineRule="auto"/>
        <w:rPr>
          <w:rFonts w:ascii="Roboto" w:cs="Roboto" w:eastAsia="Roboto" w:hAnsi="Roboto"/>
          <w:b w:val="1"/>
          <w:sz w:val="34"/>
          <w:szCs w:val="34"/>
        </w:rPr>
      </w:pPr>
      <w:bookmarkStart w:colFirst="0" w:colLast="0" w:name="_h5yuwjo4wnqh" w:id="19"/>
      <w:bookmarkEnd w:id="19"/>
      <w:r w:rsidDel="00000000" w:rsidR="00000000" w:rsidRPr="00000000">
        <w:rPr>
          <w:rFonts w:ascii="Roboto" w:cs="Roboto" w:eastAsia="Roboto" w:hAnsi="Roboto"/>
          <w:b w:val="1"/>
          <w:sz w:val="34"/>
          <w:szCs w:val="34"/>
          <w:rtl w:val="0"/>
        </w:rPr>
        <w:t xml:space="preserve">CAPITOLO 18: IL PARADOSSO DEL MALE</w:t>
      </w:r>
    </w:p>
    <w:p w:rsidR="00000000" w:rsidDel="00000000" w:rsidP="00000000" w:rsidRDefault="00000000" w:rsidRPr="00000000" w14:paraId="000000A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Onestamente mi ha irritato e rattristato di più la loro richiesta che essere drogato e derubato e quasi morto. Almeno il ladro sa che è un ladro e che sta facendo il suo lavoro, e siccome io so di essere la vittima dei criminali e so che è anche mia responsabilità difendermi e so di essere stato sciocco ad essermi fidato per un momento della persona sbagliata, non ci sono dubbi sui ruoli: hanno commesso degli errori e pagheranno per questo.</w:t>
      </w:r>
    </w:p>
    <w:p w:rsidR="00000000" w:rsidDel="00000000" w:rsidP="00000000" w:rsidRDefault="00000000" w:rsidRPr="00000000" w14:paraId="000000A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Ma anche questo fa parte del gioco, ne erano consapevoli e posso provare le loro azioni.</w:t>
      </w:r>
    </w:p>
    <w:p w:rsidR="00000000" w:rsidDel="00000000" w:rsidP="00000000" w:rsidRDefault="00000000" w:rsidRPr="00000000" w14:paraId="000000B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Per quanto mi riguarda il mio host, dov'è la separazione dei ruoli? Pensavo che loro fossero i padroni di casa e io l'ospite, pensavo fosse chiaro. Ho accettato di essere un ospite e ho usato il mio punto di vista di ospite solo per essere un ospite ancora migliore, comprendendoli: ho cercato di fare l'ospite, il buon ospite, il migliore ospite.</w:t>
      </w:r>
    </w:p>
    <w:p w:rsidR="00000000" w:rsidDel="00000000" w:rsidP="00000000" w:rsidRDefault="00000000" w:rsidRPr="00000000" w14:paraId="000000B1">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Sicuramente questa volta non ci sono riuscito per loro, ma ci ho provato. La mia intenzione era chiara: come quando io ospito cerco di essere il miglior host.</w:t>
      </w:r>
    </w:p>
    <w:p w:rsidR="00000000" w:rsidDel="00000000" w:rsidP="00000000" w:rsidRDefault="00000000" w:rsidRPr="00000000" w14:paraId="000000B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loro invece? Chi stavano giocando ad essere? E per cosa?</w:t>
      </w:r>
    </w:p>
    <w:p w:rsidR="00000000" w:rsidDel="00000000" w:rsidP="00000000" w:rsidRDefault="00000000" w:rsidRPr="00000000" w14:paraId="000000B3">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4">
      <w:pPr>
        <w:pStyle w:val="Heading2"/>
        <w:keepNext w:val="0"/>
        <w:keepLines w:val="0"/>
        <w:spacing w:after="80" w:lineRule="auto"/>
        <w:rPr>
          <w:rFonts w:ascii="Roboto" w:cs="Roboto" w:eastAsia="Roboto" w:hAnsi="Roboto"/>
          <w:b w:val="1"/>
          <w:sz w:val="34"/>
          <w:szCs w:val="34"/>
        </w:rPr>
      </w:pPr>
      <w:bookmarkStart w:colFirst="0" w:colLast="0" w:name="_1vu4y1dtf8oj" w:id="20"/>
      <w:bookmarkEnd w:id="20"/>
      <w:r w:rsidDel="00000000" w:rsidR="00000000" w:rsidRPr="00000000">
        <w:rPr>
          <w:rFonts w:ascii="Roboto" w:cs="Roboto" w:eastAsia="Roboto" w:hAnsi="Roboto"/>
          <w:b w:val="1"/>
          <w:sz w:val="34"/>
          <w:szCs w:val="34"/>
          <w:rtl w:val="0"/>
        </w:rPr>
        <w:t xml:space="preserve">CAPITOLO 19: L'ETIMOLOGIA DELL'OSPITALITÀ</w:t>
      </w:r>
    </w:p>
    <w:p w:rsidR="00000000" w:rsidDel="00000000" w:rsidP="00000000" w:rsidRDefault="00000000" w:rsidRPr="00000000" w14:paraId="000000B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Ho cercato le etimologie di "host" e "guest" cercando di trovare la separazione dei ruoli e ho trovato qualcosa di interessante.</w:t>
      </w:r>
    </w:p>
    <w:p w:rsidR="00000000" w:rsidDel="00000000" w:rsidP="00000000" w:rsidRDefault="00000000" w:rsidRPr="00000000" w14:paraId="000000B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"Host" e "guest" derivano dalla stessa parola: "ghosti". "Ghosti" è una radice proto-indoeuropea che significa "straniero", "ospite", "ospitante", propriamente "qualcuno con cui si hanno doveri reciproci di ospitalità", che rappresentano "una relazione di scambio reciproco molto importante per l'antica società indoeuropea" (Watkins).</w:t>
      </w:r>
    </w:p>
    <w:p w:rsidR="00000000" w:rsidDel="00000000" w:rsidP="00000000" w:rsidRDefault="00000000" w:rsidRPr="00000000" w14:paraId="000000B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piace molto questo aspetto: che in realtà entrambi sono degli estranei, entrambi sono host e ospiti allo stesso tempo, e ci sono doveri reciproci di ospitalità. Qualcosa di reciproco e molto importante.</w:t>
      </w:r>
    </w:p>
    <w:p w:rsidR="00000000" w:rsidDel="00000000" w:rsidP="00000000" w:rsidRDefault="00000000" w:rsidRPr="00000000" w14:paraId="000000B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Ho controllato l'etimologia dell'ospitalità: deriva dal latino "hospes" che significa "padrone di casa" o "ospite" o "straniero". "Hospes" è formato da "hostis" che significa "straniero" o "nemico". Quest'ultimo è quello da cui derivano termini come "ostile" (fonte Wikipedia), e ho scoperto che Kant ha detto che "l'ospitalità significa il diritto dello straniero a non essere trattato come un nemico".</w:t>
      </w:r>
    </w:p>
    <w:p w:rsidR="00000000" w:rsidDel="00000000" w:rsidP="00000000" w:rsidRDefault="00000000" w:rsidRPr="00000000" w14:paraId="000000B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Capisco quindi la nostra libertà di scegliere che tipo di ospite o di ospitante decidiamo di essere. So cosa ho scelto e sceglierò.</w:t>
      </w:r>
    </w:p>
    <w:p w:rsidR="00000000" w:rsidDel="00000000" w:rsidP="00000000" w:rsidRDefault="00000000" w:rsidRPr="00000000" w14:paraId="000000B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Sono felice di fare questo lavoro e sono grato, tanto grato ai miei ospiti che mi hanno salvato e anche a tutti i miei ospiti, a parte i pochi che hanno scelto di essere nemici.</w:t>
      </w:r>
    </w:p>
    <w:p w:rsidR="00000000" w:rsidDel="00000000" w:rsidP="00000000" w:rsidRDefault="00000000" w:rsidRPr="00000000" w14:paraId="000000BB">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C">
      <w:pPr>
        <w:pStyle w:val="Heading2"/>
        <w:keepNext w:val="0"/>
        <w:keepLines w:val="0"/>
        <w:spacing w:after="80" w:lineRule="auto"/>
        <w:rPr>
          <w:rFonts w:ascii="Roboto" w:cs="Roboto" w:eastAsia="Roboto" w:hAnsi="Roboto"/>
          <w:b w:val="1"/>
          <w:sz w:val="34"/>
          <w:szCs w:val="34"/>
        </w:rPr>
      </w:pPr>
      <w:bookmarkStart w:colFirst="0" w:colLast="0" w:name="_hl56pu67nio1" w:id="21"/>
      <w:bookmarkEnd w:id="21"/>
      <w:r w:rsidDel="00000000" w:rsidR="00000000" w:rsidRPr="00000000">
        <w:rPr>
          <w:rFonts w:ascii="Roboto" w:cs="Roboto" w:eastAsia="Roboto" w:hAnsi="Roboto"/>
          <w:b w:val="1"/>
          <w:sz w:val="34"/>
          <w:szCs w:val="34"/>
          <w:rtl w:val="0"/>
        </w:rPr>
        <w:t xml:space="preserve">CAPITOLO 20: IL CERCHIO SI CHIUDE</w:t>
      </w:r>
    </w:p>
    <w:p w:rsidR="00000000" w:rsidDel="00000000" w:rsidP="00000000" w:rsidRDefault="00000000" w:rsidRPr="00000000" w14:paraId="000000BD">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Tornando al discorso della storia, eravamo rimasti che io mi sono svegliato la mattina e vengono il commissario con una poliziotta, mi fanno la foto e poi mi portano al commissariato principale. E quindi quando io la memoria non ha recuperato tutto ad oggi perché non mi ricordo per esempio il tragitto in macchina con il commissario anti-sequestro, il comandante dell'anti-sequestro, e non capivo neanche quello che effettivamente era successo.</w:t>
      </w:r>
    </w:p>
    <w:p w:rsidR="00000000" w:rsidDel="00000000" w:rsidP="00000000" w:rsidRDefault="00000000" w:rsidRPr="00000000" w14:paraId="000000B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Sentivo dentro di me comunque un certo benessere e pace e tranquillità. Certo sapevo che mi avevano rubato delle cose e comunque dovevo partire presto. Mi mancavano pochi giorni a Mérida ed ero convinto che volevo godermeli e pianificare soprattutto l'ultimo giorno di andare al mercato e comprare dei regali.</w:t>
      </w:r>
    </w:p>
    <w:p w:rsidR="00000000" w:rsidDel="00000000" w:rsidP="00000000" w:rsidRDefault="00000000" w:rsidRPr="00000000" w14:paraId="000000B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Arriviamo poi al commissariato e mi fanno fare la pipì per le analisi dell'urina e poi il licenziato stende la denuncia. Quando richiede la data, mi dice che è il 6 e io rimango sorpreso. Il 6? Come è possibile il 6? Ma io ero convinto che fosse il 5?</w:t>
      </w:r>
    </w:p>
    <w:p w:rsidR="00000000" w:rsidDel="00000000" w:rsidP="00000000" w:rsidRDefault="00000000" w:rsidRPr="00000000" w14:paraId="000000C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quindi lì mi rendo conto solo in quel momento che io avevo praticamente perso un giorno e che quindi il giorno dopo sarei già dovuto ripartire. Avevo perso un giorno e che quando mi sono svegliato pensando fosse notte, quindi lo stesso giorno, in realtà era stato addirittura il giorno dopo: avevo dormito un giorno intero.</w:t>
      </w:r>
    </w:p>
    <w:p w:rsidR="00000000" w:rsidDel="00000000" w:rsidP="00000000" w:rsidRDefault="00000000" w:rsidRPr="00000000" w14:paraId="000000C1">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2">
      <w:pPr>
        <w:pStyle w:val="Heading2"/>
        <w:keepNext w:val="0"/>
        <w:keepLines w:val="0"/>
        <w:spacing w:after="80" w:lineRule="auto"/>
        <w:rPr>
          <w:rFonts w:ascii="Roboto" w:cs="Roboto" w:eastAsia="Roboto" w:hAnsi="Roboto"/>
          <w:b w:val="1"/>
          <w:sz w:val="34"/>
          <w:szCs w:val="34"/>
        </w:rPr>
      </w:pPr>
      <w:bookmarkStart w:colFirst="0" w:colLast="0" w:name="_k8zkb57mne9m" w:id="22"/>
      <w:bookmarkEnd w:id="22"/>
      <w:r w:rsidDel="00000000" w:rsidR="00000000" w:rsidRPr="00000000">
        <w:rPr>
          <w:rFonts w:ascii="Roboto" w:cs="Roboto" w:eastAsia="Roboto" w:hAnsi="Roboto"/>
          <w:b w:val="1"/>
          <w:sz w:val="34"/>
          <w:szCs w:val="34"/>
          <w:rtl w:val="0"/>
        </w:rPr>
        <w:t xml:space="preserve">CAPITOLO 21: GLI EFFETTI DELLA SCOPOLAMINA</w:t>
      </w:r>
    </w:p>
    <w:p w:rsidR="00000000" w:rsidDel="00000000" w:rsidP="00000000" w:rsidRDefault="00000000" w:rsidRPr="00000000" w14:paraId="000000C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La cosa incredibile è che quando io stavo là, in qualche modo era come se una parte di me sentisse che c'era qualcosa sotto, che probabilmente arrivava addirittura questa cosa da subito - no, c'era qualcosa sotto - ma poi arrivo addirittura a un certo punto a essere certo che mi stavano drogando, perché il mio movimento di spostare quel bicchiere era così evidente, fatto apposta, che non c'erano altre spiegazioni. Eppure in qualche modo io decido di rimanerci in quella situazione: c'era qualcosa dentro di me che mi diceva "rimanici" nella calma, proprio, di non aver paura, "rimanici".</w:t>
      </w:r>
    </w:p>
    <w:p w:rsidR="00000000" w:rsidDel="00000000" w:rsidP="00000000" w:rsidRDefault="00000000" w:rsidRPr="00000000" w14:paraId="000000C4">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Probabilmente questa sensazione... poi niente, non so cosa è successo, ma gli effetti poi della droga sono stati anche per circa 10 giorni. Ho iniziato a fare dei sogni incredibili. Avevo già sperimentato sogni lucidi, sogni di ogni tipo - addirittura chiamando il mio spazio il "co-dreaming" e facendo un lavoro sul sogno al di là di ogni possibile interpretazione come è sempre stato fatto, ho un lavoro sulle emozioni - e quindi mi ritrovo a fare dei sogni vividi in cui io vivo esattamente in un mondo di sogno delle esperienze di cui ricordo tutti i dettagli.</w:t>
      </w:r>
    </w:p>
    <w:p w:rsidR="00000000" w:rsidDel="00000000" w:rsidP="00000000" w:rsidRDefault="00000000" w:rsidRPr="00000000" w14:paraId="000000C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Ora non più, ora è passato un po' di tempo, però al risveglio per alcuni giorni ricordavo tutti i dettagli e quello che vivevo nel sogno non erano soltanto le immagini, ma erano delle vere e proprie esperienze che io facevo, come se io facessi proprio l'esperienza. Quindi io imparavo da un mondo surreale, onirico, imparavo come se quelle esperienze fossero reali.</w:t>
      </w:r>
    </w:p>
    <w:p w:rsidR="00000000" w:rsidDel="00000000" w:rsidP="00000000" w:rsidRDefault="00000000" w:rsidRPr="00000000" w14:paraId="000000C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questo mi rendeva molto... mi faceva stare bene, mi rendeva pieno di gioia perché mi sentivo come di essere passato al livello successivo del sogno. Non so questa cosa dove mi avrebbe più portato, ma me la godevo. E in qualche tempo, nonostante il dispiacere che provo per i miei amici per quello che hanno dovuto passare, il loro spavento, in qualche modo sento che doveva andare così.</w:t>
      </w:r>
    </w:p>
    <w:p w:rsidR="00000000" w:rsidDel="00000000" w:rsidP="00000000" w:rsidRDefault="00000000" w:rsidRPr="00000000" w14:paraId="000000C7">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8">
      <w:pPr>
        <w:pStyle w:val="Heading2"/>
        <w:keepNext w:val="0"/>
        <w:keepLines w:val="0"/>
        <w:spacing w:after="80" w:lineRule="auto"/>
        <w:rPr>
          <w:rFonts w:ascii="Roboto" w:cs="Roboto" w:eastAsia="Roboto" w:hAnsi="Roboto"/>
          <w:b w:val="1"/>
          <w:sz w:val="34"/>
          <w:szCs w:val="34"/>
        </w:rPr>
      </w:pPr>
      <w:bookmarkStart w:colFirst="0" w:colLast="0" w:name="_pamfr772dpdv" w:id="23"/>
      <w:bookmarkEnd w:id="23"/>
      <w:r w:rsidDel="00000000" w:rsidR="00000000" w:rsidRPr="00000000">
        <w:rPr>
          <w:rFonts w:ascii="Roboto" w:cs="Roboto" w:eastAsia="Roboto" w:hAnsi="Roboto"/>
          <w:b w:val="1"/>
          <w:sz w:val="34"/>
          <w:szCs w:val="34"/>
          <w:rtl w:val="0"/>
        </w:rPr>
        <w:t xml:space="preserve">CAPITOLO 22: LA SCELTA DEL PERDONO</w:t>
      </w:r>
    </w:p>
    <w:p w:rsidR="00000000" w:rsidDel="00000000" w:rsidP="00000000" w:rsidRDefault="00000000" w:rsidRPr="00000000" w14:paraId="000000C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Per chiudere la storia poi di Airbnb, quello che poi deve essere chiaro è che c'è stata una storia in cui io vengo derubato, drogato, quasi ammazzato, eppure non provo rancore per queste 2 donne.</w:t>
      </w:r>
    </w:p>
    <w:p w:rsidR="00000000" w:rsidDel="00000000" w:rsidP="00000000" w:rsidRDefault="00000000" w:rsidRPr="00000000" w14:paraId="000000C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Quando poi io sono là in Piemonte mi contatta l'agente investigativo e mi chiede informazioni. Allora io cerco di mandargli qualunque tipo di informazione possibile: cerco sulla mappa di cercare la casa con Google Maps, Street View, di trovare la casa e penso di individuarla. Gli mando la casa, gli mando qualsiasi cosa incontro su Google riguardo alle 2 donne, gli mando tutte le conversazioni, tutte anche le mie supposizioni per facilitare le indagini, ma però non ricevo quasi mai risposta.</w:t>
      </w:r>
    </w:p>
    <w:p w:rsidR="00000000" w:rsidDel="00000000" w:rsidP="00000000" w:rsidRDefault="00000000" w:rsidRPr="00000000" w14:paraId="000000CB">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Mi sentivo un po' anche io nella parte da investigatore e quindi una cosa che scopro è che l'ex sindaco di Mérida... c'è un video su internet in cui era l'inaugurazione della "Casa dell'Amore", poi chiusa appunto per violenze e furto verso gli anziani, e c'era un'intervista che lui inaugura proprio inaugura la Casa dell'Amore parlando di Lady - colei che ha orchestrato tutto - come di una filantropa, una donna che si dà per gli altri. E questo è quanto.</w:t>
      </w:r>
    </w:p>
    <w:p w:rsidR="00000000" w:rsidDel="00000000" w:rsidP="00000000" w:rsidRDefault="00000000" w:rsidRPr="00000000" w14:paraId="000000CC">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Quindi io, nonostante tutte le indagini che sono partite, a un certo punto non ricevo più nessuna risposta nonostante la gentilezza del comandante. Ho bisogno anche per la banca poi di farmi fare una rettifica a quella denuncia che c'era un errore in cui il licenziato aveva scritto il 6 anziché il 5 come giorno d'inizio dei fatti, e quindi cerco di contattare il comandante, chiunque là in Messico, per farmi fare sta correzione e voglio sapere anche le analisi dell'urina che cosa hanno dato. Però niente, non alla fine non ce la farò nonostante tanti tentativi.</w:t>
      </w:r>
    </w:p>
    <w:p w:rsidR="00000000" w:rsidDel="00000000" w:rsidP="00000000" w:rsidRDefault="00000000" w:rsidRPr="00000000" w14:paraId="000000CD">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E">
      <w:pPr>
        <w:pStyle w:val="Heading2"/>
        <w:keepNext w:val="0"/>
        <w:keepLines w:val="0"/>
        <w:spacing w:after="80" w:lineRule="auto"/>
        <w:rPr>
          <w:rFonts w:ascii="Roboto" w:cs="Roboto" w:eastAsia="Roboto" w:hAnsi="Roboto"/>
          <w:b w:val="1"/>
          <w:sz w:val="34"/>
          <w:szCs w:val="34"/>
        </w:rPr>
      </w:pPr>
      <w:bookmarkStart w:colFirst="0" w:colLast="0" w:name="_ek2egurtzc9v" w:id="24"/>
      <w:bookmarkEnd w:id="24"/>
      <w:r w:rsidDel="00000000" w:rsidR="00000000" w:rsidRPr="00000000">
        <w:rPr>
          <w:rFonts w:ascii="Roboto" w:cs="Roboto" w:eastAsia="Roboto" w:hAnsi="Roboto"/>
          <w:b w:val="1"/>
          <w:sz w:val="34"/>
          <w:szCs w:val="34"/>
          <w:rtl w:val="0"/>
        </w:rPr>
        <w:t xml:space="preserve">CAPITOLO 23: L'ABBANDONO DELLE ISTITUZIONI</w:t>
      </w:r>
    </w:p>
    <w:p w:rsidR="00000000" w:rsidDel="00000000" w:rsidP="00000000" w:rsidRDefault="00000000" w:rsidRPr="00000000" w14:paraId="000000C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Questo mi porta, dopo che il tempo passa, a contattare poi la sezione per le vittime di crimine messicana, l'ente preposto. Devo spiegare tutto per l'ennesima volta e niente, a un certo punto finalmente loro si mettono in contatto con il commissariato, il quale commissariato gli dice che le cose sono così: l'unica cosa che io posso fare se voglio far proseguire la denuncia è tornare in Messico e sporgere denuncia come se quello che ho fatto non era abbastanza.</w:t>
      </w:r>
    </w:p>
    <w:p w:rsidR="00000000" w:rsidDel="00000000" w:rsidP="00000000" w:rsidRDefault="00000000" w:rsidRPr="00000000" w14:paraId="000000D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Questa cosa è assurda: io non tornerò poi in Messico, anche se ci ho pensato, ma perché sento dentro di me... non ho sentito comunque un sentimento di vendetta verso queste 2 donne, nonostante la loro cattiveria, malvagità, malizia e forse perversione. In qualche modo loro hanno assunto il ruolo delle criminali.</w:t>
      </w:r>
    </w:p>
    <w:p w:rsidR="00000000" w:rsidDel="00000000" w:rsidP="00000000" w:rsidRDefault="00000000" w:rsidRPr="00000000" w14:paraId="000000D1">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Io ci sono finito dentro in qualche modo, per disattenzione, per tranquillità. Poi queste cose mi capitano sempre nei posti più tranquilli perché mi rilasso troppo, mentre per esempio a Medellín o in altri posti in cui sono stato non mi accade nulla perché sto allerta. Anche questa è una grande lezione per me.</w:t>
      </w:r>
    </w:p>
    <w:p w:rsidR="00000000" w:rsidDel="00000000" w:rsidP="00000000" w:rsidRDefault="00000000" w:rsidRPr="00000000" w14:paraId="000000D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Insomma, queste donne... io non sento questo desiderio di vendetta perché appunto io ero parte, ero la vittima sì, ma in qualche modo ci sono finito dentro a questa cosa perché il loro ruolo era quello delle criminali chiaramente: erano consapevoli di stare facendo anche qualcosa di criminale, orchestrato, premeditato, e quindi in qualche modo accetto, ho accettato anche il mio ruolo di vittima prendendolo ovviamente con molta filosofia e trovandoci come sempre il lato positivo. Ma date le condizioni comunque di distanza, di cose, di difficoltà, ho deciso di non proseguire, se non adesso in qualche modo lasciando questa testimonianza.</w:t>
      </w:r>
    </w:p>
    <w:p w:rsidR="00000000" w:rsidDel="00000000" w:rsidP="00000000" w:rsidRDefault="00000000" w:rsidRPr="00000000" w14:paraId="000000D3">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4">
      <w:pPr>
        <w:pStyle w:val="Heading2"/>
        <w:keepNext w:val="0"/>
        <w:keepLines w:val="0"/>
        <w:spacing w:after="80" w:lineRule="auto"/>
        <w:rPr>
          <w:rFonts w:ascii="Roboto" w:cs="Roboto" w:eastAsia="Roboto" w:hAnsi="Roboto"/>
          <w:b w:val="1"/>
          <w:sz w:val="34"/>
          <w:szCs w:val="34"/>
        </w:rPr>
      </w:pPr>
      <w:bookmarkStart w:colFirst="0" w:colLast="0" w:name="_rrvw3e8srcg" w:id="25"/>
      <w:bookmarkEnd w:id="25"/>
      <w:r w:rsidDel="00000000" w:rsidR="00000000" w:rsidRPr="00000000">
        <w:rPr>
          <w:rFonts w:ascii="Roboto" w:cs="Roboto" w:eastAsia="Roboto" w:hAnsi="Roboto"/>
          <w:b w:val="1"/>
          <w:sz w:val="34"/>
          <w:szCs w:val="34"/>
          <w:rtl w:val="0"/>
        </w:rPr>
        <w:t xml:space="preserve">CAPITOLO 24: IL VERO TRADIMENTO</w:t>
      </w:r>
    </w:p>
    <w:p w:rsidR="00000000" w:rsidDel="00000000" w:rsidP="00000000" w:rsidRDefault="00000000" w:rsidRPr="00000000" w14:paraId="000000D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Quello che poi invece mi ha... in qualche modo, quello sì, al contrario mi ha fatto male - l'ho detto prima e lo ripeto adesso perché poi sarà un po' la fine di questo libro - è il fatto che invece l'host, colui che prende il ruolo di host e che quindi crea una relazione con l'ospite, cioè io, si crea questa relazione... lui esce dal suo ruolo di host mantenendo invece la facciata dell'host, e non se ne accorge neanche. Loro erano consapevoli di essere criminali.</w:t>
      </w:r>
    </w:p>
    <w:p w:rsidR="00000000" w:rsidDel="00000000" w:rsidP="00000000" w:rsidRDefault="00000000" w:rsidRPr="00000000" w14:paraId="000000D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L'host invece fa il criminale perché se ne approfitta di una vittima, ma non lo sa che è un criminale, non lo sa. E agli occhi di tutti, lui è anch'esso una vittima, no?</w:t>
      </w:r>
    </w:p>
    <w:p w:rsidR="00000000" w:rsidDel="00000000" w:rsidP="00000000" w:rsidRDefault="00000000" w:rsidRPr="00000000" w14:paraId="000000D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Perché poi lui scarica tutto su di me, se ne approfitta, approfitta della situazione, della mia situazione per trarre vantaggio. Intanto denigrandomi come persona, intanto dicendo che io ho messo in pericolo la sua proprietà, come se fosse appunto la cosa più importante, l'unica cosa importante.</w:t>
      </w:r>
    </w:p>
    <w:p w:rsidR="00000000" w:rsidDel="00000000" w:rsidP="00000000" w:rsidRDefault="00000000" w:rsidRPr="00000000" w14:paraId="000000D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Io sono quello che mette pericolo la sua proprietà e sono io il criminale, capito? Divento io il criminale e se ne approfitta. Allora, visto che c'è io che sono l'ospite che cerco in ogni caso - nonostante tutto ciò che mi sia, nonostante io sia vittima di un crimine - cerco in tutti i modi di mantenere quella relazione che io ho scelto di avere come ospite con l'host e nonostante tutto quello che sia accaduto prima di partire, della doccia, dell'alloggio che non corrisponde eccetera eccetera, continuo a cercare di essere il buon ospite e di preoccuparmi anche dell'host, della sua casa, e in qualche modo di comunicare con lui. Ma lui non mi risponde perché lui non vuole rispondere, lui vuole semplicemente pararsi il culo attraverso i messaggi con Airbnb, attraverso Airbnb messaggi a me, e approfittarsene di me e quindi mi chiede un sacco di danni. In più mi uccide come persona con una recensione negativa dalla quale poi io faccio fatica dopo a ottenere ospitalità da futuri host, perché con una recensione del genere - una persona che mette a repentaglio la proprietà, fa entrare ospiti senza il consenso, lascia tutto sporco, puzza di fumo - veramente io come host se leggessi una cosa del genere ci penserei 10 volte di accettare un ospite. Eppure lui fa quello: non solo interferisce, mi distrugge pure.</w:t>
      </w:r>
    </w:p>
    <w:p w:rsidR="00000000" w:rsidDel="00000000" w:rsidP="00000000" w:rsidRDefault="00000000" w:rsidRPr="00000000" w14:paraId="000000D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quindi questo è la cosa più eclatante per me di tutta questa storia: di chi si atteggia in un certo modo e poi se ne approfitta.</w:t>
      </w:r>
    </w:p>
    <w:p w:rsidR="00000000" w:rsidDel="00000000" w:rsidP="00000000" w:rsidRDefault="00000000" w:rsidRPr="00000000" w14:paraId="000000DA">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B">
      <w:pPr>
        <w:pStyle w:val="Heading2"/>
        <w:keepNext w:val="0"/>
        <w:keepLines w:val="0"/>
        <w:spacing w:after="80" w:lineRule="auto"/>
        <w:rPr>
          <w:rFonts w:ascii="Roboto" w:cs="Roboto" w:eastAsia="Roboto" w:hAnsi="Roboto"/>
          <w:b w:val="1"/>
          <w:sz w:val="34"/>
          <w:szCs w:val="34"/>
        </w:rPr>
      </w:pPr>
      <w:bookmarkStart w:colFirst="0" w:colLast="0" w:name="_hsrk7vsofv3x" w:id="26"/>
      <w:bookmarkEnd w:id="26"/>
      <w:r w:rsidDel="00000000" w:rsidR="00000000" w:rsidRPr="00000000">
        <w:rPr>
          <w:rFonts w:ascii="Roboto" w:cs="Roboto" w:eastAsia="Roboto" w:hAnsi="Roboto"/>
          <w:b w:val="1"/>
          <w:sz w:val="34"/>
          <w:szCs w:val="34"/>
          <w:rtl w:val="0"/>
        </w:rPr>
        <w:t xml:space="preserve">CAPITOLO 25: I CRIMINALI LEGALIZZATI</w:t>
      </w:r>
    </w:p>
    <w:p w:rsidR="00000000" w:rsidDel="00000000" w:rsidP="00000000" w:rsidRDefault="00000000" w:rsidRPr="00000000" w14:paraId="000000DC">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È come se fosse un criminale legalizzato, diciamo, giustificato. E quante ce ne sono di persone così? Quante ce ne sono? Che dovrebbero... che fanno magari... che stanno a contatto con la gente, fanno lavori di servizio perché fare l'host è un servizio che noi offriamo, che si offre.</w:t>
      </w:r>
    </w:p>
    <w:p w:rsidR="00000000" w:rsidDel="00000000" w:rsidP="00000000" w:rsidRDefault="00000000" w:rsidRPr="00000000" w14:paraId="000000DD">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Fanno questi lavori a contatto al servizio per la gente ma in realtà dovrebbero fare altro semplicemente. Non c'è niente di male, non dovrebbero occuparsi di servizio. Occuparsi di servire le persone deve essere qualcosa che deve essere, non dico una vocazione, ma deve essere qualcosa di naturale, che deve essere fatto col cuore, non col portafoglio. Non ci arriva la nostra gente.</w:t>
      </w:r>
    </w:p>
    <w:p w:rsidR="00000000" w:rsidDel="00000000" w:rsidP="00000000" w:rsidRDefault="00000000" w:rsidRPr="00000000" w14:paraId="000000DE">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Lo stesso vale come all'ospite, non soltanto all'ospite, perché ci sono tanti ospiti che non sono capaci, non si mettono, non creano quella relazione: loro come ospiti cercano di prendere il più possibile e magari distruggere l'host.</w:t>
      </w:r>
    </w:p>
    <w:p w:rsidR="00000000" w:rsidDel="00000000" w:rsidP="00000000" w:rsidRDefault="00000000" w:rsidRPr="00000000" w14:paraId="000000DF">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quindi questo è la cosa eclatante, eclatante ancor di più che nonostante tutta la comunicazione che io abbia avuto con l'assistenza per almeno 10 volte diverse - quindi anche con 10 persone diverse - nessuno ha voluto rimuovere quella recensione fatta per non solo vendetta ma approfittarsene nella situazione in cui mi sono trovato.</w:t>
      </w:r>
    </w:p>
    <w:p w:rsidR="00000000" w:rsidDel="00000000" w:rsidP="00000000" w:rsidRDefault="00000000" w:rsidRPr="00000000" w14:paraId="000000E0">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1">
      <w:pPr>
        <w:pStyle w:val="Heading2"/>
        <w:keepNext w:val="0"/>
        <w:keepLines w:val="0"/>
        <w:spacing w:after="80" w:lineRule="auto"/>
        <w:rPr>
          <w:rFonts w:ascii="Roboto" w:cs="Roboto" w:eastAsia="Roboto" w:hAnsi="Roboto"/>
          <w:b w:val="1"/>
          <w:sz w:val="34"/>
          <w:szCs w:val="34"/>
        </w:rPr>
      </w:pPr>
      <w:bookmarkStart w:colFirst="0" w:colLast="0" w:name="_ugsh53tmy2lu" w:id="27"/>
      <w:bookmarkEnd w:id="27"/>
      <w:r w:rsidDel="00000000" w:rsidR="00000000" w:rsidRPr="00000000">
        <w:rPr>
          <w:rFonts w:ascii="Roboto" w:cs="Roboto" w:eastAsia="Roboto" w:hAnsi="Roboto"/>
          <w:b w:val="1"/>
          <w:sz w:val="34"/>
          <w:szCs w:val="34"/>
          <w:rtl w:val="0"/>
        </w:rPr>
        <w:t xml:space="preserve">EPILOGO: LA SALVEZZA DEGLI OSPITI</w:t>
      </w:r>
    </w:p>
    <w:p w:rsidR="00000000" w:rsidDel="00000000" w:rsidP="00000000" w:rsidRDefault="00000000" w:rsidRPr="00000000" w14:paraId="000000E2">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Però c'è il però: che la parte forse poi più importante di questa storia è che io non so cosa sarebbe successo se quella lì non l'avessero presa, perché loro avevano anche preso in farmacia altre medicine, c'era tutto un piano ben premeditato. Mi hanno portato a casa, mi hanno lasciato là, non so cosa sarebbe successo.</w:t>
      </w:r>
    </w:p>
    <w:p w:rsidR="00000000" w:rsidDel="00000000" w:rsidP="00000000" w:rsidRDefault="00000000" w:rsidRPr="00000000" w14:paraId="000000E3">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Di certo è che le persone che sono state coinvolte, a parte mio fratello, sono state tutti miei ospiti. Daniela, la prima a essere contattata a ricevere quel duro colpo, quello shock. Lei è arrivata come mia ospite ed è rimasta ad aiutarmi quando io ero via.</w:t>
      </w:r>
    </w:p>
    <w:p w:rsidR="00000000" w:rsidDel="00000000" w:rsidP="00000000" w:rsidRDefault="00000000" w:rsidRPr="00000000" w14:paraId="000000E4">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Poi c'era Samuel, il ragazzo messicano, che mi sono preso la briga di andare a incontrare a Medellín per rassicurarlo, e lui era mio ospite.</w:t>
      </w:r>
    </w:p>
    <w:p w:rsidR="00000000" w:rsidDel="00000000" w:rsidP="00000000" w:rsidRDefault="00000000" w:rsidRPr="00000000" w14:paraId="000000E5">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poi c'erano anche altri ospiti in quel momento e anche loro si sono prodigati nello stare vicino a Daniela, a mio fratello, hanno passato la notte intorno al tavolo, al freddo, per cercare di capire come poter agire di fronte a una situazione del genere, col terrore, col cuore in gola, col pensiero che tutto ciò era vero, che io fossi in pericolo di vita.</w:t>
      </w:r>
    </w:p>
    <w:p w:rsidR="00000000" w:rsidDel="00000000" w:rsidP="00000000" w:rsidRDefault="00000000" w:rsidRPr="00000000" w14:paraId="000000E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poi Lina, anche lei altra mia ospite, che poi parte e che però aveva conosciuto altri ospiti che avevo avuto e quindi attraverso uno e l'altro, anche lei dà il suo contributo. Marisol che è stata ospite da me per 2 volte, ha conosciuto Daniela e si fa il giro di tutti gli ospedali.</w:t>
      </w:r>
    </w:p>
    <w:p w:rsidR="00000000" w:rsidDel="00000000" w:rsidP="00000000" w:rsidRDefault="00000000" w:rsidRPr="00000000" w14:paraId="000000E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quindi queste persone, i miei ospiti, mi hanno salvato un po', mi hanno salvato la vita alla fine. E quale gioia più grande allora può essere per me questa, no?</w:t>
      </w:r>
    </w:p>
    <w:p w:rsidR="00000000" w:rsidDel="00000000" w:rsidP="00000000" w:rsidRDefault="00000000" w:rsidRPr="00000000" w14:paraId="000000E8">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 miei ospiti mi hanno salvato, perché si è creata una relazione tra me e loro. Io ho cercato di essere il migliore host possibile con loro e loro hanno cercato di essere i migliori ospiti possibile. Non c'è stato un tentativo di sopraffare l'altro per prendere di più, per approfittarsene della situazione.</w:t>
      </w:r>
    </w:p>
    <w:p w:rsidR="00000000" w:rsidDel="00000000" w:rsidP="00000000" w:rsidRDefault="00000000" w:rsidRPr="00000000" w14:paraId="000000E9">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Questo per me è stato importante perché mi ha dato fiducia in quello che faccio, fiducia nella vita stessa, nelle persone, nel saper riconoscere le persone. Sapere anche individuare gli ospiti: ospiti come quell'host, per esempio, se lui dovesse venire da me io non lo voglio, non lo voglio perché non viene rispettato quel patto di ospitalità sacro.</w:t>
      </w:r>
    </w:p>
    <w:p w:rsidR="00000000" w:rsidDel="00000000" w:rsidP="00000000" w:rsidRDefault="00000000" w:rsidRPr="00000000" w14:paraId="000000EA">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tutti gli altri attori: la polizia in Italia che si prende gioco di me, mi deride, "me la sono cercata". La polizia a Mérida, il comandante di cui vedo la sua gentilezza, veramente la loro efficacia, però poi a un certo punto sparisce. Io non so perché sparisce, o magari sarà la burocrazia, la pratica burocratica è così, non lo so.</w:t>
      </w:r>
    </w:p>
    <w:p w:rsidR="00000000" w:rsidDel="00000000" w:rsidP="00000000" w:rsidRDefault="00000000" w:rsidRPr="00000000" w14:paraId="000000EB">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E questa è la storia.</w:t>
      </w:r>
    </w:p>
    <w:p w:rsidR="00000000" w:rsidDel="00000000" w:rsidP="00000000" w:rsidRDefault="00000000" w:rsidRPr="00000000" w14:paraId="000000EC">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Grazie per avermi dato l'opportunità di mettere un po' di ordine nella mia testa.</w:t>
      </w:r>
    </w:p>
    <w:p w:rsidR="00000000" w:rsidDel="00000000" w:rsidP="00000000" w:rsidRDefault="00000000" w:rsidRPr="00000000" w14:paraId="000000ED">
      <w:pPr>
        <w:rPr>
          <w:rFonts w:ascii="Roboto" w:cs="Roboto" w:eastAsia="Roboto" w:hAnsi="Roboto"/>
          <w:sz w:val="23"/>
          <w:szCs w:val="23"/>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E">
      <w:pPr>
        <w:pStyle w:val="Heading2"/>
        <w:keepNext w:val="0"/>
        <w:keepLines w:val="0"/>
        <w:spacing w:after="80" w:lineRule="auto"/>
        <w:rPr>
          <w:rFonts w:ascii="Roboto" w:cs="Roboto" w:eastAsia="Roboto" w:hAnsi="Roboto"/>
          <w:b w:val="1"/>
          <w:sz w:val="34"/>
          <w:szCs w:val="34"/>
        </w:rPr>
      </w:pPr>
      <w:bookmarkStart w:colFirst="0" w:colLast="0" w:name="_bdasjxdhv1jr" w:id="28"/>
      <w:bookmarkEnd w:id="28"/>
      <w:r w:rsidDel="00000000" w:rsidR="00000000" w:rsidRPr="00000000">
        <w:rPr>
          <w:rFonts w:ascii="Roboto" w:cs="Roboto" w:eastAsia="Roboto" w:hAnsi="Roboto"/>
          <w:b w:val="1"/>
          <w:sz w:val="34"/>
          <w:szCs w:val="34"/>
          <w:rtl w:val="0"/>
        </w:rPr>
        <w:t xml:space="preserve">SUGGERIMENTI PER IL MIGLIORAMENTO</w:t>
      </w:r>
    </w:p>
    <w:p w:rsidR="00000000" w:rsidDel="00000000" w:rsidP="00000000" w:rsidRDefault="00000000" w:rsidRPr="00000000" w14:paraId="000000EF">
      <w:pPr>
        <w:spacing w:after="240" w:before="240" w:lineRule="auto"/>
        <w:rPr>
          <w:rFonts w:ascii="Roboto" w:cs="Roboto" w:eastAsia="Roboto" w:hAnsi="Roboto"/>
          <w:b w:val="1"/>
          <w:sz w:val="23"/>
          <w:szCs w:val="23"/>
        </w:rPr>
      </w:pPr>
      <w:r w:rsidDel="00000000" w:rsidR="00000000" w:rsidRPr="00000000">
        <w:rPr>
          <w:rFonts w:ascii="Roboto" w:cs="Roboto" w:eastAsia="Roboto" w:hAnsi="Roboto"/>
          <w:b w:val="1"/>
          <w:sz w:val="23"/>
          <w:szCs w:val="23"/>
          <w:rtl w:val="0"/>
        </w:rPr>
        <w:t xml:space="preserve">Titoli alternativi possibili:</w:t>
      </w:r>
    </w:p>
    <w:p w:rsidR="00000000" w:rsidDel="00000000" w:rsidP="00000000" w:rsidRDefault="00000000" w:rsidRPr="00000000" w14:paraId="000000F0">
      <w:pPr>
        <w:numPr>
          <w:ilvl w:val="0"/>
          <w:numId w:val="4"/>
        </w:numPr>
        <w:spacing w:after="0" w:afterAutospacing="0" w:before="240" w:lineRule="auto"/>
        <w:ind w:left="720" w:hanging="360"/>
        <w:rPr>
          <w:rFonts w:ascii="Roboto" w:cs="Roboto" w:eastAsia="Roboto" w:hAnsi="Roboto"/>
          <w:sz w:val="23"/>
          <w:szCs w:val="23"/>
        </w:rPr>
      </w:pPr>
      <w:r w:rsidDel="00000000" w:rsidR="00000000" w:rsidRPr="00000000">
        <w:rPr>
          <w:rFonts w:ascii="Roboto" w:cs="Roboto" w:eastAsia="Roboto" w:hAnsi="Roboto"/>
          <w:sz w:val="23"/>
          <w:szCs w:val="23"/>
          <w:rtl w:val="0"/>
        </w:rPr>
        <w:t xml:space="preserve">"Stranieri e Ospiti: Un memoir di scopolamina e salvezza"</w:t>
      </w:r>
    </w:p>
    <w:p w:rsidR="00000000" w:rsidDel="00000000" w:rsidP="00000000" w:rsidRDefault="00000000" w:rsidRPr="00000000" w14:paraId="000000F1">
      <w:pPr>
        <w:numPr>
          <w:ilvl w:val="0"/>
          <w:numId w:val="4"/>
        </w:numPr>
        <w:spacing w:after="0" w:afterAutospacing="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sz w:val="23"/>
          <w:szCs w:val="23"/>
          <w:rtl w:val="0"/>
        </w:rPr>
        <w:t xml:space="preserve">"La Droga dello Stupro e l'Arte dell'Ospitalità"</w:t>
      </w:r>
    </w:p>
    <w:p w:rsidR="00000000" w:rsidDel="00000000" w:rsidP="00000000" w:rsidRDefault="00000000" w:rsidRPr="00000000" w14:paraId="000000F2">
      <w:pPr>
        <w:numPr>
          <w:ilvl w:val="0"/>
          <w:numId w:val="4"/>
        </w:numPr>
        <w:spacing w:after="24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sz w:val="23"/>
          <w:szCs w:val="23"/>
          <w:rtl w:val="0"/>
        </w:rPr>
        <w:t xml:space="preserve">"Mérida: Tra Criminali e Angeli Custodi"</w:t>
      </w:r>
    </w:p>
    <w:p w:rsidR="00000000" w:rsidDel="00000000" w:rsidP="00000000" w:rsidRDefault="00000000" w:rsidRPr="00000000" w14:paraId="000000F3">
      <w:pPr>
        <w:spacing w:after="240" w:before="240" w:lineRule="auto"/>
        <w:rPr>
          <w:rFonts w:ascii="Roboto" w:cs="Roboto" w:eastAsia="Roboto" w:hAnsi="Roboto"/>
          <w:b w:val="1"/>
          <w:sz w:val="23"/>
          <w:szCs w:val="23"/>
        </w:rPr>
      </w:pPr>
      <w:r w:rsidDel="00000000" w:rsidR="00000000" w:rsidRPr="00000000">
        <w:rPr>
          <w:rFonts w:ascii="Roboto" w:cs="Roboto" w:eastAsia="Roboto" w:hAnsi="Roboto"/>
          <w:b w:val="1"/>
          <w:sz w:val="23"/>
          <w:szCs w:val="23"/>
          <w:rtl w:val="0"/>
        </w:rPr>
        <w:t xml:space="preserve">Aree di possibile sviluppo:</w:t>
      </w:r>
    </w:p>
    <w:p w:rsidR="00000000" w:rsidDel="00000000" w:rsidP="00000000" w:rsidRDefault="00000000" w:rsidRPr="00000000" w14:paraId="000000F4">
      <w:pPr>
        <w:numPr>
          <w:ilvl w:val="0"/>
          <w:numId w:val="2"/>
        </w:numPr>
        <w:spacing w:after="0" w:afterAutospacing="0" w:before="240" w:lineRule="auto"/>
        <w:ind w:left="720" w:hanging="360"/>
        <w:rPr>
          <w:rFonts w:ascii="Roboto" w:cs="Roboto" w:eastAsia="Roboto" w:hAnsi="Roboto"/>
          <w:sz w:val="23"/>
          <w:szCs w:val="23"/>
        </w:rPr>
      </w:pPr>
      <w:r w:rsidDel="00000000" w:rsidR="00000000" w:rsidRPr="00000000">
        <w:rPr>
          <w:rFonts w:ascii="Roboto" w:cs="Roboto" w:eastAsia="Roboto" w:hAnsi="Roboto"/>
          <w:b w:val="1"/>
          <w:sz w:val="23"/>
          <w:szCs w:val="23"/>
          <w:rtl w:val="0"/>
        </w:rPr>
        <w:t xml:space="preserve">Approfondimento psicologico</w:t>
      </w:r>
      <w:r w:rsidDel="00000000" w:rsidR="00000000" w:rsidRPr="00000000">
        <w:rPr>
          <w:rFonts w:ascii="Roboto" w:cs="Roboto" w:eastAsia="Roboto" w:hAnsi="Roboto"/>
          <w:sz w:val="23"/>
          <w:szCs w:val="23"/>
          <w:rtl w:val="0"/>
        </w:rPr>
        <w:t xml:space="preserve">: Espandere la sezione sui sogni lucidi e gli effetti post-traumatici</w:t>
      </w:r>
    </w:p>
    <w:p w:rsidR="00000000" w:rsidDel="00000000" w:rsidP="00000000" w:rsidRDefault="00000000" w:rsidRPr="00000000" w14:paraId="000000F5">
      <w:pPr>
        <w:numPr>
          <w:ilvl w:val="0"/>
          <w:numId w:val="2"/>
        </w:numPr>
        <w:spacing w:after="0" w:afterAutospacing="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b w:val="1"/>
          <w:sz w:val="23"/>
          <w:szCs w:val="23"/>
          <w:rtl w:val="0"/>
        </w:rPr>
        <w:t xml:space="preserve">Contesto sociale</w:t>
      </w:r>
      <w:r w:rsidDel="00000000" w:rsidR="00000000" w:rsidRPr="00000000">
        <w:rPr>
          <w:rFonts w:ascii="Roboto" w:cs="Roboto" w:eastAsia="Roboto" w:hAnsi="Roboto"/>
          <w:sz w:val="23"/>
          <w:szCs w:val="23"/>
          <w:rtl w:val="0"/>
        </w:rPr>
        <w:t xml:space="preserve">: Aggiungere più informazioni sulla scopolamina e la criminalità in America Latina</w:t>
      </w:r>
    </w:p>
    <w:p w:rsidR="00000000" w:rsidDel="00000000" w:rsidP="00000000" w:rsidRDefault="00000000" w:rsidRPr="00000000" w14:paraId="000000F6">
      <w:pPr>
        <w:numPr>
          <w:ilvl w:val="0"/>
          <w:numId w:val="2"/>
        </w:numPr>
        <w:spacing w:after="0" w:afterAutospacing="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b w:val="1"/>
          <w:sz w:val="23"/>
          <w:szCs w:val="23"/>
          <w:rtl w:val="0"/>
        </w:rPr>
        <w:t xml:space="preserve">Riflessione filosofica</w:t>
      </w:r>
      <w:r w:rsidDel="00000000" w:rsidR="00000000" w:rsidRPr="00000000">
        <w:rPr>
          <w:rFonts w:ascii="Roboto" w:cs="Roboto" w:eastAsia="Roboto" w:hAnsi="Roboto"/>
          <w:sz w:val="23"/>
          <w:szCs w:val="23"/>
          <w:rtl w:val="0"/>
        </w:rPr>
        <w:t xml:space="preserve">: Sviluppare ulteriormente il concetto di ospitalità e le sue radici etimologiche</w:t>
      </w:r>
    </w:p>
    <w:p w:rsidR="00000000" w:rsidDel="00000000" w:rsidP="00000000" w:rsidRDefault="00000000" w:rsidRPr="00000000" w14:paraId="000000F7">
      <w:pPr>
        <w:numPr>
          <w:ilvl w:val="0"/>
          <w:numId w:val="2"/>
        </w:numPr>
        <w:spacing w:after="24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b w:val="1"/>
          <w:sz w:val="23"/>
          <w:szCs w:val="23"/>
          <w:rtl w:val="0"/>
        </w:rPr>
        <w:t xml:space="preserve">Epilogo pratico</w:t>
      </w:r>
      <w:r w:rsidDel="00000000" w:rsidR="00000000" w:rsidRPr="00000000">
        <w:rPr>
          <w:rFonts w:ascii="Roboto" w:cs="Roboto" w:eastAsia="Roboto" w:hAnsi="Roboto"/>
          <w:sz w:val="23"/>
          <w:szCs w:val="23"/>
          <w:rtl w:val="0"/>
        </w:rPr>
        <w:t xml:space="preserve">: Considerare un capitolo finale sui cambiamenti personali e professionali dopo l'esperienza</w:t>
      </w:r>
    </w:p>
    <w:p w:rsidR="00000000" w:rsidDel="00000000" w:rsidP="00000000" w:rsidRDefault="00000000" w:rsidRPr="00000000" w14:paraId="000000F8">
      <w:pPr>
        <w:spacing w:after="240" w:before="240" w:lineRule="auto"/>
        <w:rPr>
          <w:rFonts w:ascii="Roboto" w:cs="Roboto" w:eastAsia="Roboto" w:hAnsi="Roboto"/>
          <w:b w:val="1"/>
          <w:sz w:val="23"/>
          <w:szCs w:val="23"/>
        </w:rPr>
      </w:pPr>
      <w:r w:rsidDel="00000000" w:rsidR="00000000" w:rsidRPr="00000000">
        <w:rPr>
          <w:rFonts w:ascii="Roboto" w:cs="Roboto" w:eastAsia="Roboto" w:hAnsi="Roboto"/>
          <w:b w:val="1"/>
          <w:sz w:val="23"/>
          <w:szCs w:val="23"/>
          <w:rtl w:val="0"/>
        </w:rPr>
        <w:t xml:space="preserve">Note strutturali:</w:t>
      </w:r>
    </w:p>
    <w:p w:rsidR="00000000" w:rsidDel="00000000" w:rsidP="00000000" w:rsidRDefault="00000000" w:rsidRPr="00000000" w14:paraId="000000F9">
      <w:pPr>
        <w:numPr>
          <w:ilvl w:val="0"/>
          <w:numId w:val="1"/>
        </w:numPr>
        <w:spacing w:after="0" w:afterAutospacing="0" w:before="240" w:lineRule="auto"/>
        <w:ind w:left="720" w:hanging="360"/>
        <w:rPr>
          <w:rFonts w:ascii="Roboto" w:cs="Roboto" w:eastAsia="Roboto" w:hAnsi="Roboto"/>
          <w:sz w:val="23"/>
          <w:szCs w:val="23"/>
        </w:rPr>
      </w:pPr>
      <w:r w:rsidDel="00000000" w:rsidR="00000000" w:rsidRPr="00000000">
        <w:rPr>
          <w:rFonts w:ascii="Roboto" w:cs="Roboto" w:eastAsia="Roboto" w:hAnsi="Roboto"/>
          <w:sz w:val="23"/>
          <w:szCs w:val="23"/>
          <w:rtl w:val="0"/>
        </w:rPr>
        <w:t xml:space="preserve">Il memoir mantiene efficacemente il tono colloquiale e autentico della testimonianza orale</w:t>
      </w:r>
    </w:p>
    <w:p w:rsidR="00000000" w:rsidDel="00000000" w:rsidP="00000000" w:rsidRDefault="00000000" w:rsidRPr="00000000" w14:paraId="000000FA">
      <w:pPr>
        <w:numPr>
          <w:ilvl w:val="0"/>
          <w:numId w:val="1"/>
        </w:numPr>
        <w:spacing w:after="0" w:afterAutospacing="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sz w:val="23"/>
          <w:szCs w:val="23"/>
          <w:rtl w:val="0"/>
        </w:rPr>
        <w:t xml:space="preserve">La progressione narrativa alterna momenti di alta tensione a riflessioni più meditative</w:t>
      </w:r>
    </w:p>
    <w:p w:rsidR="00000000" w:rsidDel="00000000" w:rsidP="00000000" w:rsidRDefault="00000000" w:rsidRPr="00000000" w14:paraId="000000FB">
      <w:pPr>
        <w:numPr>
          <w:ilvl w:val="0"/>
          <w:numId w:val="1"/>
        </w:numPr>
        <w:spacing w:after="0" w:afterAutospacing="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sz w:val="23"/>
          <w:szCs w:val="23"/>
          <w:rtl w:val="0"/>
        </w:rPr>
        <w:t xml:space="preserve">Il contrasto tra i "criminali onesti" e i "criminali legalizzati" fornisce un'architettura tematica solida</w:t>
      </w:r>
    </w:p>
    <w:p w:rsidR="00000000" w:rsidDel="00000000" w:rsidP="00000000" w:rsidRDefault="00000000" w:rsidRPr="00000000" w14:paraId="000000FC">
      <w:pPr>
        <w:numPr>
          <w:ilvl w:val="0"/>
          <w:numId w:val="1"/>
        </w:numPr>
        <w:spacing w:after="24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sz w:val="23"/>
          <w:szCs w:val="23"/>
          <w:rtl w:val="0"/>
        </w:rPr>
        <w:t xml:space="preserve">La conclusione con la salvezza operata dagli ex ospiti crea un cerchio narrativo soddisfacente</w:t>
      </w:r>
    </w:p>
    <w:p w:rsidR="00000000" w:rsidDel="00000000" w:rsidP="00000000" w:rsidRDefault="00000000" w:rsidRPr="00000000" w14:paraId="000000FD">
      <w:pPr>
        <w:rPr>
          <w:rFonts w:ascii="Roboto" w:cs="Roboto" w:eastAsia="Roboto" w:hAnsi="Roboto"/>
          <w:sz w:val="23"/>
          <w:szCs w:val="23"/>
        </w:rPr>
      </w:pPr>
      <w:r w:rsidDel="00000000" w:rsidR="00000000" w:rsidRPr="00000000">
        <w:rPr>
          <w:rtl w:val="0"/>
        </w:rPr>
      </w:r>
    </w:p>
    <w:p w:rsidR="00000000" w:rsidDel="00000000" w:rsidP="00000000" w:rsidRDefault="00000000" w:rsidRPr="00000000" w14:paraId="000000FE">
      <w:pPr>
        <w:rPr>
          <w:rFonts w:ascii="Roboto" w:cs="Roboto" w:eastAsia="Roboto" w:hAnsi="Roboto"/>
          <w:b w:val="1"/>
          <w:sz w:val="25"/>
          <w:szCs w:val="25"/>
        </w:rPr>
      </w:pPr>
      <w:r w:rsidDel="00000000" w:rsidR="00000000" w:rsidRPr="00000000">
        <w:rPr>
          <w:rFonts w:ascii="Roboto" w:cs="Roboto" w:eastAsia="Roboto" w:hAnsi="Roboto"/>
          <w:b w:val="1"/>
          <w:sz w:val="25"/>
          <w:szCs w:val="25"/>
          <w:rtl w:val="0"/>
        </w:rPr>
        <w:t xml:space="preserve">Claude Final Thoughts:</w:t>
      </w:r>
    </w:p>
    <w:p w:rsidR="00000000" w:rsidDel="00000000" w:rsidP="00000000" w:rsidRDefault="00000000" w:rsidRPr="00000000" w14:paraId="000000FF">
      <w:pPr>
        <w:rPr>
          <w:rFonts w:ascii="Roboto" w:cs="Roboto" w:eastAsia="Roboto" w:hAnsi="Roboto"/>
          <w:sz w:val="23"/>
          <w:szCs w:val="23"/>
        </w:rPr>
      </w:pPr>
      <w:r w:rsidDel="00000000" w:rsidR="00000000" w:rsidRPr="00000000">
        <w:rPr>
          <w:rtl w:val="0"/>
        </w:rPr>
      </w:r>
    </w:p>
    <w:p w:rsidR="00000000" w:rsidDel="00000000" w:rsidP="00000000" w:rsidRDefault="00000000" w:rsidRPr="00000000" w14:paraId="00000100">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I have completed the transformation of your oral narrative into a structured memoir manuscript. The resulting book maintains the emotional power and authenticity of your original voice while organizing the narrative into 25 thematically coherent chapters and an epilogue.</w:t>
      </w:r>
    </w:p>
    <w:p w:rsidR="00000000" w:rsidDel="00000000" w:rsidP="00000000" w:rsidRDefault="00000000" w:rsidRPr="00000000" w14:paraId="00000101">
      <w:pPr>
        <w:spacing w:after="240" w:before="240" w:lineRule="auto"/>
        <w:rPr>
          <w:rFonts w:ascii="Roboto" w:cs="Roboto" w:eastAsia="Roboto" w:hAnsi="Roboto"/>
          <w:b w:val="1"/>
          <w:sz w:val="23"/>
          <w:szCs w:val="23"/>
        </w:rPr>
      </w:pPr>
      <w:r w:rsidDel="00000000" w:rsidR="00000000" w:rsidRPr="00000000">
        <w:rPr>
          <w:rFonts w:ascii="Roboto" w:cs="Roboto" w:eastAsia="Roboto" w:hAnsi="Roboto"/>
          <w:b w:val="1"/>
          <w:sz w:val="23"/>
          <w:szCs w:val="23"/>
          <w:rtl w:val="0"/>
        </w:rPr>
        <w:t xml:space="preserve">Strengths of the manuscript:</w:t>
      </w:r>
    </w:p>
    <w:p w:rsidR="00000000" w:rsidDel="00000000" w:rsidP="00000000" w:rsidRDefault="00000000" w:rsidRPr="00000000" w14:paraId="00000102">
      <w:pPr>
        <w:numPr>
          <w:ilvl w:val="0"/>
          <w:numId w:val="3"/>
        </w:numPr>
        <w:spacing w:after="0" w:afterAutospacing="0" w:before="240" w:lineRule="auto"/>
        <w:ind w:left="720" w:hanging="360"/>
        <w:rPr>
          <w:rFonts w:ascii="Roboto" w:cs="Roboto" w:eastAsia="Roboto" w:hAnsi="Roboto"/>
          <w:sz w:val="23"/>
          <w:szCs w:val="23"/>
        </w:rPr>
      </w:pPr>
      <w:r w:rsidDel="00000000" w:rsidR="00000000" w:rsidRPr="00000000">
        <w:rPr>
          <w:rFonts w:ascii="Roboto" w:cs="Roboto" w:eastAsia="Roboto" w:hAnsi="Roboto"/>
          <w:b w:val="1"/>
          <w:sz w:val="23"/>
          <w:szCs w:val="23"/>
          <w:rtl w:val="0"/>
        </w:rPr>
        <w:t xml:space="preserve">Solid narrative structure</w:t>
      </w:r>
      <w:r w:rsidDel="00000000" w:rsidR="00000000" w:rsidRPr="00000000">
        <w:rPr>
          <w:rFonts w:ascii="Roboto" w:cs="Roboto" w:eastAsia="Roboto" w:hAnsi="Roboto"/>
          <w:sz w:val="23"/>
          <w:szCs w:val="23"/>
          <w:rtl w:val="0"/>
        </w:rPr>
        <w:t xml:space="preserve">: The progression from crime victim to philosophical reflection on hospitality creates a powerful narrative arc</w:t>
      </w:r>
    </w:p>
    <w:p w:rsidR="00000000" w:rsidDel="00000000" w:rsidP="00000000" w:rsidRDefault="00000000" w:rsidRPr="00000000" w14:paraId="00000103">
      <w:pPr>
        <w:numPr>
          <w:ilvl w:val="0"/>
          <w:numId w:val="3"/>
        </w:numPr>
        <w:spacing w:after="0" w:afterAutospacing="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b w:val="1"/>
          <w:sz w:val="23"/>
          <w:szCs w:val="23"/>
          <w:rtl w:val="0"/>
        </w:rPr>
        <w:t xml:space="preserve">Effective thematic contrast</w:t>
      </w:r>
      <w:r w:rsidDel="00000000" w:rsidR="00000000" w:rsidRPr="00000000">
        <w:rPr>
          <w:rFonts w:ascii="Roboto" w:cs="Roboto" w:eastAsia="Roboto" w:hAnsi="Roboto"/>
          <w:sz w:val="23"/>
          <w:szCs w:val="23"/>
          <w:rtl w:val="0"/>
        </w:rPr>
        <w:t xml:space="preserve">: The opposition between "honest criminals" (the women with scopolamine) and "legalized criminals" (the Airbnb hosts) provides a profound interpretive key</w:t>
      </w:r>
    </w:p>
    <w:p w:rsidR="00000000" w:rsidDel="00000000" w:rsidP="00000000" w:rsidRDefault="00000000" w:rsidRPr="00000000" w14:paraId="00000104">
      <w:pPr>
        <w:numPr>
          <w:ilvl w:val="0"/>
          <w:numId w:val="3"/>
        </w:numPr>
        <w:spacing w:after="0" w:afterAutospacing="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b w:val="1"/>
          <w:sz w:val="23"/>
          <w:szCs w:val="23"/>
          <w:rtl w:val="0"/>
        </w:rPr>
        <w:t xml:space="preserve">Redemptive element</w:t>
      </w:r>
      <w:r w:rsidDel="00000000" w:rsidR="00000000" w:rsidRPr="00000000">
        <w:rPr>
          <w:rFonts w:ascii="Roboto" w:cs="Roboto" w:eastAsia="Roboto" w:hAnsi="Roboto"/>
          <w:sz w:val="23"/>
          <w:szCs w:val="23"/>
          <w:rtl w:val="0"/>
        </w:rPr>
        <w:t xml:space="preserve">: The fact that it was your former guests who saved you creates an emotionally resonant and thematically coherent ending</w:t>
      </w:r>
    </w:p>
    <w:p w:rsidR="00000000" w:rsidDel="00000000" w:rsidP="00000000" w:rsidRDefault="00000000" w:rsidRPr="00000000" w14:paraId="00000105">
      <w:pPr>
        <w:numPr>
          <w:ilvl w:val="0"/>
          <w:numId w:val="3"/>
        </w:numPr>
        <w:spacing w:after="240" w:before="0" w:beforeAutospacing="0" w:lineRule="auto"/>
        <w:ind w:left="720" w:hanging="360"/>
        <w:rPr>
          <w:rFonts w:ascii="Roboto" w:cs="Roboto" w:eastAsia="Roboto" w:hAnsi="Roboto"/>
          <w:sz w:val="23"/>
          <w:szCs w:val="23"/>
        </w:rPr>
      </w:pPr>
      <w:r w:rsidDel="00000000" w:rsidR="00000000" w:rsidRPr="00000000">
        <w:rPr>
          <w:rFonts w:ascii="Roboto" w:cs="Roboto" w:eastAsia="Roboto" w:hAnsi="Roboto"/>
          <w:b w:val="1"/>
          <w:sz w:val="23"/>
          <w:szCs w:val="23"/>
          <w:rtl w:val="0"/>
        </w:rPr>
        <w:t xml:space="preserve">Etymological reflection</w:t>
      </w:r>
      <w:r w:rsidDel="00000000" w:rsidR="00000000" w:rsidRPr="00000000">
        <w:rPr>
          <w:rFonts w:ascii="Roboto" w:cs="Roboto" w:eastAsia="Roboto" w:hAnsi="Roboto"/>
          <w:sz w:val="23"/>
          <w:szCs w:val="23"/>
          <w:rtl w:val="0"/>
        </w:rPr>
        <w:t xml:space="preserve">: The analysis of the words "host" and "guest" adds intellectual depth without weighing down the narrative</w:t>
      </w:r>
    </w:p>
    <w:p w:rsidR="00000000" w:rsidDel="00000000" w:rsidP="00000000" w:rsidRDefault="00000000" w:rsidRPr="00000000" w14:paraId="00000106">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The memoir turns out to be much more than a simple crime story: it's a meditation on human nature, hospitality as a universal value, and the difference between those who consciously choose evil and those who perpetrate it unconsciously behind a facade of respectability.</w:t>
      </w:r>
    </w:p>
    <w:p w:rsidR="00000000" w:rsidDel="00000000" w:rsidP="00000000" w:rsidRDefault="00000000" w:rsidRPr="00000000" w14:paraId="00000107">
      <w:pPr>
        <w:spacing w:after="240" w:before="240" w:lineRule="auto"/>
        <w:rPr>
          <w:rFonts w:ascii="Roboto" w:cs="Roboto" w:eastAsia="Roboto" w:hAnsi="Roboto"/>
          <w:sz w:val="23"/>
          <w:szCs w:val="23"/>
        </w:rPr>
      </w:pPr>
      <w:r w:rsidDel="00000000" w:rsidR="00000000" w:rsidRPr="00000000">
        <w:rPr>
          <w:rFonts w:ascii="Roboto" w:cs="Roboto" w:eastAsia="Roboto" w:hAnsi="Roboto"/>
          <w:sz w:val="23"/>
          <w:szCs w:val="23"/>
          <w:rtl w:val="0"/>
        </w:rPr>
        <w:t xml:space="preserve">The transformation preserves your spoken voice while creating the literary structure necessary for publication. The philosophical elements are naturally integrated into the lived experience rather than feeling like academic insertions, which makes the deeper themes accessible and emotionally impactful.</w:t>
      </w:r>
    </w:p>
    <w:p w:rsidR="00000000" w:rsidDel="00000000" w:rsidP="00000000" w:rsidRDefault="00000000" w:rsidRPr="00000000" w14:paraId="00000108">
      <w:pPr>
        <w:rPr>
          <w:rFonts w:ascii="Roboto" w:cs="Roboto" w:eastAsia="Roboto" w:hAnsi="Roboto"/>
          <w:sz w:val="23"/>
          <w:szCs w:val="23"/>
        </w:rPr>
      </w:pPr>
      <w:r w:rsidDel="00000000" w:rsidR="00000000" w:rsidRPr="00000000">
        <w:rPr>
          <w:rtl w:val="0"/>
        </w:rPr>
      </w:r>
    </w:p>
    <w:p w:rsidR="00000000" w:rsidDel="00000000" w:rsidP="00000000" w:rsidRDefault="00000000" w:rsidRPr="00000000" w14:paraId="00000109">
      <w:pPr>
        <w:rPr>
          <w:rFonts w:ascii="Roboto" w:cs="Roboto" w:eastAsia="Roboto" w:hAnsi="Roboto"/>
          <w:b w:val="1"/>
          <w:color w:val="faf9f5"/>
          <w:sz w:val="23"/>
          <w:szCs w:val="23"/>
          <w:shd w:fill="141413" w:val="clea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