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87423" w14:textId="77777777" w:rsidR="00CC388C" w:rsidRDefault="00000000">
      <w:pPr>
        <w:pStyle w:val="Heading1"/>
        <w:keepNext w:val="0"/>
        <w:keepLines w:val="0"/>
        <w:spacing w:before="480"/>
        <w:rPr>
          <w:b/>
        </w:rPr>
      </w:pPr>
      <w:bookmarkStart w:id="0" w:name="_ux6rmc7kza5n" w:colFirst="0" w:colLast="0"/>
      <w:bookmarkEnd w:id="0"/>
      <w:r>
        <w:rPr>
          <w:b/>
        </w:rPr>
        <w:t>Book Title Suggestions</w:t>
      </w:r>
    </w:p>
    <w:p w14:paraId="7F0C3CB3" w14:textId="77777777" w:rsidR="00CC388C" w:rsidRDefault="00000000">
      <w:pPr>
        <w:numPr>
          <w:ilvl w:val="0"/>
          <w:numId w:val="15"/>
        </w:numPr>
        <w:spacing w:after="0"/>
      </w:pPr>
      <w:r>
        <w:t>Anugraha</w:t>
      </w:r>
    </w:p>
    <w:p w14:paraId="1381A501" w14:textId="77777777" w:rsidR="00CC388C" w:rsidRDefault="00000000">
      <w:pPr>
        <w:numPr>
          <w:ilvl w:val="0"/>
          <w:numId w:val="15"/>
        </w:numPr>
        <w:spacing w:before="0" w:after="0"/>
      </w:pPr>
      <w:proofErr w:type="spellStart"/>
      <w:r>
        <w:t>Shukrana</w:t>
      </w:r>
      <w:proofErr w:type="spellEnd"/>
    </w:p>
    <w:p w14:paraId="6FA3C225" w14:textId="77777777" w:rsidR="00CC388C" w:rsidRDefault="00000000">
      <w:pPr>
        <w:numPr>
          <w:ilvl w:val="0"/>
          <w:numId w:val="15"/>
        </w:numPr>
        <w:spacing w:before="0" w:after="0"/>
      </w:pPr>
      <w:r>
        <w:t>The Faith</w:t>
      </w:r>
    </w:p>
    <w:p w14:paraId="785BFAC7" w14:textId="77777777" w:rsidR="00CC388C" w:rsidRDefault="00000000">
      <w:pPr>
        <w:numPr>
          <w:ilvl w:val="0"/>
          <w:numId w:val="15"/>
        </w:numPr>
        <w:spacing w:before="0"/>
      </w:pPr>
      <w:r>
        <w:t>The Blessed Way</w:t>
      </w:r>
    </w:p>
    <w:p w14:paraId="7BB08F83" w14:textId="77777777" w:rsidR="00CC388C" w:rsidRDefault="00000000">
      <w:pPr>
        <w:pStyle w:val="Heading1"/>
        <w:keepNext w:val="0"/>
        <w:keepLines w:val="0"/>
        <w:spacing w:before="480"/>
        <w:rPr>
          <w:b/>
        </w:rPr>
      </w:pPr>
      <w:bookmarkStart w:id="1" w:name="_k89pglm40i8g" w:colFirst="0" w:colLast="0"/>
      <w:bookmarkEnd w:id="1"/>
      <w:r>
        <w:rPr>
          <w:b/>
        </w:rPr>
        <w:t>CHAPTER 1</w:t>
      </w:r>
    </w:p>
    <w:p w14:paraId="3F7E9218" w14:textId="77777777" w:rsidR="00CC388C" w:rsidRDefault="00000000">
      <w:pPr>
        <w:pStyle w:val="Heading2"/>
        <w:keepNext w:val="0"/>
        <w:keepLines w:val="0"/>
        <w:spacing w:after="80"/>
      </w:pPr>
      <w:bookmarkStart w:id="2" w:name="_8sl0lcldh5t2" w:colFirst="0" w:colLast="0"/>
      <w:bookmarkEnd w:id="2"/>
      <w:proofErr w:type="spellStart"/>
      <w:r>
        <w:t>Shukrana</w:t>
      </w:r>
      <w:proofErr w:type="spellEnd"/>
      <w:r>
        <w:t xml:space="preserve">: The Magic Lens </w:t>
      </w:r>
      <w:proofErr w:type="gramStart"/>
      <w:r>
        <w:t>Of</w:t>
      </w:r>
      <w:proofErr w:type="gramEnd"/>
      <w:r>
        <w:t xml:space="preserve"> Life</w:t>
      </w:r>
    </w:p>
    <w:p w14:paraId="75B78625" w14:textId="77777777" w:rsidR="00CC388C" w:rsidRDefault="00000000">
      <w:r>
        <w:t>Clean the lens of your mind with gratitude, and watch the magic of healing, prosperity, and joyful relationships return to you.</w:t>
      </w:r>
    </w:p>
    <w:p w14:paraId="1CA23B12" w14:textId="77777777" w:rsidR="00CC388C" w:rsidRDefault="00000000">
      <w:pPr>
        <w:pStyle w:val="Heading2"/>
        <w:keepNext w:val="0"/>
        <w:keepLines w:val="0"/>
        <w:spacing w:after="80"/>
      </w:pPr>
      <w:bookmarkStart w:id="3" w:name="_42cvk9mg6f7r" w:colFirst="0" w:colLast="0"/>
      <w:bookmarkEnd w:id="3"/>
      <w:r>
        <w:t xml:space="preserve">The </w:t>
      </w:r>
      <w:proofErr w:type="spellStart"/>
      <w:r>
        <w:t>Shukrana</w:t>
      </w:r>
      <w:proofErr w:type="spellEnd"/>
      <w:r>
        <w:t xml:space="preserve"> Lens</w:t>
      </w:r>
    </w:p>
    <w:p w14:paraId="16C0DE4F" w14:textId="77777777" w:rsidR="00CC388C" w:rsidRDefault="00000000">
      <w:r>
        <w:t>It was a soft morning, with the smell of wet earth after a light drizzle and beautiful, lush green grass dancing in the rain. A boy sat with his grandfather near the window. He was trying to look through an old camera of Dadu’s to capture the outside beauty.</w:t>
      </w:r>
    </w:p>
    <w:p w14:paraId="001D3C18" w14:textId="77777777" w:rsidR="00CC388C" w:rsidRDefault="00000000">
      <w:r>
        <w:t>“Dadu, why don’t I see anything beautiful outside?”</w:t>
      </w:r>
    </w:p>
    <w:p w14:paraId="7C970B74" w14:textId="77777777" w:rsidR="00CC388C" w:rsidRDefault="00000000">
      <w:r>
        <w:t>The old man took the camera from him. Its lens was cloudy with age.</w:t>
      </w:r>
    </w:p>
    <w:p w14:paraId="499F5DD3" w14:textId="77777777" w:rsidR="00CC388C" w:rsidRDefault="00000000">
      <w:r>
        <w:t>“Look,” he said, holding the camera up to his grandchild’s eye level.</w:t>
      </w:r>
    </w:p>
    <w:p w14:paraId="01DF331C" w14:textId="77777777" w:rsidR="00CC388C" w:rsidRDefault="00000000">
      <w:r>
        <w:t>Through the fog, the garden appeared dull. The hibiscus looked tired, and the sky looked pale.</w:t>
      </w:r>
    </w:p>
    <w:p w14:paraId="6AB86946" w14:textId="77777777" w:rsidR="00CC388C" w:rsidRDefault="00000000">
      <w:r>
        <w:t>“Now wipe it,” he said, pointing to the lens.</w:t>
      </w:r>
    </w:p>
    <w:p w14:paraId="3FAB93CD" w14:textId="77777777" w:rsidR="00CC388C" w:rsidRDefault="00000000">
      <w:r>
        <w:t xml:space="preserve">The boy rubbed the lens with his sleeve. Suddenly, the world lifted. Dew caught the light, the leaves turned a fresh green, and even the grey clouds seemed </w:t>
      </w:r>
      <w:proofErr w:type="gramStart"/>
      <w:r>
        <w:t>silvered</w:t>
      </w:r>
      <w:proofErr w:type="gramEnd"/>
      <w:r>
        <w:t>.</w:t>
      </w:r>
    </w:p>
    <w:p w14:paraId="3451E322" w14:textId="77777777" w:rsidR="00CC388C" w:rsidRDefault="00000000">
      <w:r>
        <w:t>“Life is like this lens,” Dadu said. “When the glass is coated with complaint and want, everything looks broken. But when you clean it with gratitude, the same world shines through.”</w:t>
      </w:r>
    </w:p>
    <w:p w14:paraId="44836A04" w14:textId="77777777" w:rsidR="00CC388C" w:rsidRDefault="00000000">
      <w:r>
        <w:t>The garden remained unchanged, but the lens had.</w:t>
      </w:r>
    </w:p>
    <w:p w14:paraId="0086ED0E" w14:textId="77777777" w:rsidR="00CC388C" w:rsidRDefault="00000000">
      <w:r>
        <w:lastRenderedPageBreak/>
        <w:t>Each of us carries that same invisible camera, the mind. Some days, the lens fogs up with haste, comparison, and worry. But a single thank you wipes the glass clean, and the scene brightens enough to choose the next step with more stable hands.</w:t>
      </w:r>
    </w:p>
    <w:p w14:paraId="5340DE25" w14:textId="77777777" w:rsidR="00CC388C" w:rsidRDefault="00000000">
      <w:r>
        <w:t xml:space="preserve">That clarity is </w:t>
      </w:r>
      <w:proofErr w:type="spellStart"/>
      <w:r>
        <w:t>Shukrana</w:t>
      </w:r>
      <w:proofErr w:type="spellEnd"/>
      <w:r>
        <w:t>.</w:t>
      </w:r>
    </w:p>
    <w:p w14:paraId="7A9703C9" w14:textId="77777777" w:rsidR="00CC388C" w:rsidRDefault="00000000">
      <w:pPr>
        <w:pStyle w:val="Heading2"/>
        <w:keepNext w:val="0"/>
        <w:keepLines w:val="0"/>
        <w:spacing w:after="80"/>
      </w:pPr>
      <w:bookmarkStart w:id="4" w:name="_kh8iu6am489p" w:colFirst="0" w:colLast="0"/>
      <w:bookmarkEnd w:id="4"/>
      <w:r>
        <w:t xml:space="preserve">How Will </w:t>
      </w:r>
      <w:proofErr w:type="spellStart"/>
      <w:r>
        <w:t>Shukrana</w:t>
      </w:r>
      <w:proofErr w:type="spellEnd"/>
      <w:r>
        <w:t xml:space="preserve"> Change Your Life</w:t>
      </w:r>
    </w:p>
    <w:p w14:paraId="0E79333A" w14:textId="77777777" w:rsidR="00CC388C" w:rsidRDefault="00000000">
      <w:r>
        <w:t xml:space="preserve">When you finish this chapter, you won’t just understand </w:t>
      </w:r>
      <w:proofErr w:type="spellStart"/>
      <w:r>
        <w:t>Shukrana</w:t>
      </w:r>
      <w:proofErr w:type="spellEnd"/>
      <w:r>
        <w:t>, you’ll feel it. You’ll know how gratitude sounds inside your body and how it changes the way you see your world. It will stop being an idea and start becoming an experience, a silent reset that you can return to anytime life begins to blur.</w:t>
      </w:r>
    </w:p>
    <w:p w14:paraId="5AAEFFA0" w14:textId="77777777" w:rsidR="00CC388C" w:rsidRDefault="00000000">
      <w:r>
        <w:t>You’ll also discover what really happens in your brain when you choose appreciation over anxiety. Gratitude isn’t just a mood; it’s a biological event. With every genuine “thank you,” your breath deepens, your heart steadies, and your brain lights up in places that help you focus, connect, and feel safe again. It’s your nervous system learning a new language, one built on calm instead of chaos.</w:t>
      </w:r>
    </w:p>
    <w:p w14:paraId="069188E0" w14:textId="77777777" w:rsidR="00CC388C" w:rsidRDefault="00000000">
      <w:r>
        <w:t>And finally, you’ll learn three simple rituals,</w:t>
      </w:r>
    </w:p>
    <w:p w14:paraId="183CB47F" w14:textId="77777777" w:rsidR="00CC388C" w:rsidRDefault="00000000">
      <w:pPr>
        <w:numPr>
          <w:ilvl w:val="0"/>
          <w:numId w:val="14"/>
        </w:numPr>
      </w:pPr>
      <w:r>
        <w:t xml:space="preserve">one to begin your morning with focus, </w:t>
      </w:r>
    </w:p>
    <w:p w14:paraId="6BE52BAC" w14:textId="77777777" w:rsidR="00CC388C" w:rsidRDefault="00000000">
      <w:pPr>
        <w:numPr>
          <w:ilvl w:val="0"/>
          <w:numId w:val="14"/>
        </w:numPr>
      </w:pPr>
      <w:r>
        <w:t xml:space="preserve">one to reset your day when stress builds, and </w:t>
      </w:r>
    </w:p>
    <w:p w14:paraId="51C966E3" w14:textId="77777777" w:rsidR="00CC388C" w:rsidRDefault="00000000">
      <w:pPr>
        <w:numPr>
          <w:ilvl w:val="0"/>
          <w:numId w:val="14"/>
        </w:numPr>
      </w:pPr>
      <w:r>
        <w:t xml:space="preserve">one to end your night with peace. </w:t>
      </w:r>
    </w:p>
    <w:p w14:paraId="367CE09E" w14:textId="77777777" w:rsidR="00CC388C" w:rsidRDefault="00000000">
      <w:r>
        <w:t xml:space="preserve">These small moments will start to rewire your patterns of how you think, decide, and relate. Over time, they become your way of living: cleaning the lens, one genuine thank you, one </w:t>
      </w:r>
      <w:proofErr w:type="spellStart"/>
      <w:r>
        <w:t>Shukrana</w:t>
      </w:r>
      <w:proofErr w:type="spellEnd"/>
      <w:r>
        <w:t>, at a time.</w:t>
      </w:r>
    </w:p>
    <w:p w14:paraId="6FC1D22E" w14:textId="77777777" w:rsidR="00CC388C" w:rsidRDefault="00000000">
      <w:pPr>
        <w:pStyle w:val="Heading2"/>
        <w:keepNext w:val="0"/>
        <w:keepLines w:val="0"/>
        <w:spacing w:after="80"/>
      </w:pPr>
      <w:bookmarkStart w:id="5" w:name="_y3uxy3smw05v" w:colFirst="0" w:colLast="0"/>
      <w:bookmarkEnd w:id="5"/>
      <w:r>
        <w:t xml:space="preserve">What </w:t>
      </w:r>
      <w:proofErr w:type="spellStart"/>
      <w:r>
        <w:t>Shukrana</w:t>
      </w:r>
      <w:proofErr w:type="spellEnd"/>
      <w:r>
        <w:t xml:space="preserve"> Really Is?</w:t>
      </w:r>
    </w:p>
    <w:p w14:paraId="79A9252B" w14:textId="77777777" w:rsidR="00CC388C" w:rsidRDefault="00000000">
      <w:r>
        <w:t xml:space="preserve">Modern life rushes forward faster than our awareness can catch </w:t>
      </w:r>
      <w:proofErr w:type="spellStart"/>
      <w:proofErr w:type="gramStart"/>
      <w:r>
        <w:t>upto</w:t>
      </w:r>
      <w:proofErr w:type="spellEnd"/>
      <w:proofErr w:type="gramEnd"/>
      <w:r>
        <w:t xml:space="preserve"> it. We collect experiences but forget to acknowledge them. We eat the food but forget the farmer. We live under a </w:t>
      </w:r>
      <w:proofErr w:type="gramStart"/>
      <w:r>
        <w:t>roof, yet</w:t>
      </w:r>
      <w:proofErr w:type="gramEnd"/>
      <w:r>
        <w:t xml:space="preserve"> complain about its </w:t>
      </w:r>
      <w:proofErr w:type="spellStart"/>
      <w:r>
        <w:t>colour</w:t>
      </w:r>
      <w:proofErr w:type="spellEnd"/>
      <w:r>
        <w:t>. We take every breath but rarely thank the lungs that keep rhythm day and night.</w:t>
      </w:r>
    </w:p>
    <w:p w14:paraId="6903E991" w14:textId="77777777" w:rsidR="00CC388C" w:rsidRDefault="00000000">
      <w:pPr>
        <w:rPr>
          <w:i/>
        </w:rPr>
      </w:pPr>
      <w:r>
        <w:t xml:space="preserve">In this endless race for more, we forget the simplest truth that </w:t>
      </w:r>
      <w:r>
        <w:rPr>
          <w:i/>
        </w:rPr>
        <w:t>what we appreciate begins to grow.</w:t>
      </w:r>
    </w:p>
    <w:p w14:paraId="56243EC2" w14:textId="77777777" w:rsidR="00CC388C" w:rsidRDefault="00000000">
      <w:r>
        <w:t xml:space="preserve">That growing is the essence of </w:t>
      </w:r>
      <w:proofErr w:type="spellStart"/>
      <w:r>
        <w:t>Shukrana</w:t>
      </w:r>
      <w:proofErr w:type="spellEnd"/>
      <w:r>
        <w:t>. The modern science behind it only confirms what wisdom traditions have always known.</w:t>
      </w:r>
    </w:p>
    <w:p w14:paraId="47888592" w14:textId="77777777" w:rsidR="00CC388C" w:rsidRDefault="00000000">
      <w:pPr>
        <w:pStyle w:val="Heading2"/>
        <w:keepNext w:val="0"/>
        <w:keepLines w:val="0"/>
        <w:spacing w:after="80"/>
      </w:pPr>
      <w:bookmarkStart w:id="6" w:name="_o5tvxgbajke9" w:colFirst="0" w:colLast="0"/>
      <w:bookmarkEnd w:id="6"/>
      <w:proofErr w:type="spellStart"/>
      <w:r>
        <w:t>Shukrana</w:t>
      </w:r>
      <w:proofErr w:type="spellEnd"/>
      <w:r>
        <w:t xml:space="preserve"> Is the Way to Live</w:t>
      </w:r>
    </w:p>
    <w:p w14:paraId="5B791DDC" w14:textId="77777777" w:rsidR="00CC388C" w:rsidRDefault="00000000">
      <w:proofErr w:type="spellStart"/>
      <w:r>
        <w:lastRenderedPageBreak/>
        <w:t>Shukrana</w:t>
      </w:r>
      <w:proofErr w:type="spellEnd"/>
      <w:r>
        <w:t xml:space="preserve"> is far more than a polite “thank you.”</w:t>
      </w:r>
    </w:p>
    <w:p w14:paraId="507B695F" w14:textId="77777777" w:rsidR="00CC388C" w:rsidRDefault="00000000">
      <w:r>
        <w:t>It is a state of consciousness where appreciation becomes awareness.</w:t>
      </w:r>
    </w:p>
    <w:p w14:paraId="2986434B" w14:textId="77777777" w:rsidR="00CC388C" w:rsidRDefault="00000000">
      <w:r>
        <w:t>It is gratitude with a pulse, a living current that travels through your body, cleanses your mind, and fine-tunes your brain’s chemistry.</w:t>
      </w:r>
    </w:p>
    <w:p w14:paraId="1ED06FA9" w14:textId="77777777" w:rsidR="00CC388C" w:rsidRDefault="00000000">
      <w:r>
        <w:t xml:space="preserve">When you practice </w:t>
      </w:r>
      <w:proofErr w:type="spellStart"/>
      <w:r>
        <w:t>Shukrana</w:t>
      </w:r>
      <w:proofErr w:type="spellEnd"/>
      <w:r>
        <w:t>, several subtle things happen at once:</w:t>
      </w:r>
    </w:p>
    <w:p w14:paraId="3D5870F3" w14:textId="77777777" w:rsidR="00CC388C" w:rsidRDefault="00000000">
      <w:pPr>
        <w:numPr>
          <w:ilvl w:val="0"/>
          <w:numId w:val="3"/>
        </w:numPr>
      </w:pPr>
      <w:r>
        <w:t>Spiritually, your attention moves from scarcity to sufficiency.</w:t>
      </w:r>
    </w:p>
    <w:p w14:paraId="04F1E9DB" w14:textId="77777777" w:rsidR="00CC388C" w:rsidRDefault="00000000">
      <w:pPr>
        <w:numPr>
          <w:ilvl w:val="0"/>
          <w:numId w:val="3"/>
        </w:numPr>
      </w:pPr>
      <w:r>
        <w:t>Energetically, your frequency shifts from contraction to expansion.</w:t>
      </w:r>
    </w:p>
    <w:p w14:paraId="4FA5264A" w14:textId="77777777" w:rsidR="00CC388C" w:rsidRDefault="00000000">
      <w:pPr>
        <w:numPr>
          <w:ilvl w:val="0"/>
          <w:numId w:val="3"/>
        </w:numPr>
      </w:pPr>
      <w:r>
        <w:t xml:space="preserve">Neurologically, your perception circuits </w:t>
      </w:r>
      <w:proofErr w:type="spellStart"/>
      <w:r>
        <w:t>reorganise</w:t>
      </w:r>
      <w:proofErr w:type="spellEnd"/>
      <w:r>
        <w:t xml:space="preserve"> as the amygdala quiets down and the prefrontal cortex becomes more active, making the lens much clearer.</w:t>
      </w:r>
    </w:p>
    <w:p w14:paraId="0DBAB369" w14:textId="77777777" w:rsidR="00CC388C" w:rsidRDefault="00000000">
      <w:proofErr w:type="spellStart"/>
      <w:r>
        <w:t>Shukrana</w:t>
      </w:r>
      <w:proofErr w:type="spellEnd"/>
      <w:r>
        <w:t xml:space="preserve"> doesn’t ignore reality; it reframes it. It’s the art of seeing the same world through a different filter, one that highlights blessings instead of burdens.</w:t>
      </w:r>
    </w:p>
    <w:p w14:paraId="4E818468" w14:textId="77777777" w:rsidR="00CC388C" w:rsidRDefault="00000000">
      <w:pPr>
        <w:pStyle w:val="Heading2"/>
        <w:keepNext w:val="0"/>
        <w:keepLines w:val="0"/>
        <w:spacing w:after="80"/>
        <w:rPr>
          <w:sz w:val="36"/>
          <w:szCs w:val="36"/>
        </w:rPr>
      </w:pPr>
      <w:bookmarkStart w:id="7" w:name="_qt3f3dcb9sa6" w:colFirst="0" w:colLast="0"/>
      <w:bookmarkEnd w:id="7"/>
      <w:r>
        <w:t xml:space="preserve">What Happens in the Brain with </w:t>
      </w:r>
      <w:proofErr w:type="spellStart"/>
      <w:r>
        <w:t>Shukrana</w:t>
      </w:r>
      <w:proofErr w:type="spellEnd"/>
    </w:p>
    <w:p w14:paraId="59C16BA3" w14:textId="77777777" w:rsidR="00CC388C" w:rsidRDefault="00000000">
      <w:r>
        <w:t>The moment gratitude enters, the prefrontal cortex, your brain’s CEO for planning, judgment, and wisdom, lights up. This region governs emotional regulation and long-term decision-making; gratitude strengthens its networks like daily exercise for inner clarity.</w:t>
      </w:r>
    </w:p>
    <w:p w14:paraId="6C4B2E98" w14:textId="77777777" w:rsidR="00CC388C" w:rsidRDefault="00000000">
      <w:r>
        <w:t xml:space="preserve">Deep below, in the ventral tegmental area (VTA) and nucleus </w:t>
      </w:r>
      <w:proofErr w:type="spellStart"/>
      <w:r>
        <w:t>accumbens</w:t>
      </w:r>
      <w:proofErr w:type="spellEnd"/>
      <w:r>
        <w:t>, the brain’s reward highway, dopamine surges.</w:t>
      </w:r>
    </w:p>
    <w:p w14:paraId="1B476A04" w14:textId="77777777" w:rsidR="00CC388C" w:rsidRDefault="00000000">
      <w:r>
        <w:t>This isn’t the sharp, fleeting dopamine of social media notifications; it’s the steady, nourishing flow that sustains motivation and purpose.</w:t>
      </w:r>
    </w:p>
    <w:p w14:paraId="1DBAEB67" w14:textId="77777777" w:rsidR="00CC388C" w:rsidRDefault="00000000">
      <w:r>
        <w:t>Simultaneously, the serotonin pathways in the midbrain activate, balancing mood and soothing anxiety. The anterior cingulate cortex, responsible for empathy and social connection, glows brighter, making you more open, kind, and forgiving.</w:t>
      </w:r>
    </w:p>
    <w:p w14:paraId="26E5A0FE" w14:textId="77777777" w:rsidR="00CC388C" w:rsidRDefault="00000000">
      <w:r>
        <w:t xml:space="preserve">Meanwhile, your parasympathetic nervous system presses the “reset” button. Heart rate </w:t>
      </w:r>
      <w:proofErr w:type="gramStart"/>
      <w:r>
        <w:t>slows</w:t>
      </w:r>
      <w:proofErr w:type="gramEnd"/>
      <w:r>
        <w:t xml:space="preserve">. Breathing deepens. Blood pressure steadies. Immune cells </w:t>
      </w:r>
      <w:proofErr w:type="gramStart"/>
      <w:r>
        <w:t>begin</w:t>
      </w:r>
      <w:proofErr w:type="gramEnd"/>
      <w:r>
        <w:t xml:space="preserve"> repairing. The pineal gland releases melatonin, preparing your body for rest and recovery. Within seconds, the internal weather shifts from storm to sunrise.</w:t>
      </w:r>
    </w:p>
    <w:p w14:paraId="525DEA31" w14:textId="77777777" w:rsidR="00CC388C" w:rsidRDefault="00000000">
      <w:pPr>
        <w:pStyle w:val="Heading2"/>
        <w:keepNext w:val="0"/>
        <w:keepLines w:val="0"/>
        <w:spacing w:after="80"/>
        <w:rPr>
          <w:sz w:val="24"/>
          <w:szCs w:val="24"/>
        </w:rPr>
      </w:pPr>
      <w:bookmarkStart w:id="8" w:name="_sqs2lj5be6fq" w:colFirst="0" w:colLast="0"/>
      <w:bookmarkEnd w:id="8"/>
      <w:r>
        <w:rPr>
          <w:noProof/>
          <w:sz w:val="24"/>
          <w:szCs w:val="24"/>
        </w:rPr>
        <w:lastRenderedPageBreak/>
        <w:drawing>
          <wp:inline distT="114300" distB="114300" distL="114300" distR="114300" wp14:anchorId="27E0A80D" wp14:editId="709BC114">
            <wp:extent cx="5486400" cy="4279900"/>
            <wp:effectExtent l="0" t="0" r="0" b="0"/>
            <wp:docPr id="1" name="image1.jpg" descr="A white text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white text on a black background&#10;&#10;AI-generated content may be incorrect."/>
                    <pic:cNvPicPr preferRelativeResize="0"/>
                  </pic:nvPicPr>
                  <pic:blipFill>
                    <a:blip r:embed="rId5"/>
                    <a:srcRect/>
                    <a:stretch>
                      <a:fillRect/>
                    </a:stretch>
                  </pic:blipFill>
                  <pic:spPr>
                    <a:xfrm>
                      <a:off x="0" y="0"/>
                      <a:ext cx="5486400" cy="4279900"/>
                    </a:xfrm>
                    <a:prstGeom prst="rect">
                      <a:avLst/>
                    </a:prstGeom>
                    <a:ln/>
                  </pic:spPr>
                </pic:pic>
              </a:graphicData>
            </a:graphic>
          </wp:inline>
        </w:drawing>
      </w:r>
    </w:p>
    <w:p w14:paraId="77EE434C" w14:textId="77777777" w:rsidR="00CC388C" w:rsidRDefault="00000000">
      <w:pPr>
        <w:pStyle w:val="Heading2"/>
        <w:keepNext w:val="0"/>
        <w:keepLines w:val="0"/>
        <w:spacing w:after="80"/>
      </w:pPr>
      <w:bookmarkStart w:id="9" w:name="_m11cmmd3u2ds" w:colFirst="0" w:colLast="0"/>
      <w:bookmarkEnd w:id="9"/>
      <w:proofErr w:type="spellStart"/>
      <w:r>
        <w:t>Shukrana</w:t>
      </w:r>
      <w:proofErr w:type="spellEnd"/>
      <w:r>
        <w:t xml:space="preserve"> in Action</w:t>
      </w:r>
    </w:p>
    <w:p w14:paraId="0A98B139" w14:textId="77777777" w:rsidR="00CC388C" w:rsidRDefault="00000000">
      <w:r>
        <w:t>Sakshi is a mid-career professional in a small city apartment. For twenty-two years, her stomach burned; tablets helped for a season and then lost force. Food carried worry, and sleep came in patches.</w:t>
      </w:r>
    </w:p>
    <w:p w14:paraId="1ED39FDE" w14:textId="77777777" w:rsidR="00CC388C" w:rsidRDefault="00000000">
      <w:r>
        <w:t xml:space="preserve">A friend steered her to a Hari Om SMILES </w:t>
      </w:r>
      <w:proofErr w:type="spellStart"/>
      <w:r>
        <w:t>Shukrana</w:t>
      </w:r>
      <w:proofErr w:type="spellEnd"/>
      <w:r>
        <w:t>-to-Body sadhana. Each morning, she sat on the bed, placed a warm palm over her stomach, and spoke in a collected voice:</w:t>
      </w:r>
    </w:p>
    <w:p w14:paraId="37A8B80E" w14:textId="77777777" w:rsidR="00CC388C" w:rsidRDefault="00000000">
      <w:r>
        <w:t xml:space="preserve">“Thank you, my stomach. I know you are doing your best. I am sorry I blamed you. I love you. </w:t>
      </w:r>
      <w:proofErr w:type="spellStart"/>
      <w:r>
        <w:t>Shukrana</w:t>
      </w:r>
      <w:proofErr w:type="spellEnd"/>
      <w:r>
        <w:t>.”</w:t>
      </w:r>
    </w:p>
    <w:p w14:paraId="5EA9B199" w14:textId="77777777" w:rsidR="00CC388C" w:rsidRDefault="00000000">
      <w:r>
        <w:t xml:space="preserve">She kept it simple, not </w:t>
      </w:r>
      <w:proofErr w:type="spellStart"/>
      <w:r>
        <w:t>analysing</w:t>
      </w:r>
      <w:proofErr w:type="spellEnd"/>
      <w:r>
        <w:t xml:space="preserve"> or keeping a score of this practice. Whenever doubt showed up in her mind, she answered it with, “I am learning,” then returned to repeating the lines.</w:t>
      </w:r>
    </w:p>
    <w:p w14:paraId="2F0F237C" w14:textId="77777777" w:rsidR="00CC388C" w:rsidRDefault="00000000">
      <w:r>
        <w:t>Small signs started to appear in her regular life. Over lunch, her daughter asked, “You are eating much more slowly today.”</w:t>
      </w:r>
    </w:p>
    <w:p w14:paraId="72D10AE9" w14:textId="77777777" w:rsidR="00CC388C" w:rsidRDefault="00000000">
      <w:r>
        <w:t>“I am listening,” she said. “To my stomach.”</w:t>
      </w:r>
    </w:p>
    <w:p w14:paraId="589C75B1" w14:textId="77777777" w:rsidR="00CC388C" w:rsidRDefault="00000000">
      <w:r>
        <w:lastRenderedPageBreak/>
        <w:t>By the third week, the sharp sensation she used to get after meals had softened, the tension in her shoulders eased, and symptoms had dropped by eighty percent. That night, she faced the mirror and said, “Good work. I noticed that.”</w:t>
      </w:r>
    </w:p>
    <w:p w14:paraId="055BFA9F" w14:textId="77777777" w:rsidR="00CC388C" w:rsidRDefault="00000000">
      <w:r>
        <w:t>At her review, the doctor studied the report. “Numbers are much better. What changed?”</w:t>
      </w:r>
    </w:p>
    <w:p w14:paraId="34AA47C8" w14:textId="77777777" w:rsidR="00CC388C" w:rsidRDefault="00000000">
      <w:r>
        <w:t>“One minute every morning,” she said.</w:t>
      </w:r>
    </w:p>
    <w:p w14:paraId="039088F8" w14:textId="77777777" w:rsidR="00CC388C" w:rsidRDefault="00000000">
      <w:r>
        <w:t>“What minute?”</w:t>
      </w:r>
    </w:p>
    <w:p w14:paraId="5AE3463E" w14:textId="77777777" w:rsidR="00CC388C" w:rsidRDefault="00000000">
      <w:r>
        <w:t>“I place my hand here and say thank you.”</w:t>
      </w:r>
    </w:p>
    <w:p w14:paraId="5C0AA28C" w14:textId="77777777" w:rsidR="00CC388C" w:rsidRDefault="00000000">
      <w:r>
        <w:t>At dinner, her husband passed the basket. “Second roti?”</w:t>
      </w:r>
    </w:p>
    <w:p w14:paraId="1F0AAF86" w14:textId="77777777" w:rsidR="00CC388C" w:rsidRDefault="00000000">
      <w:r>
        <w:t>“Yes,” she said, surprised by how light the word felt.</w:t>
      </w:r>
    </w:p>
    <w:p w14:paraId="77FC7946" w14:textId="77777777" w:rsidR="00CC388C" w:rsidRDefault="00000000">
      <w:r>
        <w:t xml:space="preserve">There were still hard afternoons. When the pain began to climb, she stood by the sink and used the same dialogue, “Thank you for trying. We will eat slowly. And we will rest </w:t>
      </w:r>
      <w:proofErr w:type="gramStart"/>
      <w:r>
        <w:t>after.”</w:t>
      </w:r>
      <w:proofErr w:type="gramEnd"/>
    </w:p>
    <w:p w14:paraId="2BC56B37" w14:textId="77777777" w:rsidR="00CC388C" w:rsidRDefault="00000000">
      <w:r>
        <w:t>Later, she told a cousin, “My healing began when I stopped fighting my body and started thanking it.”</w:t>
      </w:r>
    </w:p>
    <w:p w14:paraId="4FAEEF53" w14:textId="77777777" w:rsidR="00CC388C" w:rsidRDefault="00000000">
      <w:r>
        <w:t xml:space="preserve">Scan to watch: Real-life story of </w:t>
      </w:r>
      <w:proofErr w:type="spellStart"/>
      <w:r>
        <w:t>Shukrana</w:t>
      </w:r>
      <w:proofErr w:type="spellEnd"/>
      <w:r>
        <w:t xml:space="preserve"> healing acidity, pain, and fatigue.</w:t>
      </w:r>
    </w:p>
    <w:p w14:paraId="052034E6" w14:textId="77777777" w:rsidR="00CC388C" w:rsidRDefault="00000000">
      <w:r>
        <w:t xml:space="preserve">Here’s the simple science behind it. The </w:t>
      </w:r>
      <w:proofErr w:type="spellStart"/>
      <w:r>
        <w:t>vagus</w:t>
      </w:r>
      <w:proofErr w:type="spellEnd"/>
      <w:r>
        <w:t xml:space="preserve"> nerve is a messenger on a silent lane who carries tone and gentle touch as letters. When the message indicates “safe,” the body lowers the volume on its alarm, much like turning a dimmer down in an overly bright room. The stomach can switch from emergency mode to kitchen mode, where things simmer and digest. Gut serotonin finds a stable pace, and the repair crew finally gets the hallway to itself.</w:t>
      </w:r>
    </w:p>
    <w:p w14:paraId="3F9A04B1" w14:textId="77777777" w:rsidR="00CC388C" w:rsidRDefault="00000000">
      <w:pPr>
        <w:pStyle w:val="Heading2"/>
        <w:keepNext w:val="0"/>
        <w:keepLines w:val="0"/>
        <w:spacing w:after="80"/>
      </w:pPr>
      <w:bookmarkStart w:id="10" w:name="_chh5goscgkfa" w:colFirst="0" w:colLast="0"/>
      <w:bookmarkEnd w:id="10"/>
      <w:r>
        <w:t xml:space="preserve">Let’s Practice </w:t>
      </w:r>
      <w:proofErr w:type="spellStart"/>
      <w:r>
        <w:t>Shukrana</w:t>
      </w:r>
      <w:proofErr w:type="spellEnd"/>
      <w:r>
        <w:t>!</w:t>
      </w:r>
    </w:p>
    <w:p w14:paraId="12B2C96E" w14:textId="77777777" w:rsidR="00CC388C" w:rsidRDefault="00000000">
      <w:r>
        <w:t>Morning: Set the Focus</w:t>
      </w:r>
      <w:r>
        <w:br/>
        <w:t xml:space="preserve">Start where you are and place a hand on your heart. Take one slow breath, feel the bed </w:t>
      </w:r>
      <w:proofErr w:type="gramStart"/>
      <w:r>
        <w:t>hold</w:t>
      </w:r>
      <w:proofErr w:type="gramEnd"/>
      <w:r>
        <w:t xml:space="preserve"> you, and name the three things that are already here supporting you today: warm water in the kitchen, a message you can answer with care, and a roof that kept the night dry.</w:t>
      </w:r>
    </w:p>
    <w:p w14:paraId="6FE62D3E" w14:textId="77777777" w:rsidR="00CC388C" w:rsidRDefault="00000000">
      <w:r>
        <w:t>“Thank you, breath.</w:t>
      </w:r>
      <w:r>
        <w:br/>
        <w:t xml:space="preserve"> Thank you, life.</w:t>
      </w:r>
      <w:r>
        <w:br/>
        <w:t xml:space="preserve"> Thank you, bed.</w:t>
      </w:r>
      <w:r>
        <w:br/>
        <w:t xml:space="preserve"> Thank you, eyes, ears, skin.</w:t>
      </w:r>
      <w:r>
        <w:br/>
        <w:t xml:space="preserve"> Thank you, Universe. I receive today with love.”</w:t>
      </w:r>
    </w:p>
    <w:p w14:paraId="6C628AC6" w14:textId="77777777" w:rsidR="00CC388C" w:rsidRDefault="00000000">
      <w:r>
        <w:lastRenderedPageBreak/>
        <w:t xml:space="preserve">Keep taking slow, deep breaths and let the shoulders drop. Inhale for four seconds, hold for two, exhale for six. Do two such rounds. Give yourself a short task that you can finish before noon. Move one task forward and speak one kind line to yourself when you feel like it is too hard. This is </w:t>
      </w:r>
      <w:proofErr w:type="spellStart"/>
      <w:r>
        <w:t>Shukrana</w:t>
      </w:r>
      <w:proofErr w:type="spellEnd"/>
      <w:r>
        <w:t xml:space="preserve"> as a starting lens.</w:t>
      </w:r>
    </w:p>
    <w:p w14:paraId="1B72B376" w14:textId="77777777" w:rsidR="00CC388C" w:rsidRDefault="00000000">
      <w:pPr>
        <w:rPr>
          <w:b/>
        </w:rPr>
      </w:pPr>
      <w:r>
        <w:rPr>
          <w:b/>
        </w:rPr>
        <w:t xml:space="preserve">Scan to listen: 3-minute Morning </w:t>
      </w:r>
      <w:proofErr w:type="spellStart"/>
      <w:r>
        <w:rPr>
          <w:b/>
        </w:rPr>
        <w:t>Shukrana</w:t>
      </w:r>
      <w:proofErr w:type="spellEnd"/>
      <w:r>
        <w:rPr>
          <w:b/>
        </w:rPr>
        <w:t xml:space="preserve"> track.</w:t>
      </w:r>
    </w:p>
    <w:p w14:paraId="1A5B6E24" w14:textId="77777777" w:rsidR="00CC388C" w:rsidRDefault="00000000">
      <w:r>
        <w:t>Midday: Wipe and Refocus</w:t>
      </w:r>
      <w:r>
        <w:br/>
        <w:t>Your morning might have started peacefully, but the day might wear you down; nevertheless, it is essential to recharge and refocus when it does.</w:t>
      </w:r>
    </w:p>
    <w:p w14:paraId="409D1E5D" w14:textId="77777777" w:rsidR="00CC388C" w:rsidRDefault="00000000">
      <w:r>
        <w:t>Notice the early signs of a smear, like a set jaw, a high chest, or a scattered focus. Then plant both feet on the ground with one hand on the belly. Take three slow rounds of breath with a longer exhale each time.</w:t>
      </w:r>
    </w:p>
    <w:p w14:paraId="66A2B3F8" w14:textId="77777777" w:rsidR="00CC388C" w:rsidRDefault="00000000">
      <w:r>
        <w:t>Name three forms of “enough” right where you are, like the light on your desk or the chair you are sitting on. If there is a window, look at something alive for a few seconds. If there is no view, recall one clear image, like a dewdrop on an early morning leaf.</w:t>
      </w:r>
    </w:p>
    <w:p w14:paraId="0ADF174D" w14:textId="77777777" w:rsidR="00CC388C" w:rsidRDefault="00000000">
      <w:r>
        <w:t>Ask, “What is the next step?” and then take that step. Drink water and step out for five minutes of sun or fresh air. Call the person you meant to thank and come back with one line: take one step, then another.</w:t>
      </w:r>
    </w:p>
    <w:p w14:paraId="2B8D8F29" w14:textId="77777777" w:rsidR="00CC388C" w:rsidRDefault="00000000">
      <w:r>
        <w:t>Evening: Close with Care</w:t>
      </w:r>
      <w:r>
        <w:br/>
        <w:t>Closing the grateful loop in the evening is necessary, as then it gets easier to come back to it tomorrow. So, before the screens pull you in, speak about the day you had to yourself in two lines.</w:t>
      </w:r>
    </w:p>
    <w:p w14:paraId="70B9D57C" w14:textId="77777777" w:rsidR="00CC388C" w:rsidRDefault="00000000">
      <w:r>
        <w:t>One thing that carried grace.</w:t>
      </w:r>
      <w:r>
        <w:br/>
        <w:t>One place that asked for growth.</w:t>
      </w:r>
      <w:r>
        <w:br/>
        <w:t>Thank the part of you that showed up.</w:t>
      </w:r>
      <w:r>
        <w:br/>
        <w:t>Thank the help that came from outside, even if it was small.</w:t>
      </w:r>
    </w:p>
    <w:p w14:paraId="243FDBBA" w14:textId="77777777" w:rsidR="00CC388C" w:rsidRDefault="00000000">
      <w:r>
        <w:t>Note three bullets in a notebook in plain, simple words:</w:t>
      </w:r>
    </w:p>
    <w:p w14:paraId="40DD34C7" w14:textId="77777777" w:rsidR="00CC388C" w:rsidRDefault="00000000">
      <w:pPr>
        <w:numPr>
          <w:ilvl w:val="0"/>
          <w:numId w:val="10"/>
        </w:numPr>
      </w:pPr>
      <w:r>
        <w:t>What helped</w:t>
      </w:r>
    </w:p>
    <w:p w14:paraId="013E97B4" w14:textId="77777777" w:rsidR="00CC388C" w:rsidRDefault="00000000">
      <w:pPr>
        <w:numPr>
          <w:ilvl w:val="0"/>
          <w:numId w:val="10"/>
        </w:numPr>
      </w:pPr>
      <w:r>
        <w:t>What hurt</w:t>
      </w:r>
    </w:p>
    <w:p w14:paraId="594E8CF6" w14:textId="77777777" w:rsidR="00CC388C" w:rsidRDefault="00000000">
      <w:pPr>
        <w:numPr>
          <w:ilvl w:val="0"/>
          <w:numId w:val="10"/>
        </w:numPr>
      </w:pPr>
      <w:r>
        <w:t>What to carry forward with gratitude</w:t>
      </w:r>
    </w:p>
    <w:p w14:paraId="35829887" w14:textId="77777777" w:rsidR="00CC388C" w:rsidRDefault="00000000">
      <w:r>
        <w:t xml:space="preserve">Place one small object by the bed as a reminder to commit to this morning clarity. Build the daily rhythm and expect the lens to get smeared </w:t>
      </w:r>
      <w:proofErr w:type="gramStart"/>
      <w:r>
        <w:t>often, but</w:t>
      </w:r>
      <w:proofErr w:type="gramEnd"/>
      <w:r>
        <w:t xml:space="preserve"> know that you also have a way to clear it.</w:t>
      </w:r>
    </w:p>
    <w:p w14:paraId="6E224C35" w14:textId="77777777" w:rsidR="00CC388C" w:rsidRDefault="00000000">
      <w:pPr>
        <w:pStyle w:val="Heading2"/>
        <w:keepNext w:val="0"/>
        <w:keepLines w:val="0"/>
        <w:spacing w:after="80"/>
      </w:pPr>
      <w:bookmarkStart w:id="11" w:name="_5yovdam1g2x4" w:colFirst="0" w:colLast="0"/>
      <w:bookmarkEnd w:id="11"/>
      <w:r>
        <w:t>Data You Can Trust</w:t>
      </w:r>
    </w:p>
    <w:p w14:paraId="34D26CF0" w14:textId="77777777" w:rsidR="00CC388C" w:rsidRDefault="00000000">
      <w:r>
        <w:lastRenderedPageBreak/>
        <w:t>The above practices work because this is how your body responds.</w:t>
      </w:r>
      <w:r>
        <w:br/>
      </w:r>
    </w:p>
    <w:p w14:paraId="07AA0B62" w14:textId="77777777" w:rsidR="00CC388C" w:rsidRDefault="00000000">
      <w:pPr>
        <w:numPr>
          <w:ilvl w:val="0"/>
          <w:numId w:val="1"/>
        </w:numPr>
      </w:pPr>
      <w:r>
        <w:t xml:space="preserve">Serotonin and Dopamine Pathways: Gratitude practices activate </w:t>
      </w:r>
      <w:proofErr w:type="gramStart"/>
      <w:r>
        <w:t>prefrontal</w:t>
      </w:r>
      <w:proofErr w:type="gramEnd"/>
      <w:r>
        <w:t xml:space="preserve"> and midbrain circuits tied to stable motivation and mood regulation (Emmons and McCullough, 2003).</w:t>
      </w:r>
    </w:p>
    <w:p w14:paraId="21835A10" w14:textId="77777777" w:rsidR="00CC388C" w:rsidRDefault="00000000">
      <w:pPr>
        <w:numPr>
          <w:ilvl w:val="0"/>
          <w:numId w:val="1"/>
        </w:numPr>
      </w:pPr>
      <w:r>
        <w:t>Immunity: Regular gratitude journaling is associated with lower inflammatory markers and improvements in heart-related measures (Mills et al., 2015).</w:t>
      </w:r>
    </w:p>
    <w:p w14:paraId="4722D8C6" w14:textId="77777777" w:rsidR="00CC388C" w:rsidRDefault="00000000">
      <w:pPr>
        <w:numPr>
          <w:ilvl w:val="0"/>
          <w:numId w:val="1"/>
        </w:numPr>
      </w:pPr>
      <w:r>
        <w:t>Sleep: Writing nightly thank-you notes correlates with quicker sleep onset and deeper rest (Wood et al., 2009).</w:t>
      </w:r>
    </w:p>
    <w:p w14:paraId="1EE31047" w14:textId="77777777" w:rsidR="00CC388C" w:rsidRDefault="00000000">
      <w:pPr>
        <w:numPr>
          <w:ilvl w:val="0"/>
          <w:numId w:val="1"/>
        </w:numPr>
      </w:pPr>
      <w:r>
        <w:t>Prefrontal Activation: Imaging studies show stronger medial prefrontal activity when recalling grateful moments, a region connected with empathy and moral reasoning (Zahn et al., 2009).</w:t>
      </w:r>
    </w:p>
    <w:p w14:paraId="07F4404C" w14:textId="77777777" w:rsidR="00CC388C" w:rsidRDefault="00000000">
      <w:r>
        <w:t>These studies point in the same direction: attention trained on acknowledgement and appreciation transforms the brain and body toward better regulation.</w:t>
      </w:r>
    </w:p>
    <w:p w14:paraId="4053688B" w14:textId="77777777" w:rsidR="00CC388C" w:rsidRDefault="00000000">
      <w:pPr>
        <w:pStyle w:val="Heading2"/>
        <w:keepNext w:val="0"/>
        <w:keepLines w:val="0"/>
        <w:spacing w:after="80"/>
      </w:pPr>
      <w:bookmarkStart w:id="12" w:name="_143lqlj3qtgu" w:colFirst="0" w:colLast="0"/>
      <w:bookmarkEnd w:id="12"/>
      <w:proofErr w:type="spellStart"/>
      <w:r>
        <w:t>Shukrana</w:t>
      </w:r>
      <w:proofErr w:type="spellEnd"/>
      <w:r>
        <w:t xml:space="preserve"> from the Lens of Ancient Wisdom</w:t>
      </w:r>
    </w:p>
    <w:p w14:paraId="5ADE7A88" w14:textId="77777777" w:rsidR="00CC388C" w:rsidRDefault="00000000">
      <w:r>
        <w:t>“</w:t>
      </w:r>
      <w:proofErr w:type="spellStart"/>
      <w:r>
        <w:t>Samatvam</w:t>
      </w:r>
      <w:proofErr w:type="spellEnd"/>
      <w:r>
        <w:t xml:space="preserve"> Yoga </w:t>
      </w:r>
      <w:proofErr w:type="spellStart"/>
      <w:r>
        <w:t>Uchyate</w:t>
      </w:r>
      <w:proofErr w:type="spellEnd"/>
      <w:r>
        <w:t>.” — Bhagavad Gita 2.48.</w:t>
      </w:r>
      <w:r>
        <w:br/>
        <w:t xml:space="preserve"> Equanimity is yoga; balance in all states.</w:t>
      </w:r>
    </w:p>
    <w:p w14:paraId="240F8BAC" w14:textId="77777777" w:rsidR="00CC388C" w:rsidRDefault="00000000">
      <w:proofErr w:type="spellStart"/>
      <w:r>
        <w:t>Samatvam</w:t>
      </w:r>
      <w:proofErr w:type="spellEnd"/>
      <w:r>
        <w:t xml:space="preserve"> is the strength to say “thank you” even when life does not go your way, held by the sense that this too serves your growth.</w:t>
      </w:r>
    </w:p>
    <w:p w14:paraId="036E1E47" w14:textId="77777777" w:rsidR="00CC388C" w:rsidRDefault="00000000">
      <w:pPr>
        <w:pStyle w:val="Heading2"/>
        <w:keepNext w:val="0"/>
        <w:keepLines w:val="0"/>
        <w:spacing w:after="80"/>
      </w:pPr>
      <w:bookmarkStart w:id="13" w:name="_45eprh9dqeli" w:colFirst="0" w:colLast="0"/>
      <w:bookmarkEnd w:id="13"/>
      <w:r>
        <w:t>Meet Seri, Your Little Serotonin Spark!</w:t>
      </w:r>
    </w:p>
    <w:p w14:paraId="328C46A3" w14:textId="77777777" w:rsidR="00CC388C" w:rsidRDefault="00000000">
      <w:r>
        <w:t xml:space="preserve">“Hi, I’m Seri, a tiny drop of sunshine inside your brain! I’m born whenever you smile, breathe with love, or show gratitude. When you say </w:t>
      </w:r>
      <w:proofErr w:type="spellStart"/>
      <w:r>
        <w:t>Shukrana</w:t>
      </w:r>
      <w:proofErr w:type="spellEnd"/>
      <w:r>
        <w:t>, I start dancing.</w:t>
      </w:r>
    </w:p>
    <w:p w14:paraId="4A7EA192" w14:textId="77777777" w:rsidR="00CC388C" w:rsidRDefault="00000000">
      <w:pPr>
        <w:rPr>
          <w:b/>
        </w:rPr>
      </w:pPr>
      <w:r>
        <w:rPr>
          <w:b/>
        </w:rPr>
        <w:t>Seri’s Secret Tip</w:t>
      </w:r>
    </w:p>
    <w:p w14:paraId="77094D61" w14:textId="77777777" w:rsidR="00CC388C" w:rsidRDefault="00000000">
      <w:r>
        <w:t xml:space="preserve">Whenever you feel tense, pause for a breath and whisper one genuine thank you. You’ll feel me </w:t>
      </w:r>
      <w:proofErr w:type="gramStart"/>
      <w:r>
        <w:t>move</w:t>
      </w:r>
      <w:proofErr w:type="gramEnd"/>
      <w:r>
        <w:t>, a silent warmth behind your chest or a soft happiness rising from within. That’s your body saying, “I heard you.”</w:t>
      </w:r>
    </w:p>
    <w:p w14:paraId="3AEA7F4B" w14:textId="77777777" w:rsidR="00CC388C" w:rsidRDefault="00000000">
      <w:pPr>
        <w:pStyle w:val="Heading2"/>
        <w:keepNext w:val="0"/>
        <w:keepLines w:val="0"/>
        <w:spacing w:after="80"/>
      </w:pPr>
      <w:bookmarkStart w:id="14" w:name="_pepk0o257oll" w:colFirst="0" w:colLast="0"/>
      <w:bookmarkEnd w:id="14"/>
      <w:r>
        <w:t>The Clearer Lens</w:t>
      </w:r>
    </w:p>
    <w:p w14:paraId="5122403A" w14:textId="77777777" w:rsidR="00CC388C" w:rsidRDefault="00000000">
      <w:r>
        <w:t xml:space="preserve">Gratitude doesn’t demand grand gestures or perfect days. It begins silently with a single moment of awareness, a breath, and a whisper of thank you. That small shift is where transformation hides. When you practice </w:t>
      </w:r>
      <w:proofErr w:type="spellStart"/>
      <w:r>
        <w:t>Shukrana</w:t>
      </w:r>
      <w:proofErr w:type="spellEnd"/>
      <w:r>
        <w:t xml:space="preserve">, you aren’t changing the world </w:t>
      </w:r>
      <w:r>
        <w:lastRenderedPageBreak/>
        <w:t>outside; you’re changing how you meet it. You start seeing light where you once saw only fog.</w:t>
      </w:r>
    </w:p>
    <w:p w14:paraId="2A06E510" w14:textId="77777777" w:rsidR="00CC388C" w:rsidRDefault="00000000">
      <w:r>
        <w:t>Each genuine thank you resets the rhythm of your body and mind. It teaches your brain that life isn’t a race to fix what’s missing but an invitation to notice what’s already here. Slowly, calm replaces hurry, connection replaces control, and peace replaces pressure. The same world begins to look new because you are looking through a cleaner lens.</w:t>
      </w:r>
    </w:p>
    <w:p w14:paraId="658E512E" w14:textId="77777777" w:rsidR="00CC388C" w:rsidRDefault="00000000">
      <w:proofErr w:type="gramStart"/>
      <w:r>
        <w:t>So</w:t>
      </w:r>
      <w:proofErr w:type="gramEnd"/>
      <w:r>
        <w:t xml:space="preserve"> begin simply. One breath. One </w:t>
      </w:r>
      <w:proofErr w:type="gramStart"/>
      <w:r>
        <w:t>thank</w:t>
      </w:r>
      <w:proofErr w:type="gramEnd"/>
      <w:r>
        <w:t xml:space="preserve"> you. One moment of awareness.</w:t>
      </w:r>
    </w:p>
    <w:p w14:paraId="1FCD3EA9" w14:textId="77777777" w:rsidR="00CC388C" w:rsidRDefault="00000000">
      <w:r>
        <w:t xml:space="preserve">That’s all it takes to remember what has always been true — the beauty you seek is already present, waiting for you to see it through </w:t>
      </w:r>
      <w:proofErr w:type="spellStart"/>
      <w:r>
        <w:t>Shukrana</w:t>
      </w:r>
      <w:proofErr w:type="spellEnd"/>
      <w:r>
        <w:t>.</w:t>
      </w:r>
    </w:p>
    <w:p w14:paraId="1FE990EB" w14:textId="77777777" w:rsidR="00CC388C" w:rsidRDefault="00000000">
      <w:pPr>
        <w:pStyle w:val="Heading2"/>
        <w:keepNext w:val="0"/>
        <w:keepLines w:val="0"/>
        <w:spacing w:after="80"/>
      </w:pPr>
      <w:bookmarkStart w:id="15" w:name="_1h59dvgocn2m" w:colFirst="0" w:colLast="0"/>
      <w:bookmarkEnd w:id="15"/>
      <w:r>
        <w:t>Next Chapter Highlights</w:t>
      </w:r>
    </w:p>
    <w:p w14:paraId="5E6951B3" w14:textId="77777777" w:rsidR="00CC388C" w:rsidRDefault="00000000">
      <w:pPr>
        <w:rPr>
          <w:b/>
        </w:rPr>
      </w:pPr>
      <w:r>
        <w:rPr>
          <w:b/>
        </w:rPr>
        <w:t>Your body is your most loyal, unseen staff. Have you ever said thank you?</w:t>
      </w:r>
    </w:p>
    <w:p w14:paraId="09702110" w14:textId="77777777" w:rsidR="00CC388C" w:rsidRDefault="00000000">
      <w:r>
        <w:t>Dear Body, Thank You</w:t>
      </w:r>
    </w:p>
    <w:p w14:paraId="2DB11EE8" w14:textId="77777777" w:rsidR="00CC388C" w:rsidRDefault="00000000">
      <w:r>
        <w:t>It works every moment, silently, faithfully, without complaint.</w:t>
      </w:r>
    </w:p>
    <w:p w14:paraId="7EFB77AE" w14:textId="77777777" w:rsidR="00CC388C" w:rsidRDefault="00000000">
      <w:r>
        <w:t>Your heart beats more than 100,000 times a day, never asking for a day off. Your lungs breathe 20,000 times, filling you with life even as you sleep. Your eyes open to light, your skin guards you from harm, and your gut translates food into fuel and emotion.</w:t>
      </w:r>
    </w:p>
    <w:p w14:paraId="102B4068" w14:textId="77777777" w:rsidR="00CC388C" w:rsidRDefault="00000000">
      <w:r>
        <w:t xml:space="preserve">Most of us only notice our bodies when they ache. We remember them in illness but forget them in wellness. Yet beneath every heartbeat is an invitation to connect — to </w:t>
      </w:r>
      <w:proofErr w:type="spellStart"/>
      <w:r>
        <w:t>recognise</w:t>
      </w:r>
      <w:proofErr w:type="spellEnd"/>
      <w:r>
        <w:t xml:space="preserve"> that you are living inside a masterpiece designed for healing, balance, and awe.</w:t>
      </w:r>
    </w:p>
    <w:p w14:paraId="6652825D" w14:textId="77777777" w:rsidR="00CC388C" w:rsidRDefault="00000000">
      <w:r>
        <w:t xml:space="preserve">When we start offering </w:t>
      </w:r>
      <w:proofErr w:type="spellStart"/>
      <w:r>
        <w:t>Shukrana</w:t>
      </w:r>
      <w:proofErr w:type="spellEnd"/>
      <w:r>
        <w:t xml:space="preserve"> to our body, something profound happens. Let’s understand what happens.</w:t>
      </w:r>
    </w:p>
    <w:p w14:paraId="0660068D" w14:textId="77777777" w:rsidR="00CC388C" w:rsidRDefault="00CC388C"/>
    <w:p w14:paraId="2CE7FDC1" w14:textId="77777777" w:rsidR="00CC388C" w:rsidRDefault="00CC388C"/>
    <w:p w14:paraId="5AFEA73C" w14:textId="77777777" w:rsidR="00CC388C" w:rsidRDefault="00CC388C"/>
    <w:p w14:paraId="766285A1" w14:textId="77777777" w:rsidR="00CC388C" w:rsidRDefault="00CC388C"/>
    <w:p w14:paraId="3CAD73B7" w14:textId="77777777" w:rsidR="00CC388C" w:rsidRDefault="00CC388C"/>
    <w:p w14:paraId="653D01A1" w14:textId="77777777" w:rsidR="00CC388C" w:rsidRDefault="00CC388C"/>
    <w:p w14:paraId="707468A2" w14:textId="77777777" w:rsidR="00CC388C" w:rsidRDefault="00CC388C"/>
    <w:p w14:paraId="3CDF0550" w14:textId="77777777" w:rsidR="00CC388C" w:rsidRDefault="00CC388C"/>
    <w:p w14:paraId="52DBAEA5" w14:textId="77777777" w:rsidR="00CC388C" w:rsidRDefault="00000000">
      <w:pPr>
        <w:pStyle w:val="Heading1"/>
        <w:keepNext w:val="0"/>
        <w:keepLines w:val="0"/>
        <w:spacing w:before="480"/>
        <w:rPr>
          <w:b/>
        </w:rPr>
      </w:pPr>
      <w:bookmarkStart w:id="16" w:name="_pdac63sf7qfb" w:colFirst="0" w:colLast="0"/>
      <w:bookmarkEnd w:id="16"/>
      <w:r>
        <w:rPr>
          <w:b/>
        </w:rPr>
        <w:lastRenderedPageBreak/>
        <w:t xml:space="preserve">Chapter 2 </w:t>
      </w:r>
    </w:p>
    <w:p w14:paraId="50C7CEF3" w14:textId="77777777" w:rsidR="00CC388C" w:rsidRDefault="00000000">
      <w:pPr>
        <w:pStyle w:val="Heading1"/>
        <w:keepNext w:val="0"/>
        <w:keepLines w:val="0"/>
        <w:spacing w:before="480"/>
        <w:rPr>
          <w:b/>
        </w:rPr>
      </w:pPr>
      <w:bookmarkStart w:id="17" w:name="_4i97xu6pdvao" w:colFirst="0" w:colLast="0"/>
      <w:bookmarkEnd w:id="17"/>
      <w:proofErr w:type="spellStart"/>
      <w:r>
        <w:rPr>
          <w:b/>
        </w:rPr>
        <w:t>Shukrana</w:t>
      </w:r>
      <w:proofErr w:type="spellEnd"/>
      <w:r>
        <w:rPr>
          <w:b/>
        </w:rPr>
        <w:t xml:space="preserve"> to the Temple Within</w:t>
      </w:r>
    </w:p>
    <w:p w14:paraId="1C5B2668" w14:textId="77777777" w:rsidR="00CC388C" w:rsidRDefault="00000000">
      <w:pPr>
        <w:rPr>
          <w:b/>
        </w:rPr>
      </w:pPr>
      <w:r>
        <w:rPr>
          <w:b/>
        </w:rPr>
        <w:t xml:space="preserve">Every true </w:t>
      </w:r>
      <w:proofErr w:type="spellStart"/>
      <w:r>
        <w:rPr>
          <w:b/>
        </w:rPr>
        <w:t>Shukrana</w:t>
      </w:r>
      <w:proofErr w:type="spellEnd"/>
      <w:r>
        <w:rPr>
          <w:b/>
        </w:rPr>
        <w:t xml:space="preserve"> becomes a sign for your body, “You are safe.”</w:t>
      </w:r>
    </w:p>
    <w:p w14:paraId="6FDD2D5C" w14:textId="77777777" w:rsidR="00CC388C" w:rsidRDefault="00000000">
      <w:pPr>
        <w:pStyle w:val="Heading2"/>
        <w:spacing w:before="240" w:after="240"/>
      </w:pPr>
      <w:bookmarkStart w:id="18" w:name="_i0edaye8z7pk" w:colFirst="0" w:colLast="0"/>
      <w:bookmarkEnd w:id="18"/>
      <w:r>
        <w:t>The Silent Staff of the Soul</w:t>
      </w:r>
    </w:p>
    <w:p w14:paraId="13220A80" w14:textId="77777777" w:rsidR="00CC388C" w:rsidRDefault="00000000">
      <w:r>
        <w:t>“</w:t>
      </w:r>
      <w:proofErr w:type="spellStart"/>
      <w:r>
        <w:t>Gurumaa</w:t>
      </w:r>
      <w:proofErr w:type="spellEnd"/>
      <w:r>
        <w:t>, can I be honest?” the man in the third row raised his curious hand, “I talk to God every morning, but I have never once spoken to my own knees. It sounds like an unusual thing to do. Why would my body listen to me?”</w:t>
      </w:r>
    </w:p>
    <w:p w14:paraId="1BF98F84" w14:textId="77777777" w:rsidR="00CC388C" w:rsidRDefault="00000000">
      <w:proofErr w:type="spellStart"/>
      <w:r>
        <w:t>Gurumaa</w:t>
      </w:r>
      <w:proofErr w:type="spellEnd"/>
      <w:r>
        <w:t xml:space="preserve"> replied with her usual smile, “When you speak kindly to a colleague, the work continues smoothly, and when you speak kindly to a child, they </w:t>
      </w:r>
      <w:proofErr w:type="gramStart"/>
      <w:r>
        <w:t>open up</w:t>
      </w:r>
      <w:proofErr w:type="gramEnd"/>
      <w:r>
        <w:t xml:space="preserve">. Your body functions for you more faithfully than both.” She placed a palm over her heart, and </w:t>
      </w:r>
      <w:proofErr w:type="gramStart"/>
      <w:r>
        <w:t>the</w:t>
      </w:r>
      <w:proofErr w:type="gramEnd"/>
      <w:r>
        <w:t xml:space="preserve"> second over her abdomen. “This staff shows up every day and asks for nothing in return. The heart keeps beating, the lungs draw breath, and the eyes open to the light of the world. Even when you are unkind, this staff continues to work for you.”</w:t>
      </w:r>
    </w:p>
    <w:p w14:paraId="50038B93" w14:textId="77777777" w:rsidR="00CC388C" w:rsidRDefault="00000000">
      <w:r>
        <w:t>He looked at his hands, “If I try to talk to my body, what would I say?”</w:t>
      </w:r>
    </w:p>
    <w:p w14:paraId="330E7153" w14:textId="77777777" w:rsidR="00CC388C" w:rsidRDefault="00000000">
      <w:r>
        <w:t xml:space="preserve">“Begin with a line that is honest,” </w:t>
      </w:r>
      <w:proofErr w:type="spellStart"/>
      <w:r>
        <w:t>Gurumaa</w:t>
      </w:r>
      <w:proofErr w:type="spellEnd"/>
      <w:r>
        <w:t xml:space="preserve"> said, addressing the group. </w:t>
      </w:r>
    </w:p>
    <w:p w14:paraId="4C1E5EB5" w14:textId="77777777" w:rsidR="00CC388C" w:rsidRDefault="00000000">
      <w:r>
        <w:t xml:space="preserve">“Thank you, my knees, for carrying my day. </w:t>
      </w:r>
      <w:r>
        <w:br/>
        <w:t xml:space="preserve">Thank you, lungs, for holding my breath when I ran for the bus. </w:t>
      </w:r>
      <w:r>
        <w:br/>
        <w:t>Thank you, spine, for standing with me when I felt alone.</w:t>
      </w:r>
      <w:r>
        <w:br/>
        <w:t xml:space="preserve">You are not trying to please your organs but instead are acknowledging their efforts and strength to keep going no matter what. This naming and seeing the truth encourages the body to work with you.” </w:t>
      </w:r>
    </w:p>
    <w:p w14:paraId="442432A0" w14:textId="77777777" w:rsidR="00CC388C" w:rsidRDefault="00000000">
      <w:r>
        <w:t>The man smiled, “I can do that,”.</w:t>
      </w:r>
    </w:p>
    <w:p w14:paraId="3BB6FB0B" w14:textId="77777777" w:rsidR="00CC388C" w:rsidRDefault="00000000">
      <w:r>
        <w:t xml:space="preserve">The moment gratitude enters the conversation with the body, your inner being begins to feel the change. This is where our story begins, and this is where </w:t>
      </w:r>
      <w:proofErr w:type="gramStart"/>
      <w:r>
        <w:t>the science</w:t>
      </w:r>
      <w:proofErr w:type="gramEnd"/>
      <w:r>
        <w:t xml:space="preserve"> will soon </w:t>
      </w:r>
      <w:proofErr w:type="gramStart"/>
      <w:r>
        <w:t>join with</w:t>
      </w:r>
      <w:proofErr w:type="gramEnd"/>
      <w:r>
        <w:t xml:space="preserve"> it.</w:t>
      </w:r>
    </w:p>
    <w:p w14:paraId="75C9A371" w14:textId="77777777" w:rsidR="00CC388C" w:rsidRDefault="00000000">
      <w:pPr>
        <w:pStyle w:val="Heading2"/>
        <w:keepNext w:val="0"/>
        <w:keepLines w:val="0"/>
      </w:pPr>
      <w:bookmarkStart w:id="19" w:name="_jk7qilokln17" w:colFirst="0" w:colLast="0"/>
      <w:bookmarkEnd w:id="19"/>
      <w:r>
        <w:t xml:space="preserve">What </w:t>
      </w:r>
      <w:proofErr w:type="spellStart"/>
      <w:r>
        <w:t>Shukrana</w:t>
      </w:r>
      <w:proofErr w:type="spellEnd"/>
      <w:r>
        <w:t xml:space="preserve"> Starts Inside You</w:t>
      </w:r>
    </w:p>
    <w:p w14:paraId="53902D12" w14:textId="77777777" w:rsidR="00CC388C" w:rsidRDefault="00000000">
      <w:r>
        <w:t xml:space="preserve">In our circles, </w:t>
      </w:r>
      <w:r>
        <w:rPr>
          <w:i/>
        </w:rPr>
        <w:t xml:space="preserve">Cure is Sure, Guru Meher, and </w:t>
      </w:r>
      <w:proofErr w:type="spellStart"/>
      <w:r>
        <w:rPr>
          <w:i/>
        </w:rPr>
        <w:t>Rubaru</w:t>
      </w:r>
      <w:proofErr w:type="spellEnd"/>
      <w:r>
        <w:t xml:space="preserve">, we meet people walking through the toughest of conditions and long seasons of treatment. When invited to say </w:t>
      </w:r>
      <w:proofErr w:type="spellStart"/>
      <w:r>
        <w:t>Shukrana</w:t>
      </w:r>
      <w:proofErr w:type="spellEnd"/>
      <w:r>
        <w:t xml:space="preserve"> to the body, many feel unsure in the first minute. “Thank my eyes? My liver? My knees?” We see the confusion on their faces as they lean toward a cautious hope. </w:t>
      </w:r>
    </w:p>
    <w:p w14:paraId="5D1DF1AA" w14:textId="77777777" w:rsidR="00CC388C" w:rsidRDefault="00000000">
      <w:r>
        <w:lastRenderedPageBreak/>
        <w:t xml:space="preserve">We ask everyone to clap in unison and name each part of their body with love and warmth. The hall soon becomes a simple drum just like our hearts, and within minutes, their cheeks glow, shoulders relax, and eyes carry a new light. They would whisper to each other in sheer delight, “I can feel the change already!” </w:t>
      </w:r>
    </w:p>
    <w:p w14:paraId="60CCF6B3" w14:textId="77777777" w:rsidR="00CC388C" w:rsidRDefault="00000000">
      <w:r>
        <w:t>It sounds simple. It feels simple. And it is simple. The change will begin regardless.</w:t>
      </w:r>
    </w:p>
    <w:p w14:paraId="3221191B" w14:textId="77777777" w:rsidR="00CC388C" w:rsidRDefault="00000000">
      <w:r>
        <w:t xml:space="preserve">How this works is an open secret. The body understands and responds to your tone, breath, and touch with intense accuracy. When you express a real </w:t>
      </w:r>
      <w:proofErr w:type="spellStart"/>
      <w:r>
        <w:t>Shukrana</w:t>
      </w:r>
      <w:proofErr w:type="spellEnd"/>
      <w:r>
        <w:t xml:space="preserve"> to a part of you that has served you for so long, a message travels through the </w:t>
      </w:r>
      <w:proofErr w:type="spellStart"/>
      <w:r>
        <w:t>vagus</w:t>
      </w:r>
      <w:proofErr w:type="spellEnd"/>
      <w:r>
        <w:t xml:space="preserve"> nerve, through your breath, and the silent, extensive network that is responsible for all the repair work in your body. </w:t>
      </w:r>
    </w:p>
    <w:p w14:paraId="3ACCDFC0" w14:textId="77777777" w:rsidR="00CC388C" w:rsidRDefault="00000000">
      <w:proofErr w:type="spellStart"/>
      <w:r>
        <w:t>Shukrana’s</w:t>
      </w:r>
      <w:proofErr w:type="spellEnd"/>
      <w:r>
        <w:t xml:space="preserve"> message will always be clear: “I am safe.” Muscles release the extra effort they have been exerting to hold the body together; the breath flows in much more easily, and </w:t>
      </w:r>
      <w:proofErr w:type="gramStart"/>
      <w:r>
        <w:t>as a result of</w:t>
      </w:r>
      <w:proofErr w:type="gramEnd"/>
      <w:r>
        <w:t xml:space="preserve"> this relaxation, your mind chooses from a calmer place. In this peaceful environment, tissues receive circulation, digestion finds its balance, and all the lost sleep returns with a friendlier face. </w:t>
      </w:r>
    </w:p>
    <w:p w14:paraId="60B09267" w14:textId="77777777" w:rsidR="00CC388C" w:rsidRDefault="00000000">
      <w:r>
        <w:t xml:space="preserve">The old idea that you had said, “Fix the body and peace will return.” </w:t>
      </w:r>
      <w:r>
        <w:br/>
        <w:t xml:space="preserve">The living idea says, “Offer peace and the body will lean toward repair.” </w:t>
      </w:r>
      <w:r>
        <w:br/>
      </w:r>
      <w:proofErr w:type="spellStart"/>
      <w:r>
        <w:t>Shukrana</w:t>
      </w:r>
      <w:proofErr w:type="spellEnd"/>
      <w:r>
        <w:t xml:space="preserve"> to the body is a renewed relationship, and this relationship creates results.</w:t>
      </w:r>
    </w:p>
    <w:p w14:paraId="70ED6876" w14:textId="77777777" w:rsidR="00CC388C" w:rsidRDefault="00000000">
      <w:pPr>
        <w:pStyle w:val="Heading2"/>
        <w:keepNext w:val="0"/>
        <w:keepLines w:val="0"/>
      </w:pPr>
      <w:bookmarkStart w:id="20" w:name="_agemozarse5g" w:colFirst="0" w:colLast="0"/>
      <w:bookmarkEnd w:id="20"/>
      <w:r>
        <w:t>Why the Body Responds</w:t>
      </w:r>
    </w:p>
    <w:p w14:paraId="5ECD580C" w14:textId="77777777" w:rsidR="00CC388C" w:rsidRDefault="00000000">
      <w:r>
        <w:t xml:space="preserve">The ancient seers called the body </w:t>
      </w:r>
      <w:r>
        <w:rPr>
          <w:i/>
        </w:rPr>
        <w:t>Deh Mandir</w:t>
      </w:r>
      <w:r>
        <w:t xml:space="preserve">, the temple of the divine. A temple becomes a divine place when it is bestowed with respect and attention. Your body is no different. When you </w:t>
      </w:r>
      <w:proofErr w:type="spellStart"/>
      <w:r>
        <w:t>honour</w:t>
      </w:r>
      <w:proofErr w:type="spellEnd"/>
      <w:r>
        <w:t xml:space="preserve"> a part of yourself, that part willingly joins your effort to whatever you put your mind to. When you treat this temple of a body as your ally, doors that had felt closed gradually begin to ease open.</w:t>
      </w:r>
    </w:p>
    <w:p w14:paraId="06B7B4D5" w14:textId="77777777" w:rsidR="00CC388C" w:rsidRDefault="00000000">
      <w:proofErr w:type="spellStart"/>
      <w:r>
        <w:t>Shukrana</w:t>
      </w:r>
      <w:proofErr w:type="spellEnd"/>
      <w:r>
        <w:t xml:space="preserve"> helps you change the conversation you have with yourself. Your sense of lack is replaced with awareness. The mind stops hunting for what is missing and </w:t>
      </w:r>
      <w:proofErr w:type="gramStart"/>
      <w:r>
        <w:t>begins to notice</w:t>
      </w:r>
      <w:proofErr w:type="gramEnd"/>
      <w:r>
        <w:t xml:space="preserve"> what already stands with you. A simple line of gratitude works like a cloth on glass, and the fog on the lens clears up enough for you to see the next right step. Over time, this practice, the act of naming and acknowledging support, becomes a reliable habit. </w:t>
      </w:r>
    </w:p>
    <w:p w14:paraId="50A0F524" w14:textId="77777777" w:rsidR="00CC388C" w:rsidRDefault="00000000">
      <w:r>
        <w:t xml:space="preserve">Habits </w:t>
      </w:r>
      <w:proofErr w:type="spellStart"/>
      <w:r>
        <w:t>mould</w:t>
      </w:r>
      <w:proofErr w:type="spellEnd"/>
      <w:r>
        <w:t xml:space="preserve"> your perception, and your perception in turn influences the choices that you make. </w:t>
      </w:r>
      <w:proofErr w:type="spellStart"/>
      <w:r>
        <w:t>Shukrana</w:t>
      </w:r>
      <w:proofErr w:type="spellEnd"/>
      <w:r>
        <w:t xml:space="preserve"> is the way to see things accurately, as they are. Your organs carry you through day and night, your bones hold you up, and your nervous system protects you. The words </w:t>
      </w:r>
      <w:r>
        <w:rPr>
          <w:i/>
        </w:rPr>
        <w:t>thank you</w:t>
      </w:r>
      <w:r>
        <w:t xml:space="preserve"> bring your attention back to that very simple truth, and truth has a way of changing the day.</w:t>
      </w:r>
    </w:p>
    <w:p w14:paraId="49E954E6" w14:textId="77777777" w:rsidR="00CC388C" w:rsidRDefault="00000000">
      <w:r>
        <w:t xml:space="preserve">Ayurveda adds a map for this understanding. Each organ has its own function and </w:t>
      </w:r>
      <w:proofErr w:type="gramStart"/>
      <w:r>
        <w:t>a subtle</w:t>
      </w:r>
      <w:proofErr w:type="gramEnd"/>
      <w:r>
        <w:t xml:space="preserve"> intelligence. </w:t>
      </w:r>
    </w:p>
    <w:p w14:paraId="176AC7D6" w14:textId="77777777" w:rsidR="00CC388C" w:rsidRDefault="00000000">
      <w:r>
        <w:lastRenderedPageBreak/>
        <w:t xml:space="preserve">Speak to the eyes and you affirm the existence of light. </w:t>
      </w:r>
      <w:r>
        <w:br/>
        <w:t xml:space="preserve">Speak to the liver and you affirm patience and the act of cleansing. </w:t>
      </w:r>
      <w:r>
        <w:br/>
        <w:t xml:space="preserve">Speak to the kidneys and you affirm the trust that flows through you. </w:t>
      </w:r>
    </w:p>
    <w:p w14:paraId="76810CC5" w14:textId="77777777" w:rsidR="00CC388C" w:rsidRDefault="00000000">
      <w:r>
        <w:t>These are signals delivered across your body through your breath, tone, and touch. The body is always listening and responds accordingly.</w:t>
      </w:r>
    </w:p>
    <w:p w14:paraId="4FD3CBF7" w14:textId="77777777" w:rsidR="00CC388C" w:rsidRDefault="00000000">
      <w:pPr>
        <w:pStyle w:val="Heading2"/>
        <w:keepNext w:val="0"/>
        <w:keepLines w:val="0"/>
      </w:pPr>
      <w:bookmarkStart w:id="21" w:name="_j23k9gxe7l3x" w:colFirst="0" w:colLast="0"/>
      <w:bookmarkEnd w:id="21"/>
      <w:r>
        <w:t xml:space="preserve">How </w:t>
      </w:r>
      <w:proofErr w:type="spellStart"/>
      <w:r>
        <w:t>Shukrana</w:t>
      </w:r>
      <w:proofErr w:type="spellEnd"/>
      <w:r>
        <w:t xml:space="preserve"> Rewires Your System</w:t>
      </w:r>
    </w:p>
    <w:p w14:paraId="0B4499E0" w14:textId="77777777" w:rsidR="00CC388C" w:rsidRDefault="00000000">
      <w:r>
        <w:t xml:space="preserve">Modern research walks beside the ancient understanding and points in the same direction. Psychoneuroimmunology observes that appreciative thoughts support cellular repair and immune balance. When you offer real gratitude to your body, it results in vagal engagement and a decrease in the number of alarms that your body used to send. This sense of safety helps digestion, rest, and social connection. The language you use with yourself influences your sleep quality, choice pathways, and emotional regulation. </w:t>
      </w:r>
    </w:p>
    <w:p w14:paraId="61CFE35D" w14:textId="77777777" w:rsidR="00CC388C" w:rsidRDefault="00000000">
      <w:r>
        <w:t xml:space="preserve">Even the famous work on water and words by Dr Masaru Emoto, whose photographs of crystal forms draw attention to how messages shape </w:t>
      </w:r>
      <w:proofErr w:type="gramStart"/>
      <w:r>
        <w:t>its</w:t>
      </w:r>
      <w:proofErr w:type="gramEnd"/>
      <w:r>
        <w:t xml:space="preserve"> structure. Your inner world also carries a great deal of water, which means your inner world hears you. </w:t>
      </w:r>
      <w:proofErr w:type="gramStart"/>
      <w:r>
        <w:t>So</w:t>
      </w:r>
      <w:proofErr w:type="gramEnd"/>
      <w:r>
        <w:t xml:space="preserve"> when you say, “I love you, lungs,” and “Thank you, knees,” that message travels through your breath and touch, right into the tissues that serve you.</w:t>
      </w:r>
    </w:p>
    <w:p w14:paraId="7F526170" w14:textId="77777777" w:rsidR="00CC388C" w:rsidRDefault="00000000">
      <w:r>
        <w:t xml:space="preserve">From the brain’s perspective, the act of appreciation engages the prefrontal cortex, which supports planning, restraint, and wise choice. Reward pathways through the ventral tegmental area and nucleus </w:t>
      </w:r>
      <w:proofErr w:type="spellStart"/>
      <w:r>
        <w:t>accumbens</w:t>
      </w:r>
      <w:proofErr w:type="spellEnd"/>
      <w:r>
        <w:t xml:space="preserve"> receive a gentle, sustainable signal that helps you continue without the sudden jolts of panic. The anterior cingulate then becomes more available for empathy and social repair. Meanwhile, the parasympathetic branch takes the lead, and the cardiovascular and digestive systems all return toward balance. Every time a genuine </w:t>
      </w:r>
      <w:proofErr w:type="spellStart"/>
      <w:r>
        <w:t>Shukrana</w:t>
      </w:r>
      <w:proofErr w:type="spellEnd"/>
      <w:r>
        <w:t xml:space="preserve"> is repeated, the inner lens called awareness gets polished and new pathways are carved.</w:t>
      </w:r>
    </w:p>
    <w:p w14:paraId="16711328" w14:textId="77777777" w:rsidR="00CC388C" w:rsidRDefault="00000000">
      <w:pPr>
        <w:pStyle w:val="Heading2"/>
        <w:keepNext w:val="0"/>
        <w:keepLines w:val="0"/>
      </w:pPr>
      <w:bookmarkStart w:id="22" w:name="_qvv3ccz87a05" w:colFirst="0" w:colLast="0"/>
      <w:bookmarkEnd w:id="22"/>
      <w:r>
        <w:t xml:space="preserve">The power of </w:t>
      </w:r>
      <w:proofErr w:type="spellStart"/>
      <w:r>
        <w:t>Aushadhi</w:t>
      </w:r>
      <w:proofErr w:type="spellEnd"/>
    </w:p>
    <w:p w14:paraId="0AF8969D" w14:textId="77777777" w:rsidR="00CC388C" w:rsidRDefault="00000000">
      <w:r>
        <w:t xml:space="preserve">A woman in her late 40s with a history of back pain that had haunted her for almost two decades walked into a SMILES session. Treatments had only given her temporary relief. She accepted our simple invitation </w:t>
      </w:r>
      <w:proofErr w:type="gramStart"/>
      <w:r>
        <w:t>of offering</w:t>
      </w:r>
      <w:proofErr w:type="gramEnd"/>
      <w:r>
        <w:t xml:space="preserve"> </w:t>
      </w:r>
      <w:proofErr w:type="spellStart"/>
      <w:r>
        <w:t>Shukrana</w:t>
      </w:r>
      <w:proofErr w:type="spellEnd"/>
      <w:r>
        <w:t xml:space="preserve"> to her body for one minute at night with both palms placed along her spine, and spoke three lines with affection:</w:t>
      </w:r>
    </w:p>
    <w:p w14:paraId="7DB6B789" w14:textId="77777777" w:rsidR="00CC388C" w:rsidRDefault="00000000">
      <w:r>
        <w:t>“</w:t>
      </w:r>
      <w:proofErr w:type="spellStart"/>
      <w:r>
        <w:t>Shukrana</w:t>
      </w:r>
      <w:proofErr w:type="spellEnd"/>
      <w:r>
        <w:t xml:space="preserve"> to my spine. You have carried me through long, hard days. You have always supported me with courage. I love and respect you.”</w:t>
      </w:r>
    </w:p>
    <w:p w14:paraId="65ABECF1" w14:textId="77777777" w:rsidR="00CC388C" w:rsidRDefault="00000000">
      <w:r>
        <w:t xml:space="preserve">By day twenty-one, her pain, which she had been carrying all these years, had reduced by half. By day forty, she could walk easily and sleep through the night with greater </w:t>
      </w:r>
      <w:r>
        <w:lastRenderedPageBreak/>
        <w:t>comfort. All she had to do was practice for one minute, and the body responded with relief.</w:t>
      </w:r>
    </w:p>
    <w:p w14:paraId="0FADC23B" w14:textId="77777777" w:rsidR="00CC388C" w:rsidRDefault="00000000">
      <w:r>
        <w:t xml:space="preserve">You must be wondering what must have changed inside her that created these changes. The gentle pressure from her palms, along with the sincere language, sent a safety cue all along the </w:t>
      </w:r>
      <w:proofErr w:type="spellStart"/>
      <w:r>
        <w:t>vagus</w:t>
      </w:r>
      <w:proofErr w:type="spellEnd"/>
      <w:r>
        <w:t xml:space="preserve">. Her protective muscles softened their constant guard and allowed repair to step back in to perform its rightful task. The back felt included in a team that wanted to move forward together. </w:t>
      </w:r>
      <w:proofErr w:type="spellStart"/>
      <w:r>
        <w:t>Shukrana</w:t>
      </w:r>
      <w:proofErr w:type="spellEnd"/>
      <w:r>
        <w:t xml:space="preserve"> worked because the message it delivered was in tandem with what the system had been longing to hear all this time.</w:t>
      </w:r>
    </w:p>
    <w:p w14:paraId="1800FB65" w14:textId="77777777" w:rsidR="00CC388C" w:rsidRDefault="00000000">
      <w:pPr>
        <w:jc w:val="right"/>
      </w:pPr>
      <w:r>
        <w:t xml:space="preserve">Scan to play the Morning </w:t>
      </w:r>
      <w:proofErr w:type="spellStart"/>
      <w:r>
        <w:t>Shukrana</w:t>
      </w:r>
      <w:proofErr w:type="spellEnd"/>
      <w:r>
        <w:t xml:space="preserve"> track to support you through this journey of appreciation.</w:t>
      </w:r>
    </w:p>
    <w:p w14:paraId="78B920BD" w14:textId="77777777" w:rsidR="00CC388C" w:rsidRDefault="00000000">
      <w:pPr>
        <w:pStyle w:val="Heading2"/>
        <w:keepNext w:val="0"/>
        <w:keepLines w:val="0"/>
      </w:pPr>
      <w:bookmarkStart w:id="23" w:name="_ultcdw8kf4xo" w:colFirst="0" w:colLast="0"/>
      <w:bookmarkEnd w:id="23"/>
      <w:proofErr w:type="spellStart"/>
      <w:r>
        <w:t>Shukrana</w:t>
      </w:r>
      <w:proofErr w:type="spellEnd"/>
      <w:r>
        <w:t xml:space="preserve"> from the Lens of Ancient Wisdom</w:t>
      </w:r>
    </w:p>
    <w:p w14:paraId="7129E4B3" w14:textId="77777777" w:rsidR="00CC388C" w:rsidRDefault="00000000">
      <w:r>
        <w:rPr>
          <w:i/>
        </w:rPr>
        <w:t>“</w:t>
      </w:r>
      <w:proofErr w:type="spellStart"/>
      <w:r>
        <w:rPr>
          <w:i/>
        </w:rPr>
        <w:t>Shariram</w:t>
      </w:r>
      <w:proofErr w:type="spellEnd"/>
      <w:r>
        <w:rPr>
          <w:i/>
        </w:rPr>
        <w:t xml:space="preserve"> </w:t>
      </w:r>
      <w:proofErr w:type="spellStart"/>
      <w:r>
        <w:rPr>
          <w:i/>
        </w:rPr>
        <w:t>adyam</w:t>
      </w:r>
      <w:proofErr w:type="spellEnd"/>
      <w:r>
        <w:rPr>
          <w:i/>
        </w:rPr>
        <w:t xml:space="preserve"> </w:t>
      </w:r>
      <w:proofErr w:type="spellStart"/>
      <w:r>
        <w:rPr>
          <w:i/>
        </w:rPr>
        <w:t>khalu</w:t>
      </w:r>
      <w:proofErr w:type="spellEnd"/>
      <w:r>
        <w:rPr>
          <w:i/>
        </w:rPr>
        <w:t xml:space="preserve"> dharma </w:t>
      </w:r>
      <w:proofErr w:type="spellStart"/>
      <w:r>
        <w:rPr>
          <w:i/>
        </w:rPr>
        <w:t>sadhanam</w:t>
      </w:r>
      <w:proofErr w:type="spellEnd"/>
      <w:r>
        <w:rPr>
          <w:i/>
        </w:rPr>
        <w:t>,”</w:t>
      </w:r>
      <w:r>
        <w:t xml:space="preserve"> – </w:t>
      </w:r>
      <w:r>
        <w:rPr>
          <w:i/>
        </w:rPr>
        <w:t>Charaka Samhita</w:t>
      </w:r>
      <w:r>
        <w:t xml:space="preserve">. </w:t>
      </w:r>
      <w:r>
        <w:br/>
        <w:t xml:space="preserve">The body is the first instrument for </w:t>
      </w:r>
      <w:proofErr w:type="gramStart"/>
      <w:r>
        <w:t>a purposeful</w:t>
      </w:r>
      <w:proofErr w:type="gramEnd"/>
      <w:r>
        <w:t xml:space="preserve"> living. Care for the instrument and the song helps you move through the day.</w:t>
      </w:r>
    </w:p>
    <w:p w14:paraId="6F37928C" w14:textId="77777777" w:rsidR="00CC388C" w:rsidRDefault="00000000">
      <w:r>
        <w:rPr>
          <w:i/>
        </w:rPr>
        <w:t xml:space="preserve">“Heyam </w:t>
      </w:r>
      <w:proofErr w:type="spellStart"/>
      <w:r>
        <w:rPr>
          <w:i/>
        </w:rPr>
        <w:t>duhkham</w:t>
      </w:r>
      <w:proofErr w:type="spellEnd"/>
      <w:r>
        <w:rPr>
          <w:i/>
        </w:rPr>
        <w:t xml:space="preserve"> </w:t>
      </w:r>
      <w:proofErr w:type="spellStart"/>
      <w:r>
        <w:rPr>
          <w:i/>
        </w:rPr>
        <w:t>anagatam</w:t>
      </w:r>
      <w:proofErr w:type="spellEnd"/>
      <w:r>
        <w:rPr>
          <w:i/>
        </w:rPr>
        <w:t>”</w:t>
      </w:r>
      <w:r>
        <w:t xml:space="preserve"> – </w:t>
      </w:r>
      <w:r>
        <w:rPr>
          <w:i/>
        </w:rPr>
        <w:t>Yoga Sutra</w:t>
      </w:r>
      <w:r>
        <w:t xml:space="preserve"> 2.16</w:t>
      </w:r>
      <w:r>
        <w:br/>
        <w:t xml:space="preserve">The suffering in the future can be avoided. </w:t>
      </w:r>
    </w:p>
    <w:p w14:paraId="41FDF7E0" w14:textId="77777777" w:rsidR="00CC388C" w:rsidRDefault="00000000">
      <w:r>
        <w:t>Gratitude serves as a prevention because it soothes the inner storm before that storm gathers strength to destroy. When your attention becomes kind, your breath moves freely, circulation reaches where it is needed the most, tissues respond, and the mind gains clarity. Ultimately, the old scriptures and the studies of today point to the same doorway, and that doorway opens with Shukrana.</w:t>
      </w:r>
    </w:p>
    <w:p w14:paraId="471B1F52" w14:textId="77777777" w:rsidR="00CC388C" w:rsidRDefault="00000000">
      <w:pPr>
        <w:pStyle w:val="Heading2"/>
        <w:spacing w:before="240" w:after="240"/>
      </w:pPr>
      <w:bookmarkStart w:id="24" w:name="_lhhrypc8dhb2" w:colFirst="0" w:colLast="0"/>
      <w:bookmarkEnd w:id="24"/>
      <w:r>
        <w:t>Seri, Your Serotonin Spark</w:t>
      </w:r>
    </w:p>
    <w:p w14:paraId="768D698C" w14:textId="77777777" w:rsidR="00CC388C" w:rsidRDefault="00000000">
      <w:r>
        <w:t xml:space="preserve">Place a hand where your body calls for attention and </w:t>
      </w:r>
      <w:proofErr w:type="gramStart"/>
      <w:r>
        <w:t>offer</w:t>
      </w:r>
      <w:proofErr w:type="gramEnd"/>
      <w:r>
        <w:t xml:space="preserve"> one clear line of gratitude that you </w:t>
      </w:r>
      <w:proofErr w:type="gramStart"/>
      <w:r>
        <w:t>believe</w:t>
      </w:r>
      <w:proofErr w:type="gramEnd"/>
      <w:r>
        <w:t>, so I can carry the message smoothly. Repeat this every morning and just before you sleep for seven days, and feel your body meet you with its silent strength and resilience.</w:t>
      </w:r>
    </w:p>
    <w:p w14:paraId="2A171B1E" w14:textId="77777777" w:rsidR="00CC388C" w:rsidRDefault="00000000">
      <w:pPr>
        <w:pStyle w:val="Heading2"/>
        <w:keepNext w:val="0"/>
        <w:keepLines w:val="0"/>
      </w:pPr>
      <w:bookmarkStart w:id="25" w:name="_4766lnywtda8" w:colFirst="0" w:colLast="0"/>
      <w:bookmarkEnd w:id="25"/>
      <w:r>
        <w:t xml:space="preserve">Let’s Practice </w:t>
      </w:r>
      <w:proofErr w:type="spellStart"/>
      <w:r>
        <w:t>Shukrana</w:t>
      </w:r>
      <w:proofErr w:type="spellEnd"/>
      <w:r>
        <w:t>!</w:t>
      </w:r>
    </w:p>
    <w:p w14:paraId="53782018" w14:textId="77777777" w:rsidR="00CC388C" w:rsidRDefault="00000000">
      <w:pPr>
        <w:pStyle w:val="Heading3"/>
      </w:pPr>
      <w:bookmarkStart w:id="26" w:name="_a61ccyw3321c" w:colFirst="0" w:colLast="0"/>
      <w:bookmarkEnd w:id="26"/>
      <w:r>
        <w:t>Full-Body Gratitude Prayer (three minutes, a day)</w:t>
      </w:r>
    </w:p>
    <w:p w14:paraId="42741C86" w14:textId="77777777" w:rsidR="00CC388C" w:rsidRDefault="00000000">
      <w:r>
        <w:t xml:space="preserve">This can be done standing, </w:t>
      </w:r>
      <w:proofErr w:type="gramStart"/>
      <w:r>
        <w:t>seated</w:t>
      </w:r>
      <w:proofErr w:type="gramEnd"/>
      <w:r>
        <w:t>, or lying down. Place one hand on the heart and the other where attention settles. Breathe in four counts, hold two counts, breathe out six counts. Speak to the part you notice first and continue through the whole system in your own order. Keep lines plain and specific.</w:t>
      </w:r>
    </w:p>
    <w:p w14:paraId="7B77186B" w14:textId="77777777" w:rsidR="00CC388C" w:rsidRDefault="00000000">
      <w:pPr>
        <w:numPr>
          <w:ilvl w:val="0"/>
          <w:numId w:val="6"/>
        </w:numPr>
      </w:pPr>
      <w:r>
        <w:t>Eyes: “</w:t>
      </w:r>
      <w:proofErr w:type="spellStart"/>
      <w:r>
        <w:t>Shukrana</w:t>
      </w:r>
      <w:proofErr w:type="spellEnd"/>
      <w:r>
        <w:t xml:space="preserve"> for carrying the light and </w:t>
      </w:r>
      <w:proofErr w:type="spellStart"/>
      <w:r>
        <w:t>colour</w:t>
      </w:r>
      <w:proofErr w:type="spellEnd"/>
      <w:r>
        <w:t xml:space="preserve"> of the world.”</w:t>
      </w:r>
    </w:p>
    <w:p w14:paraId="22F0B59D" w14:textId="77777777" w:rsidR="00CC388C" w:rsidRDefault="00000000">
      <w:pPr>
        <w:numPr>
          <w:ilvl w:val="0"/>
          <w:numId w:val="6"/>
        </w:numPr>
      </w:pPr>
      <w:r>
        <w:lastRenderedPageBreak/>
        <w:t>Ears: “</w:t>
      </w:r>
      <w:proofErr w:type="spellStart"/>
      <w:r>
        <w:t>Shukrana</w:t>
      </w:r>
      <w:proofErr w:type="spellEnd"/>
      <w:r>
        <w:t xml:space="preserve"> for the music, voices, and the silence.”</w:t>
      </w:r>
    </w:p>
    <w:p w14:paraId="0773FB84" w14:textId="77777777" w:rsidR="00CC388C" w:rsidRDefault="00000000">
      <w:pPr>
        <w:numPr>
          <w:ilvl w:val="0"/>
          <w:numId w:val="6"/>
        </w:numPr>
      </w:pPr>
      <w:r>
        <w:t>Nose and breath: “</w:t>
      </w:r>
      <w:proofErr w:type="spellStart"/>
      <w:r>
        <w:t>Shukrana</w:t>
      </w:r>
      <w:proofErr w:type="spellEnd"/>
      <w:r>
        <w:t xml:space="preserve"> for life that is moving in and out of me.”</w:t>
      </w:r>
    </w:p>
    <w:p w14:paraId="0784A244" w14:textId="77777777" w:rsidR="00CC388C" w:rsidRDefault="00000000">
      <w:pPr>
        <w:numPr>
          <w:ilvl w:val="0"/>
          <w:numId w:val="6"/>
        </w:numPr>
      </w:pPr>
      <w:r>
        <w:t>Mouth: “</w:t>
      </w:r>
      <w:proofErr w:type="spellStart"/>
      <w:r>
        <w:t>Shukrana</w:t>
      </w:r>
      <w:proofErr w:type="spellEnd"/>
      <w:r>
        <w:t xml:space="preserve"> for taste and expression.”</w:t>
      </w:r>
    </w:p>
    <w:p w14:paraId="0651BDBC" w14:textId="77777777" w:rsidR="00CC388C" w:rsidRDefault="00000000">
      <w:pPr>
        <w:numPr>
          <w:ilvl w:val="0"/>
          <w:numId w:val="6"/>
        </w:numPr>
      </w:pPr>
      <w:r>
        <w:t xml:space="preserve">Heart: “Your beat reaches every cell I own. </w:t>
      </w:r>
      <w:proofErr w:type="spellStart"/>
      <w:r>
        <w:t>Shukrana</w:t>
      </w:r>
      <w:proofErr w:type="spellEnd"/>
      <w:r>
        <w:t>.”</w:t>
      </w:r>
    </w:p>
    <w:p w14:paraId="08E87D2A" w14:textId="77777777" w:rsidR="00CC388C" w:rsidRDefault="00000000">
      <w:pPr>
        <w:numPr>
          <w:ilvl w:val="0"/>
          <w:numId w:val="6"/>
        </w:numPr>
      </w:pPr>
      <w:r>
        <w:t xml:space="preserve">Liver, kidneys, intestines: “You work through the day and night. I trust your wisdom. </w:t>
      </w:r>
      <w:proofErr w:type="spellStart"/>
      <w:r>
        <w:t>Shukrana</w:t>
      </w:r>
      <w:proofErr w:type="spellEnd"/>
      <w:r>
        <w:t>”</w:t>
      </w:r>
    </w:p>
    <w:p w14:paraId="5A1659A5" w14:textId="77777777" w:rsidR="00CC388C" w:rsidRDefault="00000000">
      <w:pPr>
        <w:numPr>
          <w:ilvl w:val="0"/>
          <w:numId w:val="6"/>
        </w:numPr>
      </w:pPr>
      <w:r>
        <w:t>Skin: “</w:t>
      </w:r>
      <w:proofErr w:type="spellStart"/>
      <w:r>
        <w:t>Shukrana</w:t>
      </w:r>
      <w:proofErr w:type="spellEnd"/>
      <w:r>
        <w:t xml:space="preserve"> for holding me and sensing the world around me.”</w:t>
      </w:r>
    </w:p>
    <w:p w14:paraId="267A0149" w14:textId="77777777" w:rsidR="00CC388C" w:rsidRDefault="00000000">
      <w:pPr>
        <w:numPr>
          <w:ilvl w:val="0"/>
          <w:numId w:val="6"/>
        </w:numPr>
      </w:pPr>
      <w:r>
        <w:t>Legs, spine, brain: “Thank you for the movement, memory, and alignment.”</w:t>
      </w:r>
    </w:p>
    <w:p w14:paraId="3190080A" w14:textId="77777777" w:rsidR="00CC388C" w:rsidRDefault="00000000">
      <w:r>
        <w:t>Complete the prayer by placing both hands on your heart:</w:t>
      </w:r>
      <w:r>
        <w:br/>
        <w:t>“I am sorry</w:t>
      </w:r>
      <w:proofErr w:type="gramStart"/>
      <w:r>
        <w:t>.</w:t>
      </w:r>
      <w:proofErr w:type="gramEnd"/>
      <w:r>
        <w:t xml:space="preserve"> Please forgive me. Thank you. I love you.”</w:t>
      </w:r>
    </w:p>
    <w:p w14:paraId="7D913C26" w14:textId="77777777" w:rsidR="00CC388C" w:rsidRDefault="00000000">
      <w:pPr>
        <w:jc w:val="right"/>
      </w:pPr>
      <w:r>
        <w:t xml:space="preserve">Scan to offer your body that sense of safety through a three-minute </w:t>
      </w:r>
      <w:r>
        <w:br/>
        <w:t>Guided Full-Body Gratitude meditation.</w:t>
      </w:r>
    </w:p>
    <w:p w14:paraId="47BD79D0" w14:textId="77777777" w:rsidR="00CC388C" w:rsidRDefault="00CC388C">
      <w:pPr>
        <w:jc w:val="right"/>
      </w:pPr>
    </w:p>
    <w:p w14:paraId="4AF6EBB7" w14:textId="77777777" w:rsidR="00CC388C" w:rsidRDefault="00000000">
      <w:pPr>
        <w:pStyle w:val="Heading3"/>
      </w:pPr>
      <w:bookmarkStart w:id="27" w:name="_7dytf9aqnusj" w:colFirst="0" w:colLast="0"/>
      <w:bookmarkEnd w:id="27"/>
      <w:r>
        <w:t>Body Love Friday (weekly ritual)</w:t>
      </w:r>
    </w:p>
    <w:p w14:paraId="7DBDAC6F" w14:textId="77777777" w:rsidR="00CC388C" w:rsidRDefault="00000000">
      <w:pPr>
        <w:rPr>
          <w:i/>
        </w:rPr>
      </w:pPr>
      <w:r>
        <w:t xml:space="preserve">Light a </w:t>
      </w:r>
      <w:r>
        <w:rPr>
          <w:i/>
        </w:rPr>
        <w:t xml:space="preserve">diya </w:t>
      </w:r>
      <w:r>
        <w:t xml:space="preserve">on a peaceful Friday evening. Stand before a mirror and address each part of your body: “I </w:t>
      </w:r>
      <w:proofErr w:type="spellStart"/>
      <w:r>
        <w:t>honour</w:t>
      </w:r>
      <w:proofErr w:type="spellEnd"/>
      <w:r>
        <w:t xml:space="preserve"> you. </w:t>
      </w:r>
      <w:proofErr w:type="gramStart"/>
      <w:r>
        <w:t>I thank</w:t>
      </w:r>
      <w:proofErr w:type="gramEnd"/>
      <w:r>
        <w:t xml:space="preserve"> you. I see you.” Then </w:t>
      </w:r>
      <w:proofErr w:type="gramStart"/>
      <w:r>
        <w:t>chant</w:t>
      </w:r>
      <w:proofErr w:type="gramEnd"/>
      <w:r>
        <w:t xml:space="preserve"> eleven times: </w:t>
      </w:r>
      <w:r>
        <w:rPr>
          <w:i/>
        </w:rPr>
        <w:t xml:space="preserve">Ohm </w:t>
      </w:r>
      <w:proofErr w:type="spellStart"/>
      <w:r>
        <w:rPr>
          <w:i/>
        </w:rPr>
        <w:t>Shariraya</w:t>
      </w:r>
      <w:proofErr w:type="spellEnd"/>
      <w:r>
        <w:rPr>
          <w:i/>
        </w:rPr>
        <w:t xml:space="preserve"> Namah.</w:t>
      </w:r>
    </w:p>
    <w:p w14:paraId="708D202C" w14:textId="77777777" w:rsidR="00CC388C" w:rsidRDefault="00000000">
      <w:pPr>
        <w:jc w:val="right"/>
      </w:pPr>
      <w:r>
        <w:t xml:space="preserve">Scan to play </w:t>
      </w:r>
      <w:proofErr w:type="gramStart"/>
      <w:r>
        <w:t>the Mirror</w:t>
      </w:r>
      <w:proofErr w:type="gramEnd"/>
      <w:r>
        <w:t xml:space="preserve"> Gratitude with the mantra to help you complete the ritual.</w:t>
      </w:r>
    </w:p>
    <w:p w14:paraId="71182FF1" w14:textId="77777777" w:rsidR="00CC388C" w:rsidRDefault="00000000">
      <w:r>
        <w:t>These practices are small by design, so they fit into your lives without extra effort. Following these small rituals can change the environment you live in in small and helpful ways, which is exactly where your body and mind meet.</w:t>
      </w:r>
    </w:p>
    <w:p w14:paraId="47F42969" w14:textId="77777777" w:rsidR="00CC388C" w:rsidRDefault="00000000">
      <w:pPr>
        <w:pStyle w:val="Heading2"/>
        <w:keepNext w:val="0"/>
        <w:keepLines w:val="0"/>
        <w:spacing w:before="280" w:after="80"/>
      </w:pPr>
      <w:bookmarkStart w:id="28" w:name="_hhd40rxrslh9" w:colFirst="0" w:colLast="0"/>
      <w:bookmarkEnd w:id="28"/>
      <w:r>
        <w:t>Close the Loop</w:t>
      </w:r>
    </w:p>
    <w:p w14:paraId="7CE57A88" w14:textId="77777777" w:rsidR="00CC388C" w:rsidRDefault="00000000">
      <w:r>
        <w:t>Try to end your day with a reflection of three short lines:</w:t>
      </w:r>
    </w:p>
    <w:p w14:paraId="0A9AA800" w14:textId="77777777" w:rsidR="00CC388C" w:rsidRDefault="00000000">
      <w:pPr>
        <w:numPr>
          <w:ilvl w:val="0"/>
          <w:numId w:val="5"/>
        </w:numPr>
      </w:pPr>
      <w:r>
        <w:t>A body part that helped you today.</w:t>
      </w:r>
    </w:p>
    <w:p w14:paraId="6A2BAD63" w14:textId="77777777" w:rsidR="00CC388C" w:rsidRDefault="00000000">
      <w:pPr>
        <w:numPr>
          <w:ilvl w:val="0"/>
          <w:numId w:val="5"/>
        </w:numPr>
      </w:pPr>
      <w:r>
        <w:t>One way you offered care back to it.</w:t>
      </w:r>
    </w:p>
    <w:p w14:paraId="28A7A14F" w14:textId="77777777" w:rsidR="00CC388C" w:rsidRDefault="00000000">
      <w:pPr>
        <w:numPr>
          <w:ilvl w:val="0"/>
          <w:numId w:val="5"/>
        </w:numPr>
      </w:pPr>
      <w:r>
        <w:t>The place you will offer “</w:t>
      </w:r>
      <w:proofErr w:type="spellStart"/>
      <w:r>
        <w:t>Shukrana</w:t>
      </w:r>
      <w:proofErr w:type="spellEnd"/>
      <w:r>
        <w:t>” tomorrow.</w:t>
      </w:r>
    </w:p>
    <w:p w14:paraId="41E40E38" w14:textId="77777777" w:rsidR="00CC388C" w:rsidRDefault="00000000">
      <w:pPr>
        <w:pStyle w:val="Heading2"/>
        <w:spacing w:before="240" w:after="240"/>
      </w:pPr>
      <w:bookmarkStart w:id="29" w:name="_yjno4qij8px" w:colFirst="0" w:colLast="0"/>
      <w:bookmarkEnd w:id="29"/>
      <w:r>
        <w:lastRenderedPageBreak/>
        <w:t>Conclusion</w:t>
      </w:r>
    </w:p>
    <w:p w14:paraId="65024EDC" w14:textId="77777777" w:rsidR="00CC388C" w:rsidRDefault="00000000">
      <w:r>
        <w:t xml:space="preserve">Your body is your first relationship and your most loyal ally. Your organs carry you throughout the day, hold your stories, and keep the lights on within. When you change the way you speak to them, they will change the way they work for you. </w:t>
      </w:r>
      <w:proofErr w:type="spellStart"/>
      <w:r>
        <w:t>Shukrana</w:t>
      </w:r>
      <w:proofErr w:type="spellEnd"/>
      <w:r>
        <w:t xml:space="preserve"> returns you to the truth that your body is a temple, which you need to love and respect. The path to begin that is simple enough: one deep breath, one affectionate line, one comforting touch, repeated across days. And the body will gradually release the need to be </w:t>
      </w:r>
      <w:proofErr w:type="gramStart"/>
      <w:r>
        <w:t>prepared for battle at all times</w:t>
      </w:r>
      <w:proofErr w:type="gramEnd"/>
      <w:r>
        <w:t>, even when there is no danger.</w:t>
      </w:r>
    </w:p>
    <w:p w14:paraId="249849EE" w14:textId="77777777" w:rsidR="00CC388C" w:rsidRDefault="00000000">
      <w:pPr>
        <w:jc w:val="center"/>
      </w:pPr>
      <w:r>
        <w:t xml:space="preserve">“When I change my relationship with my body, my body changes its relationship with me.” </w:t>
      </w:r>
    </w:p>
    <w:p w14:paraId="0158FA8B" w14:textId="77777777" w:rsidR="00CC388C" w:rsidRDefault="00000000">
      <w:pPr>
        <w:pStyle w:val="Heading2"/>
        <w:keepNext w:val="0"/>
        <w:keepLines w:val="0"/>
      </w:pPr>
      <w:bookmarkStart w:id="30" w:name="_jj369wirrhte" w:colFirst="0" w:colLast="0"/>
      <w:bookmarkEnd w:id="30"/>
      <w:r>
        <w:t>Next Chapter Highlights</w:t>
      </w:r>
    </w:p>
    <w:p w14:paraId="4D905A1F" w14:textId="77777777" w:rsidR="00CC388C" w:rsidRDefault="00000000">
      <w:r>
        <w:t xml:space="preserve">We often walk past small gifts, treating them as ordinary and insignificant, until a single </w:t>
      </w:r>
      <w:proofErr w:type="spellStart"/>
      <w:r>
        <w:t>Shukrana</w:t>
      </w:r>
      <w:proofErr w:type="spellEnd"/>
      <w:r>
        <w:t xml:space="preserve"> clears the view and lets the </w:t>
      </w:r>
      <w:proofErr w:type="spellStart"/>
      <w:r>
        <w:t>colour</w:t>
      </w:r>
      <w:proofErr w:type="spellEnd"/>
      <w:r>
        <w:t xml:space="preserve"> and warmth of the world return.</w:t>
      </w:r>
    </w:p>
    <w:p w14:paraId="35DE36DF" w14:textId="77777777" w:rsidR="00CC388C" w:rsidRDefault="00000000">
      <w:r>
        <w:t>In the next chapter, the focus widens from your body to everyday life, and we meet the mundane moments like the sunlight at the window, a warm cup in your hands, the comforting voice that calls your name, and the kindness of people who keep your world moving. One honest line of appreciation softens a complaint, redirects your attention, and brings back a sense of wonder that you can feel as the day unfolds. Ordinary hours begin to glow, even as the outer world remains unchanged.</w:t>
      </w:r>
    </w:p>
    <w:p w14:paraId="28EBE5A0" w14:textId="77777777" w:rsidR="00CC388C" w:rsidRDefault="00000000">
      <w:pPr>
        <w:pStyle w:val="Heading2"/>
        <w:keepNext w:val="0"/>
        <w:keepLines w:val="0"/>
      </w:pPr>
      <w:bookmarkStart w:id="31" w:name="_eqic10gt0ps8" w:colFirst="0" w:colLast="0"/>
      <w:bookmarkEnd w:id="31"/>
      <w:r>
        <w:t>Soul Spark Summary</w:t>
      </w:r>
    </w:p>
    <w:p w14:paraId="7CD4F214" w14:textId="77777777" w:rsidR="00CC388C" w:rsidRDefault="00000000">
      <w:pPr>
        <w:numPr>
          <w:ilvl w:val="0"/>
          <w:numId w:val="13"/>
        </w:numPr>
      </w:pPr>
      <w:r>
        <w:t>Your body is your first relationship.</w:t>
      </w:r>
    </w:p>
    <w:p w14:paraId="1057E9FF" w14:textId="77777777" w:rsidR="00CC388C" w:rsidRDefault="00000000">
      <w:pPr>
        <w:numPr>
          <w:ilvl w:val="0"/>
          <w:numId w:val="13"/>
        </w:numPr>
      </w:pPr>
      <w:r>
        <w:t xml:space="preserve">Your body is your ally. Heal it with </w:t>
      </w:r>
      <w:proofErr w:type="spellStart"/>
      <w:r>
        <w:t>Shukrana</w:t>
      </w:r>
      <w:proofErr w:type="spellEnd"/>
      <w:r>
        <w:t>.</w:t>
      </w:r>
    </w:p>
    <w:p w14:paraId="17B89183" w14:textId="77777777" w:rsidR="00CC388C" w:rsidRDefault="00000000">
      <w:pPr>
        <w:numPr>
          <w:ilvl w:val="0"/>
          <w:numId w:val="13"/>
        </w:numPr>
      </w:pPr>
      <w:r>
        <w:t>It stays with you from womb to tomb.</w:t>
      </w:r>
    </w:p>
    <w:p w14:paraId="1EB31912" w14:textId="77777777" w:rsidR="00CC388C" w:rsidRDefault="00000000">
      <w:pPr>
        <w:numPr>
          <w:ilvl w:val="0"/>
          <w:numId w:val="13"/>
        </w:numPr>
      </w:pPr>
      <w:r>
        <w:t>Each organ has a specific function and a spiritual significance.</w:t>
      </w:r>
    </w:p>
    <w:p w14:paraId="57D59025" w14:textId="77777777" w:rsidR="00CC388C" w:rsidRDefault="00000000">
      <w:pPr>
        <w:numPr>
          <w:ilvl w:val="0"/>
          <w:numId w:val="13"/>
        </w:numPr>
      </w:pPr>
      <w:r>
        <w:t>Words like “I’m tired of you” hurt your organs more than sugar or stress.</w:t>
      </w:r>
    </w:p>
    <w:p w14:paraId="3707B5A8" w14:textId="77777777" w:rsidR="00CC388C" w:rsidRDefault="00000000">
      <w:pPr>
        <w:numPr>
          <w:ilvl w:val="0"/>
          <w:numId w:val="13"/>
        </w:numPr>
      </w:pPr>
      <w:r>
        <w:t xml:space="preserve">Saying </w:t>
      </w:r>
      <w:proofErr w:type="spellStart"/>
      <w:r>
        <w:t>Shukrana</w:t>
      </w:r>
      <w:proofErr w:type="spellEnd"/>
      <w:r>
        <w:t xml:space="preserve"> activates energy, trust, and cellular repair.</w:t>
      </w:r>
    </w:p>
    <w:p w14:paraId="3DD0BC2F" w14:textId="77777777" w:rsidR="00CC388C" w:rsidRDefault="00000000">
      <w:pPr>
        <w:numPr>
          <w:ilvl w:val="0"/>
          <w:numId w:val="13"/>
        </w:numPr>
      </w:pPr>
      <w:r>
        <w:t xml:space="preserve">Gratitude changes the story your body believes </w:t>
      </w:r>
      <w:proofErr w:type="gramStart"/>
      <w:r>
        <w:t>about</w:t>
      </w:r>
      <w:proofErr w:type="gramEnd"/>
      <w:r>
        <w:t xml:space="preserve"> itself.</w:t>
      </w:r>
    </w:p>
    <w:p w14:paraId="0BD01BDD" w14:textId="77777777" w:rsidR="00CC388C" w:rsidRDefault="00CC388C"/>
    <w:p w14:paraId="49C99705" w14:textId="77777777" w:rsidR="00CC388C" w:rsidRDefault="00CC388C"/>
    <w:p w14:paraId="55B37B53" w14:textId="77777777" w:rsidR="00CC388C" w:rsidRDefault="00CC388C"/>
    <w:p w14:paraId="618EF731" w14:textId="77777777" w:rsidR="00CC388C" w:rsidRDefault="00000000">
      <w:pPr>
        <w:pStyle w:val="Heading1"/>
        <w:spacing w:after="280"/>
        <w:rPr>
          <w:b/>
        </w:rPr>
      </w:pPr>
      <w:bookmarkStart w:id="32" w:name="_ecli7hmd9v82" w:colFirst="0" w:colLast="0"/>
      <w:bookmarkEnd w:id="32"/>
      <w:r>
        <w:rPr>
          <w:b/>
        </w:rPr>
        <w:lastRenderedPageBreak/>
        <w:t xml:space="preserve">Chapter 3 </w:t>
      </w:r>
    </w:p>
    <w:p w14:paraId="44ADFD0D" w14:textId="77777777" w:rsidR="00CC388C" w:rsidRDefault="00000000">
      <w:pPr>
        <w:pStyle w:val="Heading1"/>
        <w:spacing w:after="280"/>
        <w:rPr>
          <w:b/>
        </w:rPr>
      </w:pPr>
      <w:bookmarkStart w:id="33" w:name="_8ik6olytal16" w:colFirst="0" w:colLast="0"/>
      <w:bookmarkEnd w:id="33"/>
      <w:r>
        <w:rPr>
          <w:b/>
        </w:rPr>
        <w:t xml:space="preserve">The Gift of Ordinary Moments: </w:t>
      </w:r>
      <w:proofErr w:type="spellStart"/>
      <w:r>
        <w:rPr>
          <w:b/>
        </w:rPr>
        <w:t>Shukrana</w:t>
      </w:r>
      <w:proofErr w:type="spellEnd"/>
      <w:r>
        <w:rPr>
          <w:b/>
        </w:rPr>
        <w:t xml:space="preserve"> in Everyday Life.</w:t>
      </w:r>
    </w:p>
    <w:p w14:paraId="61D1A4ED" w14:textId="77777777" w:rsidR="00CC388C" w:rsidRDefault="00000000">
      <w:pPr>
        <w:spacing w:before="280" w:after="280"/>
        <w:rPr>
          <w:b/>
        </w:rPr>
      </w:pPr>
      <w:r>
        <w:rPr>
          <w:b/>
        </w:rPr>
        <w:t>When you bow to the ordinary, the extraordinary bows back.</w:t>
      </w:r>
    </w:p>
    <w:p w14:paraId="42B103B2" w14:textId="77777777" w:rsidR="00CC388C" w:rsidRDefault="00000000">
      <w:pPr>
        <w:spacing w:before="280" w:after="280"/>
      </w:pPr>
      <w:r>
        <w:rPr>
          <w:i/>
        </w:rPr>
        <w:t>Appreciation opens your eyes to the unseen gifts surrounding you.</w:t>
      </w:r>
    </w:p>
    <w:p w14:paraId="1BE79736" w14:textId="77777777" w:rsidR="00CC388C" w:rsidRDefault="00000000">
      <w:pPr>
        <w:spacing w:before="280" w:after="280"/>
        <w:rPr>
          <w:b/>
          <w:sz w:val="27"/>
          <w:szCs w:val="27"/>
        </w:rPr>
      </w:pPr>
      <w:r>
        <w:rPr>
          <w:b/>
          <w:sz w:val="27"/>
          <w:szCs w:val="27"/>
        </w:rPr>
        <w:t>🌞 The Invisible Orchestra of Morning</w:t>
      </w:r>
    </w:p>
    <w:p w14:paraId="1EA0BA67" w14:textId="77777777" w:rsidR="00CC388C" w:rsidRDefault="00000000">
      <w:pPr>
        <w:spacing w:before="280" w:after="280"/>
      </w:pPr>
      <w:r>
        <w:t>It was early dawn. The first ray slid gently across the room, touching the teacup, glimmering on the steam that curled like incense.</w:t>
      </w:r>
      <w:r>
        <w:br/>
        <w:t>A phone buzzed; a list began. The moment passed unseen.</w:t>
      </w:r>
    </w:p>
    <w:p w14:paraId="171BB559" w14:textId="77777777" w:rsidR="00CC388C" w:rsidRDefault="00000000">
      <w:pPr>
        <w:spacing w:before="280" w:after="280"/>
      </w:pPr>
      <w:r>
        <w:t>Every morning, creation performs an orchestra for you: the kettle sings, the birds join, even your breath hums its rhythm, yet most people sleep through the concert.</w:t>
      </w:r>
    </w:p>
    <w:p w14:paraId="1D08C617" w14:textId="77777777" w:rsidR="00CC388C" w:rsidRDefault="00000000">
      <w:pPr>
        <w:spacing w:before="280" w:after="280"/>
      </w:pPr>
      <w:r>
        <w:t>Just think for a moment - If the Sun left for even one heartbeat, life would end, and yet it gives, endlessly, without thanks.</w:t>
      </w:r>
    </w:p>
    <w:p w14:paraId="74A42104" w14:textId="77777777" w:rsidR="00CC388C" w:rsidRDefault="00000000">
      <w:pPr>
        <w:spacing w:before="280" w:after="280"/>
      </w:pPr>
      <w:r>
        <w:t>If we just keep aside our phones in the beautiful gift of morning, would we not rewire our reality?</w:t>
      </w:r>
    </w:p>
    <w:p w14:paraId="57938D4A" w14:textId="77777777" w:rsidR="00CC388C" w:rsidRDefault="00000000">
      <w:pPr>
        <w:spacing w:before="280" w:after="280"/>
      </w:pPr>
      <w:r>
        <w:t xml:space="preserve"> If we add </w:t>
      </w:r>
      <w:proofErr w:type="spellStart"/>
      <w:r>
        <w:t>Shukrana</w:t>
      </w:r>
      <w:proofErr w:type="spellEnd"/>
      <w:r>
        <w:t xml:space="preserve"> to the unseen forces that make us alive, we </w:t>
      </w:r>
      <w:proofErr w:type="gramStart"/>
      <w:r>
        <w:t>would</w:t>
      </w:r>
      <w:proofErr w:type="gramEnd"/>
      <w:r>
        <w:t xml:space="preserve"> </w:t>
      </w:r>
      <w:proofErr w:type="gramStart"/>
      <w:r>
        <w:t>definitely change</w:t>
      </w:r>
      <w:proofErr w:type="gramEnd"/>
      <w:r>
        <w:t xml:space="preserve"> our destiny because now the simple joys would take a front seat in our life, and the complaining and cribbing would take a back seat. </w:t>
      </w:r>
    </w:p>
    <w:p w14:paraId="52A02D05" w14:textId="77777777" w:rsidR="00CC388C" w:rsidRDefault="00000000">
      <w:pPr>
        <w:spacing w:before="280" w:after="280"/>
      </w:pPr>
      <w:r>
        <w:rPr>
          <w:b/>
        </w:rPr>
        <w:t>Let's all sing loudly “</w:t>
      </w:r>
      <w:proofErr w:type="spellStart"/>
      <w:r>
        <w:rPr>
          <w:b/>
        </w:rPr>
        <w:t>Shukrana</w:t>
      </w:r>
      <w:proofErr w:type="spellEnd"/>
      <w:r>
        <w:rPr>
          <w:b/>
        </w:rPr>
        <w:t xml:space="preserve">” to life in its glorious form. 150,000 people never wake up to see the morning sunlight. You and I, reading this together, are alive to celebrate our life in the passing years. </w:t>
      </w:r>
    </w:p>
    <w:p w14:paraId="65EBEA30" w14:textId="77777777" w:rsidR="00CC388C" w:rsidRDefault="00000000">
      <w:pPr>
        <w:pStyle w:val="Heading3"/>
        <w:keepNext w:val="0"/>
        <w:keepLines w:val="0"/>
        <w:spacing w:before="0" w:after="160"/>
        <w:rPr>
          <w:b/>
          <w:sz w:val="27"/>
          <w:szCs w:val="27"/>
          <w:u w:val="none"/>
        </w:rPr>
      </w:pPr>
      <w:r>
        <w:rPr>
          <w:b/>
          <w:sz w:val="27"/>
          <w:szCs w:val="27"/>
          <w:u w:val="none"/>
        </w:rPr>
        <w:t>🌿 The Fire of Complaining, And How It Burns Joy</w:t>
      </w:r>
    </w:p>
    <w:p w14:paraId="26841752" w14:textId="77777777" w:rsidR="00CC388C" w:rsidRDefault="00000000">
      <w:pPr>
        <w:spacing w:before="280" w:after="280"/>
      </w:pPr>
      <w:r>
        <w:t xml:space="preserve">Modern life subtly trains the mind to scan for what’s missing, what’s wrong, and what’s not yet done. We wake up listing tasks, measuring lack, and comparing timelines. Without </w:t>
      </w:r>
      <w:proofErr w:type="spellStart"/>
      <w:r>
        <w:t>realising</w:t>
      </w:r>
      <w:proofErr w:type="spellEnd"/>
      <w:r>
        <w:t xml:space="preserve"> it, we become fluent in the language of complaint. Even our casual greetings carry fatigue, “</w:t>
      </w:r>
      <w:proofErr w:type="spellStart"/>
      <w:r>
        <w:t>Uff</w:t>
      </w:r>
      <w:proofErr w:type="spellEnd"/>
      <w:r>
        <w:t>, the traffic!” “This government is hopeless.” “Why is the weather so bad?” Each complaint may seem harmless, but energetically, it is like striking a match inside our own heart.</w:t>
      </w:r>
    </w:p>
    <w:p w14:paraId="347F5D23" w14:textId="77777777" w:rsidR="00CC388C" w:rsidRDefault="00000000">
      <w:pPr>
        <w:spacing w:before="280" w:after="280"/>
      </w:pPr>
      <w:r>
        <w:t xml:space="preserve">It burns joy, drains vitality, and clouds the aura of possibility around us. Every word of complaint releases stress hormones and contracts our energy field; every word of </w:t>
      </w:r>
      <w:proofErr w:type="spellStart"/>
      <w:r>
        <w:rPr>
          <w:i/>
        </w:rPr>
        <w:lastRenderedPageBreak/>
        <w:t>Shukrana</w:t>
      </w:r>
      <w:proofErr w:type="spellEnd"/>
      <w:r>
        <w:t xml:space="preserve"> does the opposite, expanding our vibration, healing the mind, and adding blessings to our karmic account. Gratitude cools what complaint ignites.</w:t>
      </w:r>
    </w:p>
    <w:p w14:paraId="1524D1F9" w14:textId="77777777" w:rsidR="00CC388C" w:rsidRDefault="00000000">
      <w:pPr>
        <w:spacing w:before="280" w:after="280"/>
      </w:pPr>
      <w:r>
        <w:t>When we shift from “What’s wrong?” to “What’s right?”, the entire landscape of our day changes from burden to blessing.</w:t>
      </w:r>
    </w:p>
    <w:p w14:paraId="4097F128" w14:textId="77777777" w:rsidR="00CC388C" w:rsidRDefault="00000000">
      <w:pPr>
        <w:spacing w:before="280" w:after="280"/>
        <w:rPr>
          <w:b/>
          <w:sz w:val="27"/>
          <w:szCs w:val="27"/>
        </w:rPr>
      </w:pPr>
      <w:r>
        <w:rPr>
          <w:b/>
          <w:sz w:val="27"/>
          <w:szCs w:val="27"/>
        </w:rPr>
        <w:t xml:space="preserve">🔆 How Your </w:t>
      </w:r>
      <w:proofErr w:type="gramStart"/>
      <w:r>
        <w:rPr>
          <w:b/>
          <w:sz w:val="27"/>
          <w:szCs w:val="27"/>
        </w:rPr>
        <w:t>Brain  Responds</w:t>
      </w:r>
      <w:proofErr w:type="gramEnd"/>
      <w:r>
        <w:rPr>
          <w:b/>
          <w:sz w:val="27"/>
          <w:szCs w:val="27"/>
        </w:rPr>
        <w:t xml:space="preserve"> to Gratitude</w:t>
      </w:r>
    </w:p>
    <w:p w14:paraId="200B721C" w14:textId="77777777" w:rsidR="00CC388C" w:rsidRDefault="00000000">
      <w:pPr>
        <w:spacing w:before="280" w:after="280"/>
      </w:pPr>
      <w:r>
        <w:t>Every word is a vibration, and every vibration invites a matching field.</w:t>
      </w:r>
      <w:r>
        <w:br/>
        <w:t xml:space="preserve">When we speak </w:t>
      </w:r>
      <w:proofErr w:type="spellStart"/>
      <w:r>
        <w:rPr>
          <w:i/>
        </w:rPr>
        <w:t>Shukrana</w:t>
      </w:r>
      <w:proofErr w:type="spellEnd"/>
      <w:r>
        <w:t xml:space="preserve">, our frequency </w:t>
      </w:r>
      <w:proofErr w:type="spellStart"/>
      <w:r>
        <w:t>harmonises</w:t>
      </w:r>
      <w:proofErr w:type="spellEnd"/>
      <w:r>
        <w:t xml:space="preserve"> with creation itself.</w:t>
      </w:r>
    </w:p>
    <w:p w14:paraId="72256932" w14:textId="77777777" w:rsidR="00CC388C" w:rsidRDefault="00000000">
      <w:pPr>
        <w:spacing w:before="280" w:after="280"/>
      </w:pPr>
      <w:r>
        <w:t xml:space="preserve">Your </w:t>
      </w:r>
      <w:r>
        <w:rPr>
          <w:b/>
        </w:rPr>
        <w:t>Reticular Activating System (RAS)</w:t>
      </w:r>
      <w:r>
        <w:t>, the brain’s gatekeeper, constantly filters what deserves attention.</w:t>
      </w:r>
      <w:r>
        <w:br/>
        <w:t>If you complain, it collects proof of misery.</w:t>
      </w:r>
      <w:r>
        <w:br/>
        <w:t>If you thank, it collects evidence of miracles.</w:t>
      </w:r>
    </w:p>
    <w:p w14:paraId="204198E1" w14:textId="77777777" w:rsidR="00CC388C" w:rsidRDefault="00000000">
      <w:pPr>
        <w:spacing w:before="280" w:after="280"/>
      </w:pPr>
      <w:r>
        <w:t xml:space="preserve">Dr Emmons and Dr McCullough (University of California) found that people who </w:t>
      </w:r>
      <w:proofErr w:type="spellStart"/>
      <w:proofErr w:type="gramStart"/>
      <w:r>
        <w:t>practised</w:t>
      </w:r>
      <w:proofErr w:type="spellEnd"/>
      <w:proofErr w:type="gramEnd"/>
      <w:r>
        <w:t xml:space="preserve"> daily gratitude were 25 % happier, exercised more, and had stronger immune profiles within three weeks.</w:t>
      </w:r>
    </w:p>
    <w:p w14:paraId="0F92B101" w14:textId="77777777" w:rsidR="00CC388C" w:rsidRDefault="00000000">
      <w:pPr>
        <w:spacing w:before="280" w:after="280"/>
      </w:pPr>
      <w:r>
        <w:t>Modern research from Harvard Medical School (2021) shows that gratitude reduces cellular inflammation and increases immune gene expression.</w:t>
      </w:r>
    </w:p>
    <w:p w14:paraId="099D2EDC" w14:textId="77777777" w:rsidR="00CC388C" w:rsidRDefault="00000000">
      <w:pPr>
        <w:spacing w:before="280" w:after="280"/>
      </w:pPr>
      <w:r>
        <w:t xml:space="preserve">MRI scans by </w:t>
      </w:r>
      <w:r>
        <w:rPr>
          <w:b/>
        </w:rPr>
        <w:t>Fox et al. (2015)</w:t>
      </w:r>
      <w:r>
        <w:t xml:space="preserve"> revealed that gratitude strengthens neural pathways between the </w:t>
      </w:r>
      <w:r>
        <w:rPr>
          <w:b/>
        </w:rPr>
        <w:t>prefrontal cortex</w:t>
      </w:r>
      <w:r>
        <w:t xml:space="preserve"> and the </w:t>
      </w:r>
      <w:r>
        <w:rPr>
          <w:b/>
        </w:rPr>
        <w:t>ventral striatum</w:t>
      </w:r>
      <w:r>
        <w:t xml:space="preserve">, the </w:t>
      </w:r>
      <w:proofErr w:type="spellStart"/>
      <w:r>
        <w:t>centre</w:t>
      </w:r>
      <w:proofErr w:type="spellEnd"/>
      <w:r>
        <w:t xml:space="preserve"> of reward and motivation.</w:t>
      </w:r>
    </w:p>
    <w:p w14:paraId="6E1B69F0" w14:textId="77777777" w:rsidR="00CC388C" w:rsidRDefault="00000000">
      <w:pPr>
        <w:spacing w:before="280" w:after="280"/>
      </w:pPr>
      <w:r>
        <w:t xml:space="preserve">Each </w:t>
      </w:r>
      <w:r>
        <w:rPr>
          <w:i/>
        </w:rPr>
        <w:t>thank you</w:t>
      </w:r>
      <w:r>
        <w:t xml:space="preserve"> is therefore a rewiring command, telling the brain, </w:t>
      </w:r>
      <w:r>
        <w:rPr>
          <w:i/>
        </w:rPr>
        <w:t>“Look for life.”</w:t>
      </w:r>
    </w:p>
    <w:p w14:paraId="2CBC08FC" w14:textId="77777777" w:rsidR="00CC388C" w:rsidRDefault="00000000">
      <w:pPr>
        <w:spacing w:before="280" w:after="280"/>
        <w:rPr>
          <w:b/>
          <w:sz w:val="27"/>
          <w:szCs w:val="27"/>
        </w:rPr>
      </w:pPr>
      <w:r>
        <w:rPr>
          <w:b/>
          <w:sz w:val="27"/>
          <w:szCs w:val="27"/>
        </w:rPr>
        <w:t xml:space="preserve">🔬 How </w:t>
      </w:r>
      <w:proofErr w:type="spellStart"/>
      <w:r>
        <w:rPr>
          <w:b/>
          <w:sz w:val="27"/>
          <w:szCs w:val="27"/>
        </w:rPr>
        <w:t>Gratititude</w:t>
      </w:r>
      <w:proofErr w:type="spellEnd"/>
      <w:r>
        <w:rPr>
          <w:b/>
          <w:sz w:val="27"/>
          <w:szCs w:val="27"/>
        </w:rPr>
        <w:t xml:space="preserve"> Rewires the Symphony Within</w:t>
      </w:r>
    </w:p>
    <w:p w14:paraId="44B17B7F" w14:textId="77777777" w:rsidR="00CC388C" w:rsidRDefault="00000000">
      <w:pPr>
        <w:spacing w:before="280" w:after="280"/>
      </w:pPr>
      <w:r>
        <w:t xml:space="preserve">Functional MRI images show that appreciation activates the </w:t>
      </w:r>
      <w:r>
        <w:rPr>
          <w:b/>
        </w:rPr>
        <w:t>medial prefrontal cortex</w:t>
      </w:r>
      <w:r>
        <w:t>, a region linked with wisdom and joy.</w:t>
      </w:r>
    </w:p>
    <w:p w14:paraId="67DB89B5" w14:textId="77777777" w:rsidR="00CC388C" w:rsidRDefault="00000000">
      <w:pPr>
        <w:spacing w:before="280" w:after="280"/>
      </w:pPr>
      <w:r>
        <w:t xml:space="preserve">The </w:t>
      </w:r>
      <w:proofErr w:type="spellStart"/>
      <w:r>
        <w:rPr>
          <w:b/>
        </w:rPr>
        <w:t>vagus</w:t>
      </w:r>
      <w:proofErr w:type="spellEnd"/>
      <w:r>
        <w:rPr>
          <w:b/>
        </w:rPr>
        <w:t xml:space="preserve"> nerve</w:t>
      </w:r>
      <w:r>
        <w:t>, running from the brainstem to the abdomen, carries this message of safety to every organ.</w:t>
      </w:r>
      <w:r>
        <w:br/>
        <w:t xml:space="preserve">Heart-rate variability (HRV) improves; blood pressure </w:t>
      </w:r>
      <w:proofErr w:type="spellStart"/>
      <w:r>
        <w:t>stabilises</w:t>
      </w:r>
      <w:proofErr w:type="spellEnd"/>
      <w:r>
        <w:t>; digestion re-engages.</w:t>
      </w:r>
    </w:p>
    <w:p w14:paraId="6C3EC509" w14:textId="77777777" w:rsidR="00CC388C" w:rsidRDefault="00000000">
      <w:pPr>
        <w:spacing w:before="280" w:after="280"/>
      </w:pPr>
      <w:r>
        <w:t>Regular gratitude journaling, says Dr Glenn Fox, “creates structural shifts in the brain’s valuation system.”</w:t>
      </w:r>
      <w:r>
        <w:br/>
        <w:t>It literally alters the map of meaning.</w:t>
      </w:r>
      <w:r>
        <w:br/>
        <w:t>What once felt ordinary becomes luminous.</w:t>
      </w:r>
    </w:p>
    <w:p w14:paraId="3F19D3C5" w14:textId="77777777" w:rsidR="00CC388C" w:rsidRDefault="00000000">
      <w:pPr>
        <w:spacing w:before="280" w:after="280"/>
        <w:rPr>
          <w:b/>
        </w:rPr>
      </w:pPr>
      <w:r>
        <w:rPr>
          <w:b/>
        </w:rPr>
        <w:t>In other words, when you bless the moment, biology listens.</w:t>
      </w:r>
    </w:p>
    <w:p w14:paraId="5CDDFCD0" w14:textId="77777777" w:rsidR="00CC388C" w:rsidRDefault="00000000">
      <w:pPr>
        <w:spacing w:before="280" w:after="280"/>
        <w:rPr>
          <w:b/>
          <w:sz w:val="27"/>
          <w:szCs w:val="27"/>
        </w:rPr>
      </w:pPr>
      <w:r>
        <w:rPr>
          <w:b/>
          <w:sz w:val="27"/>
          <w:szCs w:val="27"/>
        </w:rPr>
        <w:lastRenderedPageBreak/>
        <w:t xml:space="preserve">🔮 Complaining to Appreciation Can Become Miraculous </w:t>
      </w:r>
    </w:p>
    <w:p w14:paraId="4B38A602" w14:textId="77777777" w:rsidR="00CC388C" w:rsidRDefault="00000000">
      <w:pPr>
        <w:spacing w:before="280" w:after="280"/>
      </w:pPr>
      <w:r>
        <w:t>A middle-aged man once confessed in a session, “My life feels small. Nothing ever happens.”</w:t>
      </w:r>
      <w:r>
        <w:br/>
        <w:t xml:space="preserve">Monica </w:t>
      </w:r>
      <w:proofErr w:type="spellStart"/>
      <w:r>
        <w:t>Singhalji</w:t>
      </w:r>
      <w:proofErr w:type="spellEnd"/>
      <w:r>
        <w:t xml:space="preserve"> (</w:t>
      </w:r>
      <w:proofErr w:type="spellStart"/>
      <w:r>
        <w:t>Gurumaa</w:t>
      </w:r>
      <w:proofErr w:type="spellEnd"/>
      <w:r>
        <w:t>) smiled: “Then start by thanking the small things that already happen.”</w:t>
      </w:r>
    </w:p>
    <w:p w14:paraId="57456A86" w14:textId="77777777" w:rsidR="00CC388C" w:rsidRDefault="00000000">
      <w:pPr>
        <w:spacing w:before="280" w:after="280"/>
      </w:pPr>
      <w:r>
        <w:t>For 21 days, he wrote “</w:t>
      </w:r>
      <w:proofErr w:type="spellStart"/>
      <w:r>
        <w:t>Shukrana</w:t>
      </w:r>
      <w:proofErr w:type="spellEnd"/>
      <w:r>
        <w:t>” to his toothbrush, elevator, laptop, meal, and pillow.</w:t>
      </w:r>
      <w:r>
        <w:br/>
        <w:t>By the end, he said, “My house feels alive. My work feels easier.”</w:t>
      </w:r>
    </w:p>
    <w:p w14:paraId="1D1481AE" w14:textId="77777777" w:rsidR="00CC388C" w:rsidRDefault="00000000">
      <w:pPr>
        <w:spacing w:before="280" w:after="280"/>
      </w:pPr>
      <w:r>
        <w:t>He hadn’t changed his job — he had changed his vibration.</w:t>
      </w:r>
      <w:r>
        <w:br/>
      </w:r>
      <w:proofErr w:type="spellStart"/>
      <w:r>
        <w:rPr>
          <w:i/>
        </w:rPr>
        <w:t>Shukrana</w:t>
      </w:r>
      <w:proofErr w:type="spellEnd"/>
      <w:r>
        <w:t xml:space="preserve"> had turned monotony into medicine.</w:t>
      </w:r>
    </w:p>
    <w:p w14:paraId="36BFB260" w14:textId="77777777" w:rsidR="00CC388C" w:rsidRDefault="00000000">
      <w:pPr>
        <w:spacing w:before="280" w:after="280"/>
        <w:rPr>
          <w:b/>
          <w:sz w:val="27"/>
          <w:szCs w:val="27"/>
        </w:rPr>
      </w:pPr>
      <w:r>
        <w:rPr>
          <w:b/>
          <w:sz w:val="27"/>
          <w:szCs w:val="27"/>
        </w:rPr>
        <w:t xml:space="preserve">📜 </w:t>
      </w:r>
      <w:proofErr w:type="spellStart"/>
      <w:r>
        <w:rPr>
          <w:b/>
          <w:sz w:val="27"/>
          <w:szCs w:val="27"/>
        </w:rPr>
        <w:t>Shukrana</w:t>
      </w:r>
      <w:proofErr w:type="spellEnd"/>
      <w:r>
        <w:rPr>
          <w:b/>
          <w:sz w:val="27"/>
          <w:szCs w:val="27"/>
        </w:rPr>
        <w:t xml:space="preserve"> from the Lens of Ancient Wisdom</w:t>
      </w:r>
    </w:p>
    <w:p w14:paraId="732ACF42" w14:textId="77777777" w:rsidR="00CC388C" w:rsidRDefault="00000000">
      <w:pPr>
        <w:spacing w:before="280" w:after="280"/>
      </w:pPr>
      <w:r>
        <w:t>“</w:t>
      </w:r>
      <w:proofErr w:type="spellStart"/>
      <w:r>
        <w:t>Ishavasyam</w:t>
      </w:r>
      <w:proofErr w:type="spellEnd"/>
      <w:r>
        <w:t xml:space="preserve"> </w:t>
      </w:r>
      <w:proofErr w:type="spellStart"/>
      <w:r>
        <w:t>idam</w:t>
      </w:r>
      <w:proofErr w:type="spellEnd"/>
      <w:r>
        <w:t xml:space="preserve"> </w:t>
      </w:r>
      <w:proofErr w:type="spellStart"/>
      <w:r>
        <w:t>sarvam</w:t>
      </w:r>
      <w:proofErr w:type="spellEnd"/>
      <w:r>
        <w:t xml:space="preserve">.” — </w:t>
      </w:r>
      <w:proofErr w:type="spellStart"/>
      <w:r>
        <w:t>Īśa</w:t>
      </w:r>
      <w:proofErr w:type="spellEnd"/>
      <w:r>
        <w:t xml:space="preserve"> </w:t>
      </w:r>
      <w:proofErr w:type="spellStart"/>
      <w:r>
        <w:t>Upaniṣad</w:t>
      </w:r>
      <w:proofErr w:type="spellEnd"/>
      <w:r>
        <w:br/>
      </w:r>
      <w:r>
        <w:rPr>
          <w:i/>
        </w:rPr>
        <w:t>“The Divine dwells in everything.”</w:t>
      </w:r>
    </w:p>
    <w:p w14:paraId="4C5E14A2" w14:textId="77777777" w:rsidR="00CC388C" w:rsidRDefault="00000000">
      <w:pPr>
        <w:spacing w:before="280" w:after="280"/>
      </w:pPr>
      <w:r>
        <w:t>The rishis taught that reverence is realism — everything breathes the same life.</w:t>
      </w:r>
      <w:r>
        <w:br/>
        <w:t>Modern physics whispers the same: all matter is energy dancing in connection.</w:t>
      </w:r>
      <w:r>
        <w:br/>
        <w:t>Gratitude is that dance remembered.</w:t>
      </w:r>
    </w:p>
    <w:p w14:paraId="504A55DB" w14:textId="77777777" w:rsidR="00CC388C" w:rsidRDefault="00000000">
      <w:pPr>
        <w:spacing w:before="280" w:after="280"/>
      </w:pPr>
      <w:r>
        <w:t>Every act of appreciation restores coherence between you and the cosmos.</w:t>
      </w:r>
      <w:r>
        <w:br/>
        <w:t>When you bow to the ordinary, the extraordinary bows back.</w:t>
      </w:r>
    </w:p>
    <w:p w14:paraId="4ECC8594" w14:textId="77777777" w:rsidR="00CC388C" w:rsidRDefault="00000000">
      <w:pPr>
        <w:spacing w:before="280" w:after="280"/>
        <w:rPr>
          <w:b/>
          <w:sz w:val="27"/>
          <w:szCs w:val="27"/>
        </w:rPr>
      </w:pPr>
      <w:r>
        <w:rPr>
          <w:b/>
          <w:sz w:val="27"/>
          <w:szCs w:val="27"/>
        </w:rPr>
        <w:t>💫 Seri, Your Sunshine Spark</w:t>
      </w:r>
    </w:p>
    <w:p w14:paraId="172D627F" w14:textId="77777777" w:rsidR="00CC388C" w:rsidRDefault="00000000">
      <w:pPr>
        <w:spacing w:before="280" w:after="280"/>
      </w:pPr>
      <w:r>
        <w:t xml:space="preserve">“Hi again! I’m </w:t>
      </w:r>
      <w:r>
        <w:rPr>
          <w:b/>
        </w:rPr>
        <w:t>Seri</w:t>
      </w:r>
      <w:r>
        <w:t>, your serotonin spark.”</w:t>
      </w:r>
    </w:p>
    <w:p w14:paraId="432872E9" w14:textId="77777777" w:rsidR="00CC388C" w:rsidRDefault="00000000">
      <w:pPr>
        <w:spacing w:before="280" w:after="280"/>
      </w:pPr>
      <w:r>
        <w:t>“When you notice sunlight on water, or whisper thanks for a working tap, I race through your neural circuits delivering calm.</w:t>
      </w:r>
      <w:r>
        <w:br/>
        <w:t xml:space="preserve">I switch off stress hormones, balance dopamine, and tell your cells: </w:t>
      </w:r>
      <w:r>
        <w:rPr>
          <w:i/>
        </w:rPr>
        <w:t>‘You’re safe; you’re supported.’</w:t>
      </w:r>
    </w:p>
    <w:p w14:paraId="01CD2725" w14:textId="77777777" w:rsidR="00CC388C" w:rsidRDefault="00000000">
      <w:pPr>
        <w:spacing w:before="280" w:after="280"/>
      </w:pPr>
      <w:r>
        <w:t>So, every small thank-you you speak lights me up a little more.</w:t>
      </w:r>
      <w:r>
        <w:br/>
        <w:t>Let’s keep glowing together.”</w:t>
      </w:r>
    </w:p>
    <w:p w14:paraId="36636965" w14:textId="77777777" w:rsidR="00CC388C" w:rsidRDefault="00000000">
      <w:pPr>
        <w:spacing w:before="280" w:after="280"/>
        <w:rPr>
          <w:b/>
          <w:sz w:val="27"/>
          <w:szCs w:val="27"/>
        </w:rPr>
      </w:pPr>
      <w:r>
        <w:rPr>
          <w:b/>
          <w:sz w:val="27"/>
          <w:szCs w:val="27"/>
        </w:rPr>
        <w:t xml:space="preserve">🌻 Let’s Practice </w:t>
      </w:r>
      <w:proofErr w:type="spellStart"/>
      <w:r>
        <w:rPr>
          <w:b/>
          <w:sz w:val="27"/>
          <w:szCs w:val="27"/>
        </w:rPr>
        <w:t>Shukrana</w:t>
      </w:r>
      <w:proofErr w:type="spellEnd"/>
      <w:r>
        <w:rPr>
          <w:b/>
          <w:sz w:val="27"/>
          <w:szCs w:val="27"/>
        </w:rPr>
        <w:t>!</w:t>
      </w:r>
    </w:p>
    <w:p w14:paraId="1ECF0EF4" w14:textId="77777777" w:rsidR="00CC388C" w:rsidRDefault="00000000">
      <w:pPr>
        <w:spacing w:before="280" w:after="280"/>
        <w:rPr>
          <w:b/>
        </w:rPr>
      </w:pPr>
      <w:r>
        <w:rPr>
          <w:b/>
        </w:rPr>
        <w:t>🌅 Morning Sun Invocation (2 minutes)</w:t>
      </w:r>
    </w:p>
    <w:p w14:paraId="087D6728" w14:textId="77777777" w:rsidR="00CC388C" w:rsidRDefault="00000000">
      <w:pPr>
        <w:spacing w:before="280" w:after="280"/>
      </w:pPr>
      <w:r>
        <w:t>Stand where dawn touches you. Inhale 4 – hold 2 – exhale 6.</w:t>
      </w:r>
      <w:r>
        <w:br/>
        <w:t>Say aloud:</w:t>
      </w:r>
    </w:p>
    <w:p w14:paraId="4DEB2C11" w14:textId="77777777" w:rsidR="00CC388C" w:rsidRDefault="00000000">
      <w:pPr>
        <w:spacing w:before="280" w:after="280"/>
      </w:pPr>
      <w:r>
        <w:lastRenderedPageBreak/>
        <w:t>“</w:t>
      </w:r>
      <w:proofErr w:type="spellStart"/>
      <w:r>
        <w:t>Shukrana</w:t>
      </w:r>
      <w:proofErr w:type="spellEnd"/>
      <w:r>
        <w:t xml:space="preserve"> to the Sun for today’s light.</w:t>
      </w:r>
      <w:r>
        <w:br/>
      </w:r>
      <w:proofErr w:type="spellStart"/>
      <w:r>
        <w:t>Shukrana</w:t>
      </w:r>
      <w:proofErr w:type="spellEnd"/>
      <w:r>
        <w:t xml:space="preserve"> to air for this breath.</w:t>
      </w:r>
      <w:r>
        <w:br/>
      </w:r>
      <w:proofErr w:type="spellStart"/>
      <w:r>
        <w:t>Shukrana</w:t>
      </w:r>
      <w:proofErr w:type="spellEnd"/>
      <w:r>
        <w:t xml:space="preserve"> to life for another beginning.”</w:t>
      </w:r>
    </w:p>
    <w:p w14:paraId="52066D67" w14:textId="77777777" w:rsidR="00CC388C" w:rsidRDefault="00000000">
      <w:pPr>
        <w:spacing w:before="280" w:after="280"/>
        <w:rPr>
          <w:b/>
        </w:rPr>
      </w:pPr>
      <w:r>
        <w:rPr>
          <w:b/>
        </w:rPr>
        <w:t>☕ Mindful Cup Meditation (3 minutes)</w:t>
      </w:r>
    </w:p>
    <w:p w14:paraId="5B9FF177" w14:textId="77777777" w:rsidR="00CC388C" w:rsidRDefault="00000000">
      <w:pPr>
        <w:spacing w:before="280" w:after="280"/>
      </w:pPr>
      <w:r>
        <w:rPr>
          <w:rFonts w:ascii="Arial Unicode MS" w:eastAsia="Arial Unicode MS" w:hAnsi="Arial Unicode MS" w:cs="Arial Unicode MS"/>
        </w:rPr>
        <w:t>Before you drink your morning chai or coffee, trace its lineage: soil → seed → rain → hands → fire → cup.</w:t>
      </w:r>
      <w:r>
        <w:rPr>
          <w:rFonts w:ascii="Arial Unicode MS" w:eastAsia="Arial Unicode MS" w:hAnsi="Arial Unicode MS" w:cs="Arial Unicode MS"/>
        </w:rPr>
        <w:br/>
        <w:t>Then whisper:</w:t>
      </w:r>
    </w:p>
    <w:p w14:paraId="21FF5566" w14:textId="77777777" w:rsidR="00CC388C" w:rsidRDefault="00000000">
      <w:pPr>
        <w:spacing w:before="280" w:after="280"/>
      </w:pPr>
      <w:r>
        <w:t>“</w:t>
      </w:r>
      <w:proofErr w:type="spellStart"/>
      <w:r>
        <w:t>Shukrana</w:t>
      </w:r>
      <w:proofErr w:type="spellEnd"/>
      <w:r>
        <w:t xml:space="preserve"> for the world inside this cup.”</w:t>
      </w:r>
    </w:p>
    <w:p w14:paraId="5B7BE47F" w14:textId="77777777" w:rsidR="00CC388C" w:rsidRDefault="00000000">
      <w:pPr>
        <w:spacing w:before="280" w:after="280"/>
        <w:rPr>
          <w:b/>
        </w:rPr>
      </w:pPr>
      <w:r>
        <w:rPr>
          <w:b/>
        </w:rPr>
        <w:t>🌿 Five Element Reverence (5 minutes)</w:t>
      </w:r>
    </w:p>
    <w:p w14:paraId="3AF9D00D" w14:textId="77777777" w:rsidR="00CC388C" w:rsidRDefault="00000000">
      <w:pPr>
        <w:spacing w:before="280" w:after="280"/>
      </w:pPr>
      <w:r>
        <w:t>Touch Earth. Sip Water. Feel Fire’s warmth. Draw in Air. Acknowledge Space.</w:t>
      </w:r>
    </w:p>
    <w:p w14:paraId="1CAF5C7D" w14:textId="77777777" w:rsidR="00CC388C" w:rsidRDefault="00000000">
      <w:pPr>
        <w:spacing w:before="280" w:after="280"/>
      </w:pPr>
      <w:r>
        <w:t>“Earth, Water, Fire, Air, Space, I see you, I thank you.”</w:t>
      </w:r>
    </w:p>
    <w:p w14:paraId="0E7BF21E" w14:textId="77777777" w:rsidR="00CC388C" w:rsidRDefault="00000000">
      <w:pPr>
        <w:spacing w:before="280" w:after="280"/>
        <w:rPr>
          <w:b/>
        </w:rPr>
      </w:pPr>
      <w:r>
        <w:rPr>
          <w:b/>
        </w:rPr>
        <w:t>🌙 Night Closure (3 lines)</w:t>
      </w:r>
    </w:p>
    <w:p w14:paraId="4404200C" w14:textId="77777777" w:rsidR="00CC388C" w:rsidRDefault="00000000">
      <w:pPr>
        <w:spacing w:before="280" w:after="280"/>
      </w:pPr>
      <w:r>
        <w:t>Before sleep, name three ordinary blessings: a chair, a call, a clean shirt.</w:t>
      </w:r>
      <w:r>
        <w:br/>
        <w:t>Place your hand on your heart and say,</w:t>
      </w:r>
    </w:p>
    <w:p w14:paraId="6D4E3A35" w14:textId="77777777" w:rsidR="00CC388C" w:rsidRDefault="00000000">
      <w:pPr>
        <w:spacing w:before="280" w:after="280"/>
      </w:pPr>
      <w:r>
        <w:t xml:space="preserve">“Dear Life, I saw you today. </w:t>
      </w:r>
      <w:proofErr w:type="spellStart"/>
      <w:r>
        <w:t>Shukrana</w:t>
      </w:r>
      <w:proofErr w:type="spellEnd"/>
      <w:r>
        <w:t>.”</w:t>
      </w:r>
    </w:p>
    <w:p w14:paraId="6D1BF8E4" w14:textId="77777777" w:rsidR="00CC388C" w:rsidRDefault="00000000">
      <w:pPr>
        <w:spacing w:before="280" w:after="280"/>
      </w:pPr>
      <w:r>
        <w:t xml:space="preserve">🎧 </w:t>
      </w:r>
      <w:r>
        <w:rPr>
          <w:i/>
        </w:rPr>
        <w:t xml:space="preserve">[QR: Guided Everyday </w:t>
      </w:r>
      <w:proofErr w:type="spellStart"/>
      <w:r>
        <w:rPr>
          <w:i/>
        </w:rPr>
        <w:t>Shukrana</w:t>
      </w:r>
      <w:proofErr w:type="spellEnd"/>
      <w:r>
        <w:rPr>
          <w:i/>
        </w:rPr>
        <w:t xml:space="preserve"> Meditation]</w:t>
      </w:r>
    </w:p>
    <w:p w14:paraId="6528238F" w14:textId="77777777" w:rsidR="00CC388C" w:rsidRDefault="00000000">
      <w:pPr>
        <w:spacing w:before="280" w:after="280"/>
        <w:rPr>
          <w:b/>
          <w:sz w:val="27"/>
          <w:szCs w:val="27"/>
        </w:rPr>
      </w:pPr>
      <w:r>
        <w:rPr>
          <w:b/>
          <w:sz w:val="27"/>
          <w:szCs w:val="27"/>
        </w:rPr>
        <w:t>🪷 The World as Temple, Life as Prayer</w:t>
      </w:r>
    </w:p>
    <w:p w14:paraId="4FE911F8" w14:textId="77777777" w:rsidR="00CC388C" w:rsidRDefault="00000000">
      <w:pPr>
        <w:spacing w:before="280" w:after="280"/>
      </w:pPr>
      <w:r>
        <w:t>Every sunrise is an offering. Every breath is a hymn. Every act of attention is worship.</w:t>
      </w:r>
      <w:r>
        <w:br/>
        <w:t>The Earth does not demand gratitude, yet it thrives when received in awareness.</w:t>
      </w:r>
    </w:p>
    <w:p w14:paraId="3B633BF3" w14:textId="77777777" w:rsidR="00CC388C" w:rsidRDefault="00000000">
      <w:pPr>
        <w:spacing w:before="280" w:after="280"/>
      </w:pPr>
      <w:proofErr w:type="spellStart"/>
      <w:r>
        <w:rPr>
          <w:i/>
        </w:rPr>
        <w:t>Shukrana</w:t>
      </w:r>
      <w:proofErr w:type="spellEnd"/>
      <w:r>
        <w:rPr>
          <w:i/>
        </w:rPr>
        <w:t xml:space="preserve"> for Life</w:t>
      </w:r>
      <w:r>
        <w:t xml:space="preserve"> transforms existence from transaction to celebration.</w:t>
      </w:r>
    </w:p>
    <w:p w14:paraId="68FF9F7C" w14:textId="77777777" w:rsidR="00CC388C" w:rsidRDefault="00000000">
      <w:pPr>
        <w:spacing w:before="280" w:after="280"/>
      </w:pPr>
      <w:r>
        <w:t>It reminds you that the Sun rises for you, rivers run for you, and gravity holds you without fail.</w:t>
      </w:r>
      <w:r>
        <w:br/>
        <w:t>When you live in gratitude, you become a conscious participant in creation’s choreography.</w:t>
      </w:r>
    </w:p>
    <w:p w14:paraId="31963974" w14:textId="77777777" w:rsidR="00CC388C" w:rsidRDefault="00000000">
      <w:pPr>
        <w:spacing w:before="280" w:after="280"/>
      </w:pPr>
      <w:r>
        <w:t>To live in thankfulness is to live in fullness.</w:t>
      </w:r>
    </w:p>
    <w:p w14:paraId="6B26F613" w14:textId="77777777" w:rsidR="00CC388C" w:rsidRDefault="00000000">
      <w:pPr>
        <w:spacing w:before="280" w:after="280"/>
      </w:pPr>
      <w:r>
        <w:rPr>
          <w:b/>
        </w:rPr>
        <w:t>“The sacred is not somewhere else, it’s in the way you look at what’s here.”</w:t>
      </w:r>
    </w:p>
    <w:p w14:paraId="50BB1610" w14:textId="77777777" w:rsidR="00CC388C" w:rsidRDefault="00000000">
      <w:pPr>
        <w:spacing w:before="280" w:after="280"/>
      </w:pPr>
      <w:proofErr w:type="gramStart"/>
      <w:r>
        <w:t>So</w:t>
      </w:r>
      <w:proofErr w:type="gramEnd"/>
      <w:r>
        <w:t xml:space="preserve"> when you open your eyes tomorrow, pause.</w:t>
      </w:r>
      <w:r>
        <w:br/>
        <w:t>Feel the warmth, smell the air, taste the moment.</w:t>
      </w:r>
      <w:r>
        <w:br/>
      </w:r>
      <w:r>
        <w:lastRenderedPageBreak/>
        <w:t>And whisper to the Universe that ancient code of alignment</w:t>
      </w:r>
      <w:r>
        <w:br/>
      </w:r>
      <w:r>
        <w:rPr>
          <w:b/>
        </w:rPr>
        <w:t>“</w:t>
      </w:r>
      <w:proofErr w:type="spellStart"/>
      <w:r>
        <w:rPr>
          <w:b/>
        </w:rPr>
        <w:t>Shukrana</w:t>
      </w:r>
      <w:proofErr w:type="spellEnd"/>
      <w:r>
        <w:rPr>
          <w:b/>
        </w:rPr>
        <w:t>.”</w:t>
      </w:r>
    </w:p>
    <w:p w14:paraId="344A31AA" w14:textId="77777777" w:rsidR="00CC388C" w:rsidRDefault="00000000">
      <w:pPr>
        <w:spacing w:before="280" w:after="280"/>
        <w:rPr>
          <w:b/>
          <w:sz w:val="27"/>
          <w:szCs w:val="27"/>
        </w:rPr>
      </w:pPr>
      <w:r>
        <w:rPr>
          <w:b/>
          <w:sz w:val="27"/>
          <w:szCs w:val="27"/>
        </w:rPr>
        <w:t>💖 Soul Spark Summary</w:t>
      </w:r>
    </w:p>
    <w:p w14:paraId="1D601609" w14:textId="77777777" w:rsidR="00CC388C" w:rsidRDefault="00000000">
      <w:pPr>
        <w:numPr>
          <w:ilvl w:val="0"/>
          <w:numId w:val="4"/>
        </w:numPr>
        <w:spacing w:before="280"/>
      </w:pPr>
      <w:r>
        <w:t>Life is an orchestra of invisible miracles.</w:t>
      </w:r>
    </w:p>
    <w:p w14:paraId="0A3A117E" w14:textId="77777777" w:rsidR="00CC388C" w:rsidRDefault="00000000">
      <w:pPr>
        <w:numPr>
          <w:ilvl w:val="0"/>
          <w:numId w:val="4"/>
        </w:numPr>
      </w:pPr>
      <w:r>
        <w:t xml:space="preserve">Gratitude tunes your brain from </w:t>
      </w:r>
      <w:proofErr w:type="spellStart"/>
      <w:r>
        <w:t>defence</w:t>
      </w:r>
      <w:proofErr w:type="spellEnd"/>
      <w:r>
        <w:t xml:space="preserve"> to delight.</w:t>
      </w:r>
    </w:p>
    <w:p w14:paraId="70BDC76B" w14:textId="77777777" w:rsidR="00CC388C" w:rsidRDefault="00000000">
      <w:pPr>
        <w:numPr>
          <w:ilvl w:val="0"/>
          <w:numId w:val="4"/>
        </w:numPr>
      </w:pPr>
      <w:r>
        <w:t xml:space="preserve">The RAS, amygdala, and </w:t>
      </w:r>
      <w:proofErr w:type="spellStart"/>
      <w:r>
        <w:t>vagus</w:t>
      </w:r>
      <w:proofErr w:type="spellEnd"/>
      <w:r>
        <w:t xml:space="preserve"> nerve all relax under appreciation.</w:t>
      </w:r>
    </w:p>
    <w:p w14:paraId="3B983A00" w14:textId="77777777" w:rsidR="00CC388C" w:rsidRDefault="00000000">
      <w:pPr>
        <w:numPr>
          <w:ilvl w:val="0"/>
          <w:numId w:val="4"/>
        </w:numPr>
      </w:pPr>
      <w:r>
        <w:t>Ordinary awareness is extraordinary medicine.</w:t>
      </w:r>
    </w:p>
    <w:p w14:paraId="59F5DBA7" w14:textId="77777777" w:rsidR="00CC388C" w:rsidRDefault="00000000">
      <w:pPr>
        <w:numPr>
          <w:ilvl w:val="0"/>
          <w:numId w:val="4"/>
        </w:numPr>
      </w:pPr>
      <w:r>
        <w:t xml:space="preserve">What you bless, </w:t>
      </w:r>
      <w:proofErr w:type="gramStart"/>
      <w:r>
        <w:t>blesses</w:t>
      </w:r>
      <w:proofErr w:type="gramEnd"/>
      <w:r>
        <w:t xml:space="preserve"> </w:t>
      </w:r>
      <w:proofErr w:type="gramStart"/>
      <w:r>
        <w:t>you</w:t>
      </w:r>
      <w:proofErr w:type="gramEnd"/>
      <w:r>
        <w:t xml:space="preserve"> back.</w:t>
      </w:r>
    </w:p>
    <w:p w14:paraId="47F884B6" w14:textId="77777777" w:rsidR="00CC388C" w:rsidRDefault="00000000">
      <w:pPr>
        <w:numPr>
          <w:ilvl w:val="0"/>
          <w:numId w:val="4"/>
        </w:numPr>
        <w:spacing w:after="280"/>
      </w:pPr>
      <w:proofErr w:type="spellStart"/>
      <w:r>
        <w:t>Shukrana</w:t>
      </w:r>
      <w:proofErr w:type="spellEnd"/>
      <w:r>
        <w:t xml:space="preserve"> converts existence into prayer.</w:t>
      </w:r>
    </w:p>
    <w:p w14:paraId="24081B4D" w14:textId="77777777" w:rsidR="00CC388C" w:rsidRDefault="00000000">
      <w:pPr>
        <w:spacing w:before="280" w:after="280"/>
        <w:rPr>
          <w:b/>
          <w:sz w:val="27"/>
          <w:szCs w:val="27"/>
        </w:rPr>
      </w:pPr>
      <w:r>
        <w:rPr>
          <w:b/>
          <w:sz w:val="27"/>
          <w:szCs w:val="27"/>
        </w:rPr>
        <w:t>🌈 Next Chapter Highlights</w:t>
      </w:r>
    </w:p>
    <w:p w14:paraId="660C2300" w14:textId="77777777" w:rsidR="00CC388C" w:rsidRDefault="00000000">
      <w:pPr>
        <w:spacing w:before="280" w:after="280"/>
      </w:pPr>
      <w:r>
        <w:t>From thanking the world to thanking hearts, the journey now turns inward to connection.</w:t>
      </w:r>
      <w:r>
        <w:br/>
        <w:t xml:space="preserve">Next, we explore how </w:t>
      </w:r>
      <w:proofErr w:type="spellStart"/>
      <w:r>
        <w:rPr>
          <w:i/>
        </w:rPr>
        <w:t>Shukrana</w:t>
      </w:r>
      <w:proofErr w:type="spellEnd"/>
      <w:r>
        <w:t xml:space="preserve"> rebuilds relationships, heals distance, and makes communication sacred again.</w:t>
      </w:r>
      <w:r>
        <w:br/>
        <w:t>Learn the neuroscience of empathy, the energy of listening, and rituals that make homes glow with harmony.</w:t>
      </w:r>
    </w:p>
    <w:p w14:paraId="7AA7A285" w14:textId="77777777" w:rsidR="00CC388C" w:rsidRDefault="00CC388C">
      <w:pPr>
        <w:spacing w:before="280" w:after="280"/>
      </w:pPr>
    </w:p>
    <w:p w14:paraId="0C12BB43" w14:textId="77777777" w:rsidR="00CC388C" w:rsidRDefault="00CC388C">
      <w:pPr>
        <w:spacing w:before="280" w:after="280"/>
      </w:pPr>
    </w:p>
    <w:p w14:paraId="45A69F07" w14:textId="77777777" w:rsidR="00CC388C" w:rsidRDefault="00CC388C">
      <w:pPr>
        <w:spacing w:before="280" w:after="280"/>
      </w:pPr>
    </w:p>
    <w:p w14:paraId="242FB765" w14:textId="77777777" w:rsidR="00CC388C" w:rsidRDefault="00CC388C">
      <w:pPr>
        <w:spacing w:before="280" w:after="280"/>
      </w:pPr>
    </w:p>
    <w:p w14:paraId="559B6E17" w14:textId="77777777" w:rsidR="00CC388C" w:rsidRDefault="00CC388C">
      <w:pPr>
        <w:spacing w:before="280" w:after="280"/>
      </w:pPr>
    </w:p>
    <w:p w14:paraId="46DB3E60" w14:textId="77777777" w:rsidR="00CC388C" w:rsidRDefault="00CC388C">
      <w:pPr>
        <w:spacing w:before="280" w:after="280"/>
      </w:pPr>
    </w:p>
    <w:p w14:paraId="63F4B06E" w14:textId="77777777" w:rsidR="00CC388C" w:rsidRDefault="00CC388C">
      <w:pPr>
        <w:spacing w:before="280" w:after="280"/>
      </w:pPr>
    </w:p>
    <w:p w14:paraId="3D2157B5" w14:textId="77777777" w:rsidR="00CC388C" w:rsidRDefault="00CC388C">
      <w:pPr>
        <w:spacing w:before="280" w:after="280"/>
      </w:pPr>
    </w:p>
    <w:p w14:paraId="432E9C3C" w14:textId="77777777" w:rsidR="00CC388C" w:rsidRDefault="00CC388C">
      <w:pPr>
        <w:spacing w:before="280" w:after="280"/>
      </w:pPr>
    </w:p>
    <w:p w14:paraId="6E2C8FB2" w14:textId="77777777" w:rsidR="00CC388C" w:rsidRDefault="00CC388C">
      <w:pPr>
        <w:spacing w:before="280" w:after="280"/>
      </w:pPr>
    </w:p>
    <w:p w14:paraId="3E91A111" w14:textId="77777777" w:rsidR="00CC388C" w:rsidRDefault="00CC388C">
      <w:pPr>
        <w:spacing w:before="280" w:after="280"/>
      </w:pPr>
    </w:p>
    <w:p w14:paraId="73DCD753" w14:textId="77777777" w:rsidR="00CC388C" w:rsidRDefault="00CC388C">
      <w:pPr>
        <w:spacing w:before="280" w:after="280"/>
      </w:pPr>
    </w:p>
    <w:p w14:paraId="7A3D764C" w14:textId="77777777" w:rsidR="00CC388C" w:rsidRDefault="00CC388C">
      <w:pPr>
        <w:spacing w:before="280" w:after="280"/>
      </w:pPr>
    </w:p>
    <w:p w14:paraId="22F03839" w14:textId="77777777" w:rsidR="00CC388C" w:rsidRDefault="00CC388C">
      <w:pPr>
        <w:spacing w:before="280" w:after="280"/>
      </w:pPr>
    </w:p>
    <w:p w14:paraId="74A9AADC" w14:textId="77777777" w:rsidR="00CC388C" w:rsidRDefault="00000000">
      <w:pPr>
        <w:spacing w:after="280"/>
        <w:rPr>
          <w:b/>
          <w:sz w:val="38"/>
          <w:szCs w:val="38"/>
        </w:rPr>
      </w:pPr>
      <w:r>
        <w:rPr>
          <w:b/>
          <w:sz w:val="38"/>
          <w:szCs w:val="38"/>
        </w:rPr>
        <w:t>Chapter 4</w:t>
      </w:r>
    </w:p>
    <w:p w14:paraId="2C0CB70E" w14:textId="77777777" w:rsidR="00CC388C" w:rsidRDefault="00000000">
      <w:pPr>
        <w:spacing w:after="280"/>
        <w:rPr>
          <w:b/>
          <w:sz w:val="38"/>
          <w:szCs w:val="38"/>
        </w:rPr>
      </w:pPr>
      <w:proofErr w:type="spellStart"/>
      <w:r>
        <w:rPr>
          <w:b/>
          <w:sz w:val="38"/>
          <w:szCs w:val="38"/>
        </w:rPr>
        <w:t>Shukrana</w:t>
      </w:r>
      <w:proofErr w:type="spellEnd"/>
      <w:r>
        <w:rPr>
          <w:b/>
          <w:sz w:val="38"/>
          <w:szCs w:val="38"/>
        </w:rPr>
        <w:t xml:space="preserve"> for Relationships: Healing the Sacred Soul Contracts</w:t>
      </w:r>
    </w:p>
    <w:p w14:paraId="7ED754BF" w14:textId="77777777" w:rsidR="00CC388C" w:rsidRDefault="00000000">
      <w:pPr>
        <w:spacing w:before="280" w:after="280"/>
        <w:rPr>
          <w:b/>
          <w:sz w:val="29"/>
          <w:szCs w:val="29"/>
        </w:rPr>
      </w:pPr>
      <w:r>
        <w:rPr>
          <w:b/>
          <w:i/>
          <w:sz w:val="29"/>
          <w:szCs w:val="29"/>
        </w:rPr>
        <w:t>How Gratitude Transforms Bonds, Breaks Karma, and Heals the Heart’s Memory</w:t>
      </w:r>
    </w:p>
    <w:p w14:paraId="25DB1A3A" w14:textId="77777777" w:rsidR="00CC388C" w:rsidRDefault="00000000">
      <w:pPr>
        <w:spacing w:before="280" w:after="280"/>
        <w:rPr>
          <w:b/>
          <w:sz w:val="29"/>
          <w:szCs w:val="29"/>
        </w:rPr>
      </w:pPr>
      <w:r>
        <w:rPr>
          <w:b/>
          <w:sz w:val="29"/>
          <w:szCs w:val="29"/>
        </w:rPr>
        <w:t>🕸</w:t>
      </w:r>
      <w:r>
        <w:rPr>
          <w:rFonts w:ascii="Andika" w:eastAsia="Andika" w:hAnsi="Andika" w:cs="Andika"/>
          <w:b/>
          <w:sz w:val="29"/>
          <w:szCs w:val="29"/>
        </w:rPr>
        <w:t>️ The Invisible Threads</w:t>
      </w:r>
    </w:p>
    <w:p w14:paraId="6189D9D7" w14:textId="77777777" w:rsidR="00CC388C" w:rsidRDefault="00000000">
      <w:pPr>
        <w:spacing w:before="280" w:after="280"/>
        <w:rPr>
          <w:sz w:val="26"/>
          <w:szCs w:val="26"/>
        </w:rPr>
      </w:pPr>
      <w:r>
        <w:rPr>
          <w:sz w:val="26"/>
          <w:szCs w:val="26"/>
        </w:rPr>
        <w:t>Imagine a grand loom stretched across the cosmos, weaving countless threads of light.</w:t>
      </w:r>
      <w:r>
        <w:rPr>
          <w:sz w:val="26"/>
          <w:szCs w:val="26"/>
        </w:rPr>
        <w:br/>
        <w:t>Each thread represents a relationship, some golden, shimmering with laughter and joy; others coarse and tangled, heavy with lessons.</w:t>
      </w:r>
      <w:r>
        <w:rPr>
          <w:sz w:val="26"/>
          <w:szCs w:val="26"/>
        </w:rPr>
        <w:br/>
        <w:t>Yet every thread is essential to complete the divine tapestry of your soul’s journey.</w:t>
      </w:r>
    </w:p>
    <w:p w14:paraId="007704D8" w14:textId="77777777" w:rsidR="00CC388C" w:rsidRDefault="00000000">
      <w:pPr>
        <w:spacing w:before="280" w:after="280"/>
        <w:rPr>
          <w:sz w:val="26"/>
          <w:szCs w:val="26"/>
        </w:rPr>
      </w:pPr>
      <w:r>
        <w:rPr>
          <w:sz w:val="26"/>
          <w:szCs w:val="26"/>
        </w:rPr>
        <w:t xml:space="preserve">Monica </w:t>
      </w:r>
      <w:proofErr w:type="spellStart"/>
      <w:r>
        <w:rPr>
          <w:sz w:val="26"/>
          <w:szCs w:val="26"/>
        </w:rPr>
        <w:t>Singhalji</w:t>
      </w:r>
      <w:proofErr w:type="spellEnd"/>
      <w:r>
        <w:rPr>
          <w:sz w:val="26"/>
          <w:szCs w:val="26"/>
        </w:rPr>
        <w:t xml:space="preserve"> (</w:t>
      </w:r>
      <w:proofErr w:type="spellStart"/>
      <w:r>
        <w:rPr>
          <w:sz w:val="26"/>
          <w:szCs w:val="26"/>
        </w:rPr>
        <w:t>Gurumaa</w:t>
      </w:r>
      <w:proofErr w:type="spellEnd"/>
      <w:r>
        <w:rPr>
          <w:sz w:val="26"/>
          <w:szCs w:val="26"/>
        </w:rPr>
        <w:t>) often says:</w:t>
      </w:r>
    </w:p>
    <w:p w14:paraId="71018FFB" w14:textId="77777777" w:rsidR="00CC388C" w:rsidRDefault="00000000">
      <w:pPr>
        <w:spacing w:before="280" w:after="280"/>
        <w:rPr>
          <w:sz w:val="26"/>
          <w:szCs w:val="26"/>
        </w:rPr>
      </w:pPr>
      <w:r>
        <w:rPr>
          <w:sz w:val="26"/>
          <w:szCs w:val="26"/>
        </w:rPr>
        <w:t>“If you keep pulling away the knots you dislike, you’ll tear your own pattern.”</w:t>
      </w:r>
    </w:p>
    <w:p w14:paraId="63FD9541" w14:textId="77777777" w:rsidR="00CC388C" w:rsidRDefault="00000000">
      <w:pPr>
        <w:spacing w:before="280" w:after="280"/>
        <w:rPr>
          <w:sz w:val="26"/>
          <w:szCs w:val="26"/>
        </w:rPr>
      </w:pPr>
      <w:r>
        <w:rPr>
          <w:sz w:val="26"/>
          <w:szCs w:val="26"/>
        </w:rPr>
        <w:t xml:space="preserve">Through </w:t>
      </w:r>
      <w:proofErr w:type="spellStart"/>
      <w:r>
        <w:rPr>
          <w:i/>
          <w:sz w:val="26"/>
          <w:szCs w:val="26"/>
        </w:rPr>
        <w:t>Shukrana</w:t>
      </w:r>
      <w:proofErr w:type="spellEnd"/>
      <w:r>
        <w:rPr>
          <w:sz w:val="26"/>
          <w:szCs w:val="26"/>
        </w:rPr>
        <w:t>, we stop resisting the people who challenge us.</w:t>
      </w:r>
    </w:p>
    <w:p w14:paraId="1253DAC6" w14:textId="77777777" w:rsidR="00CC388C" w:rsidRDefault="00000000">
      <w:pPr>
        <w:spacing w:before="280" w:after="280"/>
        <w:rPr>
          <w:sz w:val="26"/>
          <w:szCs w:val="26"/>
        </w:rPr>
      </w:pPr>
      <w:r>
        <w:rPr>
          <w:sz w:val="26"/>
          <w:szCs w:val="26"/>
        </w:rPr>
        <w:br/>
        <w:t xml:space="preserve">We learn to bless even those who hurt us, </w:t>
      </w:r>
      <w:proofErr w:type="spellStart"/>
      <w:r>
        <w:rPr>
          <w:sz w:val="26"/>
          <w:szCs w:val="26"/>
        </w:rPr>
        <w:t>realising</w:t>
      </w:r>
      <w:proofErr w:type="spellEnd"/>
      <w:r>
        <w:rPr>
          <w:sz w:val="26"/>
          <w:szCs w:val="26"/>
        </w:rPr>
        <w:t xml:space="preserve"> they were simply playing the role our evolution required.</w:t>
      </w:r>
      <w:r>
        <w:rPr>
          <w:sz w:val="26"/>
          <w:szCs w:val="26"/>
        </w:rPr>
        <w:br/>
        <w:t>Gratitude transforms resentment into reverence, turning pain into wisdom and encounter into enlightenment.</w:t>
      </w:r>
    </w:p>
    <w:p w14:paraId="35FC9095" w14:textId="77777777" w:rsidR="00CC388C" w:rsidRDefault="00000000">
      <w:pPr>
        <w:spacing w:before="280" w:after="280"/>
        <w:rPr>
          <w:b/>
          <w:sz w:val="29"/>
          <w:szCs w:val="29"/>
        </w:rPr>
      </w:pPr>
      <w:r>
        <w:rPr>
          <w:b/>
          <w:sz w:val="29"/>
          <w:szCs w:val="29"/>
        </w:rPr>
        <w:t>💞 Relationships as Soul Contracts</w:t>
      </w:r>
    </w:p>
    <w:p w14:paraId="354375E0" w14:textId="77777777" w:rsidR="00CC388C" w:rsidRDefault="00000000">
      <w:pPr>
        <w:spacing w:before="280" w:after="280"/>
        <w:rPr>
          <w:sz w:val="26"/>
          <w:szCs w:val="26"/>
        </w:rPr>
      </w:pPr>
      <w:r>
        <w:rPr>
          <w:sz w:val="26"/>
          <w:szCs w:val="26"/>
        </w:rPr>
        <w:t>We are not random wanderers bumping into strangers.</w:t>
      </w:r>
      <w:r>
        <w:rPr>
          <w:sz w:val="26"/>
          <w:szCs w:val="26"/>
        </w:rPr>
        <w:br/>
        <w:t>Each person we meet, mother, partner, friend, or adversary, is part of a sacred agreement written long before birth.</w:t>
      </w:r>
      <w:r>
        <w:rPr>
          <w:sz w:val="26"/>
          <w:szCs w:val="26"/>
        </w:rPr>
        <w:br/>
      </w:r>
      <w:proofErr w:type="gramStart"/>
      <w:r>
        <w:rPr>
          <w:sz w:val="26"/>
          <w:szCs w:val="26"/>
        </w:rPr>
        <w:lastRenderedPageBreak/>
        <w:t>Souls</w:t>
      </w:r>
      <w:proofErr w:type="gramEnd"/>
      <w:r>
        <w:rPr>
          <w:sz w:val="26"/>
          <w:szCs w:val="26"/>
        </w:rPr>
        <w:t xml:space="preserve"> travel in circles across lifetimes to exchange energy, complete karmic accounts, and evolve together.</w:t>
      </w:r>
    </w:p>
    <w:p w14:paraId="780DF2BB" w14:textId="77777777" w:rsidR="00CC388C" w:rsidRDefault="00000000">
      <w:pPr>
        <w:spacing w:before="280" w:after="280"/>
        <w:rPr>
          <w:sz w:val="26"/>
          <w:szCs w:val="26"/>
        </w:rPr>
      </w:pPr>
      <w:r>
        <w:rPr>
          <w:sz w:val="26"/>
          <w:szCs w:val="26"/>
        </w:rPr>
        <w:t>“</w:t>
      </w:r>
      <w:proofErr w:type="spellStart"/>
      <w:r>
        <w:rPr>
          <w:sz w:val="26"/>
          <w:szCs w:val="26"/>
        </w:rPr>
        <w:t>Janmaantara</w:t>
      </w:r>
      <w:proofErr w:type="spellEnd"/>
      <w:r>
        <w:rPr>
          <w:sz w:val="26"/>
          <w:szCs w:val="26"/>
        </w:rPr>
        <w:t xml:space="preserve"> </w:t>
      </w:r>
      <w:proofErr w:type="spellStart"/>
      <w:r>
        <w:rPr>
          <w:sz w:val="26"/>
          <w:szCs w:val="26"/>
        </w:rPr>
        <w:t>sahasrena</w:t>
      </w:r>
      <w:proofErr w:type="spellEnd"/>
      <w:r>
        <w:rPr>
          <w:sz w:val="26"/>
          <w:szCs w:val="26"/>
        </w:rPr>
        <w:t xml:space="preserve">, </w:t>
      </w:r>
      <w:proofErr w:type="spellStart"/>
      <w:r>
        <w:rPr>
          <w:sz w:val="26"/>
          <w:szCs w:val="26"/>
        </w:rPr>
        <w:t>prāptir</w:t>
      </w:r>
      <w:proofErr w:type="spellEnd"/>
      <w:r>
        <w:rPr>
          <w:sz w:val="26"/>
          <w:szCs w:val="26"/>
        </w:rPr>
        <w:t xml:space="preserve"> </w:t>
      </w:r>
      <w:proofErr w:type="spellStart"/>
      <w:r>
        <w:rPr>
          <w:sz w:val="26"/>
          <w:szCs w:val="26"/>
        </w:rPr>
        <w:t>jāyate</w:t>
      </w:r>
      <w:proofErr w:type="spellEnd"/>
      <w:r>
        <w:rPr>
          <w:sz w:val="26"/>
          <w:szCs w:val="26"/>
        </w:rPr>
        <w:t xml:space="preserve"> </w:t>
      </w:r>
      <w:proofErr w:type="spellStart"/>
      <w:r>
        <w:rPr>
          <w:sz w:val="26"/>
          <w:szCs w:val="26"/>
        </w:rPr>
        <w:t>nṛṇām</w:t>
      </w:r>
      <w:proofErr w:type="spellEnd"/>
      <w:r>
        <w:rPr>
          <w:sz w:val="26"/>
          <w:szCs w:val="26"/>
        </w:rPr>
        <w:t>.”</w:t>
      </w:r>
      <w:r>
        <w:rPr>
          <w:sz w:val="26"/>
          <w:szCs w:val="26"/>
        </w:rPr>
        <w:br/>
      </w:r>
      <w:r>
        <w:rPr>
          <w:i/>
          <w:sz w:val="26"/>
          <w:szCs w:val="26"/>
        </w:rPr>
        <w:t>It takes many lifetimes for souls to meet again.</w:t>
      </w:r>
    </w:p>
    <w:p w14:paraId="4A25E067" w14:textId="77777777" w:rsidR="00CC388C" w:rsidRDefault="00000000">
      <w:pPr>
        <w:spacing w:before="280" w:after="280"/>
        <w:rPr>
          <w:sz w:val="26"/>
          <w:szCs w:val="26"/>
        </w:rPr>
      </w:pPr>
      <w:r>
        <w:rPr>
          <w:sz w:val="26"/>
          <w:szCs w:val="26"/>
        </w:rPr>
        <w:t>That is why some connections feel instantly magnetic — or painfully charged.</w:t>
      </w:r>
      <w:r>
        <w:rPr>
          <w:sz w:val="26"/>
          <w:szCs w:val="26"/>
        </w:rPr>
        <w:br/>
        <w:t>They are not coincidences; they are cosmic invitations to forgive, grow, or gracefully release.</w:t>
      </w:r>
      <w:r>
        <w:rPr>
          <w:sz w:val="26"/>
          <w:szCs w:val="26"/>
        </w:rPr>
        <w:br/>
        <w:t xml:space="preserve">When you view relationships as </w:t>
      </w:r>
      <w:r>
        <w:rPr>
          <w:i/>
          <w:sz w:val="26"/>
          <w:szCs w:val="26"/>
        </w:rPr>
        <w:t>soul contracts</w:t>
      </w:r>
      <w:r>
        <w:rPr>
          <w:sz w:val="26"/>
          <w:szCs w:val="26"/>
        </w:rPr>
        <w:t>, life becomes less about “Why me?” and more about “What am I meant to learn here?”</w:t>
      </w:r>
    </w:p>
    <w:p w14:paraId="2A1E9B9F" w14:textId="77777777" w:rsidR="00CC388C" w:rsidRDefault="00000000">
      <w:pPr>
        <w:spacing w:before="280" w:after="280"/>
        <w:rPr>
          <w:b/>
          <w:sz w:val="29"/>
          <w:szCs w:val="29"/>
        </w:rPr>
      </w:pPr>
      <w:r>
        <w:rPr>
          <w:b/>
          <w:sz w:val="29"/>
          <w:szCs w:val="29"/>
        </w:rPr>
        <w:t>🌕 The Seven Sacred Soul Relationships</w:t>
      </w:r>
    </w:p>
    <w:p w14:paraId="7344F22F" w14:textId="77777777" w:rsidR="00CC388C" w:rsidRDefault="00000000">
      <w:pPr>
        <w:numPr>
          <w:ilvl w:val="0"/>
          <w:numId w:val="8"/>
        </w:numPr>
        <w:spacing w:before="280"/>
        <w:rPr>
          <w:rFonts w:ascii="Calibri" w:eastAsia="Calibri" w:hAnsi="Calibri" w:cs="Calibri"/>
          <w:sz w:val="26"/>
          <w:szCs w:val="26"/>
        </w:rPr>
      </w:pPr>
      <w:r>
        <w:rPr>
          <w:b/>
          <w:sz w:val="26"/>
          <w:szCs w:val="26"/>
        </w:rPr>
        <w:t>Karma-Breaker Souls</w:t>
      </w:r>
      <w:r>
        <w:rPr>
          <w:sz w:val="26"/>
          <w:szCs w:val="26"/>
        </w:rPr>
        <w:t xml:space="preserve"> – They test patience, trigger wounds, and push you into growth. Painful yet powerful.</w:t>
      </w:r>
    </w:p>
    <w:p w14:paraId="370BE398" w14:textId="77777777" w:rsidR="00CC388C" w:rsidRDefault="00000000">
      <w:pPr>
        <w:numPr>
          <w:ilvl w:val="0"/>
          <w:numId w:val="8"/>
        </w:numPr>
        <w:rPr>
          <w:rFonts w:ascii="Calibri" w:eastAsia="Calibri" w:hAnsi="Calibri" w:cs="Calibri"/>
          <w:sz w:val="26"/>
          <w:szCs w:val="26"/>
        </w:rPr>
      </w:pPr>
      <w:r>
        <w:rPr>
          <w:b/>
          <w:sz w:val="26"/>
          <w:szCs w:val="26"/>
        </w:rPr>
        <w:t>Karma-Completion Souls</w:t>
      </w:r>
      <w:r>
        <w:rPr>
          <w:sz w:val="26"/>
          <w:szCs w:val="26"/>
        </w:rPr>
        <w:t xml:space="preserve"> – You exchange dues from past lifetimes; once balanced, the bond may fade.</w:t>
      </w:r>
    </w:p>
    <w:p w14:paraId="5E27150F" w14:textId="77777777" w:rsidR="00CC388C" w:rsidRDefault="00000000">
      <w:pPr>
        <w:numPr>
          <w:ilvl w:val="0"/>
          <w:numId w:val="8"/>
        </w:numPr>
        <w:rPr>
          <w:rFonts w:ascii="Calibri" w:eastAsia="Calibri" w:hAnsi="Calibri" w:cs="Calibri"/>
          <w:sz w:val="26"/>
          <w:szCs w:val="26"/>
        </w:rPr>
      </w:pPr>
      <w:r>
        <w:rPr>
          <w:b/>
          <w:sz w:val="26"/>
          <w:szCs w:val="26"/>
        </w:rPr>
        <w:t>Twin Flames</w:t>
      </w:r>
      <w:r>
        <w:rPr>
          <w:sz w:val="26"/>
          <w:szCs w:val="26"/>
        </w:rPr>
        <w:t xml:space="preserve"> – Mirror souls reflecting your light and shadow; their fire refines you.</w:t>
      </w:r>
    </w:p>
    <w:p w14:paraId="1C5FCE4C" w14:textId="77777777" w:rsidR="00CC388C" w:rsidRDefault="00000000">
      <w:pPr>
        <w:numPr>
          <w:ilvl w:val="0"/>
          <w:numId w:val="8"/>
        </w:numPr>
        <w:rPr>
          <w:rFonts w:ascii="Calibri" w:eastAsia="Calibri" w:hAnsi="Calibri" w:cs="Calibri"/>
          <w:sz w:val="26"/>
          <w:szCs w:val="26"/>
        </w:rPr>
      </w:pPr>
      <w:r>
        <w:rPr>
          <w:b/>
          <w:sz w:val="26"/>
          <w:szCs w:val="26"/>
        </w:rPr>
        <w:t>Soulmates</w:t>
      </w:r>
      <w:r>
        <w:rPr>
          <w:sz w:val="26"/>
          <w:szCs w:val="26"/>
        </w:rPr>
        <w:t xml:space="preserve"> – Those who feel like home. Gentle, grounding, not always romantic, but deeply familiar.</w:t>
      </w:r>
    </w:p>
    <w:p w14:paraId="2279F807" w14:textId="77777777" w:rsidR="00CC388C" w:rsidRDefault="00000000">
      <w:pPr>
        <w:numPr>
          <w:ilvl w:val="0"/>
          <w:numId w:val="8"/>
        </w:numPr>
        <w:rPr>
          <w:rFonts w:ascii="Calibri" w:eastAsia="Calibri" w:hAnsi="Calibri" w:cs="Calibri"/>
          <w:sz w:val="26"/>
          <w:szCs w:val="26"/>
        </w:rPr>
      </w:pPr>
      <w:r>
        <w:rPr>
          <w:b/>
          <w:sz w:val="26"/>
          <w:szCs w:val="26"/>
        </w:rPr>
        <w:t>Teacher Souls</w:t>
      </w:r>
      <w:r>
        <w:rPr>
          <w:sz w:val="26"/>
          <w:szCs w:val="26"/>
        </w:rPr>
        <w:t xml:space="preserve"> – They awaken you through pain, often unaware of their role.</w:t>
      </w:r>
    </w:p>
    <w:p w14:paraId="3C2CE3C8" w14:textId="77777777" w:rsidR="00CC388C" w:rsidRDefault="00000000">
      <w:pPr>
        <w:numPr>
          <w:ilvl w:val="0"/>
          <w:numId w:val="8"/>
        </w:numPr>
        <w:rPr>
          <w:rFonts w:ascii="Calibri" w:eastAsia="Calibri" w:hAnsi="Calibri" w:cs="Calibri"/>
          <w:sz w:val="26"/>
          <w:szCs w:val="26"/>
        </w:rPr>
      </w:pPr>
      <w:r>
        <w:rPr>
          <w:b/>
          <w:sz w:val="26"/>
          <w:szCs w:val="26"/>
        </w:rPr>
        <w:t>Guardian Souls</w:t>
      </w:r>
      <w:r>
        <w:rPr>
          <w:sz w:val="26"/>
          <w:szCs w:val="26"/>
        </w:rPr>
        <w:t xml:space="preserve"> – Protectors who appear when you need them most.</w:t>
      </w:r>
    </w:p>
    <w:p w14:paraId="212B5530" w14:textId="77777777" w:rsidR="00CC388C" w:rsidRDefault="00000000">
      <w:pPr>
        <w:numPr>
          <w:ilvl w:val="0"/>
          <w:numId w:val="8"/>
        </w:numPr>
        <w:spacing w:after="280"/>
        <w:rPr>
          <w:rFonts w:ascii="Calibri" w:eastAsia="Calibri" w:hAnsi="Calibri" w:cs="Calibri"/>
          <w:sz w:val="26"/>
          <w:szCs w:val="26"/>
        </w:rPr>
      </w:pPr>
      <w:r>
        <w:rPr>
          <w:b/>
          <w:sz w:val="26"/>
          <w:szCs w:val="26"/>
        </w:rPr>
        <w:t>Ancestral Souls</w:t>
      </w:r>
      <w:r>
        <w:rPr>
          <w:sz w:val="26"/>
          <w:szCs w:val="26"/>
        </w:rPr>
        <w:t xml:space="preserve"> – Family who help you heal generational karma.</w:t>
      </w:r>
    </w:p>
    <w:p w14:paraId="166FCAA3" w14:textId="77777777" w:rsidR="00CC388C" w:rsidRDefault="00000000">
      <w:pPr>
        <w:spacing w:before="280" w:after="280"/>
        <w:rPr>
          <w:sz w:val="26"/>
          <w:szCs w:val="26"/>
        </w:rPr>
      </w:pPr>
      <w:r>
        <w:rPr>
          <w:sz w:val="26"/>
          <w:szCs w:val="26"/>
        </w:rPr>
        <w:t>When you understand this sacred map, gratitude replaces grievance.</w:t>
      </w:r>
    </w:p>
    <w:p w14:paraId="59BD8B88" w14:textId="77777777" w:rsidR="00CC388C" w:rsidRDefault="00000000">
      <w:pPr>
        <w:spacing w:before="280" w:after="280"/>
        <w:rPr>
          <w:sz w:val="26"/>
          <w:szCs w:val="26"/>
        </w:rPr>
      </w:pPr>
      <w:r>
        <w:rPr>
          <w:sz w:val="26"/>
          <w:szCs w:val="26"/>
        </w:rPr>
        <w:t>“Thank you for playing your role in my evolution.”</w:t>
      </w:r>
    </w:p>
    <w:p w14:paraId="579EC2B6" w14:textId="77777777" w:rsidR="00CC388C" w:rsidRDefault="00000000">
      <w:pPr>
        <w:spacing w:before="280" w:after="280"/>
        <w:rPr>
          <w:b/>
          <w:sz w:val="29"/>
          <w:szCs w:val="29"/>
        </w:rPr>
      </w:pPr>
      <w:r>
        <w:rPr>
          <w:b/>
          <w:sz w:val="29"/>
          <w:szCs w:val="29"/>
        </w:rPr>
        <w:t>📜 Scriptural Insight: The Yoga of Relationship</w:t>
      </w:r>
    </w:p>
    <w:p w14:paraId="00A0A5F3" w14:textId="77777777" w:rsidR="00CC388C" w:rsidRDefault="00000000">
      <w:pPr>
        <w:spacing w:before="280" w:after="280"/>
        <w:rPr>
          <w:sz w:val="26"/>
          <w:szCs w:val="26"/>
        </w:rPr>
      </w:pPr>
      <w:r>
        <w:rPr>
          <w:sz w:val="26"/>
          <w:szCs w:val="26"/>
        </w:rPr>
        <w:t>“</w:t>
      </w:r>
      <w:proofErr w:type="spellStart"/>
      <w:r>
        <w:rPr>
          <w:sz w:val="26"/>
          <w:szCs w:val="26"/>
        </w:rPr>
        <w:t>Samatvam</w:t>
      </w:r>
      <w:proofErr w:type="spellEnd"/>
      <w:r>
        <w:rPr>
          <w:sz w:val="26"/>
          <w:szCs w:val="26"/>
        </w:rPr>
        <w:t xml:space="preserve"> Yoga </w:t>
      </w:r>
      <w:proofErr w:type="spellStart"/>
      <w:r>
        <w:rPr>
          <w:sz w:val="26"/>
          <w:szCs w:val="26"/>
        </w:rPr>
        <w:t>Uchyate</w:t>
      </w:r>
      <w:proofErr w:type="spellEnd"/>
      <w:r>
        <w:rPr>
          <w:sz w:val="26"/>
          <w:szCs w:val="26"/>
        </w:rPr>
        <w:t>.” — Bhagavad Gita 2.48</w:t>
      </w:r>
      <w:r>
        <w:rPr>
          <w:sz w:val="26"/>
          <w:szCs w:val="26"/>
        </w:rPr>
        <w:br/>
      </w:r>
      <w:r>
        <w:rPr>
          <w:i/>
          <w:sz w:val="26"/>
          <w:szCs w:val="26"/>
        </w:rPr>
        <w:t xml:space="preserve">Equanimity </w:t>
      </w:r>
      <w:proofErr w:type="gramStart"/>
      <w:r>
        <w:rPr>
          <w:i/>
          <w:sz w:val="26"/>
          <w:szCs w:val="26"/>
        </w:rPr>
        <w:t>amidst</w:t>
      </w:r>
      <w:proofErr w:type="gramEnd"/>
      <w:r>
        <w:rPr>
          <w:i/>
          <w:sz w:val="26"/>
          <w:szCs w:val="26"/>
        </w:rPr>
        <w:t xml:space="preserve"> opposites is the highest yoga.</w:t>
      </w:r>
    </w:p>
    <w:p w14:paraId="2E0B08FC" w14:textId="77777777" w:rsidR="00CC388C" w:rsidRDefault="00000000">
      <w:pPr>
        <w:spacing w:before="280" w:after="280"/>
        <w:rPr>
          <w:sz w:val="26"/>
          <w:szCs w:val="26"/>
        </w:rPr>
      </w:pPr>
      <w:r>
        <w:rPr>
          <w:sz w:val="26"/>
          <w:szCs w:val="26"/>
        </w:rPr>
        <w:lastRenderedPageBreak/>
        <w:t>“Maitri-karuna-</w:t>
      </w:r>
      <w:proofErr w:type="spellStart"/>
      <w:r>
        <w:rPr>
          <w:sz w:val="26"/>
          <w:szCs w:val="26"/>
        </w:rPr>
        <w:t>mudita</w:t>
      </w:r>
      <w:proofErr w:type="spellEnd"/>
      <w:r>
        <w:rPr>
          <w:sz w:val="26"/>
          <w:szCs w:val="26"/>
        </w:rPr>
        <w:t>-</w:t>
      </w:r>
      <w:proofErr w:type="spellStart"/>
      <w:r>
        <w:rPr>
          <w:sz w:val="26"/>
          <w:szCs w:val="26"/>
        </w:rPr>
        <w:t>upekshanam</w:t>
      </w:r>
      <w:proofErr w:type="spellEnd"/>
      <w:r>
        <w:rPr>
          <w:sz w:val="26"/>
          <w:szCs w:val="26"/>
        </w:rPr>
        <w:t>...” — Patanjali Yoga Sutra 1.33</w:t>
      </w:r>
      <w:r>
        <w:rPr>
          <w:sz w:val="26"/>
          <w:szCs w:val="26"/>
        </w:rPr>
        <w:br/>
      </w:r>
      <w:r>
        <w:rPr>
          <w:i/>
          <w:sz w:val="26"/>
          <w:szCs w:val="26"/>
        </w:rPr>
        <w:t>Friendliness to the happy, compassion for the suffering, joy for the virtuous, and neutrality for the erring bring inner peace.</w:t>
      </w:r>
    </w:p>
    <w:p w14:paraId="78647DBE" w14:textId="77777777" w:rsidR="00CC388C" w:rsidRDefault="00000000">
      <w:pPr>
        <w:spacing w:before="280" w:after="280"/>
        <w:rPr>
          <w:sz w:val="26"/>
          <w:szCs w:val="26"/>
        </w:rPr>
      </w:pPr>
      <w:r>
        <w:rPr>
          <w:sz w:val="26"/>
          <w:szCs w:val="26"/>
        </w:rPr>
        <w:t xml:space="preserve">True </w:t>
      </w:r>
      <w:proofErr w:type="spellStart"/>
      <w:r>
        <w:rPr>
          <w:i/>
          <w:sz w:val="26"/>
          <w:szCs w:val="26"/>
        </w:rPr>
        <w:t>Shukrana</w:t>
      </w:r>
      <w:proofErr w:type="spellEnd"/>
      <w:r>
        <w:rPr>
          <w:sz w:val="26"/>
          <w:szCs w:val="26"/>
        </w:rPr>
        <w:t xml:space="preserve"> is not passive acceptance — it is active harmony.</w:t>
      </w:r>
      <w:r>
        <w:rPr>
          <w:sz w:val="26"/>
          <w:szCs w:val="26"/>
        </w:rPr>
        <w:br/>
        <w:t>Gratitude becomes the bridge between spiritual detachment and heartfelt connection.</w:t>
      </w:r>
    </w:p>
    <w:p w14:paraId="4238D154" w14:textId="77777777" w:rsidR="00CC388C" w:rsidRDefault="00000000">
      <w:pPr>
        <w:spacing w:before="280" w:after="280"/>
        <w:rPr>
          <w:b/>
          <w:sz w:val="29"/>
          <w:szCs w:val="29"/>
        </w:rPr>
      </w:pPr>
      <w:r>
        <w:rPr>
          <w:b/>
          <w:sz w:val="29"/>
          <w:szCs w:val="29"/>
        </w:rPr>
        <w:t>🧠 The Neuroscience of Forgiveness and Gratitude</w:t>
      </w:r>
    </w:p>
    <w:p w14:paraId="18C369F2" w14:textId="77777777" w:rsidR="00CC388C" w:rsidRDefault="00000000">
      <w:pPr>
        <w:spacing w:before="280" w:after="280"/>
        <w:rPr>
          <w:sz w:val="26"/>
          <w:szCs w:val="26"/>
        </w:rPr>
      </w:pPr>
      <w:r>
        <w:rPr>
          <w:i/>
          <w:sz w:val="26"/>
          <w:szCs w:val="26"/>
        </w:rPr>
        <w:t>(by Dr. Sweta Adatia)</w:t>
      </w:r>
    </w:p>
    <w:p w14:paraId="1BC42802" w14:textId="77777777" w:rsidR="00CC388C" w:rsidRDefault="00000000">
      <w:pPr>
        <w:spacing w:before="280" w:after="280"/>
        <w:rPr>
          <w:sz w:val="26"/>
          <w:szCs w:val="26"/>
        </w:rPr>
      </w:pPr>
      <w:r>
        <w:rPr>
          <w:sz w:val="26"/>
          <w:szCs w:val="26"/>
        </w:rPr>
        <w:t>Every relationship leaves traces in the brain, not just memories, but living circuits.</w:t>
      </w:r>
      <w:r>
        <w:rPr>
          <w:sz w:val="26"/>
          <w:szCs w:val="26"/>
        </w:rPr>
        <w:br/>
        <w:t xml:space="preserve">When conflict or rejection arises, the </w:t>
      </w:r>
      <w:r>
        <w:rPr>
          <w:b/>
          <w:sz w:val="26"/>
          <w:szCs w:val="26"/>
        </w:rPr>
        <w:t>amygdala</w:t>
      </w:r>
      <w:r>
        <w:rPr>
          <w:sz w:val="26"/>
          <w:szCs w:val="26"/>
        </w:rPr>
        <w:t xml:space="preserve"> fires, flooding the body with cortisol and triggering </w:t>
      </w:r>
      <w:proofErr w:type="spellStart"/>
      <w:r>
        <w:rPr>
          <w:sz w:val="26"/>
          <w:szCs w:val="26"/>
        </w:rPr>
        <w:t>defence</w:t>
      </w:r>
      <w:proofErr w:type="spellEnd"/>
      <w:r>
        <w:rPr>
          <w:sz w:val="26"/>
          <w:szCs w:val="26"/>
        </w:rPr>
        <w:t>.</w:t>
      </w:r>
    </w:p>
    <w:p w14:paraId="4F3F85F4" w14:textId="77777777" w:rsidR="00CC388C" w:rsidRDefault="00000000">
      <w:pPr>
        <w:spacing w:before="280" w:after="280"/>
        <w:rPr>
          <w:sz w:val="26"/>
          <w:szCs w:val="26"/>
        </w:rPr>
      </w:pPr>
      <w:r>
        <w:rPr>
          <w:sz w:val="26"/>
          <w:szCs w:val="26"/>
        </w:rPr>
        <w:t xml:space="preserve">Over time, this constant alert becomes emotional exhaustion. My own story is a testimony to the above. </w:t>
      </w:r>
    </w:p>
    <w:p w14:paraId="5302C871" w14:textId="77777777" w:rsidR="00CC388C" w:rsidRDefault="00000000">
      <w:pPr>
        <w:pStyle w:val="Heading3"/>
        <w:keepNext w:val="0"/>
        <w:keepLines w:val="0"/>
        <w:spacing w:before="0" w:after="160"/>
        <w:rPr>
          <w:b/>
          <w:sz w:val="27"/>
          <w:szCs w:val="27"/>
          <w:u w:val="none"/>
        </w:rPr>
      </w:pPr>
      <w:bookmarkStart w:id="34" w:name="_yswvwpuchyou" w:colFirst="0" w:colLast="0"/>
      <w:bookmarkEnd w:id="34"/>
      <w:r>
        <w:rPr>
          <w:b/>
          <w:sz w:val="27"/>
          <w:szCs w:val="27"/>
          <w:u w:val="none"/>
        </w:rPr>
        <w:t>Clinical Reflection: 981 Days of Healing the Reward Circuit</w:t>
      </w:r>
    </w:p>
    <w:p w14:paraId="2CD078FC" w14:textId="77777777" w:rsidR="00CC388C" w:rsidRDefault="00000000">
      <w:pPr>
        <w:spacing w:after="160"/>
      </w:pPr>
      <w:proofErr w:type="gramStart"/>
      <w:r>
        <w:t>After the separation</w:t>
      </w:r>
      <w:proofErr w:type="gramEnd"/>
      <w:r>
        <w:t xml:space="preserve"> from a close childhood friend, I went through a prolonged phase of emotional withdrawal that clearly showed how the human brain can become </w:t>
      </w:r>
      <w:r>
        <w:rPr>
          <w:b/>
        </w:rPr>
        <w:t>chemically attached to relationships</w:t>
      </w:r>
      <w:r>
        <w:t xml:space="preserve">. The same </w:t>
      </w:r>
      <w:r>
        <w:rPr>
          <w:b/>
        </w:rPr>
        <w:t>dopamine reward circuit</w:t>
      </w:r>
      <w:r>
        <w:t xml:space="preserve"> that activates with love and joy, the </w:t>
      </w:r>
      <w:r>
        <w:rPr>
          <w:b/>
        </w:rPr>
        <w:t>ventral tegmental area (VTA)</w:t>
      </w:r>
      <w:r>
        <w:t xml:space="preserve"> and </w:t>
      </w:r>
      <w:r>
        <w:rPr>
          <w:b/>
        </w:rPr>
        <w:t xml:space="preserve">nucleus </w:t>
      </w:r>
      <w:proofErr w:type="spellStart"/>
      <w:r>
        <w:rPr>
          <w:b/>
        </w:rPr>
        <w:t>accumbens</w:t>
      </w:r>
      <w:proofErr w:type="spellEnd"/>
      <w:r>
        <w:t xml:space="preserve">, kept firing whenever I remembered that bond. My mind understood the relationship had ended, but my brain continued to crave the emotional “reward.” This overactivation created anxiety, poor sleep, and constant inner restlessness, very similar to the pattern seen in </w:t>
      </w:r>
      <w:proofErr w:type="spellStart"/>
      <w:r>
        <w:t>behavioural</w:t>
      </w:r>
      <w:proofErr w:type="spellEnd"/>
      <w:r>
        <w:t xml:space="preserve"> addictions.</w:t>
      </w:r>
    </w:p>
    <w:p w14:paraId="54BE1E88" w14:textId="77777777" w:rsidR="00CC388C" w:rsidRDefault="00000000">
      <w:pPr>
        <w:spacing w:after="160"/>
      </w:pPr>
      <w:r>
        <w:t xml:space="preserve">Over time, healing began through deliberate </w:t>
      </w:r>
      <w:r>
        <w:rPr>
          <w:b/>
        </w:rPr>
        <w:t>gratitude and neuro-regulation practices</w:t>
      </w:r>
      <w:r>
        <w:t xml:space="preserve">. Daily </w:t>
      </w:r>
      <w:proofErr w:type="spellStart"/>
      <w:r>
        <w:rPr>
          <w:i/>
        </w:rPr>
        <w:t>Shukrana</w:t>
      </w:r>
      <w:proofErr w:type="spellEnd"/>
      <w:r>
        <w:t xml:space="preserve"> meditations, breathing, journaling, and compassionate reflection rebalanced the system. These techniques activated the </w:t>
      </w:r>
      <w:r>
        <w:rPr>
          <w:b/>
        </w:rPr>
        <w:t>prefrontal cortex</w:t>
      </w:r>
      <w:r>
        <w:t xml:space="preserve">, lowered </w:t>
      </w:r>
      <w:r>
        <w:rPr>
          <w:b/>
        </w:rPr>
        <w:t>cortisol</w:t>
      </w:r>
      <w:r>
        <w:t xml:space="preserve">, and increased </w:t>
      </w:r>
      <w:r>
        <w:rPr>
          <w:b/>
        </w:rPr>
        <w:t>serotonin and oxytocin</w:t>
      </w:r>
      <w:r>
        <w:t xml:space="preserve">, restoring calm and emotional control. Within months, the craving response faded; after roughly </w:t>
      </w:r>
      <w:r>
        <w:rPr>
          <w:b/>
        </w:rPr>
        <w:t>981 days</w:t>
      </w:r>
      <w:r>
        <w:t xml:space="preserve">, the memory no longer triggered pain but peace. This experience reinforced a clinical truth I now teach others: </w:t>
      </w:r>
      <w:r>
        <w:rPr>
          <w:b/>
        </w:rPr>
        <w:t>gratitude literally rewires the brain’s chemistry</w:t>
      </w:r>
      <w:r>
        <w:t>, shifting it from dependence and distress to balance and emotional freedom.</w:t>
      </w:r>
    </w:p>
    <w:p w14:paraId="1CA63015" w14:textId="77777777" w:rsidR="00CC388C" w:rsidRDefault="00000000">
      <w:pPr>
        <w:spacing w:before="280" w:after="280"/>
        <w:rPr>
          <w:sz w:val="26"/>
          <w:szCs w:val="26"/>
        </w:rPr>
      </w:pPr>
      <w:r>
        <w:rPr>
          <w:sz w:val="26"/>
          <w:szCs w:val="26"/>
        </w:rPr>
        <w:t xml:space="preserve">The moment you whisper </w:t>
      </w:r>
      <w:proofErr w:type="spellStart"/>
      <w:r>
        <w:rPr>
          <w:i/>
          <w:sz w:val="26"/>
          <w:szCs w:val="26"/>
        </w:rPr>
        <w:t>Shukrana</w:t>
      </w:r>
      <w:proofErr w:type="spellEnd"/>
      <w:r>
        <w:rPr>
          <w:sz w:val="26"/>
          <w:szCs w:val="26"/>
        </w:rPr>
        <w:t>, everything begins to shift.</w:t>
      </w:r>
      <w:r>
        <w:rPr>
          <w:sz w:val="26"/>
          <w:szCs w:val="26"/>
        </w:rPr>
        <w:br/>
        <w:t xml:space="preserve">Functional MRI studies (Kini et al., 2016; Fox et al., 2015) reveal that gratitude activates the </w:t>
      </w:r>
      <w:r>
        <w:rPr>
          <w:b/>
          <w:sz w:val="26"/>
          <w:szCs w:val="26"/>
        </w:rPr>
        <w:t>medial prefrontal cortex</w:t>
      </w:r>
      <w:r>
        <w:rPr>
          <w:sz w:val="26"/>
          <w:szCs w:val="26"/>
        </w:rPr>
        <w:t xml:space="preserve"> and </w:t>
      </w:r>
      <w:r>
        <w:rPr>
          <w:b/>
          <w:sz w:val="26"/>
          <w:szCs w:val="26"/>
        </w:rPr>
        <w:t>anterior cingulate cortex</w:t>
      </w:r>
      <w:r>
        <w:rPr>
          <w:sz w:val="26"/>
          <w:szCs w:val="26"/>
        </w:rPr>
        <w:t xml:space="preserve"> — regions that regulate empathy, reasoning, and balance.</w:t>
      </w:r>
      <w:r>
        <w:rPr>
          <w:sz w:val="26"/>
          <w:szCs w:val="26"/>
        </w:rPr>
        <w:br/>
        <w:t>These are the same networks that silence fear and invite connection.</w:t>
      </w:r>
    </w:p>
    <w:p w14:paraId="2E8F65F4" w14:textId="77777777" w:rsidR="00CC388C" w:rsidRDefault="00000000">
      <w:pPr>
        <w:spacing w:before="280" w:after="280"/>
        <w:rPr>
          <w:sz w:val="26"/>
          <w:szCs w:val="26"/>
        </w:rPr>
      </w:pPr>
      <w:r>
        <w:rPr>
          <w:sz w:val="26"/>
          <w:szCs w:val="26"/>
        </w:rPr>
        <w:lastRenderedPageBreak/>
        <w:t xml:space="preserve">Biochemically, gratitude lifts </w:t>
      </w:r>
      <w:r>
        <w:rPr>
          <w:b/>
          <w:sz w:val="26"/>
          <w:szCs w:val="26"/>
        </w:rPr>
        <w:t>dopamine</w:t>
      </w:r>
      <w:r>
        <w:rPr>
          <w:sz w:val="26"/>
          <w:szCs w:val="26"/>
        </w:rPr>
        <w:t xml:space="preserve"> and </w:t>
      </w:r>
      <w:r>
        <w:rPr>
          <w:b/>
          <w:sz w:val="26"/>
          <w:szCs w:val="26"/>
        </w:rPr>
        <w:t>serotonin</w:t>
      </w:r>
      <w:r>
        <w:rPr>
          <w:sz w:val="26"/>
          <w:szCs w:val="26"/>
        </w:rPr>
        <w:t xml:space="preserve">, the brain’s happiness messengers, while boosting </w:t>
      </w:r>
      <w:r>
        <w:rPr>
          <w:b/>
          <w:sz w:val="26"/>
          <w:szCs w:val="26"/>
        </w:rPr>
        <w:t>oxytocin</w:t>
      </w:r>
      <w:r>
        <w:rPr>
          <w:sz w:val="26"/>
          <w:szCs w:val="26"/>
        </w:rPr>
        <w:t>, the bonding hormone that deepens trust.</w:t>
      </w:r>
      <w:r>
        <w:rPr>
          <w:sz w:val="26"/>
          <w:szCs w:val="26"/>
        </w:rPr>
        <w:br/>
        <w:t xml:space="preserve">At the same time, it lowers </w:t>
      </w:r>
      <w:r>
        <w:rPr>
          <w:b/>
          <w:sz w:val="26"/>
          <w:szCs w:val="26"/>
        </w:rPr>
        <w:t>cortisol</w:t>
      </w:r>
      <w:r>
        <w:rPr>
          <w:sz w:val="26"/>
          <w:szCs w:val="26"/>
        </w:rPr>
        <w:t xml:space="preserve">, calming the heart and </w:t>
      </w:r>
      <w:proofErr w:type="spellStart"/>
      <w:r>
        <w:rPr>
          <w:sz w:val="26"/>
          <w:szCs w:val="26"/>
        </w:rPr>
        <w:t>harmonising</w:t>
      </w:r>
      <w:proofErr w:type="spellEnd"/>
      <w:r>
        <w:rPr>
          <w:sz w:val="26"/>
          <w:szCs w:val="26"/>
        </w:rPr>
        <w:t xml:space="preserve"> the </w:t>
      </w:r>
      <w:proofErr w:type="spellStart"/>
      <w:r>
        <w:rPr>
          <w:b/>
          <w:sz w:val="26"/>
          <w:szCs w:val="26"/>
        </w:rPr>
        <w:t>vagus</w:t>
      </w:r>
      <w:proofErr w:type="spellEnd"/>
      <w:r>
        <w:rPr>
          <w:b/>
          <w:sz w:val="26"/>
          <w:szCs w:val="26"/>
        </w:rPr>
        <w:t xml:space="preserve"> nerve</w:t>
      </w:r>
      <w:r>
        <w:rPr>
          <w:sz w:val="26"/>
          <w:szCs w:val="26"/>
        </w:rPr>
        <w:t>, the bridge between emotion and physiology.</w:t>
      </w:r>
    </w:p>
    <w:p w14:paraId="4E4710B0" w14:textId="77777777" w:rsidR="00CC388C" w:rsidRDefault="00000000">
      <w:pPr>
        <w:spacing w:before="280" w:after="280"/>
        <w:rPr>
          <w:sz w:val="26"/>
          <w:szCs w:val="26"/>
        </w:rPr>
      </w:pPr>
      <w:r>
        <w:rPr>
          <w:sz w:val="26"/>
          <w:szCs w:val="26"/>
        </w:rPr>
        <w:t>Even simple acts, recalling kindness, writing a thank-you note, or mentally blessing someone who once hurt you, produce measurable results:</w:t>
      </w:r>
      <w:r>
        <w:rPr>
          <w:sz w:val="26"/>
          <w:szCs w:val="26"/>
        </w:rPr>
        <w:br/>
        <w:t xml:space="preserve">lower inflammatory markers like </w:t>
      </w:r>
      <w:r>
        <w:rPr>
          <w:b/>
          <w:sz w:val="26"/>
          <w:szCs w:val="26"/>
        </w:rPr>
        <w:t>IL-6</w:t>
      </w:r>
      <w:r>
        <w:rPr>
          <w:sz w:val="26"/>
          <w:szCs w:val="26"/>
        </w:rPr>
        <w:t>, better heart-rate variability, steadier blood pressure, and more coherent heart-brain rhythms.</w:t>
      </w:r>
    </w:p>
    <w:p w14:paraId="175821FB" w14:textId="77777777" w:rsidR="00CC388C" w:rsidRDefault="00000000">
      <w:pPr>
        <w:spacing w:before="280" w:after="280"/>
        <w:rPr>
          <w:sz w:val="26"/>
          <w:szCs w:val="26"/>
        </w:rPr>
      </w:pPr>
      <w:r>
        <w:rPr>
          <w:sz w:val="26"/>
          <w:szCs w:val="26"/>
        </w:rPr>
        <w:t>In truth, forgiveness and gratitude are not lofty ideals; they are biological medicine.</w:t>
      </w:r>
      <w:r>
        <w:rPr>
          <w:sz w:val="26"/>
          <w:szCs w:val="26"/>
        </w:rPr>
        <w:br/>
        <w:t xml:space="preserve">Every </w:t>
      </w:r>
      <w:proofErr w:type="spellStart"/>
      <w:r>
        <w:rPr>
          <w:i/>
          <w:sz w:val="26"/>
          <w:szCs w:val="26"/>
        </w:rPr>
        <w:t>Shukrana</w:t>
      </w:r>
      <w:proofErr w:type="spellEnd"/>
      <w:r>
        <w:rPr>
          <w:sz w:val="26"/>
          <w:szCs w:val="26"/>
        </w:rPr>
        <w:t xml:space="preserve"> you offer teaches your nervous system that love is safe again.</w:t>
      </w:r>
    </w:p>
    <w:p w14:paraId="2B1C5F32" w14:textId="77777777" w:rsidR="00CC388C" w:rsidRDefault="00000000">
      <w:pPr>
        <w:spacing w:before="280" w:after="280"/>
        <w:rPr>
          <w:b/>
          <w:sz w:val="29"/>
          <w:szCs w:val="29"/>
        </w:rPr>
      </w:pPr>
      <w:r>
        <w:rPr>
          <w:b/>
          <w:sz w:val="29"/>
          <w:szCs w:val="29"/>
        </w:rPr>
        <w:t>🌸 The Estranged Brother</w:t>
      </w:r>
    </w:p>
    <w:p w14:paraId="7A7CBFCD" w14:textId="77777777" w:rsidR="00CC388C" w:rsidRDefault="00000000">
      <w:pPr>
        <w:spacing w:before="280" w:after="280"/>
        <w:rPr>
          <w:sz w:val="26"/>
          <w:szCs w:val="26"/>
        </w:rPr>
      </w:pPr>
      <w:r>
        <w:rPr>
          <w:sz w:val="26"/>
          <w:szCs w:val="26"/>
        </w:rPr>
        <w:t xml:space="preserve">A woman arrived at the </w:t>
      </w:r>
      <w:r>
        <w:rPr>
          <w:i/>
          <w:sz w:val="26"/>
          <w:szCs w:val="26"/>
        </w:rPr>
        <w:t>SMILES</w:t>
      </w:r>
      <w:r>
        <w:rPr>
          <w:sz w:val="26"/>
          <w:szCs w:val="26"/>
        </w:rPr>
        <w:t xml:space="preserve"> </w:t>
      </w:r>
      <w:proofErr w:type="spellStart"/>
      <w:r>
        <w:rPr>
          <w:sz w:val="26"/>
          <w:szCs w:val="26"/>
        </w:rPr>
        <w:t>centre</w:t>
      </w:r>
      <w:proofErr w:type="spellEnd"/>
      <w:r>
        <w:rPr>
          <w:sz w:val="26"/>
          <w:szCs w:val="26"/>
        </w:rPr>
        <w:t xml:space="preserve"> after ten years of silence with her brother.</w:t>
      </w:r>
      <w:r>
        <w:rPr>
          <w:sz w:val="26"/>
          <w:szCs w:val="26"/>
        </w:rPr>
        <w:br/>
        <w:t>A property dispute had turned affection into anger.</w:t>
      </w:r>
      <w:r>
        <w:rPr>
          <w:sz w:val="26"/>
          <w:szCs w:val="26"/>
        </w:rPr>
        <w:br/>
      </w:r>
      <w:r>
        <w:rPr>
          <w:b/>
          <w:sz w:val="26"/>
          <w:szCs w:val="26"/>
        </w:rPr>
        <w:t xml:space="preserve">Monica </w:t>
      </w:r>
      <w:proofErr w:type="spellStart"/>
      <w:r>
        <w:rPr>
          <w:b/>
          <w:sz w:val="26"/>
          <w:szCs w:val="26"/>
        </w:rPr>
        <w:t>Singhalji</w:t>
      </w:r>
      <w:proofErr w:type="spellEnd"/>
      <w:r>
        <w:rPr>
          <w:b/>
          <w:sz w:val="26"/>
          <w:szCs w:val="26"/>
        </w:rPr>
        <w:t xml:space="preserve"> (</w:t>
      </w:r>
      <w:proofErr w:type="spellStart"/>
      <w:r>
        <w:rPr>
          <w:b/>
          <w:sz w:val="26"/>
          <w:szCs w:val="26"/>
        </w:rPr>
        <w:t>Gurumaa</w:t>
      </w:r>
      <w:proofErr w:type="spellEnd"/>
      <w:r>
        <w:rPr>
          <w:b/>
          <w:sz w:val="26"/>
          <w:szCs w:val="26"/>
        </w:rPr>
        <w:t>)</w:t>
      </w:r>
      <w:r>
        <w:rPr>
          <w:sz w:val="26"/>
          <w:szCs w:val="26"/>
        </w:rPr>
        <w:t xml:space="preserve"> didn’t ask her to forgive; she asked her to light a diya each morning and say,</w:t>
      </w:r>
    </w:p>
    <w:p w14:paraId="1ED715FC" w14:textId="77777777" w:rsidR="00CC388C" w:rsidRDefault="00000000">
      <w:pPr>
        <w:spacing w:before="280" w:after="280"/>
        <w:rPr>
          <w:sz w:val="26"/>
          <w:szCs w:val="26"/>
        </w:rPr>
      </w:pPr>
      <w:r>
        <w:rPr>
          <w:sz w:val="26"/>
          <w:szCs w:val="26"/>
        </w:rPr>
        <w:t>“Thank you, Bhaiya, for being part of my soul’s evolution.</w:t>
      </w:r>
      <w:r>
        <w:rPr>
          <w:sz w:val="26"/>
          <w:szCs w:val="26"/>
        </w:rPr>
        <w:br/>
        <w:t>I release you from blame.</w:t>
      </w:r>
      <w:r>
        <w:rPr>
          <w:sz w:val="26"/>
          <w:szCs w:val="26"/>
        </w:rPr>
        <w:br/>
        <w:t xml:space="preserve">I </w:t>
      </w:r>
      <w:proofErr w:type="spellStart"/>
      <w:r>
        <w:rPr>
          <w:sz w:val="26"/>
          <w:szCs w:val="26"/>
        </w:rPr>
        <w:t>honour</w:t>
      </w:r>
      <w:proofErr w:type="spellEnd"/>
      <w:r>
        <w:rPr>
          <w:sz w:val="26"/>
          <w:szCs w:val="26"/>
        </w:rPr>
        <w:t xml:space="preserve"> the role you played.”</w:t>
      </w:r>
    </w:p>
    <w:p w14:paraId="3C73176C" w14:textId="77777777" w:rsidR="00CC388C" w:rsidRDefault="00000000">
      <w:pPr>
        <w:spacing w:before="280" w:after="280"/>
        <w:rPr>
          <w:sz w:val="26"/>
          <w:szCs w:val="26"/>
        </w:rPr>
      </w:pPr>
      <w:r>
        <w:rPr>
          <w:sz w:val="26"/>
          <w:szCs w:val="26"/>
        </w:rPr>
        <w:t>By the eleventh day, tears replaced resentment.</w:t>
      </w:r>
      <w:r>
        <w:rPr>
          <w:sz w:val="26"/>
          <w:szCs w:val="26"/>
        </w:rPr>
        <w:br/>
        <w:t>On the twelfth, her brother sent an old childhood photograph — no words, only love remembered.</w:t>
      </w:r>
      <w:r>
        <w:rPr>
          <w:sz w:val="26"/>
          <w:szCs w:val="26"/>
        </w:rPr>
        <w:br/>
        <w:t>Gratitude didn’t just heal a relationship; it healed a lifetime of stored pain.</w:t>
      </w:r>
    </w:p>
    <w:p w14:paraId="265670E3" w14:textId="77777777" w:rsidR="00CC388C" w:rsidRDefault="00000000">
      <w:pPr>
        <w:spacing w:before="280" w:after="280"/>
        <w:rPr>
          <w:b/>
          <w:sz w:val="29"/>
          <w:szCs w:val="29"/>
        </w:rPr>
      </w:pPr>
      <w:r>
        <w:rPr>
          <w:b/>
          <w:sz w:val="29"/>
          <w:szCs w:val="29"/>
        </w:rPr>
        <w:t>🌹 Seri, Your Serotonin Spark</w:t>
      </w:r>
    </w:p>
    <w:p w14:paraId="5D358875" w14:textId="77777777" w:rsidR="00CC388C" w:rsidRDefault="00000000">
      <w:pPr>
        <w:spacing w:before="280" w:after="280"/>
        <w:rPr>
          <w:sz w:val="26"/>
          <w:szCs w:val="26"/>
        </w:rPr>
      </w:pPr>
      <w:r>
        <w:rPr>
          <w:sz w:val="26"/>
          <w:szCs w:val="26"/>
        </w:rPr>
        <w:t>“Hi again, I’m Seri, your serotonin spark.</w:t>
      </w:r>
      <w:r>
        <w:rPr>
          <w:sz w:val="26"/>
          <w:szCs w:val="26"/>
        </w:rPr>
        <w:br/>
        <w:t xml:space="preserve">Every time you thank instead of blame, I travel through your brain’s empathy circuits, softening the amygdala and lighting up the </w:t>
      </w:r>
      <w:proofErr w:type="spellStart"/>
      <w:r>
        <w:rPr>
          <w:sz w:val="26"/>
          <w:szCs w:val="26"/>
        </w:rPr>
        <w:t>vagus</w:t>
      </w:r>
      <w:proofErr w:type="spellEnd"/>
      <w:r>
        <w:rPr>
          <w:sz w:val="26"/>
          <w:szCs w:val="26"/>
        </w:rPr>
        <w:t xml:space="preserve"> nerve.</w:t>
      </w:r>
      <w:r>
        <w:rPr>
          <w:sz w:val="26"/>
          <w:szCs w:val="26"/>
        </w:rPr>
        <w:br/>
        <w:t>I release oxytocin — the same gentle chemical that flows when a mother holds her child.</w:t>
      </w:r>
      <w:r>
        <w:rPr>
          <w:sz w:val="26"/>
          <w:szCs w:val="26"/>
        </w:rPr>
        <w:br/>
        <w:t xml:space="preserve">That’s why your chest feels warm when you say </w:t>
      </w:r>
      <w:r>
        <w:rPr>
          <w:i/>
          <w:sz w:val="26"/>
          <w:szCs w:val="26"/>
        </w:rPr>
        <w:t>thank you</w:t>
      </w:r>
      <w:r>
        <w:rPr>
          <w:sz w:val="26"/>
          <w:szCs w:val="26"/>
        </w:rPr>
        <w:t>.</w:t>
      </w:r>
      <w:r>
        <w:rPr>
          <w:sz w:val="26"/>
          <w:szCs w:val="26"/>
        </w:rPr>
        <w:br/>
        <w:t xml:space="preserve">Keep </w:t>
      </w:r>
      <w:proofErr w:type="spellStart"/>
      <w:r>
        <w:rPr>
          <w:sz w:val="26"/>
          <w:szCs w:val="26"/>
        </w:rPr>
        <w:t>practising</w:t>
      </w:r>
      <w:proofErr w:type="spellEnd"/>
      <w:r>
        <w:rPr>
          <w:sz w:val="26"/>
          <w:szCs w:val="26"/>
        </w:rPr>
        <w:t>; that warmth is your biology choosing peace.”</w:t>
      </w:r>
    </w:p>
    <w:p w14:paraId="69C0E218" w14:textId="77777777" w:rsidR="00CC388C" w:rsidRDefault="00000000">
      <w:pPr>
        <w:spacing w:before="280" w:after="280"/>
        <w:rPr>
          <w:b/>
          <w:sz w:val="29"/>
          <w:szCs w:val="29"/>
        </w:rPr>
      </w:pPr>
      <w:r>
        <w:rPr>
          <w:b/>
          <w:sz w:val="29"/>
          <w:szCs w:val="29"/>
        </w:rPr>
        <w:t>🪔 Practice This Week: Divya Rishta Healing Ritual</w:t>
      </w:r>
    </w:p>
    <w:p w14:paraId="27AE9AA5" w14:textId="77777777" w:rsidR="00CC388C" w:rsidRDefault="00000000">
      <w:pPr>
        <w:spacing w:before="280" w:after="280"/>
        <w:rPr>
          <w:sz w:val="26"/>
          <w:szCs w:val="26"/>
        </w:rPr>
      </w:pPr>
      <w:r>
        <w:rPr>
          <w:sz w:val="26"/>
          <w:szCs w:val="26"/>
        </w:rPr>
        <w:lastRenderedPageBreak/>
        <w:t xml:space="preserve">This sacred </w:t>
      </w:r>
      <w:r>
        <w:rPr>
          <w:i/>
          <w:sz w:val="26"/>
          <w:szCs w:val="26"/>
        </w:rPr>
        <w:t>Hari Om SMILES</w:t>
      </w:r>
      <w:r>
        <w:rPr>
          <w:sz w:val="26"/>
          <w:szCs w:val="26"/>
        </w:rPr>
        <w:t xml:space="preserve"> ritual has transformed thousands of hearts across the world.</w:t>
      </w:r>
    </w:p>
    <w:p w14:paraId="706F834E" w14:textId="77777777" w:rsidR="00CC388C" w:rsidRDefault="00000000">
      <w:pPr>
        <w:numPr>
          <w:ilvl w:val="0"/>
          <w:numId w:val="7"/>
        </w:numPr>
        <w:spacing w:before="280"/>
        <w:rPr>
          <w:sz w:val="26"/>
          <w:szCs w:val="26"/>
        </w:rPr>
      </w:pPr>
      <w:r>
        <w:rPr>
          <w:sz w:val="26"/>
          <w:szCs w:val="26"/>
        </w:rPr>
        <w:t>Light a diya or candle.</w:t>
      </w:r>
    </w:p>
    <w:p w14:paraId="010D3F9A" w14:textId="77777777" w:rsidR="00CC388C" w:rsidRDefault="00000000">
      <w:pPr>
        <w:numPr>
          <w:ilvl w:val="0"/>
          <w:numId w:val="7"/>
        </w:numPr>
        <w:rPr>
          <w:sz w:val="26"/>
          <w:szCs w:val="26"/>
        </w:rPr>
      </w:pPr>
      <w:r>
        <w:rPr>
          <w:sz w:val="26"/>
          <w:szCs w:val="26"/>
        </w:rPr>
        <w:t>Invite all souls linked to you, family, friends, teachers, lovers, and ancestors.</w:t>
      </w:r>
    </w:p>
    <w:p w14:paraId="744D9896" w14:textId="77777777" w:rsidR="00CC388C" w:rsidRDefault="00000000">
      <w:pPr>
        <w:numPr>
          <w:ilvl w:val="0"/>
          <w:numId w:val="7"/>
        </w:numPr>
        <w:rPr>
          <w:sz w:val="26"/>
          <w:szCs w:val="26"/>
        </w:rPr>
      </w:pPr>
      <w:r>
        <w:rPr>
          <w:sz w:val="26"/>
          <w:szCs w:val="26"/>
        </w:rPr>
        <w:t>Say aloud:</w:t>
      </w:r>
      <w:r>
        <w:rPr>
          <w:sz w:val="26"/>
          <w:szCs w:val="26"/>
        </w:rPr>
        <w:br/>
        <w:t> &gt; “</w:t>
      </w:r>
      <w:proofErr w:type="spellStart"/>
      <w:r>
        <w:rPr>
          <w:sz w:val="26"/>
          <w:szCs w:val="26"/>
        </w:rPr>
        <w:t>Shukrana</w:t>
      </w:r>
      <w:proofErr w:type="spellEnd"/>
      <w:r>
        <w:rPr>
          <w:sz w:val="26"/>
          <w:szCs w:val="26"/>
        </w:rPr>
        <w:t>… Thank you for everything you gave me and everything you took from me. I release you in peace.”</w:t>
      </w:r>
    </w:p>
    <w:p w14:paraId="5FE3A1AF" w14:textId="77777777" w:rsidR="00CC388C" w:rsidRDefault="00000000">
      <w:pPr>
        <w:numPr>
          <w:ilvl w:val="0"/>
          <w:numId w:val="7"/>
        </w:numPr>
        <w:rPr>
          <w:sz w:val="26"/>
          <w:szCs w:val="26"/>
        </w:rPr>
      </w:pPr>
      <w:r>
        <w:rPr>
          <w:sz w:val="26"/>
          <w:szCs w:val="26"/>
        </w:rPr>
        <w:t xml:space="preserve">Play the </w:t>
      </w:r>
      <w:r>
        <w:rPr>
          <w:i/>
          <w:sz w:val="26"/>
          <w:szCs w:val="26"/>
        </w:rPr>
        <w:t>Divya Rishta Meditation</w:t>
      </w:r>
      <w:r>
        <w:rPr>
          <w:sz w:val="26"/>
          <w:szCs w:val="26"/>
        </w:rPr>
        <w:t xml:space="preserve"> (QR below).</w:t>
      </w:r>
    </w:p>
    <w:p w14:paraId="3ABEB13C" w14:textId="77777777" w:rsidR="00CC388C" w:rsidRDefault="00000000">
      <w:pPr>
        <w:numPr>
          <w:ilvl w:val="0"/>
          <w:numId w:val="7"/>
        </w:numPr>
        <w:spacing w:after="280"/>
        <w:rPr>
          <w:sz w:val="26"/>
          <w:szCs w:val="26"/>
        </w:rPr>
      </w:pPr>
      <w:r>
        <w:rPr>
          <w:sz w:val="26"/>
          <w:szCs w:val="26"/>
        </w:rPr>
        <w:t>Breathe deeply and imagine each connection turning into gold light.</w:t>
      </w:r>
    </w:p>
    <w:p w14:paraId="40A20B89" w14:textId="77777777" w:rsidR="00CC388C" w:rsidRDefault="00000000">
      <w:pPr>
        <w:spacing w:before="280" w:after="280"/>
        <w:rPr>
          <w:sz w:val="26"/>
          <w:szCs w:val="26"/>
        </w:rPr>
      </w:pPr>
      <w:r>
        <w:rPr>
          <w:sz w:val="26"/>
          <w:szCs w:val="26"/>
        </w:rPr>
        <w:t xml:space="preserve">🎧 </w:t>
      </w:r>
      <w:r>
        <w:rPr>
          <w:i/>
          <w:sz w:val="26"/>
          <w:szCs w:val="26"/>
        </w:rPr>
        <w:t>[QR: Guided Divya Rishta Meditation + Testimonials]</w:t>
      </w:r>
    </w:p>
    <w:p w14:paraId="23A15E37" w14:textId="77777777" w:rsidR="00CC388C" w:rsidRDefault="00000000">
      <w:pPr>
        <w:spacing w:before="280" w:after="280"/>
        <w:rPr>
          <w:b/>
          <w:sz w:val="29"/>
          <w:szCs w:val="29"/>
        </w:rPr>
      </w:pPr>
      <w:r>
        <w:rPr>
          <w:b/>
          <w:sz w:val="29"/>
          <w:szCs w:val="29"/>
        </w:rPr>
        <w:t>💖 Photogenic Memory Box</w:t>
      </w:r>
    </w:p>
    <w:p w14:paraId="00A8167D" w14:textId="77777777" w:rsidR="00CC388C" w:rsidRDefault="00000000">
      <w:pPr>
        <w:spacing w:before="280" w:after="280"/>
        <w:rPr>
          <w:sz w:val="26"/>
          <w:szCs w:val="26"/>
        </w:rPr>
      </w:pPr>
      <w:r>
        <w:rPr>
          <w:rFonts w:ascii="Arial Unicode MS" w:eastAsia="Arial Unicode MS" w:hAnsi="Arial Unicode MS" w:cs="Arial Unicode MS"/>
          <w:sz w:val="26"/>
          <w:szCs w:val="26"/>
        </w:rPr>
        <w:t>✨</w:t>
      </w:r>
      <w:r>
        <w:rPr>
          <w:sz w:val="26"/>
          <w:szCs w:val="26"/>
        </w:rPr>
        <w:t xml:space="preserve"> Everyone is your soul teacher.</w:t>
      </w:r>
      <w:r>
        <w:rPr>
          <w:sz w:val="26"/>
          <w:szCs w:val="26"/>
        </w:rPr>
        <w:br/>
      </w:r>
      <w:r>
        <w:rPr>
          <w:rFonts w:ascii="Arial Unicode MS" w:eastAsia="Arial Unicode MS" w:hAnsi="Arial Unicode MS" w:cs="Arial Unicode MS"/>
          <w:sz w:val="26"/>
          <w:szCs w:val="26"/>
        </w:rPr>
        <w:t>✨</w:t>
      </w:r>
      <w:r>
        <w:rPr>
          <w:sz w:val="26"/>
          <w:szCs w:val="26"/>
        </w:rPr>
        <w:t xml:space="preserve"> Even pain is part of love’s design.</w:t>
      </w:r>
      <w:r>
        <w:rPr>
          <w:sz w:val="26"/>
          <w:szCs w:val="26"/>
        </w:rPr>
        <w:br/>
      </w:r>
      <w:r>
        <w:rPr>
          <w:rFonts w:ascii="Arial Unicode MS" w:eastAsia="Arial Unicode MS" w:hAnsi="Arial Unicode MS" w:cs="Arial Unicode MS"/>
          <w:sz w:val="26"/>
          <w:szCs w:val="26"/>
        </w:rPr>
        <w:t>✨</w:t>
      </w:r>
      <w:r>
        <w:rPr>
          <w:sz w:val="26"/>
          <w:szCs w:val="26"/>
        </w:rPr>
        <w:t xml:space="preserve"> </w:t>
      </w:r>
      <w:proofErr w:type="spellStart"/>
      <w:r>
        <w:rPr>
          <w:sz w:val="26"/>
          <w:szCs w:val="26"/>
        </w:rPr>
        <w:t>Shukrana</w:t>
      </w:r>
      <w:proofErr w:type="spellEnd"/>
      <w:r>
        <w:rPr>
          <w:sz w:val="26"/>
          <w:szCs w:val="26"/>
        </w:rPr>
        <w:t xml:space="preserve"> rewires emotional pain into peace.</w:t>
      </w:r>
      <w:r>
        <w:rPr>
          <w:sz w:val="26"/>
          <w:szCs w:val="26"/>
        </w:rPr>
        <w:br/>
      </w:r>
      <w:r>
        <w:rPr>
          <w:rFonts w:ascii="Arial Unicode MS" w:eastAsia="Arial Unicode MS" w:hAnsi="Arial Unicode MS" w:cs="Arial Unicode MS"/>
          <w:sz w:val="26"/>
          <w:szCs w:val="26"/>
        </w:rPr>
        <w:t>✨</w:t>
      </w:r>
      <w:r>
        <w:rPr>
          <w:sz w:val="26"/>
          <w:szCs w:val="26"/>
        </w:rPr>
        <w:t xml:space="preserve"> Forgiveness flows where apology is no longer needed.</w:t>
      </w:r>
      <w:r>
        <w:rPr>
          <w:sz w:val="26"/>
          <w:szCs w:val="26"/>
        </w:rPr>
        <w:br/>
      </w:r>
      <w:r>
        <w:rPr>
          <w:rFonts w:ascii="Arial Unicode MS" w:eastAsia="Arial Unicode MS" w:hAnsi="Arial Unicode MS" w:cs="Arial Unicode MS"/>
          <w:sz w:val="26"/>
          <w:szCs w:val="26"/>
        </w:rPr>
        <w:t>✨</w:t>
      </w:r>
      <w:r>
        <w:rPr>
          <w:sz w:val="26"/>
          <w:szCs w:val="26"/>
        </w:rPr>
        <w:t xml:space="preserve"> When you </w:t>
      </w:r>
      <w:proofErr w:type="spellStart"/>
      <w:r>
        <w:rPr>
          <w:sz w:val="26"/>
          <w:szCs w:val="26"/>
        </w:rPr>
        <w:t>heal</w:t>
      </w:r>
      <w:proofErr w:type="spellEnd"/>
      <w:r>
        <w:rPr>
          <w:sz w:val="26"/>
          <w:szCs w:val="26"/>
        </w:rPr>
        <w:t xml:space="preserve"> your heart, your lineage heals with you.</w:t>
      </w:r>
    </w:p>
    <w:p w14:paraId="4B7356DB" w14:textId="77777777" w:rsidR="00CC388C" w:rsidRDefault="00000000">
      <w:pPr>
        <w:spacing w:before="280" w:after="280"/>
        <w:rPr>
          <w:b/>
          <w:sz w:val="29"/>
          <w:szCs w:val="29"/>
        </w:rPr>
      </w:pPr>
      <w:r>
        <w:rPr>
          <w:b/>
          <w:sz w:val="29"/>
          <w:szCs w:val="29"/>
        </w:rPr>
        <w:t>🌼 The Alchemy of Connection</w:t>
      </w:r>
    </w:p>
    <w:p w14:paraId="22D7F829" w14:textId="77777777" w:rsidR="00CC388C" w:rsidRDefault="00000000">
      <w:pPr>
        <w:spacing w:before="280" w:after="280"/>
        <w:rPr>
          <w:sz w:val="26"/>
          <w:szCs w:val="26"/>
        </w:rPr>
      </w:pPr>
      <w:r>
        <w:rPr>
          <w:sz w:val="26"/>
          <w:szCs w:val="26"/>
        </w:rPr>
        <w:t>Relationships are the soul’s curriculum — some teach joy, others patience, a few mirror our own shadows.</w:t>
      </w:r>
      <w:r>
        <w:rPr>
          <w:sz w:val="26"/>
          <w:szCs w:val="26"/>
        </w:rPr>
        <w:br/>
      </w:r>
      <w:proofErr w:type="spellStart"/>
      <w:r>
        <w:rPr>
          <w:i/>
          <w:sz w:val="26"/>
          <w:szCs w:val="26"/>
        </w:rPr>
        <w:t>Shukrana</w:t>
      </w:r>
      <w:proofErr w:type="spellEnd"/>
      <w:r>
        <w:rPr>
          <w:sz w:val="26"/>
          <w:szCs w:val="26"/>
        </w:rPr>
        <w:t xml:space="preserve"> turns every encounter into education.</w:t>
      </w:r>
      <w:r>
        <w:rPr>
          <w:sz w:val="26"/>
          <w:szCs w:val="26"/>
        </w:rPr>
        <w:br/>
        <w:t>It teaches that love is not agreement, but awareness; not possession, but presence.</w:t>
      </w:r>
    </w:p>
    <w:p w14:paraId="525811B6" w14:textId="77777777" w:rsidR="00CC388C" w:rsidRDefault="00000000">
      <w:pPr>
        <w:spacing w:before="280" w:after="280"/>
        <w:rPr>
          <w:sz w:val="26"/>
          <w:szCs w:val="26"/>
        </w:rPr>
      </w:pPr>
      <w:r>
        <w:rPr>
          <w:sz w:val="26"/>
          <w:szCs w:val="26"/>
        </w:rPr>
        <w:t xml:space="preserve">When you hold gratitude for another soul, even one who </w:t>
      </w:r>
      <w:proofErr w:type="gramStart"/>
      <w:r>
        <w:rPr>
          <w:sz w:val="26"/>
          <w:szCs w:val="26"/>
        </w:rPr>
        <w:t>hurt</w:t>
      </w:r>
      <w:proofErr w:type="gramEnd"/>
      <w:r>
        <w:rPr>
          <w:sz w:val="26"/>
          <w:szCs w:val="26"/>
        </w:rPr>
        <w:t xml:space="preserve"> you, your energy rises above duality.</w:t>
      </w:r>
      <w:r>
        <w:rPr>
          <w:sz w:val="26"/>
          <w:szCs w:val="26"/>
        </w:rPr>
        <w:br/>
        <w:t xml:space="preserve">Science calls it </w:t>
      </w:r>
      <w:r>
        <w:rPr>
          <w:b/>
          <w:sz w:val="26"/>
          <w:szCs w:val="26"/>
        </w:rPr>
        <w:t>coherence</w:t>
      </w:r>
      <w:r>
        <w:rPr>
          <w:sz w:val="26"/>
          <w:szCs w:val="26"/>
        </w:rPr>
        <w:t xml:space="preserve">; saints call it </w:t>
      </w:r>
      <w:r>
        <w:rPr>
          <w:b/>
          <w:sz w:val="26"/>
          <w:szCs w:val="26"/>
        </w:rPr>
        <w:t>liberation</w:t>
      </w:r>
      <w:r>
        <w:rPr>
          <w:sz w:val="26"/>
          <w:szCs w:val="26"/>
        </w:rPr>
        <w:t>.</w:t>
      </w:r>
    </w:p>
    <w:p w14:paraId="17AC64A3" w14:textId="77777777" w:rsidR="00CC388C" w:rsidRDefault="00000000">
      <w:pPr>
        <w:spacing w:before="280" w:after="280"/>
        <w:rPr>
          <w:sz w:val="26"/>
          <w:szCs w:val="26"/>
        </w:rPr>
      </w:pPr>
      <w:r>
        <w:rPr>
          <w:sz w:val="26"/>
          <w:szCs w:val="26"/>
        </w:rPr>
        <w:t xml:space="preserve">Love, at its highest frequency, is </w:t>
      </w:r>
      <w:proofErr w:type="spellStart"/>
      <w:r>
        <w:rPr>
          <w:i/>
          <w:sz w:val="26"/>
          <w:szCs w:val="26"/>
        </w:rPr>
        <w:t>Shukrana</w:t>
      </w:r>
      <w:proofErr w:type="spellEnd"/>
      <w:r>
        <w:rPr>
          <w:i/>
          <w:sz w:val="26"/>
          <w:szCs w:val="26"/>
        </w:rPr>
        <w:t xml:space="preserve"> in motion</w:t>
      </w:r>
      <w:r>
        <w:rPr>
          <w:sz w:val="26"/>
          <w:szCs w:val="26"/>
        </w:rPr>
        <w:t>.</w:t>
      </w:r>
      <w:r>
        <w:rPr>
          <w:sz w:val="26"/>
          <w:szCs w:val="26"/>
        </w:rPr>
        <w:br/>
        <w:t>Each blessing expands your aura, steadies your heart, and completes a circle of karma.</w:t>
      </w:r>
    </w:p>
    <w:p w14:paraId="4B9D7BCF" w14:textId="77777777" w:rsidR="00CC388C" w:rsidRDefault="00000000">
      <w:pPr>
        <w:spacing w:before="280" w:after="280"/>
        <w:rPr>
          <w:sz w:val="26"/>
          <w:szCs w:val="26"/>
        </w:rPr>
      </w:pPr>
      <w:r>
        <w:rPr>
          <w:sz w:val="26"/>
          <w:szCs w:val="26"/>
        </w:rPr>
        <w:t>So tonight, whisper softly:</w:t>
      </w:r>
    </w:p>
    <w:p w14:paraId="73A38FAF" w14:textId="77777777" w:rsidR="00CC388C" w:rsidRDefault="00000000">
      <w:pPr>
        <w:spacing w:before="280" w:after="280"/>
        <w:rPr>
          <w:sz w:val="26"/>
          <w:szCs w:val="26"/>
        </w:rPr>
      </w:pPr>
      <w:r>
        <w:rPr>
          <w:sz w:val="26"/>
          <w:szCs w:val="26"/>
        </w:rPr>
        <w:lastRenderedPageBreak/>
        <w:t>“I bless every soul who came to teach me.</w:t>
      </w:r>
      <w:r>
        <w:rPr>
          <w:sz w:val="26"/>
          <w:szCs w:val="26"/>
        </w:rPr>
        <w:br/>
        <w:t>I thank every bond that made me more aware.</w:t>
      </w:r>
      <w:r>
        <w:rPr>
          <w:sz w:val="26"/>
          <w:szCs w:val="26"/>
        </w:rPr>
        <w:br/>
        <w:t>I am free. I am grateful. I am love.”</w:t>
      </w:r>
    </w:p>
    <w:p w14:paraId="64CC2475" w14:textId="77777777" w:rsidR="00CC388C" w:rsidRDefault="00000000">
      <w:pPr>
        <w:spacing w:before="280" w:after="280"/>
        <w:rPr>
          <w:sz w:val="26"/>
          <w:szCs w:val="26"/>
        </w:rPr>
      </w:pPr>
      <w:r>
        <w:rPr>
          <w:sz w:val="26"/>
          <w:szCs w:val="26"/>
        </w:rPr>
        <w:t xml:space="preserve">Let every </w:t>
      </w:r>
      <w:proofErr w:type="spellStart"/>
      <w:r>
        <w:rPr>
          <w:i/>
          <w:sz w:val="26"/>
          <w:szCs w:val="26"/>
        </w:rPr>
        <w:t>Shukrana</w:t>
      </w:r>
      <w:proofErr w:type="spellEnd"/>
      <w:r>
        <w:rPr>
          <w:sz w:val="26"/>
          <w:szCs w:val="26"/>
        </w:rPr>
        <w:t xml:space="preserve"> you utter become a garland around the neck of time, </w:t>
      </w:r>
      <w:proofErr w:type="spellStart"/>
      <w:r>
        <w:rPr>
          <w:sz w:val="26"/>
          <w:szCs w:val="26"/>
        </w:rPr>
        <w:t>honouring</w:t>
      </w:r>
      <w:proofErr w:type="spellEnd"/>
      <w:r>
        <w:rPr>
          <w:sz w:val="26"/>
          <w:szCs w:val="26"/>
        </w:rPr>
        <w:t xml:space="preserve"> the past, blessing the present, and preparing your soul for purer relationships yet to come.</w:t>
      </w:r>
    </w:p>
    <w:p w14:paraId="069F8E53" w14:textId="77777777" w:rsidR="00CC388C" w:rsidRDefault="00000000">
      <w:pPr>
        <w:spacing w:before="280" w:after="280"/>
        <w:rPr>
          <w:b/>
          <w:sz w:val="29"/>
          <w:szCs w:val="29"/>
        </w:rPr>
      </w:pPr>
      <w:r>
        <w:rPr>
          <w:b/>
          <w:sz w:val="29"/>
          <w:szCs w:val="29"/>
        </w:rPr>
        <w:t>🌺 Soul Spark Summary</w:t>
      </w:r>
    </w:p>
    <w:p w14:paraId="3223B642" w14:textId="77777777" w:rsidR="00CC388C" w:rsidRDefault="00000000">
      <w:pPr>
        <w:numPr>
          <w:ilvl w:val="0"/>
          <w:numId w:val="2"/>
        </w:numPr>
        <w:spacing w:before="280"/>
        <w:rPr>
          <w:sz w:val="26"/>
          <w:szCs w:val="26"/>
        </w:rPr>
      </w:pPr>
      <w:r>
        <w:rPr>
          <w:sz w:val="26"/>
          <w:szCs w:val="26"/>
        </w:rPr>
        <w:t>Relationships are sacred contracts, not coincidences.</w:t>
      </w:r>
    </w:p>
    <w:p w14:paraId="1F13CCFB" w14:textId="77777777" w:rsidR="00CC388C" w:rsidRDefault="00000000">
      <w:pPr>
        <w:numPr>
          <w:ilvl w:val="0"/>
          <w:numId w:val="2"/>
        </w:numPr>
        <w:rPr>
          <w:sz w:val="26"/>
          <w:szCs w:val="26"/>
        </w:rPr>
      </w:pPr>
      <w:r>
        <w:rPr>
          <w:sz w:val="26"/>
          <w:szCs w:val="26"/>
        </w:rPr>
        <w:t>Gratitude bridges detachment and devotion.</w:t>
      </w:r>
    </w:p>
    <w:p w14:paraId="55AB8C34" w14:textId="77777777" w:rsidR="00CC388C" w:rsidRDefault="00000000">
      <w:pPr>
        <w:numPr>
          <w:ilvl w:val="0"/>
          <w:numId w:val="2"/>
        </w:numPr>
        <w:rPr>
          <w:sz w:val="26"/>
          <w:szCs w:val="26"/>
        </w:rPr>
      </w:pPr>
      <w:r>
        <w:rPr>
          <w:sz w:val="26"/>
          <w:szCs w:val="26"/>
        </w:rPr>
        <w:t xml:space="preserve">Forgiveness and </w:t>
      </w:r>
      <w:proofErr w:type="spellStart"/>
      <w:r>
        <w:rPr>
          <w:sz w:val="26"/>
          <w:szCs w:val="26"/>
        </w:rPr>
        <w:t>Shukrana</w:t>
      </w:r>
      <w:proofErr w:type="spellEnd"/>
      <w:r>
        <w:rPr>
          <w:sz w:val="26"/>
          <w:szCs w:val="26"/>
        </w:rPr>
        <w:t xml:space="preserve"> repattern the brain and heal the heart.</w:t>
      </w:r>
    </w:p>
    <w:p w14:paraId="312E8A9F" w14:textId="77777777" w:rsidR="00CC388C" w:rsidRDefault="00000000">
      <w:pPr>
        <w:numPr>
          <w:ilvl w:val="0"/>
          <w:numId w:val="2"/>
        </w:numPr>
        <w:rPr>
          <w:sz w:val="26"/>
          <w:szCs w:val="26"/>
        </w:rPr>
      </w:pPr>
      <w:r>
        <w:rPr>
          <w:sz w:val="26"/>
          <w:szCs w:val="26"/>
        </w:rPr>
        <w:t>Every soul you meet is a teacher of your own becoming.</w:t>
      </w:r>
    </w:p>
    <w:p w14:paraId="6188C688" w14:textId="77777777" w:rsidR="00CC388C" w:rsidRDefault="00000000">
      <w:pPr>
        <w:numPr>
          <w:ilvl w:val="0"/>
          <w:numId w:val="2"/>
        </w:numPr>
        <w:spacing w:after="280"/>
        <w:rPr>
          <w:sz w:val="26"/>
          <w:szCs w:val="26"/>
        </w:rPr>
      </w:pPr>
      <w:r>
        <w:rPr>
          <w:sz w:val="26"/>
          <w:szCs w:val="26"/>
        </w:rPr>
        <w:t>You heal your lineage when you choose gratitude over grievance.</w:t>
      </w:r>
    </w:p>
    <w:p w14:paraId="57354844" w14:textId="77777777" w:rsidR="00CC388C" w:rsidRDefault="00000000">
      <w:pPr>
        <w:spacing w:before="280" w:after="280"/>
        <w:rPr>
          <w:b/>
          <w:sz w:val="37"/>
          <w:szCs w:val="37"/>
        </w:rPr>
      </w:pPr>
      <w:bookmarkStart w:id="35" w:name="_sklxx5a53dfu" w:colFirst="0" w:colLast="0"/>
      <w:bookmarkEnd w:id="35"/>
      <w:r>
        <w:rPr>
          <w:b/>
          <w:sz w:val="29"/>
          <w:szCs w:val="29"/>
        </w:rPr>
        <w:t>🌈 Next Chapter Highlights</w:t>
      </w:r>
    </w:p>
    <w:p w14:paraId="32223205" w14:textId="77777777" w:rsidR="00CC388C" w:rsidRDefault="00000000">
      <w:pPr>
        <w:spacing w:before="280" w:after="280"/>
        <w:rPr>
          <w:sz w:val="26"/>
          <w:szCs w:val="26"/>
        </w:rPr>
      </w:pPr>
      <w:r>
        <w:rPr>
          <w:sz w:val="26"/>
          <w:szCs w:val="26"/>
        </w:rPr>
        <w:t xml:space="preserve">From healing hearts to healing hardships, next, we explore </w:t>
      </w:r>
      <w:proofErr w:type="spellStart"/>
      <w:r>
        <w:rPr>
          <w:i/>
          <w:sz w:val="26"/>
          <w:szCs w:val="26"/>
        </w:rPr>
        <w:t>Shukrana</w:t>
      </w:r>
      <w:proofErr w:type="spellEnd"/>
      <w:r>
        <w:rPr>
          <w:i/>
          <w:sz w:val="26"/>
          <w:szCs w:val="26"/>
        </w:rPr>
        <w:t xml:space="preserve"> for Challenges</w:t>
      </w:r>
      <w:r>
        <w:rPr>
          <w:sz w:val="26"/>
          <w:szCs w:val="26"/>
        </w:rPr>
        <w:t>, where adversity becomes alchemy and pain turns into power.</w:t>
      </w:r>
    </w:p>
    <w:p w14:paraId="64E5B112" w14:textId="77777777" w:rsidR="00CC388C" w:rsidRDefault="00000000">
      <w:pPr>
        <w:spacing w:before="280" w:after="280"/>
        <w:rPr>
          <w:sz w:val="26"/>
          <w:szCs w:val="26"/>
        </w:rPr>
      </w:pPr>
      <w:r>
        <w:rPr>
          <w:sz w:val="26"/>
          <w:szCs w:val="26"/>
        </w:rPr>
        <w:t xml:space="preserve">Every bond, joy, and heartbreak prepares the brain for greater strength. Just as muscles grow through resistance, the mind expands through challenge. When we thank the difficulties instead of resenting them, the </w:t>
      </w:r>
      <w:r>
        <w:rPr>
          <w:b/>
          <w:sz w:val="26"/>
          <w:szCs w:val="26"/>
        </w:rPr>
        <w:t>stress circuits transform into growth circuits</w:t>
      </w:r>
      <w:r>
        <w:rPr>
          <w:sz w:val="26"/>
          <w:szCs w:val="26"/>
        </w:rPr>
        <w:t xml:space="preserve">. </w:t>
      </w:r>
    </w:p>
    <w:p w14:paraId="5AC6F5C6" w14:textId="77777777" w:rsidR="00CC388C" w:rsidRDefault="00000000">
      <w:pPr>
        <w:spacing w:before="280" w:after="280"/>
        <w:rPr>
          <w:sz w:val="26"/>
          <w:szCs w:val="26"/>
        </w:rPr>
      </w:pPr>
      <w:r>
        <w:rPr>
          <w:sz w:val="26"/>
          <w:szCs w:val="26"/>
        </w:rPr>
        <w:t xml:space="preserve">Each obstacle activates new neural pathways of problem-solving, adaptability, and emotional depth. </w:t>
      </w:r>
      <w:proofErr w:type="spellStart"/>
      <w:r>
        <w:rPr>
          <w:i/>
          <w:sz w:val="26"/>
          <w:szCs w:val="26"/>
        </w:rPr>
        <w:t>Shukrana</w:t>
      </w:r>
      <w:proofErr w:type="spellEnd"/>
      <w:r>
        <w:rPr>
          <w:sz w:val="26"/>
          <w:szCs w:val="26"/>
        </w:rPr>
        <w:t xml:space="preserve"> for challenges turns pain into purpose and becomes the bridge to the next stage of evolution: learning how to thank not just people, but life’s trials themselves.</w:t>
      </w:r>
    </w:p>
    <w:p w14:paraId="1DCF9EE6" w14:textId="77777777" w:rsidR="00CC388C" w:rsidRDefault="00CC388C">
      <w:pPr>
        <w:spacing w:after="160" w:line="259" w:lineRule="auto"/>
      </w:pPr>
    </w:p>
    <w:p w14:paraId="410F9B98" w14:textId="77777777" w:rsidR="00CC388C" w:rsidRDefault="00CC388C">
      <w:pPr>
        <w:spacing w:before="280" w:after="280"/>
      </w:pPr>
    </w:p>
    <w:p w14:paraId="0ED0FF59" w14:textId="77777777" w:rsidR="00CC388C" w:rsidRDefault="00CC388C"/>
    <w:p w14:paraId="02E0A6BE" w14:textId="77777777" w:rsidR="00CC388C" w:rsidRDefault="00CC388C"/>
    <w:p w14:paraId="7F697D58" w14:textId="77777777" w:rsidR="00CC388C" w:rsidRDefault="00CC388C"/>
    <w:p w14:paraId="0CFA8D43" w14:textId="77777777" w:rsidR="00CC388C" w:rsidRDefault="00CC388C"/>
    <w:p w14:paraId="030A0A4D" w14:textId="77777777" w:rsidR="00CC388C" w:rsidRDefault="00CC388C"/>
    <w:p w14:paraId="3339DFF9" w14:textId="77777777" w:rsidR="00CC388C" w:rsidRDefault="00CC388C"/>
    <w:p w14:paraId="4E522F8C" w14:textId="77777777" w:rsidR="00CC388C" w:rsidRDefault="00CC388C"/>
    <w:p w14:paraId="41F6E168" w14:textId="77777777" w:rsidR="00CC388C" w:rsidRDefault="00CC388C"/>
    <w:p w14:paraId="37321A90" w14:textId="77777777" w:rsidR="00CC388C" w:rsidRDefault="00CC388C"/>
    <w:p w14:paraId="1831E09B" w14:textId="77777777" w:rsidR="00CC388C" w:rsidRDefault="00CC388C"/>
    <w:p w14:paraId="4C824910" w14:textId="77777777" w:rsidR="00CC388C" w:rsidRDefault="00000000">
      <w:pPr>
        <w:pStyle w:val="Heading1"/>
        <w:keepNext w:val="0"/>
        <w:keepLines w:val="0"/>
        <w:spacing w:before="480"/>
        <w:rPr>
          <w:b/>
          <w:sz w:val="46"/>
          <w:szCs w:val="46"/>
        </w:rPr>
      </w:pPr>
      <w:bookmarkStart w:id="36" w:name="_dyacb8en6puh" w:colFirst="0" w:colLast="0"/>
      <w:bookmarkEnd w:id="36"/>
      <w:r>
        <w:rPr>
          <w:b/>
          <w:sz w:val="46"/>
          <w:szCs w:val="46"/>
        </w:rPr>
        <w:t>Chapter 5</w:t>
      </w:r>
    </w:p>
    <w:p w14:paraId="3D39D1D7" w14:textId="77777777" w:rsidR="00CC388C" w:rsidRDefault="00000000">
      <w:pPr>
        <w:pStyle w:val="Heading2"/>
        <w:keepNext w:val="0"/>
        <w:keepLines w:val="0"/>
        <w:spacing w:after="80"/>
        <w:rPr>
          <w:sz w:val="34"/>
          <w:szCs w:val="34"/>
        </w:rPr>
      </w:pPr>
      <w:bookmarkStart w:id="37" w:name="_xxqmq5l7oqhn" w:colFirst="0" w:colLast="0"/>
      <w:bookmarkEnd w:id="37"/>
      <w:proofErr w:type="spellStart"/>
      <w:r>
        <w:rPr>
          <w:sz w:val="34"/>
          <w:szCs w:val="34"/>
        </w:rPr>
        <w:t>Shukrana</w:t>
      </w:r>
      <w:proofErr w:type="spellEnd"/>
      <w:r>
        <w:rPr>
          <w:sz w:val="34"/>
          <w:szCs w:val="34"/>
        </w:rPr>
        <w:t xml:space="preserve"> for Time: Healing the Past, Blessing the Future</w:t>
      </w:r>
    </w:p>
    <w:p w14:paraId="6E33F593" w14:textId="77777777" w:rsidR="00CC388C" w:rsidRDefault="00000000">
      <w:r>
        <w:t>“I bless my past. I welcome my future. I live in the present. Time is my temple.”</w:t>
      </w:r>
    </w:p>
    <w:p w14:paraId="5A610BC0" w14:textId="77777777" w:rsidR="00CC388C" w:rsidRDefault="00000000">
      <w:pPr>
        <w:pStyle w:val="Heading3"/>
        <w:keepNext w:val="0"/>
        <w:keepLines w:val="0"/>
        <w:spacing w:before="280" w:after="80"/>
        <w:rPr>
          <w:b/>
          <w:sz w:val="26"/>
          <w:szCs w:val="26"/>
          <w:u w:val="none"/>
        </w:rPr>
      </w:pPr>
      <w:bookmarkStart w:id="38" w:name="_js389igigadb" w:colFirst="0" w:colLast="0"/>
      <w:bookmarkEnd w:id="38"/>
      <w:r>
        <w:rPr>
          <w:b/>
          <w:sz w:val="26"/>
          <w:szCs w:val="26"/>
          <w:u w:val="none"/>
        </w:rPr>
        <w:t>The River That Goes One Way</w:t>
      </w:r>
    </w:p>
    <w:p w14:paraId="580CAE9F" w14:textId="77777777" w:rsidR="00CC388C" w:rsidRDefault="00000000">
      <w:r>
        <w:t xml:space="preserve">Imagine standing beside a flowing river. Clear water moves over rocks, light breaks on the surface, and the sound is clean. You try to hold a little pool in your palms, and it slips through. That is time. Time moves only forward. You cannot rewind it or freeze it, but you can </w:t>
      </w:r>
      <w:proofErr w:type="spellStart"/>
      <w:r>
        <w:t>honour</w:t>
      </w:r>
      <w:proofErr w:type="spellEnd"/>
      <w:r>
        <w:t xml:space="preserve"> it and bless it. You can tend to the wounds it carried and accept the wisdom it left behind.</w:t>
      </w:r>
    </w:p>
    <w:p w14:paraId="7993FCD9" w14:textId="77777777" w:rsidR="00CC388C" w:rsidRDefault="00000000">
      <w:r>
        <w:t xml:space="preserve">When you learn to say </w:t>
      </w:r>
      <w:proofErr w:type="spellStart"/>
      <w:r>
        <w:t>Shukrana</w:t>
      </w:r>
      <w:proofErr w:type="spellEnd"/>
      <w:r>
        <w:t xml:space="preserve"> for Time, for the days you cried, the years you lost, and the seasons that felt like storms, you step out of regret and into reverence. You move from “Why did that happen?” to “Thank you for making who I am.”</w:t>
      </w:r>
    </w:p>
    <w:p w14:paraId="3D581109" w14:textId="77777777" w:rsidR="00CC388C" w:rsidRDefault="00000000">
      <w:r>
        <w:t>Hold that river in mind, then widen the view to how time moves in cycles within body and sky.</w:t>
      </w:r>
    </w:p>
    <w:p w14:paraId="76925803" w14:textId="77777777" w:rsidR="00CC388C" w:rsidRDefault="00000000">
      <w:pPr>
        <w:pStyle w:val="Heading3"/>
        <w:keepNext w:val="0"/>
        <w:keepLines w:val="0"/>
        <w:spacing w:before="280" w:after="80"/>
        <w:rPr>
          <w:b/>
          <w:sz w:val="26"/>
          <w:szCs w:val="26"/>
          <w:u w:val="none"/>
        </w:rPr>
      </w:pPr>
      <w:bookmarkStart w:id="39" w:name="_szezx9jea6ml" w:colFirst="0" w:colLast="0"/>
      <w:bookmarkEnd w:id="39"/>
      <w:r>
        <w:rPr>
          <w:b/>
          <w:sz w:val="26"/>
          <w:szCs w:val="26"/>
          <w:u w:val="none"/>
        </w:rPr>
        <w:t xml:space="preserve">Time As Energy, Time </w:t>
      </w:r>
      <w:proofErr w:type="gramStart"/>
      <w:r>
        <w:rPr>
          <w:b/>
          <w:sz w:val="26"/>
          <w:szCs w:val="26"/>
          <w:u w:val="none"/>
        </w:rPr>
        <w:t>As</w:t>
      </w:r>
      <w:proofErr w:type="gramEnd"/>
      <w:r>
        <w:rPr>
          <w:b/>
          <w:sz w:val="26"/>
          <w:szCs w:val="26"/>
          <w:u w:val="none"/>
        </w:rPr>
        <w:t xml:space="preserve"> Cycle</w:t>
      </w:r>
    </w:p>
    <w:p w14:paraId="674771CF" w14:textId="77777777" w:rsidR="00CC388C" w:rsidRDefault="00000000">
      <w:r>
        <w:t>Modern life often treats time like a line with past, present, and future. The view of the Rishi Munis shows time as a cycle, like the chakras, the moon, and the breath. The past lives within as memory. The future lives as vibration. The present stands as a portal between the two.</w:t>
      </w:r>
    </w:p>
    <w:p w14:paraId="3AE602D1" w14:textId="77777777" w:rsidR="00CC388C" w:rsidRDefault="00000000">
      <w:r>
        <w:t xml:space="preserve">Each time you recall a painful scene, the body reacts as if it is happening again. The chest tightens, the mouth dries, and the heart feels heavy. Each time you imagine a </w:t>
      </w:r>
      <w:r>
        <w:lastRenderedPageBreak/>
        <w:t>fearful future, worry pulls energy away from what matters. When you breathe into the present and say “</w:t>
      </w:r>
      <w:proofErr w:type="spellStart"/>
      <w:r>
        <w:t>Shukrana</w:t>
      </w:r>
      <w:proofErr w:type="spellEnd"/>
      <w:r>
        <w:t>,” something changes.</w:t>
      </w:r>
    </w:p>
    <w:p w14:paraId="2506E5FE" w14:textId="77777777" w:rsidR="00CC388C" w:rsidRDefault="00000000">
      <w:r>
        <w:t>The pull of the past softens, the picture of the future brightens, and the present feels sacred.</w:t>
      </w:r>
    </w:p>
    <w:p w14:paraId="14B2017D" w14:textId="77777777" w:rsidR="00CC388C" w:rsidRDefault="00000000">
      <w:pPr>
        <w:pStyle w:val="Heading3"/>
        <w:keepNext w:val="0"/>
        <w:keepLines w:val="0"/>
        <w:spacing w:before="280" w:after="80"/>
        <w:rPr>
          <w:b/>
          <w:sz w:val="26"/>
          <w:szCs w:val="26"/>
          <w:u w:val="none"/>
        </w:rPr>
      </w:pPr>
      <w:bookmarkStart w:id="40" w:name="_tmu9kqqjnlj7" w:colFirst="0" w:colLast="0"/>
      <w:bookmarkEnd w:id="40"/>
      <w:r>
        <w:rPr>
          <w:b/>
          <w:sz w:val="26"/>
          <w:szCs w:val="26"/>
          <w:u w:val="none"/>
        </w:rPr>
        <w:t>Wisdom from the Gita and the Upanishads</w:t>
      </w:r>
    </w:p>
    <w:p w14:paraId="0BEFE571" w14:textId="77777777" w:rsidR="00CC388C" w:rsidRDefault="00000000">
      <w:r>
        <w:t>In the Bhagavad Gita, Krishna says, “</w:t>
      </w:r>
      <w:proofErr w:type="spellStart"/>
      <w:r>
        <w:t>Kaalosmi</w:t>
      </w:r>
      <w:proofErr w:type="spellEnd"/>
      <w:r>
        <w:t xml:space="preserve"> </w:t>
      </w:r>
      <w:proofErr w:type="spellStart"/>
      <w:r>
        <w:t>lokakshaya</w:t>
      </w:r>
      <w:proofErr w:type="spellEnd"/>
      <w:r>
        <w:t xml:space="preserve"> </w:t>
      </w:r>
      <w:proofErr w:type="spellStart"/>
      <w:r>
        <w:t>kritpraviddho</w:t>
      </w:r>
      <w:proofErr w:type="spellEnd"/>
      <w:r>
        <w:t>” (11.32). I am time, the force that changes worlds. He also says, “</w:t>
      </w:r>
      <w:proofErr w:type="spellStart"/>
      <w:r>
        <w:t>Tasmaat</w:t>
      </w:r>
      <w:proofErr w:type="spellEnd"/>
      <w:r>
        <w:t xml:space="preserve"> </w:t>
      </w:r>
      <w:proofErr w:type="spellStart"/>
      <w:r>
        <w:t>sarveshu</w:t>
      </w:r>
      <w:proofErr w:type="spellEnd"/>
      <w:r>
        <w:t xml:space="preserve"> </w:t>
      </w:r>
      <w:proofErr w:type="spellStart"/>
      <w:r>
        <w:t>kaaleshu</w:t>
      </w:r>
      <w:proofErr w:type="spellEnd"/>
      <w:r>
        <w:t xml:space="preserve"> </w:t>
      </w:r>
      <w:proofErr w:type="spellStart"/>
      <w:r>
        <w:t>maam</w:t>
      </w:r>
      <w:proofErr w:type="spellEnd"/>
      <w:r>
        <w:t xml:space="preserve"> </w:t>
      </w:r>
      <w:proofErr w:type="spellStart"/>
      <w:r>
        <w:t>anusmara</w:t>
      </w:r>
      <w:proofErr w:type="spellEnd"/>
      <w:r>
        <w:t xml:space="preserve"> </w:t>
      </w:r>
      <w:proofErr w:type="spellStart"/>
      <w:r>
        <w:t>yudhya</w:t>
      </w:r>
      <w:proofErr w:type="spellEnd"/>
      <w:r>
        <w:t xml:space="preserve"> cha” (8.7). </w:t>
      </w:r>
      <w:proofErr w:type="gramStart"/>
      <w:r>
        <w:t>Remember Me at all times</w:t>
      </w:r>
      <w:proofErr w:type="gramEnd"/>
      <w:r>
        <w:t xml:space="preserve"> and do your duty. Time is not an opponent, but the Divine wearing a clock. Every moment carries Krishna in disguise, offering a gift or a lesson.</w:t>
      </w:r>
    </w:p>
    <w:p w14:paraId="0D41C90A" w14:textId="77777777" w:rsidR="00CC388C" w:rsidRDefault="00000000">
      <w:r>
        <w:t>The Isha Upanishad says, “</w:t>
      </w:r>
      <w:proofErr w:type="spellStart"/>
      <w:r>
        <w:t>Kurvann</w:t>
      </w:r>
      <w:proofErr w:type="spellEnd"/>
      <w:r>
        <w:t xml:space="preserve"> </w:t>
      </w:r>
      <w:proofErr w:type="spellStart"/>
      <w:r>
        <w:t>eveha</w:t>
      </w:r>
      <w:proofErr w:type="spellEnd"/>
      <w:r>
        <w:t xml:space="preserve"> </w:t>
      </w:r>
      <w:proofErr w:type="spellStart"/>
      <w:r>
        <w:t>karmāṇi</w:t>
      </w:r>
      <w:proofErr w:type="spellEnd"/>
      <w:r>
        <w:t xml:space="preserve"> </w:t>
      </w:r>
      <w:proofErr w:type="spellStart"/>
      <w:r>
        <w:t>jijīviṣec</w:t>
      </w:r>
      <w:proofErr w:type="spellEnd"/>
      <w:r>
        <w:t xml:space="preserve"> </w:t>
      </w:r>
      <w:proofErr w:type="spellStart"/>
      <w:r>
        <w:t>chataṁ</w:t>
      </w:r>
      <w:proofErr w:type="spellEnd"/>
      <w:r>
        <w:t xml:space="preserve"> </w:t>
      </w:r>
      <w:proofErr w:type="spellStart"/>
      <w:r>
        <w:t>samāḥ</w:t>
      </w:r>
      <w:proofErr w:type="spellEnd"/>
      <w:r>
        <w:t xml:space="preserve">.” Perform your karma here joyfully for a hundred years. Our ancestors rose with the sun, aligned with the moon phases, and lit diyas at dusk. They treated the day with patience and care rather than as a race. </w:t>
      </w:r>
      <w:proofErr w:type="spellStart"/>
      <w:r>
        <w:t>Shukrana</w:t>
      </w:r>
      <w:proofErr w:type="spellEnd"/>
      <w:r>
        <w:t xml:space="preserve"> keeps this alignment alive in a modern home.</w:t>
      </w:r>
    </w:p>
    <w:p w14:paraId="2FCA45D2" w14:textId="77777777" w:rsidR="00CC388C" w:rsidRDefault="00000000">
      <w:r>
        <w:t>From sacred lines, step into science and see how the brain reflects the same truth.</w:t>
      </w:r>
    </w:p>
    <w:p w14:paraId="7DE5642C" w14:textId="77777777" w:rsidR="00CC388C" w:rsidRDefault="00000000">
      <w:pPr>
        <w:pStyle w:val="Heading3"/>
        <w:keepNext w:val="0"/>
        <w:keepLines w:val="0"/>
        <w:spacing w:before="280" w:after="80"/>
        <w:rPr>
          <w:b/>
          <w:sz w:val="26"/>
          <w:szCs w:val="26"/>
          <w:u w:val="none"/>
        </w:rPr>
      </w:pPr>
      <w:bookmarkStart w:id="41" w:name="_1sc4cypfczdy" w:colFirst="0" w:colLast="0"/>
      <w:bookmarkEnd w:id="41"/>
      <w:r>
        <w:rPr>
          <w:b/>
          <w:sz w:val="26"/>
          <w:szCs w:val="26"/>
          <w:u w:val="none"/>
        </w:rPr>
        <w:t>Time and Brain Healing</w:t>
      </w:r>
    </w:p>
    <w:p w14:paraId="6440F8D9" w14:textId="77777777" w:rsidR="00CC388C" w:rsidRDefault="00000000">
      <w:r>
        <w:t xml:space="preserve">Your brain struggles to separate a strong memory from a current experience. When you recall a painful event, the nervous system </w:t>
      </w:r>
      <w:proofErr w:type="gramStart"/>
      <w:r>
        <w:t>relives</w:t>
      </w:r>
      <w:proofErr w:type="gramEnd"/>
      <w:r>
        <w:t xml:space="preserve"> the charge. When you recall the same event with gratitude, the charge reduces. The hippocampus, which stores context and sequence, begins to reframe the past, and the amygdala, which scans for threat, settles. Gratitude does not change the event; it changes the impact inside you.</w:t>
      </w:r>
    </w:p>
    <w:p w14:paraId="2B978941" w14:textId="77777777" w:rsidR="00CC388C" w:rsidRDefault="00000000">
      <w:r>
        <w:t>Dr Joe Dispenza writes, “Gratitude is the ultimate state of receivership. When you feel gratitude, you are telling the quantum field, ‘I already have it,’ and the universe mirrors that reality.” In a 2003 study in the Journal of Personality and Social Psychology, Dr Robert Emmons and Dr Michael McCullough asked participants to keep a gratitude journal for ten weeks. Those participants reported roughly twenty-five percent higher happiness, fewer doctor visits, and better sleep. Follow-up work found relief for trauma symptoms when people reframed painful memories with gratitude.</w:t>
      </w:r>
    </w:p>
    <w:p w14:paraId="6F795615" w14:textId="77777777" w:rsidR="00CC388C" w:rsidRDefault="00000000">
      <w:r>
        <w:t>Quantum biologist Dr Bruce Lipton teaches, “Perceptions, not genes, govern much of biology.” When perception of time shifts from fear to thankfulness, the body begins to heal.</w:t>
      </w:r>
    </w:p>
    <w:p w14:paraId="1CE84ACF" w14:textId="77777777" w:rsidR="00CC388C" w:rsidRDefault="00000000">
      <w:pPr>
        <w:pStyle w:val="Heading3"/>
        <w:keepNext w:val="0"/>
        <w:keepLines w:val="0"/>
        <w:spacing w:before="280" w:after="80"/>
        <w:rPr>
          <w:b/>
          <w:sz w:val="26"/>
          <w:szCs w:val="26"/>
          <w:u w:val="none"/>
        </w:rPr>
      </w:pPr>
      <w:bookmarkStart w:id="42" w:name="_aoas1vp9ycmm" w:colFirst="0" w:colLast="0"/>
      <w:bookmarkEnd w:id="42"/>
      <w:r>
        <w:rPr>
          <w:b/>
          <w:sz w:val="26"/>
          <w:szCs w:val="26"/>
          <w:u w:val="none"/>
        </w:rPr>
        <w:t>Seri, Your Serotonin Spark</w:t>
      </w:r>
    </w:p>
    <w:p w14:paraId="168A9F53" w14:textId="77777777" w:rsidR="00CC388C" w:rsidRDefault="00000000">
      <w:r>
        <w:t>I rise when you thank your hours. Each sincere thank you tells your cells that learning can proceed. Keep the practice gentle and regular, and I travel more easily through your system.</w:t>
      </w:r>
    </w:p>
    <w:p w14:paraId="5F0EE880" w14:textId="77777777" w:rsidR="00CC388C" w:rsidRDefault="00000000">
      <w:pPr>
        <w:pStyle w:val="Heading3"/>
        <w:keepNext w:val="0"/>
        <w:keepLines w:val="0"/>
        <w:spacing w:before="280" w:after="80"/>
        <w:rPr>
          <w:b/>
          <w:sz w:val="26"/>
          <w:szCs w:val="26"/>
          <w:u w:val="none"/>
        </w:rPr>
      </w:pPr>
      <w:bookmarkStart w:id="43" w:name="_343cewcifzyx" w:colFirst="0" w:colLast="0"/>
      <w:bookmarkEnd w:id="43"/>
      <w:r>
        <w:rPr>
          <w:b/>
          <w:sz w:val="26"/>
          <w:szCs w:val="26"/>
          <w:u w:val="none"/>
        </w:rPr>
        <w:lastRenderedPageBreak/>
        <w:t>The Missed Wedding</w:t>
      </w:r>
    </w:p>
    <w:p w14:paraId="59FA5CED" w14:textId="77777777" w:rsidR="00CC388C" w:rsidRDefault="00000000">
      <w:r>
        <w:t xml:space="preserve">A sixty-year-old woman came to a </w:t>
      </w:r>
      <w:proofErr w:type="spellStart"/>
      <w:r>
        <w:t>Shukrana</w:t>
      </w:r>
      <w:proofErr w:type="spellEnd"/>
      <w:r>
        <w:t xml:space="preserve"> circle. Tears stood in her eyes. “I missed my daughter’s wedding,” she said. “We fought the day before. I stayed away. I never corrected it.”</w:t>
      </w:r>
    </w:p>
    <w:p w14:paraId="74CBD58C" w14:textId="77777777" w:rsidR="00CC388C" w:rsidRDefault="00000000">
      <w:r>
        <w:t xml:space="preserve">We did not ask her to travel back and repair what happened that day. We asked her to </w:t>
      </w:r>
      <w:proofErr w:type="spellStart"/>
      <w:r>
        <w:t>honour</w:t>
      </w:r>
      <w:proofErr w:type="spellEnd"/>
      <w:r>
        <w:t xml:space="preserve"> it. She received a diya and a simple ritual. Each night for eleven nights, light the diya and speak:</w:t>
      </w:r>
    </w:p>
    <w:p w14:paraId="4ACC59D0" w14:textId="77777777" w:rsidR="00CC388C" w:rsidRDefault="00000000">
      <w:r>
        <w:t>“Thank you, Time, for teaching me the pain of ego.</w:t>
      </w:r>
      <w:r>
        <w:br/>
        <w:t>Thank you, Life, for still giving me breath to send blessings.”</w:t>
      </w:r>
    </w:p>
    <w:p w14:paraId="1C9E6771" w14:textId="77777777" w:rsidR="00CC388C" w:rsidRDefault="00000000">
      <w:r>
        <w:t xml:space="preserve">She </w:t>
      </w:r>
      <w:proofErr w:type="gramStart"/>
      <w:r>
        <w:t>kept the practice</w:t>
      </w:r>
      <w:proofErr w:type="gramEnd"/>
      <w:r>
        <w:t xml:space="preserve">. On the eleventh day, she sent a short message to her daughter: “I was wrong. </w:t>
      </w:r>
      <w:proofErr w:type="spellStart"/>
      <w:r>
        <w:t>Shukrana</w:t>
      </w:r>
      <w:proofErr w:type="spellEnd"/>
      <w:r>
        <w:t xml:space="preserve"> for being my daughter.” The reply came soon after: “</w:t>
      </w:r>
      <w:proofErr w:type="spellStart"/>
      <w:r>
        <w:t>Shukrana</w:t>
      </w:r>
      <w:proofErr w:type="spellEnd"/>
      <w:r>
        <w:t xml:space="preserve"> for being my mother. Let us have chai this Sunday.” She missed the wedding, yet she received a second chance.</w:t>
      </w:r>
    </w:p>
    <w:p w14:paraId="03F31C97" w14:textId="77777777" w:rsidR="00CC388C" w:rsidRDefault="00000000">
      <w:r>
        <w:t xml:space="preserve">Her learning </w:t>
      </w:r>
      <w:proofErr w:type="gramStart"/>
      <w:r>
        <w:t>distils</w:t>
      </w:r>
      <w:proofErr w:type="gramEnd"/>
      <w:r>
        <w:t xml:space="preserve"> into three clean lines:</w:t>
      </w:r>
    </w:p>
    <w:p w14:paraId="209C8BB9" w14:textId="77777777" w:rsidR="00CC388C" w:rsidRDefault="00000000">
      <w:r>
        <w:t xml:space="preserve">Regret blocks learning. </w:t>
      </w:r>
      <w:r>
        <w:br/>
        <w:t xml:space="preserve">Resentment repeats patterns. </w:t>
      </w:r>
      <w:r>
        <w:br/>
        <w:t xml:space="preserve">Thankfulness releases weight bound in time. </w:t>
      </w:r>
      <w:r>
        <w:br/>
      </w:r>
      <w:proofErr w:type="gramStart"/>
      <w:r>
        <w:t>So</w:t>
      </w:r>
      <w:proofErr w:type="gramEnd"/>
      <w:r>
        <w:t xml:space="preserve"> thank the pain, the delay, and the detour. You will notice that in that release, attention returns to what helps. </w:t>
      </w:r>
    </w:p>
    <w:p w14:paraId="30A8FAE5" w14:textId="77777777" w:rsidR="00CC388C" w:rsidRDefault="00000000">
      <w:r>
        <w:t xml:space="preserve">Our rituals carry this very wisdom. </w:t>
      </w:r>
      <w:proofErr w:type="spellStart"/>
      <w:r>
        <w:t>Pitru</w:t>
      </w:r>
      <w:proofErr w:type="spellEnd"/>
      <w:r>
        <w:t xml:space="preserve"> Paksha does not perform mourning alone. It </w:t>
      </w:r>
      <w:proofErr w:type="spellStart"/>
      <w:r>
        <w:t>honours</w:t>
      </w:r>
      <w:proofErr w:type="spellEnd"/>
      <w:r>
        <w:t xml:space="preserve"> those who came before, feeds their memory, and lets it rest in peace so that the future opens with peace. Bring that wisdom home with a small, steady practice.</w:t>
      </w:r>
    </w:p>
    <w:p w14:paraId="5DADEFFE" w14:textId="77777777" w:rsidR="00CC388C" w:rsidRDefault="00000000">
      <w:pPr>
        <w:pStyle w:val="Heading3"/>
        <w:keepNext w:val="0"/>
        <w:keepLines w:val="0"/>
        <w:spacing w:before="280" w:after="80"/>
        <w:rPr>
          <w:b/>
          <w:sz w:val="26"/>
          <w:szCs w:val="26"/>
          <w:u w:val="none"/>
        </w:rPr>
      </w:pPr>
      <w:bookmarkStart w:id="44" w:name="_araui8sjnbud" w:colFirst="0" w:colLast="0"/>
      <w:bookmarkEnd w:id="44"/>
      <w:proofErr w:type="spellStart"/>
      <w:r>
        <w:rPr>
          <w:b/>
          <w:sz w:val="26"/>
          <w:szCs w:val="26"/>
          <w:u w:val="none"/>
        </w:rPr>
        <w:t>Shukrana</w:t>
      </w:r>
      <w:proofErr w:type="spellEnd"/>
      <w:r>
        <w:rPr>
          <w:b/>
          <w:sz w:val="26"/>
          <w:szCs w:val="26"/>
          <w:u w:val="none"/>
        </w:rPr>
        <w:t xml:space="preserve"> Time Jar</w:t>
      </w:r>
    </w:p>
    <w:p w14:paraId="74DCC414" w14:textId="77777777" w:rsidR="00CC388C" w:rsidRDefault="00000000">
      <w:r>
        <w:t>Create a small jar for “</w:t>
      </w:r>
      <w:proofErr w:type="spellStart"/>
      <w:r>
        <w:t>Shukrana</w:t>
      </w:r>
      <w:proofErr w:type="spellEnd"/>
      <w:r>
        <w:t xml:space="preserve"> for Time.” Each night, write two lines on a small slip.</w:t>
      </w:r>
    </w:p>
    <w:p w14:paraId="545B272E" w14:textId="77777777" w:rsidR="00CC388C" w:rsidRDefault="00000000">
      <w:pPr>
        <w:numPr>
          <w:ilvl w:val="0"/>
          <w:numId w:val="12"/>
        </w:numPr>
      </w:pPr>
      <w:r>
        <w:t>One moment from your past that hurt.</w:t>
      </w:r>
    </w:p>
    <w:p w14:paraId="47FAE98D" w14:textId="77777777" w:rsidR="00CC388C" w:rsidRDefault="00000000">
      <w:pPr>
        <w:numPr>
          <w:ilvl w:val="0"/>
          <w:numId w:val="12"/>
        </w:numPr>
      </w:pPr>
      <w:r>
        <w:t>One lesson or blessing came from it.</w:t>
      </w:r>
    </w:p>
    <w:p w14:paraId="7FDE97E4" w14:textId="77777777" w:rsidR="00CC388C" w:rsidRDefault="00000000">
      <w:r>
        <w:t>Fold the paper. Say aloud, “</w:t>
      </w:r>
      <w:proofErr w:type="spellStart"/>
      <w:r>
        <w:t>Shukrana</w:t>
      </w:r>
      <w:proofErr w:type="spellEnd"/>
      <w:r>
        <w:t xml:space="preserve">, kaal </w:t>
      </w:r>
      <w:proofErr w:type="spellStart"/>
      <w:r>
        <w:t>devta</w:t>
      </w:r>
      <w:proofErr w:type="spellEnd"/>
      <w:r>
        <w:t>. You gave me wisdom dressed as wounds.” Place the slip in the jar. Continue for twenty-one days. By the end, you will have retold your life with grace as the author.</w:t>
      </w:r>
    </w:p>
    <w:p w14:paraId="19760595" w14:textId="77777777" w:rsidR="00CC388C" w:rsidRDefault="00000000">
      <w:r>
        <w:t xml:space="preserve">Scan the QR code to listen to the guided track to </w:t>
      </w:r>
      <w:proofErr w:type="spellStart"/>
      <w:r>
        <w:t>visualise</w:t>
      </w:r>
      <w:proofErr w:type="spellEnd"/>
      <w:r>
        <w:t xml:space="preserve"> your timeline, walk through key memories, and bless each one with a diya of light.</w:t>
      </w:r>
    </w:p>
    <w:p w14:paraId="5FC0F36D" w14:textId="77777777" w:rsidR="00CC388C" w:rsidRDefault="00000000">
      <w:pPr>
        <w:pStyle w:val="Heading3"/>
        <w:rPr>
          <w:b/>
          <w:u w:val="none"/>
        </w:rPr>
      </w:pPr>
      <w:bookmarkStart w:id="45" w:name="_ogfn8r6ljue9" w:colFirst="0" w:colLast="0"/>
      <w:bookmarkEnd w:id="45"/>
      <w:r>
        <w:rPr>
          <w:b/>
          <w:u w:val="none"/>
        </w:rPr>
        <w:lastRenderedPageBreak/>
        <w:t>Conclusion</w:t>
      </w:r>
    </w:p>
    <w:p w14:paraId="084795AF" w14:textId="77777777" w:rsidR="00CC388C" w:rsidRDefault="00000000">
      <w:r>
        <w:t xml:space="preserve">Time moves one way, and </w:t>
      </w:r>
      <w:proofErr w:type="spellStart"/>
      <w:r>
        <w:t>Shukrana</w:t>
      </w:r>
      <w:proofErr w:type="spellEnd"/>
      <w:r>
        <w:t xml:space="preserve"> keeps you in step. </w:t>
      </w:r>
      <w:proofErr w:type="gramStart"/>
      <w:r>
        <w:t>Thank</w:t>
      </w:r>
      <w:proofErr w:type="gramEnd"/>
      <w:r>
        <w:t xml:space="preserve"> the </w:t>
      </w:r>
      <w:proofErr w:type="gramStart"/>
      <w:r>
        <w:t>past, so</w:t>
      </w:r>
      <w:proofErr w:type="gramEnd"/>
      <w:r>
        <w:t xml:space="preserve"> memory turns into guidance. Bless the future so effort stays aimed. Give today full attention so action stays clean. Small daily acts make this real. One diya, one clear line, one calm review of a hard scene, these cues train the brain and body to read time as a friend. As respect returns to the past, weight eases. As blessings meet the future, direction sharpens. From here, work grows cleaner, speech grows kinder, and trust builds through results you can see.</w:t>
      </w:r>
    </w:p>
    <w:p w14:paraId="3D46226E" w14:textId="77777777" w:rsidR="00CC388C" w:rsidRDefault="00000000">
      <w:pPr>
        <w:pStyle w:val="Heading3"/>
        <w:keepNext w:val="0"/>
        <w:keepLines w:val="0"/>
        <w:spacing w:before="280" w:after="80"/>
        <w:rPr>
          <w:b/>
          <w:sz w:val="26"/>
          <w:szCs w:val="26"/>
          <w:u w:val="none"/>
        </w:rPr>
      </w:pPr>
      <w:bookmarkStart w:id="46" w:name="_835waqfbpxn8" w:colFirst="0" w:colLast="0"/>
      <w:bookmarkEnd w:id="46"/>
      <w:r>
        <w:rPr>
          <w:b/>
          <w:sz w:val="26"/>
          <w:szCs w:val="26"/>
          <w:u w:val="none"/>
        </w:rPr>
        <w:t>Soul Spark Summary</w:t>
      </w:r>
    </w:p>
    <w:p w14:paraId="46A3B738" w14:textId="77777777" w:rsidR="00CC388C" w:rsidRDefault="00000000">
      <w:pPr>
        <w:numPr>
          <w:ilvl w:val="0"/>
          <w:numId w:val="9"/>
        </w:numPr>
      </w:pPr>
      <w:r>
        <w:t>Time moves one way, and gratitude helps you walk with it.</w:t>
      </w:r>
    </w:p>
    <w:p w14:paraId="11B8B058" w14:textId="77777777" w:rsidR="00CC388C" w:rsidRDefault="00000000">
      <w:pPr>
        <w:numPr>
          <w:ilvl w:val="0"/>
          <w:numId w:val="9"/>
        </w:numPr>
      </w:pPr>
      <w:r>
        <w:t>Memory turns into guidance when thanked with care.</w:t>
      </w:r>
    </w:p>
    <w:p w14:paraId="7551E101" w14:textId="77777777" w:rsidR="00CC388C" w:rsidRDefault="00000000">
      <w:pPr>
        <w:numPr>
          <w:ilvl w:val="0"/>
          <w:numId w:val="9"/>
        </w:numPr>
      </w:pPr>
      <w:r>
        <w:t>Blessings sent ahead shape the quality of action today.</w:t>
      </w:r>
    </w:p>
    <w:p w14:paraId="6131D6AD" w14:textId="77777777" w:rsidR="00CC388C" w:rsidRDefault="00000000">
      <w:pPr>
        <w:numPr>
          <w:ilvl w:val="0"/>
          <w:numId w:val="9"/>
        </w:numPr>
      </w:pPr>
      <w:r>
        <w:t>Small daily rituals align the body and mind with the hour at hand.</w:t>
      </w:r>
    </w:p>
    <w:p w14:paraId="500599AA" w14:textId="77777777" w:rsidR="00CC388C" w:rsidRDefault="00000000">
      <w:pPr>
        <w:numPr>
          <w:ilvl w:val="0"/>
          <w:numId w:val="9"/>
        </w:numPr>
      </w:pPr>
      <w:r>
        <w:t xml:space="preserve">Healing gathers when you </w:t>
      </w:r>
      <w:proofErr w:type="spellStart"/>
      <w:r>
        <w:t>honour</w:t>
      </w:r>
      <w:proofErr w:type="spellEnd"/>
      <w:r>
        <w:t xml:space="preserve"> the teacher inside every event.</w:t>
      </w:r>
    </w:p>
    <w:p w14:paraId="01E50167" w14:textId="77777777" w:rsidR="00CC388C" w:rsidRDefault="00000000">
      <w:r>
        <w:t xml:space="preserve">“Om Kalaya Namah. Om </w:t>
      </w:r>
      <w:proofErr w:type="spellStart"/>
      <w:r>
        <w:t>Kaalachakraya</w:t>
      </w:r>
      <w:proofErr w:type="spellEnd"/>
      <w:r>
        <w:t xml:space="preserve"> Namah.” Chant at sunrise or sunset to align your inner clock with cosmic time.</w:t>
      </w:r>
    </w:p>
    <w:p w14:paraId="49737C72" w14:textId="77777777" w:rsidR="00CC388C" w:rsidRDefault="00000000">
      <w:pPr>
        <w:pStyle w:val="Heading3"/>
        <w:rPr>
          <w:b/>
          <w:sz w:val="26"/>
          <w:szCs w:val="26"/>
          <w:u w:val="none"/>
        </w:rPr>
      </w:pPr>
      <w:bookmarkStart w:id="47" w:name="_qsi3hguhhr9x" w:colFirst="0" w:colLast="0"/>
      <w:bookmarkEnd w:id="47"/>
      <w:r>
        <w:rPr>
          <w:b/>
          <w:sz w:val="26"/>
          <w:szCs w:val="26"/>
          <w:u w:val="none"/>
        </w:rPr>
        <w:t>Next Chapter Highlights</w:t>
      </w:r>
    </w:p>
    <w:p w14:paraId="6E7A0BD0" w14:textId="77777777" w:rsidR="00CC388C" w:rsidRDefault="00000000">
      <w:r>
        <w:t xml:space="preserve">The next chapter opens with the empty bowl story, showing how steady thanks can change a life condition. It explains how training the Reticular Activating System to notice support and openings improves decisions. </w:t>
      </w:r>
    </w:p>
    <w:p w14:paraId="5B2418B5" w14:textId="77777777" w:rsidR="00CC388C" w:rsidRDefault="00000000">
      <w:r>
        <w:t xml:space="preserve">You will see the Wealth Loop in motion, linking gratitude to contentment, clarity, aligned action, and results. A simple Friday Lakshmi lamp with </w:t>
      </w:r>
      <w:proofErr w:type="gramStart"/>
      <w:r>
        <w:t>a clear</w:t>
      </w:r>
      <w:proofErr w:type="gramEnd"/>
      <w:r>
        <w:t xml:space="preserve"> intention anchors the week. A small business case shows how, daily, thanks to money tools, it has brought movement. Bills appear as moments to bless circulation, free of resentment. Turn your attention from lack to love, so long-term choices open.</w:t>
      </w:r>
    </w:p>
    <w:p w14:paraId="12D4B232" w14:textId="77777777" w:rsidR="00CC388C" w:rsidRDefault="00CC388C"/>
    <w:p w14:paraId="04C4E4DC" w14:textId="77777777" w:rsidR="00CC388C" w:rsidRDefault="00CC388C"/>
    <w:p w14:paraId="108C8459" w14:textId="77777777" w:rsidR="00CC388C" w:rsidRDefault="00CC388C"/>
    <w:p w14:paraId="79BDF530" w14:textId="77777777" w:rsidR="00CC388C" w:rsidRDefault="00CC388C"/>
    <w:p w14:paraId="07742EBF" w14:textId="77777777" w:rsidR="00CC388C" w:rsidRDefault="00CC388C"/>
    <w:p w14:paraId="0F32160E" w14:textId="77777777" w:rsidR="00CC388C" w:rsidRDefault="00CC388C"/>
    <w:p w14:paraId="0F84C133" w14:textId="77777777" w:rsidR="00CC388C" w:rsidRDefault="00CC388C"/>
    <w:p w14:paraId="72F47826" w14:textId="77777777" w:rsidR="00CC388C" w:rsidRDefault="00CC388C"/>
    <w:p w14:paraId="27B2339B" w14:textId="77777777" w:rsidR="00CC388C" w:rsidRDefault="00CC388C"/>
    <w:p w14:paraId="7A728710" w14:textId="77777777" w:rsidR="00CC388C" w:rsidRDefault="00CC388C"/>
    <w:p w14:paraId="16B47524" w14:textId="77777777" w:rsidR="00CC388C" w:rsidRDefault="00CC388C"/>
    <w:p w14:paraId="23FE912A" w14:textId="77777777" w:rsidR="00CC388C" w:rsidRDefault="00CC388C"/>
    <w:p w14:paraId="7813BCBD" w14:textId="77777777" w:rsidR="00CC388C" w:rsidRDefault="00CC388C"/>
    <w:p w14:paraId="283C9F9D" w14:textId="77777777" w:rsidR="00CC388C" w:rsidRDefault="00CC388C"/>
    <w:p w14:paraId="38C414BD" w14:textId="77777777" w:rsidR="00CC388C" w:rsidRDefault="00000000">
      <w:pPr>
        <w:pStyle w:val="Heading1"/>
        <w:keepNext w:val="0"/>
        <w:keepLines w:val="0"/>
        <w:spacing w:before="480"/>
        <w:rPr>
          <w:b/>
          <w:sz w:val="46"/>
          <w:szCs w:val="46"/>
        </w:rPr>
      </w:pPr>
      <w:bookmarkStart w:id="48" w:name="_tl7z3z97fte9" w:colFirst="0" w:colLast="0"/>
      <w:bookmarkEnd w:id="48"/>
      <w:r>
        <w:rPr>
          <w:b/>
          <w:sz w:val="46"/>
          <w:szCs w:val="46"/>
        </w:rPr>
        <w:t>Chapter 06</w:t>
      </w:r>
    </w:p>
    <w:p w14:paraId="555C742B" w14:textId="370B764E" w:rsidR="00CC388C" w:rsidRDefault="00013739">
      <w:pPr>
        <w:pStyle w:val="Heading2"/>
        <w:keepNext w:val="0"/>
        <w:keepLines w:val="0"/>
        <w:spacing w:after="80"/>
        <w:rPr>
          <w:sz w:val="34"/>
          <w:szCs w:val="34"/>
        </w:rPr>
      </w:pPr>
      <w:bookmarkStart w:id="49" w:name="_n2dft63brg02" w:colFirst="0" w:colLast="0"/>
      <w:bookmarkEnd w:id="49"/>
      <w:proofErr w:type="spellStart"/>
      <w:r>
        <w:rPr>
          <w:sz w:val="34"/>
          <w:szCs w:val="34"/>
        </w:rPr>
        <w:t>Shukrana</w:t>
      </w:r>
      <w:proofErr w:type="spellEnd"/>
      <w:r>
        <w:rPr>
          <w:sz w:val="34"/>
          <w:szCs w:val="34"/>
        </w:rPr>
        <w:t xml:space="preserve"> to the prosperity and abundance </w:t>
      </w:r>
    </w:p>
    <w:p w14:paraId="56E189D5" w14:textId="77777777" w:rsidR="00CC388C" w:rsidRDefault="00000000">
      <w:r>
        <w:t>“</w:t>
      </w:r>
      <w:proofErr w:type="spellStart"/>
      <w:r>
        <w:t>Shukrana</w:t>
      </w:r>
      <w:proofErr w:type="spellEnd"/>
      <w:r>
        <w:t xml:space="preserve"> relates less to what you have; it rests in how deeply you receive what is already here.”  – Monica Singhal Gurumaa</w:t>
      </w:r>
    </w:p>
    <w:p w14:paraId="2571A605" w14:textId="77777777" w:rsidR="00CC388C" w:rsidRDefault="00000000">
      <w:pPr>
        <w:pStyle w:val="Heading2"/>
        <w:keepNext w:val="0"/>
        <w:keepLines w:val="0"/>
        <w:spacing w:after="80"/>
        <w:rPr>
          <w:sz w:val="34"/>
          <w:szCs w:val="34"/>
        </w:rPr>
      </w:pPr>
      <w:bookmarkStart w:id="50" w:name="_eixwo8fv0o1p" w:colFirst="0" w:colLast="0"/>
      <w:bookmarkEnd w:id="50"/>
      <w:r>
        <w:rPr>
          <w:sz w:val="34"/>
          <w:szCs w:val="34"/>
        </w:rPr>
        <w:t>The Empty Bowl That Overflowed</w:t>
      </w:r>
    </w:p>
    <w:p w14:paraId="13FAC80A" w14:textId="77777777" w:rsidR="00CC388C" w:rsidRDefault="00000000">
      <w:r>
        <w:t xml:space="preserve">A beggar walked the village lanes with an empty clay bowl in his hand. A saint asked, “What do you seek?” </w:t>
      </w:r>
      <w:r>
        <w:br/>
        <w:t xml:space="preserve">He said, “Food, money, anything you can give.” </w:t>
      </w:r>
      <w:r>
        <w:br/>
        <w:t xml:space="preserve">The saint offered a seven-day vow. No begging. </w:t>
      </w:r>
      <w:r>
        <w:br/>
        <w:t>Hold the bowl and repeat, “</w:t>
      </w:r>
      <w:proofErr w:type="spellStart"/>
      <w:r>
        <w:t>Shukrana</w:t>
      </w:r>
      <w:proofErr w:type="spellEnd"/>
      <w:r>
        <w:t xml:space="preserve">, </w:t>
      </w:r>
      <w:proofErr w:type="spellStart"/>
      <w:r>
        <w:t>Shukrana</w:t>
      </w:r>
      <w:proofErr w:type="spellEnd"/>
      <w:r>
        <w:t xml:space="preserve">, </w:t>
      </w:r>
      <w:proofErr w:type="spellStart"/>
      <w:r>
        <w:t>Shukrana</w:t>
      </w:r>
      <w:proofErr w:type="spellEnd"/>
      <w:r>
        <w:t>.”</w:t>
      </w:r>
    </w:p>
    <w:p w14:paraId="16D8E048" w14:textId="77777777" w:rsidR="00CC388C" w:rsidRDefault="00000000">
      <w:r>
        <w:t>He followed the instructions, and something changed. People approached him with joy. They sat beside him, shared fruit and clothes, and sang. On the eighth day, the bowl overflowed. More than the bowl, his heart felt full. Gratitude lifted his condition by changing his vibration.</w:t>
      </w:r>
    </w:p>
    <w:p w14:paraId="1920E9EC" w14:textId="77777777" w:rsidR="00CC388C" w:rsidRDefault="00000000">
      <w:r>
        <w:t xml:space="preserve">Most people chase wealth, while a few feel wealthy. Wealth goes beyond a number. It lives as a neural experience in body and brain that says, “I have enough. I am enough. I give and receive with ease.” Gratitude activates this state, and </w:t>
      </w:r>
      <w:proofErr w:type="spellStart"/>
      <w:r>
        <w:t>Shukrana</w:t>
      </w:r>
      <w:proofErr w:type="spellEnd"/>
      <w:r>
        <w:t xml:space="preserve"> sustains it.</w:t>
      </w:r>
    </w:p>
    <w:p w14:paraId="1EBACC51" w14:textId="77777777" w:rsidR="00CC388C" w:rsidRDefault="00000000">
      <w:r>
        <w:t xml:space="preserve">The brain’s Reticular Activating System, the RAS, filters for what you dwell on. Train that same filter toward abundance, sufficiency, and support, and financial choices begin to change. </w:t>
      </w:r>
      <w:proofErr w:type="gramStart"/>
      <w:r>
        <w:t>The change</w:t>
      </w:r>
      <w:proofErr w:type="gramEnd"/>
      <w:r>
        <w:t xml:space="preserve"> travels through the body as well. The nervous system softens, and your energetic field changes. This is where </w:t>
      </w:r>
      <w:proofErr w:type="spellStart"/>
      <w:r>
        <w:t>Shukrana</w:t>
      </w:r>
      <w:proofErr w:type="spellEnd"/>
      <w:r>
        <w:t xml:space="preserve"> enters.</w:t>
      </w:r>
    </w:p>
    <w:p w14:paraId="7F3D0122" w14:textId="77777777" w:rsidR="00CC388C" w:rsidRDefault="00000000">
      <w:pPr>
        <w:pStyle w:val="Heading2"/>
        <w:keepNext w:val="0"/>
        <w:keepLines w:val="0"/>
        <w:spacing w:after="80"/>
        <w:rPr>
          <w:sz w:val="34"/>
          <w:szCs w:val="34"/>
        </w:rPr>
      </w:pPr>
      <w:bookmarkStart w:id="51" w:name="_5kpk9ukj42vz" w:colFirst="0" w:colLast="0"/>
      <w:bookmarkEnd w:id="51"/>
      <w:r>
        <w:rPr>
          <w:sz w:val="34"/>
          <w:szCs w:val="34"/>
        </w:rPr>
        <w:lastRenderedPageBreak/>
        <w:t>The Wealth Loop Starts Inside</w:t>
      </w:r>
    </w:p>
    <w:p w14:paraId="62618104" w14:textId="77777777" w:rsidR="00CC388C" w:rsidRDefault="00000000">
      <w:r>
        <w:t>Here is the neuro-abundance loop you can trust:</w:t>
      </w:r>
    </w:p>
    <w:p w14:paraId="519F6678" w14:textId="77777777" w:rsidR="00CC388C" w:rsidRDefault="00000000">
      <w:r>
        <w:t>Gratitude creates contentment, lowers cortisol, and builds safety.</w:t>
      </w:r>
      <w:r>
        <w:br/>
        <w:t>Contentment creates clarity, activates the prefrontal cortex.</w:t>
      </w:r>
      <w:r>
        <w:br/>
        <w:t>Clarity guides decisions, conscious spending, saving, and giving.</w:t>
      </w:r>
      <w:r>
        <w:br/>
        <w:t>Aligned action brings results, progress, opportunity, and flow.</w:t>
      </w:r>
      <w:r>
        <w:br/>
        <w:t>Results reinforce gratitude, and new wealth habits form.</w:t>
      </w:r>
    </w:p>
    <w:p w14:paraId="6B2AF8A3" w14:textId="77777777" w:rsidR="00CC388C" w:rsidRDefault="00000000">
      <w:r>
        <w:t xml:space="preserve">With </w:t>
      </w:r>
      <w:proofErr w:type="spellStart"/>
      <w:r>
        <w:t>Shukrana</w:t>
      </w:r>
      <w:proofErr w:type="spellEnd"/>
      <w:r>
        <w:t xml:space="preserve"> as fuel, this loop becomes a powerful attractor.</w:t>
      </w:r>
    </w:p>
    <w:p w14:paraId="6A916665" w14:textId="77777777" w:rsidR="00CC388C" w:rsidRDefault="00000000">
      <w:r>
        <w:t xml:space="preserve">“Money flows to those who bless it. </w:t>
      </w:r>
      <w:proofErr w:type="spellStart"/>
      <w:r>
        <w:t>Shukrana</w:t>
      </w:r>
      <w:proofErr w:type="spellEnd"/>
      <w:r>
        <w:t xml:space="preserve"> turns money into a friend, not a fear.” – </w:t>
      </w:r>
      <w:proofErr w:type="spellStart"/>
      <w:r>
        <w:t>Gurumaa</w:t>
      </w:r>
      <w:proofErr w:type="spellEnd"/>
    </w:p>
    <w:p w14:paraId="67122128" w14:textId="77777777" w:rsidR="00CC388C" w:rsidRDefault="00000000">
      <w:r>
        <w:t xml:space="preserve">Each </w:t>
      </w:r>
      <w:proofErr w:type="gramStart"/>
      <w:r>
        <w:t>turn of this</w:t>
      </w:r>
      <w:proofErr w:type="gramEnd"/>
      <w:r>
        <w:t xml:space="preserve"> </w:t>
      </w:r>
      <w:proofErr w:type="gramStart"/>
      <w:r>
        <w:t>loop renews</w:t>
      </w:r>
      <w:proofErr w:type="gramEnd"/>
      <w:r>
        <w:t xml:space="preserve"> the next.</w:t>
      </w:r>
    </w:p>
    <w:p w14:paraId="3D8EEE06" w14:textId="77777777" w:rsidR="00CC388C" w:rsidRDefault="00000000">
      <w:pPr>
        <w:pStyle w:val="Heading2"/>
        <w:keepNext w:val="0"/>
        <w:keepLines w:val="0"/>
        <w:spacing w:after="80"/>
      </w:pPr>
      <w:bookmarkStart w:id="52" w:name="_tso4hj5jkblj" w:colFirst="0" w:colLast="0"/>
      <w:bookmarkEnd w:id="52"/>
      <w:r>
        <w:rPr>
          <w:sz w:val="34"/>
          <w:szCs w:val="34"/>
        </w:rPr>
        <w:t>Inviting Lakshmi Through Love, Not Lack</w:t>
      </w:r>
    </w:p>
    <w:p w14:paraId="2F4E24A3" w14:textId="77777777" w:rsidR="00CC388C" w:rsidRDefault="00000000">
      <w:r>
        <w:t xml:space="preserve">Many </w:t>
      </w:r>
      <w:proofErr w:type="gramStart"/>
      <w:r>
        <w:t>move</w:t>
      </w:r>
      <w:proofErr w:type="gramEnd"/>
      <w:r>
        <w:t xml:space="preserve"> through life with an invisible sign across the forehead that reads, “I do not have enough.” Enough time, money, and support. That sense of lack becomes a personal frequency. When attention moves from lack to love, from complaint to </w:t>
      </w:r>
      <w:proofErr w:type="spellStart"/>
      <w:r>
        <w:t>Shukrana</w:t>
      </w:r>
      <w:proofErr w:type="spellEnd"/>
      <w:r>
        <w:t>, a doorway opens. Abundance that once felt distant begins to arrive through welcome rather than demand.</w:t>
      </w:r>
    </w:p>
    <w:p w14:paraId="63E04D7D" w14:textId="77777777" w:rsidR="00CC388C" w:rsidRDefault="00000000">
      <w:r>
        <w:t>At Hari Om SMILES, people begin to heal poverty thinking with one daily practice:</w:t>
      </w:r>
    </w:p>
    <w:p w14:paraId="2F09B12B" w14:textId="77777777" w:rsidR="00CC388C" w:rsidRDefault="00000000">
      <w:r>
        <w:t>“Thank you, money.</w:t>
      </w:r>
      <w:r>
        <w:br/>
        <w:t xml:space="preserve"> Thank you, Lakshmi Maa.</w:t>
      </w:r>
      <w:r>
        <w:br/>
        <w:t xml:space="preserve"> Thank you, every coin, every rupee, every note that has passed through my hand.</w:t>
      </w:r>
      <w:r>
        <w:br/>
        <w:t xml:space="preserve"> You are sacred.”</w:t>
      </w:r>
    </w:p>
    <w:p w14:paraId="21DE82A8" w14:textId="77777777" w:rsidR="00CC388C" w:rsidRDefault="00000000">
      <w:r>
        <w:t>One woman began this in despair. By the eleventh day, clients returned, and a warm inner light switched on. Fear stopped leading her choices. A friendship formed between her and the flow of money. As the brain’s wiring responded, attention moved from limbic alarm toward the prefrontal cortex, where wise planning lives.</w:t>
      </w:r>
    </w:p>
    <w:p w14:paraId="70473E2C" w14:textId="77777777" w:rsidR="00CC388C" w:rsidRDefault="00000000">
      <w:pPr>
        <w:pStyle w:val="Heading2"/>
        <w:keepNext w:val="0"/>
        <w:keepLines w:val="0"/>
        <w:spacing w:after="80"/>
        <w:rPr>
          <w:sz w:val="34"/>
          <w:szCs w:val="34"/>
        </w:rPr>
      </w:pPr>
      <w:bookmarkStart w:id="53" w:name="_mynxnzjuxmwo" w:colFirst="0" w:colLast="0"/>
      <w:bookmarkEnd w:id="53"/>
      <w:r>
        <w:rPr>
          <w:sz w:val="34"/>
          <w:szCs w:val="34"/>
        </w:rPr>
        <w:t>Ancient Wisdom Speaks</w:t>
      </w:r>
    </w:p>
    <w:p w14:paraId="78290156" w14:textId="77777777" w:rsidR="00CC388C" w:rsidRDefault="00000000">
      <w:pPr>
        <w:rPr>
          <w:i/>
        </w:rPr>
      </w:pPr>
      <w:r>
        <w:rPr>
          <w:i/>
        </w:rPr>
        <w:t>“</w:t>
      </w:r>
      <w:proofErr w:type="spellStart"/>
      <w:r>
        <w:rPr>
          <w:i/>
        </w:rPr>
        <w:t>Brahmārpaṇaṁ</w:t>
      </w:r>
      <w:proofErr w:type="spellEnd"/>
      <w:r>
        <w:rPr>
          <w:i/>
        </w:rPr>
        <w:t xml:space="preserve"> Brahma Havir </w:t>
      </w:r>
      <w:proofErr w:type="spellStart"/>
      <w:r>
        <w:rPr>
          <w:i/>
        </w:rPr>
        <w:t>Brahmāgnau</w:t>
      </w:r>
      <w:proofErr w:type="spellEnd"/>
      <w:r>
        <w:rPr>
          <w:i/>
        </w:rPr>
        <w:t xml:space="preserve"> </w:t>
      </w:r>
      <w:proofErr w:type="spellStart"/>
      <w:r>
        <w:rPr>
          <w:i/>
        </w:rPr>
        <w:t>Brahmaṇā</w:t>
      </w:r>
      <w:proofErr w:type="spellEnd"/>
      <w:r>
        <w:rPr>
          <w:i/>
        </w:rPr>
        <w:t xml:space="preserve"> Hutam,</w:t>
      </w:r>
      <w:r>
        <w:rPr>
          <w:i/>
        </w:rPr>
        <w:br/>
        <w:t xml:space="preserve"> </w:t>
      </w:r>
      <w:proofErr w:type="spellStart"/>
      <w:r>
        <w:rPr>
          <w:i/>
        </w:rPr>
        <w:t>Brahmaiva</w:t>
      </w:r>
      <w:proofErr w:type="spellEnd"/>
      <w:r>
        <w:rPr>
          <w:i/>
        </w:rPr>
        <w:t xml:space="preserve"> Tena </w:t>
      </w:r>
      <w:proofErr w:type="spellStart"/>
      <w:r>
        <w:rPr>
          <w:i/>
        </w:rPr>
        <w:t>Gantavyaṁ</w:t>
      </w:r>
      <w:proofErr w:type="spellEnd"/>
      <w:r>
        <w:rPr>
          <w:i/>
        </w:rPr>
        <w:t xml:space="preserve"> Brahma Karma Samādhinā.” – Bhagavad Gita 4.24</w:t>
      </w:r>
    </w:p>
    <w:p w14:paraId="58253B0C" w14:textId="77777777" w:rsidR="00CC388C" w:rsidRDefault="00000000">
      <w:r>
        <w:t xml:space="preserve">The act of offering carries a divine nature. The </w:t>
      </w:r>
      <w:proofErr w:type="gramStart"/>
      <w:r>
        <w:t>offering</w:t>
      </w:r>
      <w:proofErr w:type="gramEnd"/>
      <w:r>
        <w:t xml:space="preserve"> itself carries a divine </w:t>
      </w:r>
      <w:proofErr w:type="gramStart"/>
      <w:r>
        <w:t>nature</w:t>
      </w:r>
      <w:proofErr w:type="gramEnd"/>
      <w:r>
        <w:t xml:space="preserve"> and it is offered by the divine into the divine fire. One who sees all action in this light moves toward the divine.</w:t>
      </w:r>
    </w:p>
    <w:p w14:paraId="27573079" w14:textId="77777777" w:rsidR="00CC388C" w:rsidRDefault="00000000">
      <w:r>
        <w:lastRenderedPageBreak/>
        <w:t>In the yogic view, even money becomes an offering. Wealth is more than a means. Wealth represents Maa Lakshmi. The more consciously we circulate wealth, the more sacred our karma becomes.</w:t>
      </w:r>
    </w:p>
    <w:p w14:paraId="56EB6820" w14:textId="77777777" w:rsidR="00CC388C" w:rsidRDefault="00000000">
      <w:r>
        <w:t>A Harvard Business Review study found that leaders and entrepreneurs who cultivate gratitude tend to make more profitable, long-term decisions than those who operate from scarcity or fear.</w:t>
      </w:r>
    </w:p>
    <w:p w14:paraId="2006691F" w14:textId="77777777" w:rsidR="00CC388C" w:rsidRDefault="00000000">
      <w:pPr>
        <w:pStyle w:val="Heading2"/>
        <w:keepNext w:val="0"/>
        <w:keepLines w:val="0"/>
        <w:spacing w:after="80"/>
        <w:rPr>
          <w:sz w:val="34"/>
          <w:szCs w:val="34"/>
        </w:rPr>
      </w:pPr>
      <w:bookmarkStart w:id="54" w:name="_soqa3jm4wdt4" w:colFirst="0" w:colLast="0"/>
      <w:bookmarkEnd w:id="54"/>
      <w:r>
        <w:rPr>
          <w:sz w:val="34"/>
          <w:szCs w:val="34"/>
        </w:rPr>
        <w:t>Scarcity Brain and Abundant Brain</w:t>
      </w:r>
    </w:p>
    <w:p w14:paraId="30FB8768" w14:textId="77777777" w:rsidR="00CC388C" w:rsidRDefault="00000000">
      <w:r>
        <w:t>In scarcity mode, the brain tends to over-activate the amygdala, suppress access to the prefrontal cortex, and narrow vision to short-term threats.</w:t>
      </w:r>
    </w:p>
    <w:p w14:paraId="3C865CA6" w14:textId="77777777" w:rsidR="00CC388C" w:rsidRDefault="00000000">
      <w:r>
        <w:t>With gratitude and Shukrana, the nervous system moves from survival toward creativity. Choices widen toward long-term alignment. Life begins to attract more than it chases. Some hold fewer resources and still feel rich. Others hold large sums and still feel unsafe. Wealth depends less on what you hold and more on how freely you allow value to flow.</w:t>
      </w:r>
    </w:p>
    <w:p w14:paraId="099D2B2B" w14:textId="77777777" w:rsidR="00CC388C" w:rsidRDefault="00000000">
      <w:pPr>
        <w:rPr>
          <w:b/>
          <w:sz w:val="34"/>
          <w:szCs w:val="34"/>
        </w:rPr>
      </w:pPr>
      <w:r>
        <w:rPr>
          <w:b/>
          <w:sz w:val="34"/>
          <w:szCs w:val="34"/>
        </w:rPr>
        <w:t>From Bankruptcy to Blessings</w:t>
      </w:r>
    </w:p>
    <w:p w14:paraId="6D8DC272" w14:textId="77777777" w:rsidR="00CC388C" w:rsidRDefault="00000000">
      <w:r>
        <w:t xml:space="preserve">Rajesh ji, a small business owner, stood close to closure after the COVID period. He joined a twenty-one-day SMILES </w:t>
      </w:r>
      <w:proofErr w:type="spellStart"/>
      <w:r>
        <w:t>Shukrana</w:t>
      </w:r>
      <w:proofErr w:type="spellEnd"/>
      <w:r>
        <w:t xml:space="preserve"> Sadhana. Each morning, he bowed to his laptop and account books and said, “Thank you. I know you carry the future.” </w:t>
      </w:r>
    </w:p>
    <w:p w14:paraId="72698799" w14:textId="77777777" w:rsidR="00CC388C" w:rsidRDefault="00000000">
      <w:r>
        <w:t>On the fifteenth day, an old client returned with a bulk order. Coincidence or frequency, he drew his own conclusion. His messages still end with one line. “Your Lakshmi Frequency Devotee.”</w:t>
      </w:r>
    </w:p>
    <w:p w14:paraId="5583DFE8" w14:textId="77777777" w:rsidR="00CC388C" w:rsidRDefault="00000000">
      <w:r>
        <w:t>Money carries life. It is energy. It listens.</w:t>
      </w:r>
      <w:r>
        <w:br/>
        <w:t>Thank it, and it flows.</w:t>
      </w:r>
      <w:r>
        <w:br/>
        <w:t>Fear it, and it hides.</w:t>
      </w:r>
    </w:p>
    <w:p w14:paraId="3F31B3B4" w14:textId="77777777" w:rsidR="00CC388C" w:rsidRDefault="00000000">
      <w:r>
        <w:t>Carry this as a reminder when you open your wallet.</w:t>
      </w:r>
    </w:p>
    <w:p w14:paraId="70C7D3DC" w14:textId="77777777" w:rsidR="00CC388C" w:rsidRDefault="00000000">
      <w:pPr>
        <w:jc w:val="right"/>
      </w:pPr>
      <w:r>
        <w:t xml:space="preserve">Scan to watch Magical </w:t>
      </w:r>
      <w:proofErr w:type="spellStart"/>
      <w:r>
        <w:t>Aushidi</w:t>
      </w:r>
      <w:proofErr w:type="spellEnd"/>
      <w:r>
        <w:t xml:space="preserve"> by a SMILES member.</w:t>
      </w:r>
    </w:p>
    <w:p w14:paraId="3D178619" w14:textId="77777777" w:rsidR="00CC388C" w:rsidRDefault="00000000">
      <w:pPr>
        <w:pStyle w:val="Heading2"/>
        <w:keepNext w:val="0"/>
        <w:keepLines w:val="0"/>
        <w:spacing w:after="80"/>
        <w:rPr>
          <w:sz w:val="34"/>
          <w:szCs w:val="34"/>
        </w:rPr>
      </w:pPr>
      <w:bookmarkStart w:id="55" w:name="_nprlmr99ly2l" w:colFirst="0" w:colLast="0"/>
      <w:bookmarkEnd w:id="55"/>
      <w:r>
        <w:rPr>
          <w:sz w:val="34"/>
          <w:szCs w:val="34"/>
        </w:rPr>
        <w:t>Seri, Your Serotonin Spark</w:t>
      </w:r>
    </w:p>
    <w:p w14:paraId="4A804B91" w14:textId="77777777" w:rsidR="00CC388C" w:rsidRDefault="00000000">
      <w:r>
        <w:t>I move easily when you bless your wealth. Each sincere thank you calms the alarms and tells your cells that growth is safe. Keep the practice gentle and regular, and I will travel farther for you.</w:t>
      </w:r>
    </w:p>
    <w:p w14:paraId="36DFD564" w14:textId="77777777" w:rsidR="00CC388C" w:rsidRDefault="00000000">
      <w:pPr>
        <w:pStyle w:val="Heading2"/>
        <w:keepNext w:val="0"/>
        <w:keepLines w:val="0"/>
        <w:spacing w:after="80"/>
        <w:rPr>
          <w:sz w:val="34"/>
          <w:szCs w:val="34"/>
        </w:rPr>
      </w:pPr>
      <w:bookmarkStart w:id="56" w:name="_pw14igmhbyok" w:colFirst="0" w:colLast="0"/>
      <w:bookmarkEnd w:id="56"/>
      <w:r>
        <w:rPr>
          <w:sz w:val="34"/>
          <w:szCs w:val="34"/>
        </w:rPr>
        <w:t xml:space="preserve">Let’s Practice </w:t>
      </w:r>
      <w:proofErr w:type="spellStart"/>
      <w:r>
        <w:rPr>
          <w:sz w:val="34"/>
          <w:szCs w:val="34"/>
        </w:rPr>
        <w:t>Shukrana</w:t>
      </w:r>
      <w:proofErr w:type="spellEnd"/>
      <w:r>
        <w:rPr>
          <w:sz w:val="34"/>
          <w:szCs w:val="34"/>
        </w:rPr>
        <w:t>!</w:t>
      </w:r>
    </w:p>
    <w:p w14:paraId="440A1D64" w14:textId="77777777" w:rsidR="00CC388C" w:rsidRDefault="00000000">
      <w:pPr>
        <w:pStyle w:val="Heading3"/>
        <w:keepNext w:val="0"/>
        <w:keepLines w:val="0"/>
        <w:spacing w:after="80"/>
      </w:pPr>
      <w:bookmarkStart w:id="57" w:name="_pum3astr7s7b" w:colFirst="0" w:colLast="0"/>
      <w:bookmarkEnd w:id="57"/>
      <w:proofErr w:type="spellStart"/>
      <w:r>
        <w:lastRenderedPageBreak/>
        <w:t>Shukrana</w:t>
      </w:r>
      <w:proofErr w:type="spellEnd"/>
      <w:r>
        <w:t xml:space="preserve"> Meditation Ritual</w:t>
      </w:r>
    </w:p>
    <w:p w14:paraId="53166AC8" w14:textId="77777777" w:rsidR="00CC388C" w:rsidRDefault="00000000">
      <w:r>
        <w:t>Light a small lamp before your purse, wallet, or bank statement. Sit with a clear intention and chant with attention and care:</w:t>
      </w:r>
    </w:p>
    <w:p w14:paraId="1E0B5240" w14:textId="77777777" w:rsidR="00CC388C" w:rsidRDefault="00000000">
      <w:r>
        <w:t>“</w:t>
      </w:r>
      <w:proofErr w:type="spellStart"/>
      <w:r>
        <w:t>Shukrana</w:t>
      </w:r>
      <w:proofErr w:type="spellEnd"/>
      <w:r>
        <w:t xml:space="preserve"> to each energy bundle carrying joy and happiness.”</w:t>
      </w:r>
    </w:p>
    <w:p w14:paraId="335F21B0" w14:textId="77777777" w:rsidR="00CC388C" w:rsidRDefault="00000000">
      <w:r>
        <w:t xml:space="preserve">Let </w:t>
      </w:r>
      <w:proofErr w:type="gramStart"/>
      <w:r>
        <w:t>the</w:t>
      </w:r>
      <w:proofErr w:type="gramEnd"/>
      <w:r>
        <w:t xml:space="preserve"> mind settle on sufficiency while you speak the line.</w:t>
      </w:r>
    </w:p>
    <w:p w14:paraId="639C3EDE" w14:textId="77777777" w:rsidR="00CC388C" w:rsidRDefault="00000000">
      <w:pPr>
        <w:pStyle w:val="Heading3"/>
        <w:keepNext w:val="0"/>
        <w:keepLines w:val="0"/>
        <w:spacing w:after="80"/>
      </w:pPr>
      <w:bookmarkStart w:id="58" w:name="_welvjyipcby9" w:colFirst="0" w:colLast="0"/>
      <w:bookmarkEnd w:id="58"/>
      <w:r>
        <w:t>Friday Lakshmi Activation</w:t>
      </w:r>
    </w:p>
    <w:p w14:paraId="7C24B3FF" w14:textId="77777777" w:rsidR="00CC388C" w:rsidRDefault="00000000">
      <w:r>
        <w:t>Every Friday evening, Lakshmi’s day, light a ghee lamp in the south-east corner of the home, a direction linked with fire and wealth. Sit in silence and chant this mantra eleven or twenty-one times with a grateful heart:</w:t>
      </w:r>
    </w:p>
    <w:p w14:paraId="271A2650" w14:textId="77777777" w:rsidR="00CC388C" w:rsidRDefault="00000000">
      <w:r>
        <w:t xml:space="preserve">“Aum </w:t>
      </w:r>
      <w:proofErr w:type="spellStart"/>
      <w:r>
        <w:t>Shreem</w:t>
      </w:r>
      <w:proofErr w:type="spellEnd"/>
      <w:r>
        <w:t xml:space="preserve"> Reem Shreem Mahalaxmiyei Namah.”</w:t>
      </w:r>
    </w:p>
    <w:p w14:paraId="313C9B76" w14:textId="77777777" w:rsidR="00CC388C" w:rsidRDefault="00000000">
      <w:r>
        <w:t xml:space="preserve">Offer one flower or one sweet as </w:t>
      </w:r>
      <w:proofErr w:type="spellStart"/>
      <w:r>
        <w:t>naivedya</w:t>
      </w:r>
      <w:proofErr w:type="spellEnd"/>
      <w:r>
        <w:t xml:space="preserve"> and speak:</w:t>
      </w:r>
    </w:p>
    <w:p w14:paraId="7D24D3E2" w14:textId="77777777" w:rsidR="00CC388C" w:rsidRDefault="00000000">
      <w:r>
        <w:t>“</w:t>
      </w:r>
      <w:proofErr w:type="spellStart"/>
      <w:r>
        <w:t>Shukrana</w:t>
      </w:r>
      <w:proofErr w:type="spellEnd"/>
      <w:r>
        <w:t>, Maa Lakshmi. May your energy flow through me with wisdom and joy.”</w:t>
      </w:r>
    </w:p>
    <w:p w14:paraId="08E17306" w14:textId="77777777" w:rsidR="00CC388C" w:rsidRDefault="00000000">
      <w:r>
        <w:t xml:space="preserve">This small act, repeated weekly, becomes a wealth magnet for contentment, self-respect, and divine support. </w:t>
      </w:r>
    </w:p>
    <w:p w14:paraId="4C0672A3" w14:textId="77777777" w:rsidR="00CC388C" w:rsidRDefault="00000000">
      <w:pPr>
        <w:jc w:val="right"/>
        <w:rPr>
          <w:b/>
          <w:sz w:val="34"/>
          <w:szCs w:val="34"/>
        </w:rPr>
      </w:pPr>
      <w:r>
        <w:t>Scan to listen Gratitude Mantra for Wealth, Lakshmi Frequency Chant.</w:t>
      </w:r>
    </w:p>
    <w:p w14:paraId="2E68BFAB" w14:textId="77777777" w:rsidR="00CC388C" w:rsidRDefault="00000000">
      <w:pPr>
        <w:pStyle w:val="Heading2"/>
        <w:keepNext w:val="0"/>
        <w:keepLines w:val="0"/>
        <w:spacing w:after="80"/>
        <w:rPr>
          <w:sz w:val="34"/>
          <w:szCs w:val="34"/>
        </w:rPr>
      </w:pPr>
      <w:bookmarkStart w:id="59" w:name="_z6budkfhx4gv" w:colFirst="0" w:colLast="0"/>
      <w:bookmarkEnd w:id="59"/>
      <w:r>
        <w:rPr>
          <w:sz w:val="34"/>
          <w:szCs w:val="34"/>
        </w:rPr>
        <w:t>From Complaint to Circulation</w:t>
      </w:r>
    </w:p>
    <w:p w14:paraId="038DBE8B" w14:textId="77777777" w:rsidR="00CC388C" w:rsidRDefault="00000000">
      <w:r>
        <w:t xml:space="preserve">Complaints over bills add </w:t>
      </w:r>
      <w:proofErr w:type="gramStart"/>
      <w:r>
        <w:t>a heaviness</w:t>
      </w:r>
      <w:proofErr w:type="gramEnd"/>
      <w:r>
        <w:t xml:space="preserve"> to the wallet that has nothing to do with cash. When paying </w:t>
      </w:r>
      <w:proofErr w:type="gramStart"/>
      <w:r>
        <w:t>a bill</w:t>
      </w:r>
      <w:proofErr w:type="gramEnd"/>
      <w:r>
        <w:t>, whisper thanks with clarity.</w:t>
      </w:r>
    </w:p>
    <w:p w14:paraId="6FD38F8B" w14:textId="77777777" w:rsidR="00CC388C" w:rsidRDefault="00000000">
      <w:r>
        <w:t>“Thank you, electricity, for lighting my life.”</w:t>
      </w:r>
      <w:r>
        <w:br/>
        <w:t xml:space="preserve"> “Thank you, phone, for helping me connect.”</w:t>
      </w:r>
      <w:r>
        <w:br/>
        <w:t xml:space="preserve"> “Thank you, water, for cleansing my being.”</w:t>
      </w:r>
    </w:p>
    <w:p w14:paraId="2236B86A" w14:textId="77777777" w:rsidR="00CC388C" w:rsidRDefault="00000000">
      <w:r>
        <w:t>Carry the same spirit while giving or donating. Choose circulation over heaviness.</w:t>
      </w:r>
    </w:p>
    <w:p w14:paraId="284D8A29" w14:textId="77777777" w:rsidR="00CC388C" w:rsidRDefault="00000000">
      <w:r>
        <w:t>“Money is a guest.</w:t>
      </w:r>
      <w:r>
        <w:br/>
        <w:t xml:space="preserve"> If you smile at her,</w:t>
      </w:r>
      <w:r>
        <w:br/>
        <w:t xml:space="preserve"> She comes more often.”</w:t>
      </w:r>
    </w:p>
    <w:p w14:paraId="41B9FD98" w14:textId="77777777" w:rsidR="00CC388C" w:rsidRDefault="00000000">
      <w:pPr>
        <w:pStyle w:val="Heading2"/>
        <w:keepNext w:val="0"/>
        <w:keepLines w:val="0"/>
        <w:spacing w:after="80"/>
        <w:rPr>
          <w:sz w:val="34"/>
          <w:szCs w:val="34"/>
        </w:rPr>
      </w:pPr>
      <w:bookmarkStart w:id="60" w:name="_5e3epmtd8ifj" w:colFirst="0" w:colLast="0"/>
      <w:bookmarkEnd w:id="60"/>
      <w:r>
        <w:rPr>
          <w:sz w:val="34"/>
          <w:szCs w:val="34"/>
        </w:rPr>
        <w:t>Soul Spark Summary</w:t>
      </w:r>
    </w:p>
    <w:p w14:paraId="17427AA0" w14:textId="77777777" w:rsidR="00CC388C" w:rsidRDefault="00000000">
      <w:pPr>
        <w:numPr>
          <w:ilvl w:val="0"/>
          <w:numId w:val="11"/>
        </w:numPr>
      </w:pPr>
      <w:r>
        <w:t>Abundance begins where gratitude replaces greed.</w:t>
      </w:r>
    </w:p>
    <w:p w14:paraId="6C670DC3" w14:textId="77777777" w:rsidR="00CC388C" w:rsidRDefault="00000000">
      <w:pPr>
        <w:numPr>
          <w:ilvl w:val="0"/>
          <w:numId w:val="11"/>
        </w:numPr>
      </w:pPr>
      <w:r>
        <w:t>Lakshmi enters where respect lives rather than complaint.</w:t>
      </w:r>
    </w:p>
    <w:p w14:paraId="4887D02D" w14:textId="77777777" w:rsidR="00CC388C" w:rsidRDefault="00000000">
      <w:pPr>
        <w:numPr>
          <w:ilvl w:val="0"/>
          <w:numId w:val="11"/>
        </w:numPr>
      </w:pPr>
      <w:r>
        <w:lastRenderedPageBreak/>
        <w:t xml:space="preserve">Every currency note carries energy; </w:t>
      </w:r>
      <w:proofErr w:type="spellStart"/>
      <w:r>
        <w:t>honour</w:t>
      </w:r>
      <w:proofErr w:type="spellEnd"/>
      <w:r>
        <w:t xml:space="preserve"> and bless it.</w:t>
      </w:r>
    </w:p>
    <w:p w14:paraId="1D4A1C33" w14:textId="77777777" w:rsidR="00CC388C" w:rsidRDefault="00000000">
      <w:pPr>
        <w:numPr>
          <w:ilvl w:val="0"/>
          <w:numId w:val="11"/>
        </w:numPr>
      </w:pPr>
      <w:r>
        <w:t>Gratitude reshapes outer situations and inner magnetism.</w:t>
      </w:r>
    </w:p>
    <w:p w14:paraId="3F289FCD" w14:textId="77777777" w:rsidR="00CC388C" w:rsidRDefault="00000000">
      <w:pPr>
        <w:numPr>
          <w:ilvl w:val="0"/>
          <w:numId w:val="11"/>
        </w:numPr>
      </w:pPr>
      <w:r>
        <w:t>Speak to your money as you would to a loyal friend.</w:t>
      </w:r>
    </w:p>
    <w:p w14:paraId="14875C0F" w14:textId="77777777" w:rsidR="00CC388C" w:rsidRDefault="00000000">
      <w:pPr>
        <w:numPr>
          <w:ilvl w:val="0"/>
          <w:numId w:val="11"/>
        </w:numPr>
      </w:pPr>
      <w:r>
        <w:t>Turn your wallet into a small temple rather than a place of panic.</w:t>
      </w:r>
    </w:p>
    <w:p w14:paraId="27E36419" w14:textId="77777777" w:rsidR="00CC388C" w:rsidRDefault="00000000">
      <w:pPr>
        <w:numPr>
          <w:ilvl w:val="0"/>
          <w:numId w:val="11"/>
        </w:numPr>
      </w:pPr>
      <w:proofErr w:type="gramStart"/>
      <w:r>
        <w:t>Circulate</w:t>
      </w:r>
      <w:proofErr w:type="gramEnd"/>
      <w:r>
        <w:t xml:space="preserve"> wealth with joy and watch it return in ways that carry grace.</w:t>
      </w:r>
    </w:p>
    <w:p w14:paraId="5983D2D8" w14:textId="77777777" w:rsidR="00CC388C" w:rsidRDefault="00000000">
      <w:pPr>
        <w:pStyle w:val="Heading3"/>
        <w:keepNext w:val="0"/>
        <w:keepLines w:val="0"/>
        <w:spacing w:before="280" w:after="80"/>
        <w:rPr>
          <w:b/>
          <w:sz w:val="26"/>
          <w:szCs w:val="26"/>
          <w:u w:val="none"/>
        </w:rPr>
      </w:pPr>
      <w:bookmarkStart w:id="61" w:name="_ufbt54ni8h6z" w:colFirst="0" w:colLast="0"/>
      <w:bookmarkEnd w:id="61"/>
      <w:r>
        <w:rPr>
          <w:b/>
          <w:sz w:val="26"/>
          <w:szCs w:val="26"/>
          <w:u w:val="none"/>
        </w:rPr>
        <w:t>Next Chapter Highlights</w:t>
      </w:r>
    </w:p>
    <w:p w14:paraId="313C986A" w14:textId="77777777" w:rsidR="00CC388C" w:rsidRDefault="00CC388C"/>
    <w:p w14:paraId="7CAFDC37" w14:textId="77777777" w:rsidR="00CC388C" w:rsidRDefault="00000000">
      <w:r>
        <w:t xml:space="preserve">The next chapter rewires scarcity at the level of the brain and story. It names the hidden programming behind anxiety and </w:t>
      </w:r>
      <w:proofErr w:type="gramStart"/>
      <w:r>
        <w:t>comparison, and</w:t>
      </w:r>
      <w:proofErr w:type="gramEnd"/>
      <w:r>
        <w:t xml:space="preserve"> shows how </w:t>
      </w:r>
      <w:proofErr w:type="spellStart"/>
      <w:r>
        <w:t>Shukrana</w:t>
      </w:r>
      <w:proofErr w:type="spellEnd"/>
      <w:r>
        <w:t xml:space="preserve"> interrupts that loop in the moment. Karim’s case illustrates a short pause that turns checking and panic into rest and trust. Core rewires appear clearly: “What if it goes wrong?” to “</w:t>
      </w:r>
      <w:proofErr w:type="spellStart"/>
      <w:r>
        <w:t>Shukrana</w:t>
      </w:r>
      <w:proofErr w:type="spellEnd"/>
      <w:r>
        <w:t xml:space="preserve"> for what is unfolding,” hoarding to conscious giving, comparison to appreciation, and control to simple daily trust. </w:t>
      </w:r>
    </w:p>
    <w:p w14:paraId="01A035A7" w14:textId="77777777" w:rsidR="00CC388C" w:rsidRDefault="00CC388C"/>
    <w:p w14:paraId="2045872F" w14:textId="77777777" w:rsidR="00013739" w:rsidRDefault="00013739" w:rsidP="00013739">
      <w:pPr>
        <w:pStyle w:val="Heading1"/>
        <w:keepNext w:val="0"/>
        <w:keepLines w:val="0"/>
        <w:spacing w:before="480"/>
        <w:rPr>
          <w:b/>
          <w:bCs/>
          <w:sz w:val="46"/>
          <w:szCs w:val="46"/>
        </w:rPr>
      </w:pPr>
      <w:bookmarkStart w:id="62" w:name="_tes890s9eo3p" w:colFirst="0" w:colLast="0"/>
      <w:bookmarkEnd w:id="62"/>
      <w:r>
        <w:rPr>
          <w:b/>
          <w:bCs/>
          <w:sz w:val="46"/>
          <w:szCs w:val="46"/>
        </w:rPr>
        <w:t>Chapter 8</w:t>
      </w:r>
    </w:p>
    <w:p w14:paraId="265FE726" w14:textId="77777777" w:rsidR="00013739" w:rsidRDefault="00013739" w:rsidP="00013739">
      <w:pPr>
        <w:pStyle w:val="Heading1"/>
        <w:keepNext w:val="0"/>
        <w:keepLines w:val="0"/>
        <w:spacing w:before="480"/>
        <w:rPr>
          <w:b/>
          <w:bCs/>
          <w:sz w:val="46"/>
          <w:szCs w:val="46"/>
        </w:rPr>
      </w:pPr>
      <w:bookmarkStart w:id="63" w:name="_rqd0rc1k8okk" w:colFirst="0" w:colLast="0"/>
      <w:bookmarkEnd w:id="63"/>
      <w:proofErr w:type="spellStart"/>
      <w:r>
        <w:rPr>
          <w:b/>
          <w:bCs/>
          <w:sz w:val="46"/>
          <w:szCs w:val="46"/>
        </w:rPr>
        <w:t>Shukrana</w:t>
      </w:r>
      <w:proofErr w:type="spellEnd"/>
      <w:r>
        <w:rPr>
          <w:b/>
          <w:bCs/>
          <w:sz w:val="46"/>
          <w:szCs w:val="46"/>
        </w:rPr>
        <w:t xml:space="preserve"> to the Emotional wealth of relationships</w:t>
      </w:r>
    </w:p>
    <w:p w14:paraId="483364D0" w14:textId="77777777" w:rsidR="00013739" w:rsidRDefault="00013739" w:rsidP="00013739">
      <w:pPr>
        <w:rPr>
          <w:b/>
          <w:bCs/>
        </w:rPr>
      </w:pPr>
      <w:r>
        <w:rPr>
          <w:b/>
          <w:bCs/>
        </w:rPr>
        <w:t xml:space="preserve">Relationship Wealth: The Power of </w:t>
      </w:r>
      <w:proofErr w:type="spellStart"/>
      <w:r>
        <w:rPr>
          <w:b/>
          <w:bCs/>
        </w:rPr>
        <w:t>Shukrana</w:t>
      </w:r>
      <w:proofErr w:type="spellEnd"/>
      <w:r>
        <w:rPr>
          <w:b/>
          <w:bCs/>
        </w:rPr>
        <w:t xml:space="preserve"> in Connection</w:t>
      </w:r>
    </w:p>
    <w:p w14:paraId="76AF4864" w14:textId="77777777" w:rsidR="00013739" w:rsidRDefault="00013739" w:rsidP="00013739">
      <w:r>
        <w:t>“True wealth lives in bonds that hold, deepen, and heal.” – Dr Sweta Adatia</w:t>
      </w:r>
    </w:p>
    <w:p w14:paraId="3D791373" w14:textId="77777777" w:rsidR="00013739" w:rsidRDefault="00013739" w:rsidP="00013739">
      <w:pPr>
        <w:pStyle w:val="Heading2"/>
        <w:keepNext w:val="0"/>
        <w:keepLines w:val="0"/>
        <w:spacing w:before="360" w:after="80"/>
        <w:rPr>
          <w:sz w:val="34"/>
          <w:szCs w:val="34"/>
        </w:rPr>
      </w:pPr>
      <w:bookmarkStart w:id="64" w:name="_2otk8881es17" w:colFirst="0" w:colLast="0"/>
      <w:bookmarkEnd w:id="64"/>
      <w:r>
        <w:rPr>
          <w:sz w:val="34"/>
          <w:szCs w:val="34"/>
        </w:rPr>
        <w:t>A House Where Warmth Returned</w:t>
      </w:r>
    </w:p>
    <w:p w14:paraId="68EBE4A3" w14:textId="77777777" w:rsidR="00013739" w:rsidRDefault="00013739" w:rsidP="00013739">
      <w:r>
        <w:t xml:space="preserve">Evenings in their flat felt polite. Ravi brewed tea. Preeti folded laundry. Conversations stayed practical, groceries and schedules and whether the tap still dripped. Faces looked fine, hearts felt far. During a </w:t>
      </w:r>
      <w:proofErr w:type="spellStart"/>
      <w:r>
        <w:t>Shukrana</w:t>
      </w:r>
      <w:proofErr w:type="spellEnd"/>
      <w:r>
        <w:t xml:space="preserve"> Relationship Reset circle with Monica Singhal Gurumaa, they received a plain invitation for seven days to speak one sincere thank you to each other at night, name the act, name the effort, and keep it real.</w:t>
      </w:r>
    </w:p>
    <w:p w14:paraId="3CAF3475" w14:textId="77777777" w:rsidR="00013739" w:rsidRDefault="00013739" w:rsidP="00013739">
      <w:proofErr w:type="gramStart"/>
      <w:r>
        <w:t>Night</w:t>
      </w:r>
      <w:proofErr w:type="gramEnd"/>
      <w:r>
        <w:t xml:space="preserve"> one sounded awkward. “</w:t>
      </w:r>
      <w:proofErr w:type="spellStart"/>
      <w:r>
        <w:t>Shukrana</w:t>
      </w:r>
      <w:proofErr w:type="spellEnd"/>
      <w:r>
        <w:t xml:space="preserve"> for the tea,” he said, eyes on the cup.</w:t>
      </w:r>
      <w:r>
        <w:br/>
        <w:t>Night two, she tried, “</w:t>
      </w:r>
      <w:proofErr w:type="spellStart"/>
      <w:r>
        <w:t>Shukrana</w:t>
      </w:r>
      <w:proofErr w:type="spellEnd"/>
      <w:r>
        <w:t xml:space="preserve"> for waiting outside my office.”</w:t>
      </w:r>
      <w:r>
        <w:br/>
        <w:t xml:space="preserve">By night four, a smile came without effort. By night seven, chairs pulled closer. By week </w:t>
      </w:r>
      <w:r>
        <w:lastRenderedPageBreak/>
        <w:t>two, something invisible changed tone in the room. The words turned attention into warmth. Two “roommates” began to feel like partners again.</w:t>
      </w:r>
    </w:p>
    <w:p w14:paraId="287C2DEB" w14:textId="77777777" w:rsidR="00013739" w:rsidRDefault="00013739" w:rsidP="00013739">
      <w:r>
        <w:t xml:space="preserve">Connection grows where appreciation receives time. </w:t>
      </w:r>
    </w:p>
    <w:p w14:paraId="3EFA59CD" w14:textId="77777777" w:rsidR="00013739" w:rsidRDefault="00013739" w:rsidP="00013739">
      <w:pPr>
        <w:pStyle w:val="Heading2"/>
        <w:keepNext w:val="0"/>
        <w:keepLines w:val="0"/>
        <w:spacing w:before="360" w:after="80"/>
        <w:rPr>
          <w:sz w:val="34"/>
          <w:szCs w:val="34"/>
        </w:rPr>
      </w:pPr>
      <w:bookmarkStart w:id="65" w:name="_dccxwu8ee8n5" w:colFirst="0" w:colLast="0"/>
      <w:bookmarkEnd w:id="65"/>
      <w:r>
        <w:rPr>
          <w:sz w:val="34"/>
          <w:szCs w:val="34"/>
        </w:rPr>
        <w:t>Emotional Wealth Is Social Wealth</w:t>
      </w:r>
    </w:p>
    <w:p w14:paraId="2553E79D" w14:textId="77777777" w:rsidR="00013739" w:rsidRDefault="00013739" w:rsidP="00013739">
      <w:r>
        <w:t xml:space="preserve">Money pays bills, yet relationships nourish breath, decision, and courage. Houses glow when people feel seen. Teams rise when effort receives clear acknowledgement. Families soften when elders, partners, and children hear their contribution named. </w:t>
      </w:r>
      <w:proofErr w:type="spellStart"/>
      <w:r>
        <w:t>Shukrana</w:t>
      </w:r>
      <w:proofErr w:type="spellEnd"/>
      <w:r>
        <w:t xml:space="preserve">, gratitude with presence, moves through relationships like a healing balm. It calms the ego, melts old residue, and builds a bridge where distance had formed. Emotional wealth grows from one skill, say thank you with specificity and sincerity, </w:t>
      </w:r>
      <w:proofErr w:type="gramStart"/>
      <w:r>
        <w:t>again and again</w:t>
      </w:r>
      <w:proofErr w:type="gramEnd"/>
      <w:r>
        <w:t>.</w:t>
      </w:r>
    </w:p>
    <w:p w14:paraId="1EE93938" w14:textId="77777777" w:rsidR="00013739" w:rsidRDefault="00013739" w:rsidP="00013739">
      <w:pPr>
        <w:pStyle w:val="Heading2"/>
        <w:keepNext w:val="0"/>
        <w:keepLines w:val="0"/>
        <w:spacing w:before="360" w:after="80"/>
        <w:rPr>
          <w:i/>
          <w:iCs/>
        </w:rPr>
      </w:pPr>
      <w:bookmarkStart w:id="66" w:name="_wl1h7613xzhx" w:colFirst="0" w:colLast="0"/>
      <w:bookmarkEnd w:id="66"/>
      <w:r>
        <w:rPr>
          <w:sz w:val="34"/>
          <w:szCs w:val="34"/>
        </w:rPr>
        <w:t>Your Brain Remembers Belonging</w:t>
      </w:r>
    </w:p>
    <w:p w14:paraId="7444E23F" w14:textId="77777777" w:rsidR="00013739" w:rsidRDefault="00013739" w:rsidP="00013739">
      <w:r>
        <w:t xml:space="preserve">Human biology </w:t>
      </w:r>
      <w:proofErr w:type="spellStart"/>
      <w:r>
        <w:t>favours</w:t>
      </w:r>
      <w:proofErr w:type="spellEnd"/>
      <w:r>
        <w:t xml:space="preserve"> connection. Circuits for perspective taking in the medial prefrontal cortex light up when you try to understand what the other person feels. The insula and anterior cingulate join that effort when compassion rises. The mirror neuron network reflects expressions and tone, which is why a relaxed face relaxes the other. Oxytocin, a bonding chemical, flows more easily when appreciation lands through voice, eye contact, or gentle touch.</w:t>
      </w:r>
    </w:p>
    <w:p w14:paraId="11A880FA" w14:textId="77777777" w:rsidR="00013739" w:rsidRDefault="00013739" w:rsidP="00013739">
      <w:r>
        <w:t xml:space="preserve">Speak </w:t>
      </w:r>
      <w:proofErr w:type="spellStart"/>
      <w:r>
        <w:t>Shukrana</w:t>
      </w:r>
      <w:proofErr w:type="spellEnd"/>
      <w:r>
        <w:t xml:space="preserve"> aloud, and you send cues of safety. The amygdala quietens down. Shoulders release excess effort. Breathing lengthens. The heart begins to coordinate with the breath. Trust grows, not through slogans, but through biology. Small statements repeated across days reshape a shared climate. </w:t>
      </w:r>
      <w:proofErr w:type="gramStart"/>
      <w:r>
        <w:t>Connection becomes</w:t>
      </w:r>
      <w:proofErr w:type="gramEnd"/>
      <w:r>
        <w:t xml:space="preserve"> easier because the nervous system receives a reason to soften its guard.</w:t>
      </w:r>
    </w:p>
    <w:p w14:paraId="0868B47D" w14:textId="77777777" w:rsidR="00013739" w:rsidRDefault="00013739" w:rsidP="00013739">
      <w:proofErr w:type="spellStart"/>
      <w:r>
        <w:t>Gurumaa</w:t>
      </w:r>
      <w:proofErr w:type="spellEnd"/>
      <w:r>
        <w:t xml:space="preserve"> says this in one clear line: </w:t>
      </w:r>
      <w:proofErr w:type="spellStart"/>
      <w:r>
        <w:rPr>
          <w:i/>
          <w:iCs/>
        </w:rPr>
        <w:t>Shukrana</w:t>
      </w:r>
      <w:proofErr w:type="spellEnd"/>
      <w:r>
        <w:rPr>
          <w:i/>
          <w:iCs/>
        </w:rPr>
        <w:t xml:space="preserve"> is a thank you spoken as love</w:t>
      </w:r>
      <w:r>
        <w:t>. When gratitude reaches the other through voice and presence, the social brain hears a green signal. Defensiveness reduces, curiosity returns, and listening becomes possible again.</w:t>
      </w:r>
    </w:p>
    <w:p w14:paraId="33E0E5B2" w14:textId="77777777" w:rsidR="00013739" w:rsidRDefault="00013739" w:rsidP="00013739">
      <w:pPr>
        <w:pStyle w:val="Heading2"/>
        <w:keepNext w:val="0"/>
        <w:keepLines w:val="0"/>
        <w:spacing w:before="360" w:after="80"/>
        <w:rPr>
          <w:sz w:val="34"/>
          <w:szCs w:val="34"/>
        </w:rPr>
      </w:pPr>
      <w:bookmarkStart w:id="67" w:name="_fnk4mxwsj64f" w:colFirst="0" w:colLast="0"/>
      <w:bookmarkEnd w:id="67"/>
      <w:r>
        <w:rPr>
          <w:sz w:val="34"/>
          <w:szCs w:val="34"/>
        </w:rPr>
        <w:t>From Roommates to Soulmates</w:t>
      </w:r>
    </w:p>
    <w:p w14:paraId="55D89FAD" w14:textId="77777777" w:rsidR="00013739" w:rsidRDefault="00013739" w:rsidP="00013739">
      <w:r>
        <w:t xml:space="preserve">Ravi and Preeti did not fight. They simply drifted apart. Their words focused on tasks, not hearts. During the circle, </w:t>
      </w:r>
      <w:proofErr w:type="spellStart"/>
      <w:r>
        <w:t>Gurumaa</w:t>
      </w:r>
      <w:proofErr w:type="spellEnd"/>
      <w:r>
        <w:t xml:space="preserve"> asked for seven evenings of direct appreciation, one sentence each, and asked them to keep it specific.</w:t>
      </w:r>
    </w:p>
    <w:p w14:paraId="72728AA8" w14:textId="77777777" w:rsidR="00013739" w:rsidRDefault="00013739" w:rsidP="00013739">
      <w:r>
        <w:t>“</w:t>
      </w:r>
      <w:proofErr w:type="spellStart"/>
      <w:r>
        <w:t>Shukrana</w:t>
      </w:r>
      <w:proofErr w:type="spellEnd"/>
      <w:r>
        <w:t xml:space="preserve"> for waiting in the rain today,” Preeti said on day three.</w:t>
      </w:r>
      <w:r>
        <w:br/>
        <w:t>“</w:t>
      </w:r>
      <w:proofErr w:type="spellStart"/>
      <w:r>
        <w:t>Shukrana</w:t>
      </w:r>
      <w:proofErr w:type="spellEnd"/>
      <w:r>
        <w:t xml:space="preserve"> for sending the repair guy, I had forgotten,” Ravi said the next night.</w:t>
      </w:r>
    </w:p>
    <w:p w14:paraId="2F3E54EE" w14:textId="77777777" w:rsidR="00013739" w:rsidRDefault="00013739" w:rsidP="00013739">
      <w:r>
        <w:t xml:space="preserve">They </w:t>
      </w:r>
      <w:proofErr w:type="gramStart"/>
      <w:r>
        <w:t>began to notice</w:t>
      </w:r>
      <w:proofErr w:type="gramEnd"/>
      <w:r>
        <w:t xml:space="preserve"> small efforts they had learned to overlook. Laughter arrived in the kitchen while rinsing cups. A hand brushed a shoulder without planning. They </w:t>
      </w:r>
      <w:proofErr w:type="gramStart"/>
      <w:r>
        <w:t>spoke</w:t>
      </w:r>
      <w:proofErr w:type="gramEnd"/>
      <w:r>
        <w:t xml:space="preserve"> </w:t>
      </w:r>
      <w:r>
        <w:lastRenderedPageBreak/>
        <w:t>fewer instructions and offered more presence. The house did not change, but the air inside it did.</w:t>
      </w:r>
    </w:p>
    <w:p w14:paraId="054CF8B8" w14:textId="77777777" w:rsidR="00013739" w:rsidRDefault="00013739" w:rsidP="00013739">
      <w:r>
        <w:t xml:space="preserve">By week two, intimacy felt less like a lost photograph and more like a familiar room with the lights switched on. Their story carries a principle any pair can use. Tone guides outcome. Appreciation writes that tone. </w:t>
      </w:r>
      <w:proofErr w:type="spellStart"/>
      <w:r>
        <w:t>Shukrana</w:t>
      </w:r>
      <w:proofErr w:type="spellEnd"/>
      <w:r>
        <w:t>, spoken consistently, upgrades the quality of a bond from functional to nourishing.</w:t>
      </w:r>
    </w:p>
    <w:p w14:paraId="74EE5E8B" w14:textId="77777777" w:rsidR="00013739" w:rsidRDefault="00013739" w:rsidP="00013739">
      <w:pPr>
        <w:pStyle w:val="Heading2"/>
        <w:keepNext w:val="0"/>
        <w:keepLines w:val="0"/>
        <w:spacing w:before="360" w:after="80"/>
        <w:rPr>
          <w:sz w:val="34"/>
          <w:szCs w:val="34"/>
        </w:rPr>
      </w:pPr>
      <w:bookmarkStart w:id="68" w:name="_73vt57dsv53t" w:colFirst="0" w:colLast="0"/>
      <w:bookmarkEnd w:id="68"/>
      <w:r>
        <w:rPr>
          <w:sz w:val="34"/>
          <w:szCs w:val="34"/>
        </w:rPr>
        <w:t xml:space="preserve">Why </w:t>
      </w:r>
      <w:proofErr w:type="spellStart"/>
      <w:r>
        <w:rPr>
          <w:sz w:val="34"/>
          <w:szCs w:val="34"/>
        </w:rPr>
        <w:t>Shukrana</w:t>
      </w:r>
      <w:proofErr w:type="spellEnd"/>
      <w:r>
        <w:rPr>
          <w:sz w:val="34"/>
          <w:szCs w:val="34"/>
        </w:rPr>
        <w:t xml:space="preserve"> Deepens Connection</w:t>
      </w:r>
    </w:p>
    <w:p w14:paraId="77ADE112" w14:textId="77777777" w:rsidR="00013739" w:rsidRDefault="00013739" w:rsidP="00013739">
      <w:r>
        <w:t>Gratitude activates neural systems for reward and affiliation. Dopamine and serotonin bring a sense of meaning and ease. Oxytocin supports trust. The prefrontal cortex, seat of wise choice, comes online for co-regulation. A calmer brain hears more and hurts less. Past wounds do not lead every sentence. Old reactions begin to lose force. A relationship grows when both people feel safe enough to bring truth and tenderness to the table.</w:t>
      </w:r>
    </w:p>
    <w:p w14:paraId="64A06300" w14:textId="77777777" w:rsidR="00013739" w:rsidRDefault="00013739" w:rsidP="00013739">
      <w:proofErr w:type="spellStart"/>
      <w:r>
        <w:t>Shukrana</w:t>
      </w:r>
      <w:proofErr w:type="spellEnd"/>
      <w:r>
        <w:t xml:space="preserve"> does more than change an individual state. It </w:t>
      </w:r>
      <w:proofErr w:type="gramStart"/>
      <w:r>
        <w:t>shifts</w:t>
      </w:r>
      <w:proofErr w:type="gramEnd"/>
      <w:r>
        <w:t xml:space="preserve"> the interpersonal field. Two people begin to share a climate in which listening takes root, repair becomes possible, and closeness grows because both feel valued.</w:t>
      </w:r>
    </w:p>
    <w:p w14:paraId="7802F3C1" w14:textId="77777777" w:rsidR="00013739" w:rsidRDefault="00013739" w:rsidP="00013739">
      <w:pPr>
        <w:pStyle w:val="Heading2"/>
        <w:keepNext w:val="0"/>
        <w:keepLines w:val="0"/>
        <w:spacing w:before="360" w:after="80"/>
        <w:rPr>
          <w:sz w:val="34"/>
          <w:szCs w:val="34"/>
        </w:rPr>
      </w:pPr>
      <w:bookmarkStart w:id="69" w:name="_aw1muyq6walw" w:colFirst="0" w:colLast="0"/>
      <w:bookmarkEnd w:id="69"/>
      <w:r>
        <w:rPr>
          <w:sz w:val="34"/>
          <w:szCs w:val="34"/>
        </w:rPr>
        <w:t>Practices for Relationship Wealth</w:t>
      </w:r>
    </w:p>
    <w:p w14:paraId="244E1D83" w14:textId="77777777" w:rsidR="00013739" w:rsidRDefault="00013739" w:rsidP="00013739">
      <w:pPr>
        <w:pStyle w:val="Heading3"/>
        <w:keepNext w:val="0"/>
        <w:keepLines w:val="0"/>
        <w:spacing w:before="280" w:after="80"/>
        <w:rPr>
          <w:b/>
          <w:bCs/>
          <w:sz w:val="26"/>
          <w:szCs w:val="26"/>
          <w:u w:val="none"/>
        </w:rPr>
      </w:pPr>
      <w:bookmarkStart w:id="70" w:name="_sr872x4z68hh" w:colFirst="0" w:colLast="0"/>
      <w:bookmarkEnd w:id="70"/>
      <w:r>
        <w:rPr>
          <w:b/>
          <w:bCs/>
          <w:sz w:val="26"/>
          <w:szCs w:val="26"/>
          <w:u w:val="none"/>
        </w:rPr>
        <w:t>1) The Gratitude Sandwich for Difficult Conversations</w:t>
      </w:r>
    </w:p>
    <w:p w14:paraId="63CF01BB" w14:textId="77777777" w:rsidR="00013739" w:rsidRDefault="00013739" w:rsidP="00013739">
      <w:r>
        <w:t>When you need to bring hard feedback, frame the message with appreciation.</w:t>
      </w:r>
    </w:p>
    <w:p w14:paraId="1782464B" w14:textId="77777777" w:rsidR="00013739" w:rsidRDefault="00013739" w:rsidP="00013739">
      <w:r>
        <w:t>Start: “</w:t>
      </w:r>
      <w:proofErr w:type="spellStart"/>
      <w:r>
        <w:t>Shukrana</w:t>
      </w:r>
      <w:proofErr w:type="spellEnd"/>
      <w:r>
        <w:t xml:space="preserve"> for the care you bring to this home.”</w:t>
      </w:r>
      <w:r>
        <w:br/>
        <w:t>Middle: “I felt hurt when the plan changed without telling me.”</w:t>
      </w:r>
      <w:r>
        <w:br/>
        <w:t>Close: “</w:t>
      </w:r>
      <w:proofErr w:type="spellStart"/>
      <w:r>
        <w:t>Shukrana</w:t>
      </w:r>
      <w:proofErr w:type="spellEnd"/>
      <w:r>
        <w:t xml:space="preserve"> for staying with this conversation till we find our way.”</w:t>
      </w:r>
    </w:p>
    <w:p w14:paraId="7BCF592C" w14:textId="77777777" w:rsidR="00013739" w:rsidRDefault="00013739" w:rsidP="00013739">
      <w:r>
        <w:t>This structure does not dilute the concern. It anchors the dialogue in respect, reduces alarm, and keeps the door open for repair.</w:t>
      </w:r>
    </w:p>
    <w:p w14:paraId="5C9CFA73" w14:textId="77777777" w:rsidR="00013739" w:rsidRDefault="00013739" w:rsidP="00013739">
      <w:pPr>
        <w:pStyle w:val="Heading3"/>
        <w:keepNext w:val="0"/>
        <w:keepLines w:val="0"/>
        <w:spacing w:before="280" w:after="80"/>
        <w:rPr>
          <w:b/>
          <w:bCs/>
          <w:sz w:val="26"/>
          <w:szCs w:val="26"/>
          <w:u w:val="none"/>
        </w:rPr>
      </w:pPr>
      <w:bookmarkStart w:id="71" w:name="_lat85tfx6lf1" w:colFirst="0" w:colLast="0"/>
      <w:bookmarkEnd w:id="71"/>
      <w:r>
        <w:rPr>
          <w:b/>
          <w:bCs/>
          <w:sz w:val="26"/>
          <w:szCs w:val="26"/>
          <w:u w:val="none"/>
        </w:rPr>
        <w:t>2) The Relationship Bank</w:t>
      </w:r>
    </w:p>
    <w:p w14:paraId="0D40E539" w14:textId="77777777" w:rsidR="00013739" w:rsidRDefault="00013739" w:rsidP="00013739">
      <w:r>
        <w:t>Every bond has a ledger, invisible yet real. Make daily deposits, one act each day.</w:t>
      </w:r>
    </w:p>
    <w:p w14:paraId="0DA66E36" w14:textId="77777777" w:rsidR="00013739" w:rsidRDefault="00013739" w:rsidP="00013739">
      <w:r>
        <w:t>Offer a specific compliment.</w:t>
      </w:r>
      <w:r>
        <w:br/>
        <w:t>Send a short message that acknowledges a recent effort.</w:t>
      </w:r>
      <w:r>
        <w:br/>
        <w:t>Place a gentle hand on the shoulder after a tiring day.</w:t>
      </w:r>
      <w:r>
        <w:br/>
        <w:t xml:space="preserve">Whisper a silent </w:t>
      </w:r>
      <w:proofErr w:type="spellStart"/>
      <w:r>
        <w:t>Shukrana</w:t>
      </w:r>
      <w:proofErr w:type="spellEnd"/>
      <w:r>
        <w:t xml:space="preserve"> prayer for the person and their well-being.</w:t>
      </w:r>
    </w:p>
    <w:p w14:paraId="44DED16D" w14:textId="77777777" w:rsidR="00013739" w:rsidRDefault="00013739" w:rsidP="00013739">
      <w:r>
        <w:t>Micro-moments create a foundation that holds during conflict. A bank with healthy deposits can absorb a withdrawal without collapse.</w:t>
      </w:r>
    </w:p>
    <w:p w14:paraId="33152B33" w14:textId="77777777" w:rsidR="00013739" w:rsidRDefault="00013739" w:rsidP="00013739">
      <w:pPr>
        <w:pStyle w:val="Heading3"/>
        <w:keepNext w:val="0"/>
        <w:keepLines w:val="0"/>
        <w:spacing w:before="280" w:after="80"/>
        <w:rPr>
          <w:b/>
          <w:bCs/>
          <w:sz w:val="26"/>
          <w:szCs w:val="26"/>
          <w:u w:val="none"/>
        </w:rPr>
      </w:pPr>
      <w:bookmarkStart w:id="72" w:name="_g50x2zativ72" w:colFirst="0" w:colLast="0"/>
      <w:bookmarkEnd w:id="72"/>
      <w:r>
        <w:rPr>
          <w:b/>
          <w:bCs/>
          <w:sz w:val="26"/>
          <w:szCs w:val="26"/>
          <w:u w:val="none"/>
        </w:rPr>
        <w:lastRenderedPageBreak/>
        <w:t xml:space="preserve">3) Family or Team </w:t>
      </w:r>
      <w:proofErr w:type="spellStart"/>
      <w:r>
        <w:rPr>
          <w:b/>
          <w:bCs/>
          <w:sz w:val="26"/>
          <w:szCs w:val="26"/>
          <w:u w:val="none"/>
        </w:rPr>
        <w:t>Shukrana</w:t>
      </w:r>
      <w:proofErr w:type="spellEnd"/>
      <w:r>
        <w:rPr>
          <w:b/>
          <w:bCs/>
          <w:sz w:val="26"/>
          <w:szCs w:val="26"/>
          <w:u w:val="none"/>
        </w:rPr>
        <w:t xml:space="preserve"> Circles</w:t>
      </w:r>
    </w:p>
    <w:p w14:paraId="4E270CE2" w14:textId="77777777" w:rsidR="00013739" w:rsidRDefault="00013739" w:rsidP="00013739">
      <w:r>
        <w:t xml:space="preserve">Reserve five minutes once a week. Stand or sit together. Each person names one specific </w:t>
      </w:r>
      <w:proofErr w:type="gramStart"/>
      <w:r>
        <w:t>thank</w:t>
      </w:r>
      <w:proofErr w:type="gramEnd"/>
      <w:r>
        <w:t xml:space="preserve"> you to one other person, then receives one in return. Keep it simple and true. The ritual wires the group for trust and empathy. Homes get calmer. Offices feel more human. Children learn the language of appreciation by hearing adults model it.</w:t>
      </w:r>
    </w:p>
    <w:p w14:paraId="4B260D46" w14:textId="77777777" w:rsidR="00013739" w:rsidRDefault="00013739" w:rsidP="00013739">
      <w:pPr>
        <w:pStyle w:val="Heading3"/>
        <w:keepNext w:val="0"/>
        <w:keepLines w:val="0"/>
        <w:spacing w:before="280" w:after="80"/>
        <w:rPr>
          <w:b/>
          <w:bCs/>
          <w:sz w:val="26"/>
          <w:szCs w:val="26"/>
          <w:u w:val="none"/>
        </w:rPr>
      </w:pPr>
      <w:bookmarkStart w:id="73" w:name="_17ajmdi86h9f" w:colFirst="0" w:colLast="0"/>
      <w:bookmarkEnd w:id="73"/>
      <w:r>
        <w:rPr>
          <w:b/>
          <w:bCs/>
          <w:sz w:val="26"/>
          <w:szCs w:val="26"/>
          <w:u w:val="none"/>
        </w:rPr>
        <w:t>4) The “One-Thing” Ritual at Bedtime</w:t>
      </w:r>
    </w:p>
    <w:p w14:paraId="0DD801BC" w14:textId="77777777" w:rsidR="00013739" w:rsidRDefault="00013739" w:rsidP="00013739">
      <w:r>
        <w:t>Before sleep, think of one person in your circle. Name one contribution from that person in the past twenty-four hours. Speak it aloud, even if the room is empty. This keeps the mind oriented toward what helps. Over months, you carry a list of remembered goodness through your days.</w:t>
      </w:r>
    </w:p>
    <w:p w14:paraId="32C751D4" w14:textId="77777777" w:rsidR="00013739" w:rsidRDefault="00013739" w:rsidP="00013739">
      <w:pPr>
        <w:pStyle w:val="Heading2"/>
        <w:keepNext w:val="0"/>
        <w:keepLines w:val="0"/>
        <w:spacing w:before="360" w:after="80"/>
        <w:rPr>
          <w:sz w:val="34"/>
          <w:szCs w:val="34"/>
        </w:rPr>
      </w:pPr>
      <w:bookmarkStart w:id="74" w:name="_gpbc479vgsrd" w:colFirst="0" w:colLast="0"/>
      <w:bookmarkEnd w:id="74"/>
      <w:r>
        <w:rPr>
          <w:sz w:val="34"/>
          <w:szCs w:val="34"/>
        </w:rPr>
        <w:t>Repair, Forgiveness, and the Long Memory of the Heart</w:t>
      </w:r>
    </w:p>
    <w:p w14:paraId="239B0543" w14:textId="77777777" w:rsidR="00013739" w:rsidRDefault="00013739" w:rsidP="00013739">
      <w:r>
        <w:t xml:space="preserve">Every bond leaves traces in the brain. Harsh words and cold silences can train the emotional mind to prepare for harm. </w:t>
      </w:r>
      <w:proofErr w:type="spellStart"/>
      <w:r>
        <w:t>Shukrana</w:t>
      </w:r>
      <w:proofErr w:type="spellEnd"/>
      <w:r>
        <w:t xml:space="preserve"> helps reverse that tilt. In </w:t>
      </w:r>
      <w:proofErr w:type="gramStart"/>
      <w:r>
        <w:t>clinic</w:t>
      </w:r>
      <w:proofErr w:type="gramEnd"/>
      <w:r>
        <w:t xml:space="preserve"> and circles, we have seen gratitude practices reduce anger loops, soften old resentment, and raise the threshold for reactivity. Oxytocin rises in the presence of a gentle voice and eye contact. Heart rate finds a calm range. The </w:t>
      </w:r>
      <w:proofErr w:type="spellStart"/>
      <w:r>
        <w:t>vagus</w:t>
      </w:r>
      <w:proofErr w:type="spellEnd"/>
      <w:r>
        <w:t xml:space="preserve"> nerve carries the message of safety to the chest and gut. With that message, the body prepares for connection, not combat.</w:t>
      </w:r>
    </w:p>
    <w:p w14:paraId="0D25AD9D" w14:textId="77777777" w:rsidR="00013739" w:rsidRDefault="00013739" w:rsidP="00013739">
      <w:r>
        <w:t xml:space="preserve">I worked through my own season of distance from a friend I had known since childhood. Craving for the old bond persisted in the reward circuits; sleep felt light and restless. I chose deliberate gratitude and breath practice for months. Thank you for the years we shared. Thank you for the lessons contained in the separation. Thank you </w:t>
      </w:r>
      <w:proofErr w:type="gramStart"/>
      <w:r>
        <w:t>to</w:t>
      </w:r>
      <w:proofErr w:type="gramEnd"/>
      <w:r>
        <w:t xml:space="preserve"> the strength that came from closure. Gradually, the prefrontal cortex reasserted leadership. Cortisol reduced. My inner state </w:t>
      </w:r>
      <w:proofErr w:type="spellStart"/>
      <w:r>
        <w:t>stabilised</w:t>
      </w:r>
      <w:proofErr w:type="spellEnd"/>
      <w:r>
        <w:t>. By day nine hundred eighty-one, memory no longer brought pain; it brought peace. Gratitude had repatterned my brain from clinging to clarity.</w:t>
      </w:r>
    </w:p>
    <w:p w14:paraId="79822471" w14:textId="77777777" w:rsidR="00013739" w:rsidRDefault="00013739" w:rsidP="00013739">
      <w:pPr>
        <w:pStyle w:val="Heading2"/>
        <w:keepNext w:val="0"/>
        <w:keepLines w:val="0"/>
        <w:spacing w:before="360" w:after="80"/>
        <w:rPr>
          <w:sz w:val="34"/>
          <w:szCs w:val="34"/>
        </w:rPr>
      </w:pPr>
      <w:bookmarkStart w:id="75" w:name="_7h7b3iut0rk9" w:colFirst="0" w:colLast="0"/>
      <w:bookmarkEnd w:id="75"/>
      <w:r>
        <w:rPr>
          <w:sz w:val="34"/>
          <w:szCs w:val="34"/>
        </w:rPr>
        <w:t>Rituals that Build Trust at Home</w:t>
      </w:r>
    </w:p>
    <w:p w14:paraId="10BCFD0A" w14:textId="77777777" w:rsidR="00013739" w:rsidRDefault="00013739" w:rsidP="00013739">
      <w:pPr>
        <w:pStyle w:val="Heading3"/>
        <w:keepNext w:val="0"/>
        <w:keepLines w:val="0"/>
        <w:spacing w:before="280" w:after="80"/>
        <w:rPr>
          <w:b/>
          <w:bCs/>
          <w:sz w:val="26"/>
          <w:szCs w:val="26"/>
          <w:u w:val="none"/>
        </w:rPr>
      </w:pPr>
      <w:bookmarkStart w:id="76" w:name="_8rr3g02lrc9i" w:colFirst="0" w:colLast="0"/>
      <w:bookmarkEnd w:id="76"/>
      <w:r>
        <w:rPr>
          <w:b/>
          <w:bCs/>
          <w:sz w:val="26"/>
          <w:szCs w:val="26"/>
          <w:u w:val="none"/>
        </w:rPr>
        <w:t>The Morning “Thank You” Round</w:t>
      </w:r>
    </w:p>
    <w:p w14:paraId="3D441105" w14:textId="77777777" w:rsidR="00013739" w:rsidRDefault="00013739" w:rsidP="00013739">
      <w:r>
        <w:t>At breakfast, each person speaks one line to one other person. “</w:t>
      </w:r>
      <w:proofErr w:type="spellStart"/>
      <w:r>
        <w:t>Shukrana</w:t>
      </w:r>
      <w:proofErr w:type="spellEnd"/>
      <w:r>
        <w:t xml:space="preserve"> for packing my file.” “</w:t>
      </w:r>
      <w:proofErr w:type="spellStart"/>
      <w:r>
        <w:t>Shukrana</w:t>
      </w:r>
      <w:proofErr w:type="spellEnd"/>
      <w:r>
        <w:t xml:space="preserve"> for keeping water by the bed.” The meal becomes a small altar for presence.</w:t>
      </w:r>
    </w:p>
    <w:p w14:paraId="774DC2FB" w14:textId="77777777" w:rsidR="00013739" w:rsidRDefault="00013739" w:rsidP="00013739">
      <w:pPr>
        <w:pStyle w:val="Heading3"/>
        <w:keepNext w:val="0"/>
        <w:keepLines w:val="0"/>
        <w:spacing w:before="280" w:after="80"/>
        <w:rPr>
          <w:b/>
          <w:bCs/>
          <w:sz w:val="26"/>
          <w:szCs w:val="26"/>
          <w:u w:val="none"/>
        </w:rPr>
      </w:pPr>
      <w:bookmarkStart w:id="77" w:name="_hw32a1ecvz6b" w:colFirst="0" w:colLast="0"/>
      <w:bookmarkEnd w:id="77"/>
      <w:r>
        <w:rPr>
          <w:b/>
          <w:bCs/>
          <w:sz w:val="26"/>
          <w:szCs w:val="26"/>
          <w:u w:val="none"/>
        </w:rPr>
        <w:t>The Threshold Blessing</w:t>
      </w:r>
    </w:p>
    <w:p w14:paraId="7D3E1309" w14:textId="77777777" w:rsidR="00013739" w:rsidRDefault="00013739" w:rsidP="00013739">
      <w:r>
        <w:lastRenderedPageBreak/>
        <w:t xml:space="preserve">When a family member returns home, welcome them with one sentence of recognition, then a moment of eye contact. That acknowledgement tells the nervous </w:t>
      </w:r>
      <w:proofErr w:type="gramStart"/>
      <w:r>
        <w:t>system,</w:t>
      </w:r>
      <w:proofErr w:type="gramEnd"/>
      <w:r>
        <w:t xml:space="preserve"> you are safe here. Over time, a home turns into a sanctuary.</w:t>
      </w:r>
    </w:p>
    <w:p w14:paraId="516D4A36" w14:textId="77777777" w:rsidR="00013739" w:rsidRDefault="00013739" w:rsidP="00013739">
      <w:pPr>
        <w:pStyle w:val="Heading3"/>
        <w:keepNext w:val="0"/>
        <w:keepLines w:val="0"/>
        <w:spacing w:before="280" w:after="80"/>
        <w:rPr>
          <w:b/>
          <w:bCs/>
          <w:sz w:val="26"/>
          <w:szCs w:val="26"/>
          <w:u w:val="none"/>
        </w:rPr>
      </w:pPr>
      <w:bookmarkStart w:id="78" w:name="_lhezyxwg4uuq" w:colFirst="0" w:colLast="0"/>
      <w:bookmarkEnd w:id="78"/>
      <w:r>
        <w:rPr>
          <w:b/>
          <w:bCs/>
          <w:sz w:val="26"/>
          <w:szCs w:val="26"/>
          <w:u w:val="none"/>
        </w:rPr>
        <w:t>The Repair Letter</w:t>
      </w:r>
    </w:p>
    <w:p w14:paraId="68C4E2E4" w14:textId="77777777" w:rsidR="00013739" w:rsidRDefault="00013739" w:rsidP="00013739">
      <w:r>
        <w:t>When words fail in person, write a short letter. Begin with one honest appreciation. Name the present concern with ownership of your feelings. Close with one hopeful line for the future. Keep it under two hundred words. Then speak it aloud when you meet.</w:t>
      </w:r>
    </w:p>
    <w:p w14:paraId="64412688" w14:textId="77777777" w:rsidR="00013739" w:rsidRDefault="00013739" w:rsidP="00013739">
      <w:pPr>
        <w:pStyle w:val="Heading2"/>
        <w:keepNext w:val="0"/>
        <w:keepLines w:val="0"/>
        <w:spacing w:before="360" w:after="80"/>
        <w:rPr>
          <w:sz w:val="34"/>
          <w:szCs w:val="34"/>
        </w:rPr>
      </w:pPr>
      <w:bookmarkStart w:id="79" w:name="_vlmx6cneatms" w:colFirst="0" w:colLast="0"/>
      <w:bookmarkEnd w:id="79"/>
      <w:r>
        <w:rPr>
          <w:sz w:val="34"/>
          <w:szCs w:val="34"/>
        </w:rPr>
        <w:t>Close the Loop</w:t>
      </w:r>
    </w:p>
    <w:p w14:paraId="32702A37" w14:textId="77777777" w:rsidR="00013739" w:rsidRDefault="00013739" w:rsidP="00013739">
      <w:r>
        <w:t>Choose one relationship that feels dry.</w:t>
      </w:r>
      <w:r>
        <w:br/>
        <w:t>Write three lines.</w:t>
      </w:r>
      <w:r>
        <w:br/>
        <w:t>One true gift you have received from this person.</w:t>
      </w:r>
      <w:r>
        <w:br/>
        <w:t xml:space="preserve">One value you wish to </w:t>
      </w:r>
      <w:proofErr w:type="spellStart"/>
      <w:r>
        <w:t>practise</w:t>
      </w:r>
      <w:proofErr w:type="spellEnd"/>
      <w:r>
        <w:t xml:space="preserve"> with them, such as patience or openness.</w:t>
      </w:r>
      <w:r>
        <w:br/>
        <w:t>One small act you will offer in the next twenty-four hours.</w:t>
      </w:r>
    </w:p>
    <w:p w14:paraId="14104EA8" w14:textId="77777777" w:rsidR="00013739" w:rsidRDefault="00013739" w:rsidP="00013739">
      <w:r>
        <w:t>Act on that final line before the day ends. Notice the space change when appreciation touches it.</w:t>
      </w:r>
    </w:p>
    <w:p w14:paraId="50A6523B" w14:textId="77777777" w:rsidR="00013739" w:rsidRDefault="00013739" w:rsidP="00013739">
      <w:pPr>
        <w:pStyle w:val="Heading2"/>
        <w:keepNext w:val="0"/>
        <w:keepLines w:val="0"/>
        <w:spacing w:before="360" w:after="80"/>
        <w:rPr>
          <w:sz w:val="34"/>
          <w:szCs w:val="34"/>
        </w:rPr>
      </w:pPr>
      <w:bookmarkStart w:id="80" w:name="_lrd6pf19y49n" w:colFirst="0" w:colLast="0"/>
      <w:bookmarkEnd w:id="80"/>
      <w:r>
        <w:rPr>
          <w:sz w:val="34"/>
          <w:szCs w:val="34"/>
        </w:rPr>
        <w:t>The Estranged Brother</w:t>
      </w:r>
    </w:p>
    <w:p w14:paraId="17AD7B0D" w14:textId="77777777" w:rsidR="00013739" w:rsidRDefault="00013739" w:rsidP="00013739">
      <w:r>
        <w:t xml:space="preserve">At the SMILES </w:t>
      </w:r>
      <w:proofErr w:type="spellStart"/>
      <w:r>
        <w:t>centre</w:t>
      </w:r>
      <w:proofErr w:type="spellEnd"/>
      <w:r>
        <w:t xml:space="preserve">, a woman carried ten years of silence with her brother after a property dispute. </w:t>
      </w:r>
      <w:proofErr w:type="spellStart"/>
      <w:r>
        <w:t>Gurumaa</w:t>
      </w:r>
      <w:proofErr w:type="spellEnd"/>
      <w:r>
        <w:t xml:space="preserve"> offered a simple diya ritual. Light the lamp each morning and speak, “Thank you, Bhaiya, for the role you played in my growth. I release blame. I </w:t>
      </w:r>
      <w:proofErr w:type="spellStart"/>
      <w:r>
        <w:t>honour</w:t>
      </w:r>
      <w:proofErr w:type="spellEnd"/>
      <w:r>
        <w:t xml:space="preserve"> our bond for the learning it gave.” On day eleven, tears replaced anger. On day twelve, a childhood photograph arrived on her phone. No long apology, only a door opening. Gratitude did not erase the past; it transformed its meaning and allowed love to breathe again.</w:t>
      </w:r>
    </w:p>
    <w:p w14:paraId="75565E7D" w14:textId="77777777" w:rsidR="00013739" w:rsidRDefault="00013739" w:rsidP="00013739">
      <w:pPr>
        <w:pStyle w:val="Heading2"/>
        <w:keepNext w:val="0"/>
        <w:keepLines w:val="0"/>
        <w:spacing w:before="360" w:after="80"/>
        <w:rPr>
          <w:sz w:val="34"/>
          <w:szCs w:val="34"/>
        </w:rPr>
      </w:pPr>
      <w:bookmarkStart w:id="81" w:name="_i048a8x8csap" w:colFirst="0" w:colLast="0"/>
      <w:bookmarkEnd w:id="81"/>
      <w:r>
        <w:rPr>
          <w:sz w:val="34"/>
          <w:szCs w:val="34"/>
        </w:rPr>
        <w:t>Seri, Your Serotonin Spark</w:t>
      </w:r>
    </w:p>
    <w:p w14:paraId="0D73C72B" w14:textId="77777777" w:rsidR="00013739" w:rsidRDefault="00013739" w:rsidP="00013739">
      <w:r>
        <w:t xml:space="preserve">“Hi, I am Seri. I brighten when gratitude moves through your voice toward someone specific. Say one true thank you and hold eye contact. I flow through your system, ease alarms, and support clear, kind listening. </w:t>
      </w:r>
      <w:proofErr w:type="gramStart"/>
      <w:r>
        <w:t>Keep the practice</w:t>
      </w:r>
      <w:proofErr w:type="gramEnd"/>
      <w:r>
        <w:t xml:space="preserve"> daily. I help turn courtesy into closeness and repair into habit.”</w:t>
      </w:r>
    </w:p>
    <w:p w14:paraId="2DAC6383" w14:textId="77777777" w:rsidR="00013739" w:rsidRDefault="00013739" w:rsidP="00013739">
      <w:pPr>
        <w:pStyle w:val="Heading2"/>
        <w:keepNext w:val="0"/>
        <w:keepLines w:val="0"/>
        <w:spacing w:before="360" w:after="80"/>
        <w:rPr>
          <w:sz w:val="34"/>
          <w:szCs w:val="34"/>
        </w:rPr>
      </w:pPr>
      <w:bookmarkStart w:id="82" w:name="_qakh13b17kmz" w:colFirst="0" w:colLast="0"/>
      <w:bookmarkEnd w:id="82"/>
      <w:proofErr w:type="spellStart"/>
      <w:r>
        <w:rPr>
          <w:sz w:val="34"/>
          <w:szCs w:val="34"/>
        </w:rPr>
        <w:t>Shukrana</w:t>
      </w:r>
      <w:proofErr w:type="spellEnd"/>
      <w:r>
        <w:rPr>
          <w:sz w:val="34"/>
          <w:szCs w:val="34"/>
        </w:rPr>
        <w:t xml:space="preserve"> from the Lens of Ancient Wisdom</w:t>
      </w:r>
    </w:p>
    <w:p w14:paraId="4972567B" w14:textId="77777777" w:rsidR="00013739" w:rsidRDefault="00013739" w:rsidP="00013739">
      <w:r>
        <w:t>The Bhagavad Gita offers a compass for relationships: “</w:t>
      </w:r>
      <w:proofErr w:type="spellStart"/>
      <w:r>
        <w:t>Samatvam</w:t>
      </w:r>
      <w:proofErr w:type="spellEnd"/>
      <w:r>
        <w:t xml:space="preserve"> Yoga </w:t>
      </w:r>
      <w:proofErr w:type="spellStart"/>
      <w:r>
        <w:t>Uchyate</w:t>
      </w:r>
      <w:proofErr w:type="spellEnd"/>
      <w:r>
        <w:t>,” equanimity is yoga. Patanjali guides the mind toward peace with “</w:t>
      </w:r>
      <w:proofErr w:type="spellStart"/>
      <w:r>
        <w:t>maitri</w:t>
      </w:r>
      <w:proofErr w:type="spellEnd"/>
      <w:r>
        <w:t xml:space="preserve">, karuna, </w:t>
      </w:r>
      <w:proofErr w:type="spellStart"/>
      <w:r>
        <w:t>mudita</w:t>
      </w:r>
      <w:proofErr w:type="spellEnd"/>
      <w:r>
        <w:t xml:space="preserve">, </w:t>
      </w:r>
      <w:proofErr w:type="spellStart"/>
      <w:r>
        <w:t>upeksha</w:t>
      </w:r>
      <w:proofErr w:type="spellEnd"/>
      <w:r>
        <w:t xml:space="preserve">,” friendliness, compassion, joy, and wise neutrality. These teachings point to the same doorway as modern science. Both affirm that attention, tone, and intention </w:t>
      </w:r>
      <w:r>
        <w:lastRenderedPageBreak/>
        <w:t xml:space="preserve">hold power. </w:t>
      </w:r>
      <w:proofErr w:type="spellStart"/>
      <w:r>
        <w:t>Shukrana</w:t>
      </w:r>
      <w:proofErr w:type="spellEnd"/>
      <w:r>
        <w:t xml:space="preserve"> becomes the practical doorway to those qualities at home, at work, and within the heart.</w:t>
      </w:r>
    </w:p>
    <w:p w14:paraId="426C87DF" w14:textId="77777777" w:rsidR="00013739" w:rsidRDefault="00013739" w:rsidP="00013739">
      <w:pPr>
        <w:pStyle w:val="Heading2"/>
        <w:keepNext w:val="0"/>
        <w:keepLines w:val="0"/>
        <w:spacing w:before="360" w:after="80"/>
        <w:rPr>
          <w:sz w:val="34"/>
          <w:szCs w:val="34"/>
        </w:rPr>
      </w:pPr>
      <w:bookmarkStart w:id="83" w:name="_s2ar4s91k6oy" w:colFirst="0" w:colLast="0"/>
      <w:bookmarkEnd w:id="83"/>
      <w:r>
        <w:rPr>
          <w:sz w:val="34"/>
          <w:szCs w:val="34"/>
        </w:rPr>
        <w:t xml:space="preserve">Love Is </w:t>
      </w:r>
      <w:proofErr w:type="gramStart"/>
      <w:r>
        <w:rPr>
          <w:sz w:val="34"/>
          <w:szCs w:val="34"/>
        </w:rPr>
        <w:t>a Practice</w:t>
      </w:r>
      <w:proofErr w:type="gramEnd"/>
    </w:p>
    <w:p w14:paraId="58A55206" w14:textId="77777777" w:rsidR="00013739" w:rsidRDefault="00013739" w:rsidP="00013739">
      <w:r>
        <w:t xml:space="preserve">Gratitude cannot remove differences in opinion or erase pain </w:t>
      </w:r>
      <w:proofErr w:type="gramStart"/>
      <w:r>
        <w:t>on</w:t>
      </w:r>
      <w:proofErr w:type="gramEnd"/>
      <w:r>
        <w:t xml:space="preserve"> command. It can build a bridge strong enough to carry two people across a hard season. Speak </w:t>
      </w:r>
      <w:proofErr w:type="gramStart"/>
      <w:r>
        <w:t>to the other</w:t>
      </w:r>
      <w:proofErr w:type="gramEnd"/>
      <w:r>
        <w:t xml:space="preserve"> with respect, even during conflict. Name effort. </w:t>
      </w:r>
      <w:proofErr w:type="spellStart"/>
      <w:r>
        <w:t>Honour</w:t>
      </w:r>
      <w:proofErr w:type="spellEnd"/>
      <w:r>
        <w:t xml:space="preserve"> history. Offer repair. People hunger less for perfection and more for being seen. When you say, “</w:t>
      </w:r>
      <w:proofErr w:type="spellStart"/>
      <w:r>
        <w:t>Shukrana</w:t>
      </w:r>
      <w:proofErr w:type="spellEnd"/>
      <w:r>
        <w:t xml:space="preserve"> for being part of my story. </w:t>
      </w:r>
      <w:proofErr w:type="spellStart"/>
      <w:r>
        <w:t>Shukrana</w:t>
      </w:r>
      <w:proofErr w:type="spellEnd"/>
      <w:r>
        <w:t xml:space="preserve"> for visible and invisible support. </w:t>
      </w:r>
      <w:proofErr w:type="spellStart"/>
      <w:r>
        <w:t>Shukrana</w:t>
      </w:r>
      <w:proofErr w:type="spellEnd"/>
      <w:r>
        <w:t xml:space="preserve"> for arriving even when the day felt heavy,” you invest in a currency that grows across years.</w:t>
      </w:r>
    </w:p>
    <w:p w14:paraId="59488C1E" w14:textId="77777777" w:rsidR="00013739" w:rsidRDefault="00013739" w:rsidP="00013739">
      <w:r>
        <w:t>Wealth in relationships forms through a thousand small moments. One clear line at breakfast. One mindful pause before a reply. One warm hand while crossing a busy road. Over time, that consistency turns distance into closeness and formality into tenderness. You become rich in a way that money cannot measure.</w:t>
      </w:r>
    </w:p>
    <w:p w14:paraId="4F342FDE" w14:textId="77777777" w:rsidR="00013739" w:rsidRDefault="00013739" w:rsidP="00013739">
      <w:pPr>
        <w:pStyle w:val="Heading2"/>
        <w:keepNext w:val="0"/>
        <w:keepLines w:val="0"/>
        <w:spacing w:before="360" w:after="80"/>
        <w:rPr>
          <w:sz w:val="34"/>
          <w:szCs w:val="34"/>
        </w:rPr>
      </w:pPr>
      <w:bookmarkStart w:id="84" w:name="_7tzw47vaiqbi" w:colFirst="0" w:colLast="0"/>
      <w:bookmarkEnd w:id="84"/>
      <w:r>
        <w:rPr>
          <w:sz w:val="34"/>
          <w:szCs w:val="34"/>
        </w:rPr>
        <w:t xml:space="preserve">Let’s Practice </w:t>
      </w:r>
      <w:proofErr w:type="spellStart"/>
      <w:r>
        <w:rPr>
          <w:sz w:val="34"/>
          <w:szCs w:val="34"/>
        </w:rPr>
        <w:t>Shukrana</w:t>
      </w:r>
      <w:proofErr w:type="spellEnd"/>
      <w:r>
        <w:rPr>
          <w:sz w:val="34"/>
          <w:szCs w:val="34"/>
        </w:rPr>
        <w:t>!</w:t>
      </w:r>
    </w:p>
    <w:p w14:paraId="201D30BE" w14:textId="77777777" w:rsidR="00013739" w:rsidRDefault="00013739" w:rsidP="00013739">
      <w:pPr>
        <w:rPr>
          <w:b/>
          <w:bCs/>
        </w:rPr>
      </w:pPr>
      <w:r>
        <w:rPr>
          <w:b/>
          <w:bCs/>
        </w:rPr>
        <w:t xml:space="preserve">Seven-Day </w:t>
      </w:r>
      <w:proofErr w:type="spellStart"/>
      <w:r>
        <w:rPr>
          <w:b/>
          <w:bCs/>
        </w:rPr>
        <w:t>Shukrana</w:t>
      </w:r>
      <w:proofErr w:type="spellEnd"/>
      <w:r>
        <w:rPr>
          <w:b/>
          <w:bCs/>
        </w:rPr>
        <w:t xml:space="preserve"> Reset for Partners, Friends, or Family</w:t>
      </w:r>
    </w:p>
    <w:p w14:paraId="1AE39B61" w14:textId="77777777" w:rsidR="00013739" w:rsidRDefault="00013739" w:rsidP="00013739">
      <w:r>
        <w:t>Practice for two minutes every evening.</w:t>
      </w:r>
    </w:p>
    <w:p w14:paraId="28CC8E1D" w14:textId="77777777" w:rsidR="00013739" w:rsidRDefault="00013739" w:rsidP="00013739">
      <w:pPr>
        <w:numPr>
          <w:ilvl w:val="0"/>
          <w:numId w:val="17"/>
        </w:numPr>
        <w:spacing w:after="0"/>
      </w:pPr>
      <w:r>
        <w:t xml:space="preserve">Name one specific act from today, speak </w:t>
      </w:r>
      <w:proofErr w:type="spellStart"/>
      <w:r>
        <w:t>Shukrana</w:t>
      </w:r>
      <w:proofErr w:type="spellEnd"/>
      <w:r>
        <w:t>, and look into the eyes while speaking.</w:t>
      </w:r>
    </w:p>
    <w:p w14:paraId="4A74B903" w14:textId="77777777" w:rsidR="00013739" w:rsidRDefault="00013739" w:rsidP="00013739">
      <w:pPr>
        <w:numPr>
          <w:ilvl w:val="0"/>
          <w:numId w:val="17"/>
        </w:numPr>
        <w:spacing w:before="0" w:after="0"/>
      </w:pPr>
      <w:r>
        <w:t>Name one feeling that rose during the day, even if it is discomfort, and hold hands for three breaths.</w:t>
      </w:r>
    </w:p>
    <w:p w14:paraId="7AEA970E" w14:textId="77777777" w:rsidR="00013739" w:rsidRDefault="00013739" w:rsidP="00013739">
      <w:pPr>
        <w:numPr>
          <w:ilvl w:val="0"/>
          <w:numId w:val="17"/>
        </w:numPr>
        <w:spacing w:before="0"/>
      </w:pPr>
      <w:r>
        <w:t>Name one small support you will offer tomorrow.</w:t>
      </w:r>
    </w:p>
    <w:p w14:paraId="14B1F4AA" w14:textId="77777777" w:rsidR="00013739" w:rsidRDefault="00013739" w:rsidP="00013739">
      <w:pPr>
        <w:rPr>
          <w:b/>
          <w:bCs/>
        </w:rPr>
      </w:pPr>
      <w:r>
        <w:rPr>
          <w:b/>
          <w:bCs/>
        </w:rPr>
        <w:t>Weekly Circle for Teams or Families</w:t>
      </w:r>
    </w:p>
    <w:p w14:paraId="0A03EBE9" w14:textId="77777777" w:rsidR="00013739" w:rsidRDefault="00013739" w:rsidP="00013739">
      <w:r>
        <w:t>Five minutes at the start of the week.</w:t>
      </w:r>
    </w:p>
    <w:p w14:paraId="537E0E6E" w14:textId="77777777" w:rsidR="00013739" w:rsidRDefault="00013739" w:rsidP="00013739">
      <w:pPr>
        <w:numPr>
          <w:ilvl w:val="0"/>
          <w:numId w:val="18"/>
        </w:numPr>
        <w:spacing w:after="0"/>
      </w:pPr>
      <w:r>
        <w:t>Round one, each person acknowledges one other person with a specific line.</w:t>
      </w:r>
    </w:p>
    <w:p w14:paraId="25FC6210" w14:textId="77777777" w:rsidR="00013739" w:rsidRDefault="00013739" w:rsidP="00013739">
      <w:pPr>
        <w:numPr>
          <w:ilvl w:val="0"/>
          <w:numId w:val="18"/>
        </w:numPr>
        <w:spacing w:before="0" w:after="0"/>
      </w:pPr>
      <w:r>
        <w:t xml:space="preserve">Round two, each person states </w:t>
      </w:r>
      <w:proofErr w:type="gramStart"/>
      <w:r>
        <w:t>one</w:t>
      </w:r>
      <w:proofErr w:type="gramEnd"/>
      <w:r>
        <w:t xml:space="preserve"> support they need during the week.</w:t>
      </w:r>
    </w:p>
    <w:p w14:paraId="5E4AB9F5" w14:textId="77777777" w:rsidR="00013739" w:rsidRDefault="00013739" w:rsidP="00013739">
      <w:pPr>
        <w:numPr>
          <w:ilvl w:val="0"/>
          <w:numId w:val="18"/>
        </w:numPr>
        <w:spacing w:before="0"/>
      </w:pPr>
      <w:r>
        <w:t>Close with a shared breath and a simple “Thank you, all.”</w:t>
      </w:r>
    </w:p>
    <w:p w14:paraId="73CCC40B" w14:textId="77777777" w:rsidR="00013739" w:rsidRDefault="00013739" w:rsidP="00013739">
      <w:pPr>
        <w:rPr>
          <w:b/>
          <w:bCs/>
        </w:rPr>
      </w:pPr>
      <w:r>
        <w:rPr>
          <w:b/>
          <w:bCs/>
        </w:rPr>
        <w:t>The Balcony Pause</w:t>
      </w:r>
    </w:p>
    <w:p w14:paraId="1189C43F" w14:textId="77777777" w:rsidR="00013739" w:rsidRDefault="00013739" w:rsidP="00013739">
      <w:r>
        <w:t xml:space="preserve">When tempers rise, step to a balcony or doorway for one minute. Place a palm on the chest and breathe in for four counts, pause for two, breathe out for six. Return and continue. The pause sends a safety signal across both nervous systems and saves the conversation from </w:t>
      </w:r>
      <w:proofErr w:type="spellStart"/>
      <w:r>
        <w:t>spiralling</w:t>
      </w:r>
      <w:proofErr w:type="spellEnd"/>
      <w:r>
        <w:t>.</w:t>
      </w:r>
    </w:p>
    <w:p w14:paraId="6D3A6E3D" w14:textId="77777777" w:rsidR="00013739" w:rsidRDefault="00013739" w:rsidP="00013739">
      <w:pPr>
        <w:pStyle w:val="Heading2"/>
        <w:keepNext w:val="0"/>
        <w:keepLines w:val="0"/>
        <w:spacing w:before="360" w:after="80"/>
        <w:rPr>
          <w:sz w:val="34"/>
          <w:szCs w:val="34"/>
        </w:rPr>
      </w:pPr>
      <w:bookmarkStart w:id="85" w:name="_ce9ap7jlgngs" w:colFirst="0" w:colLast="0"/>
      <w:bookmarkEnd w:id="85"/>
      <w:r>
        <w:rPr>
          <w:sz w:val="34"/>
          <w:szCs w:val="34"/>
        </w:rPr>
        <w:t>Soul Spark Summary</w:t>
      </w:r>
    </w:p>
    <w:p w14:paraId="75A413B1" w14:textId="77777777" w:rsidR="00013739" w:rsidRDefault="00013739" w:rsidP="00013739">
      <w:pPr>
        <w:numPr>
          <w:ilvl w:val="0"/>
          <w:numId w:val="16"/>
        </w:numPr>
        <w:spacing w:after="0"/>
      </w:pPr>
      <w:r>
        <w:lastRenderedPageBreak/>
        <w:t>Appreciation is the strongest currency in relationships.</w:t>
      </w:r>
    </w:p>
    <w:p w14:paraId="32945F1E" w14:textId="77777777" w:rsidR="00013739" w:rsidRDefault="00013739" w:rsidP="00013739">
      <w:pPr>
        <w:numPr>
          <w:ilvl w:val="0"/>
          <w:numId w:val="16"/>
        </w:numPr>
        <w:spacing w:before="0" w:after="0"/>
      </w:pPr>
      <w:r>
        <w:t>The social brain relaxes when gratitude arrives through voice and presence.</w:t>
      </w:r>
    </w:p>
    <w:p w14:paraId="0111D872" w14:textId="77777777" w:rsidR="00013739" w:rsidRDefault="00013739" w:rsidP="00013739">
      <w:pPr>
        <w:numPr>
          <w:ilvl w:val="0"/>
          <w:numId w:val="16"/>
        </w:numPr>
        <w:spacing w:before="0" w:after="0"/>
      </w:pPr>
      <w:r>
        <w:t xml:space="preserve">Daily micro-moments of </w:t>
      </w:r>
      <w:proofErr w:type="spellStart"/>
      <w:r>
        <w:t>Shukrana</w:t>
      </w:r>
      <w:proofErr w:type="spellEnd"/>
      <w:r>
        <w:t xml:space="preserve"> build trust that carries through conflict.</w:t>
      </w:r>
    </w:p>
    <w:p w14:paraId="24A93906" w14:textId="77777777" w:rsidR="00013739" w:rsidRDefault="00013739" w:rsidP="00013739">
      <w:pPr>
        <w:numPr>
          <w:ilvl w:val="0"/>
          <w:numId w:val="16"/>
        </w:numPr>
        <w:spacing w:before="0" w:after="0"/>
      </w:pPr>
      <w:r>
        <w:t xml:space="preserve">Forgiveness grows where gratitude reframes memory. </w:t>
      </w:r>
    </w:p>
    <w:p w14:paraId="0AFD6A15" w14:textId="77777777" w:rsidR="00013739" w:rsidRDefault="00013739" w:rsidP="00013739">
      <w:pPr>
        <w:numPr>
          <w:ilvl w:val="0"/>
          <w:numId w:val="16"/>
        </w:numPr>
        <w:spacing w:before="0"/>
      </w:pPr>
      <w:r>
        <w:t>Homes and teams thrive when acknowledgement becomes a shared habit.</w:t>
      </w:r>
    </w:p>
    <w:p w14:paraId="36DB70DF" w14:textId="77777777" w:rsidR="00013739" w:rsidRDefault="00013739" w:rsidP="00013739">
      <w:pPr>
        <w:pStyle w:val="Heading2"/>
        <w:keepNext w:val="0"/>
        <w:keepLines w:val="0"/>
        <w:spacing w:before="360" w:after="80"/>
        <w:rPr>
          <w:sz w:val="34"/>
          <w:szCs w:val="34"/>
        </w:rPr>
      </w:pPr>
      <w:bookmarkStart w:id="86" w:name="_kqxyg5kl3lij" w:colFirst="0" w:colLast="0"/>
      <w:bookmarkEnd w:id="86"/>
      <w:r>
        <w:rPr>
          <w:sz w:val="34"/>
          <w:szCs w:val="34"/>
        </w:rPr>
        <w:t>Next Chapter Highlights</w:t>
      </w:r>
    </w:p>
    <w:p w14:paraId="1B85F6EA" w14:textId="77777777" w:rsidR="00013739" w:rsidRDefault="00013739" w:rsidP="00013739">
      <w:r>
        <w:t xml:space="preserve">We move from healing bonds to healing hardships. The next chapter shows how </w:t>
      </w:r>
      <w:proofErr w:type="spellStart"/>
      <w:r>
        <w:t>Shukrana</w:t>
      </w:r>
      <w:proofErr w:type="spellEnd"/>
      <w:r>
        <w:t xml:space="preserve"> meets adversity with courage, how attention transforms pressure into growth, and how small rituals turn crisis into a doorway for wisdom. Practical tools, real stories, and a clear protocol will help you train the mind to see openings where fear had painted walls.</w:t>
      </w:r>
    </w:p>
    <w:p w14:paraId="7D5E2D58" w14:textId="77777777" w:rsidR="00013739" w:rsidRDefault="00013739" w:rsidP="00013739"/>
    <w:p w14:paraId="20FE8DF8" w14:textId="77777777" w:rsidR="00013739" w:rsidRDefault="00013739" w:rsidP="00013739"/>
    <w:p w14:paraId="60992674" w14:textId="77777777" w:rsidR="00013739" w:rsidRDefault="00013739" w:rsidP="00013739"/>
    <w:p w14:paraId="6E65154B" w14:textId="77777777" w:rsidR="00013739" w:rsidRDefault="00013739" w:rsidP="00013739"/>
    <w:p w14:paraId="36EEC054" w14:textId="77777777" w:rsidR="00013739" w:rsidRDefault="00013739" w:rsidP="00013739"/>
    <w:p w14:paraId="00552784" w14:textId="77777777" w:rsidR="00013739" w:rsidRDefault="00013739" w:rsidP="00013739">
      <w:pPr>
        <w:pStyle w:val="Heading1"/>
        <w:keepNext w:val="0"/>
        <w:keepLines w:val="0"/>
        <w:spacing w:before="480"/>
        <w:rPr>
          <w:b/>
          <w:bCs/>
          <w:sz w:val="46"/>
          <w:szCs w:val="46"/>
        </w:rPr>
      </w:pPr>
      <w:bookmarkStart w:id="87" w:name="_k125c78hkt8f" w:colFirst="0" w:colLast="0"/>
      <w:bookmarkEnd w:id="87"/>
      <w:r>
        <w:rPr>
          <w:b/>
          <w:bCs/>
          <w:sz w:val="46"/>
          <w:szCs w:val="46"/>
        </w:rPr>
        <w:t>Chapter 9</w:t>
      </w:r>
    </w:p>
    <w:p w14:paraId="5DD9B3FD" w14:textId="77777777" w:rsidR="00013739" w:rsidRDefault="00013739" w:rsidP="00013739">
      <w:pPr>
        <w:pStyle w:val="Heading1"/>
        <w:keepNext w:val="0"/>
        <w:keepLines w:val="0"/>
        <w:spacing w:before="480"/>
        <w:rPr>
          <w:b/>
          <w:bCs/>
          <w:sz w:val="46"/>
          <w:szCs w:val="46"/>
        </w:rPr>
      </w:pPr>
      <w:bookmarkStart w:id="88" w:name="_bt258kcdox06" w:colFirst="0" w:colLast="0"/>
      <w:bookmarkEnd w:id="88"/>
      <w:proofErr w:type="spellStart"/>
      <w:r>
        <w:rPr>
          <w:b/>
          <w:bCs/>
          <w:sz w:val="46"/>
          <w:szCs w:val="46"/>
        </w:rPr>
        <w:t>Shukrana</w:t>
      </w:r>
      <w:proofErr w:type="spellEnd"/>
      <w:r>
        <w:rPr>
          <w:b/>
          <w:bCs/>
          <w:sz w:val="46"/>
          <w:szCs w:val="46"/>
        </w:rPr>
        <w:t xml:space="preserve"> for the Unknown</w:t>
      </w:r>
    </w:p>
    <w:p w14:paraId="03DAE43B" w14:textId="77777777" w:rsidR="00013739" w:rsidRDefault="00013739" w:rsidP="00013739">
      <w:pPr>
        <w:rPr>
          <w:b/>
          <w:bCs/>
        </w:rPr>
      </w:pPr>
      <w:r>
        <w:rPr>
          <w:b/>
          <w:bCs/>
        </w:rPr>
        <w:t>Embracing the Unseen Gifts</w:t>
      </w:r>
    </w:p>
    <w:p w14:paraId="7F725BD5" w14:textId="77777777" w:rsidR="00013739" w:rsidRDefault="00013739" w:rsidP="00013739">
      <w:pPr>
        <w:pStyle w:val="Heading2"/>
        <w:keepNext w:val="0"/>
        <w:keepLines w:val="0"/>
        <w:spacing w:before="360" w:after="80"/>
        <w:rPr>
          <w:sz w:val="34"/>
          <w:szCs w:val="34"/>
        </w:rPr>
      </w:pPr>
      <w:bookmarkStart w:id="89" w:name="_mpei966r3sgs" w:colFirst="0" w:colLast="0"/>
      <w:bookmarkEnd w:id="89"/>
      <w:r>
        <w:rPr>
          <w:sz w:val="34"/>
          <w:szCs w:val="34"/>
        </w:rPr>
        <w:t>A Door That Opens in the Dark</w:t>
      </w:r>
    </w:p>
    <w:p w14:paraId="613A079E" w14:textId="77777777" w:rsidR="00013739" w:rsidRDefault="00013739" w:rsidP="00013739">
      <w:r>
        <w:t xml:space="preserve">A young </w:t>
      </w:r>
      <w:proofErr w:type="spellStart"/>
      <w:r>
        <w:t>traveller</w:t>
      </w:r>
      <w:proofErr w:type="spellEnd"/>
      <w:r>
        <w:t xml:space="preserve"> stepped off a late train in a hill town he had never visited. Mist hung low over the road. Streetlights drew shy halos on the wet ground. There was no signal on the phone, no printed map in the pocket, only the sound of his breath and the scent of rain. He did something unusual. He placed a hand on his chest and whispered, “</w:t>
      </w:r>
      <w:proofErr w:type="spellStart"/>
      <w:r>
        <w:t>Shukrana</w:t>
      </w:r>
      <w:proofErr w:type="spellEnd"/>
      <w:r>
        <w:t xml:space="preserve"> for this night, for the help on its way.” Calm arrived first, then a shopkeeper sweeping water from his threshold, then directions </w:t>
      </w:r>
      <w:proofErr w:type="gramStart"/>
      <w:r>
        <w:t>spoken</w:t>
      </w:r>
      <w:proofErr w:type="gramEnd"/>
      <w:r>
        <w:t xml:space="preserve"> with care. The path revealed itself turn by turn, and by the time he reached the guesthouse, gratitude had become a guide.</w:t>
      </w:r>
    </w:p>
    <w:p w14:paraId="0A432160" w14:textId="77777777" w:rsidR="00013739" w:rsidRDefault="00013739" w:rsidP="00013739">
      <w:r>
        <w:t xml:space="preserve">Uncertainty meets everyone. Some days it looks like a blank page, some days a diagnosis, some days a relationship that no longer knows its next shape. </w:t>
      </w:r>
      <w:proofErr w:type="spellStart"/>
      <w:r>
        <w:t>Shukrana</w:t>
      </w:r>
      <w:proofErr w:type="spellEnd"/>
      <w:r>
        <w:t xml:space="preserve"> </w:t>
      </w:r>
      <w:r>
        <w:lastRenderedPageBreak/>
        <w:t>gives you a way to walk through that space with dignity. You begin to thank life in advance, thank the lesson inside a pause, thank the hand you have not yet held. The unknown starts serving you when you greet it with respect.</w:t>
      </w:r>
    </w:p>
    <w:p w14:paraId="4C6425B5" w14:textId="77777777" w:rsidR="00013739" w:rsidRDefault="00013739" w:rsidP="00013739">
      <w:pPr>
        <w:pStyle w:val="Heading2"/>
        <w:keepNext w:val="0"/>
        <w:keepLines w:val="0"/>
        <w:spacing w:before="360" w:after="80"/>
        <w:rPr>
          <w:sz w:val="34"/>
          <w:szCs w:val="34"/>
        </w:rPr>
      </w:pPr>
      <w:bookmarkStart w:id="90" w:name="_kg4zqcn1v3w7" w:colFirst="0" w:colLast="0"/>
      <w:bookmarkEnd w:id="90"/>
      <w:r>
        <w:rPr>
          <w:sz w:val="34"/>
          <w:szCs w:val="34"/>
        </w:rPr>
        <w:t>The Unseen That Shapes a Life</w:t>
      </w:r>
    </w:p>
    <w:p w14:paraId="390775AF" w14:textId="77777777" w:rsidR="00013739" w:rsidRDefault="00013739" w:rsidP="00013739">
      <w:r>
        <w:t>The strongest forces rarely sit in plain sight. Love begins as an invisible current before it becomes a home. Grief shapes a whole family before anyone learns to speak its name. Karma moves like groundwater under the city, unseen yet decisive. Transformation grows under the surface until it breaks through like a seedling after a storm. Gratitude aligns you with this quiet movement. You learn to bow to what you cannot yet measure, and in that bow, your inner world upgrades its setting from fear to faith.</w:t>
      </w:r>
    </w:p>
    <w:p w14:paraId="6E3A87BF" w14:textId="77777777" w:rsidR="00013739" w:rsidRDefault="00013739" w:rsidP="00013739">
      <w:r>
        <w:t xml:space="preserve">Ancient India carried this knowledge with ease. The Rigveda </w:t>
      </w:r>
      <w:proofErr w:type="spellStart"/>
      <w:r>
        <w:t>honours</w:t>
      </w:r>
      <w:proofErr w:type="spellEnd"/>
      <w:r>
        <w:t xml:space="preserve"> mystery as the cradle of revelation. The Upanishads keep reminding the seeker that the subtle often carries more reality than the obvious. When you </w:t>
      </w:r>
      <w:proofErr w:type="gramStart"/>
      <w:r>
        <w:t>say</w:t>
      </w:r>
      <w:proofErr w:type="gramEnd"/>
      <w:r>
        <w:t xml:space="preserve"> “</w:t>
      </w:r>
      <w:proofErr w:type="spellStart"/>
      <w:r>
        <w:t>Shukrana</w:t>
      </w:r>
      <w:proofErr w:type="spellEnd"/>
      <w:r>
        <w:t xml:space="preserve"> for the unseen support,” you enter that lineage in a modern living room.</w:t>
      </w:r>
    </w:p>
    <w:p w14:paraId="5676AE09" w14:textId="77777777" w:rsidR="00013739" w:rsidRDefault="00013739" w:rsidP="00013739">
      <w:pPr>
        <w:pStyle w:val="Heading2"/>
        <w:keepNext w:val="0"/>
        <w:keepLines w:val="0"/>
        <w:spacing w:before="360" w:after="80"/>
      </w:pPr>
      <w:bookmarkStart w:id="91" w:name="_whn2fhow6nzz" w:colFirst="0" w:colLast="0"/>
      <w:bookmarkEnd w:id="91"/>
      <w:r>
        <w:rPr>
          <w:sz w:val="34"/>
          <w:szCs w:val="34"/>
        </w:rPr>
        <w:t xml:space="preserve">Ancient Wisdom: </w:t>
      </w:r>
      <w:r>
        <w:rPr>
          <w:bCs/>
        </w:rPr>
        <w:t>Trust, Surrender, and Grace</w:t>
      </w:r>
    </w:p>
    <w:p w14:paraId="21FF6EA8" w14:textId="77777777" w:rsidR="00013739" w:rsidRDefault="00013739" w:rsidP="00013739">
      <w:r>
        <w:t>“I bow to the mystery that holds me gently.”</w:t>
      </w:r>
      <w:r>
        <w:br/>
        <w:t xml:space="preserve">“Yad </w:t>
      </w:r>
      <w:proofErr w:type="spellStart"/>
      <w:r>
        <w:t>bhavam</w:t>
      </w:r>
      <w:proofErr w:type="spellEnd"/>
      <w:r>
        <w:t xml:space="preserve">, tad </w:t>
      </w:r>
      <w:proofErr w:type="spellStart"/>
      <w:r>
        <w:t>bhavati</w:t>
      </w:r>
      <w:proofErr w:type="spellEnd"/>
      <w:r>
        <w:t>. As I feel, so it becomes.”</w:t>
      </w:r>
      <w:r>
        <w:br/>
        <w:t>“Lead me from the known I cling to, toward the truth that waits.”</w:t>
      </w:r>
      <w:r>
        <w:br/>
        <w:t>Speak these lines aloud. Sound carries intent into the body, and the body tells the mind that support is here.</w:t>
      </w:r>
    </w:p>
    <w:p w14:paraId="5F44DF46" w14:textId="77777777" w:rsidR="00013739" w:rsidRDefault="00013739" w:rsidP="00013739">
      <w:r>
        <w:t>“</w:t>
      </w:r>
      <w:proofErr w:type="spellStart"/>
      <w:r>
        <w:t>Isavasyam</w:t>
      </w:r>
      <w:proofErr w:type="spellEnd"/>
      <w:r>
        <w:t xml:space="preserve"> </w:t>
      </w:r>
      <w:proofErr w:type="spellStart"/>
      <w:r>
        <w:t>idam</w:t>
      </w:r>
      <w:proofErr w:type="spellEnd"/>
      <w:r>
        <w:t xml:space="preserve"> </w:t>
      </w:r>
      <w:proofErr w:type="spellStart"/>
      <w:r>
        <w:t>sarvam</w:t>
      </w:r>
      <w:proofErr w:type="spellEnd"/>
      <w:r>
        <w:t xml:space="preserve">.” The Divine lives in everything. When the sacred saturates each moment, the unknown sits within grace. </w:t>
      </w:r>
      <w:r>
        <w:br/>
        <w:t>“</w:t>
      </w:r>
      <w:proofErr w:type="spellStart"/>
      <w:r>
        <w:t>Samatvam</w:t>
      </w:r>
      <w:proofErr w:type="spellEnd"/>
      <w:r>
        <w:t xml:space="preserve"> yoga </w:t>
      </w:r>
      <w:proofErr w:type="spellStart"/>
      <w:r>
        <w:t>uchyate</w:t>
      </w:r>
      <w:proofErr w:type="spellEnd"/>
      <w:r>
        <w:t xml:space="preserve">.” Equanimity is yoga. Gratitude offers a direct road to that steadiness, so gain and loss can rest in the same open palm. </w:t>
      </w:r>
    </w:p>
    <w:p w14:paraId="70365BC4" w14:textId="77777777" w:rsidR="00013739" w:rsidRDefault="00013739" w:rsidP="00013739">
      <w:r>
        <w:t xml:space="preserve">Patanjali names the quartet that keeps social life clear: </w:t>
      </w:r>
      <w:proofErr w:type="spellStart"/>
      <w:r>
        <w:rPr>
          <w:i/>
          <w:iCs/>
        </w:rPr>
        <w:t>maitri</w:t>
      </w:r>
      <w:proofErr w:type="spellEnd"/>
      <w:r>
        <w:rPr>
          <w:i/>
          <w:iCs/>
        </w:rPr>
        <w:t xml:space="preserve">, karuna, </w:t>
      </w:r>
      <w:proofErr w:type="spellStart"/>
      <w:r>
        <w:rPr>
          <w:i/>
          <w:iCs/>
        </w:rPr>
        <w:t>mudita</w:t>
      </w:r>
      <w:proofErr w:type="spellEnd"/>
      <w:r>
        <w:rPr>
          <w:i/>
          <w:iCs/>
        </w:rPr>
        <w:t xml:space="preserve">, </w:t>
      </w:r>
      <w:proofErr w:type="spellStart"/>
      <w:r>
        <w:rPr>
          <w:i/>
          <w:iCs/>
        </w:rPr>
        <w:t>upeksha</w:t>
      </w:r>
      <w:proofErr w:type="spellEnd"/>
      <w:r>
        <w:t>, which are friendliness, compassion, joy, and wise neutrality. These qualities take root faster in soil softened by thank you.</w:t>
      </w:r>
    </w:p>
    <w:p w14:paraId="706B5826" w14:textId="77777777" w:rsidR="00013739" w:rsidRDefault="00013739" w:rsidP="00013739">
      <w:r>
        <w:t xml:space="preserve">The Gita crowns this with one line, “Sarva </w:t>
      </w:r>
      <w:proofErr w:type="spellStart"/>
      <w:r>
        <w:t>dharman</w:t>
      </w:r>
      <w:proofErr w:type="spellEnd"/>
      <w:r>
        <w:t xml:space="preserve"> </w:t>
      </w:r>
      <w:proofErr w:type="spellStart"/>
      <w:r>
        <w:t>parityajya</w:t>
      </w:r>
      <w:proofErr w:type="spellEnd"/>
      <w:r>
        <w:t xml:space="preserve">, mam </w:t>
      </w:r>
      <w:proofErr w:type="spellStart"/>
      <w:r>
        <w:t>ekam</w:t>
      </w:r>
      <w:proofErr w:type="spellEnd"/>
      <w:r>
        <w:t xml:space="preserve"> </w:t>
      </w:r>
      <w:proofErr w:type="spellStart"/>
      <w:r>
        <w:t>sharanam</w:t>
      </w:r>
      <w:proofErr w:type="spellEnd"/>
      <w:r>
        <w:t xml:space="preserve"> </w:t>
      </w:r>
      <w:proofErr w:type="spellStart"/>
      <w:r>
        <w:t>vraja</w:t>
      </w:r>
      <w:proofErr w:type="spellEnd"/>
      <w:r>
        <w:t xml:space="preserve">.” Rest your weight in the Divine. Work continues, fear eases. </w:t>
      </w:r>
      <w:proofErr w:type="spellStart"/>
      <w:r>
        <w:t>Shukrana</w:t>
      </w:r>
      <w:proofErr w:type="spellEnd"/>
      <w:r>
        <w:t xml:space="preserve"> echoes this teaching in daily speech: “Thank you, Presence. Guide my hands today.”</w:t>
      </w:r>
    </w:p>
    <w:p w14:paraId="6121A403" w14:textId="77777777" w:rsidR="00013739" w:rsidRDefault="00013739" w:rsidP="00013739">
      <w:r>
        <w:t xml:space="preserve">The Upanishadic current offers a companion view, “Yad </w:t>
      </w:r>
      <w:proofErr w:type="spellStart"/>
      <w:r>
        <w:t>bhavam</w:t>
      </w:r>
      <w:proofErr w:type="spellEnd"/>
      <w:r>
        <w:t xml:space="preserve">, tad </w:t>
      </w:r>
      <w:proofErr w:type="spellStart"/>
      <w:r>
        <w:t>bhavati</w:t>
      </w:r>
      <w:proofErr w:type="spellEnd"/>
      <w:r>
        <w:t>.” Inner stance sets outer response. Hold gratitude for guidance, and guidance meets you. Hold gratitude for learning, and learning becomes visible throughout the day. This is not pleading for exceptions. This stance puts you in partnership with life.</w:t>
      </w:r>
    </w:p>
    <w:p w14:paraId="629DEAD1" w14:textId="77777777" w:rsidR="00013739" w:rsidRDefault="00013739" w:rsidP="00013739">
      <w:pPr>
        <w:pStyle w:val="Heading2"/>
        <w:keepNext w:val="0"/>
        <w:keepLines w:val="0"/>
        <w:spacing w:before="360" w:after="80"/>
        <w:rPr>
          <w:sz w:val="34"/>
          <w:szCs w:val="34"/>
        </w:rPr>
      </w:pPr>
      <w:bookmarkStart w:id="92" w:name="_xjogpy2ev7qn" w:colFirst="0" w:colLast="0"/>
      <w:bookmarkEnd w:id="92"/>
      <w:r>
        <w:rPr>
          <w:sz w:val="34"/>
          <w:szCs w:val="34"/>
        </w:rPr>
        <w:t>Why Thanking the Unknown Works</w:t>
      </w:r>
    </w:p>
    <w:p w14:paraId="5F464B0F" w14:textId="77777777" w:rsidR="00013739" w:rsidRDefault="00013739" w:rsidP="00013739">
      <w:r>
        <w:lastRenderedPageBreak/>
        <w:t>Gratitude, offered without proof in hand, is not fantasy. It is training. You are teaching your nervous system to remain available to support, to opportunity, to guidance, even when prediction is limited. You are telling the mind to notice what helps. The reticular activating system, the brain’s attentional gateway, responds to this instruction. It begins collecting evidence of possibility instead of evidence of loss. Over time, courage replaces collapse, and curiosity replaces control.</w:t>
      </w:r>
    </w:p>
    <w:p w14:paraId="26BA774F" w14:textId="77777777" w:rsidR="00013739" w:rsidRDefault="00013739" w:rsidP="00013739">
      <w:r>
        <w:t xml:space="preserve">Brains do not enjoy missing information. When outcomes feel unclear, alarm networks prepare the body for </w:t>
      </w:r>
      <w:proofErr w:type="spellStart"/>
      <w:r>
        <w:t>defence</w:t>
      </w:r>
      <w:proofErr w:type="spellEnd"/>
      <w:r>
        <w:t xml:space="preserve">. Shoulders rise, breath shortens, attention narrows. Gratitude interrupts this escalation. A sincere thank you, even spoken toward a future moment, engages prefrontal systems that support judgment and steadiness. Oxytocin, the chemistry of social safety, gains a foothold. Serotonin helps </w:t>
      </w:r>
      <w:proofErr w:type="gramStart"/>
      <w:r>
        <w:t>mood balance</w:t>
      </w:r>
      <w:proofErr w:type="gramEnd"/>
      <w:r>
        <w:t>. The amygdala receives a signal that danger can be stood down.</w:t>
      </w:r>
    </w:p>
    <w:p w14:paraId="5A7FEB03" w14:textId="77777777" w:rsidR="00013739" w:rsidRDefault="00013739" w:rsidP="00013739">
      <w:r>
        <w:t>I have asked many patients to keep a “thank you ahead of time” line each night. They write one sentence for the support they seek and one for the strength already present. Over weeks, sleep improves, blood pressure readings settle, and decision quality rises. The situation may still carry complexity, yet the inner climate becomes fit for wise action.</w:t>
      </w:r>
    </w:p>
    <w:p w14:paraId="7867BFB5" w14:textId="77777777" w:rsidR="00013739" w:rsidRDefault="00013739" w:rsidP="00013739">
      <w:pPr>
        <w:pStyle w:val="Heading2"/>
        <w:keepNext w:val="0"/>
        <w:keepLines w:val="0"/>
        <w:spacing w:before="360" w:after="80"/>
        <w:rPr>
          <w:sz w:val="34"/>
          <w:szCs w:val="34"/>
        </w:rPr>
      </w:pPr>
      <w:bookmarkStart w:id="93" w:name="_spezbxhgkrv2" w:colFirst="0" w:colLast="0"/>
      <w:bookmarkEnd w:id="93"/>
      <w:proofErr w:type="gramStart"/>
      <w:r>
        <w:rPr>
          <w:sz w:val="34"/>
          <w:szCs w:val="34"/>
        </w:rPr>
        <w:t>A Life</w:t>
      </w:r>
      <w:proofErr w:type="gramEnd"/>
      <w:r>
        <w:rPr>
          <w:sz w:val="34"/>
          <w:szCs w:val="34"/>
        </w:rPr>
        <w:t xml:space="preserve"> Turns Toward Meaning</w:t>
      </w:r>
    </w:p>
    <w:p w14:paraId="3F3278FE" w14:textId="77777777" w:rsidR="00013739" w:rsidRDefault="00013739" w:rsidP="00013739">
      <w:r>
        <w:t xml:space="preserve">A twenty-eight-year-old seeker from Delhi walked in with a tender heartbreak and a question that tired his face. “Why me?” </w:t>
      </w:r>
      <w:proofErr w:type="spellStart"/>
      <w:r>
        <w:t>Gurumaa</w:t>
      </w:r>
      <w:proofErr w:type="spellEnd"/>
      <w:r>
        <w:t xml:space="preserve"> offered a quiet practice. “For eleven days, sit in silence for a few minutes and repeat, ‘</w:t>
      </w:r>
      <w:proofErr w:type="spellStart"/>
      <w:r>
        <w:t>Shukrana</w:t>
      </w:r>
      <w:proofErr w:type="spellEnd"/>
      <w:r>
        <w:t xml:space="preserve"> for the space this change opens. </w:t>
      </w:r>
      <w:proofErr w:type="spellStart"/>
      <w:r>
        <w:t>Shukrana</w:t>
      </w:r>
      <w:proofErr w:type="spellEnd"/>
      <w:r>
        <w:t xml:space="preserve"> for the person I am becoming.’ Do nothing else.”</w:t>
      </w:r>
    </w:p>
    <w:p w14:paraId="0E587408" w14:textId="77777777" w:rsidR="00013739" w:rsidRDefault="00013739" w:rsidP="00013739">
      <w:r>
        <w:t>He kept the count. On the twelfth morning, words formed on their own. He filled a page with a poem that felt true and clear. That evening, he sent a copy to a small magazine; a week later, they printed it. Months passed. He wrote often. The former partner remained a kind friend, and the anger that once burned turned into gratitude for what the break had built inside him. Life rarely sends explanations. It sends elevations when the heart stands ready.</w:t>
      </w:r>
    </w:p>
    <w:p w14:paraId="7267FC84" w14:textId="77777777" w:rsidR="00013739" w:rsidRDefault="00013739" w:rsidP="00013739">
      <w:pPr>
        <w:jc w:val="right"/>
      </w:pPr>
      <w:r>
        <w:t>Scan to watch: A seeker’s story of surrender at Hari Om SMILES and the turn that followed.</w:t>
      </w:r>
    </w:p>
    <w:p w14:paraId="1A4F5B34" w14:textId="77777777" w:rsidR="00013739" w:rsidRDefault="00013739" w:rsidP="00013739">
      <w:pPr>
        <w:pStyle w:val="Heading2"/>
        <w:keepNext w:val="0"/>
        <w:keepLines w:val="0"/>
        <w:spacing w:before="360" w:after="80"/>
        <w:rPr>
          <w:sz w:val="34"/>
          <w:szCs w:val="34"/>
        </w:rPr>
      </w:pPr>
      <w:bookmarkStart w:id="94" w:name="_ubo2mpgakzio" w:colFirst="0" w:colLast="0"/>
      <w:bookmarkEnd w:id="94"/>
      <w:r>
        <w:rPr>
          <w:sz w:val="34"/>
          <w:szCs w:val="34"/>
        </w:rPr>
        <w:t>Seri, Your Serotonin Spark</w:t>
      </w:r>
    </w:p>
    <w:p w14:paraId="716A881E" w14:textId="77777777" w:rsidR="00013739" w:rsidRDefault="00013739" w:rsidP="00013739">
      <w:r>
        <w:t xml:space="preserve">“Hi, I am Seri! I glow brighter when you thank a future that has not yet sent its proof. Each sincere </w:t>
      </w:r>
      <w:proofErr w:type="spellStart"/>
      <w:r>
        <w:t>Shukrana</w:t>
      </w:r>
      <w:proofErr w:type="spellEnd"/>
      <w:r>
        <w:t xml:space="preserve"> tells your cells that learning can continue in the middle of doubt. Keep the practice regular, and I travel through your networks with ease.”</w:t>
      </w:r>
    </w:p>
    <w:p w14:paraId="1EF4E9E0" w14:textId="77777777" w:rsidR="00013739" w:rsidRDefault="00013739" w:rsidP="00013739">
      <w:pPr>
        <w:pStyle w:val="Heading2"/>
        <w:keepNext w:val="0"/>
        <w:keepLines w:val="0"/>
        <w:spacing w:before="360" w:after="80"/>
        <w:rPr>
          <w:sz w:val="34"/>
          <w:szCs w:val="34"/>
        </w:rPr>
      </w:pPr>
      <w:bookmarkStart w:id="95" w:name="_tpbpaqtkkj8g" w:colFirst="0" w:colLast="0"/>
      <w:bookmarkEnd w:id="95"/>
      <w:r>
        <w:rPr>
          <w:sz w:val="34"/>
          <w:szCs w:val="34"/>
        </w:rPr>
        <w:t xml:space="preserve">Let’s Practice </w:t>
      </w:r>
      <w:proofErr w:type="spellStart"/>
      <w:r>
        <w:rPr>
          <w:sz w:val="34"/>
          <w:szCs w:val="34"/>
        </w:rPr>
        <w:t>Shukrana</w:t>
      </w:r>
      <w:proofErr w:type="spellEnd"/>
      <w:r>
        <w:rPr>
          <w:sz w:val="34"/>
          <w:szCs w:val="34"/>
        </w:rPr>
        <w:t>!</w:t>
      </w:r>
    </w:p>
    <w:p w14:paraId="34BCFD55" w14:textId="77777777" w:rsidR="00013739" w:rsidRDefault="00013739" w:rsidP="00013739">
      <w:r>
        <w:t>Each night, sit with a notebook for three minutes.</w:t>
      </w:r>
    </w:p>
    <w:p w14:paraId="514F803E" w14:textId="77777777" w:rsidR="00013739" w:rsidRDefault="00013739" w:rsidP="00013739">
      <w:r>
        <w:lastRenderedPageBreak/>
        <w:t>Write one moment from the day that puzzled you.</w:t>
      </w:r>
      <w:r>
        <w:br/>
        <w:t>Write one concern regarding the road ahead.</w:t>
      </w:r>
      <w:r>
        <w:br/>
        <w:t>Add one line: “</w:t>
      </w:r>
      <w:proofErr w:type="spellStart"/>
      <w:r>
        <w:t>Shukrana</w:t>
      </w:r>
      <w:proofErr w:type="spellEnd"/>
      <w:r>
        <w:t>. Thank you anyway.”</w:t>
      </w:r>
    </w:p>
    <w:p w14:paraId="71F7A69C" w14:textId="77777777" w:rsidR="00013739" w:rsidRDefault="00013739" w:rsidP="00013739">
      <w:r>
        <w:t>Continue for twenty-one days. Watch how the mind stops bracing and starts learning. Many share that solutions appear in gentler ways, conversations open without force, and sleep lands more easily.</w:t>
      </w:r>
    </w:p>
    <w:p w14:paraId="44BF9194" w14:textId="77777777" w:rsidR="00013739" w:rsidRDefault="00013739" w:rsidP="00013739">
      <w:pPr>
        <w:jc w:val="right"/>
      </w:pPr>
      <w:r>
        <w:t>Scan to listen: “Into the Unknown with Shukrana,” a guided practice to calm fear and invite guidance.</w:t>
      </w:r>
    </w:p>
    <w:p w14:paraId="0440AB9E" w14:textId="77777777" w:rsidR="00013739" w:rsidRDefault="00013739" w:rsidP="00013739">
      <w:pPr>
        <w:pStyle w:val="Heading3"/>
        <w:keepNext w:val="0"/>
        <w:keepLines w:val="0"/>
        <w:spacing w:before="360" w:after="80"/>
      </w:pPr>
      <w:bookmarkStart w:id="96" w:name="_z5t11kvz7gpq" w:colFirst="0" w:colLast="0"/>
      <w:bookmarkEnd w:id="96"/>
      <w:r>
        <w:t>Small Rituals for the Large Unknowns</w:t>
      </w:r>
    </w:p>
    <w:p w14:paraId="40047F80" w14:textId="77777777" w:rsidR="00013739" w:rsidRDefault="00013739" w:rsidP="00013739">
      <w:r>
        <w:rPr>
          <w:b/>
          <w:bCs/>
        </w:rPr>
        <w:t>The Dawn Candle</w:t>
      </w:r>
      <w:r>
        <w:rPr>
          <w:b/>
          <w:bCs/>
        </w:rPr>
        <w:br/>
      </w:r>
      <w:r>
        <w:t>Light a small lamp at first light. Speak one sentence to the day. “Thank you for the guidance waiting on my path.” Close your eyes for three breaths. Then begin.</w:t>
      </w:r>
    </w:p>
    <w:p w14:paraId="079C26B2" w14:textId="77777777" w:rsidR="00013739" w:rsidRDefault="00013739" w:rsidP="00013739">
      <w:r>
        <w:rPr>
          <w:b/>
          <w:bCs/>
        </w:rPr>
        <w:t>The Threshold Pause</w:t>
      </w:r>
      <w:r>
        <w:rPr>
          <w:b/>
          <w:bCs/>
        </w:rPr>
        <w:br/>
      </w:r>
      <w:r>
        <w:t>Before stepping out, stand at the door. Place a palm on the chest. “Thank you for safe passage and right timing.” Leave with that tone.</w:t>
      </w:r>
    </w:p>
    <w:p w14:paraId="0C85424D" w14:textId="77777777" w:rsidR="00013739" w:rsidRDefault="00013739" w:rsidP="00013739">
      <w:r>
        <w:rPr>
          <w:b/>
          <w:bCs/>
        </w:rPr>
        <w:t>The Evening Release</w:t>
      </w:r>
      <w:r>
        <w:rPr>
          <w:b/>
          <w:bCs/>
        </w:rPr>
        <w:br/>
      </w:r>
      <w:r>
        <w:t>At sunset, write one line about the event that remains unresolved. “Thank you for shaping me with care.” Place the paper near the lamp and sleep.</w:t>
      </w:r>
    </w:p>
    <w:p w14:paraId="6F4D29F5" w14:textId="77777777" w:rsidR="00013739" w:rsidRDefault="00013739" w:rsidP="00013739">
      <w:pPr>
        <w:pStyle w:val="Heading3"/>
      </w:pPr>
      <w:bookmarkStart w:id="97" w:name="_eguvieqzjyys" w:colFirst="0" w:colLast="0"/>
      <w:bookmarkEnd w:id="97"/>
      <w:r>
        <w:t>The Memory Box</w:t>
      </w:r>
    </w:p>
    <w:p w14:paraId="7E4F9FB9" w14:textId="77777777" w:rsidR="00013739" w:rsidRDefault="00013739" w:rsidP="00013739">
      <w:r>
        <w:t>Keep a small box on your desk. Each evening, add one slip with two lines:</w:t>
      </w:r>
    </w:p>
    <w:p w14:paraId="4FAF88FF" w14:textId="77777777" w:rsidR="00013739" w:rsidRDefault="00013739" w:rsidP="00013739">
      <w:pPr>
        <w:numPr>
          <w:ilvl w:val="0"/>
          <w:numId w:val="20"/>
        </w:numPr>
        <w:spacing w:after="0"/>
      </w:pPr>
      <w:r>
        <w:t>Today’s unknown: write it in plain words.</w:t>
      </w:r>
    </w:p>
    <w:p w14:paraId="1C27842B" w14:textId="77777777" w:rsidR="00013739" w:rsidRDefault="00013739" w:rsidP="00013739">
      <w:pPr>
        <w:numPr>
          <w:ilvl w:val="0"/>
          <w:numId w:val="20"/>
        </w:numPr>
        <w:spacing w:before="0"/>
      </w:pPr>
      <w:r>
        <w:t>Today’s gift: note one small kindness that appeared.</w:t>
      </w:r>
      <w:r>
        <w:br/>
        <w:t xml:space="preserve">Fold and place it in the box. After three weeks, </w:t>
      </w:r>
      <w:proofErr w:type="gramStart"/>
      <w:r>
        <w:t>open the stack</w:t>
      </w:r>
      <w:proofErr w:type="gramEnd"/>
      <w:r>
        <w:t xml:space="preserve">. You will see a pattern. Uncertainty </w:t>
      </w:r>
      <w:proofErr w:type="gramStart"/>
      <w:r>
        <w:t>stayed</w:t>
      </w:r>
      <w:proofErr w:type="gramEnd"/>
      <w:r>
        <w:t>, and help showed up alongside it. This record trains faith through evidence.</w:t>
      </w:r>
    </w:p>
    <w:p w14:paraId="33061DD2" w14:textId="77777777" w:rsidR="00013739" w:rsidRDefault="00013739" w:rsidP="00013739">
      <w:pPr>
        <w:pStyle w:val="Heading3"/>
      </w:pPr>
      <w:bookmarkStart w:id="98" w:name="_qwsenvbn4rli" w:colFirst="0" w:colLast="0"/>
      <w:bookmarkEnd w:id="98"/>
      <w:r>
        <w:t>A Letter to Yourself</w:t>
      </w:r>
    </w:p>
    <w:p w14:paraId="0CB2BD9C" w14:textId="77777777" w:rsidR="00013739" w:rsidRDefault="00013739" w:rsidP="00013739">
      <w:r>
        <w:t>Write from the “future you” to the “present you”:</w:t>
      </w:r>
      <w:r>
        <w:br/>
        <w:t xml:space="preserve">“Dear me, you found your way through this season. Help came in forms you had never considered. Your courage surprised you. </w:t>
      </w:r>
      <w:proofErr w:type="spellStart"/>
      <w:r>
        <w:t>Shukrana</w:t>
      </w:r>
      <w:proofErr w:type="spellEnd"/>
      <w:r>
        <w:t xml:space="preserve"> for staying open.”</w:t>
      </w:r>
      <w:r>
        <w:br/>
        <w:t>Seal it. Open after a month. Let the message meet you like a hand on the shoulder.</w:t>
      </w:r>
    </w:p>
    <w:p w14:paraId="4020C59D" w14:textId="77777777" w:rsidR="00013739" w:rsidRDefault="00013739" w:rsidP="00013739">
      <w:pPr>
        <w:pStyle w:val="Heading3"/>
      </w:pPr>
      <w:bookmarkStart w:id="99" w:name="_m1y4ljearzcy" w:colFirst="0" w:colLast="0"/>
      <w:bookmarkEnd w:id="99"/>
      <w:r>
        <w:t>Guidance for Teams and Families</w:t>
      </w:r>
    </w:p>
    <w:p w14:paraId="4449FDDD" w14:textId="77777777" w:rsidR="00013739" w:rsidRDefault="00013739" w:rsidP="00013739">
      <w:r>
        <w:t>Homes and offices ride the same waves of uncertainty. Hold a five-minute weekly circle.</w:t>
      </w:r>
    </w:p>
    <w:p w14:paraId="659CDB5A" w14:textId="77777777" w:rsidR="00013739" w:rsidRDefault="00013739" w:rsidP="00013739">
      <w:pPr>
        <w:numPr>
          <w:ilvl w:val="0"/>
          <w:numId w:val="19"/>
        </w:numPr>
        <w:spacing w:after="0"/>
      </w:pPr>
      <w:r>
        <w:t xml:space="preserve">Round one: each person names one </w:t>
      </w:r>
      <w:proofErr w:type="gramStart"/>
      <w:r>
        <w:t>unknown they</w:t>
      </w:r>
      <w:proofErr w:type="gramEnd"/>
      <w:r>
        <w:t xml:space="preserve"> face.</w:t>
      </w:r>
    </w:p>
    <w:p w14:paraId="4D980441" w14:textId="77777777" w:rsidR="00013739" w:rsidRDefault="00013739" w:rsidP="00013739">
      <w:pPr>
        <w:numPr>
          <w:ilvl w:val="0"/>
          <w:numId w:val="19"/>
        </w:numPr>
        <w:spacing w:before="0" w:after="0"/>
      </w:pPr>
      <w:r>
        <w:lastRenderedPageBreak/>
        <w:t>Round two: speak together, “Thank you for wisdom, thank you for timely help.”</w:t>
      </w:r>
    </w:p>
    <w:p w14:paraId="5BE8156B" w14:textId="77777777" w:rsidR="00013739" w:rsidRDefault="00013739" w:rsidP="00013739">
      <w:pPr>
        <w:numPr>
          <w:ilvl w:val="0"/>
          <w:numId w:val="19"/>
        </w:numPr>
        <w:spacing w:before="0"/>
      </w:pPr>
      <w:r>
        <w:t xml:space="preserve">Round three: each person names one act for the next week that </w:t>
      </w:r>
      <w:proofErr w:type="spellStart"/>
      <w:r>
        <w:t>honours</w:t>
      </w:r>
      <w:proofErr w:type="spellEnd"/>
      <w:r>
        <w:t xml:space="preserve"> that trust.</w:t>
      </w:r>
      <w:r>
        <w:br/>
        <w:t xml:space="preserve">Close with a shared breath. People leave </w:t>
      </w:r>
      <w:proofErr w:type="gramStart"/>
      <w:r>
        <w:t>supported</w:t>
      </w:r>
      <w:proofErr w:type="gramEnd"/>
      <w:r>
        <w:t>, and support raises performance more reliably than pressure.</w:t>
      </w:r>
    </w:p>
    <w:p w14:paraId="718A819C" w14:textId="77777777" w:rsidR="00013739" w:rsidRDefault="00013739" w:rsidP="00013739">
      <w:r>
        <w:t xml:space="preserve">There will be evenings when the sentence feels hollow. Speak it anyway. </w:t>
      </w:r>
      <w:proofErr w:type="spellStart"/>
      <w:r>
        <w:t>Shukrana</w:t>
      </w:r>
      <w:proofErr w:type="spellEnd"/>
      <w:r>
        <w:t xml:space="preserve"> is a muscle. Muscles grow with use. Speak without drama, speak without bargaining, speak like a gardener watering soil that looks bare. Roots drink before flowers show. This is how inner work proceeds, step by step, </w:t>
      </w:r>
      <w:proofErr w:type="gramStart"/>
      <w:r>
        <w:t>breath</w:t>
      </w:r>
      <w:proofErr w:type="gramEnd"/>
      <w:r>
        <w:t xml:space="preserve"> by breath. Keep watering with one honest line each night. In time, the soil shows its work in small, sure ways.</w:t>
      </w:r>
    </w:p>
    <w:p w14:paraId="699B3268" w14:textId="77777777" w:rsidR="00013739" w:rsidRDefault="00013739" w:rsidP="00013739">
      <w:r>
        <w:t>When you think in advance, attention shifts. Instead of scanning for threats across every corridor of the day, the mind locates openings, allies, and next steps. Language softens. People around you feel respected rather than managed. Biology listens. The heart beats with less strain, digestion finds its balance, and sleep returns with kindness. Action improves. Decisions emerge from clarity rather than panic, and outcomes respond in kind.</w:t>
      </w:r>
    </w:p>
    <w:p w14:paraId="01E9BFFD" w14:textId="77777777" w:rsidR="00013739" w:rsidRDefault="00013739" w:rsidP="00013739">
      <w:pPr>
        <w:pStyle w:val="Heading2"/>
        <w:keepNext w:val="0"/>
        <w:keepLines w:val="0"/>
        <w:spacing w:before="360" w:after="80"/>
        <w:rPr>
          <w:sz w:val="34"/>
          <w:szCs w:val="34"/>
        </w:rPr>
      </w:pPr>
      <w:bookmarkStart w:id="100" w:name="_8hekm3p4dgct" w:colFirst="0" w:colLast="0"/>
      <w:bookmarkEnd w:id="100"/>
      <w:r>
        <w:rPr>
          <w:sz w:val="34"/>
          <w:szCs w:val="34"/>
        </w:rPr>
        <w:t>Soul Spark Summary</w:t>
      </w:r>
    </w:p>
    <w:p w14:paraId="7F76F837" w14:textId="77777777" w:rsidR="00013739" w:rsidRDefault="00013739" w:rsidP="00013739">
      <w:pPr>
        <w:numPr>
          <w:ilvl w:val="0"/>
          <w:numId w:val="22"/>
        </w:numPr>
        <w:spacing w:after="0"/>
      </w:pPr>
      <w:r>
        <w:t>Uncertainty visits everyone, yet gratitude can host it with grace.</w:t>
      </w:r>
    </w:p>
    <w:p w14:paraId="121D55BD" w14:textId="77777777" w:rsidR="00013739" w:rsidRDefault="00013739" w:rsidP="00013739">
      <w:pPr>
        <w:numPr>
          <w:ilvl w:val="0"/>
          <w:numId w:val="22"/>
        </w:numPr>
        <w:spacing w:before="0" w:after="0"/>
      </w:pPr>
      <w:r>
        <w:t xml:space="preserve">Sincere </w:t>
      </w:r>
      <w:proofErr w:type="spellStart"/>
      <w:r>
        <w:t>Shukrana</w:t>
      </w:r>
      <w:proofErr w:type="spellEnd"/>
      <w:r>
        <w:t xml:space="preserve"> steadies the brain and widens attention toward support.</w:t>
      </w:r>
    </w:p>
    <w:p w14:paraId="0A6EF287" w14:textId="77777777" w:rsidR="00013739" w:rsidRDefault="00013739" w:rsidP="00013739">
      <w:pPr>
        <w:numPr>
          <w:ilvl w:val="0"/>
          <w:numId w:val="22"/>
        </w:numPr>
        <w:spacing w:before="0" w:after="0"/>
      </w:pPr>
      <w:r>
        <w:t>Ancient wisdom and modern science point in one direction: trust the unseen and act with care.</w:t>
      </w:r>
    </w:p>
    <w:p w14:paraId="5D5AE7BA" w14:textId="77777777" w:rsidR="00013739" w:rsidRDefault="00013739" w:rsidP="00013739">
      <w:pPr>
        <w:numPr>
          <w:ilvl w:val="0"/>
          <w:numId w:val="22"/>
        </w:numPr>
        <w:spacing w:before="0" w:after="0"/>
      </w:pPr>
      <w:r>
        <w:t>Daily rituals build a bridge across difficult seasons.</w:t>
      </w:r>
    </w:p>
    <w:p w14:paraId="0378BDBD" w14:textId="77777777" w:rsidR="00013739" w:rsidRDefault="00013739" w:rsidP="00013739">
      <w:pPr>
        <w:numPr>
          <w:ilvl w:val="0"/>
          <w:numId w:val="22"/>
        </w:numPr>
        <w:spacing w:before="0"/>
      </w:pPr>
      <w:proofErr w:type="gramStart"/>
      <w:r>
        <w:t>Thanking</w:t>
      </w:r>
      <w:proofErr w:type="gramEnd"/>
      <w:r>
        <w:t xml:space="preserve"> in advance, trains destiny to meet you with kindness.</w:t>
      </w:r>
    </w:p>
    <w:p w14:paraId="4A13B61B" w14:textId="77777777" w:rsidR="00013739" w:rsidRDefault="00013739" w:rsidP="00013739">
      <w:pPr>
        <w:pStyle w:val="Heading2"/>
        <w:keepNext w:val="0"/>
        <w:keepLines w:val="0"/>
        <w:spacing w:before="360" w:after="80"/>
        <w:rPr>
          <w:sz w:val="34"/>
          <w:szCs w:val="34"/>
        </w:rPr>
      </w:pPr>
      <w:bookmarkStart w:id="101" w:name="_45zidcafwvdn" w:colFirst="0" w:colLast="0"/>
      <w:bookmarkEnd w:id="101"/>
      <w:r>
        <w:rPr>
          <w:sz w:val="34"/>
          <w:szCs w:val="34"/>
        </w:rPr>
        <w:t>Next Chapter Highlights</w:t>
      </w:r>
    </w:p>
    <w:p w14:paraId="713DF75B" w14:textId="77777777" w:rsidR="00013739" w:rsidRDefault="00013739" w:rsidP="00013739">
      <w:r>
        <w:t>We now carry this trust into challenges that push the limits. The following chapter moves from uncertainty in form to adversity in full force. You will learn how to bless pressure without collapsing under it, how to turn stress circuits into growth circuits, and how to set up short, daily practices that convert tough seasons into training for strength and compassion.</w:t>
      </w:r>
    </w:p>
    <w:p w14:paraId="71475E2F" w14:textId="77777777" w:rsidR="00013739" w:rsidRDefault="00013739" w:rsidP="00013739"/>
    <w:p w14:paraId="59F5224A" w14:textId="77777777" w:rsidR="00013739" w:rsidRDefault="00013739" w:rsidP="00013739"/>
    <w:p w14:paraId="2C315C68" w14:textId="77777777" w:rsidR="00013739" w:rsidRDefault="00013739" w:rsidP="00013739"/>
    <w:p w14:paraId="7CB2CE5B" w14:textId="77777777" w:rsidR="00013739" w:rsidRDefault="00013739" w:rsidP="00013739"/>
    <w:p w14:paraId="72A36B52" w14:textId="77777777" w:rsidR="00013739" w:rsidRDefault="00013739" w:rsidP="00013739"/>
    <w:p w14:paraId="02592925" w14:textId="77777777" w:rsidR="00013739" w:rsidRDefault="00013739" w:rsidP="00013739"/>
    <w:p w14:paraId="318C29C3" w14:textId="77777777" w:rsidR="00013739" w:rsidRDefault="00013739" w:rsidP="00013739"/>
    <w:p w14:paraId="692AF5F5" w14:textId="77777777" w:rsidR="00013739" w:rsidRDefault="00013739" w:rsidP="00013739"/>
    <w:p w14:paraId="302A99DD" w14:textId="77777777" w:rsidR="00013739" w:rsidRDefault="00013739" w:rsidP="00013739"/>
    <w:p w14:paraId="6D5D6F4D" w14:textId="77777777" w:rsidR="00013739" w:rsidRDefault="00013739" w:rsidP="00013739"/>
    <w:p w14:paraId="3483C9C5" w14:textId="77777777" w:rsidR="00013739" w:rsidRDefault="00013739" w:rsidP="00013739"/>
    <w:p w14:paraId="3EE05A84" w14:textId="77777777" w:rsidR="00013739" w:rsidRDefault="00013739" w:rsidP="00013739"/>
    <w:p w14:paraId="3FFD4C86" w14:textId="77777777" w:rsidR="00013739" w:rsidRDefault="00013739" w:rsidP="00013739"/>
    <w:p w14:paraId="736D90F6" w14:textId="77777777" w:rsidR="00013739" w:rsidRDefault="00013739" w:rsidP="00013739"/>
    <w:p w14:paraId="4D5F16DE" w14:textId="77777777" w:rsidR="00013739" w:rsidRDefault="00013739" w:rsidP="00013739"/>
    <w:p w14:paraId="53FD12E5" w14:textId="77777777" w:rsidR="00013739" w:rsidRDefault="00013739" w:rsidP="00013739"/>
    <w:p w14:paraId="2ECAC9A3" w14:textId="77777777" w:rsidR="00013739" w:rsidRDefault="00013739" w:rsidP="00013739"/>
    <w:p w14:paraId="34A64204" w14:textId="77777777" w:rsidR="00013739" w:rsidRDefault="00013739" w:rsidP="00013739">
      <w:pPr>
        <w:pStyle w:val="Heading1"/>
        <w:keepNext w:val="0"/>
        <w:keepLines w:val="0"/>
        <w:spacing w:before="480"/>
        <w:rPr>
          <w:b/>
          <w:bCs/>
          <w:sz w:val="46"/>
          <w:szCs w:val="46"/>
        </w:rPr>
      </w:pPr>
      <w:bookmarkStart w:id="102" w:name="_6f5vyk4i27ed" w:colFirst="0" w:colLast="0"/>
      <w:bookmarkEnd w:id="102"/>
      <w:r>
        <w:rPr>
          <w:b/>
          <w:bCs/>
          <w:sz w:val="46"/>
          <w:szCs w:val="46"/>
        </w:rPr>
        <w:t>Chapter 11</w:t>
      </w:r>
    </w:p>
    <w:p w14:paraId="693F5816" w14:textId="77777777" w:rsidR="00013739" w:rsidRDefault="00013739" w:rsidP="00013739">
      <w:pPr>
        <w:pStyle w:val="Heading1"/>
        <w:keepNext w:val="0"/>
        <w:keepLines w:val="0"/>
        <w:spacing w:before="480"/>
        <w:rPr>
          <w:b/>
          <w:bCs/>
          <w:sz w:val="46"/>
          <w:szCs w:val="46"/>
        </w:rPr>
      </w:pPr>
      <w:bookmarkStart w:id="103" w:name="_i729x5na8pd3" w:colFirst="0" w:colLast="0"/>
      <w:bookmarkEnd w:id="103"/>
      <w:proofErr w:type="spellStart"/>
      <w:r>
        <w:rPr>
          <w:b/>
          <w:bCs/>
          <w:sz w:val="46"/>
          <w:szCs w:val="46"/>
        </w:rPr>
        <w:t>Shukrana</w:t>
      </w:r>
      <w:proofErr w:type="spellEnd"/>
      <w:r>
        <w:rPr>
          <w:b/>
          <w:bCs/>
          <w:sz w:val="46"/>
          <w:szCs w:val="46"/>
        </w:rPr>
        <w:t xml:space="preserve"> for the Inner Child</w:t>
      </w:r>
    </w:p>
    <w:p w14:paraId="3E232C85" w14:textId="77777777" w:rsidR="00013739" w:rsidRDefault="00013739" w:rsidP="00013739">
      <w:pPr>
        <w:rPr>
          <w:b/>
          <w:bCs/>
        </w:rPr>
      </w:pPr>
      <w:r>
        <w:rPr>
          <w:b/>
          <w:bCs/>
        </w:rPr>
        <w:t>Healing the Forgotten You</w:t>
      </w:r>
    </w:p>
    <w:p w14:paraId="666FACB3" w14:textId="77777777" w:rsidR="00013739" w:rsidRDefault="00013739" w:rsidP="00013739">
      <w:pPr>
        <w:pStyle w:val="Heading2"/>
        <w:keepNext w:val="0"/>
        <w:keepLines w:val="0"/>
        <w:spacing w:before="360" w:after="80"/>
        <w:rPr>
          <w:sz w:val="34"/>
          <w:szCs w:val="34"/>
        </w:rPr>
      </w:pPr>
      <w:bookmarkStart w:id="104" w:name="_39cwzhc7na67" w:colFirst="0" w:colLast="0"/>
      <w:bookmarkEnd w:id="104"/>
      <w:r>
        <w:rPr>
          <w:sz w:val="34"/>
          <w:szCs w:val="34"/>
        </w:rPr>
        <w:t>The Door You Keep Walking Past</w:t>
      </w:r>
    </w:p>
    <w:p w14:paraId="65414CAE" w14:textId="77777777" w:rsidR="00013739" w:rsidRDefault="00013739" w:rsidP="00013739">
      <w:r>
        <w:t xml:space="preserve">A woman opened a trunk while clearing her parents’ home and found a faded badge wrapped in a cotton handkerchief that still held a hint of oil and soap. The badge weighed almost nothing, yet her chest tightened. A scene rose in full </w:t>
      </w:r>
      <w:proofErr w:type="spellStart"/>
      <w:r>
        <w:t>colour</w:t>
      </w:r>
      <w:proofErr w:type="spellEnd"/>
      <w:r>
        <w:t>, a classroom, a broken crayon, a small hand raised for help that never received an answer. She sat on the floor and spoke softly, “</w:t>
      </w:r>
      <w:proofErr w:type="spellStart"/>
      <w:r>
        <w:t>Shukrana</w:t>
      </w:r>
      <w:proofErr w:type="spellEnd"/>
      <w:r>
        <w:t>, little one, for staying through all of it.” The knot in her throat loosened. She kept the badge on her table for a week and greeted it each morning. Something changed in the way she spoke at work, in the way her palm moved through her child’s hair, in the way she treated her own fatigue. Gratitude had opened a door she had walked past for years.</w:t>
      </w:r>
    </w:p>
    <w:p w14:paraId="1527A081" w14:textId="77777777" w:rsidR="00013739" w:rsidRDefault="00013739" w:rsidP="00013739">
      <w:r>
        <w:t xml:space="preserve">Every adult carries a younger presence inside. That presence holds first imprints of care and fear, first lessons in belonging, first practice at asking for help. Many patterns that </w:t>
      </w:r>
      <w:r>
        <w:lastRenderedPageBreak/>
        <w:t xml:space="preserve">trouble the grown-up life began there, not from weakness, but from unmet needs. </w:t>
      </w:r>
      <w:proofErr w:type="spellStart"/>
      <w:r>
        <w:t>Shukrana</w:t>
      </w:r>
      <w:proofErr w:type="spellEnd"/>
      <w:r>
        <w:t xml:space="preserve"> offers a way to meet that younger presence with dignity. You thank the one who carried you across the early terrain. You name the effort, you </w:t>
      </w:r>
      <w:proofErr w:type="spellStart"/>
      <w:r>
        <w:t>honour</w:t>
      </w:r>
      <w:proofErr w:type="spellEnd"/>
      <w:r>
        <w:t xml:space="preserve"> the courage, and you choose to continue with tenderness. Change begins when respect enters the room.</w:t>
      </w:r>
    </w:p>
    <w:p w14:paraId="2C4540EB" w14:textId="77777777" w:rsidR="00013739" w:rsidRDefault="00013739" w:rsidP="00013739">
      <w:pPr>
        <w:pStyle w:val="Heading2"/>
        <w:keepNext w:val="0"/>
        <w:keepLines w:val="0"/>
        <w:spacing w:before="360" w:after="80"/>
        <w:rPr>
          <w:sz w:val="34"/>
          <w:szCs w:val="34"/>
        </w:rPr>
      </w:pPr>
      <w:bookmarkStart w:id="105" w:name="_6aw0aultsq7s" w:colFirst="0" w:colLast="0"/>
      <w:bookmarkEnd w:id="105"/>
      <w:r>
        <w:rPr>
          <w:sz w:val="34"/>
          <w:szCs w:val="34"/>
        </w:rPr>
        <w:t>Why Gratitude Heals the Child Within</w:t>
      </w:r>
    </w:p>
    <w:p w14:paraId="77D838DB" w14:textId="77777777" w:rsidR="00013739" w:rsidRDefault="00013739" w:rsidP="00013739">
      <w:r>
        <w:t xml:space="preserve">Children read </w:t>
      </w:r>
      <w:proofErr w:type="gramStart"/>
      <w:r>
        <w:t>tone</w:t>
      </w:r>
      <w:proofErr w:type="gramEnd"/>
      <w:r>
        <w:t xml:space="preserve"> before they understand words. A calm face, a warm voice, and a patient pause become maps for the nervous system. When those maps go missing, the body learns to brace. That bracing can continue for decades and disguise itself as control, perfectionism, overwork, withdrawal, or quick anger. </w:t>
      </w:r>
      <w:proofErr w:type="spellStart"/>
      <w:r>
        <w:t>Shukrana</w:t>
      </w:r>
      <w:proofErr w:type="spellEnd"/>
      <w:r>
        <w:t xml:space="preserve"> interrupts the bracing in three movements that work together. Attention returns to the place of pain with care rather than blame. Meaning shifts from “I failed” to “I survived with heart.” Energy that stayed locked in old stories starts to move toward repair. The movements begin softly and strengthen with repetition. Gratitude turns survival into a foundation for growth.</w:t>
      </w:r>
    </w:p>
    <w:p w14:paraId="3D0A2052" w14:textId="77777777" w:rsidR="00013739" w:rsidRDefault="00013739" w:rsidP="00013739">
      <w:pPr>
        <w:pStyle w:val="Heading2"/>
        <w:keepNext w:val="0"/>
        <w:keepLines w:val="0"/>
        <w:spacing w:before="360" w:after="80"/>
        <w:rPr>
          <w:sz w:val="34"/>
          <w:szCs w:val="34"/>
          <w:u w:val="single"/>
        </w:rPr>
      </w:pPr>
      <w:bookmarkStart w:id="106" w:name="_ljvptewba0k4" w:colFirst="0" w:colLast="0"/>
      <w:bookmarkEnd w:id="106"/>
      <w:r>
        <w:rPr>
          <w:sz w:val="34"/>
          <w:szCs w:val="34"/>
          <w:u w:val="single"/>
        </w:rPr>
        <w:t>The Bridge from Then to Now</w:t>
      </w:r>
    </w:p>
    <w:p w14:paraId="4886BFE2" w14:textId="77777777" w:rsidR="00013739" w:rsidRDefault="00013739" w:rsidP="00013739">
      <w:r>
        <w:t xml:space="preserve">Adults often seek confidence while carrying a child who has never felt fully received. </w:t>
      </w:r>
      <w:proofErr w:type="spellStart"/>
      <w:r>
        <w:t>Shukrana</w:t>
      </w:r>
      <w:proofErr w:type="spellEnd"/>
      <w:r>
        <w:t xml:space="preserve"> becomes the bridge. The words give witness. The witness restores worth. Worth supplies the ground for healthier choices. Healing often follows a sequence: attention, acceptance, action. Gratitude performs the first two and makes the third possible. You stop punishing the child within for what happened and begin nurturing the adult who can respond differently today.</w:t>
      </w:r>
    </w:p>
    <w:p w14:paraId="747C0FA0" w14:textId="77777777" w:rsidR="00013739" w:rsidRDefault="00013739" w:rsidP="00013739"/>
    <w:p w14:paraId="567054C0" w14:textId="77777777" w:rsidR="00013739" w:rsidRDefault="00013739" w:rsidP="00013739">
      <w:pPr>
        <w:pStyle w:val="Heading2"/>
        <w:keepNext w:val="0"/>
        <w:keepLines w:val="0"/>
        <w:spacing w:before="360" w:after="80"/>
        <w:rPr>
          <w:sz w:val="34"/>
          <w:szCs w:val="34"/>
        </w:rPr>
      </w:pPr>
      <w:bookmarkStart w:id="107" w:name="_hwk5atv791nw" w:colFirst="0" w:colLast="0"/>
      <w:bookmarkEnd w:id="107"/>
      <w:r>
        <w:rPr>
          <w:sz w:val="34"/>
          <w:szCs w:val="34"/>
        </w:rPr>
        <w:t>Neuroscience of Inner Child Healing</w:t>
      </w:r>
    </w:p>
    <w:p w14:paraId="2E702BAF" w14:textId="77777777" w:rsidR="00013739" w:rsidRDefault="00013739" w:rsidP="00013739">
      <w:r>
        <w:t xml:space="preserve">Early emotional experience sculpts the brain. Circuits in the amygdala learn to scan for threat very early, while the prefrontal cortex learns to </w:t>
      </w:r>
      <w:proofErr w:type="spellStart"/>
      <w:r>
        <w:t>organise</w:t>
      </w:r>
      <w:proofErr w:type="spellEnd"/>
      <w:r>
        <w:t xml:space="preserve"> </w:t>
      </w:r>
      <w:proofErr w:type="spellStart"/>
      <w:r>
        <w:t>behaviour</w:t>
      </w:r>
      <w:proofErr w:type="spellEnd"/>
      <w:r>
        <w:t xml:space="preserve"> in response to those scans. Dr Bruce Perry’s work in developmental trauma shows how early stress can calibrate these systems toward self-protection and reactivity. The hopeful truth stands beside the hard truth. Brains remain plastic across the lifespan. Repetition with feeling changes networks.</w:t>
      </w:r>
    </w:p>
    <w:p w14:paraId="20489B90" w14:textId="77777777" w:rsidR="00013739" w:rsidRDefault="00013739" w:rsidP="00013739">
      <w:r>
        <w:t xml:space="preserve">When adults offer compassionate attention to younger memories, cortisol levels </w:t>
      </w:r>
      <w:proofErr w:type="gramStart"/>
      <w:r>
        <w:t>reduce</w:t>
      </w:r>
      <w:proofErr w:type="gramEnd"/>
      <w:r>
        <w:t xml:space="preserve"> and heart rate variability improves. A soft voice and slow breath signal the </w:t>
      </w:r>
      <w:proofErr w:type="spellStart"/>
      <w:r>
        <w:t>vagus</w:t>
      </w:r>
      <w:proofErr w:type="spellEnd"/>
      <w:r>
        <w:t xml:space="preserve"> nerve to </w:t>
      </w:r>
      <w:proofErr w:type="spellStart"/>
      <w:r>
        <w:t>favour</w:t>
      </w:r>
      <w:proofErr w:type="spellEnd"/>
      <w:r>
        <w:t xml:space="preserve"> social engagement over </w:t>
      </w:r>
      <w:proofErr w:type="spellStart"/>
      <w:r>
        <w:t>defence</w:t>
      </w:r>
      <w:proofErr w:type="spellEnd"/>
      <w:r>
        <w:t xml:space="preserve">. Serotonin supports mood balance. Oxytocin builds a felt sense of safety, even when the connection is with the remembered child. In the clinic, I ask patients to place a hand over the heart and speak one sentence to the child within, “Thank you for doing your best with limited help.” Over weeks, people </w:t>
      </w:r>
      <w:r>
        <w:lastRenderedPageBreak/>
        <w:t>report kinder self-talk, fewer spikes of anger, and a new capacity to pause before reacting. These are neurobiological consequences of gratitude applied with precision.</w:t>
      </w:r>
    </w:p>
    <w:p w14:paraId="1C84A5A0" w14:textId="77777777" w:rsidR="00013739" w:rsidRDefault="00013739" w:rsidP="00013739">
      <w:pPr>
        <w:pStyle w:val="Heading2"/>
        <w:keepNext w:val="0"/>
        <w:keepLines w:val="0"/>
        <w:spacing w:before="360" w:after="80"/>
        <w:rPr>
          <w:sz w:val="34"/>
          <w:szCs w:val="34"/>
        </w:rPr>
      </w:pPr>
      <w:bookmarkStart w:id="108" w:name="_c48jwy8tg9g9" w:colFirst="0" w:colLast="0"/>
      <w:bookmarkEnd w:id="108"/>
      <w:r>
        <w:rPr>
          <w:sz w:val="34"/>
          <w:szCs w:val="34"/>
        </w:rPr>
        <w:t>Ancient Wisdom</w:t>
      </w:r>
    </w:p>
    <w:p w14:paraId="27D2BB73" w14:textId="77777777" w:rsidR="00013739" w:rsidRDefault="00013739" w:rsidP="00013739">
      <w:r>
        <w:t xml:space="preserve">The </w:t>
      </w:r>
      <w:proofErr w:type="spellStart"/>
      <w:r>
        <w:t>Taittiriya</w:t>
      </w:r>
      <w:proofErr w:type="spellEnd"/>
      <w:r>
        <w:t xml:space="preserve"> Upanishad guides us to </w:t>
      </w:r>
      <w:proofErr w:type="spellStart"/>
      <w:r>
        <w:t>honour</w:t>
      </w:r>
      <w:proofErr w:type="spellEnd"/>
      <w:r>
        <w:t xml:space="preserve"> mother, father, teacher, and guest as divine. Extend the circle inward, and a living line emerges, Baal devo bhava. The child within also carries divinity. Bowing to that presence restores dignity to the parts of you that kept moving in difficult conditions. Krishna’s Baal </w:t>
      </w:r>
      <w:proofErr w:type="spellStart"/>
      <w:r>
        <w:t>Leelas</w:t>
      </w:r>
      <w:proofErr w:type="spellEnd"/>
      <w:r>
        <w:t xml:space="preserve"> reveal that childlike qualities such as openness, curiosity, and sincerity hold power in spiritual life. When </w:t>
      </w:r>
      <w:proofErr w:type="spellStart"/>
      <w:r>
        <w:t>Shukrana</w:t>
      </w:r>
      <w:proofErr w:type="spellEnd"/>
      <w:r>
        <w:t xml:space="preserve"> greets the younger you, courage receives a garland and shame loses its grip.</w:t>
      </w:r>
    </w:p>
    <w:p w14:paraId="5A6DF9D3" w14:textId="77777777" w:rsidR="00013739" w:rsidRDefault="00013739" w:rsidP="00013739">
      <w:pPr>
        <w:pStyle w:val="Heading2"/>
        <w:keepNext w:val="0"/>
        <w:keepLines w:val="0"/>
        <w:spacing w:before="360" w:after="80"/>
        <w:rPr>
          <w:sz w:val="34"/>
          <w:szCs w:val="34"/>
        </w:rPr>
      </w:pPr>
      <w:bookmarkStart w:id="109" w:name="_h4vievgfu0kj" w:colFirst="0" w:colLast="0"/>
      <w:bookmarkEnd w:id="109"/>
      <w:r>
        <w:rPr>
          <w:sz w:val="34"/>
          <w:szCs w:val="34"/>
        </w:rPr>
        <w:t>A Door Reopens</w:t>
      </w:r>
    </w:p>
    <w:p w14:paraId="481605B1" w14:textId="77777777" w:rsidR="00013739" w:rsidRDefault="00013739" w:rsidP="00013739">
      <w:r>
        <w:t xml:space="preserve">A thirty-five-year-old banker entered the </w:t>
      </w:r>
      <w:proofErr w:type="spellStart"/>
      <w:r>
        <w:t>centre</w:t>
      </w:r>
      <w:proofErr w:type="spellEnd"/>
      <w:r>
        <w:t xml:space="preserve"> and described a life that looked successful while feeling empty. </w:t>
      </w:r>
      <w:proofErr w:type="spellStart"/>
      <w:r>
        <w:t>Gurumaa</w:t>
      </w:r>
      <w:proofErr w:type="spellEnd"/>
      <w:r>
        <w:t xml:space="preserve"> invited a simple ritual. He held a photograph from Class Three and sat in silence for a minute. He said, “Thank you for eating alone at recess and still returning to class.” Tears arrived before the sentence finished. He rested his forehead on the table and breathed slowly. That afternoon marked a turn. Over the next months he repeated the practice each night and wrote short notes to the younger self who had learned to stay quiet. Joy began to return as a habit rather than an occasional visitor. He now spends weekends mentoring children in government schools. Gratitude matured into service without strain.</w:t>
      </w:r>
    </w:p>
    <w:p w14:paraId="0FE542AD" w14:textId="77777777" w:rsidR="00013739" w:rsidRDefault="00013739" w:rsidP="00013739">
      <w:pPr>
        <w:jc w:val="right"/>
      </w:pPr>
      <w:r>
        <w:t>Scan to watch: Seekers from Hari Om SMILES share how gratitude to their inner child changed their daily life.</w:t>
      </w:r>
    </w:p>
    <w:p w14:paraId="693BA57C" w14:textId="77777777" w:rsidR="00013739" w:rsidRDefault="00013739" w:rsidP="00013739">
      <w:pPr>
        <w:pStyle w:val="Heading2"/>
        <w:keepNext w:val="0"/>
        <w:keepLines w:val="0"/>
        <w:spacing w:before="360" w:after="80"/>
        <w:rPr>
          <w:sz w:val="34"/>
          <w:szCs w:val="34"/>
        </w:rPr>
      </w:pPr>
      <w:bookmarkStart w:id="110" w:name="_v59aypzdy2b8" w:colFirst="0" w:colLast="0"/>
      <w:bookmarkEnd w:id="110"/>
      <w:r>
        <w:rPr>
          <w:sz w:val="34"/>
          <w:szCs w:val="34"/>
        </w:rPr>
        <w:t>Seri, Your Serotonin Spark</w:t>
      </w:r>
    </w:p>
    <w:p w14:paraId="3048808E" w14:textId="77777777" w:rsidR="00013739" w:rsidRDefault="00013739" w:rsidP="00013739">
      <w:r>
        <w:t xml:space="preserve">“Hi, I am Seri! I brighten whenever you speak to the younger you with kindness. Each </w:t>
      </w:r>
      <w:proofErr w:type="spellStart"/>
      <w:r>
        <w:t>Shukrana</w:t>
      </w:r>
      <w:proofErr w:type="spellEnd"/>
      <w:r>
        <w:t xml:space="preserve"> to that child helps me flow along mood pathways that </w:t>
      </w:r>
      <w:proofErr w:type="spellStart"/>
      <w:r>
        <w:t>favour</w:t>
      </w:r>
      <w:proofErr w:type="spellEnd"/>
      <w:r>
        <w:t xml:space="preserve"> calm and courage. Keep the practice regular, and I will carry this message of safety across your system.”</w:t>
      </w:r>
    </w:p>
    <w:p w14:paraId="6878A0C0" w14:textId="77777777" w:rsidR="00013739" w:rsidRDefault="00013739" w:rsidP="00013739">
      <w:pPr>
        <w:pStyle w:val="Heading2"/>
        <w:keepNext w:val="0"/>
        <w:keepLines w:val="0"/>
        <w:spacing w:before="360" w:after="80"/>
        <w:rPr>
          <w:sz w:val="34"/>
          <w:szCs w:val="34"/>
        </w:rPr>
      </w:pPr>
      <w:bookmarkStart w:id="111" w:name="_hsbvo7jr0blj" w:colFirst="0" w:colLast="0"/>
      <w:bookmarkEnd w:id="111"/>
      <w:r>
        <w:rPr>
          <w:sz w:val="34"/>
          <w:szCs w:val="34"/>
        </w:rPr>
        <w:t xml:space="preserve">Let’s Practice </w:t>
      </w:r>
      <w:proofErr w:type="spellStart"/>
      <w:r>
        <w:rPr>
          <w:sz w:val="34"/>
          <w:szCs w:val="34"/>
        </w:rPr>
        <w:t>Shukrana</w:t>
      </w:r>
      <w:proofErr w:type="spellEnd"/>
      <w:r>
        <w:rPr>
          <w:sz w:val="34"/>
          <w:szCs w:val="34"/>
        </w:rPr>
        <w:t>!</w:t>
      </w:r>
    </w:p>
    <w:p w14:paraId="76BBC56E" w14:textId="77777777" w:rsidR="00013739" w:rsidRDefault="00013739" w:rsidP="00013739">
      <w:pPr>
        <w:pStyle w:val="Heading3"/>
        <w:keepNext w:val="0"/>
        <w:keepLines w:val="0"/>
        <w:spacing w:before="360" w:after="80"/>
      </w:pPr>
      <w:bookmarkStart w:id="112" w:name="_1eg4vo8dfr7b" w:colFirst="0" w:colLast="0"/>
      <w:bookmarkEnd w:id="112"/>
      <w:r>
        <w:t xml:space="preserve">Inner Child </w:t>
      </w:r>
      <w:proofErr w:type="spellStart"/>
      <w:r>
        <w:t>Shukrana</w:t>
      </w:r>
      <w:proofErr w:type="spellEnd"/>
      <w:r>
        <w:t xml:space="preserve"> Letter</w:t>
      </w:r>
    </w:p>
    <w:p w14:paraId="1C920B71" w14:textId="77777777" w:rsidR="00013739" w:rsidRDefault="00013739" w:rsidP="00013739">
      <w:r>
        <w:t>Create a small space with a diya or candle and place a photograph from ages five to ten in front of you. Write a letter in your current handwriting.</w:t>
      </w:r>
    </w:p>
    <w:p w14:paraId="29CDB8E8" w14:textId="77777777" w:rsidR="00013739" w:rsidRDefault="00013739" w:rsidP="00013739">
      <w:r>
        <w:t>Begin with a clear truth:</w:t>
      </w:r>
      <w:r>
        <w:br/>
        <w:t>“Dear little me, thank you for holding so much with such courage. I see you now.”</w:t>
      </w:r>
    </w:p>
    <w:p w14:paraId="543B615D" w14:textId="77777777" w:rsidR="00013739" w:rsidRDefault="00013739" w:rsidP="00013739">
      <w:r>
        <w:lastRenderedPageBreak/>
        <w:t xml:space="preserve">Name three early moments and identify one strength in each moment: patience, </w:t>
      </w:r>
      <w:proofErr w:type="spellStart"/>
      <w:r>
        <w:t>humour</w:t>
      </w:r>
      <w:proofErr w:type="spellEnd"/>
      <w:r>
        <w:t>, creativity, or loyalty. Close with a promise framed in the positive:</w:t>
      </w:r>
      <w:r>
        <w:br/>
        <w:t xml:space="preserve">“I stay with you. I protect your joy. </w:t>
      </w:r>
      <w:proofErr w:type="spellStart"/>
      <w:r>
        <w:t>Shukrana</w:t>
      </w:r>
      <w:proofErr w:type="spellEnd"/>
      <w:r>
        <w:t>.”</w:t>
      </w:r>
    </w:p>
    <w:p w14:paraId="051318C3" w14:textId="77777777" w:rsidR="00013739" w:rsidRDefault="00013739" w:rsidP="00013739">
      <w:r>
        <w:t>Read the letter aloud. Sound carries intent into the body, and the body confirms that safety is present.</w:t>
      </w:r>
    </w:p>
    <w:p w14:paraId="48A99A80" w14:textId="77777777" w:rsidR="00013739" w:rsidRDefault="00013739" w:rsidP="00013739">
      <w:pPr>
        <w:jc w:val="right"/>
      </w:pPr>
      <w:r>
        <w:t>Scan to listen: “</w:t>
      </w:r>
      <w:proofErr w:type="spellStart"/>
      <w:r>
        <w:t>Shukrana</w:t>
      </w:r>
      <w:proofErr w:type="spellEnd"/>
      <w:r>
        <w:t xml:space="preserve"> to the Child Within,” a guided practice to meet, forgive, and thank your younger self.</w:t>
      </w:r>
    </w:p>
    <w:p w14:paraId="2D98FA0A" w14:textId="77777777" w:rsidR="00013739" w:rsidRDefault="00013739" w:rsidP="00013739">
      <w:pPr>
        <w:pStyle w:val="Heading3"/>
        <w:keepNext w:val="0"/>
        <w:keepLines w:val="0"/>
        <w:spacing w:before="360" w:after="80"/>
      </w:pPr>
      <w:bookmarkStart w:id="113" w:name="_7n2aql58mnrh" w:colFirst="0" w:colLast="0"/>
      <w:bookmarkEnd w:id="113"/>
      <w:r>
        <w:t>Mirror Presence for Three Minutes</w:t>
      </w:r>
    </w:p>
    <w:p w14:paraId="60BD2DCB" w14:textId="77777777" w:rsidR="00013739" w:rsidRDefault="00013739" w:rsidP="00013739">
      <w:r>
        <w:t>Stand in front of a mirror and soften the jaw. Place a palm on the chest and breathe in for four counts, pause for two, breathe out for six. Hold your own gaze. Speak one line to the child who looks back through your adult eyes, “Thank you for learning without a guide.” Repeat for three rounds. This ritual pairs self-recognition with kindness and teaches the nervous system a new pattern.</w:t>
      </w:r>
    </w:p>
    <w:p w14:paraId="5492AE9E" w14:textId="77777777" w:rsidR="00013739" w:rsidRDefault="00013739" w:rsidP="00013739">
      <w:pPr>
        <w:pStyle w:val="Heading3"/>
        <w:keepNext w:val="0"/>
        <w:keepLines w:val="0"/>
        <w:spacing w:before="360" w:after="80"/>
      </w:pPr>
      <w:bookmarkStart w:id="114" w:name="_ov6fd15n9ib3" w:colFirst="0" w:colLast="0"/>
      <w:bookmarkEnd w:id="114"/>
      <w:r>
        <w:t>Safe Touch to Reassure the Body</w:t>
      </w:r>
    </w:p>
    <w:p w14:paraId="1A41D67E" w14:textId="77777777" w:rsidR="00013739" w:rsidRDefault="00013739" w:rsidP="00013739">
      <w:r>
        <w:t>Many grew up without the soothing touch that felt dependable. Adults can now teach the body clean signals. Sit with both feet on the ground. Place one hand on the chest and one on the navel. Press gently and evenly. Breathe through five slow cycles. Whisper a line, “I am here for you.” The body learns faster through touch than through analysis. Gratitude inside touches deepens this learning.</w:t>
      </w:r>
    </w:p>
    <w:p w14:paraId="6ACE533F" w14:textId="77777777" w:rsidR="00013739" w:rsidRDefault="00013739" w:rsidP="00013739">
      <w:pPr>
        <w:pStyle w:val="Heading3"/>
        <w:keepNext w:val="0"/>
        <w:keepLines w:val="0"/>
        <w:spacing w:before="360" w:after="80"/>
      </w:pPr>
      <w:bookmarkStart w:id="115" w:name="_upg3he5jo41v" w:colFirst="0" w:colLast="0"/>
      <w:bookmarkEnd w:id="115"/>
      <w:r>
        <w:t>The Play Minute</w:t>
      </w:r>
    </w:p>
    <w:p w14:paraId="085C8FED" w14:textId="77777777" w:rsidR="00013739" w:rsidRDefault="00013739" w:rsidP="00013739">
      <w:r>
        <w:t>Choose one simple play act that takes a minute, bounce a small ball against a wall, hum a childhood tune, sketch a tiny sun in the corner of a page. The aim is joy without judgment, not performance. Close with one sentence to the child within, “Thank you for reminding me how to enjoy.” Many adults share that this one-minute refreshes energy for hours.</w:t>
      </w:r>
    </w:p>
    <w:p w14:paraId="620A2A46" w14:textId="77777777" w:rsidR="00013739" w:rsidRDefault="00013739" w:rsidP="00013739">
      <w:pPr>
        <w:pStyle w:val="Heading3"/>
        <w:keepNext w:val="0"/>
        <w:keepLines w:val="0"/>
        <w:spacing w:before="360" w:after="80"/>
      </w:pPr>
      <w:bookmarkStart w:id="116" w:name="_o69pzmn0wivy" w:colFirst="0" w:colLast="0"/>
      <w:bookmarkEnd w:id="116"/>
      <w:r>
        <w:t>The Keepsake Box</w:t>
      </w:r>
    </w:p>
    <w:p w14:paraId="3B049B98" w14:textId="77777777" w:rsidR="00013739" w:rsidRDefault="00013739" w:rsidP="00013739">
      <w:r>
        <w:t>Create a small box for memory and meaning. Place three items inside during the first week: a childhood photograph, a small toy or leaf that evokes delight, and a short note to your younger self. Each evening, add a slip of paper with two lines:</w:t>
      </w:r>
    </w:p>
    <w:p w14:paraId="3AD1D9BB" w14:textId="77777777" w:rsidR="00013739" w:rsidRDefault="00013739" w:rsidP="00013739">
      <w:r>
        <w:t xml:space="preserve">Today I </w:t>
      </w:r>
      <w:proofErr w:type="gramStart"/>
      <w:r>
        <w:t>thanked</w:t>
      </w:r>
      <w:proofErr w:type="gramEnd"/>
      <w:r>
        <w:t xml:space="preserve"> you for:</w:t>
      </w:r>
      <w:r>
        <w:br/>
        <w:t>Today you helped me with:</w:t>
      </w:r>
    </w:p>
    <w:p w14:paraId="1F9AA7AA" w14:textId="77777777" w:rsidR="00013739" w:rsidRDefault="00013739" w:rsidP="00013739">
      <w:r>
        <w:t>Open the box after twenty-one days and read the slips aloud. This archive of care grows courage.</w:t>
      </w:r>
    </w:p>
    <w:p w14:paraId="0B1ED83D" w14:textId="77777777" w:rsidR="00013739" w:rsidRDefault="00013739" w:rsidP="00013739">
      <w:pPr>
        <w:pStyle w:val="Heading3"/>
        <w:keepNext w:val="0"/>
        <w:keepLines w:val="0"/>
        <w:spacing w:before="360" w:after="80"/>
      </w:pPr>
      <w:bookmarkStart w:id="117" w:name="_uth6r5dax6zx" w:colFirst="0" w:colLast="0"/>
      <w:bookmarkEnd w:id="117"/>
      <w:r>
        <w:lastRenderedPageBreak/>
        <w:t>Family and Team Rituals</w:t>
      </w:r>
    </w:p>
    <w:p w14:paraId="395A4778" w14:textId="77777777" w:rsidR="00013739" w:rsidRDefault="00013739" w:rsidP="00013739">
      <w:r>
        <w:t xml:space="preserve">Children heal faster when adults around them model care for their own younger parts. Families can hold a weekly circle. Each person shares one memory from their early years and one gratitude for the strength it taught. Teams can </w:t>
      </w:r>
      <w:proofErr w:type="gramStart"/>
      <w:r>
        <w:t>adapt</w:t>
      </w:r>
      <w:proofErr w:type="gramEnd"/>
      <w:r>
        <w:t xml:space="preserve"> the same format without personal details, one early influence that shaped work values and one gratitude for the present group. The ritual builds belonging and replaces silent judgment with visible regard.</w:t>
      </w:r>
    </w:p>
    <w:p w14:paraId="57749FFB" w14:textId="77777777" w:rsidR="00013739" w:rsidRDefault="00013739" w:rsidP="00013739">
      <w:pPr>
        <w:pStyle w:val="Heading3"/>
        <w:keepNext w:val="0"/>
        <w:keepLines w:val="0"/>
        <w:spacing w:before="360" w:after="80"/>
      </w:pPr>
      <w:bookmarkStart w:id="118" w:name="_q3ij15guczig" w:colFirst="0" w:colLast="0"/>
      <w:bookmarkEnd w:id="118"/>
      <w:r>
        <w:t>When Memories Feel Heavy</w:t>
      </w:r>
    </w:p>
    <w:p w14:paraId="302A54C6" w14:textId="77777777" w:rsidR="00013739" w:rsidRDefault="00013739" w:rsidP="00013739">
      <w:r>
        <w:t>Some scenes carry trauma. Proceed with gentleness. If a memory floods the body with fear or shame, pause and return to ground. Sit on a chair and describe the room you are in, one thing you can see, one thing you can hear, one thing you can touch. Speak a single line to yourself, “Thank you for choosing care.” Seek skilled support where needed. Healing grows well in good company, and safety multiplies when shared.</w:t>
      </w:r>
    </w:p>
    <w:p w14:paraId="6302FBAE" w14:textId="77777777" w:rsidR="00013739" w:rsidRDefault="00013739" w:rsidP="00013739">
      <w:pPr>
        <w:pStyle w:val="Heading2"/>
        <w:keepNext w:val="0"/>
        <w:keepLines w:val="0"/>
        <w:spacing w:before="360" w:after="80"/>
      </w:pPr>
      <w:bookmarkStart w:id="119" w:name="_da8m69rnvuul" w:colFirst="0" w:colLast="0"/>
      <w:bookmarkEnd w:id="119"/>
      <w:r>
        <w:rPr>
          <w:bCs/>
        </w:rPr>
        <w:t>Words &amp; Prayer for Worth</w:t>
      </w:r>
    </w:p>
    <w:p w14:paraId="047E348E" w14:textId="77777777" w:rsidR="00013739" w:rsidRDefault="00013739" w:rsidP="00013739">
      <w:r>
        <w:t>Speak these lines aloud, then close with a short prayer. Keep the timing the same each day; repetition trains the brain to expect care.</w:t>
      </w:r>
    </w:p>
    <w:p w14:paraId="78B2E61A" w14:textId="77777777" w:rsidR="00013739" w:rsidRDefault="00013739" w:rsidP="00013739">
      <w:r>
        <w:t>Loved, seen, enough as I am.</w:t>
      </w:r>
      <w:r>
        <w:br/>
        <w:t>The child within belongs here.</w:t>
      </w:r>
      <w:r>
        <w:br/>
        <w:t>Scars record strength that grew.</w:t>
      </w:r>
    </w:p>
    <w:p w14:paraId="02326E55" w14:textId="77777777" w:rsidR="00013739" w:rsidRDefault="00013739" w:rsidP="00013739">
      <w:r>
        <w:t xml:space="preserve">May the </w:t>
      </w:r>
      <w:proofErr w:type="gramStart"/>
      <w:r>
        <w:t>child within</w:t>
      </w:r>
      <w:proofErr w:type="gramEnd"/>
      <w:r>
        <w:t xml:space="preserve"> receive </w:t>
      </w:r>
      <w:proofErr w:type="spellStart"/>
      <w:r>
        <w:t>honour</w:t>
      </w:r>
      <w:proofErr w:type="spellEnd"/>
      <w:r>
        <w:t>.</w:t>
      </w:r>
      <w:r>
        <w:br/>
        <w:t xml:space="preserve">May that </w:t>
      </w:r>
      <w:proofErr w:type="spellStart"/>
      <w:r>
        <w:t>honour</w:t>
      </w:r>
      <w:proofErr w:type="spellEnd"/>
      <w:r>
        <w:t xml:space="preserve"> become daily care.</w:t>
      </w:r>
      <w:r>
        <w:br/>
        <w:t>May care guide words, choices, and relationships.</w:t>
      </w:r>
    </w:p>
    <w:p w14:paraId="63BF6228" w14:textId="77777777" w:rsidR="00013739" w:rsidRDefault="00013739" w:rsidP="00013739">
      <w:r>
        <w:t>Offer this at sunrise or before sleep. Simplicity gives it strength.</w:t>
      </w:r>
    </w:p>
    <w:p w14:paraId="402589FA" w14:textId="77777777" w:rsidR="00013739" w:rsidRDefault="00013739" w:rsidP="00013739">
      <w:pPr>
        <w:pStyle w:val="Heading2"/>
        <w:keepNext w:val="0"/>
        <w:keepLines w:val="0"/>
        <w:spacing w:before="360" w:after="80"/>
        <w:rPr>
          <w:sz w:val="34"/>
          <w:szCs w:val="34"/>
        </w:rPr>
      </w:pPr>
      <w:bookmarkStart w:id="120" w:name="_ax6g7so2fcqy" w:colFirst="0" w:colLast="0"/>
      <w:bookmarkEnd w:id="120"/>
      <w:r>
        <w:rPr>
          <w:sz w:val="34"/>
          <w:szCs w:val="34"/>
        </w:rPr>
        <w:t>Soul Spark Summary</w:t>
      </w:r>
    </w:p>
    <w:p w14:paraId="7B2B0672" w14:textId="77777777" w:rsidR="00013739" w:rsidRDefault="00013739" w:rsidP="00013739">
      <w:pPr>
        <w:numPr>
          <w:ilvl w:val="0"/>
          <w:numId w:val="21"/>
        </w:numPr>
        <w:spacing w:after="0"/>
      </w:pPr>
      <w:r>
        <w:t>The inner child holds first imprints of care and fear.</w:t>
      </w:r>
    </w:p>
    <w:p w14:paraId="3CA34052" w14:textId="77777777" w:rsidR="00013739" w:rsidRDefault="00013739" w:rsidP="00013739">
      <w:pPr>
        <w:numPr>
          <w:ilvl w:val="0"/>
          <w:numId w:val="21"/>
        </w:numPr>
        <w:spacing w:before="0" w:after="0"/>
      </w:pPr>
      <w:r>
        <w:t xml:space="preserve">Gratitude </w:t>
      </w:r>
      <w:proofErr w:type="gramStart"/>
      <w:r>
        <w:t>to</w:t>
      </w:r>
      <w:proofErr w:type="gramEnd"/>
      <w:r>
        <w:t xml:space="preserve"> that younger presence changes biology and </w:t>
      </w:r>
      <w:proofErr w:type="spellStart"/>
      <w:r>
        <w:t>behaviour</w:t>
      </w:r>
      <w:proofErr w:type="spellEnd"/>
      <w:r>
        <w:t xml:space="preserve"> together.</w:t>
      </w:r>
    </w:p>
    <w:p w14:paraId="5DE75BD6" w14:textId="77777777" w:rsidR="00013739" w:rsidRDefault="00013739" w:rsidP="00013739">
      <w:pPr>
        <w:numPr>
          <w:ilvl w:val="0"/>
          <w:numId w:val="21"/>
        </w:numPr>
        <w:spacing w:before="0" w:after="0"/>
      </w:pPr>
      <w:r>
        <w:t>Vedic wisdom and modern science align on one point: reverence and repetition rebuild safety.</w:t>
      </w:r>
    </w:p>
    <w:p w14:paraId="0FBAF69D" w14:textId="77777777" w:rsidR="00013739" w:rsidRDefault="00013739" w:rsidP="00013739">
      <w:pPr>
        <w:numPr>
          <w:ilvl w:val="0"/>
          <w:numId w:val="21"/>
        </w:numPr>
        <w:spacing w:before="0" w:after="0"/>
      </w:pPr>
      <w:r>
        <w:t>Simple rituals, letters, mirror presence, safe touch, and play turn survival into growth.</w:t>
      </w:r>
    </w:p>
    <w:p w14:paraId="12939EA8" w14:textId="77777777" w:rsidR="00013739" w:rsidRDefault="00013739" w:rsidP="00013739">
      <w:pPr>
        <w:numPr>
          <w:ilvl w:val="0"/>
          <w:numId w:val="21"/>
        </w:numPr>
        <w:spacing w:before="0"/>
      </w:pPr>
      <w:proofErr w:type="spellStart"/>
      <w:r>
        <w:t>Shukrana</w:t>
      </w:r>
      <w:proofErr w:type="spellEnd"/>
      <w:r>
        <w:t xml:space="preserve"> restores worth and makes life feel guided.</w:t>
      </w:r>
    </w:p>
    <w:p w14:paraId="443A60A8" w14:textId="77777777" w:rsidR="00013739" w:rsidRDefault="00013739" w:rsidP="00013739">
      <w:pPr>
        <w:pStyle w:val="Heading2"/>
        <w:keepNext w:val="0"/>
        <w:keepLines w:val="0"/>
        <w:spacing w:before="360" w:after="80"/>
        <w:rPr>
          <w:sz w:val="34"/>
          <w:szCs w:val="34"/>
        </w:rPr>
      </w:pPr>
      <w:bookmarkStart w:id="121" w:name="_yvd401c0p5ji" w:colFirst="0" w:colLast="0"/>
      <w:bookmarkEnd w:id="121"/>
      <w:r>
        <w:rPr>
          <w:sz w:val="34"/>
          <w:szCs w:val="34"/>
        </w:rPr>
        <w:t>Next Chapter Highlights</w:t>
      </w:r>
    </w:p>
    <w:p w14:paraId="0E9AEDC4" w14:textId="77777777" w:rsidR="00013739" w:rsidRDefault="00013739" w:rsidP="00013739">
      <w:r>
        <w:lastRenderedPageBreak/>
        <w:t xml:space="preserve">The journey now turns toward boundaries that protect tenderness. The following chapter will help you set limits that </w:t>
      </w:r>
      <w:proofErr w:type="spellStart"/>
      <w:r>
        <w:t>honour</w:t>
      </w:r>
      <w:proofErr w:type="spellEnd"/>
      <w:r>
        <w:t xml:space="preserve"> love, speak needs with clarity, and build relationships where care and truth stand together. You will receive gentle scripts for hard conversations and rituals that preserve peace while keeping connection alive. </w:t>
      </w:r>
    </w:p>
    <w:p w14:paraId="68A03EC9" w14:textId="77777777" w:rsidR="00013739" w:rsidRDefault="00013739" w:rsidP="00013739"/>
    <w:p w14:paraId="669582E7" w14:textId="77777777" w:rsidR="00013739" w:rsidRDefault="00013739" w:rsidP="00013739"/>
    <w:p w14:paraId="7A36EAF5" w14:textId="77777777" w:rsidR="00CC388C" w:rsidRDefault="00CC388C"/>
    <w:sectPr w:rsidR="00CC388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Andika">
    <w:charset w:val="00"/>
    <w:family w:val="auto"/>
    <w:pitch w:val="default"/>
    <w:embedRegular r:id="rId1" w:fontKey="{451D6803-8084-4D9D-9A7A-716E27B0924D}"/>
    <w:embedBold r:id="rId2" w:fontKey="{3D9F4E61-E282-49D7-905F-E88CC636E64C}"/>
  </w:font>
  <w:font w:name="Calibri">
    <w:panose1 w:val="020F0502020204030204"/>
    <w:charset w:val="00"/>
    <w:family w:val="swiss"/>
    <w:pitch w:val="variable"/>
    <w:sig w:usb0="E4002EFF" w:usb1="C000247B" w:usb2="00000009" w:usb3="00000000" w:csb0="000001FF" w:csb1="00000000"/>
    <w:embedRegular r:id="rId3" w:fontKey="{CFAC48A8-66E6-4530-95C6-4B8C5BF3AE89}"/>
  </w:font>
  <w:font w:name="Cambria">
    <w:panose1 w:val="02040503050406030204"/>
    <w:charset w:val="00"/>
    <w:family w:val="roman"/>
    <w:pitch w:val="variable"/>
    <w:sig w:usb0="E00006FF" w:usb1="420024FF" w:usb2="02000000" w:usb3="00000000" w:csb0="0000019F" w:csb1="00000000"/>
    <w:embedRegular r:id="rId4" w:fontKey="{0E171A01-B08E-4F6B-8265-01DCE3AB8AF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2C"/>
    <w:multiLevelType w:val="multilevel"/>
    <w:tmpl w:val="3CA01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A46D32"/>
    <w:multiLevelType w:val="multilevel"/>
    <w:tmpl w:val="E056C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DC579D"/>
    <w:multiLevelType w:val="multilevel"/>
    <w:tmpl w:val="E5FEF8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D493D4C"/>
    <w:multiLevelType w:val="multilevel"/>
    <w:tmpl w:val="874E5B0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E9B4920"/>
    <w:multiLevelType w:val="multilevel"/>
    <w:tmpl w:val="2E1AE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0B26A5"/>
    <w:multiLevelType w:val="multilevel"/>
    <w:tmpl w:val="6960FE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DB12719"/>
    <w:multiLevelType w:val="multilevel"/>
    <w:tmpl w:val="24FAF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2622C9"/>
    <w:multiLevelType w:val="multilevel"/>
    <w:tmpl w:val="74F8C5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E25846"/>
    <w:multiLevelType w:val="multilevel"/>
    <w:tmpl w:val="88188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DD0F7F"/>
    <w:multiLevelType w:val="multilevel"/>
    <w:tmpl w:val="6178B7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63720DB"/>
    <w:multiLevelType w:val="multilevel"/>
    <w:tmpl w:val="32BE03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42FF6D41"/>
    <w:multiLevelType w:val="multilevel"/>
    <w:tmpl w:val="690C878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9E61E4"/>
    <w:multiLevelType w:val="multilevel"/>
    <w:tmpl w:val="551808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BE76B4F"/>
    <w:multiLevelType w:val="multilevel"/>
    <w:tmpl w:val="08EA7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01723A9"/>
    <w:multiLevelType w:val="multilevel"/>
    <w:tmpl w:val="662E6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3306F25"/>
    <w:multiLevelType w:val="multilevel"/>
    <w:tmpl w:val="7BD04EE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6760128F"/>
    <w:multiLevelType w:val="multilevel"/>
    <w:tmpl w:val="63B0C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8DA3130"/>
    <w:multiLevelType w:val="multilevel"/>
    <w:tmpl w:val="8402B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E6327E0"/>
    <w:multiLevelType w:val="multilevel"/>
    <w:tmpl w:val="D8B66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C9B1AC4"/>
    <w:multiLevelType w:val="multilevel"/>
    <w:tmpl w:val="EC7CE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DF58A6"/>
    <w:multiLevelType w:val="multilevel"/>
    <w:tmpl w:val="560ED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F302643"/>
    <w:multiLevelType w:val="multilevel"/>
    <w:tmpl w:val="2D4E6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1301699">
    <w:abstractNumId w:val="4"/>
  </w:num>
  <w:num w:numId="2" w16cid:durableId="1269854166">
    <w:abstractNumId w:val="7"/>
  </w:num>
  <w:num w:numId="3" w16cid:durableId="930158707">
    <w:abstractNumId w:val="1"/>
  </w:num>
  <w:num w:numId="4" w16cid:durableId="1173958818">
    <w:abstractNumId w:val="11"/>
  </w:num>
  <w:num w:numId="5" w16cid:durableId="1883133910">
    <w:abstractNumId w:val="5"/>
  </w:num>
  <w:num w:numId="6" w16cid:durableId="1860777962">
    <w:abstractNumId w:val="0"/>
  </w:num>
  <w:num w:numId="7" w16cid:durableId="1714497709">
    <w:abstractNumId w:val="15"/>
  </w:num>
  <w:num w:numId="8" w16cid:durableId="1322395228">
    <w:abstractNumId w:val="3"/>
  </w:num>
  <w:num w:numId="9" w16cid:durableId="146673383">
    <w:abstractNumId w:val="20"/>
  </w:num>
  <w:num w:numId="10" w16cid:durableId="1185824590">
    <w:abstractNumId w:val="12"/>
  </w:num>
  <w:num w:numId="11" w16cid:durableId="184902288">
    <w:abstractNumId w:val="18"/>
  </w:num>
  <w:num w:numId="12" w16cid:durableId="1969437449">
    <w:abstractNumId w:val="2"/>
  </w:num>
  <w:num w:numId="13" w16cid:durableId="1266034208">
    <w:abstractNumId w:val="13"/>
  </w:num>
  <w:num w:numId="14" w16cid:durableId="1332636481">
    <w:abstractNumId w:val="17"/>
  </w:num>
  <w:num w:numId="15" w16cid:durableId="477262179">
    <w:abstractNumId w:val="9"/>
  </w:num>
  <w:num w:numId="16" w16cid:durableId="2105563901">
    <w:abstractNumId w:val="19"/>
  </w:num>
  <w:num w:numId="17" w16cid:durableId="294802325">
    <w:abstractNumId w:val="10"/>
  </w:num>
  <w:num w:numId="18" w16cid:durableId="901258915">
    <w:abstractNumId w:val="14"/>
  </w:num>
  <w:num w:numId="19" w16cid:durableId="1189951056">
    <w:abstractNumId w:val="16"/>
  </w:num>
  <w:num w:numId="20" w16cid:durableId="498230521">
    <w:abstractNumId w:val="6"/>
  </w:num>
  <w:num w:numId="21" w16cid:durableId="937641802">
    <w:abstractNumId w:val="8"/>
  </w:num>
  <w:num w:numId="22" w16cid:durableId="1387403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88C"/>
    <w:rsid w:val="00013739"/>
    <w:rsid w:val="00556BF5"/>
    <w:rsid w:val="00C069C4"/>
    <w:rsid w:val="00CC38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4E01A"/>
  <w15:docId w15:val="{524F9170-A59D-4AD2-883C-1DF190440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before="240"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480" w:after="120"/>
      <w:outlineLvl w:val="1"/>
    </w:pPr>
    <w:rPr>
      <w:b/>
      <w:sz w:val="32"/>
      <w:szCs w:val="32"/>
    </w:rPr>
  </w:style>
  <w:style w:type="paragraph" w:styleId="Heading3">
    <w:name w:val="heading 3"/>
    <w:basedOn w:val="Normal"/>
    <w:next w:val="Normal"/>
    <w:uiPriority w:val="9"/>
    <w:unhideWhenUsed/>
    <w:qFormat/>
    <w:pPr>
      <w:keepNext/>
      <w:keepLines/>
      <w:outlineLvl w:val="2"/>
    </w:pPr>
    <w:rPr>
      <w:sz w:val="28"/>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13232</Words>
  <Characters>75424</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Installer Soft 5</cp:lastModifiedBy>
  <cp:revision>2</cp:revision>
  <dcterms:created xsi:type="dcterms:W3CDTF">2025-11-26T06:20:00Z</dcterms:created>
  <dcterms:modified xsi:type="dcterms:W3CDTF">2025-11-26T06:20:00Z</dcterms:modified>
</cp:coreProperties>
</file>