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AEFEDB" w14:textId="77777777" w:rsidR="00061CE3" w:rsidRPr="003730D6" w:rsidRDefault="00061CE3">
      <w:pPr>
        <w:rPr>
          <w:b/>
          <w:bCs/>
        </w:rPr>
      </w:pPr>
      <w:r w:rsidRPr="003730D6">
        <w:rPr>
          <w:b/>
          <w:bCs/>
        </w:rPr>
        <w:t>Rising Above the Rest: The Blueprint for Realizing PurPose</w:t>
      </w:r>
    </w:p>
    <w:p w14:paraId="6F4CDCE8" w14:textId="2133FB1C" w:rsidR="00061CE3" w:rsidRDefault="00061CE3" w:rsidP="003730D6">
      <w:pPr>
        <w:jc w:val="both"/>
      </w:pPr>
      <w:r w:rsidRPr="00061CE3">
        <w:t>A book on purpose that provides evidence for realizing purpose through organized mindset rooted in the word of God.</w:t>
      </w:r>
    </w:p>
    <w:p w14:paraId="46BF91F0" w14:textId="77777777" w:rsidR="00061CE3" w:rsidRDefault="00061CE3" w:rsidP="003730D6">
      <w:pPr>
        <w:jc w:val="both"/>
      </w:pPr>
      <w:r w:rsidRPr="00061CE3">
        <w:t>This book seeks to explore the lived experiences of individuals, groups and emerging leaders of their purpose driven life.</w:t>
      </w:r>
    </w:p>
    <w:p w14:paraId="47DEDF5A" w14:textId="77777777" w:rsidR="00061CE3" w:rsidRDefault="00061CE3" w:rsidP="003730D6">
      <w:pPr>
        <w:jc w:val="both"/>
      </w:pPr>
      <w:r w:rsidRPr="00061CE3">
        <w:t>We would learn from these prospects holistically, (academia, industry leaders, corporate leaders, entrepreneurs, and many other backgrounds).</w:t>
      </w:r>
    </w:p>
    <w:p w14:paraId="360E0ED5" w14:textId="77777777" w:rsidR="00061CE3" w:rsidRDefault="00061CE3">
      <w:r w:rsidRPr="00061CE3">
        <w:t xml:space="preserve">This literature will further demonstrate </w:t>
      </w:r>
    </w:p>
    <w:p w14:paraId="30438155" w14:textId="4C2B594F" w:rsidR="00FC5C7E" w:rsidRDefault="00061CE3" w:rsidP="003730D6">
      <w:pPr>
        <w:jc w:val="both"/>
      </w:pPr>
      <w:r w:rsidRPr="00061CE3">
        <w:t>In Waren Rick’s book on ‘The Purpose Driven Life,’ the opening statement was “Life is Not About You? Can it be the case that there’s a mastermind behind how your life is intended to be lived?</w:t>
      </w:r>
    </w:p>
    <w:p w14:paraId="5EFF12AB" w14:textId="77777777" w:rsidR="00061CE3" w:rsidRDefault="00061CE3"/>
    <w:p w14:paraId="0229AC1F" w14:textId="77777777" w:rsidR="00061CE3" w:rsidRDefault="00061CE3"/>
    <w:p w14:paraId="4E73A5BF" w14:textId="77777777" w:rsidR="00061CE3" w:rsidRDefault="00061CE3"/>
    <w:p w14:paraId="2DFECC5F" w14:textId="77777777" w:rsidR="00061CE3" w:rsidRDefault="00061CE3">
      <w:r w:rsidRPr="00061CE3">
        <w:t>How Can Purpose Be Realized</w:t>
      </w:r>
    </w:p>
    <w:p w14:paraId="254D972F" w14:textId="77777777" w:rsidR="00061CE3" w:rsidRDefault="00061CE3">
      <w:r w:rsidRPr="00061CE3">
        <w:t>Now, Particularly of Romans 8:28-29, “” For you to achieve purpose or the mandate of your life, you should understand that purpose is God’s original plan for your life. Hence knowing the meaning of your life requires that you have a relationship with Him who designed your existence. These are 3 things you can do in this stage:</w:t>
      </w:r>
    </w:p>
    <w:p w14:paraId="5A76A21F" w14:textId="77777777" w:rsidR="00061CE3" w:rsidRDefault="00061CE3" w:rsidP="00061CE3">
      <w:pPr>
        <w:pStyle w:val="ListParagraph"/>
        <w:numPr>
          <w:ilvl w:val="0"/>
          <w:numId w:val="1"/>
        </w:numPr>
      </w:pPr>
      <w:r w:rsidRPr="00061CE3">
        <w:t>Be intentional about knowing God</w:t>
      </w:r>
    </w:p>
    <w:p w14:paraId="60C14CDD" w14:textId="77777777" w:rsidR="00061CE3" w:rsidRDefault="00061CE3" w:rsidP="00061CE3">
      <w:pPr>
        <w:pStyle w:val="ListParagraph"/>
        <w:numPr>
          <w:ilvl w:val="0"/>
          <w:numId w:val="1"/>
        </w:numPr>
      </w:pPr>
      <w:r w:rsidRPr="00061CE3">
        <w:t>Discover what he intends for you through your fellowship with him</w:t>
      </w:r>
    </w:p>
    <w:p w14:paraId="34B3DD97" w14:textId="551A7C7D" w:rsidR="00061CE3" w:rsidRDefault="00061CE3" w:rsidP="00061CE3">
      <w:pPr>
        <w:pStyle w:val="ListParagraph"/>
        <w:numPr>
          <w:ilvl w:val="0"/>
          <w:numId w:val="1"/>
        </w:numPr>
      </w:pPr>
      <w:r w:rsidRPr="00061CE3">
        <w:t xml:space="preserve">Submit </w:t>
      </w:r>
    </w:p>
    <w:p w14:paraId="3840C7A5" w14:textId="0D3E93AC" w:rsidR="00061CE3" w:rsidRDefault="00061CE3" w:rsidP="00061CE3">
      <w:pPr>
        <w:ind w:left="360"/>
      </w:pPr>
      <w:r w:rsidRPr="00061CE3">
        <w:t>Furthermore, purpose can be realized through Proper Mentorship and Guidance</w:t>
      </w:r>
    </w:p>
    <w:p w14:paraId="151EBA30" w14:textId="77777777" w:rsidR="00156482" w:rsidRDefault="00156482" w:rsidP="00156482"/>
    <w:p w14:paraId="72BEBDA1" w14:textId="77777777" w:rsidR="00156482" w:rsidRDefault="00156482" w:rsidP="00156482"/>
    <w:p w14:paraId="43A8058F" w14:textId="77777777" w:rsidR="00156482" w:rsidRDefault="00156482" w:rsidP="00156482">
      <w:r w:rsidRPr="00156482">
        <w:t>Contents</w:t>
      </w:r>
    </w:p>
    <w:p w14:paraId="70560B1E" w14:textId="77777777" w:rsidR="00156482" w:rsidRDefault="00156482" w:rsidP="00156482"/>
    <w:p w14:paraId="310DCB72" w14:textId="77777777" w:rsidR="00156482" w:rsidRDefault="00156482" w:rsidP="00156482"/>
    <w:p w14:paraId="72A53C2B" w14:textId="77777777" w:rsidR="00156482" w:rsidRDefault="00156482" w:rsidP="00156482"/>
    <w:p w14:paraId="0C43D1E4" w14:textId="0FDED530" w:rsidR="00156482" w:rsidRDefault="00156482" w:rsidP="00156482">
      <w:pPr>
        <w:rPr>
          <w:b/>
          <w:bCs/>
        </w:rPr>
      </w:pPr>
      <w:r w:rsidRPr="00156482">
        <w:lastRenderedPageBreak/>
        <w:t xml:space="preserve">Chapter 1: </w:t>
      </w:r>
      <w:r w:rsidRPr="00703D98">
        <w:rPr>
          <w:b/>
          <w:bCs/>
        </w:rPr>
        <w:t>Awakening to Purpose</w:t>
      </w:r>
    </w:p>
    <w:p w14:paraId="1CB7A582" w14:textId="77777777" w:rsidR="00703D98" w:rsidRDefault="00703D98" w:rsidP="00156482"/>
    <w:p w14:paraId="1D23AED0" w14:textId="77777777" w:rsidR="00156482" w:rsidRDefault="00156482" w:rsidP="00156482">
      <w:r w:rsidRPr="00156482">
        <w:rPr>
          <w:b/>
          <w:bCs/>
        </w:rPr>
        <w:t>“</w:t>
      </w:r>
      <w:r w:rsidRPr="00156482">
        <w:rPr>
          <w:b/>
          <w:bCs/>
          <w:i/>
          <w:iCs/>
        </w:rPr>
        <w:t>And we know that all things work together for good to them that love God, to them who are the called according to His purpose</w:t>
      </w:r>
      <w:r w:rsidRPr="00156482">
        <w:rPr>
          <w:b/>
          <w:bCs/>
        </w:rPr>
        <w:t>.”</w:t>
      </w:r>
      <w:r w:rsidRPr="00156482">
        <w:t xml:space="preserve"> — Romans 8:28</w:t>
      </w:r>
    </w:p>
    <w:p w14:paraId="0AD38CCE" w14:textId="77777777" w:rsidR="00156482" w:rsidRDefault="00156482" w:rsidP="00156482">
      <w:r w:rsidRPr="00156482">
        <w:t xml:space="preserve">This is not just a comforting verse; it is a defining truth. </w:t>
      </w:r>
    </w:p>
    <w:p w14:paraId="40267B05" w14:textId="77777777" w:rsidR="00156482" w:rsidRDefault="00156482" w:rsidP="003730D6">
      <w:pPr>
        <w:jc w:val="both"/>
      </w:pPr>
      <w:r w:rsidRPr="00156482">
        <w:t>It reveals that your life is not random. Your experiences both good and painful are not wasted. They are being orchestrated, aligned, and woven together for a purpose far greater than what you can currently see.</w:t>
      </w:r>
    </w:p>
    <w:p w14:paraId="37F88155" w14:textId="77777777" w:rsidR="00156482" w:rsidRDefault="00156482" w:rsidP="003730D6">
      <w:pPr>
        <w:jc w:val="both"/>
      </w:pPr>
      <w:r w:rsidRPr="00156482">
        <w:t>But there is a condition: “to them who are the called according to His purpose.” This means purpose is not something you choose, it is something you must respond to.</w:t>
      </w:r>
    </w:p>
    <w:p w14:paraId="37868A3E" w14:textId="77777777" w:rsidR="00156482" w:rsidRDefault="00156482" w:rsidP="003730D6">
      <w:pPr>
        <w:jc w:val="both"/>
      </w:pPr>
      <w:r w:rsidRPr="00156482">
        <w:t>There comes a moment in every life, quiet, almost unannounced, when a question rises above the noise of routine, expectation, and survival: “</w:t>
      </w:r>
      <w:r w:rsidRPr="00156482">
        <w:rPr>
          <w:b/>
          <w:bCs/>
          <w:i/>
          <w:iCs/>
        </w:rPr>
        <w:t>Is this all there is?”</w:t>
      </w:r>
    </w:p>
    <w:p w14:paraId="0E3B56AC" w14:textId="77777777" w:rsidR="00156482" w:rsidRDefault="00156482" w:rsidP="003730D6">
      <w:pPr>
        <w:jc w:val="both"/>
      </w:pPr>
      <w:r w:rsidRPr="00156482">
        <w:t>It is not a question of dissatisfaction alone. It is deeper than ambition, louder than comfort, and more persistent than fear. It is the voice of purpose knocking, not from somewhere outside of you, but from the very core of who you are. Most people hear this voice and silence it.</w:t>
      </w:r>
    </w:p>
    <w:p w14:paraId="65FA451E" w14:textId="1C97FFC1" w:rsidR="00156482" w:rsidRDefault="00156482" w:rsidP="003730D6">
      <w:pPr>
        <w:jc w:val="both"/>
      </w:pPr>
      <w:r w:rsidRPr="00156482">
        <w:t>Oftentimes, we bury it under responsibilities, delay it with excuses, and numb it with distractions. They follow paths already carved by others, safe, predictable, and applauded by society yet feel an unshakable emptiness within. They achieve milestones but not meaning. They accumulate success, but not fulfillments.</w:t>
      </w:r>
    </w:p>
    <w:p w14:paraId="55E52B21" w14:textId="6D8F5543" w:rsidR="00156482" w:rsidRDefault="00156482" w:rsidP="003730D6">
      <w:pPr>
        <w:jc w:val="both"/>
      </w:pPr>
      <w:r w:rsidRPr="00156482">
        <w:t>But there are a few, very few who choose differently. They pause. They listen. And in that moment of stillness, they begin to awaken.</w:t>
      </w:r>
    </w:p>
    <w:p w14:paraId="2D07CA69" w14:textId="11F70370" w:rsidR="00156482" w:rsidRDefault="00156482" w:rsidP="003730D6">
      <w:pPr>
        <w:jc w:val="both"/>
      </w:pPr>
      <w:r>
        <w:t>P</w:t>
      </w:r>
      <w:r w:rsidRPr="00156482">
        <w:t>urpose is not merely a career. It is not a title.</w:t>
      </w:r>
      <w:r w:rsidR="0019550E">
        <w:t xml:space="preserve"> </w:t>
      </w:r>
      <w:r w:rsidRPr="00156482">
        <w:t>It is not even success as the world defines it. Purpose is alignment with divine intentions.</w:t>
      </w:r>
      <w:r w:rsidR="0019550E">
        <w:t xml:space="preserve"> It is God’s original plan for your life.</w:t>
      </w:r>
      <w:r w:rsidRPr="00156482">
        <w:t xml:space="preserve"> It is the discovery of why you were created and the commitment to live in that reality daily until it is accomplished.</w:t>
      </w:r>
    </w:p>
    <w:p w14:paraId="0B6A97A6" w14:textId="15F43943" w:rsidR="0019550E" w:rsidRDefault="0019550E" w:rsidP="003730D6">
      <w:pPr>
        <w:jc w:val="both"/>
      </w:pPr>
      <w:r>
        <w:t xml:space="preserve">You cannot discover purpose in a vacuum. It needs to be found in a place of intentionality through active study of the Christian manual which is the Bible. </w:t>
      </w:r>
    </w:p>
    <w:p w14:paraId="3519E4B2" w14:textId="77777777" w:rsidR="00156482" w:rsidRPr="0019550E" w:rsidRDefault="00156482" w:rsidP="00156482">
      <w:pPr>
        <w:rPr>
          <w:b/>
          <w:bCs/>
        </w:rPr>
      </w:pPr>
      <w:r w:rsidRPr="0019550E">
        <w:rPr>
          <w:b/>
          <w:bCs/>
        </w:rPr>
        <w:t>The Intricacies/ Metaphor of Living</w:t>
      </w:r>
    </w:p>
    <w:p w14:paraId="2A0A4D89" w14:textId="77777777" w:rsidR="00156482" w:rsidRDefault="00156482" w:rsidP="003730D6">
      <w:pPr>
        <w:jc w:val="both"/>
      </w:pPr>
      <w:r w:rsidRPr="00156482">
        <w:t>From an early age, we are handed a script. Go to school. Get good grades. Choose a “secure and stable” career. Build a life that looks successful on the outside. Repeat what has worked for others, and you will be fine.</w:t>
      </w:r>
    </w:p>
    <w:p w14:paraId="604ABA45" w14:textId="4094DDB5" w:rsidR="00156482" w:rsidRDefault="00156482" w:rsidP="00156482">
      <w:r w:rsidRPr="00156482">
        <w:lastRenderedPageBreak/>
        <w:t>And so, we follow.</w:t>
      </w:r>
    </w:p>
    <w:p w14:paraId="3F0AC21E" w14:textId="77777777" w:rsidR="00156482" w:rsidRDefault="00156482" w:rsidP="00156482">
      <w:r w:rsidRPr="00156482">
        <w:t>Not because it is wrong, but because it is familiar. Not because it fulfills us, but because it is expected of us.</w:t>
      </w:r>
    </w:p>
    <w:p w14:paraId="5B99925F" w14:textId="77777777" w:rsidR="00156482" w:rsidRDefault="00156482" w:rsidP="003730D6">
      <w:pPr>
        <w:jc w:val="both"/>
      </w:pPr>
      <w:r w:rsidRPr="00156482">
        <w:t>Yet somewhere along the way, many begin to feel empty. A sense that they are living a life, but not their life. A conviction that we are moving but not progressing. Existing, but not truly becoming. This is the metaphor we hold that activity equals purpose. Being busy is not the same as being aligned. Achieving is not the same as fulfilling. And success, as defined by the world, is not always success as defined by God</w:t>
      </w:r>
      <w:r>
        <w:t>.</w:t>
      </w:r>
    </w:p>
    <w:p w14:paraId="2913E037" w14:textId="77777777" w:rsidR="0058492B" w:rsidRDefault="00156482" w:rsidP="003730D6">
      <w:pPr>
        <w:jc w:val="both"/>
      </w:pPr>
      <w:r w:rsidRPr="00156482">
        <w:t>Oftentimes, we mistake performance for purpose. We climb ladders, meet targets, earn promotions and yet feel internally disconnected. Why? Because achievement without alignment leads to emptiness.</w:t>
      </w:r>
    </w:p>
    <w:p w14:paraId="769D7240" w14:textId="7585CCEF" w:rsidR="00156482" w:rsidRDefault="00156482" w:rsidP="003730D6">
      <w:pPr>
        <w:jc w:val="both"/>
      </w:pPr>
      <w:r w:rsidRPr="00156482">
        <w:t>To awaken to purpose, you must first see through this illusion and inquire of God.</w:t>
      </w:r>
    </w:p>
    <w:p w14:paraId="33C979F3" w14:textId="77777777" w:rsidR="0058492B" w:rsidRDefault="0058492B" w:rsidP="003730D6">
      <w:pPr>
        <w:jc w:val="both"/>
      </w:pPr>
      <w:r w:rsidRPr="0058492B">
        <w:t>Awakening does not begin with answers. It begins with questions. Honest, uncomfortable, and often inconvenient questions: What truly matters to me?</w:t>
      </w:r>
    </w:p>
    <w:p w14:paraId="006A8101" w14:textId="77777777" w:rsidR="0058492B" w:rsidRDefault="0058492B" w:rsidP="00156482">
      <w:r w:rsidRPr="0058492B">
        <w:t>If fear and expectations were removed, what would I pursue?</w:t>
      </w:r>
    </w:p>
    <w:p w14:paraId="7D6AF4CE" w14:textId="77777777" w:rsidR="0058492B" w:rsidRDefault="0058492B" w:rsidP="00156482">
      <w:r w:rsidRPr="0058492B">
        <w:t>Am I living intentionally or I’m reacting to life?</w:t>
      </w:r>
    </w:p>
    <w:p w14:paraId="1EA81712" w14:textId="0AA52AE3" w:rsidR="0058492B" w:rsidRDefault="0058492B" w:rsidP="003730D6">
      <w:pPr>
        <w:jc w:val="both"/>
      </w:pPr>
      <w:r w:rsidRPr="0058492B">
        <w:t>These questions are not easy, because they demand truth. And truth has a way of taking you off balance of the life we have carefully weaved to avoid the truth. But this is where transformation begins.</w:t>
      </w:r>
    </w:p>
    <w:p w14:paraId="7751629F" w14:textId="654CF282" w:rsidR="0058492B" w:rsidRDefault="0058492B" w:rsidP="003730D6">
      <w:pPr>
        <w:jc w:val="both"/>
      </w:pPr>
      <w:r w:rsidRPr="0058492B">
        <w:t>You cannot discover your purpose while clinging to a life that contradicts it. You cannot rise above the rest while thinking like the rest. You cannot become who you are meant to be while holding on to who you have been conditioned to be. Awakening requires the courage to confront yourself. Several of us are not lost but are misidentified.</w:t>
      </w:r>
    </w:p>
    <w:p w14:paraId="6CEB8D0F" w14:textId="4FF00151" w:rsidR="0058492B" w:rsidRDefault="0058492B" w:rsidP="003730D6">
      <w:pPr>
        <w:jc w:val="both"/>
      </w:pPr>
      <w:r w:rsidRPr="0058492B">
        <w:t>We are living out identities that were shaped by parents and some, our best friends. This has led us into becoming what is expected, what is rewarded, and what is necessary for survival.</w:t>
      </w:r>
    </w:p>
    <w:p w14:paraId="22A518F7" w14:textId="77777777" w:rsidR="0058492B" w:rsidRDefault="0058492B" w:rsidP="003730D6">
      <w:pPr>
        <w:jc w:val="both"/>
      </w:pPr>
      <w:r w:rsidRPr="0058492B">
        <w:t>“</w:t>
      </w:r>
      <w:r w:rsidRPr="0058492B">
        <w:rPr>
          <w:i/>
          <w:iCs/>
        </w:rPr>
        <w:t>I remember prior to High School, I had always had a particular school I was convinced I wanted to attend. My parents were not in agreement because they concluded the only way they could supervise me was if I was closer to them. When the time came to select schools, I secretly printed double sheets and sent the copied sheet to them and kept the original to change all they selected. I took a tough decision even though it may have cost me. I took a decision not based on their orientation or experiences about life but based on my conviction and it has been one of the best moments of my life and I don’t regret it</w:t>
      </w:r>
      <w:r w:rsidRPr="0058492B">
        <w:t xml:space="preserve">” </w:t>
      </w:r>
    </w:p>
    <w:p w14:paraId="2A9CAA6A" w14:textId="1166750C" w:rsidR="0058492B" w:rsidRDefault="0058492B" w:rsidP="0032080E">
      <w:pPr>
        <w:jc w:val="both"/>
      </w:pPr>
      <w:r w:rsidRPr="0058492B">
        <w:lastRenderedPageBreak/>
        <w:t xml:space="preserve">I realized purpose does not emerge from expectation. It emerges from being </w:t>
      </w:r>
      <w:r w:rsidRPr="0058492B">
        <w:rPr>
          <w:b/>
          <w:bCs/>
        </w:rPr>
        <w:t>You</w:t>
      </w:r>
      <w:r w:rsidRPr="0058492B">
        <w:t>.</w:t>
      </w:r>
    </w:p>
    <w:p w14:paraId="5D3B63B0" w14:textId="7C582399" w:rsidR="0058492B" w:rsidRDefault="0058492B" w:rsidP="003730D6">
      <w:pPr>
        <w:jc w:val="both"/>
      </w:pPr>
      <w:r w:rsidRPr="0058492B">
        <w:t>You must begin the process of unlearning, which is not casual, but intentional and consistent. Unlearning is not about losing yourself; it is about removing everything that has covered who you truly are. It is</w:t>
      </w:r>
      <w:r w:rsidR="0019550E">
        <w:t xml:space="preserve"> the</w:t>
      </w:r>
      <w:r w:rsidRPr="0058492B">
        <w:t xml:space="preserve"> mask that you take off not concerned about what the standards of the world may be or what others may think about you.</w:t>
      </w:r>
    </w:p>
    <w:p w14:paraId="0034049C" w14:textId="2E215DAF" w:rsidR="0058492B" w:rsidRDefault="0058492B" w:rsidP="003730D6">
      <w:pPr>
        <w:jc w:val="both"/>
      </w:pPr>
      <w:r w:rsidRPr="0058492B">
        <w:t xml:space="preserve">Many of the beliefs we hold today were never </w:t>
      </w:r>
      <w:r w:rsidR="0019550E">
        <w:t xml:space="preserve">intentionally </w:t>
      </w:r>
      <w:r w:rsidRPr="0058492B">
        <w:t xml:space="preserve">chosen, they were absorbed from childhood, failures, or even a single negative </w:t>
      </w:r>
      <w:r w:rsidR="002945D3" w:rsidRPr="0058492B">
        <w:t>experience</w:t>
      </w:r>
      <w:r w:rsidRPr="0058492B">
        <w:t xml:space="preserve"> we may have formed conclusions about.</w:t>
      </w:r>
    </w:p>
    <w:p w14:paraId="33A3F5F3" w14:textId="77777777" w:rsidR="0058492B" w:rsidRDefault="0058492B" w:rsidP="003730D6">
      <w:pPr>
        <w:jc w:val="both"/>
      </w:pPr>
      <w:r w:rsidRPr="0058492B">
        <w:t>These</w:t>
      </w:r>
      <w:r>
        <w:t xml:space="preserve"> </w:t>
      </w:r>
      <w:r w:rsidRPr="0058492B">
        <w:t>beliefs quietly shape your decisions. They determine what we attempt, avoid, and how far you allow yourself to go.</w:t>
      </w:r>
    </w:p>
    <w:p w14:paraId="07A68281" w14:textId="4CE6219A" w:rsidR="0058492B" w:rsidRDefault="0058492B" w:rsidP="0058492B">
      <w:r w:rsidRPr="0058492B">
        <w:t>Transformation does not happen by thinking differently alone but by acting differently.</w:t>
      </w:r>
    </w:p>
    <w:p w14:paraId="67B971AD" w14:textId="22C608C3" w:rsidR="0058492B" w:rsidRDefault="0058492B" w:rsidP="00AB76D9">
      <w:pPr>
        <w:spacing w:line="240" w:lineRule="auto"/>
      </w:pPr>
      <w:r w:rsidRPr="0058492B">
        <w:t>1.    Unlearning the Labels That Confine</w:t>
      </w:r>
      <w:r w:rsidR="002945D3">
        <w:t xml:space="preserve"> You</w:t>
      </w:r>
    </w:p>
    <w:p w14:paraId="03C33E29" w14:textId="7514B901" w:rsidR="0058492B" w:rsidRDefault="0058492B" w:rsidP="003730D6">
      <w:pPr>
        <w:jc w:val="both"/>
      </w:pPr>
      <w:r w:rsidRPr="0058492B">
        <w:t>Labels are powerful because they move from description to identity at very fast rates. At some point, you may have been called average, shy, not leadership material and some insults. Overtime, you stop seeing these as opinions and start seeing them as facts.</w:t>
      </w:r>
    </w:p>
    <w:p w14:paraId="29E5DB3D" w14:textId="77777777" w:rsidR="0058492B" w:rsidRDefault="0058492B" w:rsidP="00AB76D9">
      <w:pPr>
        <w:spacing w:line="240" w:lineRule="auto"/>
      </w:pPr>
      <w:r w:rsidRPr="0058492B">
        <w:t>2.    Unlearning the Fears That Dictate Your Choices</w:t>
      </w:r>
    </w:p>
    <w:p w14:paraId="2DD0EB67" w14:textId="5E9C4040" w:rsidR="0058492B" w:rsidRDefault="0058492B" w:rsidP="003730D6">
      <w:pPr>
        <w:jc w:val="both"/>
      </w:pPr>
      <w:r w:rsidRPr="0058492B">
        <w:t>Fear does not always stop you; it often redirects you into safety. And so, you choose comfort instead of growth. Security over purpose.</w:t>
      </w:r>
      <w:r w:rsidR="00AB76D9">
        <w:t xml:space="preserve"> E</w:t>
      </w:r>
      <w:r w:rsidRPr="0058492B">
        <w:t>very time fear makes your decision, it quietly shapes a smaller life for you. You do not overcome fear by waiting. You overcome fear by walking through it repeatedly.</w:t>
      </w:r>
    </w:p>
    <w:p w14:paraId="2C55C0BC" w14:textId="0818E41C" w:rsidR="00AB76D9" w:rsidRDefault="00AB76D9" w:rsidP="003730D6">
      <w:pPr>
        <w:jc w:val="both"/>
      </w:pPr>
      <w:r w:rsidRPr="00AB76D9">
        <w:t xml:space="preserve">Unlearning is not comfortable, but it is necessary to step into who you are meant to be, you must release who you have settled to be. And that begins here with the courage to unlearn. This is not a rejection of where you come from. It is a reclamation of who you truly are. Because beneath every imposed identity lies an original self, unfiltered, unafraid, and unmistakably unique </w:t>
      </w:r>
      <w:r w:rsidRPr="00AB76D9">
        <w:rPr>
          <w:b/>
          <w:bCs/>
        </w:rPr>
        <w:t>You</w:t>
      </w:r>
      <w:r w:rsidRPr="00AB76D9">
        <w:t>.</w:t>
      </w:r>
    </w:p>
    <w:p w14:paraId="07AEC865" w14:textId="19D500E4" w:rsidR="00AB76D9" w:rsidRDefault="00AB76D9" w:rsidP="0058492B">
      <w:pPr>
        <w:rPr>
          <w:b/>
          <w:bCs/>
        </w:rPr>
      </w:pPr>
      <w:r w:rsidRPr="00AB76D9">
        <w:rPr>
          <w:b/>
          <w:bCs/>
        </w:rPr>
        <w:t>The Inner Pull You Cannot Ignore</w:t>
      </w:r>
    </w:p>
    <w:p w14:paraId="1CC8BCC2" w14:textId="0DBFBC75" w:rsidR="00AB76D9" w:rsidRDefault="00AB76D9" w:rsidP="003730D6">
      <w:pPr>
        <w:jc w:val="both"/>
      </w:pPr>
      <w:r w:rsidRPr="00AB76D9">
        <w:t>Purpose is not always loud. Often, it is subtle. It shows up as a deep curiosity you cannot explain</w:t>
      </w:r>
      <w:r>
        <w:t>.</w:t>
      </w:r>
    </w:p>
    <w:p w14:paraId="0F8896E2" w14:textId="4C05AAB5" w:rsidR="00AB76D9" w:rsidRDefault="00AB76D9" w:rsidP="003730D6">
      <w:pPr>
        <w:jc w:val="both"/>
      </w:pPr>
      <w:r w:rsidRPr="00AB76D9">
        <w:t xml:space="preserve">There are certain things we find ourselves drawn to repeatedly and you cannot fully explain why. It may not be what you studied. It may not be what you are currently doing. But somehow, your attention keeps returning to it. You find yourself researching it in your free time, you feel energized when discussing it and you are naturally interested in solving </w:t>
      </w:r>
      <w:r w:rsidRPr="00AB76D9">
        <w:lastRenderedPageBreak/>
        <w:t>problems within that space. This kind of curiosity is not random, it is often a clue pointing toward your unique calling.</w:t>
      </w:r>
    </w:p>
    <w:p w14:paraId="1AB37D7E" w14:textId="7B12111A" w:rsidR="00AB76D9" w:rsidRDefault="00AB76D9" w:rsidP="003730D6">
      <w:pPr>
        <w:jc w:val="both"/>
      </w:pPr>
      <w:r w:rsidRPr="00AB76D9">
        <w:t xml:space="preserve">Consider Joseph. Even as a young man, he had dreams and </w:t>
      </w:r>
      <w:r w:rsidR="00BA1CA0">
        <w:t xml:space="preserve">he was </w:t>
      </w:r>
      <w:r w:rsidR="00BA1CA0" w:rsidRPr="00AB76D9">
        <w:t>curious</w:t>
      </w:r>
      <w:r w:rsidRPr="00AB76D9">
        <w:t xml:space="preserve"> about their meaning. That curiosity toward dreams and interpretation later became the very tool that </w:t>
      </w:r>
      <w:r w:rsidR="00BA1CA0">
        <w:t>lifted</w:t>
      </w:r>
      <w:r w:rsidRPr="00AB76D9">
        <w:t xml:space="preserve"> him in Egypt. What seemed like a subtle inclination in his youth became central to his purpose.</w:t>
      </w:r>
    </w:p>
    <w:p w14:paraId="43CCBDFA" w14:textId="77777777" w:rsidR="00BA1CA0" w:rsidRDefault="00AB76D9" w:rsidP="003730D6">
      <w:pPr>
        <w:jc w:val="both"/>
      </w:pPr>
      <w:r w:rsidRPr="00AB76D9">
        <w:t>A passion that refuses to fade</w:t>
      </w:r>
      <w:r w:rsidR="00BA1CA0">
        <w:t>, the</w:t>
      </w:r>
      <w:r w:rsidR="00BA1CA0" w:rsidRPr="00BA1CA0">
        <w:t xml:space="preserve"> dissatisfaction that no external success can fix</w:t>
      </w:r>
      <w:r w:rsidR="00BA1CA0">
        <w:t xml:space="preserve">. </w:t>
      </w:r>
      <w:r w:rsidR="00BA1CA0" w:rsidRPr="00BA1CA0">
        <w:t xml:space="preserve"> It is the work that energizes you, even when it is difficult. The impact you feel drawn to create, even when it seems unrealistic. The path that scares you not because it is wrong, but because it matters.</w:t>
      </w:r>
    </w:p>
    <w:p w14:paraId="10E48A44" w14:textId="0A2A16B5" w:rsidR="002E5E2C" w:rsidRDefault="00BA1CA0" w:rsidP="003730D6">
      <w:pPr>
        <w:jc w:val="both"/>
      </w:pPr>
      <w:r>
        <w:t>We</w:t>
      </w:r>
      <w:r w:rsidRPr="00BA1CA0">
        <w:t xml:space="preserve"> ignore this pull because it does not always make sense. And it rarely </w:t>
      </w:r>
      <w:r>
        <w:t>looks the same as those we look up to and</w:t>
      </w:r>
      <w:r w:rsidRPr="00BA1CA0">
        <w:t xml:space="preserve"> the</w:t>
      </w:r>
      <w:r>
        <w:t>ir</w:t>
      </w:r>
      <w:r w:rsidRPr="00BA1CA0">
        <w:t xml:space="preserve"> expectations. But here is the truth: What calls you consistently is not random</w:t>
      </w:r>
      <w:r w:rsidR="00BE7B63">
        <w:t xml:space="preserve"> and same as others call</w:t>
      </w:r>
      <w:r w:rsidRPr="00BA1CA0">
        <w:t>. What stirs your spirit is not accidental. What refuses to leave you alone is not meant to be ignored</w:t>
      </w:r>
      <w:r>
        <w:t xml:space="preserve">. </w:t>
      </w:r>
      <w:r w:rsidRPr="00BA1CA0">
        <w:t xml:space="preserve">It is meant to be followed. It is that which causes you to </w:t>
      </w:r>
      <w:r w:rsidRPr="00BA1CA0">
        <w:rPr>
          <w:b/>
          <w:bCs/>
          <w:i/>
          <w:iCs/>
        </w:rPr>
        <w:t>Rise Beyond the Rest</w:t>
      </w:r>
      <w:r w:rsidRPr="00BA1CA0">
        <w:t>.</w:t>
      </w:r>
    </w:p>
    <w:p w14:paraId="1E4C2174" w14:textId="77777777" w:rsidR="00BE7B63" w:rsidRDefault="00BA1CA0" w:rsidP="003730D6">
      <w:pPr>
        <w:jc w:val="both"/>
      </w:pPr>
      <w:r w:rsidRPr="00BA1CA0">
        <w:t>Ris</w:t>
      </w:r>
      <w:r>
        <w:t>ing</w:t>
      </w:r>
      <w:r w:rsidRPr="00BA1CA0">
        <w:t xml:space="preserve"> Beyond the Rest is intentional and powerful but it is also demanding. Once you become intentional</w:t>
      </w:r>
      <w:r w:rsidR="002E5E2C">
        <w:t xml:space="preserve"> </w:t>
      </w:r>
      <w:r w:rsidRPr="00BA1CA0">
        <w:t xml:space="preserve">with your purpose, you can no longer pretend you do not know. You can no longer blame circumstances, people, or timing.  </w:t>
      </w:r>
      <w:r w:rsidR="002E5E2C">
        <w:t>It starts with</w:t>
      </w:r>
      <w:r w:rsidR="00BE7B63">
        <w:t xml:space="preserve"> the</w:t>
      </w:r>
      <w:r w:rsidR="00963779">
        <w:t xml:space="preserve"> </w:t>
      </w:r>
      <w:r w:rsidRPr="00BA1CA0">
        <w:t>responsibility</w:t>
      </w:r>
      <w:r w:rsidR="00963779">
        <w:t xml:space="preserve"> to</w:t>
      </w:r>
      <w:r w:rsidRPr="00BA1CA0">
        <w:t xml:space="preserve"> explore, grow and act. This is where many retreat. Because it is easier to remain asleep than to take ownership of </w:t>
      </w:r>
      <w:r w:rsidR="00BE7B63">
        <w:t>their</w:t>
      </w:r>
      <w:r w:rsidRPr="00BA1CA0">
        <w:t xml:space="preserve"> li</w:t>
      </w:r>
      <w:r w:rsidR="00BE7B63">
        <w:t>ves</w:t>
      </w:r>
      <w:r w:rsidRPr="00BA1CA0">
        <w:t xml:space="preserve"> that now demands change. But those who rise, those who truly rise above the rest, accept this responsibility. They understand that purpose is not handed to them. It is discovered, developed, deliberately lived and shared. You do not need to have everything figured out to begin.</w:t>
      </w:r>
    </w:p>
    <w:p w14:paraId="30C3C1F8" w14:textId="2AAD9DD6" w:rsidR="00BE7B63" w:rsidRDefault="00BA1CA0" w:rsidP="003730D6">
      <w:pPr>
        <w:jc w:val="both"/>
      </w:pPr>
      <w:r w:rsidRPr="00BA1CA0">
        <w:t>Purpose is not a destination you arrive at fully formed. It is a</w:t>
      </w:r>
      <w:r w:rsidR="00BE7B63">
        <w:t xml:space="preserve"> principle</w:t>
      </w:r>
      <w:r w:rsidRPr="00BA1CA0">
        <w:t xml:space="preserve"> you </w:t>
      </w:r>
      <w:r w:rsidR="00BE7B63">
        <w:t>realize</w:t>
      </w:r>
      <w:r w:rsidRPr="00BA1CA0">
        <w:t xml:space="preserve"> </w:t>
      </w:r>
      <w:r w:rsidR="00CF2733">
        <w:t>a step at a time</w:t>
      </w:r>
      <w:r w:rsidRPr="00BA1CA0">
        <w:t>.</w:t>
      </w:r>
    </w:p>
    <w:p w14:paraId="275E9311" w14:textId="2B9C2B40" w:rsidR="00BE7B63" w:rsidRDefault="00BA1CA0" w:rsidP="003730D6">
      <w:pPr>
        <w:jc w:val="both"/>
      </w:pPr>
      <w:r w:rsidRPr="00BA1CA0">
        <w:t>The first step is not clarity. It is the awareness that all things work together for them that lean to know God’s original plan for their lives</w:t>
      </w:r>
      <w:r w:rsidR="00BE7B63">
        <w:t xml:space="preserve">. </w:t>
      </w:r>
      <w:r w:rsidR="00CF2733">
        <w:t>God</w:t>
      </w:r>
      <w:r w:rsidR="00BE7B63">
        <w:t xml:space="preserve"> owns your life and </w:t>
      </w:r>
      <w:r w:rsidR="00CF2733">
        <w:t xml:space="preserve">submitting to him to show you what He intends for your existence </w:t>
      </w:r>
      <w:r w:rsidR="00BE7B63">
        <w:t>positio</w:t>
      </w:r>
      <w:r w:rsidR="00CF2733">
        <w:t>ns you to the awareness to discover his purpose for your life</w:t>
      </w:r>
      <w:r w:rsidR="00BE7B63">
        <w:t xml:space="preserve"> to be ful</w:t>
      </w:r>
      <w:r w:rsidR="00CF2733">
        <w:t>filled</w:t>
      </w:r>
      <w:r w:rsidR="003730D6">
        <w:t>.</w:t>
      </w:r>
    </w:p>
    <w:p w14:paraId="132825D3" w14:textId="2F290E28" w:rsidR="00AB76D9" w:rsidRDefault="00BA1CA0" w:rsidP="003730D6">
      <w:pPr>
        <w:jc w:val="both"/>
      </w:pPr>
      <w:r w:rsidRPr="00BA1CA0">
        <w:t>The second step is not perfection. It is willingness. It is the willingness to accept discovering your purpose in Christ is a demanding responsibility</w:t>
      </w:r>
      <w:r w:rsidR="00CF2733">
        <w:t xml:space="preserve"> yet, you’re ready to do what it takes</w:t>
      </w:r>
      <w:r w:rsidRPr="00BA1CA0">
        <w:t>.</w:t>
      </w:r>
    </w:p>
    <w:p w14:paraId="499063FB" w14:textId="77777777" w:rsidR="00703D98" w:rsidRDefault="0050142E" w:rsidP="003730D6">
      <w:pPr>
        <w:jc w:val="both"/>
      </w:pPr>
      <w:r w:rsidRPr="0050142E">
        <w:t xml:space="preserve">And the third step is the one that separates dreamers from doers: action. Oftentimes, it is the small, imperfect, but consistent action. Because purpose does not reveal itself to those </w:t>
      </w:r>
      <w:r w:rsidRPr="0050142E">
        <w:lastRenderedPageBreak/>
        <w:t>who wait. It reveals itself to those who move.</w:t>
      </w:r>
      <w:r w:rsidR="00703D98">
        <w:t xml:space="preserve"> We will explore and delve deeper into this in Chapter 2. </w:t>
      </w:r>
    </w:p>
    <w:p w14:paraId="0E498B90" w14:textId="1A634C72" w:rsidR="00703D98" w:rsidRPr="00AB76D9" w:rsidRDefault="00703D98" w:rsidP="003730D6">
      <w:pPr>
        <w:jc w:val="both"/>
      </w:pPr>
      <w:r>
        <w:t>This is a</w:t>
      </w:r>
      <w:r w:rsidRPr="00703D98">
        <w:t xml:space="preserve"> decision to stop drifting, settling, and living beneath your potential. It is the moment you say, “I may not know exactly where I am going, but I refuse to remain where I am.” That decision is the beginning of everything. </w:t>
      </w:r>
      <w:r w:rsidRPr="00703D98">
        <w:rPr>
          <w:i/>
          <w:iCs/>
        </w:rPr>
        <w:t>You are not here by accident</w:t>
      </w:r>
      <w:r w:rsidRPr="00703D98">
        <w:t>. There is something within you that the world needs, something that cannot be replicated, replaced, or ignored without consequence. But it will remain hidden for as long as you choose comfort over calling, and fear over growth. The question is no longer whether you have a purpose, the question is whether you are ready to awaken to it. And more importantly, whether you are ready to pursue it.</w:t>
      </w:r>
    </w:p>
    <w:sectPr w:rsidR="00703D98" w:rsidRPr="00AB76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5833DE4"/>
    <w:multiLevelType w:val="hybridMultilevel"/>
    <w:tmpl w:val="AD9A5A28"/>
    <w:lvl w:ilvl="0" w:tplc="98986B74">
      <w:start w:val="1"/>
      <w:numFmt w:val="lowerRoman"/>
      <w:lvlText w:val="%1."/>
      <w:lvlJc w:val="left"/>
      <w:pPr>
        <w:ind w:left="1260" w:hanging="9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82225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CE3"/>
    <w:rsid w:val="00061CE3"/>
    <w:rsid w:val="00156482"/>
    <w:rsid w:val="0019550E"/>
    <w:rsid w:val="002945D3"/>
    <w:rsid w:val="002E5E2C"/>
    <w:rsid w:val="0032080E"/>
    <w:rsid w:val="003730D6"/>
    <w:rsid w:val="0050142E"/>
    <w:rsid w:val="00535F4B"/>
    <w:rsid w:val="0058492B"/>
    <w:rsid w:val="00703D98"/>
    <w:rsid w:val="00963779"/>
    <w:rsid w:val="00AB76D9"/>
    <w:rsid w:val="00B42B48"/>
    <w:rsid w:val="00BA1CA0"/>
    <w:rsid w:val="00BE7B63"/>
    <w:rsid w:val="00CD4CD0"/>
    <w:rsid w:val="00CF2733"/>
    <w:rsid w:val="00E51A3C"/>
    <w:rsid w:val="00E861A3"/>
    <w:rsid w:val="00FC5C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1690E"/>
  <w15:chartTrackingRefBased/>
  <w15:docId w15:val="{C48C7FCA-743A-4F69-A68B-7BF064BA6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1C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61C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61C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61C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61C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61C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1C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1C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1C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1C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61C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61C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61C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61C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61C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1C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1C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1CE3"/>
    <w:rPr>
      <w:rFonts w:eastAsiaTheme="majorEastAsia" w:cstheme="majorBidi"/>
      <w:color w:val="272727" w:themeColor="text1" w:themeTint="D8"/>
    </w:rPr>
  </w:style>
  <w:style w:type="paragraph" w:styleId="Title">
    <w:name w:val="Title"/>
    <w:basedOn w:val="Normal"/>
    <w:next w:val="Normal"/>
    <w:link w:val="TitleChar"/>
    <w:uiPriority w:val="10"/>
    <w:qFormat/>
    <w:rsid w:val="00061C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1C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1C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1C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1CE3"/>
    <w:pPr>
      <w:spacing w:before="160"/>
      <w:jc w:val="center"/>
    </w:pPr>
    <w:rPr>
      <w:i/>
      <w:iCs/>
      <w:color w:val="404040" w:themeColor="text1" w:themeTint="BF"/>
    </w:rPr>
  </w:style>
  <w:style w:type="character" w:customStyle="1" w:styleId="QuoteChar">
    <w:name w:val="Quote Char"/>
    <w:basedOn w:val="DefaultParagraphFont"/>
    <w:link w:val="Quote"/>
    <w:uiPriority w:val="29"/>
    <w:rsid w:val="00061CE3"/>
    <w:rPr>
      <w:i/>
      <w:iCs/>
      <w:color w:val="404040" w:themeColor="text1" w:themeTint="BF"/>
    </w:rPr>
  </w:style>
  <w:style w:type="paragraph" w:styleId="ListParagraph">
    <w:name w:val="List Paragraph"/>
    <w:basedOn w:val="Normal"/>
    <w:uiPriority w:val="34"/>
    <w:qFormat/>
    <w:rsid w:val="00061CE3"/>
    <w:pPr>
      <w:ind w:left="720"/>
      <w:contextualSpacing/>
    </w:pPr>
  </w:style>
  <w:style w:type="character" w:styleId="IntenseEmphasis">
    <w:name w:val="Intense Emphasis"/>
    <w:basedOn w:val="DefaultParagraphFont"/>
    <w:uiPriority w:val="21"/>
    <w:qFormat/>
    <w:rsid w:val="00061CE3"/>
    <w:rPr>
      <w:i/>
      <w:iCs/>
      <w:color w:val="0F4761" w:themeColor="accent1" w:themeShade="BF"/>
    </w:rPr>
  </w:style>
  <w:style w:type="paragraph" w:styleId="IntenseQuote">
    <w:name w:val="Intense Quote"/>
    <w:basedOn w:val="Normal"/>
    <w:next w:val="Normal"/>
    <w:link w:val="IntenseQuoteChar"/>
    <w:uiPriority w:val="30"/>
    <w:qFormat/>
    <w:rsid w:val="00061C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61CE3"/>
    <w:rPr>
      <w:i/>
      <w:iCs/>
      <w:color w:val="0F4761" w:themeColor="accent1" w:themeShade="BF"/>
    </w:rPr>
  </w:style>
  <w:style w:type="character" w:styleId="IntenseReference">
    <w:name w:val="Intense Reference"/>
    <w:basedOn w:val="DefaultParagraphFont"/>
    <w:uiPriority w:val="32"/>
    <w:qFormat/>
    <w:rsid w:val="00061CE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32</TotalTime>
  <Pages>6</Pages>
  <Words>1728</Words>
  <Characters>9852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Dzade Christopher</dc:creator>
  <cp:keywords/>
  <dc:description/>
  <cp:lastModifiedBy>Dzade Christopher</cp:lastModifiedBy>
  <cp:revision>3</cp:revision>
  <dcterms:created xsi:type="dcterms:W3CDTF">2026-06-09T13:31:00Z</dcterms:created>
  <dcterms:modified xsi:type="dcterms:W3CDTF">2026-06-09T13:40:00Z</dcterms:modified>
</cp:coreProperties>
</file>